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Mahantesh Ammanagi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1102,Mystic TowerAshar Enclave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/9930068563/9820831686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