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B-5,Phase 2,Cosmos Hawain
 Ovla Village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/40241108/9819339351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