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Bohra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A-5, Flat No 404
 Rutu Enclave,Opp Muchalla Collage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/8879469892/9819970099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