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Swapnanta Pattnaik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No-1704,Building No-17
 Haware City,Near Euro School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/9029686720/9867689787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