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Anagha Bambadekar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RD 3 /301 /302,Bramhad D Block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/9821840474/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