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42FE2" w14:textId="5F3B7D6A" w:rsidR="00C7710A" w:rsidRPr="00C7710A" w:rsidRDefault="00C10C92" w:rsidP="00C7710A">
      <w:pPr>
        <w:spacing w:before="100" w:before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RecruiterFlow</w:t>
      </w:r>
    </w:p>
    <w:p w14:paraId="7A3DCC83" w14:textId="77777777" w:rsidR="00C7710A" w:rsidRPr="00C7710A" w:rsidRDefault="00C7710A" w:rsidP="00C7710A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A professional HR portal built with React.js for managing candidate interviews, eligibility, scheduling, and document verification. Designed to be recruiter</w:t>
      </w: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friendly with a polished UI, responsive layout, and practical workflows.</w:t>
      </w:r>
    </w:p>
    <w:p w14:paraId="2FDBAE82" w14:textId="77777777" w:rsidR="00C7710A" w:rsidRPr="00C7710A" w:rsidRDefault="00C7710A" w:rsidP="00C7710A">
      <w:pPr>
        <w:spacing w:before="100" w:before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71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14:paraId="19C280E1" w14:textId="77777777" w:rsidR="00C7710A" w:rsidRPr="00C7710A" w:rsidRDefault="00C7710A" w:rsidP="00C7710A">
      <w:pPr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1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</w:t>
      </w:r>
    </w:p>
    <w:p w14:paraId="55D6EE6F" w14:textId="77777777" w:rsidR="00C7710A" w:rsidRPr="00C7710A" w:rsidRDefault="00C7710A" w:rsidP="00C7710A">
      <w:pPr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HR Login Portal with:</w:t>
      </w:r>
    </w:p>
    <w:p w14:paraId="31860918" w14:textId="77777777" w:rsidR="00C7710A" w:rsidRPr="00C7710A" w:rsidRDefault="00C7710A" w:rsidP="00C7710A">
      <w:pPr>
        <w:numPr>
          <w:ilvl w:val="1"/>
          <w:numId w:val="1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heading and subheading</w:t>
      </w:r>
    </w:p>
    <w:p w14:paraId="7E179F5A" w14:textId="77777777" w:rsidR="00C7710A" w:rsidRPr="00C7710A" w:rsidRDefault="00C7710A" w:rsidP="00C7710A">
      <w:pPr>
        <w:numPr>
          <w:ilvl w:val="1"/>
          <w:numId w:val="1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Rounded input boxes for email and password</w:t>
      </w:r>
    </w:p>
    <w:p w14:paraId="6B494464" w14:textId="77777777" w:rsidR="00C7710A" w:rsidRPr="00C7710A" w:rsidRDefault="00C7710A" w:rsidP="00C7710A">
      <w:pPr>
        <w:numPr>
          <w:ilvl w:val="1"/>
          <w:numId w:val="1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login button with hover/active effects</w:t>
      </w:r>
    </w:p>
    <w:p w14:paraId="74D1A48A" w14:textId="77777777" w:rsidR="00C7710A" w:rsidRPr="00C7710A" w:rsidRDefault="00C7710A" w:rsidP="00C7710A">
      <w:pPr>
        <w:numPr>
          <w:ilvl w:val="1"/>
          <w:numId w:val="1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 card with shadow for a polished look</w:t>
      </w:r>
    </w:p>
    <w:p w14:paraId="29A237D9" w14:textId="77777777" w:rsidR="00C7710A" w:rsidRPr="00C7710A" w:rsidRDefault="00C7710A" w:rsidP="00C7710A">
      <w:pPr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1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Candidate Management</w:t>
      </w:r>
    </w:p>
    <w:p w14:paraId="4F454118" w14:textId="77777777" w:rsidR="00C7710A" w:rsidRPr="00C7710A" w:rsidRDefault="00C7710A" w:rsidP="00C7710A">
      <w:pPr>
        <w:numPr>
          <w:ilvl w:val="0"/>
          <w:numId w:val="2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candidate profiles with:</w:t>
      </w:r>
    </w:p>
    <w:p w14:paraId="2EDF1794" w14:textId="77777777" w:rsidR="00C7710A" w:rsidRPr="00C7710A" w:rsidRDefault="00C7710A" w:rsidP="00C7710A">
      <w:pPr>
        <w:numPr>
          <w:ilvl w:val="1"/>
          <w:numId w:val="2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Name, role, marks, phone, email</w:t>
      </w:r>
    </w:p>
    <w:p w14:paraId="3F9844C9" w14:textId="77777777" w:rsidR="00C7710A" w:rsidRPr="00C7710A" w:rsidRDefault="00C7710A" w:rsidP="00C7710A">
      <w:pPr>
        <w:numPr>
          <w:ilvl w:val="1"/>
          <w:numId w:val="2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Eligibility status (Eligible / Not Eligible)</w:t>
      </w:r>
    </w:p>
    <w:p w14:paraId="4F939974" w14:textId="77777777" w:rsidR="00C7710A" w:rsidRPr="00C7710A" w:rsidRDefault="00C7710A" w:rsidP="00C7710A">
      <w:pPr>
        <w:numPr>
          <w:ilvl w:val="0"/>
          <w:numId w:val="2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Eligible candidates:</w:t>
      </w:r>
    </w:p>
    <w:p w14:paraId="6C72C716" w14:textId="77777777" w:rsidR="00C7710A" w:rsidRPr="00C7710A" w:rsidRDefault="00C7710A" w:rsidP="00C7710A">
      <w:pPr>
        <w:numPr>
          <w:ilvl w:val="1"/>
          <w:numId w:val="2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Date and time pickers</w:t>
      </w:r>
    </w:p>
    <w:p w14:paraId="0A4C8FEE" w14:textId="77777777" w:rsidR="00C7710A" w:rsidRPr="00C7710A" w:rsidRDefault="00C7710A" w:rsidP="00C7710A">
      <w:pPr>
        <w:numPr>
          <w:ilvl w:val="1"/>
          <w:numId w:val="2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interview via WhatsApp or Email</w:t>
      </w:r>
    </w:p>
    <w:p w14:paraId="363A5788" w14:textId="77777777" w:rsidR="00C7710A" w:rsidRPr="00C7710A" w:rsidRDefault="00C7710A" w:rsidP="00C7710A">
      <w:pPr>
        <w:numPr>
          <w:ilvl w:val="1"/>
          <w:numId w:val="2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Documents toggle → shows two pink buttons:</w:t>
      </w:r>
    </w:p>
    <w:p w14:paraId="773CCD7A" w14:textId="77777777" w:rsidR="00C7710A" w:rsidRPr="00C7710A" w:rsidRDefault="00C7710A" w:rsidP="00C7710A">
      <w:pPr>
        <w:numPr>
          <w:ilvl w:val="2"/>
          <w:numId w:val="2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Document → Google Drive marksheet link</w:t>
      </w:r>
    </w:p>
    <w:p w14:paraId="72A3AFB0" w14:textId="77777777" w:rsidR="00C7710A" w:rsidRPr="00C7710A" w:rsidRDefault="00C7710A" w:rsidP="00C7710A">
      <w:pPr>
        <w:numPr>
          <w:ilvl w:val="2"/>
          <w:numId w:val="2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ID → Google Drive ID link</w:t>
      </w:r>
    </w:p>
    <w:p w14:paraId="0C97E236" w14:textId="77777777" w:rsidR="00C7710A" w:rsidRPr="00C7710A" w:rsidRDefault="00C7710A" w:rsidP="00C7710A">
      <w:pPr>
        <w:numPr>
          <w:ilvl w:val="0"/>
          <w:numId w:val="2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Non</w:t>
      </w: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eligible candidates:</w:t>
      </w:r>
    </w:p>
    <w:p w14:paraId="39CDDB0E" w14:textId="77777777" w:rsidR="00C7710A" w:rsidRPr="00C7710A" w:rsidRDefault="00C7710A" w:rsidP="00C7710A">
      <w:pPr>
        <w:numPr>
          <w:ilvl w:val="1"/>
          <w:numId w:val="2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Send rejection via WhatsApp or Email</w:t>
      </w:r>
    </w:p>
    <w:p w14:paraId="29596CB9" w14:textId="77777777" w:rsidR="00C7710A" w:rsidRPr="00C7710A" w:rsidRDefault="00C7710A" w:rsidP="00C7710A">
      <w:pPr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1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Scheduling</w:t>
      </w:r>
    </w:p>
    <w:p w14:paraId="66ACB75E" w14:textId="77777777" w:rsidR="00C7710A" w:rsidRPr="00C7710A" w:rsidRDefault="00C7710A" w:rsidP="00C7710A">
      <w:pPr>
        <w:numPr>
          <w:ilvl w:val="0"/>
          <w:numId w:val="3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Interviews stored in state and displayed in a Schedule page</w:t>
      </w:r>
    </w:p>
    <w:p w14:paraId="0B0379E7" w14:textId="77777777" w:rsidR="00C7710A" w:rsidRPr="00C7710A" w:rsidRDefault="00C7710A" w:rsidP="00C7710A">
      <w:pPr>
        <w:numPr>
          <w:ilvl w:val="0"/>
          <w:numId w:val="3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to clear scheduled interviews</w:t>
      </w:r>
    </w:p>
    <w:p w14:paraId="1F6843D9" w14:textId="77777777" w:rsidR="00C7710A" w:rsidRPr="00C7710A" w:rsidRDefault="00C7710A" w:rsidP="00C7710A">
      <w:pPr>
        <w:numPr>
          <w:ilvl w:val="0"/>
          <w:numId w:val="3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</w:t>
      </w:r>
      <w:proofErr w:type="spellStart"/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CalendarView</w:t>
      </w:r>
      <w:proofErr w:type="spellEnd"/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visual timeline</w:t>
      </w:r>
    </w:p>
    <w:p w14:paraId="7DFFA6C2" w14:textId="77777777" w:rsidR="00C7710A" w:rsidRPr="00C7710A" w:rsidRDefault="00C7710A" w:rsidP="00C7710A">
      <w:pPr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1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UI/UX Enhancements</w:t>
      </w:r>
    </w:p>
    <w:p w14:paraId="53AD52E4" w14:textId="77777777" w:rsidR="00C7710A" w:rsidRPr="00C7710A" w:rsidRDefault="00C7710A" w:rsidP="00C7710A">
      <w:pPr>
        <w:numPr>
          <w:ilvl w:val="0"/>
          <w:numId w:val="4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Sticky Navbar with title and navigation links</w:t>
      </w:r>
    </w:p>
    <w:p w14:paraId="3B51DCC1" w14:textId="77777777" w:rsidR="00C7710A" w:rsidRPr="00C7710A" w:rsidRDefault="00C7710A" w:rsidP="00C7710A">
      <w:pPr>
        <w:numPr>
          <w:ilvl w:val="0"/>
          <w:numId w:val="4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Welcome line below navbar</w:t>
      </w:r>
    </w:p>
    <w:p w14:paraId="4E8EAF7B" w14:textId="77777777" w:rsidR="00C7710A" w:rsidRPr="00C7710A" w:rsidRDefault="00C7710A" w:rsidP="00C7710A">
      <w:pPr>
        <w:numPr>
          <w:ilvl w:val="0"/>
          <w:numId w:val="4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Top</w:t>
      </w: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right Scheduled Interviews button</w:t>
      </w:r>
    </w:p>
    <w:p w14:paraId="52EED394" w14:textId="77777777" w:rsidR="00C7710A" w:rsidRPr="00C7710A" w:rsidRDefault="00C7710A" w:rsidP="00C7710A">
      <w:pPr>
        <w:numPr>
          <w:ilvl w:val="0"/>
          <w:numId w:val="4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cards in a 4</w:t>
      </w: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column grid (responsive: 2 on tablet, 1 on mobile)</w:t>
      </w:r>
    </w:p>
    <w:p w14:paraId="2F37C310" w14:textId="77777777" w:rsidR="00C7710A" w:rsidRPr="00C7710A" w:rsidRDefault="00C7710A" w:rsidP="00C7710A">
      <w:pPr>
        <w:numPr>
          <w:ilvl w:val="0"/>
          <w:numId w:val="4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background with scrollable layout</w:t>
      </w:r>
    </w:p>
    <w:p w14:paraId="0942FEAE" w14:textId="77777777" w:rsidR="00C7710A" w:rsidRPr="00C7710A" w:rsidRDefault="00C7710A" w:rsidP="00C7710A">
      <w:pPr>
        <w:numPr>
          <w:ilvl w:val="0"/>
          <w:numId w:val="4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 styled consistently (blue, green, red, yellow, pink)</w:t>
      </w:r>
    </w:p>
    <w:p w14:paraId="6A30FFB9" w14:textId="77777777" w:rsidR="00C7710A" w:rsidRPr="00C7710A" w:rsidRDefault="00C7710A" w:rsidP="00C7710A">
      <w:pPr>
        <w:spacing w:before="100" w:before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71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 Stack</w:t>
      </w:r>
    </w:p>
    <w:p w14:paraId="74CF43FB" w14:textId="77777777" w:rsidR="00C7710A" w:rsidRPr="00C7710A" w:rsidRDefault="00C7710A" w:rsidP="00C7710A">
      <w:pPr>
        <w:numPr>
          <w:ilvl w:val="0"/>
          <w:numId w:val="5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Frontend: React.js</w:t>
      </w:r>
    </w:p>
    <w:p w14:paraId="4E6FE3FA" w14:textId="77777777" w:rsidR="00C7710A" w:rsidRPr="00C7710A" w:rsidRDefault="00C7710A" w:rsidP="00C7710A">
      <w:pPr>
        <w:numPr>
          <w:ilvl w:val="0"/>
          <w:numId w:val="5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Styling: Custom CSS</w:t>
      </w:r>
    </w:p>
    <w:p w14:paraId="3589C7F6" w14:textId="77777777" w:rsidR="00C7710A" w:rsidRPr="00C7710A" w:rsidRDefault="00C7710A" w:rsidP="00C7710A">
      <w:pPr>
        <w:numPr>
          <w:ilvl w:val="0"/>
          <w:numId w:val="5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Management: React hooks (</w:t>
      </w:r>
      <w:proofErr w:type="spellStart"/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useState</w:t>
      </w:r>
      <w:proofErr w:type="spellEnd"/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1C8EF8E" w14:textId="77777777" w:rsidR="00C7710A" w:rsidRPr="00C7710A" w:rsidRDefault="00C7710A" w:rsidP="00C7710A">
      <w:pPr>
        <w:numPr>
          <w:ilvl w:val="0"/>
          <w:numId w:val="5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Data: JSON file for candidate info</w:t>
      </w:r>
    </w:p>
    <w:p w14:paraId="149ABD22" w14:textId="77777777" w:rsidR="00C7710A" w:rsidRPr="00C7710A" w:rsidRDefault="00C7710A" w:rsidP="00C7710A">
      <w:pPr>
        <w:numPr>
          <w:ilvl w:val="0"/>
          <w:numId w:val="5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Integrations:</w:t>
      </w:r>
    </w:p>
    <w:p w14:paraId="0F566AB8" w14:textId="77777777" w:rsidR="00C7710A" w:rsidRPr="00C7710A" w:rsidRDefault="00C7710A" w:rsidP="00C7710A">
      <w:pPr>
        <w:numPr>
          <w:ilvl w:val="1"/>
          <w:numId w:val="5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(wa.me links)</w:t>
      </w:r>
    </w:p>
    <w:p w14:paraId="0148C327" w14:textId="77777777" w:rsidR="00C7710A" w:rsidRPr="00C7710A" w:rsidRDefault="00C7710A" w:rsidP="00C7710A">
      <w:pPr>
        <w:numPr>
          <w:ilvl w:val="1"/>
          <w:numId w:val="5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(</w:t>
      </w:r>
      <w:proofErr w:type="spellStart"/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mailto</w:t>
      </w:r>
      <w:proofErr w:type="spellEnd"/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links)</w:t>
      </w:r>
    </w:p>
    <w:p w14:paraId="5F736C62" w14:textId="77777777" w:rsidR="00C7710A" w:rsidRPr="00C7710A" w:rsidRDefault="00C7710A" w:rsidP="00C7710A">
      <w:pPr>
        <w:numPr>
          <w:ilvl w:val="1"/>
          <w:numId w:val="5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Drive links for document verification</w:t>
      </w:r>
    </w:p>
    <w:p w14:paraId="6A11D4CD" w14:textId="77777777" w:rsidR="00C7710A" w:rsidRPr="00C7710A" w:rsidRDefault="00C7710A" w:rsidP="00C7710A">
      <w:pPr>
        <w:numPr>
          <w:ilvl w:val="1"/>
          <w:numId w:val="5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Zoom link placeholder for interviews</w:t>
      </w:r>
    </w:p>
    <w:p w14:paraId="491DA2AD" w14:textId="77777777" w:rsidR="00C7710A" w:rsidRPr="00C7710A" w:rsidRDefault="00C7710A" w:rsidP="00C7710A">
      <w:pPr>
        <w:spacing w:before="100" w:before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71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Structure</w:t>
      </w:r>
    </w:p>
    <w:p w14:paraId="10F69766" w14:textId="77777777" w:rsidR="00C7710A" w:rsidRPr="00C7710A" w:rsidRDefault="00C7710A" w:rsidP="00C7710A">
      <w:pPr>
        <w:spacing w:after="0" w:afterAutospacing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14:paraId="5F1AE1A5" w14:textId="77777777" w:rsidR="00C7710A" w:rsidRPr="00C7710A" w:rsidRDefault="00C7710A" w:rsidP="00C7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254F5C9F" w14:textId="77777777" w:rsidR="00C7710A" w:rsidRPr="00C7710A" w:rsidRDefault="00C7710A" w:rsidP="00C7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>App.jsx</w:t>
      </w:r>
      <w:proofErr w:type="spellEnd"/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# Main app container</w:t>
      </w:r>
    </w:p>
    <w:p w14:paraId="70A105E4" w14:textId="77777777" w:rsidR="00C7710A" w:rsidRPr="00C7710A" w:rsidRDefault="00C7710A" w:rsidP="00C7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styles.css           # Global styles (cards, buttons, navbar, login, etc.)</w:t>
      </w:r>
    </w:p>
    <w:p w14:paraId="6C6BFCA1" w14:textId="77777777" w:rsidR="00C7710A" w:rsidRPr="00C7710A" w:rsidRDefault="00C7710A" w:rsidP="00C7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data/</w:t>
      </w:r>
      <w:proofErr w:type="spellStart"/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>candidates.json</w:t>
      </w:r>
      <w:proofErr w:type="spellEnd"/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# Candidate data</w:t>
      </w:r>
    </w:p>
    <w:p w14:paraId="05C78F9F" w14:textId="77777777" w:rsidR="00C7710A" w:rsidRPr="00C7710A" w:rsidRDefault="00C7710A" w:rsidP="00C7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Components/</w:t>
      </w:r>
    </w:p>
    <w:p w14:paraId="53DD863A" w14:textId="77777777" w:rsidR="00C7710A" w:rsidRPr="00C7710A" w:rsidRDefault="00C7710A" w:rsidP="00C7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├── </w:t>
      </w:r>
      <w:proofErr w:type="spellStart"/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>Navbar.jsx</w:t>
      </w:r>
      <w:proofErr w:type="spellEnd"/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# Sticky header with nav links</w:t>
      </w:r>
    </w:p>
    <w:p w14:paraId="74733323" w14:textId="77777777" w:rsidR="00C7710A" w:rsidRPr="00C7710A" w:rsidRDefault="00C7710A" w:rsidP="00C7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├── </w:t>
      </w:r>
      <w:proofErr w:type="spellStart"/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>CandidateCard.jsx</w:t>
      </w:r>
      <w:proofErr w:type="spellEnd"/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# Candidate profile card logic</w:t>
      </w:r>
    </w:p>
    <w:p w14:paraId="027DBE47" w14:textId="77777777" w:rsidR="00C7710A" w:rsidRPr="00C7710A" w:rsidRDefault="00C7710A" w:rsidP="00C7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└── </w:t>
      </w:r>
      <w:proofErr w:type="spellStart"/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>CalendarView.jsx</w:t>
      </w:r>
      <w:proofErr w:type="spellEnd"/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# Calendar visualization</w:t>
      </w:r>
    </w:p>
    <w:p w14:paraId="2CF96750" w14:textId="77777777" w:rsidR="00C7710A" w:rsidRPr="00C7710A" w:rsidRDefault="00C7710A" w:rsidP="00C7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Pages/</w:t>
      </w:r>
    </w:p>
    <w:p w14:paraId="76FD2068" w14:textId="77777777" w:rsidR="00C7710A" w:rsidRPr="00C7710A" w:rsidRDefault="00C7710A" w:rsidP="00C7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├── </w:t>
      </w:r>
      <w:proofErr w:type="spellStart"/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>Login.jsx</w:t>
      </w:r>
      <w:proofErr w:type="spellEnd"/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# HR login portal</w:t>
      </w:r>
    </w:p>
    <w:p w14:paraId="67D13D66" w14:textId="77777777" w:rsidR="00C7710A" w:rsidRPr="00C7710A" w:rsidRDefault="00C7710A" w:rsidP="00C7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└── </w:t>
      </w:r>
      <w:proofErr w:type="spellStart"/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>Schedule.jsx</w:t>
      </w:r>
      <w:proofErr w:type="spellEnd"/>
      <w:r w:rsidRPr="00C7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Scheduled interviews page</w:t>
      </w:r>
    </w:p>
    <w:p w14:paraId="612D6990" w14:textId="77777777" w:rsidR="00C7710A" w:rsidRPr="00C7710A" w:rsidRDefault="00C7710A" w:rsidP="00C7710A">
      <w:pPr>
        <w:spacing w:before="100" w:before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71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Usage</w:t>
      </w:r>
    </w:p>
    <w:p w14:paraId="2637AEA7" w14:textId="77777777" w:rsidR="00C7710A" w:rsidRPr="00C7710A" w:rsidRDefault="00C7710A" w:rsidP="00C7710A">
      <w:pPr>
        <w:numPr>
          <w:ilvl w:val="0"/>
          <w:numId w:val="6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with HR credentials (dummy email/password).</w:t>
      </w:r>
    </w:p>
    <w:p w14:paraId="41340161" w14:textId="77777777" w:rsidR="00C7710A" w:rsidRPr="00C7710A" w:rsidRDefault="00C7710A" w:rsidP="00C7710A">
      <w:pPr>
        <w:numPr>
          <w:ilvl w:val="0"/>
          <w:numId w:val="6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candidate grid:</w:t>
      </w:r>
    </w:p>
    <w:p w14:paraId="0325AF5F" w14:textId="77777777" w:rsidR="00C7710A" w:rsidRPr="00C7710A" w:rsidRDefault="00C7710A" w:rsidP="00C7710A">
      <w:pPr>
        <w:numPr>
          <w:ilvl w:val="1"/>
          <w:numId w:val="6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Eligible → schedule interview or verify documents</w:t>
      </w:r>
    </w:p>
    <w:p w14:paraId="57C58DC7" w14:textId="77777777" w:rsidR="00C7710A" w:rsidRPr="00C7710A" w:rsidRDefault="00C7710A" w:rsidP="00C7710A">
      <w:pPr>
        <w:numPr>
          <w:ilvl w:val="1"/>
          <w:numId w:val="6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Not eligible → send rejection</w:t>
      </w:r>
    </w:p>
    <w:p w14:paraId="50DCE2F6" w14:textId="77777777" w:rsidR="00C7710A" w:rsidRPr="00C7710A" w:rsidRDefault="00C7710A" w:rsidP="00C7710A">
      <w:pPr>
        <w:numPr>
          <w:ilvl w:val="0"/>
          <w:numId w:val="6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Scheduled interviews appear in the Schedule page.</w:t>
      </w:r>
    </w:p>
    <w:p w14:paraId="44FBD5C7" w14:textId="77777777" w:rsidR="00C7710A" w:rsidRPr="00C7710A" w:rsidRDefault="00C7710A" w:rsidP="00C7710A">
      <w:pPr>
        <w:numPr>
          <w:ilvl w:val="0"/>
          <w:numId w:val="6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CalendarView</w:t>
      </w:r>
      <w:proofErr w:type="spellEnd"/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track interview dates.</w:t>
      </w:r>
    </w:p>
    <w:p w14:paraId="0C45080A" w14:textId="77777777" w:rsidR="00C7710A" w:rsidRPr="00C7710A" w:rsidRDefault="00C7710A" w:rsidP="00C7710A">
      <w:pPr>
        <w:spacing w:before="100" w:before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71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Future Improvements</w:t>
      </w:r>
    </w:p>
    <w:p w14:paraId="4F522BD1" w14:textId="77777777" w:rsidR="00C7710A" w:rsidRPr="00C7710A" w:rsidRDefault="00C7710A" w:rsidP="00C7710A">
      <w:pPr>
        <w:numPr>
          <w:ilvl w:val="0"/>
          <w:numId w:val="7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Zoom link generation</w:t>
      </w:r>
    </w:p>
    <w:p w14:paraId="1E67D602" w14:textId="77777777" w:rsidR="00C7710A" w:rsidRPr="00C7710A" w:rsidRDefault="00C7710A" w:rsidP="00C7710A">
      <w:pPr>
        <w:numPr>
          <w:ilvl w:val="0"/>
          <w:numId w:val="7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integration for persistent storage</w:t>
      </w:r>
    </w:p>
    <w:p w14:paraId="1089BF7B" w14:textId="77777777" w:rsidR="00C7710A" w:rsidRPr="00C7710A" w:rsidRDefault="00C7710A" w:rsidP="00C7710A">
      <w:pPr>
        <w:numPr>
          <w:ilvl w:val="0"/>
          <w:numId w:val="7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Role</w:t>
      </w: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 authentication</w:t>
      </w:r>
    </w:p>
    <w:p w14:paraId="0F83805E" w14:textId="77777777" w:rsidR="00C7710A" w:rsidRPr="00C7710A" w:rsidRDefault="00C7710A" w:rsidP="00C7710A">
      <w:pPr>
        <w:numPr>
          <w:ilvl w:val="0"/>
          <w:numId w:val="7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 for document verification</w:t>
      </w:r>
    </w:p>
    <w:p w14:paraId="42E04FD8" w14:textId="77777777" w:rsidR="00C7710A" w:rsidRPr="00C7710A" w:rsidRDefault="00C7710A" w:rsidP="00C7710A">
      <w:pPr>
        <w:spacing w:before="100" w:before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71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Author</w:t>
      </w:r>
    </w:p>
    <w:p w14:paraId="3263E610" w14:textId="77777777" w:rsidR="00C7710A" w:rsidRPr="00C7710A" w:rsidRDefault="00C7710A" w:rsidP="00C7710A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1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Jajula Vishwa Chandra</w:t>
      </w: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>B.Tech</w:t>
      </w:r>
      <w:proofErr w:type="spellEnd"/>
      <w:proofErr w:type="gramEnd"/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Computer Science Engineering (2025) Passionate about building recruiter</w:t>
      </w: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portfolio projects with real</w:t>
      </w:r>
      <w:r w:rsidRPr="00C7710A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world HR workflows.</w:t>
      </w:r>
    </w:p>
    <w:p w14:paraId="49D5EFD0" w14:textId="77777777" w:rsidR="00633727" w:rsidRDefault="00633727"/>
    <w:sectPr w:rsidR="00633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048A7"/>
    <w:multiLevelType w:val="multilevel"/>
    <w:tmpl w:val="CC60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51368"/>
    <w:multiLevelType w:val="multilevel"/>
    <w:tmpl w:val="5E9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40296"/>
    <w:multiLevelType w:val="multilevel"/>
    <w:tmpl w:val="C710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9476C"/>
    <w:multiLevelType w:val="multilevel"/>
    <w:tmpl w:val="5918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C6BAC"/>
    <w:multiLevelType w:val="multilevel"/>
    <w:tmpl w:val="E49E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66AF4"/>
    <w:multiLevelType w:val="multilevel"/>
    <w:tmpl w:val="E566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A11D0"/>
    <w:multiLevelType w:val="multilevel"/>
    <w:tmpl w:val="F6829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0A"/>
    <w:rsid w:val="00633727"/>
    <w:rsid w:val="00C10C92"/>
    <w:rsid w:val="00C7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AF85F"/>
  <w15:chartTrackingRefBased/>
  <w15:docId w15:val="{8EA7CDAF-417B-40B1-A56A-ACC353B5A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710A"/>
    <w:pPr>
      <w:spacing w:before="100" w:before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7710A"/>
    <w:pPr>
      <w:spacing w:before="100" w:before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7710A"/>
    <w:pPr>
      <w:spacing w:before="100" w:before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10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71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71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710A"/>
    <w:pPr>
      <w:spacing w:before="100" w:before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71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afterAutospacing="0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710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7710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771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7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4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0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chandra</dc:creator>
  <cp:keywords/>
  <dc:description/>
  <cp:lastModifiedBy>vishwa chandra</cp:lastModifiedBy>
  <cp:revision>2</cp:revision>
  <dcterms:created xsi:type="dcterms:W3CDTF">2025-12-25T15:15:00Z</dcterms:created>
  <dcterms:modified xsi:type="dcterms:W3CDTF">2025-12-25T15:19:00Z</dcterms:modified>
</cp:coreProperties>
</file>