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2474" w14:textId="77777777" w:rsidR="008A5C94" w:rsidRDefault="008A5C94" w:rsidP="008A5C94">
      <w:r>
        <w:t>Name: Kiran Rao</w:t>
      </w:r>
    </w:p>
    <w:p w14:paraId="0E722965" w14:textId="77777777" w:rsidR="008A5C94" w:rsidRDefault="008A5C94" w:rsidP="008A5C94"/>
    <w:p w14:paraId="4CAAC475" w14:textId="77777777" w:rsidR="008A5C94" w:rsidRDefault="008A5C94" w:rsidP="008A5C94">
      <w:r>
        <w:t>Skills:</w:t>
      </w:r>
    </w:p>
    <w:p w14:paraId="4E3FA242" w14:textId="77777777" w:rsidR="008A5C94" w:rsidRDefault="008A5C94" w:rsidP="008A5C94">
      <w:r>
        <w:t>Python, Flask, Django</w:t>
      </w:r>
    </w:p>
    <w:p w14:paraId="7A408B13" w14:textId="77777777" w:rsidR="008A5C94" w:rsidRDefault="008A5C94" w:rsidP="008A5C94"/>
    <w:p w14:paraId="19245496" w14:textId="77777777" w:rsidR="008A5C94" w:rsidRDefault="008A5C94" w:rsidP="008A5C94">
      <w:r>
        <w:t>Experience:</w:t>
      </w:r>
    </w:p>
    <w:p w14:paraId="21CDBB90" w14:textId="77777777" w:rsidR="008A5C94" w:rsidRDefault="008A5C94" w:rsidP="008A5C94">
      <w:r>
        <w:t>- Backend developer</w:t>
      </w:r>
    </w:p>
    <w:p w14:paraId="14A7F88C" w14:textId="6CA13836" w:rsidR="00B02804" w:rsidRDefault="008A5C94" w:rsidP="008A5C94">
      <w:r>
        <w:t>- Built APIs and backend services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C3"/>
    <w:rsid w:val="003827F2"/>
    <w:rsid w:val="008A5C94"/>
    <w:rsid w:val="00B02804"/>
    <w:rsid w:val="00DC40E2"/>
    <w:rsid w:val="00F6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B140"/>
  <w15:chartTrackingRefBased/>
  <w15:docId w15:val="{1E110C5E-538C-4F70-ACF5-55F998DB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2026-02-01T17:21:00Z</dcterms:created>
  <dcterms:modified xsi:type="dcterms:W3CDTF">2026-02-01T17:21:00Z</dcterms:modified>
</cp:coreProperties>
</file>