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5F0B" w14:textId="4D63FD97" w:rsidR="00F439D6" w:rsidRPr="00EE2198" w:rsidRDefault="00F73115" w:rsidP="00F439D6">
      <w:pPr>
        <w:jc w:val="center"/>
        <w:rPr>
          <w:b/>
          <w:sz w:val="32"/>
        </w:rPr>
      </w:pPr>
      <w:r w:rsidRPr="00EE2198">
        <w:rPr>
          <w:b/>
          <w:sz w:val="32"/>
        </w:rPr>
        <w:t>CSC</w:t>
      </w:r>
      <w:r w:rsidR="00E10B22">
        <w:rPr>
          <w:b/>
          <w:sz w:val="32"/>
        </w:rPr>
        <w:t>I</w:t>
      </w:r>
      <w:r w:rsidRPr="00EE2198">
        <w:rPr>
          <w:b/>
          <w:sz w:val="32"/>
        </w:rPr>
        <w:t xml:space="preserve"> 2</w:t>
      </w:r>
      <w:r w:rsidR="00E10B22">
        <w:rPr>
          <w:b/>
          <w:sz w:val="32"/>
        </w:rPr>
        <w:t>3</w:t>
      </w:r>
      <w:r w:rsidRPr="00EE2198">
        <w:rPr>
          <w:b/>
          <w:sz w:val="32"/>
        </w:rPr>
        <w:t>02</w:t>
      </w:r>
    </w:p>
    <w:p w14:paraId="5221FFBD" w14:textId="77777777" w:rsidR="00F439D6" w:rsidRDefault="00E75E80" w:rsidP="00F73115">
      <w:pPr>
        <w:jc w:val="center"/>
        <w:rPr>
          <w:b/>
          <w:sz w:val="32"/>
        </w:rPr>
      </w:pPr>
      <w:r>
        <w:rPr>
          <w:b/>
          <w:sz w:val="32"/>
        </w:rPr>
        <w:t>Objects and Classes</w:t>
      </w:r>
      <w:r w:rsidR="00E3729C">
        <w:rPr>
          <w:b/>
          <w:sz w:val="32"/>
        </w:rPr>
        <w:t xml:space="preserve"> </w:t>
      </w:r>
      <w:r w:rsidR="00F439D6">
        <w:rPr>
          <w:b/>
          <w:sz w:val="32"/>
        </w:rPr>
        <w:t xml:space="preserve">Chapter </w:t>
      </w:r>
    </w:p>
    <w:p w14:paraId="68497081" w14:textId="589A4BDF" w:rsidR="00F73115" w:rsidRPr="00EE2198" w:rsidRDefault="00E3729C" w:rsidP="00F73115">
      <w:pPr>
        <w:jc w:val="center"/>
        <w:rPr>
          <w:b/>
          <w:sz w:val="32"/>
        </w:rPr>
      </w:pPr>
      <w:r>
        <w:rPr>
          <w:b/>
          <w:sz w:val="32"/>
        </w:rPr>
        <w:t>Program</w:t>
      </w:r>
      <w:r w:rsidR="00F439D6">
        <w:rPr>
          <w:b/>
          <w:sz w:val="32"/>
        </w:rPr>
        <w:t xml:space="preserve"> Assignment</w:t>
      </w:r>
    </w:p>
    <w:p w14:paraId="646DE3DF" w14:textId="77777777" w:rsidR="00F73115" w:rsidRDefault="00F73115" w:rsidP="00F73115"/>
    <w:p w14:paraId="043CD31C" w14:textId="5E78A98C" w:rsidR="00F73115" w:rsidRPr="00EE2198" w:rsidRDefault="00E75E80" w:rsidP="00F439D6">
      <w:pPr>
        <w:pStyle w:val="Title"/>
        <w:jc w:val="center"/>
      </w:pPr>
      <w:r>
        <w:t>Tool</w:t>
      </w:r>
    </w:p>
    <w:p w14:paraId="2C7B981D" w14:textId="77777777" w:rsidR="00F73115" w:rsidRDefault="00F73115" w:rsidP="00F73115"/>
    <w:p w14:paraId="4374B1BA" w14:textId="77777777" w:rsidR="0093407C" w:rsidRDefault="00EF2CC4" w:rsidP="00E75E80">
      <w:r>
        <w:t xml:space="preserve">Problem:  </w:t>
      </w:r>
    </w:p>
    <w:p w14:paraId="6941ACDD" w14:textId="644F0E06" w:rsidR="0093407C" w:rsidRDefault="00E75E80" w:rsidP="0093407C">
      <w:pPr>
        <w:pStyle w:val="ListParagraph"/>
        <w:numPr>
          <w:ilvl w:val="0"/>
          <w:numId w:val="1"/>
        </w:numPr>
      </w:pPr>
      <w:r>
        <w:t>Create</w:t>
      </w:r>
      <w:r w:rsidR="0093407C">
        <w:t>/define</w:t>
      </w:r>
      <w:r>
        <w:t xml:space="preserve"> a tool that is used by any fictional character.  </w:t>
      </w:r>
      <w:r w:rsidR="0093407C">
        <w:t>Define the UML first, then implement the code in a class</w:t>
      </w:r>
      <w:r w:rsidR="0026103F">
        <w:t>/program</w:t>
      </w:r>
      <w:r w:rsidR="0093407C">
        <w:t xml:space="preserve">.  </w:t>
      </w:r>
    </w:p>
    <w:p w14:paraId="179E566B" w14:textId="47B52B6D" w:rsidR="00EB24BC" w:rsidRDefault="00E75E80" w:rsidP="0093407C">
      <w:pPr>
        <w:pStyle w:val="ListParagraph"/>
        <w:numPr>
          <w:ilvl w:val="0"/>
          <w:numId w:val="1"/>
        </w:numPr>
      </w:pPr>
      <w:r>
        <w:t xml:space="preserve">Create a “test” file, with the identifier, </w:t>
      </w:r>
      <w:r w:rsidR="00835D8F">
        <w:rPr>
          <w:rFonts w:ascii="Courier New" w:hAnsi="Courier New" w:cs="Courier New"/>
        </w:rPr>
        <w:t>OC_Program</w:t>
      </w:r>
      <w:r w:rsidRPr="0093407C">
        <w:rPr>
          <w:rFonts w:ascii="Courier New" w:hAnsi="Courier New" w:cs="Courier New"/>
        </w:rPr>
        <w:t>.java</w:t>
      </w:r>
      <w:r>
        <w:t xml:space="preserve">, that creates the weapon/tool, states what </w:t>
      </w:r>
      <w:r w:rsidR="00835D8F">
        <w:t>the weapon/tool</w:t>
      </w:r>
      <w:r>
        <w:t xml:space="preserve"> is, and what </w:t>
      </w:r>
      <w:r w:rsidR="00835D8F">
        <w:t>the weapon/tool</w:t>
      </w:r>
      <w:r>
        <w:t xml:space="preserve"> does</w:t>
      </w:r>
      <w:r w:rsidR="0093407C">
        <w:t xml:space="preserve"> by using </w:t>
      </w:r>
      <w:r w:rsidR="00835D8F">
        <w:t>its methods</w:t>
      </w:r>
      <w:r>
        <w:t>.</w:t>
      </w:r>
    </w:p>
    <w:p w14:paraId="3F6D879B" w14:textId="68AB4AE5" w:rsidR="00E75E80" w:rsidRDefault="00E75E80" w:rsidP="00E75E80"/>
    <w:p w14:paraId="2527278F" w14:textId="77777777" w:rsidR="00F439D6" w:rsidRDefault="00E75E80" w:rsidP="00E75E80">
      <w:r>
        <w:t>Your object should have</w:t>
      </w:r>
      <w:r w:rsidR="00F439D6">
        <w:t>:</w:t>
      </w:r>
    </w:p>
    <w:p w14:paraId="44F4FDC7" w14:textId="77777777" w:rsidR="00F439D6" w:rsidRDefault="00E75E80" w:rsidP="00F439D6">
      <w:pPr>
        <w:pStyle w:val="ListParagraph"/>
        <w:numPr>
          <w:ilvl w:val="0"/>
          <w:numId w:val="2"/>
        </w:numPr>
      </w:pPr>
      <w:r>
        <w:t>at least 3 state</w:t>
      </w:r>
      <w:r w:rsidR="00F439D6">
        <w:t>s</w:t>
      </w:r>
    </w:p>
    <w:p w14:paraId="3BDEFC0C" w14:textId="77777777" w:rsidR="0066046B" w:rsidRDefault="0066046B" w:rsidP="0066046B">
      <w:pPr>
        <w:pStyle w:val="ListParagraph"/>
        <w:numPr>
          <w:ilvl w:val="0"/>
          <w:numId w:val="2"/>
        </w:numPr>
      </w:pPr>
      <w:r>
        <w:t>mutators and accessors for each state</w:t>
      </w:r>
    </w:p>
    <w:p w14:paraId="77C0656A" w14:textId="77777777" w:rsidR="0066046B" w:rsidRDefault="0066046B" w:rsidP="00F439D6">
      <w:pPr>
        <w:pStyle w:val="ListParagraph"/>
        <w:numPr>
          <w:ilvl w:val="0"/>
          <w:numId w:val="2"/>
        </w:numPr>
      </w:pPr>
      <w:r>
        <w:t>at least 2 constructors</w:t>
      </w:r>
      <w:r>
        <w:t xml:space="preserve"> </w:t>
      </w:r>
    </w:p>
    <w:p w14:paraId="142A1771" w14:textId="1D9F737A" w:rsidR="00F439D6" w:rsidRDefault="00E75E80" w:rsidP="00F439D6">
      <w:pPr>
        <w:pStyle w:val="ListParagraph"/>
        <w:numPr>
          <w:ilvl w:val="0"/>
          <w:numId w:val="2"/>
        </w:numPr>
      </w:pPr>
      <w:r>
        <w:t>at least 2 behaviors</w:t>
      </w:r>
      <w:r w:rsidR="0066046B">
        <w:t xml:space="preserve"> </w:t>
      </w:r>
      <w:r w:rsidR="0066046B">
        <w:t>other behaviors that state what the tool is and uses the tool</w:t>
      </w:r>
    </w:p>
    <w:p w14:paraId="23FAE7EC" w14:textId="77777777" w:rsidR="00E75E80" w:rsidRDefault="00E75E80" w:rsidP="00E75E80"/>
    <w:p w14:paraId="6BA0075F" w14:textId="77777777" w:rsidR="00E75E80" w:rsidRDefault="00E75E80" w:rsidP="00E75E80">
      <w:r>
        <w:t>Requirements:  hard code the data in and print to the screen</w:t>
      </w:r>
    </w:p>
    <w:p w14:paraId="7547C204" w14:textId="77777777" w:rsidR="00E75E80" w:rsidRDefault="00E75E80" w:rsidP="00E75E80"/>
    <w:p w14:paraId="5CEB130E" w14:textId="578B771C" w:rsidR="00E75E80" w:rsidRDefault="00E75E80" w:rsidP="00E75E80">
      <w:r>
        <w:t xml:space="preserve">Make sure to adhere to the requirements that have been stated in class for an object/class.  </w:t>
      </w:r>
    </w:p>
    <w:p w14:paraId="0E65289B" w14:textId="77777777" w:rsidR="00E75E80" w:rsidRDefault="00E75E80" w:rsidP="00E75E80"/>
    <w:p w14:paraId="3065F33B" w14:textId="77777777" w:rsidR="00153403" w:rsidRDefault="00153403"/>
    <w:sectPr w:rsidR="00153403" w:rsidSect="00E75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522A"/>
    <w:multiLevelType w:val="hybridMultilevel"/>
    <w:tmpl w:val="67686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3691"/>
    <w:multiLevelType w:val="hybridMultilevel"/>
    <w:tmpl w:val="5272546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115"/>
    <w:rsid w:val="00043AF8"/>
    <w:rsid w:val="000476AD"/>
    <w:rsid w:val="000F7D95"/>
    <w:rsid w:val="00153403"/>
    <w:rsid w:val="0016264D"/>
    <w:rsid w:val="00205A06"/>
    <w:rsid w:val="00221944"/>
    <w:rsid w:val="0026103F"/>
    <w:rsid w:val="00327F71"/>
    <w:rsid w:val="004D5AD4"/>
    <w:rsid w:val="004D75EF"/>
    <w:rsid w:val="004E75F0"/>
    <w:rsid w:val="005135BA"/>
    <w:rsid w:val="0051425D"/>
    <w:rsid w:val="00553879"/>
    <w:rsid w:val="005A0A9B"/>
    <w:rsid w:val="005D7D1C"/>
    <w:rsid w:val="0066046B"/>
    <w:rsid w:val="006B458E"/>
    <w:rsid w:val="00733BBA"/>
    <w:rsid w:val="00835D8F"/>
    <w:rsid w:val="0085624B"/>
    <w:rsid w:val="00862727"/>
    <w:rsid w:val="008A5500"/>
    <w:rsid w:val="008A7FE5"/>
    <w:rsid w:val="0093407C"/>
    <w:rsid w:val="00C61F5A"/>
    <w:rsid w:val="00E10B22"/>
    <w:rsid w:val="00E34C95"/>
    <w:rsid w:val="00E3729C"/>
    <w:rsid w:val="00E75E80"/>
    <w:rsid w:val="00EB24BC"/>
    <w:rsid w:val="00EE572C"/>
    <w:rsid w:val="00EF2CC4"/>
    <w:rsid w:val="00F15996"/>
    <w:rsid w:val="00F439D6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413"/>
  <w15:docId w15:val="{59AC3AD3-6F27-489C-A38E-FA9C4D53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15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79"/>
    <w:rPr>
      <w:rFonts w:ascii="Segoe UI" w:eastAsia="Microsoft JhengHe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4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39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T Eubanks</dc:creator>
  <cp:lastModifiedBy>Anne-Marie Eubanks</cp:lastModifiedBy>
  <cp:revision>10</cp:revision>
  <cp:lastPrinted>2016-01-25T14:34:00Z</cp:lastPrinted>
  <dcterms:created xsi:type="dcterms:W3CDTF">2019-02-11T19:23:00Z</dcterms:created>
  <dcterms:modified xsi:type="dcterms:W3CDTF">2022-01-31T14:51:00Z</dcterms:modified>
</cp:coreProperties>
</file>