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EA20" w14:textId="1CF5DF80" w:rsidR="00E01A44" w:rsidRDefault="00E01A44" w:rsidP="00F91181">
      <w:pPr>
        <w:spacing w:after="0" w:line="240" w:lineRule="auto"/>
        <w:jc w:val="center"/>
        <w:rPr>
          <w:rFonts w:ascii="Arial Narrow" w:hAnsi="Arial Narrow"/>
          <w:b/>
          <w:bCs/>
          <w:sz w:val="32"/>
          <w:szCs w:val="32"/>
        </w:rPr>
      </w:pPr>
      <w:r w:rsidRPr="00E01A44">
        <w:rPr>
          <w:rFonts w:ascii="Arial Narrow" w:hAnsi="Arial Narrow"/>
          <w:b/>
          <w:bCs/>
          <w:sz w:val="32"/>
          <w:szCs w:val="32"/>
        </w:rPr>
        <w:t>RELATÓRIO DE CONFORMIDADE N.º 1-</w:t>
      </w:r>
      <w:r w:rsidR="009D2AA6">
        <w:rPr>
          <w:rFonts w:ascii="Arial Narrow" w:hAnsi="Arial Narrow"/>
          <w:b/>
          <w:bCs/>
          <w:sz w:val="32"/>
          <w:szCs w:val="32"/>
        </w:rPr>
        <w:t>DT</w:t>
      </w:r>
      <w:r w:rsidRPr="00E01A44">
        <w:rPr>
          <w:rFonts w:ascii="Arial Narrow" w:hAnsi="Arial Narrow"/>
          <w:b/>
          <w:bCs/>
          <w:sz w:val="32"/>
          <w:szCs w:val="32"/>
        </w:rPr>
        <w:t>.</w:t>
      </w:r>
      <w:r w:rsidR="009D2AA6">
        <w:rPr>
          <w:rFonts w:ascii="Arial Narrow" w:hAnsi="Arial Narrow"/>
          <w:b/>
          <w:bCs/>
          <w:sz w:val="32"/>
          <w:szCs w:val="32"/>
        </w:rPr>
        <w:t>MM</w:t>
      </w:r>
      <w:r w:rsidRPr="00E01A44">
        <w:rPr>
          <w:rFonts w:ascii="Arial Narrow" w:hAnsi="Arial Narrow"/>
          <w:b/>
          <w:bCs/>
          <w:sz w:val="32"/>
          <w:szCs w:val="32"/>
        </w:rPr>
        <w:t>/</w:t>
      </w:r>
      <w:r w:rsidR="009D2AA6">
        <w:rPr>
          <w:rFonts w:ascii="Arial Narrow" w:hAnsi="Arial Narrow"/>
          <w:b/>
          <w:bCs/>
          <w:sz w:val="32"/>
          <w:szCs w:val="32"/>
        </w:rPr>
        <w:t>ANOX</w:t>
      </w:r>
      <w:r w:rsidRPr="00E01A44">
        <w:rPr>
          <w:rFonts w:ascii="Arial Narrow" w:hAnsi="Arial Narrow"/>
          <w:b/>
          <w:bCs/>
          <w:sz w:val="32"/>
          <w:szCs w:val="32"/>
        </w:rPr>
        <w:t>/OBGP</w:t>
      </w:r>
    </w:p>
    <w:p w14:paraId="011117D0" w14:textId="77777777" w:rsidR="00F91181" w:rsidRPr="00F91181" w:rsidRDefault="00F91181" w:rsidP="00F91181">
      <w:pPr>
        <w:spacing w:after="0" w:line="240" w:lineRule="auto"/>
        <w:jc w:val="center"/>
        <w:rPr>
          <w:rFonts w:ascii="Arial Narrow" w:hAnsi="Arial Narrow"/>
          <w:b/>
          <w:bCs/>
        </w:rPr>
      </w:pPr>
    </w:p>
    <w:p w14:paraId="4482FC76" w14:textId="6562EA36" w:rsidR="00E01A44" w:rsidRDefault="00E01A44" w:rsidP="00F9118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E01A44">
        <w:rPr>
          <w:rFonts w:ascii="Arial Narrow" w:hAnsi="Arial Narrow"/>
          <w:b/>
          <w:bCs/>
        </w:rPr>
        <w:t>Dados da Entidade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6941"/>
      </w:tblGrid>
      <w:tr w:rsidR="00E90A4D" w:rsidRPr="004D47EB" w14:paraId="0672A380" w14:textId="77777777" w:rsidTr="00E90A4D">
        <w:tc>
          <w:tcPr>
            <w:tcW w:w="2547" w:type="dxa"/>
          </w:tcPr>
          <w:p w14:paraId="22724C72" w14:textId="47F210D9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CNPJ:</w:t>
            </w:r>
          </w:p>
        </w:tc>
        <w:tc>
          <w:tcPr>
            <w:tcW w:w="6941" w:type="dxa"/>
          </w:tcPr>
          <w:p w14:paraId="15EB7EF8" w14:textId="0A559CBD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2C3E2D40" w14:textId="77777777" w:rsidTr="00E90A4D">
        <w:tc>
          <w:tcPr>
            <w:tcW w:w="2547" w:type="dxa"/>
          </w:tcPr>
          <w:p w14:paraId="76F709D6" w14:textId="2E7C491D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NATUREZA JURÍDICA:</w:t>
            </w:r>
          </w:p>
        </w:tc>
        <w:tc>
          <w:tcPr>
            <w:tcW w:w="6941" w:type="dxa"/>
          </w:tcPr>
          <w:p w14:paraId="7E415A9D" w14:textId="116AB643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517B7" w:rsidRPr="004D47EB" w14:paraId="55A4CE3F" w14:textId="77777777" w:rsidTr="006D184B">
        <w:tc>
          <w:tcPr>
            <w:tcW w:w="2547" w:type="dxa"/>
          </w:tcPr>
          <w:p w14:paraId="3E82DDDB" w14:textId="77777777" w:rsidR="00E517B7" w:rsidRPr="004D47EB" w:rsidRDefault="00E517B7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RAZÃO SOCIAL:</w:t>
            </w:r>
          </w:p>
        </w:tc>
        <w:tc>
          <w:tcPr>
            <w:tcW w:w="6941" w:type="dxa"/>
          </w:tcPr>
          <w:p w14:paraId="3D85EB68" w14:textId="45DED346" w:rsidR="00E517B7" w:rsidRPr="004D47EB" w:rsidRDefault="00E517B7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37F74B3E" w14:textId="77777777" w:rsidTr="00E90A4D">
        <w:tc>
          <w:tcPr>
            <w:tcW w:w="2547" w:type="dxa"/>
          </w:tcPr>
          <w:p w14:paraId="685ABF99" w14:textId="1046B428" w:rsidR="00E90A4D" w:rsidRPr="004D47EB" w:rsidRDefault="00E517B7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NOME FANTASIA</w:t>
            </w:r>
            <w:r w:rsidR="00E90A4D" w:rsidRPr="004D47EB">
              <w:rPr>
                <w:rFonts w:ascii="Arial Narrow" w:hAnsi="Arial Narrow"/>
                <w:sz w:val="20"/>
                <w:szCs w:val="20"/>
              </w:rPr>
              <w:t>:</w:t>
            </w:r>
          </w:p>
        </w:tc>
        <w:tc>
          <w:tcPr>
            <w:tcW w:w="6941" w:type="dxa"/>
          </w:tcPr>
          <w:p w14:paraId="7C753821" w14:textId="105C0158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2ECDC34A" w14:textId="77777777" w:rsidTr="00E90A4D">
        <w:tc>
          <w:tcPr>
            <w:tcW w:w="2547" w:type="dxa"/>
          </w:tcPr>
          <w:p w14:paraId="250E49BD" w14:textId="52502E6F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ENDEREÇO:</w:t>
            </w:r>
          </w:p>
        </w:tc>
        <w:tc>
          <w:tcPr>
            <w:tcW w:w="6941" w:type="dxa"/>
          </w:tcPr>
          <w:p w14:paraId="302FA4B0" w14:textId="34AC4970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2A3EDC1A" w14:textId="77777777" w:rsidTr="00E90A4D">
        <w:tc>
          <w:tcPr>
            <w:tcW w:w="2547" w:type="dxa"/>
          </w:tcPr>
          <w:p w14:paraId="26C9AF13" w14:textId="2F936FD8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ABERTURA CNPJ:</w:t>
            </w:r>
          </w:p>
        </w:tc>
        <w:tc>
          <w:tcPr>
            <w:tcW w:w="6941" w:type="dxa"/>
          </w:tcPr>
          <w:p w14:paraId="224E206E" w14:textId="508A1791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032CBE2D" w14:textId="77777777" w:rsidTr="00E90A4D">
        <w:tc>
          <w:tcPr>
            <w:tcW w:w="2547" w:type="dxa"/>
          </w:tcPr>
          <w:p w14:paraId="75A214C2" w14:textId="42EF68B0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E-MAIL:</w:t>
            </w:r>
          </w:p>
        </w:tc>
        <w:tc>
          <w:tcPr>
            <w:tcW w:w="6941" w:type="dxa"/>
          </w:tcPr>
          <w:p w14:paraId="28A2A8A6" w14:textId="5CB6F343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90A4D" w:rsidRPr="004D47EB" w14:paraId="2227BB0F" w14:textId="77777777" w:rsidTr="00E90A4D">
        <w:tc>
          <w:tcPr>
            <w:tcW w:w="2547" w:type="dxa"/>
          </w:tcPr>
          <w:p w14:paraId="488E9781" w14:textId="49EA342E" w:rsidR="00E90A4D" w:rsidRPr="004D47EB" w:rsidRDefault="00E90A4D" w:rsidP="00F91181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TELEFONE:</w:t>
            </w:r>
          </w:p>
        </w:tc>
        <w:tc>
          <w:tcPr>
            <w:tcW w:w="6941" w:type="dxa"/>
          </w:tcPr>
          <w:p w14:paraId="21570356" w14:textId="719F2628" w:rsidR="00E90A4D" w:rsidRPr="004D47EB" w:rsidRDefault="00E90A4D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88377CB" w14:textId="77777777" w:rsidR="00E90A4D" w:rsidRPr="00E90A4D" w:rsidRDefault="00E90A4D" w:rsidP="00F9118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1EF9BA0B" w14:textId="365255E9" w:rsidR="0040159A" w:rsidRDefault="0040159A" w:rsidP="00F9118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F55A37">
        <w:rPr>
          <w:rFonts w:ascii="Arial Narrow" w:hAnsi="Arial Narrow"/>
          <w:b/>
          <w:bCs/>
        </w:rPr>
        <w:t>Habilitação Jurídica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3801"/>
        <w:gridCol w:w="1272"/>
        <w:gridCol w:w="1037"/>
        <w:gridCol w:w="1115"/>
        <w:gridCol w:w="2268"/>
      </w:tblGrid>
      <w:tr w:rsidR="004D47EB" w:rsidRPr="004D47EB" w14:paraId="264E1241" w14:textId="77777777" w:rsidTr="00E576B3">
        <w:tc>
          <w:tcPr>
            <w:tcW w:w="3801" w:type="dxa"/>
          </w:tcPr>
          <w:p w14:paraId="1679245D" w14:textId="77777777" w:rsidR="00BE3645" w:rsidRPr="004D47EB" w:rsidRDefault="00BE3645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Descrição documento</w:t>
            </w:r>
          </w:p>
        </w:tc>
        <w:tc>
          <w:tcPr>
            <w:tcW w:w="1272" w:type="dxa"/>
          </w:tcPr>
          <w:p w14:paraId="4074B90F" w14:textId="213F4AEB" w:rsidR="00BE3645" w:rsidRPr="004D47EB" w:rsidRDefault="00BE3645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Código controle documento</w:t>
            </w:r>
            <w:r w:rsidR="001939E4">
              <w:rPr>
                <w:rFonts w:ascii="Arial Narrow" w:hAnsi="Arial Narrow"/>
                <w:sz w:val="20"/>
                <w:szCs w:val="20"/>
              </w:rPr>
              <w:t xml:space="preserve"> (se houver)</w:t>
            </w:r>
          </w:p>
        </w:tc>
        <w:tc>
          <w:tcPr>
            <w:tcW w:w="1037" w:type="dxa"/>
          </w:tcPr>
          <w:p w14:paraId="58EC53E8" w14:textId="77777777" w:rsidR="00BE3645" w:rsidRPr="004D47EB" w:rsidRDefault="00BE3645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emissão documento</w:t>
            </w:r>
          </w:p>
        </w:tc>
        <w:tc>
          <w:tcPr>
            <w:tcW w:w="1115" w:type="dxa"/>
          </w:tcPr>
          <w:p w14:paraId="7D5BD4DA" w14:textId="77777777" w:rsidR="00BE3645" w:rsidRPr="004D47EB" w:rsidRDefault="00BE3645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validade documento (se houver)</w:t>
            </w:r>
          </w:p>
        </w:tc>
        <w:tc>
          <w:tcPr>
            <w:tcW w:w="2268" w:type="dxa"/>
          </w:tcPr>
          <w:p w14:paraId="4701ACC6" w14:textId="77777777" w:rsidR="00BE3645" w:rsidRPr="004D47EB" w:rsidRDefault="00BE3645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Análise situação atual</w:t>
            </w:r>
          </w:p>
        </w:tc>
      </w:tr>
      <w:tr w:rsidR="00C04E4E" w:rsidRPr="00AA6A20" w14:paraId="440E1AC5" w14:textId="77777777" w:rsidTr="00E576B3">
        <w:tc>
          <w:tcPr>
            <w:tcW w:w="3801" w:type="dxa"/>
          </w:tcPr>
          <w:p w14:paraId="0CCC86E3" w14:textId="77777777" w:rsidR="00C04E4E" w:rsidRPr="00AA6A20" w:rsidRDefault="00C04E4E" w:rsidP="006D184B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Cartão CNPJ</w:t>
            </w:r>
          </w:p>
        </w:tc>
        <w:tc>
          <w:tcPr>
            <w:tcW w:w="1272" w:type="dxa"/>
          </w:tcPr>
          <w:p w14:paraId="1D5F6FFC" w14:textId="7D0CEEFC" w:rsidR="00C04E4E" w:rsidRPr="00AA6A20" w:rsidRDefault="00C04E4E" w:rsidP="006D184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7157CEE4" w14:textId="7E50CE72" w:rsidR="00C04E4E" w:rsidRPr="00AA6A20" w:rsidRDefault="00C04E4E" w:rsidP="006D184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50A8F172" w14:textId="628AB50E" w:rsidR="00C04E4E" w:rsidRPr="00AA6A20" w:rsidRDefault="00C04E4E" w:rsidP="006D184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C437C8D" w14:textId="2AE306DA" w:rsidR="00C04E4E" w:rsidRPr="00AA6A20" w:rsidRDefault="00C04E4E" w:rsidP="006D184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D47EB" w:rsidRPr="00AA6A20" w14:paraId="2A0B3295" w14:textId="77777777" w:rsidTr="00E576B3">
        <w:tc>
          <w:tcPr>
            <w:tcW w:w="3801" w:type="dxa"/>
          </w:tcPr>
          <w:p w14:paraId="78F1E8DA" w14:textId="2DABD18C" w:rsidR="00BE3645" w:rsidRPr="00AA6A20" w:rsidRDefault="00C04E4E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QSA </w:t>
            </w:r>
            <w:r w:rsidR="00BE3645" w:rsidRPr="00AA6A20">
              <w:rPr>
                <w:rFonts w:ascii="Arial Narrow" w:hAnsi="Arial Narrow"/>
                <w:sz w:val="20"/>
                <w:szCs w:val="20"/>
              </w:rPr>
              <w:t>Cartão CNPJ</w:t>
            </w:r>
          </w:p>
        </w:tc>
        <w:tc>
          <w:tcPr>
            <w:tcW w:w="1272" w:type="dxa"/>
          </w:tcPr>
          <w:p w14:paraId="737EDC64" w14:textId="15FC620F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64D9E96D" w14:textId="0F283EC2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16DCF99B" w14:textId="522FCF15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605E37" w14:textId="7439383F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47351" w:rsidRPr="00AA6A20" w14:paraId="77A11B61" w14:textId="77777777" w:rsidTr="005B5A7C">
        <w:tc>
          <w:tcPr>
            <w:tcW w:w="3801" w:type="dxa"/>
          </w:tcPr>
          <w:p w14:paraId="5526E3C2" w14:textId="0F885E7A" w:rsidR="00347351" w:rsidRPr="00AA6A20" w:rsidRDefault="00347351" w:rsidP="005B5A7C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Cadastro Contribuinte Municipal/Estadual</w:t>
            </w:r>
          </w:p>
        </w:tc>
        <w:tc>
          <w:tcPr>
            <w:tcW w:w="1272" w:type="dxa"/>
          </w:tcPr>
          <w:p w14:paraId="4FFC615E" w14:textId="11B5AAC2" w:rsidR="00347351" w:rsidRPr="00AA6A20" w:rsidRDefault="00347351" w:rsidP="005B5A7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20302F76" w14:textId="367DC32F" w:rsidR="00347351" w:rsidRPr="00AA6A20" w:rsidRDefault="00347351" w:rsidP="005B5A7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73999350" w14:textId="5F2F5932" w:rsidR="00347351" w:rsidRPr="00AA6A20" w:rsidRDefault="00347351" w:rsidP="005B5A7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5B54EE9" w14:textId="0E4A9B2A" w:rsidR="00347351" w:rsidRPr="00AA6A20" w:rsidRDefault="00347351" w:rsidP="005B5A7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939E4" w:rsidRPr="00AA6A20" w14:paraId="667FA4FB" w14:textId="77777777" w:rsidTr="00E576B3">
        <w:tc>
          <w:tcPr>
            <w:tcW w:w="3801" w:type="dxa"/>
          </w:tcPr>
          <w:p w14:paraId="51F62DF8" w14:textId="408968B8" w:rsidR="004D47EB" w:rsidRPr="00AA6A20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Alvará de licença e funcionamento</w:t>
            </w:r>
          </w:p>
        </w:tc>
        <w:tc>
          <w:tcPr>
            <w:tcW w:w="1272" w:type="dxa"/>
          </w:tcPr>
          <w:p w14:paraId="6C4E6C5E" w14:textId="28AD42BD" w:rsidR="004D47EB" w:rsidRPr="00AA6A20" w:rsidRDefault="004D47EB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17A033DC" w14:textId="1022F8BE" w:rsidR="004D47EB" w:rsidRPr="00AA6A20" w:rsidRDefault="004D47EB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77F22D00" w14:textId="09DA20A4" w:rsidR="004D47EB" w:rsidRPr="00AA6A20" w:rsidRDefault="004D47EB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B54E0A" w14:textId="01648F4D" w:rsidR="004D47EB" w:rsidRPr="00AA6A20" w:rsidRDefault="004D47EB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D47EB" w:rsidRPr="00AA6A20" w14:paraId="41181A96" w14:textId="77777777" w:rsidTr="00E576B3">
        <w:tc>
          <w:tcPr>
            <w:tcW w:w="3801" w:type="dxa"/>
          </w:tcPr>
          <w:p w14:paraId="0AA0465D" w14:textId="14902299" w:rsidR="00BE3645" w:rsidRPr="00AA6A20" w:rsidRDefault="00BE3645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Estatuto Social</w:t>
            </w:r>
          </w:p>
        </w:tc>
        <w:tc>
          <w:tcPr>
            <w:tcW w:w="1272" w:type="dxa"/>
          </w:tcPr>
          <w:p w14:paraId="41B81528" w14:textId="4094F607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4E108249" w14:textId="67123555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6A6313CB" w14:textId="2D7B1CF2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5FB3473" w14:textId="19E62737" w:rsidR="00BE3645" w:rsidRPr="00AA6A20" w:rsidRDefault="00BE3645" w:rsidP="00AA6A2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AA6A20" w14:paraId="6EDA8BB0" w14:textId="77777777" w:rsidTr="00E576B3">
        <w:tc>
          <w:tcPr>
            <w:tcW w:w="3801" w:type="dxa"/>
          </w:tcPr>
          <w:p w14:paraId="54C0BB3E" w14:textId="14C34AAA" w:rsidR="00442875" w:rsidRPr="00AA6A20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Ata Constituição/Fundação</w:t>
            </w:r>
          </w:p>
        </w:tc>
        <w:tc>
          <w:tcPr>
            <w:tcW w:w="1272" w:type="dxa"/>
          </w:tcPr>
          <w:p w14:paraId="00DC0FB2" w14:textId="07219894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1552CECC" w14:textId="0D36B745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24D42541" w14:textId="367DA52E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9A5F5FB" w14:textId="2DAF3B2B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AA6A20" w14:paraId="0366A234" w14:textId="77777777" w:rsidTr="00E576B3">
        <w:tc>
          <w:tcPr>
            <w:tcW w:w="3801" w:type="dxa"/>
          </w:tcPr>
          <w:p w14:paraId="512DDDF1" w14:textId="3FFEB97B" w:rsidR="00442875" w:rsidRPr="00AA6A20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Ata Eleição e Posse atual</w:t>
            </w:r>
          </w:p>
        </w:tc>
        <w:tc>
          <w:tcPr>
            <w:tcW w:w="1272" w:type="dxa"/>
          </w:tcPr>
          <w:p w14:paraId="67A83BE4" w14:textId="01E2F20F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3C0E95C3" w14:textId="057202D2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16941DF4" w14:textId="7250163C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B4DD163" w14:textId="2EE71652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AA6A20" w14:paraId="1D1BC37C" w14:textId="77777777" w:rsidTr="00E576B3">
        <w:tc>
          <w:tcPr>
            <w:tcW w:w="3801" w:type="dxa"/>
          </w:tcPr>
          <w:p w14:paraId="13695333" w14:textId="2529F0A9" w:rsidR="00442875" w:rsidRPr="00AA6A20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Relação de Membros atual</w:t>
            </w:r>
          </w:p>
        </w:tc>
        <w:tc>
          <w:tcPr>
            <w:tcW w:w="1272" w:type="dxa"/>
          </w:tcPr>
          <w:p w14:paraId="4AA988BE" w14:textId="32003087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64EFCA39" w14:textId="508C50AF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5E2DC772" w14:textId="3AF47DD6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D4938FB" w14:textId="7A6CCCAA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442875" w14:paraId="43EE5BD4" w14:textId="77777777" w:rsidTr="00E576B3">
        <w:tc>
          <w:tcPr>
            <w:tcW w:w="3801" w:type="dxa"/>
          </w:tcPr>
          <w:p w14:paraId="4D273EC4" w14:textId="548E12D9" w:rsidR="00442875" w:rsidRPr="00442875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442875">
              <w:rPr>
                <w:rFonts w:ascii="Arial Narrow" w:hAnsi="Arial Narrow"/>
                <w:sz w:val="20"/>
                <w:szCs w:val="20"/>
              </w:rPr>
              <w:t>Comprovante endereço entidade</w:t>
            </w:r>
          </w:p>
        </w:tc>
        <w:tc>
          <w:tcPr>
            <w:tcW w:w="1272" w:type="dxa"/>
          </w:tcPr>
          <w:p w14:paraId="759FD36B" w14:textId="1AE417D0" w:rsidR="00442875" w:rsidRPr="00442875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0F7EB77F" w14:textId="55619027" w:rsidR="00442875" w:rsidRPr="00442875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0B522DED" w14:textId="124DFFF8" w:rsidR="00442875" w:rsidRPr="00442875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AB885B5" w14:textId="4C52748C" w:rsidR="00442875" w:rsidRPr="00442875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AA6A20" w14:paraId="6050749D" w14:textId="77777777" w:rsidTr="00E576B3">
        <w:tc>
          <w:tcPr>
            <w:tcW w:w="3801" w:type="dxa"/>
          </w:tcPr>
          <w:p w14:paraId="2A459D26" w14:textId="4295CDE8" w:rsidR="00442875" w:rsidRPr="00AA6A20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RG/CPF representante legal</w:t>
            </w:r>
          </w:p>
        </w:tc>
        <w:tc>
          <w:tcPr>
            <w:tcW w:w="1272" w:type="dxa"/>
          </w:tcPr>
          <w:p w14:paraId="4BAA7912" w14:textId="4B5D90B5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65F37F34" w14:textId="7D9800A4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4963DBA9" w14:textId="2BDDF8A1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6EEC035" w14:textId="3B7252C4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2875" w:rsidRPr="00AA6A20" w14:paraId="442EAFFB" w14:textId="77777777" w:rsidTr="00E576B3">
        <w:tc>
          <w:tcPr>
            <w:tcW w:w="3801" w:type="dxa"/>
          </w:tcPr>
          <w:p w14:paraId="4675DCD8" w14:textId="5CA3EE59" w:rsidR="00442875" w:rsidRPr="00AA6A20" w:rsidRDefault="00442875" w:rsidP="00442875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AA6A20">
              <w:rPr>
                <w:rFonts w:ascii="Arial Narrow" w:hAnsi="Arial Narrow"/>
                <w:sz w:val="20"/>
                <w:szCs w:val="20"/>
              </w:rPr>
              <w:t>Comprovante endereço representante legal</w:t>
            </w:r>
          </w:p>
        </w:tc>
        <w:tc>
          <w:tcPr>
            <w:tcW w:w="1272" w:type="dxa"/>
          </w:tcPr>
          <w:p w14:paraId="32A623DC" w14:textId="62058F41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2ABA7D26" w14:textId="6DA159F9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5" w:type="dxa"/>
          </w:tcPr>
          <w:p w14:paraId="4F5FE68E" w14:textId="195F0722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D1CC7EE" w14:textId="5F8556C7" w:rsidR="00442875" w:rsidRPr="00AA6A20" w:rsidRDefault="00442875" w:rsidP="004428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7D2CB66" w14:textId="77777777" w:rsidR="00BE3645" w:rsidRPr="00BE3645" w:rsidRDefault="00BE3645" w:rsidP="00F9118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06F052A2" w14:textId="0A5634B8" w:rsidR="0040159A" w:rsidRPr="004D47EB" w:rsidRDefault="0040159A" w:rsidP="00F9118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4D47EB">
        <w:rPr>
          <w:rFonts w:ascii="Arial Narrow" w:hAnsi="Arial Narrow"/>
          <w:b/>
          <w:bCs/>
        </w:rPr>
        <w:t>Regularidade Fiscal, Social e Trabalhista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830"/>
        <w:gridCol w:w="2530"/>
        <w:gridCol w:w="1037"/>
        <w:gridCol w:w="1482"/>
        <w:gridCol w:w="1614"/>
      </w:tblGrid>
      <w:tr w:rsidR="00F91181" w:rsidRPr="004D47EB" w14:paraId="2C1C491A" w14:textId="77777777" w:rsidTr="00BF6B73">
        <w:tc>
          <w:tcPr>
            <w:tcW w:w="2830" w:type="dxa"/>
          </w:tcPr>
          <w:p w14:paraId="5EC03576" w14:textId="77777777" w:rsidR="004D47EB" w:rsidRPr="004D47EB" w:rsidRDefault="004D47EB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Descrição documento</w:t>
            </w:r>
          </w:p>
        </w:tc>
        <w:tc>
          <w:tcPr>
            <w:tcW w:w="2530" w:type="dxa"/>
          </w:tcPr>
          <w:p w14:paraId="0ECFD7A5" w14:textId="77777777" w:rsidR="004D47EB" w:rsidRPr="004D47EB" w:rsidRDefault="004D47EB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Código controle documento</w:t>
            </w:r>
          </w:p>
        </w:tc>
        <w:tc>
          <w:tcPr>
            <w:tcW w:w="1037" w:type="dxa"/>
          </w:tcPr>
          <w:p w14:paraId="56909E5F" w14:textId="77777777" w:rsidR="004D47EB" w:rsidRPr="004D47EB" w:rsidRDefault="004D47EB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emissão documento</w:t>
            </w:r>
          </w:p>
        </w:tc>
        <w:tc>
          <w:tcPr>
            <w:tcW w:w="1482" w:type="dxa"/>
          </w:tcPr>
          <w:p w14:paraId="05187CA8" w14:textId="77777777" w:rsidR="004D47EB" w:rsidRPr="004D47EB" w:rsidRDefault="004D47EB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validade documento (se houver)</w:t>
            </w:r>
          </w:p>
        </w:tc>
        <w:tc>
          <w:tcPr>
            <w:tcW w:w="1614" w:type="dxa"/>
          </w:tcPr>
          <w:p w14:paraId="1772D9DA" w14:textId="77777777" w:rsidR="004D47EB" w:rsidRPr="004D47EB" w:rsidRDefault="004D47EB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Análise situação atual</w:t>
            </w:r>
          </w:p>
        </w:tc>
      </w:tr>
      <w:tr w:rsidR="00F91181" w:rsidRPr="00BF6B73" w14:paraId="4E1A8037" w14:textId="77777777" w:rsidTr="00BF6B73">
        <w:tc>
          <w:tcPr>
            <w:tcW w:w="2830" w:type="dxa"/>
          </w:tcPr>
          <w:p w14:paraId="542D3A2B" w14:textId="3F8AA419" w:rsidR="004D47EB" w:rsidRPr="00BF6B73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BF6B73">
              <w:rPr>
                <w:rFonts w:ascii="Arial Narrow" w:hAnsi="Arial Narrow"/>
                <w:sz w:val="20"/>
                <w:szCs w:val="20"/>
              </w:rPr>
              <w:t>CND Federal</w:t>
            </w:r>
          </w:p>
        </w:tc>
        <w:tc>
          <w:tcPr>
            <w:tcW w:w="2530" w:type="dxa"/>
          </w:tcPr>
          <w:p w14:paraId="661D67A6" w14:textId="653E89D0" w:rsidR="004D47EB" w:rsidRPr="00BF6B73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111E37F4" w14:textId="79524C1A" w:rsidR="004D47EB" w:rsidRPr="00BF6B73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4F554DA7" w14:textId="17963A96" w:rsidR="004D47EB" w:rsidRPr="00BF6B73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1690DA7C" w14:textId="2261A8D2" w:rsidR="004D47EB" w:rsidRPr="00BF6B73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49BCEB12" w14:textId="77777777" w:rsidTr="00BF6B73">
        <w:tc>
          <w:tcPr>
            <w:tcW w:w="2830" w:type="dxa"/>
          </w:tcPr>
          <w:p w14:paraId="69B5AE85" w14:textId="03269395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CND Estadual</w:t>
            </w:r>
          </w:p>
        </w:tc>
        <w:tc>
          <w:tcPr>
            <w:tcW w:w="2530" w:type="dxa"/>
          </w:tcPr>
          <w:p w14:paraId="79F51DC6" w14:textId="58C1A471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4B841FA1" w14:textId="30FF99F2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26BE3024" w14:textId="6674FC4A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6949A7F2" w14:textId="2B39E0E2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7F56F3ED" w14:textId="77777777" w:rsidTr="00BF6B73">
        <w:tc>
          <w:tcPr>
            <w:tcW w:w="2830" w:type="dxa"/>
          </w:tcPr>
          <w:p w14:paraId="6F92EA8D" w14:textId="354259FA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CNDA Estadual</w:t>
            </w:r>
          </w:p>
        </w:tc>
        <w:tc>
          <w:tcPr>
            <w:tcW w:w="2530" w:type="dxa"/>
          </w:tcPr>
          <w:p w14:paraId="723D1B54" w14:textId="640235C9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2D4E6C50" w14:textId="50BFAAA4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349E0A36" w14:textId="6358624A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2DFA8898" w14:textId="17CE607D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669E6F27" w14:textId="77777777" w:rsidTr="00BF6B73">
        <w:tc>
          <w:tcPr>
            <w:tcW w:w="2830" w:type="dxa"/>
          </w:tcPr>
          <w:p w14:paraId="45D8BA97" w14:textId="751DA6EF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CND Municipal</w:t>
            </w:r>
          </w:p>
        </w:tc>
        <w:tc>
          <w:tcPr>
            <w:tcW w:w="2530" w:type="dxa"/>
          </w:tcPr>
          <w:p w14:paraId="267B177C" w14:textId="0578946C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5B40C7B6" w14:textId="30CB61ED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5F3A7EE3" w14:textId="0DC3EF98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6222A846" w14:textId="43D6428D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46BA86BB" w14:textId="77777777" w:rsidTr="00BF6B73">
        <w:tc>
          <w:tcPr>
            <w:tcW w:w="2830" w:type="dxa"/>
          </w:tcPr>
          <w:p w14:paraId="671B1052" w14:textId="7CBE22FD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CR FGTS</w:t>
            </w:r>
          </w:p>
        </w:tc>
        <w:tc>
          <w:tcPr>
            <w:tcW w:w="2530" w:type="dxa"/>
          </w:tcPr>
          <w:p w14:paraId="144DFBE0" w14:textId="337DEB5A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0EC46AF0" w14:textId="7F7480CB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20473342" w14:textId="7B0B66D2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66863C0C" w14:textId="7DE2A61B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1973A70F" w14:textId="77777777" w:rsidTr="00BF6B73">
        <w:tc>
          <w:tcPr>
            <w:tcW w:w="2830" w:type="dxa"/>
          </w:tcPr>
          <w:p w14:paraId="02F3CE50" w14:textId="77777777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CND Trabalhista</w:t>
            </w:r>
          </w:p>
        </w:tc>
        <w:tc>
          <w:tcPr>
            <w:tcW w:w="2530" w:type="dxa"/>
          </w:tcPr>
          <w:p w14:paraId="5E3E7860" w14:textId="623655D6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1D9CE641" w14:textId="6925979D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2739FAE5" w14:textId="1201C66A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765AEE44" w14:textId="00BA9C10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91181" w:rsidRPr="004D47EB" w14:paraId="48D8597E" w14:textId="77777777" w:rsidTr="00BF6B73">
        <w:tc>
          <w:tcPr>
            <w:tcW w:w="2830" w:type="dxa"/>
          </w:tcPr>
          <w:p w14:paraId="7CCF7CC3" w14:textId="5C49969A" w:rsidR="004D47EB" w:rsidRPr="004D47EB" w:rsidRDefault="004D47EB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CND </w:t>
            </w:r>
            <w:r w:rsidR="00321A31">
              <w:rPr>
                <w:rFonts w:ascii="Arial Narrow" w:hAnsi="Arial Narrow"/>
                <w:sz w:val="20"/>
                <w:szCs w:val="20"/>
              </w:rPr>
              <w:t>CAEMA</w:t>
            </w:r>
          </w:p>
        </w:tc>
        <w:tc>
          <w:tcPr>
            <w:tcW w:w="2530" w:type="dxa"/>
          </w:tcPr>
          <w:p w14:paraId="3EF233F5" w14:textId="43BFA9D4" w:rsidR="004D47EB" w:rsidRPr="004D47EB" w:rsidRDefault="004D47EB" w:rsidP="00BF6B73">
            <w:pPr>
              <w:jc w:val="right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37" w:type="dxa"/>
          </w:tcPr>
          <w:p w14:paraId="6CC0263A" w14:textId="794AC049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482" w:type="dxa"/>
          </w:tcPr>
          <w:p w14:paraId="22877250" w14:textId="4B0AD2EE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14" w:type="dxa"/>
          </w:tcPr>
          <w:p w14:paraId="413928A0" w14:textId="5987D532" w:rsidR="004D47EB" w:rsidRPr="004D47EB" w:rsidRDefault="004D47EB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0934494" w14:textId="77777777" w:rsidR="0040159A" w:rsidRDefault="0040159A" w:rsidP="00F91181">
      <w:pPr>
        <w:spacing w:after="0" w:line="240" w:lineRule="auto"/>
        <w:jc w:val="both"/>
        <w:rPr>
          <w:rFonts w:ascii="Arial Narrow" w:hAnsi="Arial Narrow"/>
        </w:rPr>
      </w:pPr>
    </w:p>
    <w:p w14:paraId="1BEFF315" w14:textId="77777777" w:rsidR="009C668D" w:rsidRDefault="009C668D" w:rsidP="00F91181">
      <w:pPr>
        <w:spacing w:after="0" w:line="240" w:lineRule="auto"/>
        <w:jc w:val="both"/>
        <w:rPr>
          <w:rFonts w:ascii="Arial Narrow" w:hAnsi="Arial Narrow"/>
        </w:rPr>
      </w:pPr>
    </w:p>
    <w:p w14:paraId="2FD50674" w14:textId="77777777" w:rsidR="009C668D" w:rsidRDefault="009C668D" w:rsidP="00F91181">
      <w:pPr>
        <w:spacing w:after="0" w:line="240" w:lineRule="auto"/>
        <w:jc w:val="both"/>
        <w:rPr>
          <w:rFonts w:ascii="Arial Narrow" w:hAnsi="Arial Narrow"/>
        </w:rPr>
      </w:pPr>
    </w:p>
    <w:p w14:paraId="3DD6886B" w14:textId="77777777" w:rsidR="009C668D" w:rsidRPr="0040159A" w:rsidRDefault="009C668D" w:rsidP="00F91181">
      <w:pPr>
        <w:spacing w:after="0" w:line="240" w:lineRule="auto"/>
        <w:jc w:val="both"/>
        <w:rPr>
          <w:rFonts w:ascii="Arial Narrow" w:hAnsi="Arial Narrow"/>
        </w:rPr>
      </w:pPr>
    </w:p>
    <w:p w14:paraId="5686EB63" w14:textId="58BFB770" w:rsidR="0040159A" w:rsidRPr="00321A31" w:rsidRDefault="0040159A" w:rsidP="00F9118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321A31">
        <w:rPr>
          <w:rFonts w:ascii="Arial Narrow" w:hAnsi="Arial Narrow"/>
          <w:b/>
          <w:bCs/>
        </w:rPr>
        <w:t>Qualificação Econômico-financeira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4390"/>
        <w:gridCol w:w="1088"/>
        <w:gridCol w:w="1321"/>
        <w:gridCol w:w="1134"/>
        <w:gridCol w:w="1560"/>
      </w:tblGrid>
      <w:tr w:rsidR="00321A31" w:rsidRPr="004D47EB" w14:paraId="73756880" w14:textId="77777777" w:rsidTr="009D2AA6">
        <w:tc>
          <w:tcPr>
            <w:tcW w:w="4390" w:type="dxa"/>
          </w:tcPr>
          <w:p w14:paraId="2B462DF9" w14:textId="77777777" w:rsidR="00321A31" w:rsidRPr="004D47EB" w:rsidRDefault="00321A3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Descrição documento</w:t>
            </w:r>
          </w:p>
        </w:tc>
        <w:tc>
          <w:tcPr>
            <w:tcW w:w="1088" w:type="dxa"/>
          </w:tcPr>
          <w:p w14:paraId="3E5E7848" w14:textId="77777777" w:rsidR="00321A31" w:rsidRPr="004D47EB" w:rsidRDefault="00321A3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Código controle documento</w:t>
            </w:r>
          </w:p>
        </w:tc>
        <w:tc>
          <w:tcPr>
            <w:tcW w:w="1321" w:type="dxa"/>
          </w:tcPr>
          <w:p w14:paraId="49393F4B" w14:textId="77777777" w:rsidR="00321A31" w:rsidRPr="004D47EB" w:rsidRDefault="00321A3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emissão documento</w:t>
            </w:r>
          </w:p>
        </w:tc>
        <w:tc>
          <w:tcPr>
            <w:tcW w:w="1134" w:type="dxa"/>
          </w:tcPr>
          <w:p w14:paraId="343DF19F" w14:textId="77777777" w:rsidR="00321A31" w:rsidRPr="004D47EB" w:rsidRDefault="00321A3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validade documento (se houver)</w:t>
            </w:r>
          </w:p>
        </w:tc>
        <w:tc>
          <w:tcPr>
            <w:tcW w:w="1560" w:type="dxa"/>
          </w:tcPr>
          <w:p w14:paraId="476B1E47" w14:textId="77777777" w:rsidR="00321A31" w:rsidRPr="004D47EB" w:rsidRDefault="00321A3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Análise situação atual</w:t>
            </w:r>
          </w:p>
        </w:tc>
      </w:tr>
      <w:tr w:rsidR="00321A31" w:rsidRPr="004D47EB" w14:paraId="789954AD" w14:textId="77777777" w:rsidTr="009D2AA6">
        <w:tc>
          <w:tcPr>
            <w:tcW w:w="4390" w:type="dxa"/>
          </w:tcPr>
          <w:p w14:paraId="7A36E71D" w14:textId="6016582E" w:rsidR="00321A31" w:rsidRPr="004D47EB" w:rsidRDefault="00321A31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Certidão de Falência e Concordata</w:t>
            </w:r>
          </w:p>
        </w:tc>
        <w:tc>
          <w:tcPr>
            <w:tcW w:w="1088" w:type="dxa"/>
          </w:tcPr>
          <w:p w14:paraId="274D440A" w14:textId="60970361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5A37FAE3" w14:textId="062BFD09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A0CCB4" w14:textId="2FEBDA8C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3D9E0FF" w14:textId="0BD61B8E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4D47EB" w14:paraId="5264B554" w14:textId="77777777" w:rsidTr="009D2AA6">
        <w:tc>
          <w:tcPr>
            <w:tcW w:w="4390" w:type="dxa"/>
          </w:tcPr>
          <w:p w14:paraId="6F6399C2" w14:textId="77777777" w:rsidR="00321A31" w:rsidRPr="004D47EB" w:rsidRDefault="00321A31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>Registro e regularidade Contador</w:t>
            </w:r>
          </w:p>
        </w:tc>
        <w:tc>
          <w:tcPr>
            <w:tcW w:w="1088" w:type="dxa"/>
          </w:tcPr>
          <w:p w14:paraId="5B0E8D27" w14:textId="6E2BE5C9" w:rsidR="00321A31" w:rsidRPr="004D47EB" w:rsidRDefault="00321A31" w:rsidP="009B567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5849FDBD" w14:textId="01CB453D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9981D12" w14:textId="1A59CAF1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B9FF41C" w14:textId="1C699A86" w:rsidR="00321A31" w:rsidRPr="004D47EB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157C1FE7" w14:textId="77777777" w:rsidTr="009D2AA6">
        <w:tc>
          <w:tcPr>
            <w:tcW w:w="4390" w:type="dxa"/>
          </w:tcPr>
          <w:p w14:paraId="6721180F" w14:textId="77777777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 xml:space="preserve">Termo de abertura </w:t>
            </w:r>
          </w:p>
        </w:tc>
        <w:tc>
          <w:tcPr>
            <w:tcW w:w="1088" w:type="dxa"/>
          </w:tcPr>
          <w:p w14:paraId="7BA4EA29" w14:textId="1B7E3F14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00B82A9F" w14:textId="33428F3F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47D5D4" w14:textId="2337EB17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42E2E51B" w14:textId="251B4BCE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284BF2FD" w14:textId="77777777" w:rsidTr="009D2AA6">
        <w:tc>
          <w:tcPr>
            <w:tcW w:w="4390" w:type="dxa"/>
          </w:tcPr>
          <w:p w14:paraId="55E0B00B" w14:textId="63EE7D95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Balanço Patrimonial</w:t>
            </w:r>
            <w:r w:rsidRPr="00321A31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1088" w:type="dxa"/>
          </w:tcPr>
          <w:p w14:paraId="27CE68A5" w14:textId="58C9AE31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349142D5" w14:textId="538963E2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3BDA465" w14:textId="103EC7F3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D588750" w14:textId="554697EA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5245EB05" w14:textId="77777777" w:rsidTr="009D2AA6">
        <w:tc>
          <w:tcPr>
            <w:tcW w:w="4390" w:type="dxa"/>
          </w:tcPr>
          <w:p w14:paraId="04B58F1C" w14:textId="52F6FC93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Demonstração do Superavit e Déficit</w:t>
            </w:r>
          </w:p>
        </w:tc>
        <w:tc>
          <w:tcPr>
            <w:tcW w:w="1088" w:type="dxa"/>
          </w:tcPr>
          <w:p w14:paraId="443FC551" w14:textId="6EB6AEC2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5D818B57" w14:textId="7E71CC47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DCB7D6B" w14:textId="5E65B230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2975288" w14:textId="4C2C6684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4200D18D" w14:textId="77777777" w:rsidTr="009D2AA6">
        <w:tc>
          <w:tcPr>
            <w:tcW w:w="4390" w:type="dxa"/>
          </w:tcPr>
          <w:p w14:paraId="5F5600D2" w14:textId="5F27D054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Demonstração das Mutações do Patrimonio Líquido</w:t>
            </w:r>
          </w:p>
        </w:tc>
        <w:tc>
          <w:tcPr>
            <w:tcW w:w="1088" w:type="dxa"/>
          </w:tcPr>
          <w:p w14:paraId="016A689C" w14:textId="6F3AC1F9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6A3BE6DC" w14:textId="70A46EC7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7147CFD" w14:textId="56114C2E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80BA68B" w14:textId="715B4920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0456F474" w14:textId="77777777" w:rsidTr="009D2AA6">
        <w:tc>
          <w:tcPr>
            <w:tcW w:w="4390" w:type="dxa"/>
          </w:tcPr>
          <w:p w14:paraId="3473EAC3" w14:textId="74E53194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Demonstração dos Fluxos de Caixa</w:t>
            </w:r>
          </w:p>
        </w:tc>
        <w:tc>
          <w:tcPr>
            <w:tcW w:w="1088" w:type="dxa"/>
          </w:tcPr>
          <w:p w14:paraId="5E01FAD4" w14:textId="7AFA502B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0D007581" w14:textId="04B6FC51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5A88B36" w14:textId="28D4BF2D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DF17D0C" w14:textId="3C306D0F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3A3BFD16" w14:textId="77777777" w:rsidTr="009D2AA6">
        <w:tc>
          <w:tcPr>
            <w:tcW w:w="4390" w:type="dxa"/>
          </w:tcPr>
          <w:p w14:paraId="16ECB75F" w14:textId="7D21DE7E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Notas Explicativas dos dois últimos exercícios sociais</w:t>
            </w:r>
          </w:p>
        </w:tc>
        <w:tc>
          <w:tcPr>
            <w:tcW w:w="1088" w:type="dxa"/>
          </w:tcPr>
          <w:p w14:paraId="124377F4" w14:textId="43DA8BE9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415D8735" w14:textId="7A344F7E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18E59B" w14:textId="5C065694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22D2D9F" w14:textId="6FE269EB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37C379AB" w14:textId="77777777" w:rsidTr="009D2AA6">
        <w:tc>
          <w:tcPr>
            <w:tcW w:w="4390" w:type="dxa"/>
          </w:tcPr>
          <w:p w14:paraId="2A69040B" w14:textId="5A17D09D" w:rsidR="00321A31" w:rsidRPr="00321A31" w:rsidRDefault="00321A31" w:rsidP="00F91181">
            <w:pPr>
              <w:pStyle w:val="PargrafodaLista"/>
              <w:numPr>
                <w:ilvl w:val="2"/>
                <w:numId w:val="2"/>
              </w:numPr>
              <w:ind w:left="313" w:hanging="426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Termo de encerramento</w:t>
            </w:r>
          </w:p>
        </w:tc>
        <w:tc>
          <w:tcPr>
            <w:tcW w:w="1088" w:type="dxa"/>
          </w:tcPr>
          <w:p w14:paraId="19CCE5AD" w14:textId="688B598E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6493E2DB" w14:textId="3D5E5FBB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872D091" w14:textId="65B3CA22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7B7F876" w14:textId="32363C4B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21A31" w:rsidRPr="00321A31" w14:paraId="412C7D37" w14:textId="77777777" w:rsidTr="009D2AA6">
        <w:tc>
          <w:tcPr>
            <w:tcW w:w="4390" w:type="dxa"/>
          </w:tcPr>
          <w:p w14:paraId="304C39C5" w14:textId="74ECF678" w:rsidR="00321A31" w:rsidRPr="00321A31" w:rsidRDefault="00321A31" w:rsidP="00F91181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321A31">
              <w:rPr>
                <w:rFonts w:ascii="Arial Narrow" w:hAnsi="Arial Narrow"/>
                <w:sz w:val="20"/>
                <w:szCs w:val="20"/>
              </w:rPr>
              <w:t>Ata aprovando prestação de contas com parecer do conselho fiscal dos últimos dois exercícios sociais da entidade.</w:t>
            </w:r>
          </w:p>
        </w:tc>
        <w:tc>
          <w:tcPr>
            <w:tcW w:w="1088" w:type="dxa"/>
          </w:tcPr>
          <w:p w14:paraId="7750F648" w14:textId="2B5621F6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21" w:type="dxa"/>
          </w:tcPr>
          <w:p w14:paraId="78051F70" w14:textId="61985086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94127B" w14:textId="671667C8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695F033" w14:textId="44F78782" w:rsidR="00321A31" w:rsidRPr="00321A31" w:rsidRDefault="00321A31" w:rsidP="00F9118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EC3FFB3" w14:textId="77777777" w:rsidR="00C9436F" w:rsidRPr="0040159A" w:rsidRDefault="00C9436F" w:rsidP="00F91181">
      <w:pPr>
        <w:spacing w:after="0" w:line="240" w:lineRule="auto"/>
        <w:jc w:val="both"/>
        <w:rPr>
          <w:rFonts w:ascii="Arial Narrow" w:hAnsi="Arial Narrow"/>
        </w:rPr>
      </w:pPr>
    </w:p>
    <w:p w14:paraId="3D7FCBE9" w14:textId="4F62A5E3" w:rsidR="0040159A" w:rsidRPr="00152F5C" w:rsidRDefault="0040159A" w:rsidP="00F91181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152F5C">
        <w:rPr>
          <w:rFonts w:ascii="Arial Narrow" w:hAnsi="Arial Narrow"/>
          <w:b/>
          <w:bCs/>
        </w:rPr>
        <w:t>Qualificação Técnica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803"/>
        <w:gridCol w:w="2406"/>
        <w:gridCol w:w="1183"/>
        <w:gridCol w:w="1271"/>
        <w:gridCol w:w="1830"/>
      </w:tblGrid>
      <w:tr w:rsidR="00F91181" w:rsidRPr="004D47EB" w14:paraId="4936B0E1" w14:textId="77777777" w:rsidTr="00A473EA">
        <w:tc>
          <w:tcPr>
            <w:tcW w:w="2803" w:type="dxa"/>
          </w:tcPr>
          <w:p w14:paraId="0F161356" w14:textId="77777777" w:rsidR="00152F5C" w:rsidRPr="004D47EB" w:rsidRDefault="00152F5C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Descrição documento</w:t>
            </w:r>
          </w:p>
        </w:tc>
        <w:tc>
          <w:tcPr>
            <w:tcW w:w="2406" w:type="dxa"/>
          </w:tcPr>
          <w:p w14:paraId="5CF07FBD" w14:textId="77777777" w:rsidR="00152F5C" w:rsidRPr="004D47EB" w:rsidRDefault="00152F5C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Código controle documento</w:t>
            </w:r>
          </w:p>
        </w:tc>
        <w:tc>
          <w:tcPr>
            <w:tcW w:w="1183" w:type="dxa"/>
          </w:tcPr>
          <w:p w14:paraId="11616A07" w14:textId="77777777" w:rsidR="00152F5C" w:rsidRPr="004D47EB" w:rsidRDefault="00152F5C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emissão documento</w:t>
            </w:r>
          </w:p>
        </w:tc>
        <w:tc>
          <w:tcPr>
            <w:tcW w:w="1271" w:type="dxa"/>
          </w:tcPr>
          <w:p w14:paraId="612D4564" w14:textId="77777777" w:rsidR="00152F5C" w:rsidRPr="004D47EB" w:rsidRDefault="00152F5C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validade documento (se houver)</w:t>
            </w:r>
          </w:p>
        </w:tc>
        <w:tc>
          <w:tcPr>
            <w:tcW w:w="1830" w:type="dxa"/>
          </w:tcPr>
          <w:p w14:paraId="20CBE5AC" w14:textId="77777777" w:rsidR="00152F5C" w:rsidRPr="004D47EB" w:rsidRDefault="00152F5C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Análise situação atual</w:t>
            </w:r>
          </w:p>
        </w:tc>
      </w:tr>
      <w:tr w:rsidR="000C0A80" w:rsidRPr="004D47EB" w14:paraId="41DC90B7" w14:textId="77777777" w:rsidTr="00A473EA">
        <w:tc>
          <w:tcPr>
            <w:tcW w:w="2803" w:type="dxa"/>
          </w:tcPr>
          <w:p w14:paraId="49D6A1C7" w14:textId="1AD831AB" w:rsidR="000C0A80" w:rsidRPr="000C0A80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4A091AF8" w14:textId="351FAA62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A5C8777" w14:textId="7F6086C8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AC5C53C" w14:textId="24A23F3B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002C62F2" w14:textId="6CC38A6C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C0A80" w:rsidRPr="004D47EB" w14:paraId="1C9FAA5D" w14:textId="77777777" w:rsidTr="00A473EA">
        <w:tc>
          <w:tcPr>
            <w:tcW w:w="2803" w:type="dxa"/>
          </w:tcPr>
          <w:p w14:paraId="45A89C2A" w14:textId="2BAB4AB2" w:rsidR="000C0A80" w:rsidRPr="000C0A80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707BDDC2" w14:textId="67C5D5E3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AF747E6" w14:textId="62EE3721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B8E1619" w14:textId="690AEB35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4F2AB39" w14:textId="72F62C35" w:rsidR="000C0A80" w:rsidRPr="004D47EB" w:rsidRDefault="000C0A80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02E7E" w:rsidRPr="004D47EB" w14:paraId="4E67B3E8" w14:textId="77777777" w:rsidTr="00A473EA">
        <w:tc>
          <w:tcPr>
            <w:tcW w:w="2803" w:type="dxa"/>
          </w:tcPr>
          <w:p w14:paraId="3457609E" w14:textId="5F1E91FE" w:rsidR="00E02E7E" w:rsidRPr="000C0A80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17225508" w14:textId="7DDB3F76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1B24E043" w14:textId="449406F2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0BC2156" w14:textId="4806B67F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C57C684" w14:textId="655D5159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02E7E" w:rsidRPr="004D47EB" w14:paraId="76B9D02A" w14:textId="77777777" w:rsidTr="00A473EA">
        <w:tc>
          <w:tcPr>
            <w:tcW w:w="2803" w:type="dxa"/>
          </w:tcPr>
          <w:p w14:paraId="7B6DB228" w14:textId="7F08B35E" w:rsidR="00E02E7E" w:rsidRPr="000C0A80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3A58916E" w14:textId="10469682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2D00E30" w14:textId="29FAA988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2BD307D" w14:textId="7DD9DCDB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1EF9F85D" w14:textId="32D3AE7E" w:rsidR="00E02E7E" w:rsidRPr="004D47EB" w:rsidRDefault="00E02E7E" w:rsidP="00E02E7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84956" w:rsidRPr="004D47EB" w14:paraId="134AB32E" w14:textId="77777777" w:rsidTr="008711FD">
        <w:tc>
          <w:tcPr>
            <w:tcW w:w="2803" w:type="dxa"/>
          </w:tcPr>
          <w:p w14:paraId="4157416A" w14:textId="5BBD0CDC" w:rsidR="00F84956" w:rsidRPr="000C0A80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4B756350" w14:textId="3E3AF563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16FCBCD" w14:textId="783256DB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8EA6C35" w14:textId="7E395301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04462D76" w14:textId="3F215EA9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84956" w:rsidRPr="004D47EB" w14:paraId="53390314" w14:textId="77777777" w:rsidTr="008711FD">
        <w:tc>
          <w:tcPr>
            <w:tcW w:w="2803" w:type="dxa"/>
          </w:tcPr>
          <w:p w14:paraId="33C89EBD" w14:textId="7EA34210" w:rsidR="00F84956" w:rsidRPr="000C0A80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327E86E3" w14:textId="39ED8FF5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3B097E38" w14:textId="38B60514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763BF651" w14:textId="3D852A56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56588AB" w14:textId="76E4AB1B" w:rsidR="00F84956" w:rsidRPr="004D47EB" w:rsidRDefault="00F84956" w:rsidP="008711F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759EC" w:rsidRPr="00F84956" w14:paraId="4980D98A" w14:textId="77777777" w:rsidTr="00A473EA">
        <w:tc>
          <w:tcPr>
            <w:tcW w:w="2803" w:type="dxa"/>
          </w:tcPr>
          <w:p w14:paraId="5A765A87" w14:textId="582A6077" w:rsidR="000759EC" w:rsidRPr="00F84956" w:rsidRDefault="000759EC" w:rsidP="000759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406" w:type="dxa"/>
          </w:tcPr>
          <w:p w14:paraId="097BDA11" w14:textId="5A676FF6" w:rsidR="000759EC" w:rsidRPr="00F84956" w:rsidRDefault="000759EC" w:rsidP="000759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6F697CAA" w14:textId="1DEE4F5D" w:rsidR="000759EC" w:rsidRPr="00F84956" w:rsidRDefault="000759EC" w:rsidP="000759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CE07254" w14:textId="632BAF3B" w:rsidR="000759EC" w:rsidRPr="00F84956" w:rsidRDefault="000759EC" w:rsidP="000759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098EE200" w14:textId="69B86C9D" w:rsidR="000759EC" w:rsidRPr="00F84956" w:rsidRDefault="000759EC" w:rsidP="000759EC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198FF3A" w14:textId="77777777" w:rsidR="00152F5C" w:rsidRDefault="00152F5C" w:rsidP="00F91181">
      <w:pPr>
        <w:spacing w:after="0" w:line="240" w:lineRule="auto"/>
        <w:jc w:val="both"/>
        <w:rPr>
          <w:rFonts w:ascii="Arial Narrow" w:hAnsi="Arial Narrow"/>
        </w:rPr>
      </w:pPr>
    </w:p>
    <w:p w14:paraId="2CCB2E70" w14:textId="5B1AE443" w:rsidR="001346AF" w:rsidRPr="00152F5C" w:rsidRDefault="001346AF" w:rsidP="001346AF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Outros Registros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803"/>
        <w:gridCol w:w="2406"/>
        <w:gridCol w:w="1183"/>
        <w:gridCol w:w="1271"/>
        <w:gridCol w:w="1830"/>
      </w:tblGrid>
      <w:tr w:rsidR="001346AF" w:rsidRPr="004D47EB" w14:paraId="205DF868" w14:textId="77777777" w:rsidTr="00DF1B74">
        <w:tc>
          <w:tcPr>
            <w:tcW w:w="2803" w:type="dxa"/>
          </w:tcPr>
          <w:p w14:paraId="438C121C" w14:textId="77777777" w:rsidR="001346AF" w:rsidRPr="004D47EB" w:rsidRDefault="001346AF" w:rsidP="00DF1B7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Descrição documento</w:t>
            </w:r>
          </w:p>
        </w:tc>
        <w:tc>
          <w:tcPr>
            <w:tcW w:w="2406" w:type="dxa"/>
          </w:tcPr>
          <w:p w14:paraId="6F9F9C27" w14:textId="77777777" w:rsidR="001346AF" w:rsidRPr="004D47EB" w:rsidRDefault="001346AF" w:rsidP="00DF1B7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Código controle documento</w:t>
            </w:r>
          </w:p>
        </w:tc>
        <w:tc>
          <w:tcPr>
            <w:tcW w:w="1183" w:type="dxa"/>
          </w:tcPr>
          <w:p w14:paraId="59367828" w14:textId="77777777" w:rsidR="001346AF" w:rsidRPr="004D47EB" w:rsidRDefault="001346AF" w:rsidP="00DF1B7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emissão documento</w:t>
            </w:r>
          </w:p>
        </w:tc>
        <w:tc>
          <w:tcPr>
            <w:tcW w:w="1271" w:type="dxa"/>
          </w:tcPr>
          <w:p w14:paraId="19AC7744" w14:textId="77777777" w:rsidR="001346AF" w:rsidRPr="004D47EB" w:rsidRDefault="001346AF" w:rsidP="00DF1B7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Data validade documento (se houver)</w:t>
            </w:r>
          </w:p>
        </w:tc>
        <w:tc>
          <w:tcPr>
            <w:tcW w:w="1830" w:type="dxa"/>
          </w:tcPr>
          <w:p w14:paraId="0868324A" w14:textId="77777777" w:rsidR="001346AF" w:rsidRPr="004D47EB" w:rsidRDefault="001346AF" w:rsidP="00DF1B7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4D47EB">
              <w:rPr>
                <w:rFonts w:ascii="Arial Narrow" w:hAnsi="Arial Narrow"/>
                <w:sz w:val="20"/>
                <w:szCs w:val="20"/>
              </w:rPr>
              <w:t>Análise situação atual</w:t>
            </w:r>
          </w:p>
        </w:tc>
      </w:tr>
      <w:tr w:rsidR="006E2850" w:rsidRPr="004D47EB" w14:paraId="02A9D4DA" w14:textId="77777777" w:rsidTr="00DF1B74">
        <w:tc>
          <w:tcPr>
            <w:tcW w:w="2803" w:type="dxa"/>
          </w:tcPr>
          <w:p w14:paraId="69B37B73" w14:textId="6E85C892" w:rsidR="006E2850" w:rsidRPr="004D47EB" w:rsidRDefault="006E2850" w:rsidP="00DF1B74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Atestado de Existência e Regular Funcionamento </w:t>
            </w:r>
            <w:r w:rsidR="0084493E">
              <w:rPr>
                <w:rFonts w:ascii="Arial Narrow" w:hAnsi="Arial Narrow"/>
                <w:sz w:val="20"/>
                <w:szCs w:val="20"/>
              </w:rPr>
              <w:t xml:space="preserve">– AERFE </w:t>
            </w:r>
            <w:r>
              <w:rPr>
                <w:rFonts w:ascii="Arial Narrow" w:hAnsi="Arial Narrow"/>
                <w:sz w:val="20"/>
                <w:szCs w:val="20"/>
              </w:rPr>
              <w:t>MP/MA (se houver)</w:t>
            </w:r>
          </w:p>
        </w:tc>
        <w:tc>
          <w:tcPr>
            <w:tcW w:w="2406" w:type="dxa"/>
          </w:tcPr>
          <w:p w14:paraId="2593E044" w14:textId="084C908F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350F635A" w14:textId="1C446E6A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2A633496" w14:textId="699F386C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3AE51D82" w14:textId="69B54183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F4D5F" w:rsidRPr="004D47EB" w14:paraId="7C63DAB9" w14:textId="77777777" w:rsidTr="00DF1B74">
        <w:tc>
          <w:tcPr>
            <w:tcW w:w="2803" w:type="dxa"/>
          </w:tcPr>
          <w:p w14:paraId="2011D682" w14:textId="6FD00BD7" w:rsidR="006F4D5F" w:rsidRPr="004D47EB" w:rsidRDefault="006F4D5F" w:rsidP="00DF1B74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Cadastro Nacional de Entidades de Assistência Social</w:t>
            </w:r>
            <w:r w:rsidR="00C55A36">
              <w:rPr>
                <w:rFonts w:ascii="Arial Narrow" w:hAnsi="Arial Narrow"/>
                <w:sz w:val="20"/>
                <w:szCs w:val="20"/>
              </w:rPr>
              <w:t xml:space="preserve"> - CNEAS</w:t>
            </w:r>
            <w:r>
              <w:rPr>
                <w:rFonts w:ascii="Arial Narrow" w:hAnsi="Arial Narrow"/>
                <w:sz w:val="20"/>
                <w:szCs w:val="20"/>
              </w:rPr>
              <w:t xml:space="preserve"> (se houver)</w:t>
            </w:r>
          </w:p>
        </w:tc>
        <w:tc>
          <w:tcPr>
            <w:tcW w:w="2406" w:type="dxa"/>
          </w:tcPr>
          <w:p w14:paraId="675F0AF9" w14:textId="64FE0CAE" w:rsidR="006F4D5F" w:rsidRPr="004D47EB" w:rsidRDefault="006F4D5F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4434D2D1" w14:textId="46EBF40A" w:rsidR="006F4D5F" w:rsidRPr="004D47EB" w:rsidRDefault="006F4D5F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9886608" w14:textId="0112BD11" w:rsidR="006F4D5F" w:rsidRPr="004D47EB" w:rsidRDefault="006F4D5F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0BF0D09" w14:textId="7C526C54" w:rsidR="006F4D5F" w:rsidRPr="004D47EB" w:rsidRDefault="006F4D5F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E2850" w:rsidRPr="004D47EB" w14:paraId="46D28CC5" w14:textId="77777777" w:rsidTr="00DF1B74">
        <w:tc>
          <w:tcPr>
            <w:tcW w:w="2803" w:type="dxa"/>
          </w:tcPr>
          <w:p w14:paraId="126E9CC7" w14:textId="5B1BCC3F" w:rsidR="006E2850" w:rsidRPr="004D47EB" w:rsidRDefault="006E2850" w:rsidP="00DF1B74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Cadastro Nacional de </w:t>
            </w:r>
            <w:r w:rsidR="006F4D5F">
              <w:rPr>
                <w:rFonts w:ascii="Arial Narrow" w:hAnsi="Arial Narrow"/>
                <w:sz w:val="20"/>
                <w:szCs w:val="20"/>
              </w:rPr>
              <w:t xml:space="preserve">Estabelecimento de </w:t>
            </w:r>
            <w:r w:rsidR="00DE5DE6">
              <w:rPr>
                <w:rFonts w:ascii="Arial Narrow" w:hAnsi="Arial Narrow"/>
                <w:sz w:val="20"/>
                <w:szCs w:val="20"/>
              </w:rPr>
              <w:t>Saúde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DE5DE6">
              <w:rPr>
                <w:rFonts w:ascii="Arial Narrow" w:hAnsi="Arial Narrow"/>
                <w:sz w:val="20"/>
                <w:szCs w:val="20"/>
              </w:rPr>
              <w:t xml:space="preserve">– CNES </w:t>
            </w:r>
            <w:r>
              <w:rPr>
                <w:rFonts w:ascii="Arial Narrow" w:hAnsi="Arial Narrow"/>
                <w:sz w:val="20"/>
                <w:szCs w:val="20"/>
              </w:rPr>
              <w:t>(se houver)</w:t>
            </w:r>
          </w:p>
        </w:tc>
        <w:tc>
          <w:tcPr>
            <w:tcW w:w="2406" w:type="dxa"/>
          </w:tcPr>
          <w:p w14:paraId="38812EC6" w14:textId="4272AFEA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4EEC2969" w14:textId="597D9965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4FD85EC" w14:textId="1337A9E6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1D079457" w14:textId="01396DD8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E2850" w:rsidRPr="004D47EB" w14:paraId="5453C08C" w14:textId="77777777" w:rsidTr="00DF1B74">
        <w:tc>
          <w:tcPr>
            <w:tcW w:w="2803" w:type="dxa"/>
          </w:tcPr>
          <w:p w14:paraId="7D338A35" w14:textId="3BD6E9BA" w:rsidR="006E2850" w:rsidRPr="004D47EB" w:rsidRDefault="006E2850" w:rsidP="00DF1B74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Conselho Municipal da Assistência Social </w:t>
            </w:r>
            <w:r w:rsidR="00DE5DE6">
              <w:rPr>
                <w:rFonts w:ascii="Arial Narrow" w:hAnsi="Arial Narrow"/>
                <w:sz w:val="20"/>
                <w:szCs w:val="20"/>
              </w:rPr>
              <w:t xml:space="preserve">– CMAS </w:t>
            </w:r>
            <w:r>
              <w:rPr>
                <w:rFonts w:ascii="Arial Narrow" w:hAnsi="Arial Narrow"/>
                <w:sz w:val="20"/>
                <w:szCs w:val="20"/>
              </w:rPr>
              <w:t>(se houver)</w:t>
            </w:r>
          </w:p>
        </w:tc>
        <w:tc>
          <w:tcPr>
            <w:tcW w:w="2406" w:type="dxa"/>
          </w:tcPr>
          <w:p w14:paraId="3D4A0884" w14:textId="6ED622F5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C359421" w14:textId="27B8926D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0E80B093" w14:textId="003C6342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A02B12B" w14:textId="44D37BAD" w:rsidR="006E2850" w:rsidRPr="004D47EB" w:rsidRDefault="006E2850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E5DE6" w:rsidRPr="004D47EB" w14:paraId="5948CC13" w14:textId="77777777" w:rsidTr="00DF1B74">
        <w:tc>
          <w:tcPr>
            <w:tcW w:w="2803" w:type="dxa"/>
          </w:tcPr>
          <w:p w14:paraId="4302C005" w14:textId="1B5795CE" w:rsidR="00DE5DE6" w:rsidRPr="004D47EB" w:rsidRDefault="00DE5DE6" w:rsidP="00DF1B74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Conselho Municipal dos Direitos da Criança e Adolescente - CMDCA (se houver)</w:t>
            </w:r>
          </w:p>
        </w:tc>
        <w:tc>
          <w:tcPr>
            <w:tcW w:w="2406" w:type="dxa"/>
          </w:tcPr>
          <w:p w14:paraId="5B8D61D2" w14:textId="45A1DB26" w:rsidR="00DE5DE6" w:rsidRPr="004D47EB" w:rsidRDefault="00DE5DE6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9EEA59B" w14:textId="4BF308B5" w:rsidR="00DE5DE6" w:rsidRPr="004D47EB" w:rsidRDefault="00DE5DE6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33540FDD" w14:textId="56A325EE" w:rsidR="00DE5DE6" w:rsidRPr="004D47EB" w:rsidRDefault="00DE5DE6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3AF161FC" w14:textId="2808048C" w:rsidR="00DE5DE6" w:rsidRPr="004D47EB" w:rsidRDefault="00DE5DE6" w:rsidP="00DF1B7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2AA6" w:rsidRPr="004D47EB" w14:paraId="39EAEB77" w14:textId="77777777" w:rsidTr="003E06FB">
        <w:tc>
          <w:tcPr>
            <w:tcW w:w="2803" w:type="dxa"/>
          </w:tcPr>
          <w:p w14:paraId="1F39C52C" w14:textId="49FA3FD9" w:rsidR="009D2AA6" w:rsidRPr="004D47EB" w:rsidRDefault="009D2AA6" w:rsidP="003E06FB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Alvará de autorização sanitária</w:t>
            </w:r>
            <w:r w:rsidRPr="00DE5DE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(se houver)</w:t>
            </w:r>
          </w:p>
        </w:tc>
        <w:tc>
          <w:tcPr>
            <w:tcW w:w="2406" w:type="dxa"/>
          </w:tcPr>
          <w:p w14:paraId="064DF185" w14:textId="77777777" w:rsidR="009D2AA6" w:rsidRPr="004D47EB" w:rsidRDefault="009D2AA6" w:rsidP="003E06F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7372832" w14:textId="77777777" w:rsidR="009D2AA6" w:rsidRPr="004D47EB" w:rsidRDefault="009D2AA6" w:rsidP="003E06F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1A0DFECD" w14:textId="77777777" w:rsidR="009D2AA6" w:rsidRPr="004D47EB" w:rsidRDefault="009D2AA6" w:rsidP="003E06F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25F4C309" w14:textId="77777777" w:rsidR="009D2AA6" w:rsidRPr="004D47EB" w:rsidRDefault="009D2AA6" w:rsidP="003E06FB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71F4D" w:rsidRPr="004D47EB" w14:paraId="1D066F53" w14:textId="77777777" w:rsidTr="00DF1B74">
        <w:tc>
          <w:tcPr>
            <w:tcW w:w="2803" w:type="dxa"/>
          </w:tcPr>
          <w:p w14:paraId="51914404" w14:textId="12FFFF7A" w:rsidR="00E71F4D" w:rsidRPr="004D47EB" w:rsidRDefault="00DE5DE6" w:rsidP="00E71F4D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 w:rsidRPr="00DE5DE6">
              <w:rPr>
                <w:rFonts w:ascii="Arial Narrow" w:hAnsi="Arial Narrow"/>
                <w:sz w:val="20"/>
                <w:szCs w:val="20"/>
              </w:rPr>
              <w:t xml:space="preserve">Sistema de Cadastramento Unificado de Fornecedores - SICAF </w:t>
            </w:r>
            <w:r w:rsidR="00E71F4D">
              <w:rPr>
                <w:rFonts w:ascii="Arial Narrow" w:hAnsi="Arial Narrow"/>
                <w:sz w:val="20"/>
                <w:szCs w:val="20"/>
              </w:rPr>
              <w:t>(se houver)</w:t>
            </w:r>
          </w:p>
        </w:tc>
        <w:tc>
          <w:tcPr>
            <w:tcW w:w="2406" w:type="dxa"/>
          </w:tcPr>
          <w:p w14:paraId="4CEB3ACF" w14:textId="203C29EE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73C0830" w14:textId="1F3A7235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71" w:type="dxa"/>
          </w:tcPr>
          <w:p w14:paraId="55131658" w14:textId="423C529F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30" w:type="dxa"/>
          </w:tcPr>
          <w:p w14:paraId="584D0004" w14:textId="6D612103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71F4D" w:rsidRPr="004D47EB" w14:paraId="204EB233" w14:textId="77777777" w:rsidTr="00DF1B74">
        <w:tc>
          <w:tcPr>
            <w:tcW w:w="2803" w:type="dxa"/>
          </w:tcPr>
          <w:p w14:paraId="647FCF23" w14:textId="770970CB" w:rsidR="00E71F4D" w:rsidRPr="004D47EB" w:rsidRDefault="00E71F4D" w:rsidP="00E71F4D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Registro e Regularidade</w:t>
            </w:r>
            <w:r w:rsidR="009D2AA6">
              <w:rPr>
                <w:rFonts w:ascii="Arial Narrow" w:hAnsi="Arial Narrow"/>
                <w:sz w:val="20"/>
                <w:szCs w:val="20"/>
              </w:rPr>
              <w:t xml:space="preserve"> no</w:t>
            </w:r>
            <w:r>
              <w:rPr>
                <w:rFonts w:ascii="Arial Narrow" w:hAnsi="Arial Narrow"/>
                <w:sz w:val="20"/>
                <w:szCs w:val="20"/>
              </w:rPr>
              <w:t xml:space="preserve"> Conselho Classe (se houver)</w:t>
            </w:r>
          </w:p>
        </w:tc>
        <w:tc>
          <w:tcPr>
            <w:tcW w:w="2406" w:type="dxa"/>
          </w:tcPr>
          <w:p w14:paraId="163A50F4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183" w:type="dxa"/>
          </w:tcPr>
          <w:p w14:paraId="56404EF2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7C217D7E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830" w:type="dxa"/>
          </w:tcPr>
          <w:p w14:paraId="2BD833F9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</w:tr>
      <w:tr w:rsidR="00E71F4D" w:rsidRPr="004D47EB" w14:paraId="35051A86" w14:textId="77777777" w:rsidTr="00DF1B74">
        <w:tc>
          <w:tcPr>
            <w:tcW w:w="2803" w:type="dxa"/>
          </w:tcPr>
          <w:p w14:paraId="061700BC" w14:textId="71DE2E41" w:rsidR="00E71F4D" w:rsidRPr="004D47EB" w:rsidRDefault="00E71F4D" w:rsidP="00E71F4D">
            <w:pPr>
              <w:pStyle w:val="PargrafodaLista"/>
              <w:numPr>
                <w:ilvl w:val="1"/>
                <w:numId w:val="1"/>
              </w:numPr>
              <w:ind w:left="3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lastRenderedPageBreak/>
              <w:t xml:space="preserve">Registro e Regularidade do Profissional RT </w:t>
            </w:r>
            <w:r w:rsidR="009D2AA6">
              <w:rPr>
                <w:rFonts w:ascii="Arial Narrow" w:hAnsi="Arial Narrow"/>
                <w:sz w:val="20"/>
                <w:szCs w:val="20"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Conselho Classe (se houver)</w:t>
            </w:r>
          </w:p>
        </w:tc>
        <w:tc>
          <w:tcPr>
            <w:tcW w:w="2406" w:type="dxa"/>
          </w:tcPr>
          <w:p w14:paraId="3B83D43C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183" w:type="dxa"/>
          </w:tcPr>
          <w:p w14:paraId="4B71D484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68F2BA2C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1830" w:type="dxa"/>
          </w:tcPr>
          <w:p w14:paraId="42DD0B3E" w14:textId="77777777" w:rsidR="00E71F4D" w:rsidRPr="004D47EB" w:rsidRDefault="00E71F4D" w:rsidP="00E71F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</w:tc>
      </w:tr>
    </w:tbl>
    <w:p w14:paraId="06DCAD23" w14:textId="77777777" w:rsidR="001346AF" w:rsidRDefault="001346AF" w:rsidP="00F91181">
      <w:pPr>
        <w:spacing w:after="0" w:line="240" w:lineRule="auto"/>
        <w:jc w:val="both"/>
        <w:rPr>
          <w:rFonts w:ascii="Arial Narrow" w:hAnsi="Arial Narrow"/>
        </w:rPr>
      </w:pPr>
    </w:p>
    <w:p w14:paraId="7AF53A51" w14:textId="77777777" w:rsidR="001346AF" w:rsidRDefault="001346AF" w:rsidP="00F91181">
      <w:pPr>
        <w:spacing w:after="0" w:line="240" w:lineRule="auto"/>
        <w:jc w:val="both"/>
        <w:rPr>
          <w:rFonts w:ascii="Arial Narrow" w:hAnsi="Arial Narrow"/>
        </w:rPr>
      </w:pPr>
    </w:p>
    <w:p w14:paraId="7E4C4CAB" w14:textId="77A8493A" w:rsidR="002C31D0" w:rsidRPr="002C31D0" w:rsidRDefault="002C31D0" w:rsidP="00BB3CF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2C31D0">
        <w:rPr>
          <w:rFonts w:ascii="Arial Narrow" w:hAnsi="Arial Narrow"/>
          <w:b/>
          <w:bCs/>
        </w:rPr>
        <w:t>Conclusão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88"/>
      </w:tblGrid>
      <w:tr w:rsidR="002C31D0" w14:paraId="48E6DCB0" w14:textId="77777777" w:rsidTr="002C31D0">
        <w:tc>
          <w:tcPr>
            <w:tcW w:w="9488" w:type="dxa"/>
          </w:tcPr>
          <w:p w14:paraId="7EBD9E4E" w14:textId="677AF0D3" w:rsidR="002C31D0" w:rsidRDefault="00F9118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Após análise documental, constata-se que </w:t>
            </w:r>
            <w:r w:rsidR="00BB3CFA">
              <w:rPr>
                <w:rFonts w:ascii="Arial Narrow" w:hAnsi="Arial Narrow"/>
                <w:sz w:val="20"/>
                <w:szCs w:val="20"/>
              </w:rPr>
              <w:t>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B3CFA">
              <w:rPr>
                <w:rFonts w:ascii="Arial Narrow" w:hAnsi="Arial Narrow"/>
                <w:sz w:val="20"/>
                <w:szCs w:val="20"/>
              </w:rPr>
              <w:t>ORGANIZAÇÃO DA SOCIEDADE CIVIL</w:t>
            </w:r>
            <w:r w:rsidR="002C31D0" w:rsidRPr="002C31D0">
              <w:rPr>
                <w:rFonts w:ascii="Arial Narrow" w:hAnsi="Arial Narrow"/>
                <w:sz w:val="20"/>
                <w:szCs w:val="20"/>
              </w:rPr>
              <w:t xml:space="preserve">, CNPJ 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 w:rsidR="002C31D0" w:rsidRPr="002C31D0">
              <w:rPr>
                <w:rFonts w:ascii="Arial Narrow" w:hAnsi="Arial Narrow"/>
                <w:sz w:val="20"/>
                <w:szCs w:val="20"/>
              </w:rPr>
              <w:t>.</w:t>
            </w:r>
            <w:r w:rsidR="00BB3CFA">
              <w:rPr>
                <w:rFonts w:ascii="Arial Narrow" w:hAnsi="Arial Narrow"/>
                <w:sz w:val="20"/>
                <w:szCs w:val="20"/>
              </w:rPr>
              <w:t>XXX</w:t>
            </w:r>
            <w:r w:rsidR="002C31D0" w:rsidRPr="002C31D0">
              <w:rPr>
                <w:rFonts w:ascii="Arial Narrow" w:hAnsi="Arial Narrow"/>
                <w:sz w:val="20"/>
                <w:szCs w:val="20"/>
              </w:rPr>
              <w:t>.</w:t>
            </w:r>
            <w:r w:rsidR="00BB3CFA">
              <w:rPr>
                <w:rFonts w:ascii="Arial Narrow" w:hAnsi="Arial Narrow"/>
                <w:sz w:val="20"/>
                <w:szCs w:val="20"/>
              </w:rPr>
              <w:t>XXX</w:t>
            </w:r>
            <w:r w:rsidR="002C31D0" w:rsidRPr="002C31D0">
              <w:rPr>
                <w:rFonts w:ascii="Arial Narrow" w:hAnsi="Arial Narrow"/>
                <w:sz w:val="20"/>
                <w:szCs w:val="20"/>
              </w:rPr>
              <w:t>/</w:t>
            </w:r>
            <w:r w:rsidR="00BB3CFA">
              <w:rPr>
                <w:rFonts w:ascii="Arial Narrow" w:hAnsi="Arial Narrow"/>
                <w:sz w:val="20"/>
                <w:szCs w:val="20"/>
              </w:rPr>
              <w:t>XXXX</w:t>
            </w:r>
            <w:r w:rsidR="002C31D0" w:rsidRPr="002C31D0">
              <w:rPr>
                <w:rFonts w:ascii="Arial Narrow" w:hAnsi="Arial Narrow"/>
                <w:sz w:val="20"/>
                <w:szCs w:val="20"/>
              </w:rPr>
              <w:t>-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 w:rsidR="002C31D0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apresenta </w:t>
            </w:r>
            <w:r w:rsidR="00CA69F1">
              <w:rPr>
                <w:rFonts w:ascii="Arial Narrow" w:hAnsi="Arial Narrow"/>
                <w:sz w:val="20"/>
                <w:szCs w:val="20"/>
              </w:rPr>
              <w:t xml:space="preserve">a seguinte </w:t>
            </w:r>
            <w:r>
              <w:rPr>
                <w:rFonts w:ascii="Arial Narrow" w:hAnsi="Arial Narrow"/>
                <w:sz w:val="20"/>
                <w:szCs w:val="20"/>
              </w:rPr>
              <w:t>conformidade aos requisitos</w:t>
            </w:r>
            <w:r w:rsidR="00CA69F1">
              <w:rPr>
                <w:rFonts w:ascii="Arial Narrow" w:hAnsi="Arial Narrow"/>
                <w:sz w:val="20"/>
                <w:szCs w:val="20"/>
              </w:rPr>
              <w:t xml:space="preserve"> para gestão de parcerias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14:paraId="4319C8F8" w14:textId="05E5BADD" w:rsidR="001939E4" w:rsidRDefault="001939E4" w:rsidP="00F911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Habilitação Jurídica </w:t>
            </w:r>
            <w:r w:rsidR="00BB3CFA">
              <w:rPr>
                <w:rFonts w:ascii="Arial Narrow" w:hAnsi="Arial Narrow"/>
                <w:sz w:val="20"/>
                <w:szCs w:val="20"/>
              </w:rPr>
              <w:t>–</w:t>
            </w:r>
            <w:r w:rsidR="00F9118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>
              <w:rPr>
                <w:rFonts w:ascii="Arial Narrow" w:hAnsi="Arial Narrow"/>
                <w:sz w:val="20"/>
                <w:szCs w:val="20"/>
              </w:rPr>
              <w:t>%</w:t>
            </w:r>
            <w:r w:rsidR="00F91181">
              <w:rPr>
                <w:rFonts w:ascii="Arial Narrow" w:hAnsi="Arial Narrow"/>
                <w:sz w:val="20"/>
                <w:szCs w:val="20"/>
              </w:rPr>
              <w:t xml:space="preserve"> conforme</w:t>
            </w:r>
          </w:p>
          <w:p w14:paraId="66D70020" w14:textId="495C163B" w:rsidR="001939E4" w:rsidRDefault="001939E4" w:rsidP="00F911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Regularidade Fiscal, Social e Trabalhista </w:t>
            </w:r>
            <w:r w:rsidR="00F91181">
              <w:rPr>
                <w:rFonts w:ascii="Arial Narrow" w:hAnsi="Arial Narrow"/>
                <w:sz w:val="20"/>
                <w:szCs w:val="20"/>
              </w:rPr>
              <w:t xml:space="preserve">- 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 w:rsidR="00F91181">
              <w:rPr>
                <w:rFonts w:ascii="Arial Narrow" w:hAnsi="Arial Narrow"/>
                <w:sz w:val="20"/>
                <w:szCs w:val="20"/>
              </w:rPr>
              <w:t>% conforme</w:t>
            </w:r>
          </w:p>
          <w:p w14:paraId="2C85AA12" w14:textId="5AD90FC6" w:rsidR="00E517B7" w:rsidRDefault="00E517B7" w:rsidP="00F911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Qualificação </w:t>
            </w:r>
            <w:r w:rsidR="00F91181">
              <w:rPr>
                <w:rFonts w:ascii="Arial Narrow" w:hAnsi="Arial Narrow"/>
                <w:sz w:val="20"/>
                <w:szCs w:val="20"/>
              </w:rPr>
              <w:t>Econômico-financeira -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 w:rsidR="00F91181">
              <w:rPr>
                <w:rFonts w:ascii="Arial Narrow" w:hAnsi="Arial Narrow"/>
                <w:sz w:val="20"/>
                <w:szCs w:val="20"/>
              </w:rPr>
              <w:t>% conforme</w:t>
            </w:r>
          </w:p>
          <w:p w14:paraId="382FBEB2" w14:textId="72CC48D1" w:rsidR="00E517B7" w:rsidRDefault="00E517B7" w:rsidP="00F911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Qualificação Técnica</w:t>
            </w:r>
            <w:r w:rsidR="00F91181">
              <w:rPr>
                <w:rFonts w:ascii="Arial Narrow" w:hAnsi="Arial Narrow"/>
                <w:sz w:val="20"/>
                <w:szCs w:val="20"/>
              </w:rPr>
              <w:t xml:space="preserve"> -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 w:rsidR="00F91181">
              <w:rPr>
                <w:rFonts w:ascii="Arial Narrow" w:hAnsi="Arial Narrow"/>
                <w:sz w:val="20"/>
                <w:szCs w:val="20"/>
              </w:rPr>
              <w:t>% conforme</w:t>
            </w:r>
          </w:p>
          <w:p w14:paraId="4244015A" w14:textId="232C0E75" w:rsidR="001346AF" w:rsidRDefault="001346AF" w:rsidP="00F9118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Outros registros -</w:t>
            </w:r>
            <w:r w:rsidR="00BB3CFA">
              <w:rPr>
                <w:rFonts w:ascii="Arial Narrow" w:hAnsi="Arial Narrow"/>
                <w:sz w:val="20"/>
                <w:szCs w:val="20"/>
              </w:rPr>
              <w:t>XX</w:t>
            </w:r>
            <w:r>
              <w:rPr>
                <w:rFonts w:ascii="Arial Narrow" w:hAnsi="Arial Narrow"/>
                <w:sz w:val="20"/>
                <w:szCs w:val="20"/>
              </w:rPr>
              <w:t>% conforme</w:t>
            </w:r>
          </w:p>
          <w:p w14:paraId="0EF0361B" w14:textId="77777777" w:rsidR="00E517B7" w:rsidRDefault="00E517B7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0C006B2" w14:textId="6F30C3ED" w:rsidR="00E517B7" w:rsidRDefault="00E517B7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Portanto recomenda-se para certificação independente através do “SELO OSC GESTÃO DE PARCERIAS”.</w:t>
            </w:r>
          </w:p>
          <w:p w14:paraId="4A3562DC" w14:textId="77777777" w:rsidR="00F91181" w:rsidRDefault="00F91181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5870C12" w14:textId="6C9181EF" w:rsidR="00E517B7" w:rsidRPr="00E517B7" w:rsidRDefault="00E517B7" w:rsidP="00F91181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A autenticidade do documento pode ser conferida através do website: </w:t>
            </w:r>
            <w:hyperlink r:id="rId7" w:history="1">
              <w:r w:rsidRPr="00090C9A">
                <w:rPr>
                  <w:rStyle w:val="Hyperlink"/>
                  <w:rFonts w:ascii="Arial Narrow" w:hAnsi="Arial Narrow"/>
                  <w:sz w:val="20"/>
                  <w:szCs w:val="20"/>
                </w:rPr>
                <w:t>https://obgpbr.org/selo-osc</w:t>
              </w:r>
            </w:hyperlink>
            <w:r>
              <w:rPr>
                <w:rFonts w:ascii="Arial Narrow" w:hAnsi="Arial Narrow"/>
                <w:sz w:val="20"/>
                <w:szCs w:val="20"/>
              </w:rPr>
              <w:t>, código de verificação e controle: RC</w:t>
            </w:r>
            <w:r w:rsidRPr="00E517B7">
              <w:rPr>
                <w:rFonts w:ascii="Arial Narrow" w:hAnsi="Arial Narrow"/>
                <w:sz w:val="20"/>
                <w:szCs w:val="20"/>
              </w:rPr>
              <w:t>1</w:t>
            </w:r>
            <w:r w:rsidR="00BB3CFA">
              <w:rPr>
                <w:rFonts w:ascii="Arial Narrow" w:hAnsi="Arial Narrow"/>
                <w:sz w:val="20"/>
                <w:szCs w:val="20"/>
              </w:rPr>
              <w:t>DTMMANOX</w:t>
            </w:r>
            <w:r w:rsidRPr="00E517B7">
              <w:rPr>
                <w:rFonts w:ascii="Arial Narrow" w:hAnsi="Arial Narrow"/>
                <w:sz w:val="20"/>
                <w:szCs w:val="20"/>
              </w:rPr>
              <w:t>OBGP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</w:tc>
      </w:tr>
    </w:tbl>
    <w:p w14:paraId="29ACF3DD" w14:textId="77777777" w:rsidR="002C31D0" w:rsidRDefault="002C31D0" w:rsidP="00F91181">
      <w:pPr>
        <w:spacing w:after="0" w:line="240" w:lineRule="auto"/>
        <w:jc w:val="both"/>
        <w:rPr>
          <w:rFonts w:ascii="Arial Narrow" w:hAnsi="Arial Narrow"/>
        </w:rPr>
      </w:pPr>
    </w:p>
    <w:p w14:paraId="137BCA8C" w14:textId="14527937" w:rsidR="00152F5C" w:rsidRDefault="00BB3CFA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LOCAL</w:t>
      </w:r>
      <w:r w:rsidR="00152F5C">
        <w:rPr>
          <w:rFonts w:ascii="Arial Narrow" w:hAnsi="Arial Narrow"/>
        </w:rPr>
        <w:t>/</w:t>
      </w:r>
      <w:r>
        <w:rPr>
          <w:rFonts w:ascii="Arial Narrow" w:hAnsi="Arial Narrow"/>
        </w:rPr>
        <w:t>UF</w:t>
      </w:r>
      <w:r w:rsidR="00152F5C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>DT</w:t>
      </w:r>
      <w:r w:rsidR="00152F5C">
        <w:rPr>
          <w:rFonts w:ascii="Arial Narrow" w:hAnsi="Arial Narrow"/>
        </w:rPr>
        <w:t xml:space="preserve"> de </w:t>
      </w:r>
      <w:r>
        <w:rPr>
          <w:rFonts w:ascii="Arial Narrow" w:hAnsi="Arial Narrow"/>
        </w:rPr>
        <w:t>MES</w:t>
      </w:r>
      <w:r w:rsidR="00152F5C">
        <w:rPr>
          <w:rFonts w:ascii="Arial Narrow" w:hAnsi="Arial Narrow"/>
        </w:rPr>
        <w:t xml:space="preserve"> de </w:t>
      </w:r>
      <w:r>
        <w:rPr>
          <w:rFonts w:ascii="Arial Narrow" w:hAnsi="Arial Narrow"/>
        </w:rPr>
        <w:t>ANO</w:t>
      </w:r>
      <w:r w:rsidR="00152F5C">
        <w:rPr>
          <w:rFonts w:ascii="Arial Narrow" w:hAnsi="Arial Narrow"/>
        </w:rPr>
        <w:t>.</w:t>
      </w:r>
    </w:p>
    <w:p w14:paraId="59783334" w14:textId="77777777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</w:p>
    <w:p w14:paraId="340FC3E1" w14:textId="77777777" w:rsidR="00F91181" w:rsidRDefault="00F91181" w:rsidP="001E1749">
      <w:pPr>
        <w:spacing w:after="0" w:line="240" w:lineRule="auto"/>
        <w:rPr>
          <w:rFonts w:ascii="Arial Narrow" w:hAnsi="Arial Narrow"/>
        </w:rPr>
      </w:pPr>
    </w:p>
    <w:p w14:paraId="3B3A0D41" w14:textId="77777777" w:rsidR="00522E17" w:rsidRDefault="00522E17" w:rsidP="001E1749">
      <w:pPr>
        <w:spacing w:after="0" w:line="240" w:lineRule="auto"/>
        <w:rPr>
          <w:rFonts w:ascii="Arial Narrow" w:hAnsi="Arial Narrow"/>
        </w:rPr>
      </w:pPr>
    </w:p>
    <w:p w14:paraId="4A18A5A0" w14:textId="4A599D11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</w:t>
      </w:r>
    </w:p>
    <w:p w14:paraId="6636D0CD" w14:textId="1E5DC106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Carlos Eduardo dos Santos Coelho</w:t>
      </w:r>
    </w:p>
    <w:p w14:paraId="0205BB49" w14:textId="4D55AAFD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Administrador </w:t>
      </w:r>
      <w:r w:rsidR="002C31D0">
        <w:rPr>
          <w:rFonts w:ascii="Arial Narrow" w:hAnsi="Arial Narrow"/>
        </w:rPr>
        <w:t xml:space="preserve">Responsável Técnico </w:t>
      </w:r>
      <w:r>
        <w:rPr>
          <w:rFonts w:ascii="Arial Narrow" w:hAnsi="Arial Narrow"/>
        </w:rPr>
        <w:t>para Gestão de Parcerias</w:t>
      </w:r>
    </w:p>
    <w:p w14:paraId="3F88AE15" w14:textId="534854E1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CRAMA-4816</w:t>
      </w:r>
    </w:p>
    <w:p w14:paraId="611928EC" w14:textId="77777777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</w:p>
    <w:p w14:paraId="34D5716F" w14:textId="77777777" w:rsidR="00152F5C" w:rsidRDefault="00152F5C" w:rsidP="00F91181">
      <w:pPr>
        <w:spacing w:after="0" w:line="240" w:lineRule="auto"/>
        <w:rPr>
          <w:rFonts w:ascii="Arial Narrow" w:hAnsi="Arial Narrow"/>
        </w:rPr>
      </w:pPr>
    </w:p>
    <w:p w14:paraId="3330759F" w14:textId="77777777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</w:p>
    <w:p w14:paraId="1A16C0E1" w14:textId="77777777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</w:t>
      </w:r>
    </w:p>
    <w:p w14:paraId="75F238A0" w14:textId="5AC8F91B" w:rsidR="00152F5C" w:rsidRDefault="001F2A49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Rodolfo Meneses Costa</w:t>
      </w:r>
    </w:p>
    <w:p w14:paraId="51E3AD56" w14:textId="3F05305B" w:rsidR="002C31D0" w:rsidRDefault="002C31D0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Contador Responsável Técnico para Gestão de Parcerias</w:t>
      </w:r>
    </w:p>
    <w:p w14:paraId="27252090" w14:textId="4D5A78B4" w:rsidR="00152F5C" w:rsidRDefault="00152F5C" w:rsidP="00F91181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CR</w:t>
      </w:r>
      <w:r w:rsidR="002C31D0">
        <w:rPr>
          <w:rFonts w:ascii="Arial Narrow" w:hAnsi="Arial Narrow"/>
        </w:rPr>
        <w:t>C</w:t>
      </w:r>
      <w:r>
        <w:rPr>
          <w:rFonts w:ascii="Arial Narrow" w:hAnsi="Arial Narrow"/>
        </w:rPr>
        <w:t>MA-</w:t>
      </w:r>
      <w:r w:rsidR="002C31D0">
        <w:rPr>
          <w:rFonts w:ascii="Arial Narrow" w:hAnsi="Arial Narrow"/>
        </w:rPr>
        <w:t>0</w:t>
      </w:r>
      <w:r w:rsidR="001F2A49">
        <w:rPr>
          <w:rFonts w:ascii="Arial Narrow" w:hAnsi="Arial Narrow"/>
        </w:rPr>
        <w:t>05916</w:t>
      </w:r>
      <w:r w:rsidR="002C31D0">
        <w:rPr>
          <w:rFonts w:ascii="Arial Narrow" w:hAnsi="Arial Narrow"/>
        </w:rPr>
        <w:t>/O</w:t>
      </w:r>
      <w:r w:rsidR="001F2A49">
        <w:rPr>
          <w:rFonts w:ascii="Arial Narrow" w:hAnsi="Arial Narrow"/>
        </w:rPr>
        <w:t>-3</w:t>
      </w:r>
    </w:p>
    <w:sectPr w:rsidR="00152F5C" w:rsidSect="00F2422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707" w:bottom="1417" w:left="1701" w:header="142" w:footer="4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AEA3" w14:textId="77777777" w:rsidR="000C79D8" w:rsidRDefault="000C79D8" w:rsidP="00B958ED">
      <w:pPr>
        <w:spacing w:after="0" w:line="240" w:lineRule="auto"/>
      </w:pPr>
      <w:r>
        <w:separator/>
      </w:r>
    </w:p>
  </w:endnote>
  <w:endnote w:type="continuationSeparator" w:id="0">
    <w:p w14:paraId="1D5758EF" w14:textId="77777777" w:rsidR="000C79D8" w:rsidRDefault="000C79D8" w:rsidP="00B95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99A9" w14:textId="235CB91F" w:rsidR="00CD07D4" w:rsidRPr="00CD07D4" w:rsidRDefault="00CD07D4" w:rsidP="00B958ED">
    <w:pPr>
      <w:pStyle w:val="Rodap"/>
      <w:jc w:val="center"/>
      <w:rPr>
        <w:rFonts w:ascii="Arial Narrow" w:hAnsi="Arial Narrow"/>
        <w:b/>
        <w:bCs/>
        <w:sz w:val="18"/>
        <w:szCs w:val="18"/>
      </w:rPr>
    </w:pPr>
    <w:r w:rsidRPr="00CD07D4">
      <w:rPr>
        <w:rFonts w:ascii="Arial Narrow" w:hAnsi="Arial Narrow"/>
        <w:b/>
        <w:bCs/>
        <w:sz w:val="18"/>
        <w:szCs w:val="18"/>
      </w:rPr>
      <w:t>ORGANIZAÇÃO BRASIL GESTAO DE PARCERIAS - OBGP</w:t>
    </w:r>
  </w:p>
  <w:p w14:paraId="77F362EF" w14:textId="0E5A5535" w:rsidR="00B958ED" w:rsidRDefault="00B958ED" w:rsidP="00B958ED">
    <w:pPr>
      <w:pStyle w:val="Rodap"/>
      <w:jc w:val="center"/>
      <w:rPr>
        <w:rFonts w:ascii="Arial Narrow" w:hAnsi="Arial Narrow"/>
        <w:sz w:val="18"/>
        <w:szCs w:val="18"/>
      </w:rPr>
    </w:pPr>
    <w:r w:rsidRPr="00B958ED">
      <w:rPr>
        <w:rFonts w:ascii="Arial Narrow" w:hAnsi="Arial Narrow"/>
        <w:sz w:val="18"/>
        <w:szCs w:val="18"/>
      </w:rPr>
      <w:t>Avenida L, N.º 10 D, Quadra 32, Bairro Morada do Sol, Município Paço do Lumiar/MA, CEP 65130-000</w:t>
    </w:r>
  </w:p>
  <w:p w14:paraId="0E7C9A3F" w14:textId="35F2C3D0" w:rsidR="00B958ED" w:rsidRPr="00B958ED" w:rsidRDefault="00B958ED" w:rsidP="00B958ED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 xml:space="preserve">E-mail: </w:t>
    </w:r>
    <w:hyperlink r:id="rId1" w:history="1">
      <w:r w:rsidR="00CD07D4" w:rsidRPr="009151C8">
        <w:rPr>
          <w:rStyle w:val="Hyperlink"/>
          <w:rFonts w:ascii="Arial Narrow" w:hAnsi="Arial Narrow"/>
          <w:sz w:val="18"/>
          <w:szCs w:val="18"/>
        </w:rPr>
        <w:t>contato.org.obgp@gmail.com</w:t>
      </w:r>
    </w:hyperlink>
    <w:r w:rsidR="00CD07D4">
      <w:rPr>
        <w:rFonts w:ascii="Arial Narrow" w:hAnsi="Arial Narrow"/>
        <w:sz w:val="18"/>
        <w:szCs w:val="18"/>
      </w:rPr>
      <w:t>, Contato: (98)9 8710-0001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BD6E" w14:textId="77777777" w:rsidR="000C79D8" w:rsidRDefault="000C79D8" w:rsidP="00B958ED">
      <w:pPr>
        <w:spacing w:after="0" w:line="240" w:lineRule="auto"/>
      </w:pPr>
      <w:r>
        <w:separator/>
      </w:r>
    </w:p>
  </w:footnote>
  <w:footnote w:type="continuationSeparator" w:id="0">
    <w:p w14:paraId="07AA4549" w14:textId="77777777" w:rsidR="000C79D8" w:rsidRDefault="000C79D8" w:rsidP="00B95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0C15" w14:textId="70721E5E" w:rsidR="00B958ED" w:rsidRDefault="00000000">
    <w:pPr>
      <w:pStyle w:val="Cabealho"/>
    </w:pPr>
    <w:r>
      <w:rPr>
        <w:noProof/>
      </w:rPr>
      <w:pict w14:anchorId="6503EE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774454" o:spid="_x0000_s1026" type="#_x0000_t75" style="position:absolute;margin-left:0;margin-top:0;width:424.7pt;height:424.7pt;z-index:-251657216;mso-position-horizontal:center;mso-position-horizontal-relative:margin;mso-position-vertical:center;mso-position-vertical-relative:margin" o:allowincell="f">
          <v:imagedata r:id="rId1" o:title="LOGO_OBGP___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6B6F" w14:textId="62EC91EC" w:rsidR="00B958ED" w:rsidRDefault="00000000" w:rsidP="00B958ED">
    <w:pPr>
      <w:pStyle w:val="Cabealho"/>
      <w:jc w:val="center"/>
    </w:pPr>
    <w:r>
      <w:rPr>
        <w:noProof/>
      </w:rPr>
      <w:pict w14:anchorId="28A703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774455" o:spid="_x0000_s1027" type="#_x0000_t75" style="position:absolute;left:0;text-align:left;margin-left:0;margin-top:0;width:424.7pt;height:424.7pt;z-index:-251656192;mso-position-horizontal:center;mso-position-horizontal-relative:margin;mso-position-vertical:center;mso-position-vertical-relative:margin" o:allowincell="f">
          <v:imagedata r:id="rId1" o:title="LOGO_OBGP___" gain="19661f" blacklevel="22938f"/>
          <w10:wrap anchorx="margin" anchory="margin"/>
        </v:shape>
      </w:pict>
    </w:r>
    <w:r w:rsidR="00B958ED">
      <w:rPr>
        <w:noProof/>
      </w:rPr>
      <w:drawing>
        <wp:inline distT="0" distB="0" distL="0" distR="0" wp14:anchorId="06464665" wp14:editId="60B6C025">
          <wp:extent cx="1529255" cy="1529255"/>
          <wp:effectExtent l="0" t="0" r="0" b="0"/>
          <wp:docPr id="123599529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20712" name="Imagem 5347207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5324" cy="1535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CBA5" w14:textId="5C647B04" w:rsidR="00B958ED" w:rsidRDefault="00000000">
    <w:pPr>
      <w:pStyle w:val="Cabealho"/>
    </w:pPr>
    <w:r>
      <w:rPr>
        <w:noProof/>
      </w:rPr>
      <w:pict w14:anchorId="15D03A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774453" o:spid="_x0000_s1025" type="#_x0000_t75" style="position:absolute;margin-left:0;margin-top:0;width:424.7pt;height:424.7pt;z-index:-251658240;mso-position-horizontal:center;mso-position-horizontal-relative:margin;mso-position-vertical:center;mso-position-vertical-relative:margin" o:allowincell="f">
          <v:imagedata r:id="rId1" o:title="LOGO_OBGP___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A4F"/>
    <w:multiLevelType w:val="multilevel"/>
    <w:tmpl w:val="5E1264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C279F1"/>
    <w:multiLevelType w:val="multilevel"/>
    <w:tmpl w:val="5E30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ACC6D5C"/>
    <w:multiLevelType w:val="multilevel"/>
    <w:tmpl w:val="5E30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D776548"/>
    <w:multiLevelType w:val="hybridMultilevel"/>
    <w:tmpl w:val="FB1865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319510">
    <w:abstractNumId w:val="1"/>
  </w:num>
  <w:num w:numId="2" w16cid:durableId="1521120132">
    <w:abstractNumId w:val="0"/>
  </w:num>
  <w:num w:numId="3" w16cid:durableId="1049960649">
    <w:abstractNumId w:val="3"/>
  </w:num>
  <w:num w:numId="4" w16cid:durableId="56761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F2"/>
    <w:rsid w:val="000147E5"/>
    <w:rsid w:val="00025BF5"/>
    <w:rsid w:val="000721F2"/>
    <w:rsid w:val="000759EC"/>
    <w:rsid w:val="00085434"/>
    <w:rsid w:val="000907A8"/>
    <w:rsid w:val="00091A3B"/>
    <w:rsid w:val="000C0A80"/>
    <w:rsid w:val="000C79D8"/>
    <w:rsid w:val="001346AF"/>
    <w:rsid w:val="00136B54"/>
    <w:rsid w:val="00152F5C"/>
    <w:rsid w:val="001939E4"/>
    <w:rsid w:val="001B5153"/>
    <w:rsid w:val="001C201A"/>
    <w:rsid w:val="001E1749"/>
    <w:rsid w:val="001F18EA"/>
    <w:rsid w:val="001F2A49"/>
    <w:rsid w:val="00220DBF"/>
    <w:rsid w:val="002309D4"/>
    <w:rsid w:val="002530F1"/>
    <w:rsid w:val="002571D0"/>
    <w:rsid w:val="00261548"/>
    <w:rsid w:val="002658A5"/>
    <w:rsid w:val="002740BB"/>
    <w:rsid w:val="002B6C94"/>
    <w:rsid w:val="002C31D0"/>
    <w:rsid w:val="00321A31"/>
    <w:rsid w:val="00347351"/>
    <w:rsid w:val="003F1BD7"/>
    <w:rsid w:val="0040159A"/>
    <w:rsid w:val="0043749E"/>
    <w:rsid w:val="00442875"/>
    <w:rsid w:val="004703C5"/>
    <w:rsid w:val="004947A4"/>
    <w:rsid w:val="004B779F"/>
    <w:rsid w:val="004C34E6"/>
    <w:rsid w:val="004D47EB"/>
    <w:rsid w:val="0051283F"/>
    <w:rsid w:val="00522E17"/>
    <w:rsid w:val="00564C56"/>
    <w:rsid w:val="00593604"/>
    <w:rsid w:val="005B4555"/>
    <w:rsid w:val="005E6736"/>
    <w:rsid w:val="006E2850"/>
    <w:rsid w:val="006F28AA"/>
    <w:rsid w:val="006F4D5F"/>
    <w:rsid w:val="00717903"/>
    <w:rsid w:val="0072140D"/>
    <w:rsid w:val="00724A46"/>
    <w:rsid w:val="007666A4"/>
    <w:rsid w:val="007F0BF0"/>
    <w:rsid w:val="0084493E"/>
    <w:rsid w:val="008703FA"/>
    <w:rsid w:val="008826DF"/>
    <w:rsid w:val="009B232A"/>
    <w:rsid w:val="009B567A"/>
    <w:rsid w:val="009C668D"/>
    <w:rsid w:val="009D2AA6"/>
    <w:rsid w:val="00A357FB"/>
    <w:rsid w:val="00A473EA"/>
    <w:rsid w:val="00AA6A20"/>
    <w:rsid w:val="00AF7644"/>
    <w:rsid w:val="00B76EEF"/>
    <w:rsid w:val="00B958ED"/>
    <w:rsid w:val="00BB3CFA"/>
    <w:rsid w:val="00BD55CA"/>
    <w:rsid w:val="00BD71E8"/>
    <w:rsid w:val="00BE0EF4"/>
    <w:rsid w:val="00BE1A03"/>
    <w:rsid w:val="00BE3645"/>
    <w:rsid w:val="00BF6B73"/>
    <w:rsid w:val="00BF78C0"/>
    <w:rsid w:val="00C04E4E"/>
    <w:rsid w:val="00C55A36"/>
    <w:rsid w:val="00C81ACA"/>
    <w:rsid w:val="00C9436F"/>
    <w:rsid w:val="00CA69F1"/>
    <w:rsid w:val="00CC1C0C"/>
    <w:rsid w:val="00CD0796"/>
    <w:rsid w:val="00CD07D4"/>
    <w:rsid w:val="00CF07B3"/>
    <w:rsid w:val="00CF5CF2"/>
    <w:rsid w:val="00DA4394"/>
    <w:rsid w:val="00DE5DE6"/>
    <w:rsid w:val="00E01A44"/>
    <w:rsid w:val="00E02E7E"/>
    <w:rsid w:val="00E078BD"/>
    <w:rsid w:val="00E517B7"/>
    <w:rsid w:val="00E576B3"/>
    <w:rsid w:val="00E71F4D"/>
    <w:rsid w:val="00E90A4D"/>
    <w:rsid w:val="00EE37D9"/>
    <w:rsid w:val="00EF6757"/>
    <w:rsid w:val="00F24228"/>
    <w:rsid w:val="00F55A37"/>
    <w:rsid w:val="00F84956"/>
    <w:rsid w:val="00F91181"/>
    <w:rsid w:val="00FB0AE2"/>
    <w:rsid w:val="00FB1A7E"/>
    <w:rsid w:val="00FD5C41"/>
    <w:rsid w:val="00FF2158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84B6A"/>
  <w15:chartTrackingRefBased/>
  <w15:docId w15:val="{22371856-A803-4045-95C2-2BC7A11F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5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5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5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5C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5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5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5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5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5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5C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5C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5CF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958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8ED"/>
  </w:style>
  <w:style w:type="paragraph" w:styleId="Rodap">
    <w:name w:val="footer"/>
    <w:basedOn w:val="Normal"/>
    <w:link w:val="RodapChar"/>
    <w:uiPriority w:val="99"/>
    <w:unhideWhenUsed/>
    <w:rsid w:val="00B958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8ED"/>
  </w:style>
  <w:style w:type="character" w:styleId="Hyperlink">
    <w:name w:val="Hyperlink"/>
    <w:basedOn w:val="Fontepargpadro"/>
    <w:uiPriority w:val="99"/>
    <w:unhideWhenUsed/>
    <w:rsid w:val="00CD07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07D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2140D"/>
    <w:pPr>
      <w:spacing w:after="12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2140D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72140D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table" w:styleId="Tabelacomgrade">
    <w:name w:val="Table Grid"/>
    <w:basedOn w:val="Tabelanormal"/>
    <w:uiPriority w:val="39"/>
    <w:rsid w:val="00E90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bgpbr.org/selo-os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to.org.obgp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Coelho</dc:creator>
  <cp:keywords/>
  <dc:description/>
  <cp:lastModifiedBy>Carlos Coelho</cp:lastModifiedBy>
  <cp:revision>8</cp:revision>
  <cp:lastPrinted>2026-04-18T21:12:00Z</cp:lastPrinted>
  <dcterms:created xsi:type="dcterms:W3CDTF">2026-04-20T22:55:00Z</dcterms:created>
  <dcterms:modified xsi:type="dcterms:W3CDTF">2026-04-20T23:12:00Z</dcterms:modified>
</cp:coreProperties>
</file>