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77777777" w:rsidR="00B8358F" w:rsidRPr="00107D5B" w:rsidRDefault="00B8358F" w:rsidP="00771CB2"/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E7BBA65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</w:p>
    <w:p w14:paraId="0DBCE9CF" w14:textId="66965225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380D59C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77777777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D98E898" w14:textId="77777777" w:rsidR="006953F3" w:rsidRDefault="006953F3" w:rsidP="006953F3">
      <w:pPr>
        <w:pStyle w:val="Listenabsatz"/>
      </w:pPr>
    </w:p>
    <w:p w14:paraId="61039D3E" w14:textId="77777777" w:rsidR="006953F3" w:rsidRDefault="006953F3" w:rsidP="006953F3">
      <w:pPr>
        <w:pStyle w:val="Listenabsatz"/>
      </w:pPr>
    </w:p>
    <w:p w14:paraId="0FE13B2E" w14:textId="010F748A" w:rsidR="00976EA0" w:rsidRDefault="00976EA0" w:rsidP="00651465">
      <w:pPr>
        <w:pStyle w:val="berschrift3"/>
      </w:pPr>
      <w:r>
        <w:t>Durchschnittliche Geschwindigkeit</w:t>
      </w:r>
      <w:r w:rsidR="00651465">
        <w:t xml:space="preserve"> – global</w:t>
      </w:r>
    </w:p>
    <w:p w14:paraId="63927956" w14:textId="00EF6006" w:rsidR="00976EA0" w:rsidRDefault="006953F3" w:rsidP="00651465">
      <w:pPr>
        <w:pStyle w:val="Listenabsatz"/>
        <w:numPr>
          <w:ilvl w:val="0"/>
          <w:numId w:val="2"/>
        </w:numPr>
      </w:pPr>
      <w:r>
        <w:t>Versuchsdauer unabhängig vom Versuchsausgang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77777777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24C7F48" w14:textId="711FDE0B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E97D0F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19" w:history="1">
        <w:r w:rsidRPr="00E97D0F">
          <w:rPr>
            <w:rStyle w:val="Hyperlink"/>
            <w:lang w:val="en-GB"/>
          </w:rPr>
          <w:t xml:space="preserve">AVI </w:t>
        </w:r>
        <w:proofErr w:type="gramStart"/>
        <w:r w:rsidRPr="00E97D0F">
          <w:rPr>
            <w:rStyle w:val="Hyperlink"/>
            <w:lang w:val="en-GB"/>
          </w:rPr>
          <w:t>2022 :</w:t>
        </w:r>
        <w:proofErr w:type="gramEnd"/>
        <w:r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C6449"/>
    <w:rsid w:val="000F30B7"/>
    <w:rsid w:val="00107D5B"/>
    <w:rsid w:val="00143C47"/>
    <w:rsid w:val="00185C08"/>
    <w:rsid w:val="001D4B64"/>
    <w:rsid w:val="001F0D84"/>
    <w:rsid w:val="0026023F"/>
    <w:rsid w:val="00262148"/>
    <w:rsid w:val="002C272E"/>
    <w:rsid w:val="002C7C1C"/>
    <w:rsid w:val="002E7421"/>
    <w:rsid w:val="003642E1"/>
    <w:rsid w:val="0039306A"/>
    <w:rsid w:val="00454D71"/>
    <w:rsid w:val="004C36AB"/>
    <w:rsid w:val="005B4575"/>
    <w:rsid w:val="00607D95"/>
    <w:rsid w:val="00651465"/>
    <w:rsid w:val="0067299F"/>
    <w:rsid w:val="006953F3"/>
    <w:rsid w:val="006E2660"/>
    <w:rsid w:val="00725F99"/>
    <w:rsid w:val="0076512C"/>
    <w:rsid w:val="00771CB2"/>
    <w:rsid w:val="007866AF"/>
    <w:rsid w:val="00793F01"/>
    <w:rsid w:val="007A45E6"/>
    <w:rsid w:val="007A4FA6"/>
    <w:rsid w:val="007D6407"/>
    <w:rsid w:val="007E7CE0"/>
    <w:rsid w:val="008102CC"/>
    <w:rsid w:val="008D50D1"/>
    <w:rsid w:val="009173BE"/>
    <w:rsid w:val="00922E9A"/>
    <w:rsid w:val="0093183A"/>
    <w:rsid w:val="00945B7B"/>
    <w:rsid w:val="00976EA0"/>
    <w:rsid w:val="009E37B2"/>
    <w:rsid w:val="009E69BC"/>
    <w:rsid w:val="00AC61FD"/>
    <w:rsid w:val="00B8358F"/>
    <w:rsid w:val="00B920CC"/>
    <w:rsid w:val="00BA7805"/>
    <w:rsid w:val="00C12F95"/>
    <w:rsid w:val="00C56E02"/>
    <w:rsid w:val="00CA472F"/>
    <w:rsid w:val="00CD0CC2"/>
    <w:rsid w:val="00E334FB"/>
    <w:rsid w:val="00E94727"/>
    <w:rsid w:val="00E97D0F"/>
    <w:rsid w:val="00EA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://www.wikicfp.com/cfp/servlet/event.showcfp?eventid=15050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426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8</cp:revision>
  <dcterms:created xsi:type="dcterms:W3CDTF">2021-11-22T17:29:00Z</dcterms:created>
  <dcterms:modified xsi:type="dcterms:W3CDTF">2021-11-23T14:48:00Z</dcterms:modified>
</cp:coreProperties>
</file>