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명령어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47"/>
        <w:gridCol w:w="6290"/>
      </w:tblGrid>
      <w:tr>
        <w:trPr/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o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pen .</w:t>
            </w:r>
          </w:p>
        </w:tc>
        <w:tc>
          <w:tcPr>
            <w:tcW w:w="6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 xml:space="preserve">터미널 현재위치 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 xml:space="preserve">finder 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열기</w:t>
            </w:r>
          </w:p>
        </w:tc>
      </w:tr>
      <w:tr>
        <w:trPr/>
        <w:tc>
          <w:tcPr>
            <w:tcW w:w="33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Heading1"/>
              <w:widowControl/>
              <w:spacing w:lineRule="auto" w:line="264" w:before="259" w:after="130"/>
              <w:ind w:left="0" w:right="0" w:hanging="0"/>
              <w:rPr>
                <w:rFonts w:eastAsia="Ubuntu;sans-serif"/>
                <w:b/>
                <w:i w:val="false"/>
                <w:caps w:val="false"/>
                <w:smallCaps w:val="false"/>
                <w:color w:val="E74C3C"/>
                <w:spacing w:val="0"/>
                <w:sz w:val="20"/>
                <w:szCs w:val="20"/>
              </w:rPr>
            </w:pPr>
            <w:r>
              <w:rPr>
                <w:rFonts w:eastAsia="Ubuntu;sans-serif"/>
                <w:b/>
                <w:i w:val="false"/>
                <w:caps w:val="false"/>
                <w:smallCaps w:val="false"/>
                <w:color w:val="E74C3C"/>
                <w:spacing w:val="0"/>
                <w:sz w:val="20"/>
                <w:szCs w:val="20"/>
              </w:rPr>
              <w:t>특정 포트를 점유한 프로세스 아이디 확인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http://thswave.github.io/mac/2015/05/10/mac-port-kill.html</w:t>
            </w:r>
          </w:p>
        </w:tc>
        <w:tc>
          <w:tcPr>
            <w:tcW w:w="629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fill="F5F5F5" w:val="clear"/>
              <w:spacing w:lineRule="auto" w:line="340" w:before="0" w:after="130"/>
              <w:ind w:left="0" w:right="0" w:hanging="0"/>
              <w:rPr/>
            </w:pPr>
            <w:r>
              <w:rPr>
                <w:rStyle w:val="SourceText"/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Mac</w:t>
            </w:r>
            <w:r>
              <w:rPr>
                <w:rStyle w:val="SourceText"/>
                <w:rFonts w:ascii="Monaco;Menlo;Consolas;Courier New;monospace" w:hAnsi="Monaco;Menlo;Consolas;Courier New;monospace"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에서 작업을 하다 보면 특정 포트 번호를 사용중인 프로세스 아이디를 알아야 할 일이 종종 발생합니다</w:t>
            </w:r>
            <w:r>
              <w:rPr>
                <w:rStyle w:val="SourceText"/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>
                <w:caps w:val="false"/>
                <w:smallCaps w:val="false"/>
                <w:color w:val="2C3E50"/>
                <w:spacing w:val="0"/>
                <w:sz w:val="20"/>
                <w:szCs w:val="20"/>
              </w:rPr>
            </w:pP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예를 들어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intelliJ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로 서버를 띄우려고 하는데 해당 포트가 이미 사용중이라는 에러와 함께 서버가 올라가지 않곤 합니다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java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라던가 혹은 특정 프로세스 이름이라도 알면 </w:t>
            </w: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C7254E"/>
                <w:spacing w:val="0"/>
                <w:sz w:val="20"/>
                <w:szCs w:val="20"/>
                <w:highlight w:val="red"/>
              </w:rPr>
              <w:t>ps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 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명령어로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PID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를 알아낼 수 있는데 어떤 프로세스인지 모르는 상황에 특정 포트가 점유된 상황일 경우 특정 포트번호를 사용중인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PID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를 확인 후 이를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kill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시켜주어야 합니다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fill="F5F5F5" w:val="clear"/>
              <w:spacing w:lineRule="auto" w:line="340" w:before="0" w:after="130"/>
              <w:ind w:left="0" w:right="0" w:hanging="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# lsof -n -i4TCP:</w:t>
            </w:r>
            <w:r>
              <w:rPr>
                <w:rStyle w:val="SourceText"/>
                <w:rFonts w:eastAsia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포트번호 </w:t>
            </w: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| grep LISTEN</w:t>
            </w:r>
          </w:p>
          <w:p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fill="F5F5F5" w:val="clear"/>
              <w:spacing w:lineRule="auto" w:line="340" w:before="0" w:after="13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lsof -n -i4TCP:1099 | grep LISTEN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C7254E"/>
                <w:spacing w:val="0"/>
                <w:sz w:val="20"/>
                <w:szCs w:val="20"/>
                <w:highlight w:val="red"/>
              </w:rPr>
              <w:t>lsof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 : list open files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확인 명령어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>
                <w:caps w:val="false"/>
                <w:smallCaps w:val="false"/>
                <w:color w:val="2C3E50"/>
                <w:spacing w:val="0"/>
                <w:sz w:val="20"/>
                <w:szCs w:val="20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-n : inhibits the conversion of network numbers to host names for network files.</w:t>
              <w:br/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네트워크 관련 호스트네임 변환 방지로 경우에 따라 넣어주지 않아도 상관 없습니다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>
                <w:caps w:val="false"/>
                <w:smallCaps w:val="false"/>
                <w:color w:val="2C3E50"/>
                <w:spacing w:val="0"/>
                <w:sz w:val="20"/>
                <w:szCs w:val="20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-i : selects the listing of files any of whose Internet address matches the address specified in i</w:t>
              <w:br/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뒤에 따라오는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4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혹은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6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은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ipv4/ipv6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를 의미하며 그 뒤에는 프로토콜이 온다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. -i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뒤에 올 수 있는 옵션들은 다음과 같습니다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fill="F5F5F5" w:val="clear"/>
              <w:spacing w:lineRule="auto" w:line="340" w:before="0" w:after="130"/>
              <w:ind w:left="0" w:right="0" w:hanging="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[46][protocol][@hostname|hostaddr][:service|port]</w:t>
            </w:r>
          </w:p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스크립트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.bash_profile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alias cl='clear'</w:t>
            </w:r>
          </w:p>
          <w:p>
            <w:pPr>
              <w:pStyle w:val="PreformattedText"/>
              <w:rPr/>
            </w:pPr>
            <w:r>
              <w:rPr/>
              <w:t>alias ll='ls -al'</w:t>
            </w:r>
          </w:p>
          <w:p>
            <w:pPr>
              <w:pStyle w:val="PreformattedText"/>
              <w:rPr/>
            </w:pPr>
            <w:r>
              <w:rPr/>
              <w:t>alias ls='ls -vGF'</w:t>
            </w:r>
          </w:p>
          <w:p>
            <w:pPr>
              <w:pStyle w:val="PreformattedText"/>
              <w:rPr/>
            </w:pPr>
            <w:r>
              <w:rPr/>
              <w:t>alias rm='rm -i'</w:t>
            </w:r>
          </w:p>
          <w:p>
            <w:pPr>
              <w:pStyle w:val="PreformattedText"/>
              <w:rPr/>
            </w:pPr>
            <w:r>
              <w:rPr/>
              <w:t>alias cp='cp -i'</w:t>
            </w:r>
          </w:p>
          <w:p>
            <w:pPr>
              <w:pStyle w:val="PreformattedText"/>
              <w:rPr/>
            </w:pPr>
            <w:r>
              <w:rPr/>
              <w:t>alias mv='mv -i'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export OMNICNS_LIB=/Users/visualkhh/source/git/omnicns</w:t>
            </w:r>
          </w:p>
          <w:p>
            <w:pPr>
              <w:pStyle w:val="PreformattedText"/>
              <w:rPr/>
            </w:pPr>
            <w:r>
              <w:rPr/>
              <w:t>export OMNICNS_OMNIFIT=/Users/visualkhh/source/git/omnicns</w:t>
            </w:r>
          </w:p>
          <w:p>
            <w:pPr>
              <w:pStyle w:val="PreformattedText"/>
              <w:rPr/>
            </w:pPr>
            <w:r>
              <w:rPr/>
              <w:t>export CATALINA_HOME=/Users/visualkhh/program/apache-tomcat-8.0.33</w:t>
            </w:r>
          </w:p>
          <w:p>
            <w:pPr>
              <w:pStyle w:val="PreformattedText"/>
              <w:rPr/>
            </w:pPr>
            <w:r>
              <w:rPr/>
              <w:t>export PATH=${PATH}:/Users/visualkhh/program/gradle-2.11/bin:${CATALINA_HOME}/bin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Monaco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ko-KR" w:bidi="hi-IN"/>
    </w:rPr>
  </w:style>
  <w:style w:type="paragraph" w:styleId="Heading1">
    <w:name w:val="Heading 1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LibreOffice/5.2.2.2$MacOSX_X86_64 LibreOffice_project/8f96e87c890bf8fa77463cd4b640a2312823f3ad</Application>
  <Pages>1</Pages>
  <Words>384</Words>
  <Characters>1025</Characters>
  <CharactersWithSpaces>1186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2016-11-02T10:36:25Z</dcterms:modified>
  <cp:revision>4</cp:revision>
  <dc:subject/>
  <dc:title/>
</cp:coreProperties>
</file>