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9FFC8" w14:textId="77777777" w:rsidR="00B521FA" w:rsidRPr="00B6149E" w:rsidRDefault="00B521FA" w:rsidP="00B521FA">
      <w:pPr>
        <w:jc w:val="center"/>
        <w:rPr>
          <w:rFonts w:cs="Times New Roman"/>
          <w:b/>
          <w:bCs/>
          <w:noProof/>
        </w:rPr>
      </w:pPr>
      <w:r w:rsidRPr="00B6149E">
        <w:rPr>
          <w:rFonts w:cs="Times New Roman"/>
          <w:b/>
          <w:bCs/>
          <w:noProof/>
        </w:rPr>
        <w:drawing>
          <wp:inline distT="0" distB="0" distL="0" distR="0" wp14:anchorId="08D25BD5" wp14:editId="0919A9D0">
            <wp:extent cx="2903220" cy="2400300"/>
            <wp:effectExtent l="0" t="0" r="0" b="0"/>
            <wp:docPr id="7987596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03220" cy="2400300"/>
                    </a:xfrm>
                    <a:prstGeom prst="rect">
                      <a:avLst/>
                    </a:prstGeom>
                    <a:noFill/>
                    <a:ln>
                      <a:noFill/>
                    </a:ln>
                  </pic:spPr>
                </pic:pic>
              </a:graphicData>
            </a:graphic>
          </wp:inline>
        </w:drawing>
      </w:r>
    </w:p>
    <w:p w14:paraId="090BA668" w14:textId="77777777" w:rsidR="004262D2" w:rsidRPr="00B6149E" w:rsidRDefault="004262D2" w:rsidP="004262D2">
      <w:pPr>
        <w:pStyle w:val="Heading1"/>
        <w:rPr>
          <w:rFonts w:cs="Times New Roman"/>
          <w:b w:val="0"/>
          <w:szCs w:val="36"/>
          <w:u w:val="single"/>
        </w:rPr>
      </w:pPr>
      <w:r w:rsidRPr="00B6149E">
        <w:rPr>
          <w:rFonts w:cs="Times New Roman"/>
          <w:szCs w:val="36"/>
          <w:u w:val="single"/>
        </w:rPr>
        <w:t>Department of Computer Science</w:t>
      </w:r>
    </w:p>
    <w:p w14:paraId="1EFB9FF3" w14:textId="44EECD2A" w:rsidR="004262D2" w:rsidRPr="00B6149E" w:rsidRDefault="00817792" w:rsidP="004262D2">
      <w:pPr>
        <w:pStyle w:val="Heading2"/>
        <w:jc w:val="center"/>
        <w:rPr>
          <w:rFonts w:cs="Times New Roman"/>
          <w:b w:val="0"/>
          <w:sz w:val="36"/>
          <w:szCs w:val="36"/>
          <w:u w:val="single"/>
        </w:rPr>
      </w:pPr>
      <w:r w:rsidRPr="00B6149E">
        <w:rPr>
          <w:rFonts w:cs="Times New Roman"/>
          <w:sz w:val="36"/>
          <w:szCs w:val="36"/>
          <w:u w:val="single"/>
        </w:rPr>
        <w:t>Visual Programming</w:t>
      </w:r>
    </w:p>
    <w:p w14:paraId="363401A6" w14:textId="77777777" w:rsidR="004262D2" w:rsidRPr="00B6149E" w:rsidRDefault="004262D2" w:rsidP="004262D2">
      <w:pPr>
        <w:pStyle w:val="Heading2"/>
        <w:jc w:val="center"/>
        <w:rPr>
          <w:rFonts w:cs="Times New Roman"/>
          <w:b w:val="0"/>
          <w:sz w:val="36"/>
          <w:szCs w:val="36"/>
          <w:u w:val="single"/>
        </w:rPr>
      </w:pPr>
      <w:r w:rsidRPr="00B6149E">
        <w:rPr>
          <w:rFonts w:cs="Times New Roman"/>
          <w:sz w:val="36"/>
          <w:szCs w:val="36"/>
          <w:u w:val="single"/>
        </w:rPr>
        <w:t>Project Report</w:t>
      </w:r>
    </w:p>
    <w:p w14:paraId="6191DF21" w14:textId="77777777" w:rsidR="00FB47F6" w:rsidRDefault="00FB47F6" w:rsidP="004262D2">
      <w:pPr>
        <w:rPr>
          <w:rFonts w:cs="Times New Roman"/>
          <w:b/>
          <w:sz w:val="28"/>
          <w:szCs w:val="28"/>
        </w:rPr>
      </w:pPr>
    </w:p>
    <w:p w14:paraId="04300504" w14:textId="644D7036" w:rsidR="004262D2" w:rsidRDefault="008800EE" w:rsidP="004262D2">
      <w:pPr>
        <w:rPr>
          <w:rFonts w:cs="Times New Roman"/>
          <w:b/>
          <w:sz w:val="28"/>
          <w:szCs w:val="28"/>
        </w:rPr>
      </w:pPr>
      <w:r>
        <w:rPr>
          <w:rFonts w:cs="Times New Roman"/>
          <w:b/>
          <w:sz w:val="28"/>
          <w:szCs w:val="28"/>
        </w:rPr>
        <w:t xml:space="preserve">Class: </w:t>
      </w:r>
    </w:p>
    <w:p w14:paraId="09D6B59E" w14:textId="0947B4E0" w:rsidR="008800EE" w:rsidRDefault="008800EE" w:rsidP="008800EE">
      <w:pPr>
        <w:jc w:val="center"/>
        <w:rPr>
          <w:rFonts w:cs="Times New Roman"/>
          <w:szCs w:val="24"/>
        </w:rPr>
      </w:pPr>
      <w:r w:rsidRPr="008800EE">
        <w:rPr>
          <w:rFonts w:cs="Times New Roman"/>
          <w:szCs w:val="24"/>
        </w:rPr>
        <w:t>BSCS-B-F-24</w:t>
      </w:r>
    </w:p>
    <w:p w14:paraId="1EF2A794" w14:textId="31F0C3A8" w:rsidR="008800EE" w:rsidRDefault="008800EE" w:rsidP="008800EE">
      <w:pPr>
        <w:rPr>
          <w:rFonts w:cs="Times New Roman"/>
          <w:b/>
          <w:sz w:val="28"/>
          <w:szCs w:val="28"/>
        </w:rPr>
      </w:pPr>
      <w:r w:rsidRPr="008800EE">
        <w:rPr>
          <w:rFonts w:cs="Times New Roman"/>
          <w:b/>
          <w:sz w:val="28"/>
          <w:szCs w:val="28"/>
        </w:rPr>
        <w:t>Course Title:</w:t>
      </w:r>
    </w:p>
    <w:p w14:paraId="7C8EDA6C" w14:textId="551737CC" w:rsidR="008800EE" w:rsidRDefault="008800EE" w:rsidP="008800EE">
      <w:pPr>
        <w:jc w:val="center"/>
        <w:rPr>
          <w:rFonts w:cs="Times New Roman"/>
          <w:szCs w:val="24"/>
        </w:rPr>
      </w:pPr>
      <w:r w:rsidRPr="008800EE">
        <w:rPr>
          <w:rFonts w:cs="Times New Roman"/>
          <w:szCs w:val="24"/>
        </w:rPr>
        <w:t>Visual Programming</w:t>
      </w:r>
    </w:p>
    <w:p w14:paraId="76C46BF7" w14:textId="19877F6F" w:rsidR="008800EE" w:rsidRDefault="008800EE" w:rsidP="008800EE">
      <w:pPr>
        <w:rPr>
          <w:rFonts w:cs="Times New Roman"/>
          <w:b/>
          <w:sz w:val="28"/>
          <w:szCs w:val="28"/>
        </w:rPr>
      </w:pPr>
      <w:r w:rsidRPr="008800EE">
        <w:rPr>
          <w:rFonts w:cs="Times New Roman"/>
          <w:b/>
          <w:sz w:val="28"/>
          <w:szCs w:val="28"/>
        </w:rPr>
        <w:t>Project Title:</w:t>
      </w:r>
    </w:p>
    <w:p w14:paraId="7E307281" w14:textId="79ED5E3A" w:rsidR="008800EE" w:rsidRDefault="008800EE" w:rsidP="008800EE">
      <w:pPr>
        <w:jc w:val="center"/>
        <w:rPr>
          <w:rFonts w:cs="Times New Roman"/>
          <w:szCs w:val="24"/>
        </w:rPr>
      </w:pPr>
      <w:r w:rsidRPr="008800EE">
        <w:rPr>
          <w:rFonts w:cs="Times New Roman"/>
          <w:szCs w:val="24"/>
        </w:rPr>
        <w:t>Real Estate Management System</w:t>
      </w:r>
    </w:p>
    <w:p w14:paraId="2244C538" w14:textId="74C029B7" w:rsidR="008800EE" w:rsidRPr="008800EE" w:rsidRDefault="008800EE" w:rsidP="008800EE">
      <w:pPr>
        <w:rPr>
          <w:rFonts w:cs="Times New Roman"/>
          <w:b/>
          <w:sz w:val="28"/>
          <w:szCs w:val="28"/>
        </w:rPr>
      </w:pPr>
      <w:r w:rsidRPr="008800EE">
        <w:rPr>
          <w:rFonts w:cs="Times New Roman"/>
          <w:b/>
          <w:sz w:val="28"/>
          <w:szCs w:val="28"/>
        </w:rPr>
        <w:t xml:space="preserve">Project Member: </w:t>
      </w:r>
    </w:p>
    <w:p w14:paraId="413D1769" w14:textId="34666758" w:rsidR="004262D2" w:rsidRPr="00B6149E" w:rsidRDefault="00D81D9D" w:rsidP="004262D2">
      <w:pPr>
        <w:jc w:val="center"/>
        <w:rPr>
          <w:rFonts w:cs="Times New Roman"/>
          <w:b/>
          <w:sz w:val="28"/>
          <w:szCs w:val="28"/>
        </w:rPr>
      </w:pPr>
      <w:r>
        <w:rPr>
          <w:rFonts w:cs="Times New Roman"/>
          <w:szCs w:val="24"/>
        </w:rPr>
        <w:t xml:space="preserve">Ayesha Akhlaq, </w:t>
      </w:r>
      <w:r w:rsidR="004262D2" w:rsidRPr="00B6149E">
        <w:rPr>
          <w:rFonts w:cs="Times New Roman"/>
          <w:szCs w:val="24"/>
        </w:rPr>
        <w:t>Rasba Mazhar, Eisha Asim, Muhammad Furqan Arshad</w:t>
      </w:r>
    </w:p>
    <w:p w14:paraId="5FB7F062" w14:textId="77777777" w:rsidR="004262D2" w:rsidRPr="00B6149E" w:rsidRDefault="004262D2" w:rsidP="004262D2">
      <w:pPr>
        <w:rPr>
          <w:rFonts w:cs="Times New Roman"/>
          <w:b/>
          <w:sz w:val="28"/>
          <w:szCs w:val="28"/>
        </w:rPr>
      </w:pPr>
      <w:r w:rsidRPr="00B6149E">
        <w:rPr>
          <w:rFonts w:cs="Times New Roman"/>
          <w:b/>
          <w:sz w:val="28"/>
          <w:szCs w:val="28"/>
        </w:rPr>
        <w:t>Roll no:</w:t>
      </w:r>
    </w:p>
    <w:p w14:paraId="2E8DC641" w14:textId="6A8421EA" w:rsidR="004262D2" w:rsidRPr="00B6149E" w:rsidRDefault="00D81D9D" w:rsidP="004262D2">
      <w:pPr>
        <w:jc w:val="center"/>
        <w:rPr>
          <w:rFonts w:cs="Times New Roman"/>
          <w:szCs w:val="24"/>
        </w:rPr>
      </w:pPr>
      <w:r>
        <w:rPr>
          <w:rFonts w:cs="Times New Roman"/>
          <w:szCs w:val="24"/>
        </w:rPr>
        <w:t xml:space="preserve">243553, </w:t>
      </w:r>
      <w:r w:rsidR="004262D2" w:rsidRPr="00B6149E">
        <w:rPr>
          <w:rFonts w:cs="Times New Roman"/>
          <w:szCs w:val="24"/>
        </w:rPr>
        <w:t>243571, 243575, 243583</w:t>
      </w:r>
    </w:p>
    <w:p w14:paraId="0FFB7F9C" w14:textId="77777777" w:rsidR="004262D2" w:rsidRPr="00B6149E" w:rsidRDefault="004262D2" w:rsidP="004262D2">
      <w:pPr>
        <w:rPr>
          <w:rFonts w:cs="Times New Roman"/>
          <w:b/>
          <w:sz w:val="28"/>
          <w:szCs w:val="28"/>
        </w:rPr>
      </w:pPr>
      <w:r w:rsidRPr="00B6149E">
        <w:rPr>
          <w:rFonts w:cs="Times New Roman"/>
          <w:b/>
          <w:sz w:val="28"/>
          <w:szCs w:val="28"/>
        </w:rPr>
        <w:t>Submitted to:</w:t>
      </w:r>
    </w:p>
    <w:p w14:paraId="3E5B4EE6" w14:textId="77777777" w:rsidR="004262D2" w:rsidRPr="00B6149E" w:rsidRDefault="004262D2" w:rsidP="004262D2">
      <w:pPr>
        <w:jc w:val="center"/>
        <w:rPr>
          <w:rFonts w:cs="Times New Roman"/>
          <w:szCs w:val="24"/>
        </w:rPr>
      </w:pPr>
      <w:r w:rsidRPr="00B6149E">
        <w:rPr>
          <w:rFonts w:cs="Times New Roman"/>
          <w:szCs w:val="24"/>
        </w:rPr>
        <w:t>Sir Faisal Idrees</w:t>
      </w:r>
    </w:p>
    <w:p w14:paraId="031057D5" w14:textId="76B19B9A" w:rsidR="001C55F6" w:rsidRPr="00B6149E" w:rsidRDefault="001C55F6">
      <w:pPr>
        <w:spacing w:line="278" w:lineRule="auto"/>
        <w:rPr>
          <w:rFonts w:cs="Times New Roman"/>
          <w:b/>
          <w:bCs/>
          <w:sz w:val="28"/>
          <w:szCs w:val="28"/>
        </w:rPr>
      </w:pPr>
      <w:r w:rsidRPr="00B6149E">
        <w:rPr>
          <w:rFonts w:cs="Times New Roman"/>
          <w:b/>
          <w:bCs/>
          <w:sz w:val="28"/>
          <w:szCs w:val="28"/>
        </w:rPr>
        <w:br w:type="page"/>
      </w:r>
    </w:p>
    <w:p w14:paraId="4A685F05" w14:textId="427B6282" w:rsidR="001C55F6" w:rsidRPr="00B6149E" w:rsidRDefault="001C55F6" w:rsidP="001C55F6">
      <w:pPr>
        <w:pStyle w:val="Heading1"/>
        <w:rPr>
          <w:sz w:val="32"/>
          <w:szCs w:val="28"/>
        </w:rPr>
      </w:pPr>
      <w:r w:rsidRPr="00B6149E">
        <w:rPr>
          <w:sz w:val="32"/>
          <w:szCs w:val="28"/>
        </w:rPr>
        <w:lastRenderedPageBreak/>
        <w:t>INTRODUCTION &amp; PROBLEM STATEMENT</w:t>
      </w:r>
    </w:p>
    <w:p w14:paraId="2A4FF4BB" w14:textId="075D56B2" w:rsidR="001C55F6" w:rsidRPr="00B6149E" w:rsidRDefault="009A3BC9" w:rsidP="009A3BC9">
      <w:pPr>
        <w:pStyle w:val="Heading2"/>
        <w:numPr>
          <w:ilvl w:val="0"/>
          <w:numId w:val="1"/>
        </w:numPr>
        <w:rPr>
          <w:szCs w:val="28"/>
        </w:rPr>
      </w:pPr>
      <w:r w:rsidRPr="00B6149E">
        <w:rPr>
          <w:szCs w:val="28"/>
        </w:rPr>
        <w:t>Introduction:</w:t>
      </w:r>
    </w:p>
    <w:p w14:paraId="754E4B28" w14:textId="77777777" w:rsidR="009A3BC9" w:rsidRPr="00B6149E" w:rsidRDefault="009A3BC9" w:rsidP="009A3BC9">
      <w:pPr>
        <w:jc w:val="both"/>
        <w:rPr>
          <w:rFonts w:cs="Times New Roman"/>
        </w:rPr>
      </w:pPr>
      <w:r w:rsidRPr="00B6149E">
        <w:rPr>
          <w:rFonts w:cs="Times New Roman"/>
        </w:rPr>
        <w:t>The Real Estate Management System is a comprehensive desktop application developed using Windows Presentation Foundation (WPF) and C# for the frontend, with Microsoft SQL Server as the backend database. This system is designed to streamline and automate real estate operations for developers, agencies, societies, and investors, enabling efficient management of multiple projects, plots, buyers, and financial workflows.</w:t>
      </w:r>
    </w:p>
    <w:p w14:paraId="13044A74" w14:textId="42AA28A0" w:rsidR="007933CE" w:rsidRPr="00B6149E" w:rsidRDefault="009A3BC9" w:rsidP="007933CE">
      <w:pPr>
        <w:jc w:val="both"/>
        <w:rPr>
          <w:rFonts w:cs="Times New Roman"/>
        </w:rPr>
      </w:pPr>
      <w:r w:rsidRPr="00B6149E">
        <w:rPr>
          <w:rFonts w:cs="Times New Roman"/>
        </w:rPr>
        <w:t>The system provides a centralized platform to track transactions, manage commissions, oversee installment plans, and generate detailed operational and financial reports. It ensures accurate, real-time insights into all aspects of real estate operations while reducing manual work and errors.</w:t>
      </w:r>
    </w:p>
    <w:p w14:paraId="3E3F61D1" w14:textId="257BA9AF" w:rsidR="007933CE" w:rsidRPr="00B6149E" w:rsidRDefault="007933CE" w:rsidP="007933CE">
      <w:pPr>
        <w:pStyle w:val="Heading2"/>
        <w:numPr>
          <w:ilvl w:val="0"/>
          <w:numId w:val="1"/>
        </w:numPr>
        <w:rPr>
          <w:szCs w:val="28"/>
        </w:rPr>
      </w:pPr>
      <w:r w:rsidRPr="00B6149E">
        <w:rPr>
          <w:szCs w:val="28"/>
        </w:rPr>
        <w:t>Problem Statement:</w:t>
      </w:r>
    </w:p>
    <w:p w14:paraId="139347FD" w14:textId="516E4F1E" w:rsidR="007933CE" w:rsidRPr="00B6149E" w:rsidRDefault="007933CE" w:rsidP="007933CE">
      <w:pPr>
        <w:jc w:val="both"/>
      </w:pPr>
      <w:r w:rsidRPr="00B6149E">
        <w:t>Traditional real estate management relies heavily on manual processes, spreadsheets, and paper-based documentation, leading to several critical issues:</w:t>
      </w:r>
    </w:p>
    <w:p w14:paraId="6BDC5E8B" w14:textId="75F32B02" w:rsidR="007933CE" w:rsidRPr="00B6149E" w:rsidRDefault="007933CE" w:rsidP="007933CE">
      <w:pPr>
        <w:pStyle w:val="ListParagraph"/>
        <w:numPr>
          <w:ilvl w:val="1"/>
          <w:numId w:val="1"/>
        </w:numPr>
      </w:pPr>
      <w:r w:rsidRPr="007933CE">
        <w:rPr>
          <w:b/>
          <w:bCs/>
        </w:rPr>
        <w:t>Data Fragmentation</w:t>
      </w:r>
      <w:r w:rsidRPr="00B6149E">
        <w:rPr>
          <w:b/>
          <w:bCs/>
        </w:rPr>
        <w:t>:</w:t>
      </w:r>
    </w:p>
    <w:p w14:paraId="1E0791A9" w14:textId="171E81D9" w:rsidR="007933CE" w:rsidRPr="00B6149E" w:rsidRDefault="007933CE" w:rsidP="007933CE">
      <w:pPr>
        <w:pStyle w:val="ListParagraph"/>
        <w:ind w:left="792"/>
      </w:pPr>
      <w:r w:rsidRPr="00B6149E">
        <w:t>Information is scattered across multiple files, making it difficult to maintain consistency and retrieve accurate data quickly.</w:t>
      </w:r>
    </w:p>
    <w:p w14:paraId="5FDEF799" w14:textId="77893386" w:rsidR="007933CE" w:rsidRPr="00B6149E" w:rsidRDefault="007933CE" w:rsidP="007933CE">
      <w:pPr>
        <w:pStyle w:val="ListParagraph"/>
        <w:numPr>
          <w:ilvl w:val="1"/>
          <w:numId w:val="1"/>
        </w:numPr>
      </w:pPr>
      <w:r w:rsidRPr="007933CE">
        <w:rPr>
          <w:b/>
          <w:bCs/>
        </w:rPr>
        <w:t>Manual Calculations</w:t>
      </w:r>
      <w:r w:rsidRPr="00B6149E">
        <w:rPr>
          <w:b/>
          <w:bCs/>
        </w:rPr>
        <w:t>:</w:t>
      </w:r>
    </w:p>
    <w:p w14:paraId="4D08550A" w14:textId="7243D763" w:rsidR="007933CE" w:rsidRPr="007933CE" w:rsidRDefault="00DE5793" w:rsidP="007933CE">
      <w:pPr>
        <w:pStyle w:val="ListParagraph"/>
        <w:ind w:left="792"/>
      </w:pPr>
      <w:r w:rsidRPr="00B6149E">
        <w:t>Financial calculations for commissions, installments, and profit distributions are prone to human error, leading to discrepancies and disputes.</w:t>
      </w:r>
    </w:p>
    <w:p w14:paraId="580A1A13" w14:textId="37DFB375" w:rsidR="007933CE" w:rsidRPr="00B6149E" w:rsidRDefault="007933CE" w:rsidP="007933CE">
      <w:pPr>
        <w:pStyle w:val="ListParagraph"/>
        <w:numPr>
          <w:ilvl w:val="1"/>
          <w:numId w:val="1"/>
        </w:numPr>
        <w:rPr>
          <w:b/>
          <w:bCs/>
        </w:rPr>
      </w:pPr>
      <w:r w:rsidRPr="00B6149E">
        <w:rPr>
          <w:b/>
          <w:bCs/>
        </w:rPr>
        <w:t>Lack of Real-time Tracking:</w:t>
      </w:r>
    </w:p>
    <w:p w14:paraId="4B7CF5BF" w14:textId="2230938E" w:rsidR="00DE5793" w:rsidRPr="00B6149E" w:rsidRDefault="00DE5793" w:rsidP="00DE5793">
      <w:pPr>
        <w:pStyle w:val="ListParagraph"/>
        <w:ind w:left="792"/>
      </w:pPr>
      <w:r w:rsidRPr="00B6149E">
        <w:t>There is no centralized system to track plot availability, payment status, and receivables in real-time.</w:t>
      </w:r>
    </w:p>
    <w:p w14:paraId="0BD31720" w14:textId="1A581A49" w:rsidR="007933CE" w:rsidRPr="00B6149E" w:rsidRDefault="007933CE" w:rsidP="007933CE">
      <w:pPr>
        <w:pStyle w:val="ListParagraph"/>
        <w:numPr>
          <w:ilvl w:val="1"/>
          <w:numId w:val="1"/>
        </w:numPr>
        <w:rPr>
          <w:b/>
          <w:bCs/>
        </w:rPr>
      </w:pPr>
      <w:r w:rsidRPr="00B6149E">
        <w:rPr>
          <w:b/>
          <w:bCs/>
        </w:rPr>
        <w:t>Inefficient Reporting:</w:t>
      </w:r>
    </w:p>
    <w:p w14:paraId="686FB6A4" w14:textId="63AC983F" w:rsidR="00DE5793" w:rsidRPr="00B6149E" w:rsidRDefault="00DE5793" w:rsidP="00DE5793">
      <w:pPr>
        <w:pStyle w:val="ListParagraph"/>
        <w:ind w:left="792"/>
      </w:pPr>
      <w:r w:rsidRPr="00B6149E">
        <w:t>Generating reports requires manual compilation of data from various sources, which is time-consuming and error-prone.</w:t>
      </w:r>
    </w:p>
    <w:p w14:paraId="15C124A8" w14:textId="658A92D0" w:rsidR="007933CE" w:rsidRPr="00B6149E" w:rsidRDefault="007933CE" w:rsidP="007933CE">
      <w:pPr>
        <w:pStyle w:val="ListParagraph"/>
        <w:numPr>
          <w:ilvl w:val="1"/>
          <w:numId w:val="1"/>
        </w:numPr>
        <w:rPr>
          <w:b/>
          <w:bCs/>
        </w:rPr>
      </w:pPr>
      <w:r w:rsidRPr="00B6149E">
        <w:rPr>
          <w:b/>
          <w:bCs/>
        </w:rPr>
        <w:t>Poor Customer Management:</w:t>
      </w:r>
    </w:p>
    <w:p w14:paraId="5C4019F8" w14:textId="66554736" w:rsidR="00DE5793" w:rsidRPr="00B6149E" w:rsidRDefault="00DE5793" w:rsidP="00DE5793">
      <w:pPr>
        <w:pStyle w:val="ListParagraph"/>
        <w:ind w:left="792"/>
      </w:pPr>
      <w:r w:rsidRPr="00B6149E">
        <w:t>Customer information, payment history, and ledger entries are not systematically organized, making it difficult to track outstanding balances and aging receivables.</w:t>
      </w:r>
    </w:p>
    <w:p w14:paraId="350CA1E0" w14:textId="102F2E93" w:rsidR="007933CE" w:rsidRPr="00B6149E" w:rsidRDefault="007933CE" w:rsidP="007933CE">
      <w:pPr>
        <w:pStyle w:val="ListParagraph"/>
        <w:numPr>
          <w:ilvl w:val="1"/>
          <w:numId w:val="1"/>
        </w:numPr>
        <w:rPr>
          <w:b/>
          <w:bCs/>
        </w:rPr>
      </w:pPr>
      <w:r w:rsidRPr="00B6149E">
        <w:rPr>
          <w:b/>
          <w:bCs/>
        </w:rPr>
        <w:t>No Automation:</w:t>
      </w:r>
    </w:p>
    <w:p w14:paraId="57B6E575" w14:textId="4ACB667D" w:rsidR="00DE5793" w:rsidRPr="00B6149E" w:rsidRDefault="00DE5793" w:rsidP="00DE5793">
      <w:pPr>
        <w:pStyle w:val="ListParagraph"/>
        <w:ind w:left="792"/>
      </w:pPr>
      <w:r w:rsidRPr="00B6149E">
        <w:t>Critical business processes like commission calculation, installment reminders, and profit distribution require manual intervention.</w:t>
      </w:r>
    </w:p>
    <w:p w14:paraId="3FA2BD14" w14:textId="7D1A7E49" w:rsidR="007933CE" w:rsidRPr="00B6149E" w:rsidRDefault="007933CE" w:rsidP="007933CE">
      <w:pPr>
        <w:pStyle w:val="ListParagraph"/>
        <w:numPr>
          <w:ilvl w:val="1"/>
          <w:numId w:val="1"/>
        </w:numPr>
        <w:rPr>
          <w:b/>
          <w:bCs/>
        </w:rPr>
      </w:pPr>
      <w:r w:rsidRPr="00B6149E">
        <w:rPr>
          <w:b/>
          <w:bCs/>
        </w:rPr>
        <w:t>Limited Visibility:</w:t>
      </w:r>
    </w:p>
    <w:p w14:paraId="24CE12FE" w14:textId="5967242E" w:rsidR="00DE5793" w:rsidRPr="00B6149E" w:rsidRDefault="00DE5793" w:rsidP="00DE5793">
      <w:pPr>
        <w:pStyle w:val="ListParagraph"/>
        <w:ind w:left="792"/>
      </w:pPr>
      <w:r w:rsidRPr="00B6149E">
        <w:t>Management lacks visibility into project-wise performance, plot status, and financial health of the business.</w:t>
      </w:r>
    </w:p>
    <w:p w14:paraId="140E3184" w14:textId="04043D0D" w:rsidR="00DE5793" w:rsidRPr="00B6149E" w:rsidRDefault="00DE5793" w:rsidP="00DE5793">
      <w:pPr>
        <w:pStyle w:val="Heading2"/>
        <w:numPr>
          <w:ilvl w:val="0"/>
          <w:numId w:val="1"/>
        </w:numPr>
        <w:rPr>
          <w:szCs w:val="28"/>
        </w:rPr>
      </w:pPr>
      <w:r w:rsidRPr="00B6149E">
        <w:rPr>
          <w:szCs w:val="28"/>
        </w:rPr>
        <w:t>Solution Overview:</w:t>
      </w:r>
    </w:p>
    <w:p w14:paraId="66A1521F" w14:textId="689BF8B2" w:rsidR="00DE5793" w:rsidRPr="00B6149E" w:rsidRDefault="00DE5793" w:rsidP="00DE5793">
      <w:r w:rsidRPr="00B6149E">
        <w:t>The Real Estate Management System addresses these challenges by providing:</w:t>
      </w:r>
    </w:p>
    <w:p w14:paraId="379100E9" w14:textId="77777777" w:rsidR="00DE5793" w:rsidRPr="00B6149E" w:rsidRDefault="00DE5793" w:rsidP="00DE5793">
      <w:pPr>
        <w:pStyle w:val="ListParagraph"/>
        <w:numPr>
          <w:ilvl w:val="1"/>
          <w:numId w:val="1"/>
        </w:numPr>
      </w:pPr>
      <w:r w:rsidRPr="00DE5793">
        <w:rPr>
          <w:b/>
          <w:bCs/>
        </w:rPr>
        <w:t>Centralized Database</w:t>
      </w:r>
      <w:r w:rsidRPr="00DE5793">
        <w:t xml:space="preserve">: </w:t>
      </w:r>
    </w:p>
    <w:p w14:paraId="3DE9978F" w14:textId="66E717AB" w:rsidR="00DE5793" w:rsidRPr="00B6149E" w:rsidRDefault="00DE5793" w:rsidP="00DE5793">
      <w:pPr>
        <w:pStyle w:val="ListParagraph"/>
        <w:ind w:left="792"/>
      </w:pPr>
      <w:r w:rsidRPr="00DE5793">
        <w:t>All data is stored in a single, normalized SQL Server database ensuring data integrity and consistency.</w:t>
      </w:r>
    </w:p>
    <w:p w14:paraId="108CB4E5" w14:textId="77777777" w:rsidR="00DE5793" w:rsidRPr="00B6149E" w:rsidRDefault="00DE5793" w:rsidP="00DE5793">
      <w:pPr>
        <w:pStyle w:val="ListParagraph"/>
        <w:numPr>
          <w:ilvl w:val="1"/>
          <w:numId w:val="1"/>
        </w:numPr>
      </w:pPr>
      <w:r w:rsidRPr="00DE5793">
        <w:rPr>
          <w:b/>
          <w:bCs/>
        </w:rPr>
        <w:lastRenderedPageBreak/>
        <w:t>Automated Calculations</w:t>
      </w:r>
      <w:r w:rsidRPr="00DE5793">
        <w:t xml:space="preserve">: </w:t>
      </w:r>
    </w:p>
    <w:p w14:paraId="52A2630A" w14:textId="48EEE9D0" w:rsidR="00DE5793" w:rsidRPr="00DE5793" w:rsidRDefault="00DE5793" w:rsidP="00DE5793">
      <w:pPr>
        <w:pStyle w:val="ListParagraph"/>
        <w:ind w:left="792"/>
      </w:pPr>
      <w:r w:rsidRPr="00DE5793">
        <w:t>System automatically calculates commissions, installments, and profit distributions based on predefined rules.</w:t>
      </w:r>
    </w:p>
    <w:p w14:paraId="034C0945" w14:textId="77777777" w:rsidR="00DE5793" w:rsidRPr="00B6149E" w:rsidRDefault="00DE5793" w:rsidP="00DE5793">
      <w:pPr>
        <w:pStyle w:val="ListParagraph"/>
        <w:numPr>
          <w:ilvl w:val="1"/>
          <w:numId w:val="1"/>
        </w:numPr>
      </w:pPr>
      <w:r w:rsidRPr="00DE5793">
        <w:rPr>
          <w:b/>
          <w:bCs/>
        </w:rPr>
        <w:t>Real-time Updates</w:t>
      </w:r>
      <w:r w:rsidRPr="00DE5793">
        <w:t xml:space="preserve">: </w:t>
      </w:r>
    </w:p>
    <w:p w14:paraId="40F94A93" w14:textId="157D4EFD" w:rsidR="00DE5793" w:rsidRPr="00DE5793" w:rsidRDefault="00DE5793" w:rsidP="00DE5793">
      <w:pPr>
        <w:pStyle w:val="ListParagraph"/>
        <w:ind w:left="792"/>
      </w:pPr>
      <w:r w:rsidRPr="00DE5793">
        <w:t>All changes are immediately reflected across the system, providing up-to-date information.</w:t>
      </w:r>
    </w:p>
    <w:p w14:paraId="5D9D043F" w14:textId="77777777" w:rsidR="00DE5793" w:rsidRPr="00B6149E" w:rsidRDefault="00DE5793" w:rsidP="00DE5793">
      <w:pPr>
        <w:pStyle w:val="ListParagraph"/>
        <w:numPr>
          <w:ilvl w:val="1"/>
          <w:numId w:val="1"/>
        </w:numPr>
      </w:pPr>
      <w:r w:rsidRPr="00B6149E">
        <w:rPr>
          <w:b/>
          <w:bCs/>
        </w:rPr>
        <w:t xml:space="preserve">Comprehensive Reporting: </w:t>
      </w:r>
    </w:p>
    <w:p w14:paraId="36AEB382" w14:textId="1BF33DF8" w:rsidR="00DE5793" w:rsidRPr="00DE5793" w:rsidRDefault="00DE5793" w:rsidP="00DE5793">
      <w:pPr>
        <w:pStyle w:val="ListParagraph"/>
        <w:ind w:left="792"/>
      </w:pPr>
      <w:r w:rsidRPr="00B6149E">
        <w:t>Built-in reports for sales register, receivables aging, plot status, and customer statements.</w:t>
      </w:r>
    </w:p>
    <w:p w14:paraId="11C38409" w14:textId="77777777" w:rsidR="00026ADE" w:rsidRPr="00B6149E" w:rsidRDefault="00026ADE" w:rsidP="00DE5793">
      <w:pPr>
        <w:pStyle w:val="ListParagraph"/>
        <w:numPr>
          <w:ilvl w:val="1"/>
          <w:numId w:val="1"/>
        </w:numPr>
      </w:pPr>
      <w:r w:rsidRPr="00B6149E">
        <w:rPr>
          <w:b/>
          <w:bCs/>
        </w:rPr>
        <w:t>Efficient Data Management:</w:t>
      </w:r>
      <w:r w:rsidRPr="00B6149E">
        <w:t xml:space="preserve"> </w:t>
      </w:r>
    </w:p>
    <w:p w14:paraId="2C514E76" w14:textId="7102C16E" w:rsidR="00DE5793" w:rsidRPr="00B6149E" w:rsidRDefault="00026ADE" w:rsidP="00026ADE">
      <w:pPr>
        <w:pStyle w:val="ListParagraph"/>
        <w:ind w:left="792"/>
      </w:pPr>
      <w:r w:rsidRPr="00B6149E">
        <w:t>User-friendly interfaces for managing projects, plots, customers, and transactions.</w:t>
      </w:r>
    </w:p>
    <w:p w14:paraId="1E850AF9" w14:textId="77777777" w:rsidR="00026ADE" w:rsidRPr="00B6149E" w:rsidRDefault="00026ADE" w:rsidP="00DE5793">
      <w:pPr>
        <w:pStyle w:val="ListParagraph"/>
        <w:numPr>
          <w:ilvl w:val="1"/>
          <w:numId w:val="1"/>
        </w:numPr>
      </w:pPr>
      <w:r w:rsidRPr="00B6149E">
        <w:rPr>
          <w:b/>
          <w:bCs/>
        </w:rPr>
        <w:t>Audit Trail:</w:t>
      </w:r>
      <w:r w:rsidRPr="00B6149E">
        <w:t xml:space="preserve"> </w:t>
      </w:r>
    </w:p>
    <w:p w14:paraId="52F3360B" w14:textId="243109E7" w:rsidR="00483BA3" w:rsidRPr="00B6149E" w:rsidRDefault="00026ADE" w:rsidP="00483BA3">
      <w:pPr>
        <w:pStyle w:val="ListParagraph"/>
        <w:ind w:left="792"/>
      </w:pPr>
      <w:r w:rsidRPr="00B6149E">
        <w:t>Complete transaction history and change tracking for accountability.</w:t>
      </w:r>
    </w:p>
    <w:p w14:paraId="59B34D1E" w14:textId="05A851E7" w:rsidR="00483BA3" w:rsidRPr="00B6149E" w:rsidRDefault="00483BA3" w:rsidP="00483BA3">
      <w:pPr>
        <w:pStyle w:val="Heading1"/>
      </w:pPr>
      <w:r w:rsidRPr="00B6149E">
        <w:t>Objectives of the System</w:t>
      </w:r>
    </w:p>
    <w:p w14:paraId="3EFBE4C3" w14:textId="170691AC" w:rsidR="00483BA3" w:rsidRPr="00B6149E" w:rsidRDefault="00483BA3">
      <w:pPr>
        <w:pStyle w:val="Heading2"/>
        <w:numPr>
          <w:ilvl w:val="0"/>
          <w:numId w:val="2"/>
        </w:numPr>
        <w:rPr>
          <w:szCs w:val="28"/>
        </w:rPr>
      </w:pPr>
      <w:r w:rsidRPr="00B6149E">
        <w:rPr>
          <w:szCs w:val="28"/>
        </w:rPr>
        <w:t>Primary Objectives</w:t>
      </w:r>
    </w:p>
    <w:p w14:paraId="259DD458" w14:textId="77777777" w:rsidR="00483BA3" w:rsidRPr="00B6149E" w:rsidRDefault="00483BA3">
      <w:pPr>
        <w:pStyle w:val="ListParagraph"/>
        <w:numPr>
          <w:ilvl w:val="1"/>
          <w:numId w:val="2"/>
        </w:numPr>
      </w:pPr>
      <w:r w:rsidRPr="00B6149E">
        <w:rPr>
          <w:b/>
          <w:bCs/>
        </w:rPr>
        <w:t>Automate Operations:</w:t>
      </w:r>
      <w:r w:rsidRPr="00B6149E">
        <w:t xml:space="preserve"> </w:t>
      </w:r>
    </w:p>
    <w:p w14:paraId="701C3D0C" w14:textId="7358DE45" w:rsidR="00483BA3" w:rsidRPr="00B6149E" w:rsidRDefault="00483BA3" w:rsidP="00483BA3">
      <w:pPr>
        <w:pStyle w:val="ListParagraph"/>
        <w:ind w:left="792"/>
      </w:pPr>
      <w:r w:rsidRPr="00B6149E">
        <w:t>Fully automate all operations from project and plot management to sales, payments, and reporting.</w:t>
      </w:r>
    </w:p>
    <w:p w14:paraId="6C716D84" w14:textId="77777777" w:rsidR="00483BA3" w:rsidRPr="00B6149E" w:rsidRDefault="00483BA3">
      <w:pPr>
        <w:pStyle w:val="ListParagraph"/>
        <w:numPr>
          <w:ilvl w:val="1"/>
          <w:numId w:val="2"/>
        </w:numPr>
      </w:pPr>
      <w:r w:rsidRPr="00B6149E">
        <w:rPr>
          <w:b/>
          <w:bCs/>
        </w:rPr>
        <w:t>Centralized Data Management:</w:t>
      </w:r>
      <w:r w:rsidRPr="00B6149E">
        <w:t xml:space="preserve"> </w:t>
      </w:r>
    </w:p>
    <w:p w14:paraId="0298174E" w14:textId="1A92600E" w:rsidR="00483BA3" w:rsidRPr="00B6149E" w:rsidRDefault="00483BA3" w:rsidP="00483BA3">
      <w:pPr>
        <w:pStyle w:val="ListParagraph"/>
        <w:ind w:left="792"/>
      </w:pPr>
      <w:r w:rsidRPr="00B6149E">
        <w:t>Track buyers, sellers, agents, and plots in a centralized database with proper relationships and constraints.</w:t>
      </w:r>
    </w:p>
    <w:p w14:paraId="5A9CA86E" w14:textId="77777777" w:rsidR="00483BA3" w:rsidRPr="00B6149E" w:rsidRDefault="00483BA3">
      <w:pPr>
        <w:pStyle w:val="ListParagraph"/>
        <w:numPr>
          <w:ilvl w:val="1"/>
          <w:numId w:val="2"/>
        </w:numPr>
      </w:pPr>
      <w:r w:rsidRPr="00B6149E">
        <w:rPr>
          <w:b/>
          <w:bCs/>
        </w:rPr>
        <w:t>Financial Accuracy:</w:t>
      </w:r>
      <w:r w:rsidRPr="00B6149E">
        <w:t xml:space="preserve"> </w:t>
      </w:r>
    </w:p>
    <w:p w14:paraId="0BDA31DB" w14:textId="04D79AF0" w:rsidR="00483BA3" w:rsidRPr="00B6149E" w:rsidRDefault="00483BA3" w:rsidP="00483BA3">
      <w:pPr>
        <w:pStyle w:val="ListParagraph"/>
        <w:ind w:left="792"/>
      </w:pPr>
      <w:r w:rsidRPr="00B6149E">
        <w:t>Ensure accurate project-wise financial tracking and automatically calculate profit distribution for partners based on their investment shares.</w:t>
      </w:r>
    </w:p>
    <w:p w14:paraId="4810D7D0" w14:textId="77777777" w:rsidR="00483BA3" w:rsidRPr="00B6149E" w:rsidRDefault="00483BA3">
      <w:pPr>
        <w:pStyle w:val="ListParagraph"/>
        <w:numPr>
          <w:ilvl w:val="1"/>
          <w:numId w:val="2"/>
        </w:numPr>
      </w:pPr>
      <w:r w:rsidRPr="00B6149E">
        <w:rPr>
          <w:b/>
          <w:bCs/>
        </w:rPr>
        <w:t>Payment Management:</w:t>
      </w:r>
      <w:r w:rsidRPr="00B6149E">
        <w:t xml:space="preserve"> </w:t>
      </w:r>
    </w:p>
    <w:p w14:paraId="2E40870C" w14:textId="2BBD643E" w:rsidR="00483BA3" w:rsidRPr="00B6149E" w:rsidRDefault="00483BA3" w:rsidP="00483BA3">
      <w:pPr>
        <w:pStyle w:val="ListParagraph"/>
        <w:ind w:left="792"/>
      </w:pPr>
      <w:r w:rsidRPr="00B6149E">
        <w:t>Manage flexible installment plans and receivables with automated tracking and reminders.</w:t>
      </w:r>
    </w:p>
    <w:p w14:paraId="79379824" w14:textId="77777777" w:rsidR="00483BA3" w:rsidRPr="00B6149E" w:rsidRDefault="00483BA3">
      <w:pPr>
        <w:pStyle w:val="ListParagraph"/>
        <w:numPr>
          <w:ilvl w:val="1"/>
          <w:numId w:val="2"/>
        </w:numPr>
      </w:pPr>
      <w:r w:rsidRPr="00B6149E">
        <w:rPr>
          <w:b/>
          <w:bCs/>
        </w:rPr>
        <w:t xml:space="preserve">Error Reduction: </w:t>
      </w:r>
    </w:p>
    <w:p w14:paraId="49880163" w14:textId="75CC4BAE" w:rsidR="00483BA3" w:rsidRPr="00B6149E" w:rsidRDefault="00483BA3" w:rsidP="00483BA3">
      <w:pPr>
        <w:pStyle w:val="ListParagraph"/>
        <w:ind w:left="792"/>
      </w:pPr>
      <w:r w:rsidRPr="00B6149E">
        <w:t>Minimize human errors by automating calculations for commissions, payments, and ledgers.</w:t>
      </w:r>
    </w:p>
    <w:p w14:paraId="06F33727" w14:textId="77777777" w:rsidR="00483BA3" w:rsidRPr="00B6149E" w:rsidRDefault="00483BA3">
      <w:pPr>
        <w:pStyle w:val="ListParagraph"/>
        <w:numPr>
          <w:ilvl w:val="1"/>
          <w:numId w:val="2"/>
        </w:numPr>
      </w:pPr>
      <w:r w:rsidRPr="00B6149E">
        <w:rPr>
          <w:b/>
          <w:bCs/>
        </w:rPr>
        <w:t>Real-time Insights:</w:t>
      </w:r>
      <w:r w:rsidRPr="00B6149E">
        <w:t xml:space="preserve"> </w:t>
      </w:r>
    </w:p>
    <w:p w14:paraId="4B958EAF" w14:textId="759C4440" w:rsidR="00483BA3" w:rsidRPr="00B6149E" w:rsidRDefault="00483BA3" w:rsidP="00483BA3">
      <w:pPr>
        <w:pStyle w:val="ListParagraph"/>
        <w:ind w:left="792"/>
      </w:pPr>
      <w:r w:rsidRPr="00B6149E">
        <w:t>Provide real-time insights into all aspects of real estate operations through interactive dashboards and reports.</w:t>
      </w:r>
    </w:p>
    <w:p w14:paraId="2498E89B" w14:textId="7034F1E6" w:rsidR="00483BA3" w:rsidRPr="00B6149E" w:rsidRDefault="002D2A9D">
      <w:pPr>
        <w:pStyle w:val="Heading2"/>
        <w:numPr>
          <w:ilvl w:val="0"/>
          <w:numId w:val="2"/>
        </w:numPr>
        <w:rPr>
          <w:szCs w:val="28"/>
        </w:rPr>
      </w:pPr>
      <w:r w:rsidRPr="00B6149E">
        <w:rPr>
          <w:szCs w:val="28"/>
        </w:rPr>
        <w:t>Secondary Objectives</w:t>
      </w:r>
    </w:p>
    <w:p w14:paraId="2077345F" w14:textId="77777777" w:rsidR="009C7251" w:rsidRPr="00B6149E" w:rsidRDefault="009C7251">
      <w:pPr>
        <w:pStyle w:val="ListParagraph"/>
        <w:numPr>
          <w:ilvl w:val="1"/>
          <w:numId w:val="2"/>
        </w:numPr>
      </w:pPr>
      <w:r w:rsidRPr="00B6149E">
        <w:rPr>
          <w:b/>
          <w:bCs/>
        </w:rPr>
        <w:t>User-Friendly Interface:</w:t>
      </w:r>
      <w:r w:rsidRPr="00B6149E">
        <w:t xml:space="preserve"> </w:t>
      </w:r>
    </w:p>
    <w:p w14:paraId="158A02E1" w14:textId="216AFCF6" w:rsidR="009C7251" w:rsidRPr="00B6149E" w:rsidRDefault="009C7251" w:rsidP="009C7251">
      <w:pPr>
        <w:pStyle w:val="ListParagraph"/>
        <w:ind w:left="792"/>
      </w:pPr>
      <w:r w:rsidRPr="00B6149E">
        <w:t>Provide an intuitive, modern WPF interface that requires minimal training.</w:t>
      </w:r>
    </w:p>
    <w:p w14:paraId="7675ECE7" w14:textId="77777777" w:rsidR="009C7251" w:rsidRPr="00B6149E" w:rsidRDefault="009C7251">
      <w:pPr>
        <w:pStyle w:val="ListParagraph"/>
        <w:numPr>
          <w:ilvl w:val="1"/>
          <w:numId w:val="2"/>
        </w:numPr>
      </w:pPr>
      <w:r w:rsidRPr="00B6149E">
        <w:rPr>
          <w:b/>
          <w:bCs/>
        </w:rPr>
        <w:t>Data Security:</w:t>
      </w:r>
      <w:r w:rsidRPr="00B6149E">
        <w:t xml:space="preserve"> </w:t>
      </w:r>
    </w:p>
    <w:p w14:paraId="28986CF1" w14:textId="356B8B38" w:rsidR="009C7251" w:rsidRPr="00B6149E" w:rsidRDefault="009C7251" w:rsidP="009C7251">
      <w:pPr>
        <w:pStyle w:val="ListParagraph"/>
        <w:ind w:left="792"/>
      </w:pPr>
      <w:r w:rsidRPr="00B6149E">
        <w:t>Implement proper authentication and authorization mechanisms to protect sensitive financial data.</w:t>
      </w:r>
    </w:p>
    <w:p w14:paraId="2C3CD95D" w14:textId="28CA1F90" w:rsidR="009C7251" w:rsidRPr="00B6149E" w:rsidRDefault="009C7251" w:rsidP="00B62AF7">
      <w:pPr>
        <w:spacing w:line="278" w:lineRule="auto"/>
        <w:rPr>
          <w:szCs w:val="24"/>
        </w:rPr>
      </w:pPr>
      <w:r w:rsidRPr="00B6149E">
        <w:br w:type="page"/>
      </w:r>
    </w:p>
    <w:p w14:paraId="124802C5" w14:textId="77777777" w:rsidR="009C7251" w:rsidRPr="00B6149E" w:rsidRDefault="009C7251">
      <w:pPr>
        <w:pStyle w:val="ListParagraph"/>
        <w:numPr>
          <w:ilvl w:val="1"/>
          <w:numId w:val="2"/>
        </w:numPr>
      </w:pPr>
      <w:r w:rsidRPr="00B6149E">
        <w:rPr>
          <w:b/>
          <w:bCs/>
        </w:rPr>
        <w:lastRenderedPageBreak/>
        <w:t>Scalability:</w:t>
      </w:r>
      <w:r w:rsidRPr="00B6149E">
        <w:t xml:space="preserve"> </w:t>
      </w:r>
    </w:p>
    <w:p w14:paraId="37552A6A" w14:textId="3C6F454A" w:rsidR="009C7251" w:rsidRPr="00B6149E" w:rsidRDefault="009C7251" w:rsidP="00B62AF7">
      <w:pPr>
        <w:pStyle w:val="ListParagraph"/>
        <w:ind w:left="792"/>
      </w:pPr>
      <w:r w:rsidRPr="00B6149E">
        <w:t>Design the system to handle growing data volumes and multiple concurrent users.</w:t>
      </w:r>
    </w:p>
    <w:p w14:paraId="04F7BFB2" w14:textId="77777777" w:rsidR="009329CF" w:rsidRPr="00B6149E" w:rsidRDefault="009C7251">
      <w:pPr>
        <w:pStyle w:val="ListParagraph"/>
        <w:numPr>
          <w:ilvl w:val="1"/>
          <w:numId w:val="2"/>
        </w:numPr>
      </w:pPr>
      <w:r w:rsidRPr="00B6149E">
        <w:rPr>
          <w:b/>
          <w:bCs/>
        </w:rPr>
        <w:t>Maintainability:</w:t>
      </w:r>
      <w:r w:rsidRPr="00B6149E">
        <w:t xml:space="preserve"> </w:t>
      </w:r>
    </w:p>
    <w:p w14:paraId="5C9DD8AE" w14:textId="7E2750C4" w:rsidR="009C7251" w:rsidRPr="00B6149E" w:rsidRDefault="009C7251" w:rsidP="009329CF">
      <w:pPr>
        <w:pStyle w:val="ListParagraph"/>
        <w:ind w:left="792"/>
      </w:pPr>
      <w:r w:rsidRPr="00B6149E">
        <w:t>Create a well-structured codebase with clear separation of concerns for easy maintenance and future enhancements.</w:t>
      </w:r>
    </w:p>
    <w:p w14:paraId="3EE304DC" w14:textId="77777777" w:rsidR="00746242" w:rsidRPr="00B6149E" w:rsidRDefault="009C7251">
      <w:pPr>
        <w:pStyle w:val="ListParagraph"/>
        <w:numPr>
          <w:ilvl w:val="1"/>
          <w:numId w:val="2"/>
        </w:numPr>
      </w:pPr>
      <w:r w:rsidRPr="00B6149E">
        <w:rPr>
          <w:b/>
          <w:bCs/>
        </w:rPr>
        <w:t xml:space="preserve">Reporting Capabilities: </w:t>
      </w:r>
    </w:p>
    <w:p w14:paraId="01FC7729" w14:textId="5446E599" w:rsidR="009C7251" w:rsidRPr="00B6149E" w:rsidRDefault="009C7251" w:rsidP="00746242">
      <w:pPr>
        <w:pStyle w:val="ListParagraph"/>
        <w:ind w:left="792"/>
      </w:pPr>
      <w:r w:rsidRPr="00B6149E">
        <w:t>Generate comprehensive reports for management decision-making.</w:t>
      </w:r>
    </w:p>
    <w:p w14:paraId="77EF6334" w14:textId="1ACAB1C8" w:rsidR="00BC08AE" w:rsidRPr="00B6149E" w:rsidRDefault="00BC08AE" w:rsidP="00BC08AE">
      <w:pPr>
        <w:pStyle w:val="Heading1"/>
      </w:pPr>
      <w:r w:rsidRPr="00B6149E">
        <w:t>Scope of the Project</w:t>
      </w:r>
    </w:p>
    <w:p w14:paraId="48881D34" w14:textId="0847A9BA" w:rsidR="00BC08AE" w:rsidRPr="00B6149E" w:rsidRDefault="00BC08AE">
      <w:pPr>
        <w:pStyle w:val="Heading2"/>
        <w:numPr>
          <w:ilvl w:val="0"/>
          <w:numId w:val="3"/>
        </w:numPr>
        <w:rPr>
          <w:szCs w:val="28"/>
        </w:rPr>
      </w:pPr>
      <w:r w:rsidRPr="00B6149E">
        <w:rPr>
          <w:szCs w:val="28"/>
        </w:rPr>
        <w:t>Implement</w:t>
      </w:r>
      <w:r w:rsidR="00D37F50" w:rsidRPr="00B6149E">
        <w:rPr>
          <w:szCs w:val="28"/>
        </w:rPr>
        <w:t>ed</w:t>
      </w:r>
      <w:r w:rsidRPr="00B6149E">
        <w:rPr>
          <w:szCs w:val="28"/>
        </w:rPr>
        <w:t xml:space="preserve"> Modules</w:t>
      </w:r>
    </w:p>
    <w:p w14:paraId="29CAA729" w14:textId="3E13FFB6" w:rsidR="00BC08AE" w:rsidRPr="00B6149E" w:rsidRDefault="00BC08AE">
      <w:pPr>
        <w:pStyle w:val="ListParagraph"/>
        <w:numPr>
          <w:ilvl w:val="1"/>
          <w:numId w:val="3"/>
        </w:numPr>
        <w:rPr>
          <w:b/>
          <w:bCs/>
        </w:rPr>
      </w:pPr>
      <w:r w:rsidRPr="00B6149E">
        <w:rPr>
          <w:b/>
          <w:bCs/>
        </w:rPr>
        <w:t>Module 4.</w:t>
      </w:r>
      <w:r w:rsidR="008C21C1">
        <w:rPr>
          <w:b/>
          <w:bCs/>
        </w:rPr>
        <w:t>1</w:t>
      </w:r>
      <w:r w:rsidRPr="00B6149E">
        <w:rPr>
          <w:b/>
          <w:bCs/>
        </w:rPr>
        <w:t>: Project-Wise Plot Management (Marla-Based)</w:t>
      </w:r>
    </w:p>
    <w:p w14:paraId="28D25219" w14:textId="2D79AA60" w:rsidR="00BC08AE" w:rsidRPr="00B6149E" w:rsidRDefault="00BC08AE" w:rsidP="00BC08AE">
      <w:pPr>
        <w:pStyle w:val="ListParagraph"/>
        <w:ind w:left="792"/>
        <w:rPr>
          <w:b/>
          <w:bCs/>
        </w:rPr>
      </w:pPr>
      <w:r w:rsidRPr="00B6149E">
        <w:rPr>
          <w:b/>
          <w:bCs/>
        </w:rPr>
        <w:t>Features:</w:t>
      </w:r>
    </w:p>
    <w:p w14:paraId="2FFA115C" w14:textId="77777777" w:rsidR="00BC08AE" w:rsidRPr="00B6149E" w:rsidRDefault="00BC08AE">
      <w:pPr>
        <w:pStyle w:val="ListParagraph"/>
        <w:numPr>
          <w:ilvl w:val="0"/>
          <w:numId w:val="4"/>
        </w:numPr>
      </w:pPr>
      <w:r w:rsidRPr="00B6149E">
        <w:t>Project creation and management with location and status tracking</w:t>
      </w:r>
    </w:p>
    <w:p w14:paraId="2778D150" w14:textId="232D6CE5" w:rsidR="00BC08AE" w:rsidRPr="00B6149E" w:rsidRDefault="00BC08AE">
      <w:pPr>
        <w:pStyle w:val="ListParagraph"/>
        <w:numPr>
          <w:ilvl w:val="0"/>
          <w:numId w:val="4"/>
        </w:numPr>
      </w:pPr>
      <w:r w:rsidRPr="00B6149E">
        <w:t>Plot management with Marla-based size measurements</w:t>
      </w:r>
    </w:p>
    <w:p w14:paraId="6102AA33" w14:textId="331B9C11" w:rsidR="00BC08AE" w:rsidRPr="00B6149E" w:rsidRDefault="00BC08AE">
      <w:pPr>
        <w:pStyle w:val="ListParagraph"/>
        <w:numPr>
          <w:ilvl w:val="0"/>
          <w:numId w:val="4"/>
        </w:numPr>
      </w:pPr>
      <w:r w:rsidRPr="00B6149E">
        <w:t>Plot specifications including Plot Number, Block, Phase, Facing</w:t>
      </w:r>
    </w:p>
    <w:p w14:paraId="3E4852F3" w14:textId="1F4CB902" w:rsidR="00BC08AE" w:rsidRPr="00B6149E" w:rsidRDefault="00BC08AE">
      <w:pPr>
        <w:pStyle w:val="ListParagraph"/>
        <w:numPr>
          <w:ilvl w:val="0"/>
          <w:numId w:val="4"/>
        </w:numPr>
      </w:pPr>
      <w:r w:rsidRPr="00B6149E">
        <w:t>Plot pricing and availability status management</w:t>
      </w:r>
    </w:p>
    <w:p w14:paraId="77A307BF" w14:textId="1CD64F99" w:rsidR="00BC08AE" w:rsidRPr="00B6149E" w:rsidRDefault="00BC08AE">
      <w:pPr>
        <w:pStyle w:val="ListParagraph"/>
        <w:numPr>
          <w:ilvl w:val="0"/>
          <w:numId w:val="4"/>
        </w:numPr>
      </w:pPr>
      <w:r w:rsidRPr="00B6149E">
        <w:t>Ownership mapping linking plots to buyers and sellers</w:t>
      </w:r>
    </w:p>
    <w:p w14:paraId="446D1190" w14:textId="10B6BB85" w:rsidR="00BC08AE" w:rsidRPr="00B6149E" w:rsidRDefault="00BC08AE">
      <w:pPr>
        <w:pStyle w:val="ListParagraph"/>
        <w:numPr>
          <w:ilvl w:val="0"/>
          <w:numId w:val="4"/>
        </w:numPr>
      </w:pPr>
      <w:r w:rsidRPr="00B6149E">
        <w:t>Visual dashboard for plot status visualization</w:t>
      </w:r>
    </w:p>
    <w:p w14:paraId="23F85DEB" w14:textId="1E6BE77C" w:rsidR="00C75EDE" w:rsidRPr="00B6149E" w:rsidRDefault="00BC08AE">
      <w:pPr>
        <w:pStyle w:val="ListParagraph"/>
        <w:numPr>
          <w:ilvl w:val="0"/>
          <w:numId w:val="4"/>
        </w:numPr>
      </w:pPr>
      <w:r w:rsidRPr="00B6149E">
        <w:t>Status tracking: Available, Sold, Blocked, Disputed, In Transfer</w:t>
      </w:r>
    </w:p>
    <w:p w14:paraId="012659B3" w14:textId="2096E9CC" w:rsidR="00C75EDE" w:rsidRPr="00B6149E" w:rsidRDefault="00C75EDE" w:rsidP="00C75EDE">
      <w:pPr>
        <w:pStyle w:val="ListParagraph"/>
        <w:rPr>
          <w:b/>
          <w:bCs/>
        </w:rPr>
      </w:pPr>
      <w:r w:rsidRPr="00B6149E">
        <w:rPr>
          <w:b/>
          <w:bCs/>
        </w:rPr>
        <w:t>Functionality:</w:t>
      </w:r>
    </w:p>
    <w:p w14:paraId="2D467FF9" w14:textId="77777777" w:rsidR="00C75EDE" w:rsidRPr="00B6149E" w:rsidRDefault="00C75EDE">
      <w:pPr>
        <w:pStyle w:val="ListParagraph"/>
        <w:numPr>
          <w:ilvl w:val="0"/>
          <w:numId w:val="5"/>
        </w:numPr>
      </w:pPr>
      <w:r w:rsidRPr="00B6149E">
        <w:t>Create, Read, Update, Delete (CRUD) operations for Projects</w:t>
      </w:r>
    </w:p>
    <w:p w14:paraId="04A83121" w14:textId="7CB079D4" w:rsidR="00C75EDE" w:rsidRPr="00B6149E" w:rsidRDefault="00C75EDE">
      <w:pPr>
        <w:pStyle w:val="ListParagraph"/>
        <w:numPr>
          <w:ilvl w:val="0"/>
          <w:numId w:val="5"/>
        </w:numPr>
      </w:pPr>
      <w:r w:rsidRPr="00B6149E">
        <w:t>Create, Read, Update, Delete (CRUD) operations for Plots</w:t>
      </w:r>
    </w:p>
    <w:p w14:paraId="43715EE8" w14:textId="13308E10" w:rsidR="00C75EDE" w:rsidRPr="00B6149E" w:rsidRDefault="00C75EDE">
      <w:pPr>
        <w:pStyle w:val="ListParagraph"/>
        <w:numPr>
          <w:ilvl w:val="0"/>
          <w:numId w:val="5"/>
        </w:numPr>
      </w:pPr>
      <w:r w:rsidRPr="00B6149E">
        <w:t>Link plots to owners (buyers/sellers)</w:t>
      </w:r>
    </w:p>
    <w:p w14:paraId="6F52D2A7" w14:textId="083FA712" w:rsidR="00C75EDE" w:rsidRPr="00B6149E" w:rsidRDefault="00C75EDE">
      <w:pPr>
        <w:pStyle w:val="ListParagraph"/>
        <w:numPr>
          <w:ilvl w:val="0"/>
          <w:numId w:val="5"/>
        </w:numPr>
      </w:pPr>
      <w:r w:rsidRPr="00B6149E">
        <w:t>Filter and search plots by project, status, or owner</w:t>
      </w:r>
    </w:p>
    <w:p w14:paraId="42A5F419" w14:textId="47769600" w:rsidR="00C75EDE" w:rsidRPr="00B6149E" w:rsidRDefault="00C75EDE">
      <w:pPr>
        <w:pStyle w:val="ListParagraph"/>
        <w:numPr>
          <w:ilvl w:val="0"/>
          <w:numId w:val="5"/>
        </w:numPr>
      </w:pPr>
      <w:r w:rsidRPr="00B6149E">
        <w:t>Visual representation of plot status with color coding</w:t>
      </w:r>
    </w:p>
    <w:p w14:paraId="68C551D6" w14:textId="28F69E92" w:rsidR="00C75EDE" w:rsidRPr="00B6149E" w:rsidRDefault="00C75EDE">
      <w:pPr>
        <w:pStyle w:val="ListParagraph"/>
        <w:numPr>
          <w:ilvl w:val="1"/>
          <w:numId w:val="3"/>
        </w:numPr>
        <w:rPr>
          <w:b/>
          <w:bCs/>
        </w:rPr>
      </w:pPr>
      <w:r w:rsidRPr="00B6149E">
        <w:rPr>
          <w:b/>
          <w:bCs/>
        </w:rPr>
        <w:t>Module 4.</w:t>
      </w:r>
      <w:r w:rsidR="008C21C1">
        <w:rPr>
          <w:b/>
          <w:bCs/>
        </w:rPr>
        <w:t>2</w:t>
      </w:r>
      <w:r w:rsidRPr="00B6149E">
        <w:rPr>
          <w:b/>
          <w:bCs/>
        </w:rPr>
        <w:t>: Customer Ledger &amp; Receivables Management</w:t>
      </w:r>
    </w:p>
    <w:p w14:paraId="0CDA227F" w14:textId="77777777" w:rsidR="00C75EDE" w:rsidRPr="00B6149E" w:rsidRDefault="00C75EDE" w:rsidP="00C75EDE">
      <w:pPr>
        <w:pStyle w:val="ListParagraph"/>
        <w:ind w:left="792"/>
        <w:rPr>
          <w:b/>
          <w:bCs/>
        </w:rPr>
      </w:pPr>
      <w:r w:rsidRPr="00B6149E">
        <w:rPr>
          <w:b/>
          <w:bCs/>
        </w:rPr>
        <w:t>Features:</w:t>
      </w:r>
    </w:p>
    <w:p w14:paraId="45E83328" w14:textId="29F8B102" w:rsidR="00C75EDE" w:rsidRPr="00B6149E" w:rsidRDefault="00C75EDE">
      <w:pPr>
        <w:pStyle w:val="ListParagraph"/>
        <w:numPr>
          <w:ilvl w:val="0"/>
          <w:numId w:val="4"/>
        </w:numPr>
      </w:pPr>
      <w:r w:rsidRPr="00B6149E">
        <w:t>Customer (Party) management for Buyers, Sellers, and Agents</w:t>
      </w:r>
    </w:p>
    <w:p w14:paraId="77FF5AF3" w14:textId="7BA66B15" w:rsidR="00C75EDE" w:rsidRPr="00B6149E" w:rsidRDefault="00C75EDE">
      <w:pPr>
        <w:pStyle w:val="ListParagraph"/>
        <w:numPr>
          <w:ilvl w:val="0"/>
          <w:numId w:val="4"/>
        </w:numPr>
      </w:pPr>
      <w:r w:rsidRPr="00B6149E">
        <w:t>Complete customer information including Name, CNIC/NTN, Contact, Address</w:t>
      </w:r>
    </w:p>
    <w:p w14:paraId="1A510448" w14:textId="1ED7BE31" w:rsidR="00C75EDE" w:rsidRPr="00B6149E" w:rsidRDefault="00C75EDE">
      <w:pPr>
        <w:pStyle w:val="ListParagraph"/>
        <w:numPr>
          <w:ilvl w:val="0"/>
          <w:numId w:val="4"/>
        </w:numPr>
      </w:pPr>
      <w:r w:rsidRPr="00B6149E">
        <w:t>Customer type classification (Buyer/Seller/Agent)</w:t>
      </w:r>
    </w:p>
    <w:p w14:paraId="311DF621" w14:textId="2EE49D5A" w:rsidR="00C75EDE" w:rsidRPr="00B6149E" w:rsidRDefault="00C75EDE">
      <w:pPr>
        <w:pStyle w:val="ListParagraph"/>
        <w:numPr>
          <w:ilvl w:val="0"/>
          <w:numId w:val="4"/>
        </w:numPr>
      </w:pPr>
      <w:r w:rsidRPr="00B6149E">
        <w:t>Status management (Active/Inactive)</w:t>
      </w:r>
    </w:p>
    <w:p w14:paraId="65781DC3" w14:textId="1407F42F" w:rsidR="00C75EDE" w:rsidRPr="00B6149E" w:rsidRDefault="00C75EDE">
      <w:pPr>
        <w:pStyle w:val="ListParagraph"/>
        <w:numPr>
          <w:ilvl w:val="0"/>
          <w:numId w:val="4"/>
        </w:numPr>
      </w:pPr>
      <w:r w:rsidRPr="00B6149E">
        <w:t>Ledger view with running balance</w:t>
      </w:r>
    </w:p>
    <w:p w14:paraId="4C1AB082" w14:textId="068B19E3" w:rsidR="00C75EDE" w:rsidRPr="00B6149E" w:rsidRDefault="00C75EDE">
      <w:pPr>
        <w:pStyle w:val="ListParagraph"/>
        <w:numPr>
          <w:ilvl w:val="0"/>
          <w:numId w:val="4"/>
        </w:numPr>
      </w:pPr>
      <w:r w:rsidRPr="00B6149E">
        <w:t>Full debit/credit transaction history</w:t>
      </w:r>
    </w:p>
    <w:p w14:paraId="36F24FEE" w14:textId="67215E29" w:rsidR="00C75EDE" w:rsidRPr="00B6149E" w:rsidRDefault="00C75EDE">
      <w:pPr>
        <w:pStyle w:val="ListParagraph"/>
        <w:numPr>
          <w:ilvl w:val="0"/>
          <w:numId w:val="4"/>
        </w:numPr>
      </w:pPr>
      <w:r w:rsidRPr="00B6149E">
        <w:t>Outstanding amount calculation</w:t>
      </w:r>
    </w:p>
    <w:p w14:paraId="10AB78A5" w14:textId="012828CA" w:rsidR="00C75EDE" w:rsidRPr="00B6149E" w:rsidRDefault="00C75EDE">
      <w:pPr>
        <w:pStyle w:val="ListParagraph"/>
        <w:numPr>
          <w:ilvl w:val="0"/>
          <w:numId w:val="4"/>
        </w:numPr>
      </w:pPr>
      <w:r w:rsidRPr="00B6149E">
        <w:t>Receivables aging breakdown</w:t>
      </w:r>
    </w:p>
    <w:p w14:paraId="39EED95D" w14:textId="77777777" w:rsidR="00C75EDE" w:rsidRPr="00B6149E" w:rsidRDefault="00C75EDE" w:rsidP="00C75EDE">
      <w:pPr>
        <w:pStyle w:val="ListParagraph"/>
        <w:rPr>
          <w:b/>
          <w:bCs/>
        </w:rPr>
      </w:pPr>
      <w:r w:rsidRPr="00B6149E">
        <w:rPr>
          <w:b/>
          <w:bCs/>
        </w:rPr>
        <w:t>Functionality:</w:t>
      </w:r>
    </w:p>
    <w:p w14:paraId="1BED156D" w14:textId="77777777" w:rsidR="00C75EDE" w:rsidRPr="00B6149E" w:rsidRDefault="00C75EDE">
      <w:pPr>
        <w:pStyle w:val="ListParagraph"/>
        <w:numPr>
          <w:ilvl w:val="0"/>
          <w:numId w:val="5"/>
        </w:numPr>
      </w:pPr>
      <w:r w:rsidRPr="00B6149E">
        <w:t>Create, Read, Update, Delete (CRUD) operations for Customers</w:t>
      </w:r>
    </w:p>
    <w:p w14:paraId="715BC9FD" w14:textId="085CD5E7" w:rsidR="00C75EDE" w:rsidRPr="00B6149E" w:rsidRDefault="00C75EDE">
      <w:pPr>
        <w:pStyle w:val="ListParagraph"/>
        <w:numPr>
          <w:ilvl w:val="0"/>
          <w:numId w:val="5"/>
        </w:numPr>
      </w:pPr>
      <w:r w:rsidRPr="00B6149E">
        <w:t>Search and filter customers by type, status, or name</w:t>
      </w:r>
    </w:p>
    <w:p w14:paraId="6960F57B" w14:textId="08622841" w:rsidR="00C75EDE" w:rsidRPr="00B6149E" w:rsidRDefault="00C75EDE">
      <w:pPr>
        <w:pStyle w:val="ListParagraph"/>
        <w:numPr>
          <w:ilvl w:val="0"/>
          <w:numId w:val="5"/>
        </w:numPr>
      </w:pPr>
      <w:r w:rsidRPr="00B6149E">
        <w:t>View complete transaction ledger for each customer</w:t>
      </w:r>
    </w:p>
    <w:p w14:paraId="47B65237" w14:textId="2969121E" w:rsidR="00C75EDE" w:rsidRPr="00B6149E" w:rsidRDefault="00C75EDE">
      <w:pPr>
        <w:pStyle w:val="ListParagraph"/>
        <w:numPr>
          <w:ilvl w:val="0"/>
          <w:numId w:val="5"/>
        </w:numPr>
      </w:pPr>
      <w:r w:rsidRPr="00B6149E">
        <w:t>Calculate outstanding receivables</w:t>
      </w:r>
    </w:p>
    <w:p w14:paraId="387CDC5A" w14:textId="065249B7" w:rsidR="00C75EDE" w:rsidRPr="00B6149E" w:rsidRDefault="00C75EDE">
      <w:pPr>
        <w:pStyle w:val="ListParagraph"/>
        <w:numPr>
          <w:ilvl w:val="0"/>
          <w:numId w:val="5"/>
        </w:numPr>
      </w:pPr>
      <w:r w:rsidRPr="00B6149E">
        <w:lastRenderedPageBreak/>
        <w:t>Generate aging reports (0-30 days, 31-60 days, 61-90 days, 90+ days)</w:t>
      </w:r>
    </w:p>
    <w:p w14:paraId="1B2C4830" w14:textId="1D68BF73" w:rsidR="00C75EDE" w:rsidRPr="00B6149E" w:rsidRDefault="00C75EDE">
      <w:pPr>
        <w:pStyle w:val="ListParagraph"/>
        <w:numPr>
          <w:ilvl w:val="0"/>
          <w:numId w:val="5"/>
        </w:numPr>
      </w:pPr>
      <w:r w:rsidRPr="00B6149E">
        <w:t>Export customer data to PDF/Excel</w:t>
      </w:r>
    </w:p>
    <w:p w14:paraId="623BADFA" w14:textId="3A90E1DA" w:rsidR="00C75EDE" w:rsidRPr="00B6149E" w:rsidRDefault="00C75EDE">
      <w:pPr>
        <w:pStyle w:val="ListParagraph"/>
        <w:numPr>
          <w:ilvl w:val="1"/>
          <w:numId w:val="3"/>
        </w:numPr>
        <w:rPr>
          <w:b/>
          <w:bCs/>
        </w:rPr>
      </w:pPr>
      <w:r w:rsidRPr="00B6149E">
        <w:rPr>
          <w:b/>
          <w:bCs/>
        </w:rPr>
        <w:t>Module 4.</w:t>
      </w:r>
      <w:r w:rsidR="008C21C1">
        <w:rPr>
          <w:b/>
          <w:bCs/>
        </w:rPr>
        <w:t>3</w:t>
      </w:r>
      <w:r w:rsidRPr="00B6149E">
        <w:rPr>
          <w:b/>
          <w:bCs/>
        </w:rPr>
        <w:t>: Installments &amp; Payment Plans</w:t>
      </w:r>
    </w:p>
    <w:p w14:paraId="66A9A151" w14:textId="77777777" w:rsidR="00C75EDE" w:rsidRPr="00B6149E" w:rsidRDefault="00C75EDE" w:rsidP="00C75EDE">
      <w:pPr>
        <w:pStyle w:val="ListParagraph"/>
        <w:ind w:left="792"/>
        <w:rPr>
          <w:b/>
          <w:bCs/>
        </w:rPr>
      </w:pPr>
      <w:r w:rsidRPr="00B6149E">
        <w:rPr>
          <w:b/>
          <w:bCs/>
        </w:rPr>
        <w:t>Features:</w:t>
      </w:r>
    </w:p>
    <w:p w14:paraId="1B843785" w14:textId="77777777" w:rsidR="006B24D9" w:rsidRPr="00B6149E" w:rsidRDefault="006B24D9">
      <w:pPr>
        <w:pStyle w:val="ListParagraph"/>
        <w:numPr>
          <w:ilvl w:val="0"/>
          <w:numId w:val="4"/>
        </w:numPr>
      </w:pPr>
      <w:r w:rsidRPr="00B6149E">
        <w:t>Payment plan creation with multiple plan types:</w:t>
      </w:r>
    </w:p>
    <w:p w14:paraId="3A52B538" w14:textId="124CCD20" w:rsidR="006B24D9" w:rsidRPr="00B6149E" w:rsidRDefault="006B24D9">
      <w:pPr>
        <w:pStyle w:val="ListParagraph"/>
        <w:numPr>
          <w:ilvl w:val="1"/>
          <w:numId w:val="4"/>
        </w:numPr>
      </w:pPr>
      <w:r w:rsidRPr="00B6149E">
        <w:t>Monthly</w:t>
      </w:r>
    </w:p>
    <w:p w14:paraId="11FEFF43" w14:textId="5BD44869" w:rsidR="006B24D9" w:rsidRPr="00B6149E" w:rsidRDefault="006B24D9">
      <w:pPr>
        <w:pStyle w:val="ListParagraph"/>
        <w:numPr>
          <w:ilvl w:val="1"/>
          <w:numId w:val="4"/>
        </w:numPr>
      </w:pPr>
      <w:r w:rsidRPr="00B6149E">
        <w:t>Quarterly</w:t>
      </w:r>
    </w:p>
    <w:p w14:paraId="7E935F9D" w14:textId="7D8B15E7" w:rsidR="006B24D9" w:rsidRPr="00B6149E" w:rsidRDefault="006B24D9">
      <w:pPr>
        <w:pStyle w:val="ListParagraph"/>
        <w:numPr>
          <w:ilvl w:val="1"/>
          <w:numId w:val="4"/>
        </w:numPr>
      </w:pPr>
      <w:r w:rsidRPr="00B6149E">
        <w:t>Bi-annual</w:t>
      </w:r>
    </w:p>
    <w:p w14:paraId="76C805AA" w14:textId="3EA1E115" w:rsidR="006B24D9" w:rsidRPr="00B6149E" w:rsidRDefault="006B24D9">
      <w:pPr>
        <w:pStyle w:val="ListParagraph"/>
        <w:numPr>
          <w:ilvl w:val="1"/>
          <w:numId w:val="4"/>
        </w:numPr>
      </w:pPr>
      <w:r w:rsidRPr="00B6149E">
        <w:t>Custom</w:t>
      </w:r>
    </w:p>
    <w:p w14:paraId="728E3FDE" w14:textId="3CF381CA" w:rsidR="006B24D9" w:rsidRPr="00B6149E" w:rsidRDefault="006B24D9">
      <w:pPr>
        <w:pStyle w:val="ListParagraph"/>
        <w:numPr>
          <w:ilvl w:val="0"/>
          <w:numId w:val="4"/>
        </w:numPr>
      </w:pPr>
      <w:r w:rsidRPr="00B6149E">
        <w:t>Payment plan fields:</w:t>
      </w:r>
    </w:p>
    <w:p w14:paraId="56352441" w14:textId="3F532987" w:rsidR="006B24D9" w:rsidRPr="00B6149E" w:rsidRDefault="006B24D9">
      <w:pPr>
        <w:pStyle w:val="ListParagraph"/>
        <w:numPr>
          <w:ilvl w:val="1"/>
          <w:numId w:val="4"/>
        </w:numPr>
      </w:pPr>
      <w:r w:rsidRPr="00B6149E">
        <w:t>Buyer selection</w:t>
      </w:r>
    </w:p>
    <w:p w14:paraId="4FBCAE26" w14:textId="129BB1B6" w:rsidR="006B24D9" w:rsidRPr="00B6149E" w:rsidRDefault="006B24D9">
      <w:pPr>
        <w:pStyle w:val="ListParagraph"/>
        <w:numPr>
          <w:ilvl w:val="1"/>
          <w:numId w:val="4"/>
        </w:numPr>
      </w:pPr>
      <w:r w:rsidRPr="00B6149E">
        <w:t>Plot selection</w:t>
      </w:r>
    </w:p>
    <w:p w14:paraId="1471CE29" w14:textId="0303187C" w:rsidR="006B24D9" w:rsidRPr="00B6149E" w:rsidRDefault="006B24D9">
      <w:pPr>
        <w:pStyle w:val="ListParagraph"/>
        <w:numPr>
          <w:ilvl w:val="1"/>
          <w:numId w:val="4"/>
        </w:numPr>
      </w:pPr>
      <w:r w:rsidRPr="00B6149E">
        <w:t>Total Amount</w:t>
      </w:r>
    </w:p>
    <w:p w14:paraId="6CFEB303" w14:textId="260980BD" w:rsidR="006B24D9" w:rsidRPr="00B6149E" w:rsidRDefault="006B24D9">
      <w:pPr>
        <w:pStyle w:val="ListParagraph"/>
        <w:numPr>
          <w:ilvl w:val="1"/>
          <w:numId w:val="4"/>
        </w:numPr>
      </w:pPr>
      <w:r w:rsidRPr="00B6149E">
        <w:t>Down Payment</w:t>
      </w:r>
    </w:p>
    <w:p w14:paraId="02267C2B" w14:textId="73B57D26" w:rsidR="006B24D9" w:rsidRPr="00B6149E" w:rsidRDefault="006B24D9">
      <w:pPr>
        <w:pStyle w:val="ListParagraph"/>
        <w:numPr>
          <w:ilvl w:val="1"/>
          <w:numId w:val="4"/>
        </w:numPr>
      </w:pPr>
      <w:r w:rsidRPr="00B6149E">
        <w:t>Number of Installments</w:t>
      </w:r>
    </w:p>
    <w:p w14:paraId="19763DB0" w14:textId="4D7CB68B" w:rsidR="006B24D9" w:rsidRPr="00B6149E" w:rsidRDefault="006B24D9">
      <w:pPr>
        <w:pStyle w:val="ListParagraph"/>
        <w:numPr>
          <w:ilvl w:val="1"/>
          <w:numId w:val="4"/>
        </w:numPr>
      </w:pPr>
      <w:r w:rsidRPr="00B6149E">
        <w:t>Installment Amount (auto-calculated)</w:t>
      </w:r>
    </w:p>
    <w:p w14:paraId="68294807" w14:textId="2BC5D625" w:rsidR="006B24D9" w:rsidRPr="00B6149E" w:rsidRDefault="006B24D9">
      <w:pPr>
        <w:pStyle w:val="ListParagraph"/>
        <w:numPr>
          <w:ilvl w:val="1"/>
          <w:numId w:val="4"/>
        </w:numPr>
      </w:pPr>
      <w:r w:rsidRPr="00B6149E">
        <w:t>Start Date</w:t>
      </w:r>
    </w:p>
    <w:p w14:paraId="12BD2324" w14:textId="41AA4341" w:rsidR="006B24D9" w:rsidRPr="00B6149E" w:rsidRDefault="006B24D9">
      <w:pPr>
        <w:pStyle w:val="ListParagraph"/>
        <w:numPr>
          <w:ilvl w:val="1"/>
          <w:numId w:val="4"/>
        </w:numPr>
      </w:pPr>
      <w:r w:rsidRPr="00B6149E">
        <w:t>Status tracking</w:t>
      </w:r>
    </w:p>
    <w:p w14:paraId="7CF9D372" w14:textId="3BE2E04B" w:rsidR="006B24D9" w:rsidRPr="00B6149E" w:rsidRDefault="006B24D9">
      <w:pPr>
        <w:pStyle w:val="ListParagraph"/>
        <w:numPr>
          <w:ilvl w:val="0"/>
          <w:numId w:val="4"/>
        </w:numPr>
      </w:pPr>
      <w:r w:rsidRPr="00B6149E">
        <w:t>Automatic installment generation based on plan type</w:t>
      </w:r>
    </w:p>
    <w:p w14:paraId="1731C589" w14:textId="6CC184D3" w:rsidR="006B24D9" w:rsidRPr="00B6149E" w:rsidRDefault="006B24D9">
      <w:pPr>
        <w:pStyle w:val="ListParagraph"/>
        <w:numPr>
          <w:ilvl w:val="0"/>
          <w:numId w:val="4"/>
        </w:numPr>
      </w:pPr>
      <w:r w:rsidRPr="00B6149E">
        <w:t>Auto reminders for:</w:t>
      </w:r>
    </w:p>
    <w:p w14:paraId="6B73DBD4" w14:textId="5516D184" w:rsidR="006B24D9" w:rsidRPr="00B6149E" w:rsidRDefault="006B24D9">
      <w:pPr>
        <w:pStyle w:val="ListParagraph"/>
        <w:numPr>
          <w:ilvl w:val="1"/>
          <w:numId w:val="4"/>
        </w:numPr>
      </w:pPr>
      <w:r w:rsidRPr="00B6149E">
        <w:t>Overdue installments</w:t>
      </w:r>
    </w:p>
    <w:p w14:paraId="149E9312" w14:textId="658FE2FE" w:rsidR="00C75EDE" w:rsidRPr="00B6149E" w:rsidRDefault="006B24D9">
      <w:pPr>
        <w:pStyle w:val="ListParagraph"/>
        <w:numPr>
          <w:ilvl w:val="1"/>
          <w:numId w:val="4"/>
        </w:numPr>
      </w:pPr>
      <w:r w:rsidRPr="00B6149E">
        <w:t>Upcoming installments</w:t>
      </w:r>
    </w:p>
    <w:p w14:paraId="05EFC689" w14:textId="77777777" w:rsidR="00C75EDE" w:rsidRPr="00B6149E" w:rsidRDefault="00C75EDE" w:rsidP="00C75EDE">
      <w:pPr>
        <w:pStyle w:val="ListParagraph"/>
        <w:rPr>
          <w:b/>
          <w:bCs/>
        </w:rPr>
      </w:pPr>
      <w:r w:rsidRPr="00B6149E">
        <w:rPr>
          <w:b/>
          <w:bCs/>
        </w:rPr>
        <w:t>Functionality:</w:t>
      </w:r>
    </w:p>
    <w:p w14:paraId="565AD5D8" w14:textId="77777777" w:rsidR="00853D0C" w:rsidRPr="00853D0C" w:rsidRDefault="00853D0C">
      <w:pPr>
        <w:pStyle w:val="ListParagraph"/>
        <w:numPr>
          <w:ilvl w:val="0"/>
          <w:numId w:val="5"/>
        </w:numPr>
      </w:pPr>
      <w:r w:rsidRPr="00853D0C">
        <w:t>Create, Read, Update, Delete (CRUD) operations for Payment Plans</w:t>
      </w:r>
    </w:p>
    <w:p w14:paraId="75CAAE0F" w14:textId="7D23F17D" w:rsidR="00853D0C" w:rsidRPr="00853D0C" w:rsidRDefault="00853D0C">
      <w:pPr>
        <w:pStyle w:val="ListParagraph"/>
        <w:numPr>
          <w:ilvl w:val="0"/>
          <w:numId w:val="5"/>
        </w:numPr>
      </w:pPr>
      <w:r w:rsidRPr="00853D0C">
        <w:t>Automatic calculation of installment amounts</w:t>
      </w:r>
    </w:p>
    <w:p w14:paraId="7B84798B" w14:textId="42761918" w:rsidR="00853D0C" w:rsidRPr="00853D0C" w:rsidRDefault="00853D0C">
      <w:pPr>
        <w:pStyle w:val="ListParagraph"/>
        <w:numPr>
          <w:ilvl w:val="0"/>
          <w:numId w:val="5"/>
        </w:numPr>
      </w:pPr>
      <w:r w:rsidRPr="00853D0C">
        <w:t>Installment schedule generation</w:t>
      </w:r>
    </w:p>
    <w:p w14:paraId="2437D2B1" w14:textId="694FD26F" w:rsidR="00853D0C" w:rsidRPr="00853D0C" w:rsidRDefault="00853D0C">
      <w:pPr>
        <w:pStyle w:val="ListParagraph"/>
        <w:numPr>
          <w:ilvl w:val="0"/>
          <w:numId w:val="5"/>
        </w:numPr>
      </w:pPr>
      <w:r w:rsidRPr="00853D0C">
        <w:t>Payment tracking and status updates</w:t>
      </w:r>
    </w:p>
    <w:p w14:paraId="0C9A9A42" w14:textId="26142F50" w:rsidR="00853D0C" w:rsidRPr="00853D0C" w:rsidRDefault="00853D0C">
      <w:pPr>
        <w:pStyle w:val="ListParagraph"/>
        <w:numPr>
          <w:ilvl w:val="0"/>
          <w:numId w:val="5"/>
        </w:numPr>
      </w:pPr>
      <w:r w:rsidRPr="00853D0C">
        <w:t>Search and filter payment plans</w:t>
      </w:r>
    </w:p>
    <w:p w14:paraId="221C942B" w14:textId="7D7457E4" w:rsidR="00853D0C" w:rsidRPr="00853D0C" w:rsidRDefault="00853D0C">
      <w:pPr>
        <w:pStyle w:val="ListParagraph"/>
        <w:numPr>
          <w:ilvl w:val="0"/>
          <w:numId w:val="5"/>
        </w:numPr>
      </w:pPr>
      <w:r w:rsidRPr="00853D0C">
        <w:t>Export payment plan reports</w:t>
      </w:r>
    </w:p>
    <w:p w14:paraId="1259112E" w14:textId="2B74A2BE" w:rsidR="00C75EDE" w:rsidRPr="00B6149E" w:rsidRDefault="00853D0C">
      <w:pPr>
        <w:pStyle w:val="Heading2"/>
        <w:numPr>
          <w:ilvl w:val="0"/>
          <w:numId w:val="3"/>
        </w:numPr>
        <w:rPr>
          <w:szCs w:val="28"/>
        </w:rPr>
      </w:pPr>
      <w:r w:rsidRPr="00B6149E">
        <w:rPr>
          <w:szCs w:val="28"/>
        </w:rPr>
        <w:t>Supporting Features</w:t>
      </w:r>
    </w:p>
    <w:p w14:paraId="6FE1B029" w14:textId="77777777" w:rsidR="00853D0C" w:rsidRPr="00B6149E" w:rsidRDefault="00853D0C">
      <w:pPr>
        <w:pStyle w:val="ListParagraph"/>
        <w:numPr>
          <w:ilvl w:val="1"/>
          <w:numId w:val="3"/>
        </w:numPr>
      </w:pPr>
      <w:r w:rsidRPr="00B6149E">
        <w:rPr>
          <w:b/>
          <w:bCs/>
        </w:rPr>
        <w:t>User Authentication:</w:t>
      </w:r>
      <w:r w:rsidRPr="00B6149E">
        <w:t xml:space="preserve"> </w:t>
      </w:r>
    </w:p>
    <w:p w14:paraId="50A84B21" w14:textId="04EF6AD2" w:rsidR="00853D0C" w:rsidRPr="00B6149E" w:rsidRDefault="00853D0C" w:rsidP="00853D0C">
      <w:pPr>
        <w:pStyle w:val="ListParagraph"/>
        <w:ind w:left="792"/>
      </w:pPr>
      <w:r w:rsidRPr="00B6149E">
        <w:t>Login and account creation functionality</w:t>
      </w:r>
    </w:p>
    <w:p w14:paraId="0D58EC6B" w14:textId="77777777" w:rsidR="00853D0C" w:rsidRPr="00B6149E" w:rsidRDefault="00853D0C">
      <w:pPr>
        <w:pStyle w:val="ListParagraph"/>
        <w:numPr>
          <w:ilvl w:val="1"/>
          <w:numId w:val="3"/>
        </w:numPr>
      </w:pPr>
      <w:r w:rsidRPr="00B6149E">
        <w:rPr>
          <w:b/>
          <w:bCs/>
        </w:rPr>
        <w:t>Transaction Management:</w:t>
      </w:r>
      <w:r w:rsidRPr="00B6149E">
        <w:t xml:space="preserve"> </w:t>
      </w:r>
    </w:p>
    <w:p w14:paraId="63571A69" w14:textId="403005BD" w:rsidR="00853D0C" w:rsidRPr="00B6149E" w:rsidRDefault="00853D0C" w:rsidP="00853D0C">
      <w:pPr>
        <w:pStyle w:val="ListParagraph"/>
        <w:ind w:left="792"/>
      </w:pPr>
      <w:r w:rsidRPr="00B6149E">
        <w:t>Quick entry for recording payments and transactions</w:t>
      </w:r>
    </w:p>
    <w:p w14:paraId="6FA4C74D" w14:textId="77777777" w:rsidR="00853D0C" w:rsidRPr="00B6149E" w:rsidRDefault="00853D0C">
      <w:pPr>
        <w:pStyle w:val="ListParagraph"/>
        <w:numPr>
          <w:ilvl w:val="1"/>
          <w:numId w:val="3"/>
        </w:numPr>
      </w:pPr>
      <w:r w:rsidRPr="00B6149E">
        <w:rPr>
          <w:b/>
          <w:bCs/>
        </w:rPr>
        <w:t>Ledger Views:</w:t>
      </w:r>
      <w:r w:rsidRPr="00B6149E">
        <w:t xml:space="preserve"> </w:t>
      </w:r>
    </w:p>
    <w:p w14:paraId="1F9D1DCA" w14:textId="277286A9" w:rsidR="00853D0C" w:rsidRPr="00B6149E" w:rsidRDefault="00853D0C" w:rsidP="00853D0C">
      <w:pPr>
        <w:pStyle w:val="ListParagraph"/>
        <w:ind w:left="792"/>
      </w:pPr>
      <w:r w:rsidRPr="00B6149E">
        <w:t>Comprehensive ledger views for buyers and sellers</w:t>
      </w:r>
    </w:p>
    <w:p w14:paraId="698C9A95" w14:textId="16D2D970" w:rsidR="00853D0C" w:rsidRPr="00B6149E" w:rsidRDefault="00853D0C">
      <w:pPr>
        <w:pStyle w:val="ListParagraph"/>
        <w:numPr>
          <w:ilvl w:val="1"/>
          <w:numId w:val="3"/>
        </w:numPr>
      </w:pPr>
      <w:r w:rsidRPr="00B6149E">
        <w:rPr>
          <w:b/>
          <w:bCs/>
        </w:rPr>
        <w:t>Reports:</w:t>
      </w:r>
      <w:r w:rsidRPr="00B6149E">
        <w:t xml:space="preserve"> </w:t>
      </w:r>
    </w:p>
    <w:p w14:paraId="52133BEA" w14:textId="48578056" w:rsidR="00853D0C" w:rsidRPr="00B6149E" w:rsidRDefault="00853D0C">
      <w:pPr>
        <w:pStyle w:val="ListParagraph"/>
        <w:numPr>
          <w:ilvl w:val="0"/>
          <w:numId w:val="7"/>
        </w:numPr>
      </w:pPr>
      <w:r w:rsidRPr="00B6149E">
        <w:t>Receivables Aging Report</w:t>
      </w:r>
    </w:p>
    <w:p w14:paraId="75768871" w14:textId="77777777" w:rsidR="00853D0C" w:rsidRPr="00B6149E" w:rsidRDefault="00853D0C">
      <w:pPr>
        <w:pStyle w:val="ListParagraph"/>
        <w:numPr>
          <w:ilvl w:val="0"/>
          <w:numId w:val="6"/>
        </w:numPr>
      </w:pPr>
      <w:r w:rsidRPr="00B6149E">
        <w:t>Customer Statements</w:t>
      </w:r>
    </w:p>
    <w:p w14:paraId="441307CF" w14:textId="7353EB4B" w:rsidR="00853D0C" w:rsidRPr="00B6149E" w:rsidRDefault="00853D0C">
      <w:pPr>
        <w:pStyle w:val="ListParagraph"/>
        <w:numPr>
          <w:ilvl w:val="0"/>
          <w:numId w:val="6"/>
        </w:numPr>
      </w:pPr>
      <w:r w:rsidRPr="00B6149E">
        <w:t>Plot Status Summary</w:t>
      </w:r>
    </w:p>
    <w:p w14:paraId="10F19D60" w14:textId="77777777" w:rsidR="00853D0C" w:rsidRPr="00B6149E" w:rsidRDefault="00853D0C">
      <w:pPr>
        <w:pStyle w:val="ListParagraph"/>
        <w:numPr>
          <w:ilvl w:val="1"/>
          <w:numId w:val="3"/>
        </w:numPr>
      </w:pPr>
      <w:r w:rsidRPr="00B6149E">
        <w:rPr>
          <w:b/>
          <w:bCs/>
        </w:rPr>
        <w:t>Ownership Mapping:</w:t>
      </w:r>
      <w:r w:rsidRPr="00B6149E">
        <w:t xml:space="preserve"> </w:t>
      </w:r>
    </w:p>
    <w:p w14:paraId="322E1B9B" w14:textId="4E904D48" w:rsidR="00853D0C" w:rsidRPr="00B6149E" w:rsidRDefault="00853D0C" w:rsidP="00853D0C">
      <w:pPr>
        <w:pStyle w:val="ListParagraph"/>
        <w:ind w:left="792"/>
      </w:pPr>
      <w:r w:rsidRPr="00B6149E">
        <w:t>Link sales to plots and buyers</w:t>
      </w:r>
    </w:p>
    <w:p w14:paraId="19E680A8" w14:textId="6CA57C1D" w:rsidR="0024406C" w:rsidRPr="00B6149E" w:rsidRDefault="0024406C">
      <w:pPr>
        <w:pStyle w:val="Heading2"/>
        <w:numPr>
          <w:ilvl w:val="0"/>
          <w:numId w:val="3"/>
        </w:numPr>
        <w:rPr>
          <w:szCs w:val="28"/>
        </w:rPr>
      </w:pPr>
      <w:r w:rsidRPr="00B6149E">
        <w:rPr>
          <w:szCs w:val="28"/>
        </w:rPr>
        <w:lastRenderedPageBreak/>
        <w:t>Out of Scope (Future Work)</w:t>
      </w:r>
    </w:p>
    <w:p w14:paraId="7E85607F" w14:textId="4E41DF18" w:rsidR="0024406C" w:rsidRPr="00B6149E" w:rsidRDefault="0024406C" w:rsidP="0024406C">
      <w:r w:rsidRPr="00B6149E">
        <w:t>The following modules are planned but not implemented in this phase:</w:t>
      </w:r>
    </w:p>
    <w:p w14:paraId="54EE4235" w14:textId="3EAF6FDE" w:rsidR="0024406C" w:rsidRPr="0024406C" w:rsidRDefault="0024406C">
      <w:pPr>
        <w:pStyle w:val="ListParagraph"/>
        <w:numPr>
          <w:ilvl w:val="0"/>
          <w:numId w:val="8"/>
        </w:numPr>
      </w:pPr>
      <w:r w:rsidRPr="0024406C">
        <w:t>Bank Accounts &amp; CSV Upload (Module 4.</w:t>
      </w:r>
      <w:r w:rsidR="002C582D">
        <w:t>4</w:t>
      </w:r>
      <w:r w:rsidRPr="0024406C">
        <w:t>)</w:t>
      </w:r>
    </w:p>
    <w:p w14:paraId="536EE097" w14:textId="5ECF5F06" w:rsidR="0024406C" w:rsidRPr="0024406C" w:rsidRDefault="0024406C">
      <w:pPr>
        <w:pStyle w:val="ListParagraph"/>
        <w:numPr>
          <w:ilvl w:val="0"/>
          <w:numId w:val="8"/>
        </w:numPr>
      </w:pPr>
      <w:r w:rsidRPr="0024406C">
        <w:t>Commission Management (Module 4.</w:t>
      </w:r>
      <w:r w:rsidR="002C582D">
        <w:t>5</w:t>
      </w:r>
      <w:r w:rsidRPr="0024406C">
        <w:t>)</w:t>
      </w:r>
    </w:p>
    <w:p w14:paraId="5FAAEBED" w14:textId="64306C1C" w:rsidR="0024406C" w:rsidRPr="0024406C" w:rsidRDefault="0024406C">
      <w:pPr>
        <w:pStyle w:val="ListParagraph"/>
        <w:numPr>
          <w:ilvl w:val="0"/>
          <w:numId w:val="8"/>
        </w:numPr>
      </w:pPr>
      <w:r w:rsidRPr="0024406C">
        <w:t>Seller Payment Tracking (Module 4.</w:t>
      </w:r>
      <w:r w:rsidR="002C582D">
        <w:t>6</w:t>
      </w:r>
      <w:r w:rsidRPr="0024406C">
        <w:t>)</w:t>
      </w:r>
    </w:p>
    <w:p w14:paraId="3B29D297" w14:textId="75C1AD04" w:rsidR="0024406C" w:rsidRPr="0024406C" w:rsidRDefault="0024406C">
      <w:pPr>
        <w:pStyle w:val="ListParagraph"/>
        <w:numPr>
          <w:ilvl w:val="0"/>
          <w:numId w:val="8"/>
        </w:numPr>
      </w:pPr>
      <w:r w:rsidRPr="0024406C">
        <w:t>Partner &amp; Investment Management (Module 4.</w:t>
      </w:r>
      <w:r w:rsidR="002C582D">
        <w:t>7</w:t>
      </w:r>
      <w:r w:rsidRPr="0024406C">
        <w:t>)</w:t>
      </w:r>
    </w:p>
    <w:p w14:paraId="4E80CF7C" w14:textId="79C15B53" w:rsidR="0024406C" w:rsidRPr="0024406C" w:rsidRDefault="0024406C">
      <w:pPr>
        <w:pStyle w:val="ListParagraph"/>
        <w:numPr>
          <w:ilvl w:val="0"/>
          <w:numId w:val="8"/>
        </w:numPr>
      </w:pPr>
      <w:r w:rsidRPr="0024406C">
        <w:t>Payroll Module (Module 4.</w:t>
      </w:r>
      <w:r w:rsidR="002C582D">
        <w:t>8</w:t>
      </w:r>
      <w:r w:rsidRPr="0024406C">
        <w:t>)</w:t>
      </w:r>
    </w:p>
    <w:p w14:paraId="3EA49FB7" w14:textId="77F4B802" w:rsidR="0024406C" w:rsidRPr="0024406C" w:rsidRDefault="0024406C">
      <w:pPr>
        <w:pStyle w:val="ListParagraph"/>
        <w:numPr>
          <w:ilvl w:val="0"/>
          <w:numId w:val="8"/>
        </w:numPr>
      </w:pPr>
      <w:r w:rsidRPr="0024406C">
        <w:t>Operational Reports (Module 4.</w:t>
      </w:r>
      <w:r w:rsidR="002C582D">
        <w:t>9</w:t>
      </w:r>
      <w:r w:rsidRPr="0024406C">
        <w:t>)</w:t>
      </w:r>
    </w:p>
    <w:p w14:paraId="4C8FF6E3" w14:textId="4E006DC5" w:rsidR="0024406C" w:rsidRPr="0024406C" w:rsidRDefault="0024406C">
      <w:pPr>
        <w:pStyle w:val="ListParagraph"/>
        <w:numPr>
          <w:ilvl w:val="0"/>
          <w:numId w:val="8"/>
        </w:numPr>
      </w:pPr>
      <w:r w:rsidRPr="0024406C">
        <w:t>Financial Reports (Module 4.</w:t>
      </w:r>
      <w:r w:rsidR="002C582D">
        <w:t>10</w:t>
      </w:r>
      <w:r w:rsidRPr="0024406C">
        <w:t>)</w:t>
      </w:r>
    </w:p>
    <w:p w14:paraId="49FF4046" w14:textId="38EFB168" w:rsidR="0024406C" w:rsidRPr="0024406C" w:rsidRDefault="0024406C">
      <w:pPr>
        <w:pStyle w:val="ListParagraph"/>
        <w:numPr>
          <w:ilvl w:val="0"/>
          <w:numId w:val="8"/>
        </w:numPr>
      </w:pPr>
      <w:r w:rsidRPr="0024406C">
        <w:t>Visualization Dashboard</w:t>
      </w:r>
    </w:p>
    <w:p w14:paraId="6051A727" w14:textId="629EB64A" w:rsidR="0024406C" w:rsidRPr="0024406C" w:rsidRDefault="0024406C">
      <w:pPr>
        <w:pStyle w:val="ListParagraph"/>
        <w:numPr>
          <w:ilvl w:val="0"/>
          <w:numId w:val="8"/>
        </w:numPr>
      </w:pPr>
      <w:r w:rsidRPr="0024406C">
        <w:t>Email/SMS notifications</w:t>
      </w:r>
    </w:p>
    <w:p w14:paraId="54B36882" w14:textId="00D13188" w:rsidR="0024406C" w:rsidRPr="00B6149E" w:rsidRDefault="0024406C" w:rsidP="0024406C">
      <w:pPr>
        <w:pStyle w:val="Heading1"/>
      </w:pPr>
      <w:r w:rsidRPr="00B6149E">
        <w:t>Tools &amp; Technologies Used</w:t>
      </w:r>
    </w:p>
    <w:p w14:paraId="0486020B" w14:textId="4AA24570" w:rsidR="0024406C" w:rsidRPr="00B6149E" w:rsidRDefault="0024406C">
      <w:pPr>
        <w:pStyle w:val="Heading2"/>
        <w:numPr>
          <w:ilvl w:val="0"/>
          <w:numId w:val="9"/>
        </w:numPr>
      </w:pPr>
      <w:r w:rsidRPr="00B6149E">
        <w:t>Frontend Technologies</w:t>
      </w:r>
    </w:p>
    <w:tbl>
      <w:tblPr>
        <w:tblStyle w:val="TableGrid"/>
        <w:tblW w:w="0" w:type="auto"/>
        <w:tblLook w:val="04A0" w:firstRow="1" w:lastRow="0" w:firstColumn="1" w:lastColumn="0" w:noHBand="0" w:noVBand="1"/>
      </w:tblPr>
      <w:tblGrid>
        <w:gridCol w:w="2605"/>
        <w:gridCol w:w="1710"/>
        <w:gridCol w:w="4701"/>
      </w:tblGrid>
      <w:tr w:rsidR="00C70506" w:rsidRPr="00B6149E" w14:paraId="014A08E6" w14:textId="77777777" w:rsidTr="006D2D61">
        <w:tc>
          <w:tcPr>
            <w:tcW w:w="2605" w:type="dxa"/>
          </w:tcPr>
          <w:p w14:paraId="3BFB8837" w14:textId="20385740" w:rsidR="00C70506" w:rsidRPr="00B6149E" w:rsidRDefault="00C70506" w:rsidP="00C70506">
            <w:pPr>
              <w:jc w:val="center"/>
              <w:rPr>
                <w:b/>
                <w:bCs/>
              </w:rPr>
            </w:pPr>
            <w:r w:rsidRPr="00B6149E">
              <w:rPr>
                <w:b/>
                <w:bCs/>
              </w:rPr>
              <w:t>Technology</w:t>
            </w:r>
          </w:p>
        </w:tc>
        <w:tc>
          <w:tcPr>
            <w:tcW w:w="1710" w:type="dxa"/>
          </w:tcPr>
          <w:p w14:paraId="3BA57781" w14:textId="28C9B0B4" w:rsidR="00C70506" w:rsidRPr="00B6149E" w:rsidRDefault="00C70506" w:rsidP="00C70506">
            <w:pPr>
              <w:jc w:val="center"/>
              <w:rPr>
                <w:b/>
                <w:bCs/>
              </w:rPr>
            </w:pPr>
            <w:r w:rsidRPr="00B6149E">
              <w:rPr>
                <w:b/>
                <w:bCs/>
              </w:rPr>
              <w:t>Version</w:t>
            </w:r>
          </w:p>
        </w:tc>
        <w:tc>
          <w:tcPr>
            <w:tcW w:w="4701" w:type="dxa"/>
          </w:tcPr>
          <w:p w14:paraId="55E65B51" w14:textId="59413E59" w:rsidR="00C70506" w:rsidRPr="00B6149E" w:rsidRDefault="00C70506" w:rsidP="00C70506">
            <w:pPr>
              <w:jc w:val="center"/>
              <w:rPr>
                <w:b/>
                <w:bCs/>
              </w:rPr>
            </w:pPr>
            <w:r w:rsidRPr="00B6149E">
              <w:rPr>
                <w:b/>
                <w:bCs/>
              </w:rPr>
              <w:t>Purpose</w:t>
            </w:r>
          </w:p>
        </w:tc>
      </w:tr>
      <w:tr w:rsidR="00C70506" w:rsidRPr="00B6149E" w14:paraId="5AAB0EC1" w14:textId="77777777" w:rsidTr="006D2D61">
        <w:tc>
          <w:tcPr>
            <w:tcW w:w="2605" w:type="dxa"/>
          </w:tcPr>
          <w:p w14:paraId="10440433" w14:textId="628CC6C1" w:rsidR="00C70506" w:rsidRPr="00B6149E" w:rsidRDefault="00C70506" w:rsidP="00C70506">
            <w:pPr>
              <w:jc w:val="center"/>
            </w:pPr>
            <w:r w:rsidRPr="00B6149E">
              <w:t>WPF</w:t>
            </w:r>
          </w:p>
        </w:tc>
        <w:tc>
          <w:tcPr>
            <w:tcW w:w="1710" w:type="dxa"/>
          </w:tcPr>
          <w:p w14:paraId="1C61C530" w14:textId="3597B54A" w:rsidR="00C70506" w:rsidRPr="00B6149E" w:rsidRDefault="00C70506" w:rsidP="00C70506">
            <w:pPr>
              <w:jc w:val="center"/>
            </w:pPr>
            <w:r w:rsidRPr="00B6149E">
              <w:t>.NET 8.0</w:t>
            </w:r>
          </w:p>
        </w:tc>
        <w:tc>
          <w:tcPr>
            <w:tcW w:w="4701" w:type="dxa"/>
          </w:tcPr>
          <w:p w14:paraId="6DD68B4E" w14:textId="5674A38B" w:rsidR="00C70506" w:rsidRPr="00B6149E" w:rsidRDefault="00C70506" w:rsidP="00C70506">
            <w:pPr>
              <w:jc w:val="center"/>
            </w:pPr>
            <w:r w:rsidRPr="00B6149E">
              <w:t>Desktop Application Framework for UI</w:t>
            </w:r>
          </w:p>
        </w:tc>
      </w:tr>
      <w:tr w:rsidR="00C70506" w:rsidRPr="00B6149E" w14:paraId="1A427C46" w14:textId="77777777" w:rsidTr="006D2D61">
        <w:tc>
          <w:tcPr>
            <w:tcW w:w="2605" w:type="dxa"/>
          </w:tcPr>
          <w:p w14:paraId="6F61FB6B" w14:textId="1666A033" w:rsidR="00C70506" w:rsidRPr="00B6149E" w:rsidRDefault="00C70506" w:rsidP="00C70506">
            <w:pPr>
              <w:jc w:val="center"/>
            </w:pPr>
            <w:r w:rsidRPr="00B6149E">
              <w:t>C#</w:t>
            </w:r>
          </w:p>
        </w:tc>
        <w:tc>
          <w:tcPr>
            <w:tcW w:w="1710" w:type="dxa"/>
          </w:tcPr>
          <w:p w14:paraId="1CF73B00" w14:textId="0CED956E" w:rsidR="00C70506" w:rsidRPr="00B6149E" w:rsidRDefault="00C70506" w:rsidP="00C70506">
            <w:pPr>
              <w:jc w:val="center"/>
            </w:pPr>
            <w:r w:rsidRPr="00B6149E">
              <w:t>10.0</w:t>
            </w:r>
          </w:p>
        </w:tc>
        <w:tc>
          <w:tcPr>
            <w:tcW w:w="4701" w:type="dxa"/>
          </w:tcPr>
          <w:p w14:paraId="539F1DAE" w14:textId="610A4705" w:rsidR="00C70506" w:rsidRPr="00B6149E" w:rsidRDefault="00C70506" w:rsidP="00C70506">
            <w:pPr>
              <w:jc w:val="center"/>
            </w:pPr>
            <w:r w:rsidRPr="00B6149E">
              <w:t>Programming Language for Business Logic</w:t>
            </w:r>
          </w:p>
        </w:tc>
      </w:tr>
      <w:tr w:rsidR="00C70506" w:rsidRPr="00B6149E" w14:paraId="745BBDEF" w14:textId="77777777" w:rsidTr="006D2D61">
        <w:tc>
          <w:tcPr>
            <w:tcW w:w="2605" w:type="dxa"/>
          </w:tcPr>
          <w:p w14:paraId="03A637AA" w14:textId="0BE1ECCF" w:rsidR="00C70506" w:rsidRPr="00B6149E" w:rsidRDefault="00C70506" w:rsidP="00C70506">
            <w:pPr>
              <w:jc w:val="center"/>
            </w:pPr>
            <w:r w:rsidRPr="00B6149E">
              <w:t>XAML</w:t>
            </w:r>
          </w:p>
        </w:tc>
        <w:tc>
          <w:tcPr>
            <w:tcW w:w="1710" w:type="dxa"/>
          </w:tcPr>
          <w:p w14:paraId="1AB22B02" w14:textId="75467D37" w:rsidR="00C70506" w:rsidRPr="00B6149E" w:rsidRDefault="00C70506" w:rsidP="00C70506">
            <w:pPr>
              <w:jc w:val="center"/>
            </w:pPr>
            <w:r w:rsidRPr="00B6149E">
              <w:t>-</w:t>
            </w:r>
          </w:p>
        </w:tc>
        <w:tc>
          <w:tcPr>
            <w:tcW w:w="4701" w:type="dxa"/>
          </w:tcPr>
          <w:p w14:paraId="4028B2AF" w14:textId="79996DE9" w:rsidR="00C70506" w:rsidRPr="00B6149E" w:rsidRDefault="00C70506" w:rsidP="00C70506">
            <w:pPr>
              <w:jc w:val="center"/>
            </w:pPr>
            <w:r w:rsidRPr="00B6149E">
              <w:t>Markup Language for UI Design</w:t>
            </w:r>
          </w:p>
        </w:tc>
      </w:tr>
      <w:tr w:rsidR="00C70506" w:rsidRPr="00B6149E" w14:paraId="775EC594" w14:textId="77777777" w:rsidTr="006D2D61">
        <w:tc>
          <w:tcPr>
            <w:tcW w:w="2605" w:type="dxa"/>
          </w:tcPr>
          <w:p w14:paraId="7E927C45" w14:textId="47AC3D16" w:rsidR="00C70506" w:rsidRPr="00B6149E" w:rsidRDefault="00C70506" w:rsidP="00C70506">
            <w:pPr>
              <w:jc w:val="center"/>
            </w:pPr>
            <w:r w:rsidRPr="00B6149E">
              <w:t>MVVM Pattern</w:t>
            </w:r>
          </w:p>
        </w:tc>
        <w:tc>
          <w:tcPr>
            <w:tcW w:w="1710" w:type="dxa"/>
          </w:tcPr>
          <w:p w14:paraId="54B66C69" w14:textId="6EE4D14B" w:rsidR="00C70506" w:rsidRPr="00B6149E" w:rsidRDefault="00C70506" w:rsidP="00C70506">
            <w:pPr>
              <w:jc w:val="center"/>
            </w:pPr>
            <w:r w:rsidRPr="00B6149E">
              <w:t>-</w:t>
            </w:r>
          </w:p>
        </w:tc>
        <w:tc>
          <w:tcPr>
            <w:tcW w:w="4701" w:type="dxa"/>
          </w:tcPr>
          <w:p w14:paraId="7569D008" w14:textId="204F1C9E" w:rsidR="00C70506" w:rsidRPr="00B6149E" w:rsidRDefault="00C70506" w:rsidP="00C70506">
            <w:pPr>
              <w:jc w:val="center"/>
            </w:pPr>
            <w:r w:rsidRPr="00B6149E">
              <w:t>Architectural pattern for separation of concern</w:t>
            </w:r>
          </w:p>
        </w:tc>
      </w:tr>
    </w:tbl>
    <w:p w14:paraId="75F892B5" w14:textId="4AA240DA" w:rsidR="00C70506" w:rsidRPr="00B6149E" w:rsidRDefault="00001CBB">
      <w:pPr>
        <w:pStyle w:val="Heading2"/>
        <w:numPr>
          <w:ilvl w:val="0"/>
          <w:numId w:val="9"/>
        </w:numPr>
      </w:pPr>
      <w:r w:rsidRPr="00B6149E">
        <w:t>Backend Technologies</w:t>
      </w:r>
    </w:p>
    <w:tbl>
      <w:tblPr>
        <w:tblStyle w:val="TableGrid"/>
        <w:tblW w:w="0" w:type="auto"/>
        <w:tblLook w:val="04A0" w:firstRow="1" w:lastRow="0" w:firstColumn="1" w:lastColumn="0" w:noHBand="0" w:noVBand="1"/>
      </w:tblPr>
      <w:tblGrid>
        <w:gridCol w:w="2643"/>
        <w:gridCol w:w="1703"/>
        <w:gridCol w:w="4670"/>
      </w:tblGrid>
      <w:tr w:rsidR="006D2D61" w:rsidRPr="00B6149E" w14:paraId="6C58236A" w14:textId="77777777" w:rsidTr="006D2D61">
        <w:tc>
          <w:tcPr>
            <w:tcW w:w="2605" w:type="dxa"/>
          </w:tcPr>
          <w:p w14:paraId="27CFFFE3" w14:textId="3BF2D45E" w:rsidR="006D2D61" w:rsidRPr="00B6149E" w:rsidRDefault="006D2D61" w:rsidP="006D2D61">
            <w:pPr>
              <w:jc w:val="center"/>
              <w:rPr>
                <w:b/>
                <w:bCs/>
              </w:rPr>
            </w:pPr>
            <w:r w:rsidRPr="00B6149E">
              <w:rPr>
                <w:b/>
                <w:bCs/>
              </w:rPr>
              <w:t>Technology</w:t>
            </w:r>
          </w:p>
        </w:tc>
        <w:tc>
          <w:tcPr>
            <w:tcW w:w="1710" w:type="dxa"/>
          </w:tcPr>
          <w:p w14:paraId="71987370" w14:textId="5576536A" w:rsidR="006D2D61" w:rsidRPr="00B6149E" w:rsidRDefault="006D2D61" w:rsidP="006D2D61">
            <w:pPr>
              <w:jc w:val="center"/>
              <w:rPr>
                <w:b/>
                <w:bCs/>
              </w:rPr>
            </w:pPr>
            <w:r w:rsidRPr="00B6149E">
              <w:rPr>
                <w:b/>
                <w:bCs/>
              </w:rPr>
              <w:t>Version</w:t>
            </w:r>
          </w:p>
        </w:tc>
        <w:tc>
          <w:tcPr>
            <w:tcW w:w="4701" w:type="dxa"/>
          </w:tcPr>
          <w:p w14:paraId="009196F0" w14:textId="6E59B089" w:rsidR="006D2D61" w:rsidRPr="00B6149E" w:rsidRDefault="006D2D61" w:rsidP="006D2D61">
            <w:pPr>
              <w:jc w:val="center"/>
              <w:rPr>
                <w:b/>
                <w:bCs/>
              </w:rPr>
            </w:pPr>
            <w:r w:rsidRPr="00B6149E">
              <w:rPr>
                <w:b/>
                <w:bCs/>
              </w:rPr>
              <w:t>Purpose</w:t>
            </w:r>
          </w:p>
        </w:tc>
      </w:tr>
      <w:tr w:rsidR="006D2D61" w:rsidRPr="00B6149E" w14:paraId="6D4AB6D1" w14:textId="77777777" w:rsidTr="006D2D61">
        <w:tc>
          <w:tcPr>
            <w:tcW w:w="2605" w:type="dxa"/>
          </w:tcPr>
          <w:p w14:paraId="0C539C7D" w14:textId="46DAF5D7" w:rsidR="006D2D61" w:rsidRPr="00B6149E" w:rsidRDefault="006D2D61" w:rsidP="006D2D61">
            <w:pPr>
              <w:jc w:val="center"/>
            </w:pPr>
            <w:r w:rsidRPr="00B6149E">
              <w:t>Microsoft SQL Server</w:t>
            </w:r>
          </w:p>
        </w:tc>
        <w:tc>
          <w:tcPr>
            <w:tcW w:w="1710" w:type="dxa"/>
          </w:tcPr>
          <w:p w14:paraId="7EA7138A" w14:textId="49EB31E1" w:rsidR="006D2D61" w:rsidRPr="00B6149E" w:rsidRDefault="006D2D61" w:rsidP="006D2D61">
            <w:pPr>
              <w:jc w:val="center"/>
            </w:pPr>
            <w:r w:rsidRPr="00B6149E">
              <w:t>2022 Express</w:t>
            </w:r>
          </w:p>
        </w:tc>
        <w:tc>
          <w:tcPr>
            <w:tcW w:w="4701" w:type="dxa"/>
          </w:tcPr>
          <w:p w14:paraId="6AA594CF" w14:textId="167EE20D" w:rsidR="006D2D61" w:rsidRPr="00B6149E" w:rsidRDefault="006D2D61" w:rsidP="006D2D61">
            <w:pPr>
              <w:jc w:val="center"/>
            </w:pPr>
            <w:r w:rsidRPr="00B6149E">
              <w:t>Relational Database Management System</w:t>
            </w:r>
          </w:p>
        </w:tc>
      </w:tr>
      <w:tr w:rsidR="006D2D61" w:rsidRPr="00B6149E" w14:paraId="6A875D0E" w14:textId="77777777" w:rsidTr="006D2D61">
        <w:tc>
          <w:tcPr>
            <w:tcW w:w="2605" w:type="dxa"/>
          </w:tcPr>
          <w:p w14:paraId="66546629" w14:textId="7D50450E" w:rsidR="006D2D61" w:rsidRPr="00B6149E" w:rsidRDefault="006D2D61" w:rsidP="006D2D61">
            <w:pPr>
              <w:jc w:val="center"/>
            </w:pPr>
            <w:r w:rsidRPr="00B6149E">
              <w:t>SSMS</w:t>
            </w:r>
          </w:p>
        </w:tc>
        <w:tc>
          <w:tcPr>
            <w:tcW w:w="1710" w:type="dxa"/>
          </w:tcPr>
          <w:p w14:paraId="4EE02502" w14:textId="77DDFB76" w:rsidR="006D2D61" w:rsidRPr="00B6149E" w:rsidRDefault="006D2D61" w:rsidP="006D2D61">
            <w:pPr>
              <w:jc w:val="center"/>
            </w:pPr>
            <w:r w:rsidRPr="00B6149E">
              <w:t>Latest</w:t>
            </w:r>
          </w:p>
        </w:tc>
        <w:tc>
          <w:tcPr>
            <w:tcW w:w="4701" w:type="dxa"/>
          </w:tcPr>
          <w:p w14:paraId="07F8B012" w14:textId="7D8A3D94" w:rsidR="006D2D61" w:rsidRPr="00B6149E" w:rsidRDefault="006D2D61" w:rsidP="006D2D61">
            <w:pPr>
              <w:jc w:val="center"/>
            </w:pPr>
            <w:r w:rsidRPr="00B6149E">
              <w:t>Database Administration and Query tool</w:t>
            </w:r>
          </w:p>
        </w:tc>
      </w:tr>
      <w:tr w:rsidR="006D2D61" w:rsidRPr="00B6149E" w14:paraId="1DFC38A7" w14:textId="77777777" w:rsidTr="006D2D61">
        <w:tc>
          <w:tcPr>
            <w:tcW w:w="2605" w:type="dxa"/>
          </w:tcPr>
          <w:p w14:paraId="6609DCF7" w14:textId="64E42BAC" w:rsidR="006D2D61" w:rsidRPr="00B6149E" w:rsidRDefault="006D2D61" w:rsidP="006D2D61">
            <w:pPr>
              <w:jc w:val="center"/>
            </w:pPr>
            <w:r w:rsidRPr="00B6149E">
              <w:t>ADO.NET</w:t>
            </w:r>
          </w:p>
        </w:tc>
        <w:tc>
          <w:tcPr>
            <w:tcW w:w="1710" w:type="dxa"/>
          </w:tcPr>
          <w:p w14:paraId="236EEBBD" w14:textId="67B620ED" w:rsidR="006D2D61" w:rsidRPr="00B6149E" w:rsidRDefault="006D2D61" w:rsidP="006D2D61">
            <w:pPr>
              <w:jc w:val="center"/>
            </w:pPr>
            <w:r w:rsidRPr="00B6149E">
              <w:t>-</w:t>
            </w:r>
          </w:p>
        </w:tc>
        <w:tc>
          <w:tcPr>
            <w:tcW w:w="4701" w:type="dxa"/>
          </w:tcPr>
          <w:p w14:paraId="71567CBC" w14:textId="368557EA" w:rsidR="006D2D61" w:rsidRPr="00B6149E" w:rsidRDefault="006D2D61" w:rsidP="006D2D61">
            <w:pPr>
              <w:jc w:val="center"/>
            </w:pPr>
            <w:r w:rsidRPr="00B6149E">
              <w:t>Data Access Technology for Database Connectivity</w:t>
            </w:r>
          </w:p>
        </w:tc>
      </w:tr>
      <w:tr w:rsidR="006D2D61" w:rsidRPr="00B6149E" w14:paraId="7687EE23" w14:textId="77777777" w:rsidTr="006D2D61">
        <w:tc>
          <w:tcPr>
            <w:tcW w:w="2605" w:type="dxa"/>
          </w:tcPr>
          <w:p w14:paraId="701617FC" w14:textId="13F69CD4" w:rsidR="006D2D61" w:rsidRPr="00B6149E" w:rsidRDefault="006D2D61" w:rsidP="006D2D61">
            <w:pPr>
              <w:jc w:val="center"/>
            </w:pPr>
            <w:proofErr w:type="spellStart"/>
            <w:proofErr w:type="gramStart"/>
            <w:r w:rsidRPr="00B6149E">
              <w:t>Microsoft.Data.SqlClient</w:t>
            </w:r>
            <w:proofErr w:type="spellEnd"/>
            <w:proofErr w:type="gramEnd"/>
          </w:p>
        </w:tc>
        <w:tc>
          <w:tcPr>
            <w:tcW w:w="1710" w:type="dxa"/>
          </w:tcPr>
          <w:p w14:paraId="1AA31D07" w14:textId="22D32B95" w:rsidR="006D2D61" w:rsidRPr="00B6149E" w:rsidRDefault="006D2D61" w:rsidP="006D2D61">
            <w:pPr>
              <w:jc w:val="center"/>
            </w:pPr>
            <w:r w:rsidRPr="00B6149E">
              <w:t>Latest</w:t>
            </w:r>
          </w:p>
        </w:tc>
        <w:tc>
          <w:tcPr>
            <w:tcW w:w="4701" w:type="dxa"/>
          </w:tcPr>
          <w:p w14:paraId="7E9D6065" w14:textId="5D708BF7" w:rsidR="006D2D61" w:rsidRPr="00B6149E" w:rsidRDefault="006D2D61" w:rsidP="006D2D61">
            <w:pPr>
              <w:jc w:val="center"/>
            </w:pPr>
            <w:r w:rsidRPr="00B6149E">
              <w:t>SQL Server Data Provider</w:t>
            </w:r>
          </w:p>
        </w:tc>
      </w:tr>
    </w:tbl>
    <w:p w14:paraId="5FBD3325" w14:textId="43C06F27" w:rsidR="00001CBB" w:rsidRPr="00B6149E" w:rsidRDefault="006D2D61">
      <w:pPr>
        <w:pStyle w:val="Heading2"/>
        <w:numPr>
          <w:ilvl w:val="0"/>
          <w:numId w:val="9"/>
        </w:numPr>
      </w:pPr>
      <w:r w:rsidRPr="00B6149E">
        <w:t>Development Tools</w:t>
      </w:r>
    </w:p>
    <w:tbl>
      <w:tblPr>
        <w:tblStyle w:val="TableGrid"/>
        <w:tblW w:w="0" w:type="auto"/>
        <w:tblLook w:val="04A0" w:firstRow="1" w:lastRow="0" w:firstColumn="1" w:lastColumn="0" w:noHBand="0" w:noVBand="1"/>
      </w:tblPr>
      <w:tblGrid>
        <w:gridCol w:w="4508"/>
        <w:gridCol w:w="4508"/>
      </w:tblGrid>
      <w:tr w:rsidR="006D2D61" w:rsidRPr="00B6149E" w14:paraId="12DFEAB9" w14:textId="77777777" w:rsidTr="006D2D61">
        <w:tc>
          <w:tcPr>
            <w:tcW w:w="4508" w:type="dxa"/>
          </w:tcPr>
          <w:p w14:paraId="3C34B265" w14:textId="70B9CAD5" w:rsidR="006D2D61" w:rsidRPr="00B6149E" w:rsidRDefault="006D2D61" w:rsidP="006D2D61">
            <w:pPr>
              <w:jc w:val="center"/>
              <w:rPr>
                <w:b/>
                <w:bCs/>
              </w:rPr>
            </w:pPr>
            <w:r w:rsidRPr="00B6149E">
              <w:rPr>
                <w:b/>
                <w:bCs/>
              </w:rPr>
              <w:t>Tool</w:t>
            </w:r>
          </w:p>
        </w:tc>
        <w:tc>
          <w:tcPr>
            <w:tcW w:w="4508" w:type="dxa"/>
          </w:tcPr>
          <w:p w14:paraId="4CAC8E67" w14:textId="78195025" w:rsidR="006D2D61" w:rsidRPr="00B6149E" w:rsidRDefault="006D2D61" w:rsidP="006D2D61">
            <w:pPr>
              <w:jc w:val="center"/>
              <w:rPr>
                <w:b/>
                <w:bCs/>
              </w:rPr>
            </w:pPr>
            <w:r w:rsidRPr="00B6149E">
              <w:rPr>
                <w:b/>
                <w:bCs/>
              </w:rPr>
              <w:t>Purpose</w:t>
            </w:r>
          </w:p>
        </w:tc>
      </w:tr>
      <w:tr w:rsidR="006D2D61" w:rsidRPr="00B6149E" w14:paraId="2EFA16EA" w14:textId="77777777" w:rsidTr="006D2D61">
        <w:tc>
          <w:tcPr>
            <w:tcW w:w="4508" w:type="dxa"/>
          </w:tcPr>
          <w:p w14:paraId="333C84DD" w14:textId="5CD12B09" w:rsidR="006D2D61" w:rsidRPr="00B6149E" w:rsidRDefault="006D2D61" w:rsidP="006D2D61">
            <w:pPr>
              <w:jc w:val="center"/>
            </w:pPr>
            <w:r w:rsidRPr="00B6149E">
              <w:t>Visual Studio 2026</w:t>
            </w:r>
          </w:p>
        </w:tc>
        <w:tc>
          <w:tcPr>
            <w:tcW w:w="4508" w:type="dxa"/>
          </w:tcPr>
          <w:p w14:paraId="33C1DAF7" w14:textId="20C8A347" w:rsidR="006D2D61" w:rsidRPr="00B6149E" w:rsidRDefault="006D2D61" w:rsidP="006D2D61">
            <w:pPr>
              <w:jc w:val="center"/>
            </w:pPr>
            <w:r w:rsidRPr="00B6149E">
              <w:t>Integrated Development Environment (IDE)</w:t>
            </w:r>
          </w:p>
        </w:tc>
      </w:tr>
      <w:tr w:rsidR="006D2D61" w:rsidRPr="00B6149E" w14:paraId="0DC64D54" w14:textId="77777777" w:rsidTr="006D2D61">
        <w:tc>
          <w:tcPr>
            <w:tcW w:w="4508" w:type="dxa"/>
          </w:tcPr>
          <w:p w14:paraId="4B4DD909" w14:textId="0F201E5A" w:rsidR="006D2D61" w:rsidRPr="00B6149E" w:rsidRDefault="006D2D61" w:rsidP="006D2D61">
            <w:pPr>
              <w:jc w:val="center"/>
            </w:pPr>
            <w:r w:rsidRPr="00B6149E">
              <w:t>Git</w:t>
            </w:r>
          </w:p>
        </w:tc>
        <w:tc>
          <w:tcPr>
            <w:tcW w:w="4508" w:type="dxa"/>
          </w:tcPr>
          <w:p w14:paraId="048C19CC" w14:textId="74825ADA" w:rsidR="006D2D61" w:rsidRPr="00B6149E" w:rsidRDefault="006D2D61" w:rsidP="006D2D61">
            <w:pPr>
              <w:jc w:val="center"/>
            </w:pPr>
            <w:r w:rsidRPr="00B6149E">
              <w:t>Version Control System</w:t>
            </w:r>
          </w:p>
        </w:tc>
      </w:tr>
      <w:tr w:rsidR="006D2D61" w:rsidRPr="00B6149E" w14:paraId="7BB0BCA3" w14:textId="77777777" w:rsidTr="006D2D61">
        <w:tc>
          <w:tcPr>
            <w:tcW w:w="4508" w:type="dxa"/>
          </w:tcPr>
          <w:p w14:paraId="0B91350F" w14:textId="56947363" w:rsidR="006D2D61" w:rsidRPr="00B6149E" w:rsidRDefault="006D2D61" w:rsidP="006D2D61">
            <w:pPr>
              <w:jc w:val="center"/>
            </w:pPr>
            <w:r w:rsidRPr="00B6149E">
              <w:t>SQL Server Management Studio</w:t>
            </w:r>
          </w:p>
        </w:tc>
        <w:tc>
          <w:tcPr>
            <w:tcW w:w="4508" w:type="dxa"/>
          </w:tcPr>
          <w:p w14:paraId="5CAD3400" w14:textId="613342C3" w:rsidR="006D2D61" w:rsidRPr="00B6149E" w:rsidRDefault="006D2D61" w:rsidP="006D2D61">
            <w:pPr>
              <w:jc w:val="center"/>
            </w:pPr>
            <w:r w:rsidRPr="00B6149E">
              <w:t>Database Design and Management</w:t>
            </w:r>
          </w:p>
        </w:tc>
      </w:tr>
      <w:tr w:rsidR="006D2D61" w:rsidRPr="00B6149E" w14:paraId="2C66A54C" w14:textId="77777777" w:rsidTr="006D2D61">
        <w:tc>
          <w:tcPr>
            <w:tcW w:w="4508" w:type="dxa"/>
          </w:tcPr>
          <w:p w14:paraId="4641B4D9" w14:textId="19FF5DBA" w:rsidR="006D2D61" w:rsidRPr="00B6149E" w:rsidRDefault="006D2D61" w:rsidP="006D2D61">
            <w:pPr>
              <w:jc w:val="center"/>
            </w:pPr>
            <w:r w:rsidRPr="00B6149E">
              <w:t>Windows Forms Designer</w:t>
            </w:r>
          </w:p>
        </w:tc>
        <w:tc>
          <w:tcPr>
            <w:tcW w:w="4508" w:type="dxa"/>
          </w:tcPr>
          <w:p w14:paraId="61C3B794" w14:textId="30E80000" w:rsidR="006D2D61" w:rsidRPr="00B6149E" w:rsidRDefault="006D2D61" w:rsidP="006D2D61">
            <w:pPr>
              <w:jc w:val="center"/>
            </w:pPr>
            <w:r w:rsidRPr="00B6149E">
              <w:t>UI Layout and Design</w:t>
            </w:r>
          </w:p>
        </w:tc>
      </w:tr>
    </w:tbl>
    <w:p w14:paraId="4AB00205" w14:textId="2E2BC909" w:rsidR="006D2D61" w:rsidRPr="00B6149E" w:rsidRDefault="006D2D61">
      <w:pPr>
        <w:pStyle w:val="Heading2"/>
        <w:numPr>
          <w:ilvl w:val="0"/>
          <w:numId w:val="9"/>
        </w:numPr>
      </w:pPr>
      <w:r w:rsidRPr="00B6149E">
        <w:t>Libraries &amp; Frameworks</w:t>
      </w:r>
    </w:p>
    <w:p w14:paraId="60A1D40F" w14:textId="7C84AC5F" w:rsidR="006D2D61" w:rsidRPr="00B6149E" w:rsidRDefault="006D2D61">
      <w:pPr>
        <w:pStyle w:val="ListParagraph"/>
        <w:numPr>
          <w:ilvl w:val="0"/>
          <w:numId w:val="10"/>
        </w:numPr>
      </w:pPr>
      <w:proofErr w:type="spellStart"/>
      <w:proofErr w:type="gramStart"/>
      <w:r w:rsidRPr="00B6149E">
        <w:rPr>
          <w:b/>
          <w:bCs/>
        </w:rPr>
        <w:t>System.Data.SqlClient</w:t>
      </w:r>
      <w:proofErr w:type="spellEnd"/>
      <w:proofErr w:type="gramEnd"/>
      <w:r w:rsidRPr="00B6149E">
        <w:rPr>
          <w:b/>
          <w:bCs/>
        </w:rPr>
        <w:t>:</w:t>
      </w:r>
      <w:r w:rsidRPr="00B6149E">
        <w:t xml:space="preserve"> Database connectivity</w:t>
      </w:r>
    </w:p>
    <w:p w14:paraId="3B512036" w14:textId="22A96334" w:rsidR="006D2D61" w:rsidRPr="00B6149E" w:rsidRDefault="006D2D61">
      <w:pPr>
        <w:pStyle w:val="ListParagraph"/>
        <w:numPr>
          <w:ilvl w:val="0"/>
          <w:numId w:val="10"/>
        </w:numPr>
      </w:pPr>
      <w:proofErr w:type="spellStart"/>
      <w:r w:rsidRPr="00B6149E">
        <w:rPr>
          <w:b/>
          <w:bCs/>
        </w:rPr>
        <w:t>System.Windows</w:t>
      </w:r>
      <w:proofErr w:type="spellEnd"/>
      <w:r w:rsidRPr="00B6149E">
        <w:rPr>
          <w:b/>
          <w:bCs/>
        </w:rPr>
        <w:t>:</w:t>
      </w:r>
      <w:r w:rsidRPr="00B6149E">
        <w:t xml:space="preserve"> WPF UI framework</w:t>
      </w:r>
    </w:p>
    <w:p w14:paraId="324D8C83" w14:textId="04BB24C2" w:rsidR="006D2D61" w:rsidRPr="00B6149E" w:rsidRDefault="006D2D61">
      <w:pPr>
        <w:pStyle w:val="ListParagraph"/>
        <w:numPr>
          <w:ilvl w:val="0"/>
          <w:numId w:val="10"/>
        </w:numPr>
      </w:pPr>
      <w:proofErr w:type="spellStart"/>
      <w:proofErr w:type="gramStart"/>
      <w:r w:rsidRPr="00B6149E">
        <w:rPr>
          <w:b/>
          <w:bCs/>
        </w:rPr>
        <w:t>System.Collections.Generic</w:t>
      </w:r>
      <w:proofErr w:type="spellEnd"/>
      <w:proofErr w:type="gramEnd"/>
      <w:r w:rsidRPr="00B6149E">
        <w:rPr>
          <w:b/>
          <w:bCs/>
        </w:rPr>
        <w:t>:</w:t>
      </w:r>
      <w:r w:rsidRPr="00B6149E">
        <w:t xml:space="preserve"> Data structures</w:t>
      </w:r>
    </w:p>
    <w:p w14:paraId="121D739D" w14:textId="416CD4E1" w:rsidR="006D2D61" w:rsidRPr="00B6149E" w:rsidRDefault="006D2D61">
      <w:pPr>
        <w:pStyle w:val="ListParagraph"/>
        <w:numPr>
          <w:ilvl w:val="0"/>
          <w:numId w:val="10"/>
        </w:numPr>
      </w:pPr>
      <w:proofErr w:type="spellStart"/>
      <w:r w:rsidRPr="00B6149E">
        <w:rPr>
          <w:b/>
          <w:bCs/>
        </w:rPr>
        <w:t>System.Linq</w:t>
      </w:r>
      <w:proofErr w:type="spellEnd"/>
      <w:r w:rsidRPr="00B6149E">
        <w:rPr>
          <w:b/>
          <w:bCs/>
        </w:rPr>
        <w:t>:</w:t>
      </w:r>
      <w:r w:rsidRPr="00B6149E">
        <w:t xml:space="preserve"> Query operations</w:t>
      </w:r>
    </w:p>
    <w:p w14:paraId="497A45C0" w14:textId="585BB5FA" w:rsidR="00E2409D" w:rsidRPr="00B6149E" w:rsidRDefault="00E2409D">
      <w:pPr>
        <w:pStyle w:val="Heading2"/>
        <w:numPr>
          <w:ilvl w:val="0"/>
          <w:numId w:val="9"/>
        </w:numPr>
      </w:pPr>
      <w:r w:rsidRPr="00B6149E">
        <w:lastRenderedPageBreak/>
        <w:t>Design Patterns</w:t>
      </w:r>
    </w:p>
    <w:p w14:paraId="0B7E7033" w14:textId="0B015237" w:rsidR="00E2409D" w:rsidRPr="00B6149E" w:rsidRDefault="00E2409D">
      <w:pPr>
        <w:pStyle w:val="ListParagraph"/>
        <w:numPr>
          <w:ilvl w:val="0"/>
          <w:numId w:val="11"/>
        </w:numPr>
      </w:pPr>
      <w:r w:rsidRPr="00B6149E">
        <w:rPr>
          <w:b/>
          <w:bCs/>
        </w:rPr>
        <w:t>Data Access Layer (DAL):</w:t>
      </w:r>
      <w:r w:rsidRPr="00B6149E">
        <w:t xml:space="preserve"> Separate classes for database operations</w:t>
      </w:r>
    </w:p>
    <w:p w14:paraId="0CA2FC2B" w14:textId="4D264719" w:rsidR="00E2409D" w:rsidRPr="00B6149E" w:rsidRDefault="00E2409D">
      <w:pPr>
        <w:pStyle w:val="ListParagraph"/>
        <w:numPr>
          <w:ilvl w:val="0"/>
          <w:numId w:val="11"/>
        </w:numPr>
      </w:pPr>
      <w:r w:rsidRPr="00B6149E">
        <w:rPr>
          <w:b/>
          <w:bCs/>
        </w:rPr>
        <w:t>Repository Pattern:</w:t>
      </w:r>
      <w:r w:rsidRPr="00B6149E">
        <w:t xml:space="preserve"> Encapsulation of data access logic</w:t>
      </w:r>
    </w:p>
    <w:p w14:paraId="63B0B477" w14:textId="69005EA5" w:rsidR="00E2409D" w:rsidRPr="00B6149E" w:rsidRDefault="00E2409D">
      <w:pPr>
        <w:pStyle w:val="ListParagraph"/>
        <w:numPr>
          <w:ilvl w:val="0"/>
          <w:numId w:val="11"/>
        </w:numPr>
      </w:pPr>
      <w:r w:rsidRPr="00B6149E">
        <w:rPr>
          <w:b/>
          <w:bCs/>
        </w:rPr>
        <w:t>Singleton Pattern:</w:t>
      </w:r>
      <w:r w:rsidRPr="00B6149E">
        <w:t xml:space="preserve"> Database connection management</w:t>
      </w:r>
    </w:p>
    <w:p w14:paraId="16EBEFAB" w14:textId="53979767" w:rsidR="00E2409D" w:rsidRPr="00B6149E" w:rsidRDefault="00E2409D">
      <w:pPr>
        <w:pStyle w:val="ListParagraph"/>
        <w:numPr>
          <w:ilvl w:val="0"/>
          <w:numId w:val="11"/>
        </w:numPr>
      </w:pPr>
      <w:r w:rsidRPr="00B6149E">
        <w:rPr>
          <w:b/>
          <w:bCs/>
        </w:rPr>
        <w:t>CRUD Operations:</w:t>
      </w:r>
      <w:r w:rsidRPr="00B6149E">
        <w:t xml:space="preserve"> Standard Create, Read, Update, Delete patterns</w:t>
      </w:r>
    </w:p>
    <w:p w14:paraId="0903E341" w14:textId="694F51DD" w:rsidR="00AC25B0" w:rsidRPr="00B6149E" w:rsidRDefault="00AC25B0" w:rsidP="00AC25B0">
      <w:pPr>
        <w:pStyle w:val="Heading1"/>
      </w:pPr>
      <w:r w:rsidRPr="00B6149E">
        <w:t>Database Design</w:t>
      </w:r>
    </w:p>
    <w:p w14:paraId="7E73E295" w14:textId="38F056CC" w:rsidR="00AC25B0" w:rsidRDefault="001171EF">
      <w:pPr>
        <w:pStyle w:val="Heading2"/>
        <w:numPr>
          <w:ilvl w:val="0"/>
          <w:numId w:val="12"/>
        </w:numPr>
      </w:pPr>
      <w:r>
        <w:t>Entity Relational Diagram (ERD)</w:t>
      </w:r>
    </w:p>
    <w:p w14:paraId="51E9541C" w14:textId="1D2022CC" w:rsidR="001171EF" w:rsidRPr="001171EF" w:rsidRDefault="001171EF" w:rsidP="001171EF">
      <w:r>
        <w:rPr>
          <w:noProof/>
        </w:rPr>
        <w:drawing>
          <wp:inline distT="0" distB="0" distL="0" distR="0" wp14:anchorId="2A895C08" wp14:editId="7C3F0200">
            <wp:extent cx="5715000" cy="6697980"/>
            <wp:effectExtent l="0" t="0" r="0" b="7620"/>
            <wp:docPr id="81720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0" cy="6697980"/>
                    </a:xfrm>
                    <a:prstGeom prst="rect">
                      <a:avLst/>
                    </a:prstGeom>
                    <a:noFill/>
                    <a:ln>
                      <a:noFill/>
                    </a:ln>
                  </pic:spPr>
                </pic:pic>
              </a:graphicData>
            </a:graphic>
          </wp:inline>
        </w:drawing>
      </w:r>
    </w:p>
    <w:p w14:paraId="1DB12E88" w14:textId="63987CAD" w:rsidR="001171EF" w:rsidRDefault="00333ABA">
      <w:pPr>
        <w:pStyle w:val="Heading2"/>
        <w:numPr>
          <w:ilvl w:val="0"/>
          <w:numId w:val="12"/>
        </w:numPr>
      </w:pPr>
      <w:r>
        <w:lastRenderedPageBreak/>
        <w:t>Relational Diagram</w:t>
      </w:r>
    </w:p>
    <w:p w14:paraId="6BF3D18F" w14:textId="497C73BB" w:rsidR="0099743E" w:rsidRPr="0099743E" w:rsidRDefault="0099743E" w:rsidP="0099743E">
      <w:r w:rsidRPr="0099743E">
        <w:rPr>
          <w:noProof/>
        </w:rPr>
        <w:drawing>
          <wp:inline distT="0" distB="0" distL="0" distR="0" wp14:anchorId="46709F81" wp14:editId="3E34858E">
            <wp:extent cx="5731510" cy="606361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6063615"/>
                    </a:xfrm>
                    <a:prstGeom prst="rect">
                      <a:avLst/>
                    </a:prstGeom>
                  </pic:spPr>
                </pic:pic>
              </a:graphicData>
            </a:graphic>
          </wp:inline>
        </w:drawing>
      </w:r>
    </w:p>
    <w:p w14:paraId="03D5466C" w14:textId="5167C0BF" w:rsidR="00333ABA" w:rsidRDefault="00333ABA">
      <w:pPr>
        <w:pStyle w:val="Heading2"/>
        <w:numPr>
          <w:ilvl w:val="0"/>
          <w:numId w:val="12"/>
        </w:numPr>
      </w:pPr>
      <w:r>
        <w:t>Foreign Key Relationships</w:t>
      </w:r>
    </w:p>
    <w:p w14:paraId="5A3C7CD9" w14:textId="2A3F5CDB" w:rsidR="00333ABA" w:rsidRDefault="00333ABA">
      <w:pPr>
        <w:pStyle w:val="ListParagraph"/>
        <w:numPr>
          <w:ilvl w:val="1"/>
          <w:numId w:val="12"/>
        </w:numPr>
      </w:pPr>
      <w:r w:rsidRPr="00333ABA">
        <w:rPr>
          <w:b/>
          <w:bCs/>
        </w:rPr>
        <w:t>Plots → Projects:</w:t>
      </w:r>
      <w:r>
        <w:t xml:space="preserve"> One project can have many plots</w:t>
      </w:r>
    </w:p>
    <w:p w14:paraId="5D8E68CC" w14:textId="0052E3CA" w:rsidR="00333ABA" w:rsidRDefault="00333ABA">
      <w:pPr>
        <w:pStyle w:val="ListParagraph"/>
        <w:numPr>
          <w:ilvl w:val="1"/>
          <w:numId w:val="12"/>
        </w:numPr>
      </w:pPr>
      <w:r w:rsidRPr="00333ABA">
        <w:rPr>
          <w:b/>
          <w:bCs/>
        </w:rPr>
        <w:t>Plots → Parties:</w:t>
      </w:r>
      <w:r>
        <w:t xml:space="preserve"> Plots can have buyers and owners</w:t>
      </w:r>
    </w:p>
    <w:p w14:paraId="3B573D64" w14:textId="007FE022" w:rsidR="00333ABA" w:rsidRDefault="00333ABA">
      <w:pPr>
        <w:pStyle w:val="ListParagraph"/>
        <w:numPr>
          <w:ilvl w:val="1"/>
          <w:numId w:val="12"/>
        </w:numPr>
      </w:pPr>
      <w:r w:rsidRPr="00333ABA">
        <w:rPr>
          <w:b/>
          <w:bCs/>
        </w:rPr>
        <w:t>Sales → Projects:</w:t>
      </w:r>
      <w:r>
        <w:t xml:space="preserve"> Sales belong to projects</w:t>
      </w:r>
    </w:p>
    <w:p w14:paraId="1CDAF2A8" w14:textId="7937B0F7" w:rsidR="00333ABA" w:rsidRDefault="00333ABA">
      <w:pPr>
        <w:pStyle w:val="ListParagraph"/>
        <w:numPr>
          <w:ilvl w:val="1"/>
          <w:numId w:val="12"/>
        </w:numPr>
      </w:pPr>
      <w:r w:rsidRPr="00333ABA">
        <w:rPr>
          <w:b/>
          <w:bCs/>
        </w:rPr>
        <w:t>Sales → Plots:</w:t>
      </w:r>
      <w:r>
        <w:t xml:space="preserve"> Sales are for specific plots</w:t>
      </w:r>
    </w:p>
    <w:p w14:paraId="169BDBE5" w14:textId="09CB221C" w:rsidR="00333ABA" w:rsidRDefault="00333ABA">
      <w:pPr>
        <w:pStyle w:val="ListParagraph"/>
        <w:numPr>
          <w:ilvl w:val="1"/>
          <w:numId w:val="12"/>
        </w:numPr>
      </w:pPr>
      <w:r w:rsidRPr="00333ABA">
        <w:rPr>
          <w:b/>
          <w:bCs/>
        </w:rPr>
        <w:t>Sales → Parties:</w:t>
      </w:r>
      <w:r>
        <w:t xml:space="preserve"> Sales involve buyers and sellers</w:t>
      </w:r>
    </w:p>
    <w:p w14:paraId="744F90E4" w14:textId="1E71B4CB" w:rsidR="00333ABA" w:rsidRDefault="00333ABA">
      <w:pPr>
        <w:pStyle w:val="ListParagraph"/>
        <w:numPr>
          <w:ilvl w:val="1"/>
          <w:numId w:val="12"/>
        </w:numPr>
      </w:pPr>
      <w:proofErr w:type="spellStart"/>
      <w:r w:rsidRPr="00333ABA">
        <w:rPr>
          <w:b/>
          <w:bCs/>
        </w:rPr>
        <w:t>PaymentPlans</w:t>
      </w:r>
      <w:proofErr w:type="spellEnd"/>
      <w:r w:rsidRPr="00333ABA">
        <w:rPr>
          <w:b/>
          <w:bCs/>
        </w:rPr>
        <w:t xml:space="preserve"> → Sales:</w:t>
      </w:r>
      <w:r>
        <w:t xml:space="preserve"> One sale has one payment plan</w:t>
      </w:r>
    </w:p>
    <w:p w14:paraId="2B767D94" w14:textId="3747C529" w:rsidR="00333ABA" w:rsidRDefault="00333ABA">
      <w:pPr>
        <w:pStyle w:val="ListParagraph"/>
        <w:numPr>
          <w:ilvl w:val="1"/>
          <w:numId w:val="12"/>
        </w:numPr>
      </w:pPr>
      <w:r w:rsidRPr="00333ABA">
        <w:rPr>
          <w:b/>
          <w:bCs/>
        </w:rPr>
        <w:t xml:space="preserve">Installments → </w:t>
      </w:r>
      <w:proofErr w:type="spellStart"/>
      <w:r w:rsidRPr="00333ABA">
        <w:rPr>
          <w:b/>
          <w:bCs/>
        </w:rPr>
        <w:t>PaymentPlans</w:t>
      </w:r>
      <w:proofErr w:type="spellEnd"/>
      <w:r w:rsidRPr="00333ABA">
        <w:rPr>
          <w:b/>
          <w:bCs/>
        </w:rPr>
        <w:t>:</w:t>
      </w:r>
      <w:r>
        <w:t xml:space="preserve"> One payment plan has many installments</w:t>
      </w:r>
    </w:p>
    <w:p w14:paraId="7BBC6F41" w14:textId="1E517C29" w:rsidR="00333ABA" w:rsidRDefault="00333ABA">
      <w:pPr>
        <w:pStyle w:val="ListParagraph"/>
        <w:numPr>
          <w:ilvl w:val="1"/>
          <w:numId w:val="12"/>
        </w:numPr>
      </w:pPr>
      <w:r w:rsidRPr="00333ABA">
        <w:rPr>
          <w:b/>
          <w:bCs/>
        </w:rPr>
        <w:t>Transactions → Installments:</w:t>
      </w:r>
      <w:r>
        <w:t xml:space="preserve"> Transactions can be linked to installments</w:t>
      </w:r>
    </w:p>
    <w:p w14:paraId="6E29398A" w14:textId="484869FF" w:rsidR="00333ABA" w:rsidRDefault="00333ABA">
      <w:pPr>
        <w:pStyle w:val="ListParagraph"/>
        <w:numPr>
          <w:ilvl w:val="1"/>
          <w:numId w:val="12"/>
        </w:numPr>
      </w:pPr>
      <w:r w:rsidRPr="00333ABA">
        <w:rPr>
          <w:b/>
          <w:bCs/>
        </w:rPr>
        <w:t>Transactions → Sales:</w:t>
      </w:r>
      <w:r>
        <w:t xml:space="preserve"> Transactions can be linked to sales</w:t>
      </w:r>
    </w:p>
    <w:p w14:paraId="67E44E9D" w14:textId="65E5624E" w:rsidR="00333ABA" w:rsidRDefault="00333ABA">
      <w:pPr>
        <w:pStyle w:val="ListParagraph"/>
        <w:numPr>
          <w:ilvl w:val="1"/>
          <w:numId w:val="12"/>
        </w:numPr>
        <w:ind w:left="900" w:hanging="540"/>
      </w:pPr>
      <w:r w:rsidRPr="00333ABA">
        <w:rPr>
          <w:b/>
          <w:bCs/>
        </w:rPr>
        <w:t>Transactions → Parties:</w:t>
      </w:r>
      <w:r>
        <w:t xml:space="preserve"> Transactions involve parties</w:t>
      </w:r>
    </w:p>
    <w:p w14:paraId="1BC00396" w14:textId="3A6C3CEE" w:rsidR="0049140C" w:rsidRDefault="004A606B">
      <w:pPr>
        <w:pStyle w:val="Heading2"/>
        <w:numPr>
          <w:ilvl w:val="0"/>
          <w:numId w:val="12"/>
        </w:numPr>
      </w:pPr>
      <w:r>
        <w:lastRenderedPageBreak/>
        <w:t>Database Constraints</w:t>
      </w:r>
    </w:p>
    <w:p w14:paraId="7E88AA48" w14:textId="6E3DDE33" w:rsidR="004A606B" w:rsidRDefault="004A606B">
      <w:pPr>
        <w:pStyle w:val="ListParagraph"/>
        <w:numPr>
          <w:ilvl w:val="0"/>
          <w:numId w:val="13"/>
        </w:numPr>
      </w:pPr>
      <w:r w:rsidRPr="004A606B">
        <w:rPr>
          <w:b/>
          <w:bCs/>
        </w:rPr>
        <w:t>Primary Keys:</w:t>
      </w:r>
      <w:r>
        <w:t xml:space="preserve"> All tables have identity-based primary keys</w:t>
      </w:r>
    </w:p>
    <w:p w14:paraId="5BF97A99" w14:textId="063A0D77" w:rsidR="004A606B" w:rsidRDefault="004A606B">
      <w:pPr>
        <w:pStyle w:val="ListParagraph"/>
        <w:numPr>
          <w:ilvl w:val="0"/>
          <w:numId w:val="13"/>
        </w:numPr>
      </w:pPr>
      <w:r w:rsidRPr="004A606B">
        <w:rPr>
          <w:b/>
          <w:bCs/>
        </w:rPr>
        <w:t>Foreign Keys:</w:t>
      </w:r>
      <w:r>
        <w:t xml:space="preserve"> Referential integrity maintained through foreign key constraints</w:t>
      </w:r>
    </w:p>
    <w:p w14:paraId="0CE135E6" w14:textId="6003B379" w:rsidR="004A606B" w:rsidRDefault="004A606B">
      <w:pPr>
        <w:pStyle w:val="ListParagraph"/>
        <w:numPr>
          <w:ilvl w:val="0"/>
          <w:numId w:val="13"/>
        </w:numPr>
      </w:pPr>
      <w:r w:rsidRPr="004A606B">
        <w:rPr>
          <w:b/>
          <w:bCs/>
        </w:rPr>
        <w:t>Unique Constraints:</w:t>
      </w:r>
      <w:r>
        <w:t xml:space="preserve"> Email in Users table, </w:t>
      </w:r>
      <w:proofErr w:type="spellStart"/>
      <w:r>
        <w:t>SaleId</w:t>
      </w:r>
      <w:proofErr w:type="spellEnd"/>
      <w:r>
        <w:t xml:space="preserve"> in </w:t>
      </w:r>
      <w:proofErr w:type="spellStart"/>
      <w:r>
        <w:t>PaymentPlans</w:t>
      </w:r>
      <w:proofErr w:type="spellEnd"/>
      <w:r>
        <w:t xml:space="preserve"> table</w:t>
      </w:r>
    </w:p>
    <w:p w14:paraId="36DD64C3" w14:textId="39D13CE0" w:rsidR="004A606B" w:rsidRDefault="004A606B">
      <w:pPr>
        <w:pStyle w:val="ListParagraph"/>
        <w:numPr>
          <w:ilvl w:val="0"/>
          <w:numId w:val="13"/>
        </w:numPr>
      </w:pPr>
      <w:r w:rsidRPr="004A606B">
        <w:rPr>
          <w:b/>
          <w:bCs/>
        </w:rPr>
        <w:t>Default Values:</w:t>
      </w:r>
      <w:r>
        <w:t xml:space="preserve"> Status fields, timestamps, and numeric defaults</w:t>
      </w:r>
    </w:p>
    <w:p w14:paraId="3755D126" w14:textId="097FFC86" w:rsidR="004A606B" w:rsidRDefault="004A606B">
      <w:pPr>
        <w:pStyle w:val="ListParagraph"/>
        <w:numPr>
          <w:ilvl w:val="0"/>
          <w:numId w:val="13"/>
        </w:numPr>
      </w:pPr>
      <w:r w:rsidRPr="004A606B">
        <w:rPr>
          <w:b/>
          <w:bCs/>
        </w:rPr>
        <w:t>Cascade Deletes:</w:t>
      </w:r>
      <w:r>
        <w:t xml:space="preserve"> Configured for maintaining referential integrity</w:t>
      </w:r>
    </w:p>
    <w:p w14:paraId="5E157A2B" w14:textId="5B9411D3" w:rsidR="00892B38" w:rsidRDefault="00892B38" w:rsidP="00892B38">
      <w:pPr>
        <w:pStyle w:val="Heading1"/>
      </w:pPr>
      <w:r>
        <w:t>System Design</w:t>
      </w:r>
    </w:p>
    <w:p w14:paraId="345EC929" w14:textId="44EB29C3" w:rsidR="00B6409A" w:rsidRDefault="00B6409A">
      <w:pPr>
        <w:pStyle w:val="Heading2"/>
        <w:numPr>
          <w:ilvl w:val="0"/>
          <w:numId w:val="14"/>
        </w:numPr>
      </w:pPr>
      <w:r>
        <w:t>Architectural Overview</w:t>
      </w:r>
    </w:p>
    <w:p w14:paraId="098AB9CF" w14:textId="79A5F4AA" w:rsidR="00B6409A" w:rsidRDefault="00B6409A" w:rsidP="00B6409A">
      <w:r w:rsidRPr="00B6409A">
        <w:t>The system follows a three-tier architecture:</w:t>
      </w:r>
    </w:p>
    <w:p w14:paraId="45D9759F" w14:textId="6EA80C46" w:rsidR="00B6409A" w:rsidRDefault="00CE3ED8" w:rsidP="00B6409A">
      <w:r>
        <w:rPr>
          <w:noProof/>
        </w:rPr>
        <mc:AlternateContent>
          <mc:Choice Requires="wps">
            <w:drawing>
              <wp:anchor distT="0" distB="0" distL="114300" distR="114300" simplePos="0" relativeHeight="251659264" behindDoc="0" locked="0" layoutInCell="1" allowOverlap="1" wp14:anchorId="3C293F9A" wp14:editId="6B87E1E5">
                <wp:simplePos x="0" y="0"/>
                <wp:positionH relativeFrom="column">
                  <wp:posOffset>1744980</wp:posOffset>
                </wp:positionH>
                <wp:positionV relativeFrom="paragraph">
                  <wp:posOffset>205105</wp:posOffset>
                </wp:positionV>
                <wp:extent cx="2438400" cy="1066800"/>
                <wp:effectExtent l="0" t="0" r="19050" b="19050"/>
                <wp:wrapNone/>
                <wp:docPr id="891748287" name="Text Box 3"/>
                <wp:cNvGraphicFramePr/>
                <a:graphic xmlns:a="http://schemas.openxmlformats.org/drawingml/2006/main">
                  <a:graphicData uri="http://schemas.microsoft.com/office/word/2010/wordprocessingShape">
                    <wps:wsp>
                      <wps:cNvSpPr txBox="1"/>
                      <wps:spPr>
                        <a:xfrm>
                          <a:off x="0" y="0"/>
                          <a:ext cx="2438400" cy="1066800"/>
                        </a:xfrm>
                        <a:prstGeom prst="rect">
                          <a:avLst/>
                        </a:prstGeom>
                        <a:solidFill>
                          <a:schemeClr val="lt1"/>
                        </a:solidFill>
                        <a:ln w="6350">
                          <a:solidFill>
                            <a:prstClr val="black"/>
                          </a:solidFill>
                        </a:ln>
                      </wps:spPr>
                      <wps:txbx>
                        <w:txbxContent>
                          <w:p w14:paraId="710C929C" w14:textId="77777777" w:rsidR="00FB47F6" w:rsidRDefault="00FB47F6" w:rsidP="00B6409A">
                            <w:pPr>
                              <w:jc w:val="center"/>
                              <w:rPr>
                                <w:b/>
                                <w:bCs/>
                              </w:rPr>
                            </w:pPr>
                            <w:r>
                              <w:rPr>
                                <w:b/>
                                <w:bCs/>
                              </w:rPr>
                              <w:t>Presentation Layer (WPF)</w:t>
                            </w:r>
                          </w:p>
                          <w:p w14:paraId="0A615419" w14:textId="77777777" w:rsidR="00FB47F6" w:rsidRPr="00B6409A" w:rsidRDefault="00FB47F6">
                            <w:pPr>
                              <w:pStyle w:val="ListParagraph"/>
                              <w:numPr>
                                <w:ilvl w:val="0"/>
                                <w:numId w:val="15"/>
                              </w:numPr>
                            </w:pPr>
                            <w:r w:rsidRPr="00B6409A">
                              <w:t>XAML Pages</w:t>
                            </w:r>
                          </w:p>
                          <w:p w14:paraId="52E40C70" w14:textId="77777777" w:rsidR="00FB47F6" w:rsidRPr="00B6409A" w:rsidRDefault="00FB47F6">
                            <w:pPr>
                              <w:pStyle w:val="ListParagraph"/>
                              <w:numPr>
                                <w:ilvl w:val="0"/>
                                <w:numId w:val="15"/>
                              </w:numPr>
                            </w:pPr>
                            <w:r w:rsidRPr="00B6409A">
                              <w:t>Code-Behind (C#)</w:t>
                            </w:r>
                          </w:p>
                          <w:p w14:paraId="11BDF7DC" w14:textId="77777777" w:rsidR="00FB47F6" w:rsidRPr="00B6409A" w:rsidRDefault="00FB47F6">
                            <w:pPr>
                              <w:pStyle w:val="ListParagraph"/>
                              <w:numPr>
                                <w:ilvl w:val="0"/>
                                <w:numId w:val="15"/>
                              </w:numPr>
                            </w:pPr>
                            <w:r w:rsidRPr="00B6409A">
                              <w:t>Event Handlers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C293F9A" id="_x0000_t202" coordsize="21600,21600" o:spt="202" path="m,l,21600r21600,l21600,xe">
                <v:stroke joinstyle="miter"/>
                <v:path gradientshapeok="t" o:connecttype="rect"/>
              </v:shapetype>
              <v:shape id="Text Box 3" o:spid="_x0000_s1026" type="#_x0000_t202" style="position:absolute;margin-left:137.4pt;margin-top:16.15pt;width:192pt;height:8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" fillcolor="white [3201]" strokeweight=".5pt">
                <v:textbox>
                  <w:txbxContent>
                    <w:p w14:paraId="710C929C" w14:textId="77777777" w:rsidR="00FB47F6" w:rsidRDefault="00FB47F6" w:rsidP="00B6409A">
                      <w:pPr>
                        <w:jc w:val="center"/>
                        <w:rPr>
                          <w:b/>
                          <w:bCs/>
                        </w:rPr>
                      </w:pPr>
                      <w:r>
                        <w:rPr>
                          <w:b/>
                          <w:bCs/>
                        </w:rPr>
                        <w:t>Presentation Layer (WPF)</w:t>
                      </w:r>
                    </w:p>
                    <w:p w14:paraId="0A615419" w14:textId="77777777" w:rsidR="00FB47F6" w:rsidRPr="00B6409A" w:rsidRDefault="00FB47F6">
                      <w:pPr>
                        <w:pStyle w:val="ListParagraph"/>
                        <w:numPr>
                          <w:ilvl w:val="0"/>
                          <w:numId w:val="15"/>
                        </w:numPr>
                      </w:pPr>
                      <w:r w:rsidRPr="00B6409A">
                        <w:t>XAML Pages</w:t>
                      </w:r>
                    </w:p>
                    <w:p w14:paraId="52E40C70" w14:textId="77777777" w:rsidR="00FB47F6" w:rsidRPr="00B6409A" w:rsidRDefault="00FB47F6">
                      <w:pPr>
                        <w:pStyle w:val="ListParagraph"/>
                        <w:numPr>
                          <w:ilvl w:val="0"/>
                          <w:numId w:val="15"/>
                        </w:numPr>
                      </w:pPr>
                      <w:r w:rsidRPr="00B6409A">
                        <w:t>Code-Behind (C#)</w:t>
                      </w:r>
                    </w:p>
                    <w:p w14:paraId="11BDF7DC" w14:textId="77777777" w:rsidR="00FB47F6" w:rsidRPr="00B6409A" w:rsidRDefault="00FB47F6">
                      <w:pPr>
                        <w:pStyle w:val="ListParagraph"/>
                        <w:numPr>
                          <w:ilvl w:val="0"/>
                          <w:numId w:val="15"/>
                        </w:numPr>
                      </w:pPr>
                      <w:r w:rsidRPr="00B6409A">
                        <w:t>Event Handlers</w:t>
                      </w:r>
                    </w:p>
                  </w:txbxContent>
                </v:textbox>
              </v:shape>
            </w:pict>
          </mc:Fallback>
        </mc:AlternateContent>
      </w:r>
    </w:p>
    <w:p w14:paraId="34894859" w14:textId="24AF96C2" w:rsidR="00B6409A" w:rsidRDefault="00CE3ED8">
      <w:pPr>
        <w:spacing w:line="278" w:lineRule="auto"/>
      </w:pPr>
      <w:r>
        <w:rPr>
          <w:noProof/>
        </w:rPr>
        <mc:AlternateContent>
          <mc:Choice Requires="wps">
            <w:drawing>
              <wp:anchor distT="0" distB="0" distL="114300" distR="114300" simplePos="0" relativeHeight="251661312" behindDoc="0" locked="0" layoutInCell="1" allowOverlap="1" wp14:anchorId="675835E9" wp14:editId="7CD76D8B">
                <wp:simplePos x="0" y="0"/>
                <wp:positionH relativeFrom="column">
                  <wp:posOffset>1725584</wp:posOffset>
                </wp:positionH>
                <wp:positionV relativeFrom="paragraph">
                  <wp:posOffset>4612005</wp:posOffset>
                </wp:positionV>
                <wp:extent cx="2438400" cy="1066800"/>
                <wp:effectExtent l="0" t="0" r="19050" b="19050"/>
                <wp:wrapNone/>
                <wp:docPr id="1344744556" name="Text Box 3"/>
                <wp:cNvGraphicFramePr/>
                <a:graphic xmlns:a="http://schemas.openxmlformats.org/drawingml/2006/main">
                  <a:graphicData uri="http://schemas.microsoft.com/office/word/2010/wordprocessingShape">
                    <wps:wsp>
                      <wps:cNvSpPr txBox="1"/>
                      <wps:spPr>
                        <a:xfrm>
                          <a:off x="0" y="0"/>
                          <a:ext cx="2438400" cy="1066800"/>
                        </a:xfrm>
                        <a:prstGeom prst="rect">
                          <a:avLst/>
                        </a:prstGeom>
                        <a:solidFill>
                          <a:schemeClr val="lt1"/>
                        </a:solidFill>
                        <a:ln w="6350">
                          <a:solidFill>
                            <a:prstClr val="black"/>
                          </a:solidFill>
                        </a:ln>
                      </wps:spPr>
                      <wps:txbx>
                        <w:txbxContent>
                          <w:p w14:paraId="4C528E00" w14:textId="5D2FF448" w:rsidR="00FB47F6" w:rsidRDefault="00FB47F6" w:rsidP="00B6409A">
                            <w:pPr>
                              <w:jc w:val="center"/>
                              <w:rPr>
                                <w:b/>
                                <w:bCs/>
                              </w:rPr>
                            </w:pPr>
                            <w:r>
                              <w:rPr>
                                <w:b/>
                                <w:bCs/>
                              </w:rPr>
                              <w:t>Database Layer (SQL Server)</w:t>
                            </w:r>
                          </w:p>
                          <w:p w14:paraId="26B893AB" w14:textId="4DA42550" w:rsidR="00FB47F6" w:rsidRPr="00B6409A" w:rsidRDefault="00FB47F6">
                            <w:pPr>
                              <w:pStyle w:val="ListParagraph"/>
                              <w:numPr>
                                <w:ilvl w:val="0"/>
                                <w:numId w:val="15"/>
                              </w:numPr>
                            </w:pPr>
                            <w:r>
                              <w:t>Tables</w:t>
                            </w:r>
                          </w:p>
                          <w:p w14:paraId="1205E10A" w14:textId="54656154" w:rsidR="00FB47F6" w:rsidRDefault="00FB47F6">
                            <w:pPr>
                              <w:pStyle w:val="ListParagraph"/>
                              <w:numPr>
                                <w:ilvl w:val="0"/>
                                <w:numId w:val="15"/>
                              </w:numPr>
                            </w:pPr>
                            <w:r>
                              <w:t>Views</w:t>
                            </w:r>
                          </w:p>
                          <w:p w14:paraId="36E05A34" w14:textId="4DD4BEDF" w:rsidR="00FB47F6" w:rsidRPr="00B6409A" w:rsidRDefault="00FB47F6">
                            <w:pPr>
                              <w:pStyle w:val="ListParagraph"/>
                              <w:numPr>
                                <w:ilvl w:val="0"/>
                                <w:numId w:val="15"/>
                              </w:numPr>
                            </w:pPr>
                            <w:r>
                              <w:t>Stored Procedures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5835E9" id="_x0000_s1027" type="#_x0000_t202" style="position:absolute;margin-left:135.85pt;margin-top:363.15pt;width:192pt;height:8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" fillcolor="white [3201]" strokeweight=".5pt">
                <v:textbox>
                  <w:txbxContent>
                    <w:p w14:paraId="4C528E00" w14:textId="5D2FF448" w:rsidR="00FB47F6" w:rsidRDefault="00FB47F6" w:rsidP="00B6409A">
                      <w:pPr>
                        <w:jc w:val="center"/>
                        <w:rPr>
                          <w:b/>
                          <w:bCs/>
                        </w:rPr>
                      </w:pPr>
                      <w:r>
                        <w:rPr>
                          <w:b/>
                          <w:bCs/>
                        </w:rPr>
                        <w:t>Database Layer (SQL Server)</w:t>
                      </w:r>
                    </w:p>
                    <w:p w14:paraId="26B893AB" w14:textId="4DA42550" w:rsidR="00FB47F6" w:rsidRPr="00B6409A" w:rsidRDefault="00FB47F6">
                      <w:pPr>
                        <w:pStyle w:val="ListParagraph"/>
                        <w:numPr>
                          <w:ilvl w:val="0"/>
                          <w:numId w:val="15"/>
                        </w:numPr>
                      </w:pPr>
                      <w:r>
                        <w:t>Tables</w:t>
                      </w:r>
                    </w:p>
                    <w:p w14:paraId="1205E10A" w14:textId="54656154" w:rsidR="00FB47F6" w:rsidRDefault="00FB47F6">
                      <w:pPr>
                        <w:pStyle w:val="ListParagraph"/>
                        <w:numPr>
                          <w:ilvl w:val="0"/>
                          <w:numId w:val="15"/>
                        </w:numPr>
                      </w:pPr>
                      <w:r>
                        <w:t>Views</w:t>
                      </w:r>
                    </w:p>
                    <w:p w14:paraId="36E05A34" w14:textId="4DD4BEDF" w:rsidR="00FB47F6" w:rsidRPr="00B6409A" w:rsidRDefault="00FB47F6">
                      <w:pPr>
                        <w:pStyle w:val="ListParagraph"/>
                        <w:numPr>
                          <w:ilvl w:val="0"/>
                          <w:numId w:val="15"/>
                        </w:numPr>
                      </w:pPr>
                      <w:r>
                        <w:t>Stored Procedures</w:t>
                      </w:r>
                    </w:p>
                  </w:txbxContent>
                </v:textbox>
              </v:shape>
            </w:pict>
          </mc:Fallback>
        </mc:AlternateContent>
      </w:r>
      <w:r>
        <w:rPr>
          <w:noProof/>
        </w:rPr>
        <mc:AlternateContent>
          <mc:Choice Requires="wps">
            <w:drawing>
              <wp:anchor distT="0" distB="0" distL="114300" distR="114300" simplePos="0" relativeHeight="251714560" behindDoc="0" locked="0" layoutInCell="1" allowOverlap="1" wp14:anchorId="01EA7438" wp14:editId="3C740505">
                <wp:simplePos x="0" y="0"/>
                <wp:positionH relativeFrom="column">
                  <wp:posOffset>2951018</wp:posOffset>
                </wp:positionH>
                <wp:positionV relativeFrom="paragraph">
                  <wp:posOffset>4107238</wp:posOffset>
                </wp:positionV>
                <wp:extent cx="0" cy="502920"/>
                <wp:effectExtent l="76200" t="0" r="57150" b="49530"/>
                <wp:wrapNone/>
                <wp:docPr id="819013612" name="Straight Arrow Connector 29"/>
                <wp:cNvGraphicFramePr/>
                <a:graphic xmlns:a="http://schemas.openxmlformats.org/drawingml/2006/main">
                  <a:graphicData uri="http://schemas.microsoft.com/office/word/2010/wordprocessingShape">
                    <wps:wsp>
                      <wps:cNvCnPr/>
                      <wps:spPr>
                        <a:xfrm>
                          <a:off x="0" y="0"/>
                          <a:ext cx="0" cy="502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B904B68" id="_x0000_t32" coordsize="21600,21600" o:spt="32" o:oned="t" path="m,l21600,21600e" filled="f">
                <v:path arrowok="t" fillok="f" o:connecttype="none"/>
                <o:lock v:ext="edit" shapetype="t"/>
              </v:shapetype>
              <v:shape id="Straight Arrow Connector 29" o:spid="_x0000_s1026" type="#_x0000_t32" style="position:absolute;margin-left:232.35pt;margin-top:323.4pt;width:0;height:39.6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" strokecolor="black [3200]" strokeweight=".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003D55A0" wp14:editId="2F04FA9B">
                <wp:simplePos x="0" y="0"/>
                <wp:positionH relativeFrom="column">
                  <wp:posOffset>1727662</wp:posOffset>
                </wp:positionH>
                <wp:positionV relativeFrom="paragraph">
                  <wp:posOffset>3042574</wp:posOffset>
                </wp:positionV>
                <wp:extent cx="2438400" cy="1066800"/>
                <wp:effectExtent l="0" t="0" r="19050" b="19050"/>
                <wp:wrapNone/>
                <wp:docPr id="1918854916" name="Text Box 3"/>
                <wp:cNvGraphicFramePr/>
                <a:graphic xmlns:a="http://schemas.openxmlformats.org/drawingml/2006/main">
                  <a:graphicData uri="http://schemas.microsoft.com/office/word/2010/wordprocessingShape">
                    <wps:wsp>
                      <wps:cNvSpPr txBox="1"/>
                      <wps:spPr>
                        <a:xfrm>
                          <a:off x="0" y="0"/>
                          <a:ext cx="2438400" cy="1066800"/>
                        </a:xfrm>
                        <a:prstGeom prst="rect">
                          <a:avLst/>
                        </a:prstGeom>
                        <a:solidFill>
                          <a:schemeClr val="lt1"/>
                        </a:solidFill>
                        <a:ln w="6350">
                          <a:solidFill>
                            <a:prstClr val="black"/>
                          </a:solidFill>
                        </a:ln>
                      </wps:spPr>
                      <wps:txbx>
                        <w:txbxContent>
                          <w:p w14:paraId="294DF6BD" w14:textId="4181679D" w:rsidR="00FB47F6" w:rsidRDefault="00FB47F6" w:rsidP="00B6409A">
                            <w:pPr>
                              <w:jc w:val="center"/>
                              <w:rPr>
                                <w:b/>
                                <w:bCs/>
                              </w:rPr>
                            </w:pPr>
                            <w:r>
                              <w:rPr>
                                <w:b/>
                                <w:bCs/>
                              </w:rPr>
                              <w:t>Data Access Layer</w:t>
                            </w:r>
                          </w:p>
                          <w:p w14:paraId="2EFF6F60" w14:textId="3441FDD3" w:rsidR="00FB47F6" w:rsidRPr="00B6409A" w:rsidRDefault="00FB47F6">
                            <w:pPr>
                              <w:pStyle w:val="ListParagraph"/>
                              <w:numPr>
                                <w:ilvl w:val="0"/>
                                <w:numId w:val="15"/>
                              </w:numPr>
                            </w:pPr>
                            <w:proofErr w:type="spellStart"/>
                            <w:r>
                              <w:t>DatabaseHelper</w:t>
                            </w:r>
                            <w:proofErr w:type="spellEnd"/>
                          </w:p>
                          <w:p w14:paraId="186090FE" w14:textId="76290E76" w:rsidR="00FB47F6" w:rsidRPr="00B6409A" w:rsidRDefault="00FB47F6">
                            <w:pPr>
                              <w:pStyle w:val="ListParagraph"/>
                              <w:numPr>
                                <w:ilvl w:val="0"/>
                                <w:numId w:val="15"/>
                              </w:numPr>
                            </w:pPr>
                            <w:r>
                              <w:t>SQL Queries</w:t>
                            </w:r>
                          </w:p>
                          <w:p w14:paraId="4BA70EF4" w14:textId="37A2A82E" w:rsidR="00FB47F6" w:rsidRPr="00B6409A" w:rsidRDefault="00FB47F6">
                            <w:pPr>
                              <w:pStyle w:val="ListParagraph"/>
                              <w:numPr>
                                <w:ilvl w:val="0"/>
                                <w:numId w:val="15"/>
                              </w:numPr>
                            </w:pPr>
                            <w:r>
                              <w:t>Connection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3D55A0" id="_x0000_s1028" type="#_x0000_t202" style="position:absolute;margin-left:136.05pt;margin-top:239.55pt;width:192pt;height:8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" fillcolor="white [3201]" strokeweight=".5pt">
                <v:textbox>
                  <w:txbxContent>
                    <w:p w14:paraId="294DF6BD" w14:textId="4181679D" w:rsidR="00FB47F6" w:rsidRDefault="00FB47F6" w:rsidP="00B6409A">
                      <w:pPr>
                        <w:jc w:val="center"/>
                        <w:rPr>
                          <w:b/>
                          <w:bCs/>
                        </w:rPr>
                      </w:pPr>
                      <w:r>
                        <w:rPr>
                          <w:b/>
                          <w:bCs/>
                        </w:rPr>
                        <w:t>Data Access Layer</w:t>
                      </w:r>
                    </w:p>
                    <w:p w14:paraId="2EFF6F60" w14:textId="3441FDD3" w:rsidR="00FB47F6" w:rsidRPr="00B6409A" w:rsidRDefault="00FB47F6">
                      <w:pPr>
                        <w:pStyle w:val="ListParagraph"/>
                        <w:numPr>
                          <w:ilvl w:val="0"/>
                          <w:numId w:val="15"/>
                        </w:numPr>
                      </w:pPr>
                      <w:proofErr w:type="spellStart"/>
                      <w:r>
                        <w:t>DatabaseHelper</w:t>
                      </w:r>
                      <w:proofErr w:type="spellEnd"/>
                    </w:p>
                    <w:p w14:paraId="186090FE" w14:textId="76290E76" w:rsidR="00FB47F6" w:rsidRPr="00B6409A" w:rsidRDefault="00FB47F6">
                      <w:pPr>
                        <w:pStyle w:val="ListParagraph"/>
                        <w:numPr>
                          <w:ilvl w:val="0"/>
                          <w:numId w:val="15"/>
                        </w:numPr>
                      </w:pPr>
                      <w:r>
                        <w:t>SQL Queries</w:t>
                      </w:r>
                    </w:p>
                    <w:p w14:paraId="4BA70EF4" w14:textId="37A2A82E" w:rsidR="00FB47F6" w:rsidRPr="00B6409A" w:rsidRDefault="00FB47F6">
                      <w:pPr>
                        <w:pStyle w:val="ListParagraph"/>
                        <w:numPr>
                          <w:ilvl w:val="0"/>
                          <w:numId w:val="15"/>
                        </w:numPr>
                      </w:pPr>
                      <w:r>
                        <w:t>Connection Management</w:t>
                      </w:r>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02E50EC1" wp14:editId="2965A2BF">
                <wp:simplePos x="0" y="0"/>
                <wp:positionH relativeFrom="column">
                  <wp:posOffset>2948940</wp:posOffset>
                </wp:positionH>
                <wp:positionV relativeFrom="paragraph">
                  <wp:posOffset>2544445</wp:posOffset>
                </wp:positionV>
                <wp:extent cx="0" cy="502920"/>
                <wp:effectExtent l="76200" t="0" r="57150" b="49530"/>
                <wp:wrapNone/>
                <wp:docPr id="1279432748" name="Straight Arrow Connector 29"/>
                <wp:cNvGraphicFramePr/>
                <a:graphic xmlns:a="http://schemas.openxmlformats.org/drawingml/2006/main">
                  <a:graphicData uri="http://schemas.microsoft.com/office/word/2010/wordprocessingShape">
                    <wps:wsp>
                      <wps:cNvCnPr/>
                      <wps:spPr>
                        <a:xfrm>
                          <a:off x="0" y="0"/>
                          <a:ext cx="0" cy="502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AADB21" id="Straight Arrow Connector 29" o:spid="_x0000_s1026" type="#_x0000_t32" style="position:absolute;margin-left:232.2pt;margin-top:200.35pt;width:0;height:39.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" strokecolor="black [3200]" strokeweight=".5pt">
                <v:stroke endarrow="block" joinstyle="miter"/>
              </v:shape>
            </w:pict>
          </mc:Fallback>
        </mc:AlternateContent>
      </w:r>
      <w:r>
        <w:rPr>
          <w:noProof/>
        </w:rPr>
        <mc:AlternateContent>
          <mc:Choice Requires="wps">
            <w:drawing>
              <wp:anchor distT="0" distB="0" distL="114300" distR="114300" simplePos="0" relativeHeight="251710464" behindDoc="0" locked="0" layoutInCell="1" allowOverlap="1" wp14:anchorId="643BCC3B" wp14:editId="6A516894">
                <wp:simplePos x="0" y="0"/>
                <wp:positionH relativeFrom="column">
                  <wp:posOffset>2948940</wp:posOffset>
                </wp:positionH>
                <wp:positionV relativeFrom="paragraph">
                  <wp:posOffset>977265</wp:posOffset>
                </wp:positionV>
                <wp:extent cx="0" cy="502920"/>
                <wp:effectExtent l="76200" t="0" r="57150" b="49530"/>
                <wp:wrapNone/>
                <wp:docPr id="386891296" name="Straight Arrow Connector 29"/>
                <wp:cNvGraphicFramePr/>
                <a:graphic xmlns:a="http://schemas.openxmlformats.org/drawingml/2006/main">
                  <a:graphicData uri="http://schemas.microsoft.com/office/word/2010/wordprocessingShape">
                    <wps:wsp>
                      <wps:cNvCnPr/>
                      <wps:spPr>
                        <a:xfrm>
                          <a:off x="0" y="0"/>
                          <a:ext cx="0" cy="502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37A20B" id="Straight Arrow Connector 29" o:spid="_x0000_s1026" type="#_x0000_t32" style="position:absolute;margin-left:232.2pt;margin-top:76.95pt;width:0;height:39.6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" strokecolor="black [3200]"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4B47C96D" wp14:editId="52F4C403">
                <wp:simplePos x="0" y="0"/>
                <wp:positionH relativeFrom="column">
                  <wp:posOffset>1744980</wp:posOffset>
                </wp:positionH>
                <wp:positionV relativeFrom="paragraph">
                  <wp:posOffset>1480185</wp:posOffset>
                </wp:positionV>
                <wp:extent cx="2438400" cy="1066800"/>
                <wp:effectExtent l="0" t="0" r="19050" b="19050"/>
                <wp:wrapNone/>
                <wp:docPr id="1791557595" name="Text Box 3"/>
                <wp:cNvGraphicFramePr/>
                <a:graphic xmlns:a="http://schemas.openxmlformats.org/drawingml/2006/main">
                  <a:graphicData uri="http://schemas.microsoft.com/office/word/2010/wordprocessingShape">
                    <wps:wsp>
                      <wps:cNvSpPr txBox="1"/>
                      <wps:spPr>
                        <a:xfrm>
                          <a:off x="0" y="0"/>
                          <a:ext cx="2438400" cy="1066800"/>
                        </a:xfrm>
                        <a:prstGeom prst="rect">
                          <a:avLst/>
                        </a:prstGeom>
                        <a:solidFill>
                          <a:schemeClr val="lt1"/>
                        </a:solidFill>
                        <a:ln w="6350">
                          <a:solidFill>
                            <a:prstClr val="black"/>
                          </a:solidFill>
                        </a:ln>
                      </wps:spPr>
                      <wps:txbx>
                        <w:txbxContent>
                          <w:p w14:paraId="430451BE" w14:textId="632AA63F" w:rsidR="00FB47F6" w:rsidRDefault="00FB47F6" w:rsidP="00B6409A">
                            <w:pPr>
                              <w:jc w:val="center"/>
                              <w:rPr>
                                <w:b/>
                                <w:bCs/>
                              </w:rPr>
                            </w:pPr>
                            <w:r>
                              <w:rPr>
                                <w:b/>
                                <w:bCs/>
                              </w:rPr>
                              <w:t>Business Logic Layer</w:t>
                            </w:r>
                          </w:p>
                          <w:p w14:paraId="17C0CBB4" w14:textId="3CC52FC4" w:rsidR="00FB47F6" w:rsidRPr="00B6409A" w:rsidRDefault="00FB47F6">
                            <w:pPr>
                              <w:pStyle w:val="ListParagraph"/>
                              <w:numPr>
                                <w:ilvl w:val="0"/>
                                <w:numId w:val="15"/>
                              </w:numPr>
                            </w:pPr>
                            <w:r>
                              <w:t>Data Access Classes</w:t>
                            </w:r>
                          </w:p>
                          <w:p w14:paraId="5A537E86" w14:textId="668520F4" w:rsidR="00FB47F6" w:rsidRPr="00B6409A" w:rsidRDefault="00FB47F6">
                            <w:pPr>
                              <w:pStyle w:val="ListParagraph"/>
                              <w:numPr>
                                <w:ilvl w:val="0"/>
                                <w:numId w:val="15"/>
                              </w:numPr>
                            </w:pPr>
                            <w:r>
                              <w:t>Business Rules</w:t>
                            </w:r>
                          </w:p>
                          <w:p w14:paraId="5029B51E" w14:textId="65A98D3E" w:rsidR="00FB47F6" w:rsidRPr="00B6409A" w:rsidRDefault="00FB47F6">
                            <w:pPr>
                              <w:pStyle w:val="ListParagraph"/>
                              <w:numPr>
                                <w:ilvl w:val="0"/>
                                <w:numId w:val="15"/>
                              </w:numPr>
                            </w:pPr>
                            <w:r>
                              <w:t>Validation Logic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47C96D" id="_x0000_s1029" type="#_x0000_t202" style="position:absolute;margin-left:137.4pt;margin-top:116.55pt;width:192pt;height:84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" fillcolor="white [3201]" strokeweight=".5pt">
                <v:textbox>
                  <w:txbxContent>
                    <w:p w14:paraId="430451BE" w14:textId="632AA63F" w:rsidR="00FB47F6" w:rsidRDefault="00FB47F6" w:rsidP="00B6409A">
                      <w:pPr>
                        <w:jc w:val="center"/>
                        <w:rPr>
                          <w:b/>
                          <w:bCs/>
                        </w:rPr>
                      </w:pPr>
                      <w:r>
                        <w:rPr>
                          <w:b/>
                          <w:bCs/>
                        </w:rPr>
                        <w:t>Business Logic Layer</w:t>
                      </w:r>
                    </w:p>
                    <w:p w14:paraId="17C0CBB4" w14:textId="3CC52FC4" w:rsidR="00FB47F6" w:rsidRPr="00B6409A" w:rsidRDefault="00FB47F6">
                      <w:pPr>
                        <w:pStyle w:val="ListParagraph"/>
                        <w:numPr>
                          <w:ilvl w:val="0"/>
                          <w:numId w:val="15"/>
                        </w:numPr>
                      </w:pPr>
                      <w:r>
                        <w:t>Data Access Classes</w:t>
                      </w:r>
                    </w:p>
                    <w:p w14:paraId="5A537E86" w14:textId="668520F4" w:rsidR="00FB47F6" w:rsidRPr="00B6409A" w:rsidRDefault="00FB47F6">
                      <w:pPr>
                        <w:pStyle w:val="ListParagraph"/>
                        <w:numPr>
                          <w:ilvl w:val="0"/>
                          <w:numId w:val="15"/>
                        </w:numPr>
                      </w:pPr>
                      <w:r>
                        <w:t>Business Rules</w:t>
                      </w:r>
                    </w:p>
                    <w:p w14:paraId="5029B51E" w14:textId="65A98D3E" w:rsidR="00FB47F6" w:rsidRPr="00B6409A" w:rsidRDefault="00FB47F6">
                      <w:pPr>
                        <w:pStyle w:val="ListParagraph"/>
                        <w:numPr>
                          <w:ilvl w:val="0"/>
                          <w:numId w:val="15"/>
                        </w:numPr>
                      </w:pPr>
                      <w:r>
                        <w:t>Validation Logic</w:t>
                      </w:r>
                    </w:p>
                  </w:txbxContent>
                </v:textbox>
              </v:shape>
            </w:pict>
          </mc:Fallback>
        </mc:AlternateContent>
      </w:r>
      <w:r w:rsidR="00B6409A">
        <w:br w:type="page"/>
      </w:r>
    </w:p>
    <w:p w14:paraId="68DE0BA3" w14:textId="41F12FE7" w:rsidR="00B6409A" w:rsidRDefault="00EF3889">
      <w:pPr>
        <w:pStyle w:val="Heading2"/>
        <w:numPr>
          <w:ilvl w:val="0"/>
          <w:numId w:val="14"/>
        </w:numPr>
      </w:pPr>
      <w:r>
        <w:lastRenderedPageBreak/>
        <w:t>Form Design</w:t>
      </w:r>
    </w:p>
    <w:p w14:paraId="6B93A3A2" w14:textId="4C76005A" w:rsidR="00EF3889" w:rsidRPr="00EF3889" w:rsidRDefault="00EF3889">
      <w:pPr>
        <w:pStyle w:val="ListParagraph"/>
        <w:numPr>
          <w:ilvl w:val="1"/>
          <w:numId w:val="14"/>
        </w:numPr>
        <w:spacing w:line="360" w:lineRule="auto"/>
      </w:pPr>
      <w:r>
        <w:rPr>
          <w:b/>
          <w:bCs/>
        </w:rPr>
        <w:t>Main Window</w:t>
      </w:r>
    </w:p>
    <w:p w14:paraId="36B1283A" w14:textId="1991CF71" w:rsidR="00EF3889" w:rsidRDefault="00EF3889" w:rsidP="00887AA8">
      <w:pPr>
        <w:pStyle w:val="ListParagraph"/>
        <w:spacing w:before="240"/>
        <w:ind w:left="792"/>
      </w:pPr>
      <w:r w:rsidRPr="00EF3889">
        <w:rPr>
          <w:b/>
          <w:bCs/>
        </w:rPr>
        <w:t>Purpose:</w:t>
      </w:r>
      <w:r w:rsidR="00887AA8">
        <w:rPr>
          <w:b/>
          <w:bCs/>
        </w:rPr>
        <w:t xml:space="preserve"> </w:t>
      </w:r>
      <w:r>
        <w:t>Main application container with navigation frame</w:t>
      </w:r>
    </w:p>
    <w:p w14:paraId="45610FEA" w14:textId="4C7F5894" w:rsidR="00EF3889" w:rsidRPr="00EF3889" w:rsidRDefault="00EF3889" w:rsidP="00EF3889">
      <w:pPr>
        <w:pStyle w:val="ListParagraph"/>
        <w:ind w:left="792"/>
        <w:rPr>
          <w:b/>
          <w:bCs/>
        </w:rPr>
      </w:pPr>
      <w:r w:rsidRPr="00EF3889">
        <w:rPr>
          <w:b/>
          <w:bCs/>
        </w:rPr>
        <w:t>Features:</w:t>
      </w:r>
    </w:p>
    <w:p w14:paraId="69E694A2" w14:textId="77777777" w:rsidR="00A87D30" w:rsidRDefault="00EF3889">
      <w:pPr>
        <w:pStyle w:val="ListParagraph"/>
        <w:numPr>
          <w:ilvl w:val="0"/>
          <w:numId w:val="16"/>
        </w:numPr>
      </w:pPr>
      <w:r>
        <w:t>Custom title bar with minimize, maximize, and close buttons</w:t>
      </w:r>
    </w:p>
    <w:p w14:paraId="01C5BD3E" w14:textId="77777777" w:rsidR="00A87D30" w:rsidRDefault="00EF3889">
      <w:pPr>
        <w:pStyle w:val="ListParagraph"/>
        <w:numPr>
          <w:ilvl w:val="0"/>
          <w:numId w:val="16"/>
        </w:numPr>
      </w:pPr>
      <w:r>
        <w:t>Navigation frame for page switching</w:t>
      </w:r>
    </w:p>
    <w:p w14:paraId="631E5A8F" w14:textId="77777777" w:rsidR="00A87D30" w:rsidRDefault="00EF3889">
      <w:pPr>
        <w:pStyle w:val="ListParagraph"/>
        <w:numPr>
          <w:ilvl w:val="0"/>
          <w:numId w:val="16"/>
        </w:numPr>
      </w:pPr>
      <w:r>
        <w:t>Modern dark theme design</w:t>
      </w:r>
    </w:p>
    <w:p w14:paraId="506DDDC4" w14:textId="77777777" w:rsidR="00A87D30" w:rsidRDefault="00EF3889">
      <w:pPr>
        <w:pStyle w:val="ListParagraph"/>
        <w:numPr>
          <w:ilvl w:val="0"/>
          <w:numId w:val="16"/>
        </w:numPr>
      </w:pPr>
      <w:r>
        <w:t>Responsive layout</w:t>
      </w:r>
    </w:p>
    <w:p w14:paraId="157A2AF9" w14:textId="1B489654" w:rsidR="00EF3889" w:rsidRPr="00A87D30" w:rsidRDefault="00EF3889" w:rsidP="00A87D30">
      <w:pPr>
        <w:ind w:left="720"/>
        <w:rPr>
          <w:b/>
          <w:bCs/>
        </w:rPr>
      </w:pPr>
      <w:r w:rsidRPr="00A87D30">
        <w:rPr>
          <w:b/>
          <w:bCs/>
        </w:rPr>
        <w:t>Components:</w:t>
      </w:r>
    </w:p>
    <w:p w14:paraId="314F4F66" w14:textId="77777777" w:rsidR="00A87D30" w:rsidRDefault="00EF3889">
      <w:pPr>
        <w:pStyle w:val="ListParagraph"/>
        <w:numPr>
          <w:ilvl w:val="0"/>
          <w:numId w:val="17"/>
        </w:numPr>
      </w:pPr>
      <w:r>
        <w:t>Title bar (32px height)</w:t>
      </w:r>
    </w:p>
    <w:p w14:paraId="341C3604" w14:textId="77777777" w:rsidR="00A87D30" w:rsidRDefault="00EF3889">
      <w:pPr>
        <w:pStyle w:val="ListParagraph"/>
        <w:numPr>
          <w:ilvl w:val="0"/>
          <w:numId w:val="17"/>
        </w:numPr>
      </w:pPr>
      <w:r>
        <w:t>Main content frame</w:t>
      </w:r>
    </w:p>
    <w:p w14:paraId="52A3E2ED" w14:textId="6830D304" w:rsidR="00EF3889" w:rsidRDefault="00EF3889">
      <w:pPr>
        <w:pStyle w:val="ListParagraph"/>
        <w:numPr>
          <w:ilvl w:val="0"/>
          <w:numId w:val="17"/>
        </w:numPr>
      </w:pPr>
      <w:r>
        <w:t>Window controls (minimize, maximize, close)</w:t>
      </w:r>
    </w:p>
    <w:p w14:paraId="4E6688DA" w14:textId="2C2D44DD" w:rsidR="00E62125" w:rsidRPr="001B5BB5" w:rsidRDefault="001B5BB5">
      <w:pPr>
        <w:pStyle w:val="ListParagraph"/>
        <w:numPr>
          <w:ilvl w:val="1"/>
          <w:numId w:val="14"/>
        </w:numPr>
        <w:spacing w:line="360" w:lineRule="auto"/>
        <w:rPr>
          <w:b/>
          <w:bCs/>
        </w:rPr>
      </w:pPr>
      <w:r w:rsidRPr="001B5BB5">
        <w:rPr>
          <w:b/>
          <w:bCs/>
        </w:rPr>
        <w:t>Welcome Page</w:t>
      </w:r>
    </w:p>
    <w:p w14:paraId="4E9D029D" w14:textId="6C177A31" w:rsidR="00E62125" w:rsidRPr="001B5BB5" w:rsidRDefault="00E62125" w:rsidP="00E62125">
      <w:pPr>
        <w:pStyle w:val="ListParagraph"/>
        <w:spacing w:before="240"/>
        <w:ind w:left="792"/>
      </w:pPr>
      <w:r w:rsidRPr="00EF3889">
        <w:rPr>
          <w:b/>
          <w:bCs/>
        </w:rPr>
        <w:t>Purpose:</w:t>
      </w:r>
      <w:r>
        <w:rPr>
          <w:b/>
          <w:bCs/>
        </w:rPr>
        <w:t xml:space="preserve"> </w:t>
      </w:r>
      <w:r w:rsidR="001B5BB5" w:rsidRPr="001B5BB5">
        <w:t>Landing page after login with navigation menu</w:t>
      </w:r>
    </w:p>
    <w:p w14:paraId="7FF86E73" w14:textId="43534E99" w:rsidR="00E62125" w:rsidRDefault="00E62125" w:rsidP="001B5BB5">
      <w:pPr>
        <w:pStyle w:val="ListParagraph"/>
        <w:ind w:left="792"/>
      </w:pPr>
      <w:r w:rsidRPr="00EF3889">
        <w:rPr>
          <w:b/>
          <w:bCs/>
        </w:rPr>
        <w:t>Features:</w:t>
      </w:r>
    </w:p>
    <w:p w14:paraId="0D3ADEE9" w14:textId="77777777" w:rsidR="001B5BB5" w:rsidRDefault="001B5BB5">
      <w:pPr>
        <w:pStyle w:val="ListParagraph"/>
        <w:numPr>
          <w:ilvl w:val="0"/>
          <w:numId w:val="16"/>
        </w:numPr>
      </w:pPr>
      <w:r>
        <w:t>Module navigation buttons</w:t>
      </w:r>
    </w:p>
    <w:p w14:paraId="26864579" w14:textId="50EF6BDB" w:rsidR="001B5BB5" w:rsidRDefault="001B5BB5">
      <w:pPr>
        <w:pStyle w:val="ListParagraph"/>
        <w:numPr>
          <w:ilvl w:val="0"/>
          <w:numId w:val="16"/>
        </w:numPr>
      </w:pPr>
      <w:r>
        <w:t>Quick access to main features</w:t>
      </w:r>
    </w:p>
    <w:p w14:paraId="0968487C" w14:textId="42F51C7B" w:rsidR="00E62125" w:rsidRDefault="001B5BB5">
      <w:pPr>
        <w:pStyle w:val="ListParagraph"/>
        <w:numPr>
          <w:ilvl w:val="0"/>
          <w:numId w:val="16"/>
        </w:numPr>
      </w:pPr>
      <w:r>
        <w:t>User information display</w:t>
      </w:r>
    </w:p>
    <w:p w14:paraId="27F67C3C" w14:textId="34337815" w:rsidR="001B5BB5" w:rsidRPr="00EF3889" w:rsidRDefault="000E7398">
      <w:pPr>
        <w:pStyle w:val="ListParagraph"/>
        <w:numPr>
          <w:ilvl w:val="1"/>
          <w:numId w:val="14"/>
        </w:numPr>
        <w:spacing w:line="360" w:lineRule="auto"/>
      </w:pPr>
      <w:r w:rsidRPr="000E7398">
        <w:rPr>
          <w:b/>
          <w:bCs/>
        </w:rPr>
        <w:t>Login Page</w:t>
      </w:r>
    </w:p>
    <w:p w14:paraId="3608D567" w14:textId="0CC87D2E" w:rsidR="001B5BB5" w:rsidRDefault="001B5BB5" w:rsidP="000E7398">
      <w:pPr>
        <w:pStyle w:val="ListParagraph"/>
        <w:spacing w:before="240"/>
        <w:ind w:left="792"/>
      </w:pPr>
      <w:r w:rsidRPr="00EF3889">
        <w:rPr>
          <w:b/>
          <w:bCs/>
        </w:rPr>
        <w:t>Purpose:</w:t>
      </w:r>
      <w:r>
        <w:rPr>
          <w:b/>
          <w:bCs/>
        </w:rPr>
        <w:t xml:space="preserve"> </w:t>
      </w:r>
      <w:r w:rsidR="000E7398" w:rsidRPr="000E7398">
        <w:t>User authentication</w:t>
      </w:r>
    </w:p>
    <w:p w14:paraId="4BA32704" w14:textId="358A6B7F" w:rsidR="001B5BB5" w:rsidRPr="00EF3889" w:rsidRDefault="000E7398" w:rsidP="00C4443A">
      <w:pPr>
        <w:pStyle w:val="ListParagraph"/>
        <w:ind w:left="792"/>
        <w:rPr>
          <w:b/>
          <w:bCs/>
        </w:rPr>
      </w:pPr>
      <w:r>
        <w:rPr>
          <w:b/>
          <w:bCs/>
        </w:rPr>
        <w:t>Components</w:t>
      </w:r>
      <w:r w:rsidR="001B5BB5" w:rsidRPr="00EF3889">
        <w:rPr>
          <w:b/>
          <w:bCs/>
        </w:rPr>
        <w:t>:</w:t>
      </w:r>
    </w:p>
    <w:p w14:paraId="7339CFDB" w14:textId="77777777" w:rsidR="000E7398" w:rsidRDefault="000E7398">
      <w:pPr>
        <w:pStyle w:val="ListParagraph"/>
        <w:numPr>
          <w:ilvl w:val="0"/>
          <w:numId w:val="16"/>
        </w:numPr>
      </w:pPr>
      <w:r>
        <w:t>Email/Username input field</w:t>
      </w:r>
    </w:p>
    <w:p w14:paraId="0BE80211" w14:textId="09B2B620" w:rsidR="000E7398" w:rsidRDefault="000E7398">
      <w:pPr>
        <w:pStyle w:val="ListParagraph"/>
        <w:numPr>
          <w:ilvl w:val="0"/>
          <w:numId w:val="16"/>
        </w:numPr>
      </w:pPr>
      <w:r>
        <w:t>Password input field</w:t>
      </w:r>
    </w:p>
    <w:p w14:paraId="5EA4033E" w14:textId="5FAA2EFD" w:rsidR="000E7398" w:rsidRDefault="000E7398">
      <w:pPr>
        <w:pStyle w:val="ListParagraph"/>
        <w:numPr>
          <w:ilvl w:val="0"/>
          <w:numId w:val="16"/>
        </w:numPr>
      </w:pPr>
      <w:r>
        <w:t>Login button</w:t>
      </w:r>
    </w:p>
    <w:p w14:paraId="551D3CC9" w14:textId="1A1795CB" w:rsidR="000E7398" w:rsidRDefault="000E7398">
      <w:pPr>
        <w:pStyle w:val="ListParagraph"/>
        <w:numPr>
          <w:ilvl w:val="0"/>
          <w:numId w:val="16"/>
        </w:numPr>
      </w:pPr>
      <w:r>
        <w:t>Create Account link</w:t>
      </w:r>
    </w:p>
    <w:p w14:paraId="22CC4139" w14:textId="71F56FD5" w:rsidR="000E7398" w:rsidRDefault="000E7398">
      <w:pPr>
        <w:pStyle w:val="ListParagraph"/>
        <w:numPr>
          <w:ilvl w:val="0"/>
          <w:numId w:val="16"/>
        </w:numPr>
      </w:pPr>
      <w:r>
        <w:t>Error message display</w:t>
      </w:r>
    </w:p>
    <w:p w14:paraId="5A058D32" w14:textId="21718370" w:rsidR="001B5BB5" w:rsidRPr="00264455" w:rsidRDefault="000E7398" w:rsidP="00264455">
      <w:pPr>
        <w:ind w:firstLine="810"/>
        <w:rPr>
          <w:b/>
          <w:bCs/>
        </w:rPr>
      </w:pPr>
      <w:r>
        <w:rPr>
          <w:b/>
          <w:bCs/>
        </w:rPr>
        <w:t>Functionality</w:t>
      </w:r>
      <w:r w:rsidR="001B5BB5" w:rsidRPr="00A87D30">
        <w:rPr>
          <w:b/>
          <w:bCs/>
        </w:rPr>
        <w:t>:</w:t>
      </w:r>
    </w:p>
    <w:p w14:paraId="4FAF15F2" w14:textId="77777777" w:rsidR="00264455" w:rsidRDefault="00264455">
      <w:pPr>
        <w:pStyle w:val="ListParagraph"/>
        <w:numPr>
          <w:ilvl w:val="0"/>
          <w:numId w:val="17"/>
        </w:numPr>
      </w:pPr>
      <w:r>
        <w:t>Validates user credentials</w:t>
      </w:r>
    </w:p>
    <w:p w14:paraId="0AE9B5FD" w14:textId="270FC9FE" w:rsidR="00264455" w:rsidRDefault="00264455">
      <w:pPr>
        <w:pStyle w:val="ListParagraph"/>
        <w:numPr>
          <w:ilvl w:val="0"/>
          <w:numId w:val="17"/>
        </w:numPr>
      </w:pPr>
      <w:r>
        <w:t>Redirects to Welcome page on success</w:t>
      </w:r>
    </w:p>
    <w:p w14:paraId="6CB268AC" w14:textId="14A01805" w:rsidR="00264455" w:rsidRPr="00EF3889" w:rsidRDefault="00264455">
      <w:pPr>
        <w:pStyle w:val="ListParagraph"/>
        <w:numPr>
          <w:ilvl w:val="0"/>
          <w:numId w:val="17"/>
        </w:numPr>
      </w:pPr>
      <w:r>
        <w:t>Shows error messages for invalid credentials</w:t>
      </w:r>
    </w:p>
    <w:p w14:paraId="4FACD668" w14:textId="206C6EB6" w:rsidR="001B5BB5" w:rsidRPr="00EF3889" w:rsidRDefault="00B5125C">
      <w:pPr>
        <w:pStyle w:val="ListParagraph"/>
        <w:numPr>
          <w:ilvl w:val="1"/>
          <w:numId w:val="14"/>
        </w:numPr>
        <w:spacing w:line="360" w:lineRule="auto"/>
      </w:pPr>
      <w:r w:rsidRPr="00B5125C">
        <w:rPr>
          <w:b/>
          <w:bCs/>
        </w:rPr>
        <w:t>Create Account Page</w:t>
      </w:r>
    </w:p>
    <w:p w14:paraId="34AA27DA" w14:textId="1391F8BB" w:rsidR="001B5BB5" w:rsidRDefault="001B5BB5" w:rsidP="001B5BB5">
      <w:pPr>
        <w:pStyle w:val="ListParagraph"/>
        <w:spacing w:before="240"/>
        <w:ind w:left="792"/>
      </w:pPr>
      <w:r w:rsidRPr="00EF3889">
        <w:rPr>
          <w:b/>
          <w:bCs/>
        </w:rPr>
        <w:t>Purpose:</w:t>
      </w:r>
      <w:r>
        <w:rPr>
          <w:b/>
          <w:bCs/>
        </w:rPr>
        <w:t xml:space="preserve"> </w:t>
      </w:r>
      <w:r w:rsidR="00B5125C" w:rsidRPr="00B5125C">
        <w:t>New user registration</w:t>
      </w:r>
    </w:p>
    <w:p w14:paraId="4C93E822" w14:textId="589E4760" w:rsidR="001B5BB5" w:rsidRPr="00DA0A34" w:rsidRDefault="00DA0A34" w:rsidP="00DA0A34">
      <w:pPr>
        <w:pStyle w:val="ListParagraph"/>
        <w:ind w:left="792"/>
        <w:rPr>
          <w:b/>
          <w:bCs/>
        </w:rPr>
      </w:pPr>
      <w:r>
        <w:rPr>
          <w:b/>
          <w:bCs/>
        </w:rPr>
        <w:t>Components</w:t>
      </w:r>
      <w:r w:rsidR="001B5BB5" w:rsidRPr="00EF3889">
        <w:rPr>
          <w:b/>
          <w:bCs/>
        </w:rPr>
        <w:t>:</w:t>
      </w:r>
    </w:p>
    <w:p w14:paraId="6A8D6F72" w14:textId="77777777" w:rsidR="00DA0A34" w:rsidRDefault="00DA0A34">
      <w:pPr>
        <w:pStyle w:val="ListParagraph"/>
        <w:numPr>
          <w:ilvl w:val="0"/>
          <w:numId w:val="16"/>
        </w:numPr>
      </w:pPr>
      <w:r>
        <w:t>Name input field</w:t>
      </w:r>
    </w:p>
    <w:p w14:paraId="4EF95E33" w14:textId="79EE536B" w:rsidR="00DA0A34" w:rsidRDefault="00DA0A34">
      <w:pPr>
        <w:pStyle w:val="ListParagraph"/>
        <w:numPr>
          <w:ilvl w:val="0"/>
          <w:numId w:val="16"/>
        </w:numPr>
      </w:pPr>
      <w:r>
        <w:t>Email input field</w:t>
      </w:r>
    </w:p>
    <w:p w14:paraId="4F9FB90C" w14:textId="347D8E50" w:rsidR="00DA0A34" w:rsidRDefault="00DA0A34">
      <w:pPr>
        <w:pStyle w:val="ListParagraph"/>
        <w:numPr>
          <w:ilvl w:val="0"/>
          <w:numId w:val="16"/>
        </w:numPr>
      </w:pPr>
      <w:r>
        <w:t>Password input field</w:t>
      </w:r>
    </w:p>
    <w:p w14:paraId="3D8AD820" w14:textId="2D156246" w:rsidR="00DA0A34" w:rsidRDefault="00DA0A34">
      <w:pPr>
        <w:pStyle w:val="ListParagraph"/>
        <w:numPr>
          <w:ilvl w:val="0"/>
          <w:numId w:val="16"/>
        </w:numPr>
      </w:pPr>
      <w:r>
        <w:t>Confirm Password input field</w:t>
      </w:r>
    </w:p>
    <w:p w14:paraId="12922A81" w14:textId="231E8E0C" w:rsidR="00DA0A34" w:rsidRDefault="00DA0A34">
      <w:pPr>
        <w:pStyle w:val="ListParagraph"/>
        <w:numPr>
          <w:ilvl w:val="0"/>
          <w:numId w:val="16"/>
        </w:numPr>
      </w:pPr>
      <w:r>
        <w:t>Role selection (Admin, Accountant, Sales Officer, etc.)</w:t>
      </w:r>
    </w:p>
    <w:p w14:paraId="0C755967" w14:textId="375CB9D8" w:rsidR="00DA0A34" w:rsidRDefault="00DA0A34">
      <w:pPr>
        <w:pStyle w:val="ListParagraph"/>
        <w:numPr>
          <w:ilvl w:val="0"/>
          <w:numId w:val="16"/>
        </w:numPr>
      </w:pPr>
      <w:r>
        <w:t>Create Account button</w:t>
      </w:r>
    </w:p>
    <w:p w14:paraId="334A93B7" w14:textId="6A2C608B" w:rsidR="00DA0A34" w:rsidRDefault="00DA0A34">
      <w:pPr>
        <w:pStyle w:val="ListParagraph"/>
        <w:numPr>
          <w:ilvl w:val="0"/>
          <w:numId w:val="16"/>
        </w:numPr>
      </w:pPr>
      <w:r>
        <w:lastRenderedPageBreak/>
        <w:t>Back to Login link</w:t>
      </w:r>
    </w:p>
    <w:p w14:paraId="049DBF19" w14:textId="280A6FA3" w:rsidR="001B5BB5" w:rsidRPr="00C734E2" w:rsidRDefault="00DA0A34" w:rsidP="00C734E2">
      <w:pPr>
        <w:ind w:firstLine="810"/>
        <w:rPr>
          <w:b/>
          <w:bCs/>
        </w:rPr>
      </w:pPr>
      <w:r>
        <w:rPr>
          <w:b/>
          <w:bCs/>
        </w:rPr>
        <w:t>Functionality</w:t>
      </w:r>
      <w:r w:rsidR="001B5BB5" w:rsidRPr="00A87D30">
        <w:rPr>
          <w:b/>
          <w:bCs/>
        </w:rPr>
        <w:t>:</w:t>
      </w:r>
    </w:p>
    <w:p w14:paraId="5DB58446" w14:textId="77777777" w:rsidR="00C734E2" w:rsidRDefault="00C734E2">
      <w:pPr>
        <w:pStyle w:val="ListParagraph"/>
        <w:numPr>
          <w:ilvl w:val="0"/>
          <w:numId w:val="17"/>
        </w:numPr>
      </w:pPr>
      <w:r>
        <w:t>Validates input fields</w:t>
      </w:r>
    </w:p>
    <w:p w14:paraId="17A05875" w14:textId="62146375" w:rsidR="00C734E2" w:rsidRDefault="00C734E2">
      <w:pPr>
        <w:pStyle w:val="ListParagraph"/>
        <w:numPr>
          <w:ilvl w:val="0"/>
          <w:numId w:val="17"/>
        </w:numPr>
      </w:pPr>
      <w:r>
        <w:t>Checks email uniqueness</w:t>
      </w:r>
    </w:p>
    <w:p w14:paraId="7D6E50F9" w14:textId="63FC1450" w:rsidR="00C734E2" w:rsidRDefault="00C734E2">
      <w:pPr>
        <w:pStyle w:val="ListParagraph"/>
        <w:numPr>
          <w:ilvl w:val="0"/>
          <w:numId w:val="17"/>
        </w:numPr>
      </w:pPr>
      <w:r>
        <w:t>Creates new user account</w:t>
      </w:r>
    </w:p>
    <w:p w14:paraId="29B7FCF5" w14:textId="2AF95DF8" w:rsidR="00C734E2" w:rsidRPr="00EF3889" w:rsidRDefault="00C734E2">
      <w:pPr>
        <w:pStyle w:val="ListParagraph"/>
        <w:numPr>
          <w:ilvl w:val="0"/>
          <w:numId w:val="17"/>
        </w:numPr>
      </w:pPr>
      <w:r>
        <w:t>Hashes password before storage</w:t>
      </w:r>
    </w:p>
    <w:p w14:paraId="47CB6E78" w14:textId="6D75812A" w:rsidR="001B5BB5" w:rsidRPr="00EF3889" w:rsidRDefault="006A06EA">
      <w:pPr>
        <w:pStyle w:val="ListParagraph"/>
        <w:numPr>
          <w:ilvl w:val="1"/>
          <w:numId w:val="14"/>
        </w:numPr>
        <w:spacing w:line="360" w:lineRule="auto"/>
      </w:pPr>
      <w:r w:rsidRPr="006A06EA">
        <w:rPr>
          <w:b/>
          <w:bCs/>
        </w:rPr>
        <w:t>Project Management Page</w:t>
      </w:r>
    </w:p>
    <w:p w14:paraId="6259BC5F" w14:textId="1FDFF126" w:rsidR="001B5BB5" w:rsidRDefault="001B5BB5" w:rsidP="001B5BB5">
      <w:pPr>
        <w:pStyle w:val="ListParagraph"/>
        <w:spacing w:before="240"/>
        <w:ind w:left="792"/>
      </w:pPr>
      <w:r w:rsidRPr="00EF3889">
        <w:rPr>
          <w:b/>
          <w:bCs/>
        </w:rPr>
        <w:t>Purpose:</w:t>
      </w:r>
      <w:r>
        <w:rPr>
          <w:b/>
          <w:bCs/>
        </w:rPr>
        <w:t xml:space="preserve"> </w:t>
      </w:r>
      <w:r w:rsidR="007931D2" w:rsidRPr="007931D2">
        <w:t>Manage real estate projects</w:t>
      </w:r>
    </w:p>
    <w:p w14:paraId="279C6CFE" w14:textId="2E07A6D4" w:rsidR="001B5BB5" w:rsidRPr="00EF3889" w:rsidRDefault="00B67624" w:rsidP="001B5BB5">
      <w:pPr>
        <w:pStyle w:val="ListParagraph"/>
        <w:ind w:left="792"/>
        <w:rPr>
          <w:b/>
          <w:bCs/>
        </w:rPr>
      </w:pPr>
      <w:r w:rsidRPr="00A87D30">
        <w:rPr>
          <w:b/>
          <w:bCs/>
        </w:rPr>
        <w:t>Components</w:t>
      </w:r>
      <w:r w:rsidR="001B5BB5" w:rsidRPr="00EF3889">
        <w:rPr>
          <w:b/>
          <w:bCs/>
        </w:rPr>
        <w:t>:</w:t>
      </w:r>
    </w:p>
    <w:p w14:paraId="370E1601" w14:textId="74AA1FDF" w:rsidR="001B5BB5" w:rsidRPr="00B67624" w:rsidRDefault="00B67624">
      <w:pPr>
        <w:pStyle w:val="ListParagraph"/>
        <w:numPr>
          <w:ilvl w:val="0"/>
          <w:numId w:val="16"/>
        </w:numPr>
        <w:rPr>
          <w:i/>
          <w:iCs/>
        </w:rPr>
      </w:pPr>
      <w:r w:rsidRPr="00B67624">
        <w:rPr>
          <w:i/>
          <w:iCs/>
        </w:rPr>
        <w:t>Input Form Section:</w:t>
      </w:r>
    </w:p>
    <w:p w14:paraId="7DFBAB6B" w14:textId="77777777" w:rsidR="00B67624" w:rsidRDefault="00B67624">
      <w:pPr>
        <w:pStyle w:val="ListParagraph"/>
        <w:numPr>
          <w:ilvl w:val="1"/>
          <w:numId w:val="16"/>
        </w:numPr>
      </w:pPr>
      <w:r>
        <w:t>Project Name field</w:t>
      </w:r>
    </w:p>
    <w:p w14:paraId="3AEC14E4" w14:textId="653DE75B" w:rsidR="00B67624" w:rsidRDefault="00B67624">
      <w:pPr>
        <w:pStyle w:val="ListParagraph"/>
        <w:numPr>
          <w:ilvl w:val="1"/>
          <w:numId w:val="16"/>
        </w:numPr>
      </w:pPr>
      <w:r>
        <w:t>Location field</w:t>
      </w:r>
    </w:p>
    <w:p w14:paraId="0DEA53C3" w14:textId="7D694EAF" w:rsidR="00B67624" w:rsidRDefault="00B67624">
      <w:pPr>
        <w:pStyle w:val="ListParagraph"/>
        <w:numPr>
          <w:ilvl w:val="1"/>
          <w:numId w:val="16"/>
        </w:numPr>
      </w:pPr>
      <w:r>
        <w:t>Status dropdown (Planning, Ongoing, Completed, On Hold)</w:t>
      </w:r>
    </w:p>
    <w:p w14:paraId="2DFF4E0F" w14:textId="2534BB86" w:rsidR="00B67624" w:rsidRDefault="00B67624">
      <w:pPr>
        <w:pStyle w:val="ListParagraph"/>
        <w:numPr>
          <w:ilvl w:val="1"/>
          <w:numId w:val="16"/>
        </w:numPr>
      </w:pPr>
      <w:r>
        <w:t>Save, Clear, Delete buttons</w:t>
      </w:r>
    </w:p>
    <w:p w14:paraId="001B08F0" w14:textId="41895CD3" w:rsidR="00B67624" w:rsidRDefault="00B67624">
      <w:pPr>
        <w:pStyle w:val="ListParagraph"/>
        <w:numPr>
          <w:ilvl w:val="0"/>
          <w:numId w:val="16"/>
        </w:numPr>
        <w:rPr>
          <w:i/>
          <w:iCs/>
        </w:rPr>
      </w:pPr>
      <w:r w:rsidRPr="00B67624">
        <w:rPr>
          <w:i/>
          <w:iCs/>
        </w:rPr>
        <w:t>Project List Section:</w:t>
      </w:r>
    </w:p>
    <w:p w14:paraId="1A27DB9D" w14:textId="77777777" w:rsidR="00697D47" w:rsidRPr="00697D47" w:rsidRDefault="00697D47">
      <w:pPr>
        <w:pStyle w:val="ListParagraph"/>
        <w:numPr>
          <w:ilvl w:val="1"/>
          <w:numId w:val="16"/>
        </w:numPr>
      </w:pPr>
      <w:r w:rsidRPr="00697D47">
        <w:t>DataGrid displaying all projects</w:t>
      </w:r>
    </w:p>
    <w:p w14:paraId="0620DBE0" w14:textId="147D05A5" w:rsidR="00697D47" w:rsidRPr="00697D47" w:rsidRDefault="00697D47">
      <w:pPr>
        <w:pStyle w:val="ListParagraph"/>
        <w:numPr>
          <w:ilvl w:val="1"/>
          <w:numId w:val="16"/>
        </w:numPr>
      </w:pPr>
      <w:r w:rsidRPr="00697D47">
        <w:t>Columns: Project Name, Location, Status</w:t>
      </w:r>
    </w:p>
    <w:p w14:paraId="55E04B27" w14:textId="000F4D55" w:rsidR="00697D47" w:rsidRPr="00697D47" w:rsidRDefault="00697D47">
      <w:pPr>
        <w:pStyle w:val="ListParagraph"/>
        <w:numPr>
          <w:ilvl w:val="1"/>
          <w:numId w:val="16"/>
        </w:numPr>
      </w:pPr>
      <w:r w:rsidRPr="00697D47">
        <w:t>Row selection for editing</w:t>
      </w:r>
    </w:p>
    <w:p w14:paraId="6593F426" w14:textId="1BDAE950" w:rsidR="001B5BB5" w:rsidRPr="00E92BFF" w:rsidRDefault="00E92BFF" w:rsidP="00E92BFF">
      <w:pPr>
        <w:ind w:firstLine="810"/>
        <w:rPr>
          <w:b/>
          <w:bCs/>
        </w:rPr>
      </w:pPr>
      <w:r>
        <w:rPr>
          <w:b/>
          <w:bCs/>
        </w:rPr>
        <w:t>Functionality</w:t>
      </w:r>
      <w:r w:rsidR="001B5BB5" w:rsidRPr="00A87D30">
        <w:rPr>
          <w:b/>
          <w:bCs/>
        </w:rPr>
        <w:t>:</w:t>
      </w:r>
    </w:p>
    <w:p w14:paraId="09692430" w14:textId="77777777" w:rsidR="00E92BFF" w:rsidRDefault="00E92BFF">
      <w:pPr>
        <w:pStyle w:val="ListParagraph"/>
        <w:numPr>
          <w:ilvl w:val="0"/>
          <w:numId w:val="17"/>
        </w:numPr>
      </w:pPr>
      <w:r>
        <w:t>Create new projects</w:t>
      </w:r>
    </w:p>
    <w:p w14:paraId="219DFB77" w14:textId="7297EFDC" w:rsidR="00E92BFF" w:rsidRDefault="00E92BFF">
      <w:pPr>
        <w:pStyle w:val="ListParagraph"/>
        <w:numPr>
          <w:ilvl w:val="0"/>
          <w:numId w:val="17"/>
        </w:numPr>
      </w:pPr>
      <w:r>
        <w:t>Edit existing projects</w:t>
      </w:r>
    </w:p>
    <w:p w14:paraId="44C4B648" w14:textId="42D6C1DC" w:rsidR="00E92BFF" w:rsidRDefault="00E92BFF">
      <w:pPr>
        <w:pStyle w:val="ListParagraph"/>
        <w:numPr>
          <w:ilvl w:val="0"/>
          <w:numId w:val="17"/>
        </w:numPr>
      </w:pPr>
      <w:r>
        <w:t>Delete projects (with cascade checks)</w:t>
      </w:r>
    </w:p>
    <w:p w14:paraId="4991CEE2" w14:textId="4BADBA81" w:rsidR="00E92BFF" w:rsidRDefault="00E92BFF">
      <w:pPr>
        <w:pStyle w:val="ListParagraph"/>
        <w:numPr>
          <w:ilvl w:val="0"/>
          <w:numId w:val="17"/>
        </w:numPr>
      </w:pPr>
      <w:r>
        <w:t>View all projects in grid</w:t>
      </w:r>
    </w:p>
    <w:p w14:paraId="3173EB9F" w14:textId="33BB44A7" w:rsidR="00E92BFF" w:rsidRPr="00EF3889" w:rsidRDefault="00E92BFF">
      <w:pPr>
        <w:pStyle w:val="ListParagraph"/>
        <w:numPr>
          <w:ilvl w:val="0"/>
          <w:numId w:val="17"/>
        </w:numPr>
      </w:pPr>
      <w:r>
        <w:t>Search and filter capabilities</w:t>
      </w:r>
    </w:p>
    <w:p w14:paraId="7E25823D" w14:textId="4329159B" w:rsidR="001B5BB5" w:rsidRPr="00EF3889" w:rsidRDefault="000C2915">
      <w:pPr>
        <w:pStyle w:val="ListParagraph"/>
        <w:numPr>
          <w:ilvl w:val="1"/>
          <w:numId w:val="14"/>
        </w:numPr>
        <w:spacing w:line="360" w:lineRule="auto"/>
      </w:pPr>
      <w:r w:rsidRPr="000C2915">
        <w:rPr>
          <w:b/>
          <w:bCs/>
        </w:rPr>
        <w:t>Plot Management Page (Module 4.</w:t>
      </w:r>
      <w:r w:rsidR="009F6236">
        <w:rPr>
          <w:b/>
          <w:bCs/>
        </w:rPr>
        <w:t>1</w:t>
      </w:r>
      <w:r w:rsidRPr="000C2915">
        <w:rPr>
          <w:b/>
          <w:bCs/>
        </w:rPr>
        <w:t>)</w:t>
      </w:r>
    </w:p>
    <w:p w14:paraId="00026CFA" w14:textId="2DBDBACE" w:rsidR="001B5BB5" w:rsidRDefault="001B5BB5" w:rsidP="001B5BB5">
      <w:pPr>
        <w:pStyle w:val="ListParagraph"/>
        <w:spacing w:before="240"/>
        <w:ind w:left="792"/>
      </w:pPr>
      <w:r w:rsidRPr="00EF3889">
        <w:rPr>
          <w:b/>
          <w:bCs/>
        </w:rPr>
        <w:t>Purpose:</w:t>
      </w:r>
      <w:r>
        <w:rPr>
          <w:b/>
          <w:bCs/>
        </w:rPr>
        <w:t xml:space="preserve"> </w:t>
      </w:r>
      <w:r w:rsidR="00B25BAA" w:rsidRPr="00B25BAA">
        <w:t>Manage plots within projects</w:t>
      </w:r>
    </w:p>
    <w:p w14:paraId="781B6E63" w14:textId="762E263E" w:rsidR="001B5BB5" w:rsidRPr="00EF3889" w:rsidRDefault="001D51AE" w:rsidP="001B5BB5">
      <w:pPr>
        <w:pStyle w:val="ListParagraph"/>
        <w:ind w:left="792"/>
        <w:rPr>
          <w:b/>
          <w:bCs/>
        </w:rPr>
      </w:pPr>
      <w:r w:rsidRPr="00A87D30">
        <w:rPr>
          <w:b/>
          <w:bCs/>
        </w:rPr>
        <w:t>Components</w:t>
      </w:r>
      <w:r w:rsidR="001B5BB5" w:rsidRPr="00EF3889">
        <w:rPr>
          <w:b/>
          <w:bCs/>
        </w:rPr>
        <w:t>:</w:t>
      </w:r>
    </w:p>
    <w:p w14:paraId="4F66B551" w14:textId="075A45F6" w:rsidR="001B5BB5" w:rsidRDefault="001D51AE">
      <w:pPr>
        <w:pStyle w:val="ListParagraph"/>
        <w:numPr>
          <w:ilvl w:val="0"/>
          <w:numId w:val="16"/>
        </w:numPr>
      </w:pPr>
      <w:r>
        <w:rPr>
          <w:i/>
          <w:iCs/>
        </w:rPr>
        <w:t>Input Form Section:</w:t>
      </w:r>
    </w:p>
    <w:p w14:paraId="086F8E37" w14:textId="77777777" w:rsidR="00DA4949" w:rsidRDefault="00DA4949">
      <w:pPr>
        <w:pStyle w:val="ListParagraph"/>
        <w:numPr>
          <w:ilvl w:val="1"/>
          <w:numId w:val="16"/>
        </w:numPr>
      </w:pPr>
      <w:r>
        <w:t>Plot Number field</w:t>
      </w:r>
    </w:p>
    <w:p w14:paraId="3AAF88E1" w14:textId="014C7EF1" w:rsidR="00DA4949" w:rsidRDefault="00DA4949">
      <w:pPr>
        <w:pStyle w:val="ListParagraph"/>
        <w:numPr>
          <w:ilvl w:val="1"/>
          <w:numId w:val="16"/>
        </w:numPr>
      </w:pPr>
      <w:r>
        <w:t>Project dropdown (linked to Projects table)</w:t>
      </w:r>
    </w:p>
    <w:p w14:paraId="7B2302B7" w14:textId="5321ECBD" w:rsidR="00DA4949" w:rsidRDefault="00DA4949">
      <w:pPr>
        <w:pStyle w:val="ListParagraph"/>
        <w:numPr>
          <w:ilvl w:val="1"/>
          <w:numId w:val="16"/>
        </w:numPr>
      </w:pPr>
      <w:r>
        <w:t>Size (Marla) field</w:t>
      </w:r>
    </w:p>
    <w:p w14:paraId="092C24AA" w14:textId="330BB5F4" w:rsidR="00DA4949" w:rsidRDefault="00DA4949">
      <w:pPr>
        <w:pStyle w:val="ListParagraph"/>
        <w:numPr>
          <w:ilvl w:val="1"/>
          <w:numId w:val="16"/>
        </w:numPr>
      </w:pPr>
      <w:r>
        <w:t>Price field</w:t>
      </w:r>
    </w:p>
    <w:p w14:paraId="7D873CBC" w14:textId="1188DDA2" w:rsidR="00DA4949" w:rsidRDefault="00DA4949">
      <w:pPr>
        <w:pStyle w:val="ListParagraph"/>
        <w:numPr>
          <w:ilvl w:val="1"/>
          <w:numId w:val="16"/>
        </w:numPr>
      </w:pPr>
      <w:r>
        <w:t>Status dropdown (Available, Sold, Blocked, Disputed, In Transfer)</w:t>
      </w:r>
    </w:p>
    <w:p w14:paraId="4831F43A" w14:textId="38741731" w:rsidR="00DA4949" w:rsidRDefault="00DA4949">
      <w:pPr>
        <w:pStyle w:val="ListParagraph"/>
        <w:numPr>
          <w:ilvl w:val="1"/>
          <w:numId w:val="16"/>
        </w:numPr>
      </w:pPr>
      <w:r>
        <w:t>Current Owner dropdown (linked to Parties table)</w:t>
      </w:r>
    </w:p>
    <w:p w14:paraId="3F733FB2" w14:textId="164A09C2" w:rsidR="00DA4949" w:rsidRDefault="00DA4949">
      <w:pPr>
        <w:pStyle w:val="ListParagraph"/>
        <w:numPr>
          <w:ilvl w:val="1"/>
          <w:numId w:val="16"/>
        </w:numPr>
      </w:pPr>
      <w:r>
        <w:t>"+ New" button for adding owners</w:t>
      </w:r>
    </w:p>
    <w:p w14:paraId="4F5E3C96" w14:textId="238AEE4A" w:rsidR="001D51AE" w:rsidRDefault="00DA4949">
      <w:pPr>
        <w:pStyle w:val="ListParagraph"/>
        <w:numPr>
          <w:ilvl w:val="1"/>
          <w:numId w:val="16"/>
        </w:numPr>
      </w:pPr>
      <w:r>
        <w:t>Save, Clear, Delete buttons</w:t>
      </w:r>
    </w:p>
    <w:p w14:paraId="07FB57C5" w14:textId="08480430" w:rsidR="00C317B2" w:rsidRPr="00C317B2" w:rsidRDefault="00C317B2">
      <w:pPr>
        <w:pStyle w:val="ListParagraph"/>
        <w:numPr>
          <w:ilvl w:val="0"/>
          <w:numId w:val="16"/>
        </w:numPr>
      </w:pPr>
      <w:r>
        <w:rPr>
          <w:i/>
          <w:iCs/>
        </w:rPr>
        <w:t>Plots List Section:</w:t>
      </w:r>
    </w:p>
    <w:p w14:paraId="66BC0649" w14:textId="77777777" w:rsidR="00C317B2" w:rsidRDefault="00C317B2">
      <w:pPr>
        <w:pStyle w:val="ListParagraph"/>
        <w:numPr>
          <w:ilvl w:val="1"/>
          <w:numId w:val="16"/>
        </w:numPr>
      </w:pPr>
      <w:r>
        <w:t>DataGrid displaying all plots</w:t>
      </w:r>
    </w:p>
    <w:p w14:paraId="564A1E32" w14:textId="6B0941B5" w:rsidR="00C317B2" w:rsidRDefault="00C317B2">
      <w:pPr>
        <w:pStyle w:val="ListParagraph"/>
        <w:numPr>
          <w:ilvl w:val="1"/>
          <w:numId w:val="16"/>
        </w:numPr>
      </w:pPr>
      <w:r>
        <w:t>Columns: Plot No, Project, Size (</w:t>
      </w:r>
      <w:proofErr w:type="spellStart"/>
      <w:r>
        <w:t>marla</w:t>
      </w:r>
      <w:proofErr w:type="spellEnd"/>
      <w:r>
        <w:t>), Price, Status, Owner</w:t>
      </w:r>
    </w:p>
    <w:p w14:paraId="0C4AFFFC" w14:textId="5B6715FD" w:rsidR="00C317B2" w:rsidRDefault="00C317B2">
      <w:pPr>
        <w:pStyle w:val="ListParagraph"/>
        <w:numPr>
          <w:ilvl w:val="1"/>
          <w:numId w:val="16"/>
        </w:numPr>
      </w:pPr>
      <w:r>
        <w:t>Row selection for editing</w:t>
      </w:r>
    </w:p>
    <w:p w14:paraId="5D8E18ED" w14:textId="60002091" w:rsidR="001B5BB5" w:rsidRDefault="005A7FAB" w:rsidP="008F5F31">
      <w:pPr>
        <w:ind w:firstLine="810"/>
      </w:pPr>
      <w:r>
        <w:rPr>
          <w:b/>
          <w:bCs/>
        </w:rPr>
        <w:lastRenderedPageBreak/>
        <w:t>Functionality</w:t>
      </w:r>
      <w:r w:rsidR="001B5BB5" w:rsidRPr="00A87D30">
        <w:rPr>
          <w:b/>
          <w:bCs/>
        </w:rPr>
        <w:t>:</w:t>
      </w:r>
    </w:p>
    <w:p w14:paraId="218F5327" w14:textId="145C3A99" w:rsidR="008F5F31" w:rsidRDefault="008F5F31">
      <w:pPr>
        <w:pStyle w:val="ListParagraph"/>
        <w:numPr>
          <w:ilvl w:val="0"/>
          <w:numId w:val="17"/>
        </w:numPr>
      </w:pPr>
      <w:r>
        <w:t>Create new plots</w:t>
      </w:r>
    </w:p>
    <w:p w14:paraId="1275D231" w14:textId="18F72593" w:rsidR="008F5F31" w:rsidRDefault="008F5F31">
      <w:pPr>
        <w:pStyle w:val="ListParagraph"/>
        <w:numPr>
          <w:ilvl w:val="0"/>
          <w:numId w:val="17"/>
        </w:numPr>
      </w:pPr>
      <w:r>
        <w:t>Edit existing plots</w:t>
      </w:r>
    </w:p>
    <w:p w14:paraId="4D0D5F2B" w14:textId="4AB0DDCE" w:rsidR="008F5F31" w:rsidRDefault="008F5F31">
      <w:pPr>
        <w:pStyle w:val="ListParagraph"/>
        <w:numPr>
          <w:ilvl w:val="0"/>
          <w:numId w:val="17"/>
        </w:numPr>
      </w:pPr>
      <w:r>
        <w:t>Delete plots (with cascade checks)</w:t>
      </w:r>
    </w:p>
    <w:p w14:paraId="1508C566" w14:textId="4BA7FE60" w:rsidR="008F5F31" w:rsidRDefault="008F5F31">
      <w:pPr>
        <w:pStyle w:val="ListParagraph"/>
        <w:numPr>
          <w:ilvl w:val="0"/>
          <w:numId w:val="17"/>
        </w:numPr>
      </w:pPr>
      <w:r>
        <w:t>Link plots to projects</w:t>
      </w:r>
    </w:p>
    <w:p w14:paraId="0C898631" w14:textId="13678FA0" w:rsidR="008F5F31" w:rsidRDefault="008F5F31">
      <w:pPr>
        <w:pStyle w:val="ListParagraph"/>
        <w:numPr>
          <w:ilvl w:val="0"/>
          <w:numId w:val="17"/>
        </w:numPr>
      </w:pPr>
      <w:r>
        <w:t>Assign owners to plots</w:t>
      </w:r>
    </w:p>
    <w:p w14:paraId="12EDB8C1" w14:textId="6E3939F6" w:rsidR="008F5F31" w:rsidRDefault="008F5F31">
      <w:pPr>
        <w:pStyle w:val="ListParagraph"/>
        <w:numPr>
          <w:ilvl w:val="0"/>
          <w:numId w:val="17"/>
        </w:numPr>
      </w:pPr>
      <w:r>
        <w:t>Filter plots by project or status</w:t>
      </w:r>
    </w:p>
    <w:p w14:paraId="521519F5" w14:textId="31255E69" w:rsidR="008F5F31" w:rsidRPr="00EF3889" w:rsidRDefault="008F5F31">
      <w:pPr>
        <w:pStyle w:val="ListParagraph"/>
        <w:numPr>
          <w:ilvl w:val="0"/>
          <w:numId w:val="17"/>
        </w:numPr>
      </w:pPr>
      <w:r>
        <w:t>Search plots by plot number</w:t>
      </w:r>
    </w:p>
    <w:p w14:paraId="1163DBE8" w14:textId="2B86B08B" w:rsidR="001B5BB5" w:rsidRPr="00EF3889" w:rsidRDefault="00247C42">
      <w:pPr>
        <w:pStyle w:val="ListParagraph"/>
        <w:numPr>
          <w:ilvl w:val="1"/>
          <w:numId w:val="14"/>
        </w:numPr>
        <w:spacing w:line="360" w:lineRule="auto"/>
      </w:pPr>
      <w:r w:rsidRPr="00247C42">
        <w:rPr>
          <w:b/>
          <w:bCs/>
        </w:rPr>
        <w:t>Customer Ledger &amp; Receivables Management Page (Module 4.</w:t>
      </w:r>
      <w:r w:rsidR="00975022">
        <w:rPr>
          <w:b/>
          <w:bCs/>
        </w:rPr>
        <w:t>2</w:t>
      </w:r>
      <w:r w:rsidRPr="00247C42">
        <w:rPr>
          <w:b/>
          <w:bCs/>
        </w:rPr>
        <w:t>)</w:t>
      </w:r>
    </w:p>
    <w:p w14:paraId="3EF80BC7" w14:textId="65A21429" w:rsidR="001B5BB5" w:rsidRDefault="001B5BB5" w:rsidP="001B5BB5">
      <w:pPr>
        <w:pStyle w:val="ListParagraph"/>
        <w:spacing w:before="240"/>
        <w:ind w:left="792"/>
      </w:pPr>
      <w:r w:rsidRPr="00EF3889">
        <w:rPr>
          <w:b/>
          <w:bCs/>
        </w:rPr>
        <w:t>Purpose:</w:t>
      </w:r>
      <w:r>
        <w:rPr>
          <w:b/>
          <w:bCs/>
        </w:rPr>
        <w:t xml:space="preserve"> </w:t>
      </w:r>
      <w:r w:rsidR="000D1EFD" w:rsidRPr="000D1EFD">
        <w:t>Manage customers (buyers, sellers, agents) and view ledgers</w:t>
      </w:r>
    </w:p>
    <w:p w14:paraId="4CE8A97C" w14:textId="28999CDA" w:rsidR="001B5BB5" w:rsidRPr="00EF3889" w:rsidRDefault="00D9042F" w:rsidP="001B5BB5">
      <w:pPr>
        <w:pStyle w:val="ListParagraph"/>
        <w:ind w:left="792"/>
        <w:rPr>
          <w:b/>
          <w:bCs/>
        </w:rPr>
      </w:pPr>
      <w:r w:rsidRPr="00A87D30">
        <w:rPr>
          <w:b/>
          <w:bCs/>
        </w:rPr>
        <w:t>Components</w:t>
      </w:r>
      <w:r w:rsidR="001B5BB5" w:rsidRPr="00EF3889">
        <w:rPr>
          <w:b/>
          <w:bCs/>
        </w:rPr>
        <w:t>:</w:t>
      </w:r>
    </w:p>
    <w:p w14:paraId="14BACBDF" w14:textId="5087BCCE" w:rsidR="001B5BB5" w:rsidRPr="00D9042F" w:rsidRDefault="00D9042F">
      <w:pPr>
        <w:pStyle w:val="ListParagraph"/>
        <w:numPr>
          <w:ilvl w:val="0"/>
          <w:numId w:val="16"/>
        </w:numPr>
        <w:rPr>
          <w:i/>
          <w:iCs/>
        </w:rPr>
      </w:pPr>
      <w:r w:rsidRPr="00D9042F">
        <w:rPr>
          <w:i/>
          <w:iCs/>
        </w:rPr>
        <w:t>Customer Information Form:</w:t>
      </w:r>
    </w:p>
    <w:p w14:paraId="2799F1A1" w14:textId="77777777" w:rsidR="00D9042F" w:rsidRDefault="00D9042F">
      <w:pPr>
        <w:pStyle w:val="ListParagraph"/>
        <w:numPr>
          <w:ilvl w:val="1"/>
          <w:numId w:val="16"/>
        </w:numPr>
      </w:pPr>
      <w:r>
        <w:t>Name field</w:t>
      </w:r>
    </w:p>
    <w:p w14:paraId="57D78168" w14:textId="6582DC90" w:rsidR="00D9042F" w:rsidRDefault="00D9042F">
      <w:pPr>
        <w:pStyle w:val="ListParagraph"/>
        <w:numPr>
          <w:ilvl w:val="1"/>
          <w:numId w:val="16"/>
        </w:numPr>
      </w:pPr>
      <w:r>
        <w:t>CNIC/NTN field</w:t>
      </w:r>
    </w:p>
    <w:p w14:paraId="018C5D69" w14:textId="75AD305A" w:rsidR="00D9042F" w:rsidRDefault="00D9042F">
      <w:pPr>
        <w:pStyle w:val="ListParagraph"/>
        <w:numPr>
          <w:ilvl w:val="1"/>
          <w:numId w:val="16"/>
        </w:numPr>
      </w:pPr>
      <w:r>
        <w:t>Contact field</w:t>
      </w:r>
    </w:p>
    <w:p w14:paraId="00E82478" w14:textId="1D101173" w:rsidR="00D9042F" w:rsidRDefault="00D9042F">
      <w:pPr>
        <w:pStyle w:val="ListParagraph"/>
        <w:numPr>
          <w:ilvl w:val="1"/>
          <w:numId w:val="16"/>
        </w:numPr>
      </w:pPr>
      <w:r>
        <w:t>Type dropdown (Buyer, Seller, Agent)</w:t>
      </w:r>
    </w:p>
    <w:p w14:paraId="64CBC039" w14:textId="3B75066B" w:rsidR="00D9042F" w:rsidRDefault="00D9042F">
      <w:pPr>
        <w:pStyle w:val="ListParagraph"/>
        <w:numPr>
          <w:ilvl w:val="1"/>
          <w:numId w:val="16"/>
        </w:numPr>
      </w:pPr>
      <w:r>
        <w:t>Address field (multiline)</w:t>
      </w:r>
    </w:p>
    <w:p w14:paraId="779A2B9F" w14:textId="2A2D3E5D" w:rsidR="00D9042F" w:rsidRDefault="00D9042F">
      <w:pPr>
        <w:pStyle w:val="ListParagraph"/>
        <w:numPr>
          <w:ilvl w:val="1"/>
          <w:numId w:val="16"/>
        </w:numPr>
      </w:pPr>
      <w:r>
        <w:t>Status dropdown (Active, Inactive)</w:t>
      </w:r>
    </w:p>
    <w:p w14:paraId="2C834957" w14:textId="36D1AFC6" w:rsidR="00D9042F" w:rsidRDefault="00D9042F">
      <w:pPr>
        <w:pStyle w:val="ListParagraph"/>
        <w:numPr>
          <w:ilvl w:val="1"/>
          <w:numId w:val="16"/>
        </w:numPr>
      </w:pPr>
      <w:r>
        <w:t>Save, Clear, Delete buttons</w:t>
      </w:r>
    </w:p>
    <w:p w14:paraId="1B632659" w14:textId="6CDF47F8" w:rsidR="00FB373A" w:rsidRPr="008B7643" w:rsidRDefault="00FB373A">
      <w:pPr>
        <w:pStyle w:val="ListParagraph"/>
        <w:numPr>
          <w:ilvl w:val="0"/>
          <w:numId w:val="16"/>
        </w:numPr>
      </w:pPr>
      <w:r>
        <w:rPr>
          <w:i/>
          <w:iCs/>
        </w:rPr>
        <w:t>Search &amp; Filter Section:</w:t>
      </w:r>
    </w:p>
    <w:p w14:paraId="43C9748F" w14:textId="77777777" w:rsidR="008B7643" w:rsidRDefault="008B7643">
      <w:pPr>
        <w:pStyle w:val="ListParagraph"/>
        <w:numPr>
          <w:ilvl w:val="1"/>
          <w:numId w:val="16"/>
        </w:numPr>
      </w:pPr>
      <w:r>
        <w:t>Search textbox</w:t>
      </w:r>
    </w:p>
    <w:p w14:paraId="228964D2" w14:textId="5460187D" w:rsidR="008B7643" w:rsidRDefault="008B7643">
      <w:pPr>
        <w:pStyle w:val="ListParagraph"/>
        <w:numPr>
          <w:ilvl w:val="1"/>
          <w:numId w:val="16"/>
        </w:numPr>
      </w:pPr>
      <w:r>
        <w:t>Filter by Type dropdown</w:t>
      </w:r>
    </w:p>
    <w:p w14:paraId="0BEDA216" w14:textId="71E18AD8" w:rsidR="008B7643" w:rsidRDefault="008B7643">
      <w:pPr>
        <w:pStyle w:val="ListParagraph"/>
        <w:numPr>
          <w:ilvl w:val="1"/>
          <w:numId w:val="16"/>
        </w:numPr>
      </w:pPr>
      <w:r>
        <w:t>Filter by Status dropdown</w:t>
      </w:r>
    </w:p>
    <w:p w14:paraId="366FD8A5" w14:textId="79968F4F" w:rsidR="008B7643" w:rsidRDefault="008B7643">
      <w:pPr>
        <w:pStyle w:val="ListParagraph"/>
        <w:numPr>
          <w:ilvl w:val="1"/>
          <w:numId w:val="16"/>
        </w:numPr>
      </w:pPr>
      <w:r>
        <w:t>Export PDF button</w:t>
      </w:r>
    </w:p>
    <w:p w14:paraId="7ACF3E19" w14:textId="5A801713" w:rsidR="008B7643" w:rsidRPr="00FB373A" w:rsidRDefault="008B7643">
      <w:pPr>
        <w:pStyle w:val="ListParagraph"/>
        <w:numPr>
          <w:ilvl w:val="1"/>
          <w:numId w:val="16"/>
        </w:numPr>
      </w:pPr>
      <w:r>
        <w:t>Export Excel button</w:t>
      </w:r>
    </w:p>
    <w:p w14:paraId="37C6331F" w14:textId="238FCC90" w:rsidR="00FB373A" w:rsidRPr="00D32E3B" w:rsidRDefault="00FB373A">
      <w:pPr>
        <w:pStyle w:val="ListParagraph"/>
        <w:numPr>
          <w:ilvl w:val="0"/>
          <w:numId w:val="16"/>
        </w:numPr>
      </w:pPr>
      <w:r>
        <w:rPr>
          <w:i/>
          <w:iCs/>
        </w:rPr>
        <w:t>Customer List Section:</w:t>
      </w:r>
    </w:p>
    <w:p w14:paraId="3A4C1187" w14:textId="77777777" w:rsidR="00D32E3B" w:rsidRDefault="00D32E3B">
      <w:pPr>
        <w:pStyle w:val="ListParagraph"/>
        <w:numPr>
          <w:ilvl w:val="1"/>
          <w:numId w:val="16"/>
        </w:numPr>
      </w:pPr>
      <w:r>
        <w:t>DataGrid displaying all customers</w:t>
      </w:r>
    </w:p>
    <w:p w14:paraId="13492D0E" w14:textId="7D65AD21" w:rsidR="00D32E3B" w:rsidRDefault="00D32E3B">
      <w:pPr>
        <w:pStyle w:val="ListParagraph"/>
        <w:numPr>
          <w:ilvl w:val="1"/>
          <w:numId w:val="16"/>
        </w:numPr>
      </w:pPr>
      <w:r>
        <w:t>Columns: Name, CNIC/NTN, Contact, Type, Status</w:t>
      </w:r>
    </w:p>
    <w:p w14:paraId="015828D9" w14:textId="5F53CA57" w:rsidR="00D32E3B" w:rsidRDefault="00D32E3B">
      <w:pPr>
        <w:pStyle w:val="ListParagraph"/>
        <w:numPr>
          <w:ilvl w:val="1"/>
          <w:numId w:val="16"/>
        </w:numPr>
      </w:pPr>
      <w:r>
        <w:t>Row selection for editing</w:t>
      </w:r>
    </w:p>
    <w:p w14:paraId="5D2BEAF9" w14:textId="7BB06375" w:rsidR="001B5BB5" w:rsidRPr="00A87D30" w:rsidRDefault="00047AE5" w:rsidP="001B5BB5">
      <w:pPr>
        <w:ind w:firstLine="810"/>
        <w:rPr>
          <w:b/>
          <w:bCs/>
        </w:rPr>
      </w:pPr>
      <w:r>
        <w:rPr>
          <w:b/>
          <w:bCs/>
        </w:rPr>
        <w:t>Functionality</w:t>
      </w:r>
      <w:r w:rsidR="001B5BB5" w:rsidRPr="00A87D30">
        <w:rPr>
          <w:b/>
          <w:bCs/>
        </w:rPr>
        <w:t>:</w:t>
      </w:r>
    </w:p>
    <w:p w14:paraId="26837BFB" w14:textId="5EA5FD29" w:rsidR="001E2BD8" w:rsidRDefault="001E2BD8">
      <w:pPr>
        <w:pStyle w:val="ListParagraph"/>
        <w:numPr>
          <w:ilvl w:val="0"/>
          <w:numId w:val="17"/>
        </w:numPr>
      </w:pPr>
      <w:r>
        <w:t>Create new customers</w:t>
      </w:r>
    </w:p>
    <w:p w14:paraId="1D3815B1" w14:textId="2098C9F6" w:rsidR="001E2BD8" w:rsidRDefault="001E2BD8">
      <w:pPr>
        <w:pStyle w:val="ListParagraph"/>
        <w:numPr>
          <w:ilvl w:val="0"/>
          <w:numId w:val="17"/>
        </w:numPr>
      </w:pPr>
      <w:r>
        <w:t>Edit existing customers</w:t>
      </w:r>
    </w:p>
    <w:p w14:paraId="0BA4E20C" w14:textId="3530D6E3" w:rsidR="001E2BD8" w:rsidRDefault="001E2BD8">
      <w:pPr>
        <w:pStyle w:val="ListParagraph"/>
        <w:numPr>
          <w:ilvl w:val="0"/>
          <w:numId w:val="17"/>
        </w:numPr>
      </w:pPr>
      <w:r>
        <w:t>Delete customers</w:t>
      </w:r>
    </w:p>
    <w:p w14:paraId="4F80A96B" w14:textId="6C7481FA" w:rsidR="001E2BD8" w:rsidRDefault="001E2BD8">
      <w:pPr>
        <w:pStyle w:val="ListParagraph"/>
        <w:numPr>
          <w:ilvl w:val="0"/>
          <w:numId w:val="17"/>
        </w:numPr>
      </w:pPr>
      <w:r>
        <w:t>Search customers by name or CNIC</w:t>
      </w:r>
    </w:p>
    <w:p w14:paraId="15F05D84" w14:textId="63C05C21" w:rsidR="001E2BD8" w:rsidRDefault="001E2BD8">
      <w:pPr>
        <w:pStyle w:val="ListParagraph"/>
        <w:numPr>
          <w:ilvl w:val="0"/>
          <w:numId w:val="17"/>
        </w:numPr>
      </w:pPr>
      <w:r>
        <w:t>Filter customers by type or status</w:t>
      </w:r>
    </w:p>
    <w:p w14:paraId="41405D28" w14:textId="115D134D" w:rsidR="001E2BD8" w:rsidRDefault="001E2BD8">
      <w:pPr>
        <w:pStyle w:val="ListParagraph"/>
        <w:numPr>
          <w:ilvl w:val="0"/>
          <w:numId w:val="17"/>
        </w:numPr>
      </w:pPr>
      <w:r>
        <w:t>Export customer data to PDF/Excel</w:t>
      </w:r>
    </w:p>
    <w:p w14:paraId="78E23ECD" w14:textId="109C9265" w:rsidR="001B5BB5" w:rsidRPr="00EF3889" w:rsidRDefault="001E2BD8">
      <w:pPr>
        <w:pStyle w:val="ListParagraph"/>
        <w:numPr>
          <w:ilvl w:val="0"/>
          <w:numId w:val="17"/>
        </w:numPr>
      </w:pPr>
      <w:r>
        <w:t>View customer transaction history (via Ledger View page)</w:t>
      </w:r>
    </w:p>
    <w:p w14:paraId="1B2FE5A7" w14:textId="7D87B0A2" w:rsidR="001B5BB5" w:rsidRPr="00EF3889" w:rsidRDefault="005D37F8">
      <w:pPr>
        <w:pStyle w:val="ListParagraph"/>
        <w:numPr>
          <w:ilvl w:val="1"/>
          <w:numId w:val="14"/>
        </w:numPr>
        <w:spacing w:line="360" w:lineRule="auto"/>
      </w:pPr>
      <w:r w:rsidRPr="005D37F8">
        <w:rPr>
          <w:b/>
          <w:bCs/>
        </w:rPr>
        <w:t>Installments &amp; Payment Plans Page (Module 4.</w:t>
      </w:r>
      <w:r w:rsidR="00397862">
        <w:rPr>
          <w:b/>
          <w:bCs/>
        </w:rPr>
        <w:t>3</w:t>
      </w:r>
      <w:r w:rsidRPr="005D37F8">
        <w:rPr>
          <w:b/>
          <w:bCs/>
        </w:rPr>
        <w:t>)</w:t>
      </w:r>
    </w:p>
    <w:p w14:paraId="1789EBAC" w14:textId="7FB911F9" w:rsidR="001B5BB5" w:rsidRDefault="001B5BB5" w:rsidP="001B5BB5">
      <w:pPr>
        <w:pStyle w:val="ListParagraph"/>
        <w:spacing w:before="240"/>
        <w:ind w:left="792"/>
      </w:pPr>
      <w:r w:rsidRPr="00EF3889">
        <w:rPr>
          <w:b/>
          <w:bCs/>
        </w:rPr>
        <w:t>Purpose:</w:t>
      </w:r>
      <w:r>
        <w:rPr>
          <w:b/>
          <w:bCs/>
        </w:rPr>
        <w:t xml:space="preserve"> </w:t>
      </w:r>
      <w:r w:rsidR="003D5FB1" w:rsidRPr="003D5FB1">
        <w:t>Create and manage payment plans and installments</w:t>
      </w:r>
    </w:p>
    <w:p w14:paraId="00914BA3" w14:textId="77777777" w:rsidR="00090AFD" w:rsidRDefault="00090AFD">
      <w:pPr>
        <w:spacing w:line="278" w:lineRule="auto"/>
        <w:rPr>
          <w:b/>
          <w:bCs/>
          <w:szCs w:val="24"/>
        </w:rPr>
      </w:pPr>
      <w:r>
        <w:rPr>
          <w:b/>
          <w:bCs/>
        </w:rPr>
        <w:br w:type="page"/>
      </w:r>
    </w:p>
    <w:p w14:paraId="2122DB36" w14:textId="4FB2270F" w:rsidR="001B5BB5" w:rsidRPr="00EF3889" w:rsidRDefault="00572E0E" w:rsidP="001B5BB5">
      <w:pPr>
        <w:pStyle w:val="ListParagraph"/>
        <w:ind w:left="792"/>
        <w:rPr>
          <w:b/>
          <w:bCs/>
        </w:rPr>
      </w:pPr>
      <w:r>
        <w:rPr>
          <w:b/>
          <w:bCs/>
        </w:rPr>
        <w:lastRenderedPageBreak/>
        <w:t>Components</w:t>
      </w:r>
      <w:r w:rsidR="001B5BB5" w:rsidRPr="00EF3889">
        <w:rPr>
          <w:b/>
          <w:bCs/>
        </w:rPr>
        <w:t>:</w:t>
      </w:r>
    </w:p>
    <w:p w14:paraId="51406329" w14:textId="694EB762" w:rsidR="001B5BB5" w:rsidRPr="005E4302" w:rsidRDefault="00090AFD">
      <w:pPr>
        <w:pStyle w:val="ListParagraph"/>
        <w:numPr>
          <w:ilvl w:val="0"/>
          <w:numId w:val="16"/>
        </w:numPr>
        <w:rPr>
          <w:i/>
          <w:iCs/>
        </w:rPr>
      </w:pPr>
      <w:r w:rsidRPr="005E4302">
        <w:rPr>
          <w:i/>
          <w:iCs/>
        </w:rPr>
        <w:t>Payment Plan Creation Form</w:t>
      </w:r>
      <w:r w:rsidR="005E4302">
        <w:rPr>
          <w:i/>
          <w:iCs/>
        </w:rPr>
        <w:t>:</w:t>
      </w:r>
    </w:p>
    <w:p w14:paraId="1CC4F9D4" w14:textId="77777777" w:rsidR="00090AFD" w:rsidRDefault="00090AFD">
      <w:pPr>
        <w:pStyle w:val="ListParagraph"/>
        <w:numPr>
          <w:ilvl w:val="1"/>
          <w:numId w:val="16"/>
        </w:numPr>
      </w:pPr>
      <w:r>
        <w:t>Buyer dropdown (linked to Parties where Type='Buyer')</w:t>
      </w:r>
    </w:p>
    <w:p w14:paraId="4BB0F6A2" w14:textId="7F96495E" w:rsidR="00090AFD" w:rsidRDefault="00090AFD">
      <w:pPr>
        <w:pStyle w:val="ListParagraph"/>
        <w:numPr>
          <w:ilvl w:val="1"/>
          <w:numId w:val="16"/>
        </w:numPr>
      </w:pPr>
      <w:r>
        <w:t>Plot dropdown (linked to Plots table)</w:t>
      </w:r>
    </w:p>
    <w:p w14:paraId="5EF27CAA" w14:textId="7C8CEF90" w:rsidR="00090AFD" w:rsidRDefault="00090AFD">
      <w:pPr>
        <w:pStyle w:val="ListParagraph"/>
        <w:numPr>
          <w:ilvl w:val="1"/>
          <w:numId w:val="16"/>
        </w:numPr>
      </w:pPr>
      <w:r>
        <w:t>Plan Type dropdown (Monthly, Quarterly, Bi-annual, Custom)</w:t>
      </w:r>
    </w:p>
    <w:p w14:paraId="17A58178" w14:textId="0F8F9EA3" w:rsidR="00090AFD" w:rsidRDefault="00090AFD">
      <w:pPr>
        <w:pStyle w:val="ListParagraph"/>
        <w:numPr>
          <w:ilvl w:val="1"/>
          <w:numId w:val="16"/>
        </w:numPr>
      </w:pPr>
      <w:r>
        <w:t>Total Amount field</w:t>
      </w:r>
    </w:p>
    <w:p w14:paraId="436487CC" w14:textId="6919EEC5" w:rsidR="00090AFD" w:rsidRDefault="00090AFD">
      <w:pPr>
        <w:pStyle w:val="ListParagraph"/>
        <w:numPr>
          <w:ilvl w:val="1"/>
          <w:numId w:val="16"/>
        </w:numPr>
      </w:pPr>
      <w:r>
        <w:t>Down Payment field</w:t>
      </w:r>
    </w:p>
    <w:p w14:paraId="02BA8796" w14:textId="4268D81B" w:rsidR="00090AFD" w:rsidRDefault="00090AFD">
      <w:pPr>
        <w:pStyle w:val="ListParagraph"/>
        <w:numPr>
          <w:ilvl w:val="1"/>
          <w:numId w:val="16"/>
        </w:numPr>
      </w:pPr>
      <w:r>
        <w:t>Number of Installments field</w:t>
      </w:r>
    </w:p>
    <w:p w14:paraId="48F03D3D" w14:textId="6103565D" w:rsidR="00090AFD" w:rsidRDefault="00090AFD">
      <w:pPr>
        <w:pStyle w:val="ListParagraph"/>
        <w:numPr>
          <w:ilvl w:val="1"/>
          <w:numId w:val="16"/>
        </w:numPr>
      </w:pPr>
      <w:r>
        <w:t>Installment Amount field (auto-calculated, read-only)</w:t>
      </w:r>
    </w:p>
    <w:p w14:paraId="436A2C65" w14:textId="6AF64456" w:rsidR="00090AFD" w:rsidRDefault="00090AFD">
      <w:pPr>
        <w:pStyle w:val="ListParagraph"/>
        <w:numPr>
          <w:ilvl w:val="1"/>
          <w:numId w:val="16"/>
        </w:numPr>
      </w:pPr>
      <w:r>
        <w:t>Start Date picker</w:t>
      </w:r>
    </w:p>
    <w:p w14:paraId="5B360A5D" w14:textId="24AFE943" w:rsidR="00090AFD" w:rsidRDefault="00090AFD">
      <w:pPr>
        <w:pStyle w:val="ListParagraph"/>
        <w:numPr>
          <w:ilvl w:val="1"/>
          <w:numId w:val="16"/>
        </w:numPr>
      </w:pPr>
      <w:r>
        <w:t>Status dropdown (Active, Completed, Cancelled, On Hold)</w:t>
      </w:r>
    </w:p>
    <w:p w14:paraId="43386C4C" w14:textId="17291FCD" w:rsidR="00090AFD" w:rsidRDefault="00090AFD">
      <w:pPr>
        <w:pStyle w:val="ListParagraph"/>
        <w:numPr>
          <w:ilvl w:val="1"/>
          <w:numId w:val="16"/>
        </w:numPr>
      </w:pPr>
      <w:r>
        <w:t>Auto Reminders section:</w:t>
      </w:r>
    </w:p>
    <w:p w14:paraId="669F89A2" w14:textId="79E1866E" w:rsidR="00090AFD" w:rsidRDefault="00090AFD">
      <w:pPr>
        <w:pStyle w:val="ListParagraph"/>
        <w:numPr>
          <w:ilvl w:val="2"/>
          <w:numId w:val="16"/>
        </w:numPr>
      </w:pPr>
      <w:r>
        <w:t>Overdue Reminder checkbox</w:t>
      </w:r>
    </w:p>
    <w:p w14:paraId="116FE685" w14:textId="103BA7A1" w:rsidR="00090AFD" w:rsidRDefault="00090AFD">
      <w:pPr>
        <w:pStyle w:val="ListParagraph"/>
        <w:numPr>
          <w:ilvl w:val="2"/>
          <w:numId w:val="16"/>
        </w:numPr>
      </w:pPr>
      <w:r>
        <w:t>Upcoming Installment Reminder checkbox</w:t>
      </w:r>
    </w:p>
    <w:p w14:paraId="0419B07A" w14:textId="5A5475D6" w:rsidR="00090AFD" w:rsidRDefault="00090AFD">
      <w:pPr>
        <w:pStyle w:val="ListParagraph"/>
        <w:numPr>
          <w:ilvl w:val="1"/>
          <w:numId w:val="16"/>
        </w:numPr>
      </w:pPr>
      <w:r>
        <w:t>Save Plan, Clear, Delete buttons</w:t>
      </w:r>
    </w:p>
    <w:p w14:paraId="54B7BE7C" w14:textId="4F82D5BE" w:rsidR="005E4302" w:rsidRPr="005E4302" w:rsidRDefault="005E4302">
      <w:pPr>
        <w:pStyle w:val="ListParagraph"/>
        <w:numPr>
          <w:ilvl w:val="0"/>
          <w:numId w:val="16"/>
        </w:numPr>
      </w:pPr>
      <w:r>
        <w:rPr>
          <w:i/>
          <w:iCs/>
        </w:rPr>
        <w:t>Search &amp; Filter Section:</w:t>
      </w:r>
    </w:p>
    <w:p w14:paraId="138B0A37" w14:textId="1D23E664" w:rsidR="005E4302" w:rsidRDefault="005E4302">
      <w:pPr>
        <w:pStyle w:val="ListParagraph"/>
        <w:numPr>
          <w:ilvl w:val="1"/>
          <w:numId w:val="16"/>
        </w:numPr>
      </w:pPr>
      <w:r>
        <w:t>Search textbox</w:t>
      </w:r>
    </w:p>
    <w:p w14:paraId="0D9089BC" w14:textId="295EA1BC" w:rsidR="005E4302" w:rsidRDefault="005E4302">
      <w:pPr>
        <w:pStyle w:val="ListParagraph"/>
        <w:numPr>
          <w:ilvl w:val="1"/>
          <w:numId w:val="16"/>
        </w:numPr>
      </w:pPr>
      <w:r>
        <w:t>Filter by Status dropdown</w:t>
      </w:r>
    </w:p>
    <w:p w14:paraId="054EDB2D" w14:textId="0BDC9372" w:rsidR="005E4302" w:rsidRDefault="005E4302">
      <w:pPr>
        <w:pStyle w:val="ListParagraph"/>
        <w:numPr>
          <w:ilvl w:val="1"/>
          <w:numId w:val="16"/>
        </w:numPr>
      </w:pPr>
      <w:r>
        <w:t>Export PDF Button</w:t>
      </w:r>
    </w:p>
    <w:p w14:paraId="35DFF594" w14:textId="64768381" w:rsidR="005E4302" w:rsidRPr="005E4302" w:rsidRDefault="005E4302">
      <w:pPr>
        <w:pStyle w:val="ListParagraph"/>
        <w:numPr>
          <w:ilvl w:val="1"/>
          <w:numId w:val="16"/>
        </w:numPr>
      </w:pPr>
      <w:r>
        <w:t>Export Excel Button</w:t>
      </w:r>
    </w:p>
    <w:p w14:paraId="613A5F41" w14:textId="7440D2DB" w:rsidR="005E4302" w:rsidRPr="005E4302" w:rsidRDefault="005E4302">
      <w:pPr>
        <w:pStyle w:val="ListParagraph"/>
        <w:numPr>
          <w:ilvl w:val="0"/>
          <w:numId w:val="16"/>
        </w:numPr>
      </w:pPr>
      <w:r>
        <w:rPr>
          <w:i/>
          <w:iCs/>
        </w:rPr>
        <w:t>Payment Plans List Section:</w:t>
      </w:r>
    </w:p>
    <w:p w14:paraId="5A64B112" w14:textId="4BD366F4" w:rsidR="005E4302" w:rsidRDefault="005E4302">
      <w:pPr>
        <w:pStyle w:val="ListParagraph"/>
        <w:numPr>
          <w:ilvl w:val="1"/>
          <w:numId w:val="16"/>
        </w:numPr>
      </w:pPr>
      <w:r>
        <w:t>DataGrid displaying all payment plans</w:t>
      </w:r>
    </w:p>
    <w:p w14:paraId="06FB19A7" w14:textId="291EE550" w:rsidR="005E4302" w:rsidRDefault="005E4302">
      <w:pPr>
        <w:pStyle w:val="ListParagraph"/>
        <w:numPr>
          <w:ilvl w:val="1"/>
          <w:numId w:val="16"/>
        </w:numPr>
      </w:pPr>
      <w:r>
        <w:t>Columns: Plan ID, Buyer, Plot, Plan Type, Total Amount, Down Payment, Installments, Installment Amount, Start Date, Status</w:t>
      </w:r>
    </w:p>
    <w:p w14:paraId="13215F10" w14:textId="6C1C5702" w:rsidR="005E4302" w:rsidRDefault="005E4302">
      <w:pPr>
        <w:pStyle w:val="ListParagraph"/>
        <w:numPr>
          <w:ilvl w:val="1"/>
          <w:numId w:val="16"/>
        </w:numPr>
      </w:pPr>
      <w:r>
        <w:t>Row selection for editing</w:t>
      </w:r>
    </w:p>
    <w:p w14:paraId="2E28ECBE" w14:textId="078528D6" w:rsidR="001B5BB5" w:rsidRPr="00A87D30" w:rsidRDefault="005E4302" w:rsidP="001B5BB5">
      <w:pPr>
        <w:ind w:firstLine="810"/>
        <w:rPr>
          <w:b/>
          <w:bCs/>
        </w:rPr>
      </w:pPr>
      <w:r>
        <w:rPr>
          <w:b/>
          <w:bCs/>
        </w:rPr>
        <w:t>Functionality</w:t>
      </w:r>
      <w:r w:rsidR="001B5BB5" w:rsidRPr="00A87D30">
        <w:rPr>
          <w:b/>
          <w:bCs/>
        </w:rPr>
        <w:t>:</w:t>
      </w:r>
    </w:p>
    <w:p w14:paraId="730F0E7C" w14:textId="377499EF" w:rsidR="001B5BB5" w:rsidRDefault="005E4302">
      <w:pPr>
        <w:pStyle w:val="ListParagraph"/>
        <w:numPr>
          <w:ilvl w:val="0"/>
          <w:numId w:val="17"/>
        </w:numPr>
      </w:pPr>
      <w:r>
        <w:t>Create new payment plans</w:t>
      </w:r>
    </w:p>
    <w:p w14:paraId="7BCAABD7" w14:textId="2205E706" w:rsidR="005E4302" w:rsidRDefault="005E4302">
      <w:pPr>
        <w:pStyle w:val="ListParagraph"/>
        <w:numPr>
          <w:ilvl w:val="0"/>
          <w:numId w:val="17"/>
        </w:numPr>
      </w:pPr>
      <w:r>
        <w:t>Edit existing payment plans</w:t>
      </w:r>
    </w:p>
    <w:p w14:paraId="6266AB42" w14:textId="5DB501D1" w:rsidR="005E4302" w:rsidRDefault="005E4302">
      <w:pPr>
        <w:pStyle w:val="ListParagraph"/>
        <w:numPr>
          <w:ilvl w:val="0"/>
          <w:numId w:val="17"/>
        </w:numPr>
      </w:pPr>
      <w:r>
        <w:t>Delete payment plans (cascades to installments)</w:t>
      </w:r>
    </w:p>
    <w:p w14:paraId="7DA62B09" w14:textId="41B2CED8" w:rsidR="005E4302" w:rsidRDefault="005E4302">
      <w:pPr>
        <w:pStyle w:val="ListParagraph"/>
        <w:numPr>
          <w:ilvl w:val="0"/>
          <w:numId w:val="17"/>
        </w:numPr>
      </w:pPr>
      <w:r>
        <w:t>Automatic calculation of installment amount</w:t>
      </w:r>
    </w:p>
    <w:p w14:paraId="7730A252" w14:textId="29FA7727" w:rsidR="005E4302" w:rsidRDefault="005E4302">
      <w:pPr>
        <w:pStyle w:val="ListParagraph"/>
        <w:numPr>
          <w:ilvl w:val="0"/>
          <w:numId w:val="17"/>
        </w:numPr>
      </w:pPr>
      <w:r>
        <w:t>Automatic generation of installment schedule based on plan type</w:t>
      </w:r>
    </w:p>
    <w:p w14:paraId="5C621E74" w14:textId="2EA46023" w:rsidR="005E4302" w:rsidRDefault="005E4302">
      <w:pPr>
        <w:pStyle w:val="ListParagraph"/>
        <w:numPr>
          <w:ilvl w:val="0"/>
          <w:numId w:val="17"/>
        </w:numPr>
      </w:pPr>
      <w:r>
        <w:t>Search payment plans</w:t>
      </w:r>
    </w:p>
    <w:p w14:paraId="2240E52B" w14:textId="6903305B" w:rsidR="005E4302" w:rsidRDefault="005E4302">
      <w:pPr>
        <w:pStyle w:val="ListParagraph"/>
        <w:numPr>
          <w:ilvl w:val="0"/>
          <w:numId w:val="17"/>
        </w:numPr>
      </w:pPr>
      <w:r>
        <w:t>Filter by status</w:t>
      </w:r>
    </w:p>
    <w:p w14:paraId="045734FE" w14:textId="27DBB2E8" w:rsidR="005E4302" w:rsidRPr="00EF3889" w:rsidRDefault="005E4302">
      <w:pPr>
        <w:pStyle w:val="ListParagraph"/>
        <w:numPr>
          <w:ilvl w:val="0"/>
          <w:numId w:val="17"/>
        </w:numPr>
      </w:pPr>
      <w:r>
        <w:t>Export payment plan reports</w:t>
      </w:r>
    </w:p>
    <w:p w14:paraId="14439D10" w14:textId="3D3B01DB" w:rsidR="001B5BB5" w:rsidRPr="00EF3889" w:rsidRDefault="005E4302">
      <w:pPr>
        <w:pStyle w:val="ListParagraph"/>
        <w:numPr>
          <w:ilvl w:val="1"/>
          <w:numId w:val="14"/>
        </w:numPr>
        <w:spacing w:line="360" w:lineRule="auto"/>
        <w:ind w:left="270" w:firstLine="0"/>
      </w:pPr>
      <w:r>
        <w:rPr>
          <w:b/>
          <w:bCs/>
        </w:rPr>
        <w:t>Ownership Mapping Page</w:t>
      </w:r>
    </w:p>
    <w:p w14:paraId="00ED2DE8" w14:textId="770C17F8" w:rsidR="001B5BB5" w:rsidRDefault="001B5BB5" w:rsidP="001B5BB5">
      <w:pPr>
        <w:pStyle w:val="ListParagraph"/>
        <w:spacing w:before="240"/>
        <w:ind w:left="792"/>
      </w:pPr>
      <w:r w:rsidRPr="00EF3889">
        <w:rPr>
          <w:b/>
          <w:bCs/>
        </w:rPr>
        <w:t>Purpose:</w:t>
      </w:r>
      <w:r>
        <w:rPr>
          <w:b/>
          <w:bCs/>
        </w:rPr>
        <w:t xml:space="preserve"> </w:t>
      </w:r>
      <w:r w:rsidR="005E4302">
        <w:t>Link sales to plots and buyers</w:t>
      </w:r>
    </w:p>
    <w:p w14:paraId="2606CE83" w14:textId="7E67CE9C" w:rsidR="001B5BB5" w:rsidRPr="00EF3889" w:rsidRDefault="005E4302" w:rsidP="001B5BB5">
      <w:pPr>
        <w:pStyle w:val="ListParagraph"/>
        <w:ind w:left="792"/>
        <w:rPr>
          <w:b/>
          <w:bCs/>
        </w:rPr>
      </w:pPr>
      <w:r>
        <w:rPr>
          <w:b/>
          <w:bCs/>
        </w:rPr>
        <w:t>Components</w:t>
      </w:r>
      <w:r w:rsidR="001B5BB5" w:rsidRPr="00EF3889">
        <w:rPr>
          <w:b/>
          <w:bCs/>
        </w:rPr>
        <w:t>:</w:t>
      </w:r>
    </w:p>
    <w:p w14:paraId="6E2D3807" w14:textId="59740385" w:rsidR="001B5BB5" w:rsidRPr="005E4302" w:rsidRDefault="005E4302">
      <w:pPr>
        <w:pStyle w:val="ListParagraph"/>
        <w:numPr>
          <w:ilvl w:val="0"/>
          <w:numId w:val="16"/>
        </w:numPr>
      </w:pPr>
      <w:r>
        <w:rPr>
          <w:i/>
          <w:iCs/>
        </w:rPr>
        <w:t>Sale Information Form:</w:t>
      </w:r>
    </w:p>
    <w:p w14:paraId="27F0C770" w14:textId="3C0D8CD5" w:rsidR="005E4302" w:rsidRDefault="005E4302">
      <w:pPr>
        <w:pStyle w:val="ListParagraph"/>
        <w:numPr>
          <w:ilvl w:val="1"/>
          <w:numId w:val="16"/>
        </w:numPr>
      </w:pPr>
      <w:r>
        <w:t>Project dropdown</w:t>
      </w:r>
    </w:p>
    <w:p w14:paraId="3A39B728" w14:textId="685C9D60" w:rsidR="005E4302" w:rsidRDefault="005E4302">
      <w:pPr>
        <w:pStyle w:val="ListParagraph"/>
        <w:numPr>
          <w:ilvl w:val="1"/>
          <w:numId w:val="16"/>
        </w:numPr>
      </w:pPr>
      <w:r>
        <w:t>Plot dropdown</w:t>
      </w:r>
    </w:p>
    <w:p w14:paraId="76EADD3B" w14:textId="0FC8C579" w:rsidR="005E4302" w:rsidRDefault="005E4302">
      <w:pPr>
        <w:pStyle w:val="ListParagraph"/>
        <w:numPr>
          <w:ilvl w:val="1"/>
          <w:numId w:val="16"/>
        </w:numPr>
      </w:pPr>
      <w:r>
        <w:t>Buyer dropdown</w:t>
      </w:r>
    </w:p>
    <w:p w14:paraId="24022AFA" w14:textId="0FFD9A52" w:rsidR="005E4302" w:rsidRDefault="005E4302">
      <w:pPr>
        <w:pStyle w:val="ListParagraph"/>
        <w:numPr>
          <w:ilvl w:val="1"/>
          <w:numId w:val="16"/>
        </w:numPr>
      </w:pPr>
      <w:r>
        <w:lastRenderedPageBreak/>
        <w:t>Seller dropdown</w:t>
      </w:r>
    </w:p>
    <w:p w14:paraId="5B03ED48" w14:textId="4DDDBF35" w:rsidR="005E4302" w:rsidRDefault="005E4302">
      <w:pPr>
        <w:pStyle w:val="ListParagraph"/>
        <w:numPr>
          <w:ilvl w:val="1"/>
          <w:numId w:val="16"/>
        </w:numPr>
      </w:pPr>
      <w:r>
        <w:t>Sale Price field</w:t>
      </w:r>
    </w:p>
    <w:p w14:paraId="64B83F8A" w14:textId="36A90375" w:rsidR="005E4302" w:rsidRDefault="005E4302">
      <w:pPr>
        <w:pStyle w:val="ListParagraph"/>
        <w:numPr>
          <w:ilvl w:val="1"/>
          <w:numId w:val="16"/>
        </w:numPr>
      </w:pPr>
      <w:r>
        <w:t>Sale Date picker</w:t>
      </w:r>
    </w:p>
    <w:p w14:paraId="644131AB" w14:textId="2BB1A762" w:rsidR="005E4302" w:rsidRDefault="005E4302">
      <w:pPr>
        <w:pStyle w:val="ListParagraph"/>
        <w:numPr>
          <w:ilvl w:val="1"/>
          <w:numId w:val="16"/>
        </w:numPr>
      </w:pPr>
      <w:r>
        <w:t>Down Payment field</w:t>
      </w:r>
    </w:p>
    <w:p w14:paraId="18F9B336" w14:textId="2D55BEFB" w:rsidR="005E4302" w:rsidRDefault="005E4302">
      <w:pPr>
        <w:pStyle w:val="ListParagraph"/>
        <w:numPr>
          <w:ilvl w:val="1"/>
          <w:numId w:val="16"/>
        </w:numPr>
      </w:pPr>
      <w:r>
        <w:t>Status dropdown</w:t>
      </w:r>
    </w:p>
    <w:p w14:paraId="223D7A00" w14:textId="4EE5A41D" w:rsidR="005E4302" w:rsidRPr="005E4302" w:rsidRDefault="005E4302">
      <w:pPr>
        <w:pStyle w:val="ListParagraph"/>
        <w:numPr>
          <w:ilvl w:val="1"/>
          <w:numId w:val="16"/>
        </w:numPr>
      </w:pPr>
      <w:r>
        <w:t>Save, Clear, Delete buttons</w:t>
      </w:r>
    </w:p>
    <w:p w14:paraId="7590D553" w14:textId="701FDB95" w:rsidR="005E4302" w:rsidRPr="005E4302" w:rsidRDefault="005E4302">
      <w:pPr>
        <w:pStyle w:val="ListParagraph"/>
        <w:numPr>
          <w:ilvl w:val="0"/>
          <w:numId w:val="16"/>
        </w:numPr>
      </w:pPr>
      <w:r>
        <w:rPr>
          <w:i/>
          <w:iCs/>
        </w:rPr>
        <w:t>Sales List Section:</w:t>
      </w:r>
    </w:p>
    <w:p w14:paraId="5969BD0B" w14:textId="4FE6BD7B" w:rsidR="005E4302" w:rsidRDefault="005E4302">
      <w:pPr>
        <w:pStyle w:val="ListParagraph"/>
        <w:numPr>
          <w:ilvl w:val="1"/>
          <w:numId w:val="16"/>
        </w:numPr>
      </w:pPr>
      <w:r>
        <w:t>DataGrid displaying all sales</w:t>
      </w:r>
    </w:p>
    <w:p w14:paraId="36624B01" w14:textId="68CFA060" w:rsidR="005E4302" w:rsidRDefault="005E4302">
      <w:pPr>
        <w:pStyle w:val="ListParagraph"/>
        <w:numPr>
          <w:ilvl w:val="1"/>
          <w:numId w:val="16"/>
        </w:numPr>
      </w:pPr>
      <w:r>
        <w:t>Columns: Sale ID, Project, Plot, Buyer, Seller, Sale Price, Sale Date, Status</w:t>
      </w:r>
    </w:p>
    <w:p w14:paraId="77D3D3B4" w14:textId="14715809" w:rsidR="005E4302" w:rsidRDefault="005E4302">
      <w:pPr>
        <w:pStyle w:val="ListParagraph"/>
        <w:numPr>
          <w:ilvl w:val="1"/>
          <w:numId w:val="16"/>
        </w:numPr>
      </w:pPr>
      <w:r>
        <w:t>Row Selection for editing</w:t>
      </w:r>
    </w:p>
    <w:p w14:paraId="57CB51FA" w14:textId="289B2E18" w:rsidR="001B5BB5" w:rsidRPr="00A87D30" w:rsidRDefault="005E4302" w:rsidP="001B5BB5">
      <w:pPr>
        <w:ind w:firstLine="810"/>
        <w:rPr>
          <w:b/>
          <w:bCs/>
        </w:rPr>
      </w:pPr>
      <w:r>
        <w:rPr>
          <w:b/>
          <w:bCs/>
        </w:rPr>
        <w:t>Functionality</w:t>
      </w:r>
      <w:r w:rsidR="001B5BB5" w:rsidRPr="00A87D30">
        <w:rPr>
          <w:b/>
          <w:bCs/>
        </w:rPr>
        <w:t>:</w:t>
      </w:r>
    </w:p>
    <w:p w14:paraId="2E14B592" w14:textId="2C0538A6" w:rsidR="001B5BB5" w:rsidRDefault="005E4302">
      <w:pPr>
        <w:pStyle w:val="ListParagraph"/>
        <w:numPr>
          <w:ilvl w:val="0"/>
          <w:numId w:val="17"/>
        </w:numPr>
      </w:pPr>
      <w:r>
        <w:t>Create new sales</w:t>
      </w:r>
    </w:p>
    <w:p w14:paraId="43750B62" w14:textId="7ED6A142" w:rsidR="005E4302" w:rsidRDefault="005E4302">
      <w:pPr>
        <w:pStyle w:val="ListParagraph"/>
        <w:numPr>
          <w:ilvl w:val="0"/>
          <w:numId w:val="17"/>
        </w:numPr>
      </w:pPr>
      <w:r>
        <w:t>Edit existing sales</w:t>
      </w:r>
    </w:p>
    <w:p w14:paraId="034A6BB4" w14:textId="69A776C4" w:rsidR="005E4302" w:rsidRDefault="005E4302">
      <w:pPr>
        <w:pStyle w:val="ListParagraph"/>
        <w:numPr>
          <w:ilvl w:val="0"/>
          <w:numId w:val="17"/>
        </w:numPr>
      </w:pPr>
      <w:r>
        <w:t>Delete sales</w:t>
      </w:r>
    </w:p>
    <w:p w14:paraId="61FE49EE" w14:textId="6230F4B9" w:rsidR="005E4302" w:rsidRDefault="005E4302">
      <w:pPr>
        <w:pStyle w:val="ListParagraph"/>
        <w:numPr>
          <w:ilvl w:val="0"/>
          <w:numId w:val="17"/>
        </w:numPr>
      </w:pPr>
      <w:r>
        <w:t>Link sales to plots and parties</w:t>
      </w:r>
    </w:p>
    <w:p w14:paraId="4C02C18D" w14:textId="299050B2" w:rsidR="005E4302" w:rsidRPr="00EF3889" w:rsidRDefault="005E4302">
      <w:pPr>
        <w:pStyle w:val="ListParagraph"/>
        <w:numPr>
          <w:ilvl w:val="0"/>
          <w:numId w:val="17"/>
        </w:numPr>
      </w:pPr>
      <w:r>
        <w:t>Tack sale status</w:t>
      </w:r>
    </w:p>
    <w:p w14:paraId="733B5EB2" w14:textId="5E05F689" w:rsidR="001B5BB5" w:rsidRPr="00EF3889" w:rsidRDefault="00FF2E79">
      <w:pPr>
        <w:pStyle w:val="ListParagraph"/>
        <w:numPr>
          <w:ilvl w:val="1"/>
          <w:numId w:val="14"/>
        </w:numPr>
        <w:spacing w:line="360" w:lineRule="auto"/>
        <w:ind w:left="900" w:hanging="540"/>
      </w:pPr>
      <w:r>
        <w:rPr>
          <w:b/>
          <w:bCs/>
        </w:rPr>
        <w:t>Quick Entry Page</w:t>
      </w:r>
    </w:p>
    <w:p w14:paraId="47ACCA40" w14:textId="0910E870" w:rsidR="001B5BB5" w:rsidRDefault="001B5BB5" w:rsidP="001B5BB5">
      <w:pPr>
        <w:pStyle w:val="ListParagraph"/>
        <w:spacing w:before="240"/>
        <w:ind w:left="792"/>
      </w:pPr>
      <w:r w:rsidRPr="00EF3889">
        <w:rPr>
          <w:b/>
          <w:bCs/>
        </w:rPr>
        <w:t>Purpose:</w:t>
      </w:r>
      <w:r>
        <w:rPr>
          <w:b/>
          <w:bCs/>
        </w:rPr>
        <w:t xml:space="preserve"> </w:t>
      </w:r>
      <w:r w:rsidR="00FF2E79">
        <w:t>Quick transaction entry</w:t>
      </w:r>
    </w:p>
    <w:p w14:paraId="4AD7CF31" w14:textId="25E0E910" w:rsidR="001B5BB5" w:rsidRPr="00EF3889" w:rsidRDefault="00D858B3" w:rsidP="001B5BB5">
      <w:pPr>
        <w:pStyle w:val="ListParagraph"/>
        <w:ind w:left="792"/>
        <w:rPr>
          <w:b/>
          <w:bCs/>
        </w:rPr>
      </w:pPr>
      <w:r>
        <w:rPr>
          <w:b/>
          <w:bCs/>
        </w:rPr>
        <w:t>Components</w:t>
      </w:r>
      <w:r w:rsidR="001B5BB5" w:rsidRPr="00EF3889">
        <w:rPr>
          <w:b/>
          <w:bCs/>
        </w:rPr>
        <w:t>:</w:t>
      </w:r>
    </w:p>
    <w:p w14:paraId="543471C0" w14:textId="44C708BE" w:rsidR="001B5BB5" w:rsidRDefault="00D858B3">
      <w:pPr>
        <w:pStyle w:val="ListParagraph"/>
        <w:numPr>
          <w:ilvl w:val="0"/>
          <w:numId w:val="16"/>
        </w:numPr>
      </w:pPr>
      <w:r>
        <w:t>Transaction Date picker</w:t>
      </w:r>
    </w:p>
    <w:p w14:paraId="0408A7C8" w14:textId="624C9147" w:rsidR="00D858B3" w:rsidRDefault="00D858B3">
      <w:pPr>
        <w:pStyle w:val="ListParagraph"/>
        <w:numPr>
          <w:ilvl w:val="0"/>
          <w:numId w:val="16"/>
        </w:numPr>
      </w:pPr>
      <w:r>
        <w:t>Amount field</w:t>
      </w:r>
    </w:p>
    <w:p w14:paraId="534F5B8F" w14:textId="07EE43CA" w:rsidR="00D858B3" w:rsidRDefault="00D858B3">
      <w:pPr>
        <w:pStyle w:val="ListParagraph"/>
        <w:numPr>
          <w:ilvl w:val="0"/>
          <w:numId w:val="16"/>
        </w:numPr>
      </w:pPr>
      <w:r>
        <w:t>Type dropdown</w:t>
      </w:r>
    </w:p>
    <w:p w14:paraId="788E0351" w14:textId="468664AB" w:rsidR="00D858B3" w:rsidRDefault="00D858B3">
      <w:pPr>
        <w:pStyle w:val="ListParagraph"/>
        <w:numPr>
          <w:ilvl w:val="0"/>
          <w:numId w:val="16"/>
        </w:numPr>
      </w:pPr>
      <w:r>
        <w:t>Description field</w:t>
      </w:r>
    </w:p>
    <w:p w14:paraId="1DDFC397" w14:textId="3609C659" w:rsidR="00D858B3" w:rsidRDefault="00D858B3">
      <w:pPr>
        <w:pStyle w:val="ListParagraph"/>
        <w:numPr>
          <w:ilvl w:val="0"/>
          <w:numId w:val="16"/>
        </w:numPr>
      </w:pPr>
      <w:r>
        <w:t>Party dropdown</w:t>
      </w:r>
    </w:p>
    <w:p w14:paraId="224A4EF1" w14:textId="7EE077A5" w:rsidR="00542892" w:rsidRDefault="00542892">
      <w:pPr>
        <w:pStyle w:val="ListParagraph"/>
        <w:numPr>
          <w:ilvl w:val="0"/>
          <w:numId w:val="16"/>
        </w:numPr>
      </w:pPr>
      <w:r>
        <w:t>Save button</w:t>
      </w:r>
    </w:p>
    <w:p w14:paraId="7AFCC29D" w14:textId="59557FED" w:rsidR="001B5BB5" w:rsidRPr="00A87D30" w:rsidRDefault="008D5BC1" w:rsidP="001B5BB5">
      <w:pPr>
        <w:ind w:firstLine="810"/>
        <w:rPr>
          <w:b/>
          <w:bCs/>
        </w:rPr>
      </w:pPr>
      <w:r>
        <w:rPr>
          <w:b/>
          <w:bCs/>
        </w:rPr>
        <w:t>Functionality</w:t>
      </w:r>
      <w:r w:rsidR="001B5BB5" w:rsidRPr="00A87D30">
        <w:rPr>
          <w:b/>
          <w:bCs/>
        </w:rPr>
        <w:t>:</w:t>
      </w:r>
    </w:p>
    <w:p w14:paraId="4DC30881" w14:textId="1A109BAA" w:rsidR="001B5BB5" w:rsidRDefault="008D5BC1">
      <w:pPr>
        <w:pStyle w:val="ListParagraph"/>
        <w:numPr>
          <w:ilvl w:val="0"/>
          <w:numId w:val="17"/>
        </w:numPr>
      </w:pPr>
      <w:r>
        <w:t>Create transaction quickly</w:t>
      </w:r>
    </w:p>
    <w:p w14:paraId="0276ABD3" w14:textId="63EAB59E" w:rsidR="008D5BC1" w:rsidRDefault="008D5BC1">
      <w:pPr>
        <w:pStyle w:val="ListParagraph"/>
        <w:numPr>
          <w:ilvl w:val="0"/>
          <w:numId w:val="17"/>
        </w:numPr>
      </w:pPr>
      <w:r>
        <w:t>Link transactions to sales or installments</w:t>
      </w:r>
    </w:p>
    <w:p w14:paraId="7C9A7C6B" w14:textId="1D806BCA" w:rsidR="008D5BC1" w:rsidRPr="00EF3889" w:rsidRDefault="008D5BC1">
      <w:pPr>
        <w:pStyle w:val="ListParagraph"/>
        <w:numPr>
          <w:ilvl w:val="0"/>
          <w:numId w:val="17"/>
        </w:numPr>
      </w:pPr>
      <w:r>
        <w:t>Record payments and other transaction types</w:t>
      </w:r>
    </w:p>
    <w:p w14:paraId="7B1C9D67" w14:textId="16499ACC" w:rsidR="001B5BB5" w:rsidRPr="00EF3889" w:rsidRDefault="008D5BC1">
      <w:pPr>
        <w:pStyle w:val="ListParagraph"/>
        <w:numPr>
          <w:ilvl w:val="1"/>
          <w:numId w:val="14"/>
        </w:numPr>
        <w:spacing w:line="360" w:lineRule="auto"/>
        <w:ind w:left="900" w:hanging="540"/>
      </w:pPr>
      <w:r>
        <w:rPr>
          <w:b/>
          <w:bCs/>
        </w:rPr>
        <w:t>Ledger View Page</w:t>
      </w:r>
    </w:p>
    <w:p w14:paraId="13CF672A" w14:textId="30281F4C" w:rsidR="001B5BB5" w:rsidRDefault="001B5BB5" w:rsidP="001B5BB5">
      <w:pPr>
        <w:pStyle w:val="ListParagraph"/>
        <w:spacing w:before="240"/>
        <w:ind w:left="792"/>
      </w:pPr>
      <w:r w:rsidRPr="00EF3889">
        <w:rPr>
          <w:b/>
          <w:bCs/>
        </w:rPr>
        <w:t>Purpose:</w:t>
      </w:r>
      <w:r>
        <w:rPr>
          <w:b/>
          <w:bCs/>
        </w:rPr>
        <w:t xml:space="preserve"> </w:t>
      </w:r>
      <w:r w:rsidR="008D5BC1">
        <w:t>View customer transaction ledgers</w:t>
      </w:r>
    </w:p>
    <w:p w14:paraId="16B57BB8" w14:textId="202F2D50" w:rsidR="001B5BB5" w:rsidRPr="00EF3889" w:rsidRDefault="008D5BC1" w:rsidP="001B5BB5">
      <w:pPr>
        <w:pStyle w:val="ListParagraph"/>
        <w:ind w:left="792"/>
        <w:rPr>
          <w:b/>
          <w:bCs/>
        </w:rPr>
      </w:pPr>
      <w:r>
        <w:rPr>
          <w:b/>
          <w:bCs/>
        </w:rPr>
        <w:t>Components</w:t>
      </w:r>
      <w:r w:rsidR="001B5BB5" w:rsidRPr="00EF3889">
        <w:rPr>
          <w:b/>
          <w:bCs/>
        </w:rPr>
        <w:t>:</w:t>
      </w:r>
    </w:p>
    <w:p w14:paraId="4B5803EE" w14:textId="56708EA2" w:rsidR="001B5BB5" w:rsidRDefault="008D5BC1">
      <w:pPr>
        <w:pStyle w:val="ListParagraph"/>
        <w:numPr>
          <w:ilvl w:val="0"/>
          <w:numId w:val="16"/>
        </w:numPr>
      </w:pPr>
      <w:r>
        <w:t>Customer dropdown</w:t>
      </w:r>
    </w:p>
    <w:p w14:paraId="2072F706" w14:textId="116D42E9" w:rsidR="008D5BC1" w:rsidRDefault="008D5BC1">
      <w:pPr>
        <w:pStyle w:val="ListParagraph"/>
        <w:numPr>
          <w:ilvl w:val="0"/>
          <w:numId w:val="16"/>
        </w:numPr>
      </w:pPr>
      <w:r>
        <w:t>DataGrid displaying transactions</w:t>
      </w:r>
    </w:p>
    <w:p w14:paraId="27066463" w14:textId="32AA60B5" w:rsidR="008D5BC1" w:rsidRDefault="008D5BC1">
      <w:pPr>
        <w:pStyle w:val="ListParagraph"/>
        <w:numPr>
          <w:ilvl w:val="0"/>
          <w:numId w:val="16"/>
        </w:numPr>
      </w:pPr>
      <w:r>
        <w:t>Columns: Date, Description, Debit, Credit, Balance, Type</w:t>
      </w:r>
    </w:p>
    <w:p w14:paraId="0A9BA33F" w14:textId="41BCE5DA" w:rsidR="001B5BB5" w:rsidRPr="00A87D30" w:rsidRDefault="008D5BC1" w:rsidP="001B5BB5">
      <w:pPr>
        <w:ind w:firstLine="810"/>
        <w:rPr>
          <w:b/>
          <w:bCs/>
        </w:rPr>
      </w:pPr>
      <w:r>
        <w:rPr>
          <w:b/>
          <w:bCs/>
        </w:rPr>
        <w:t>Functionality</w:t>
      </w:r>
      <w:r w:rsidR="001B5BB5" w:rsidRPr="00A87D30">
        <w:rPr>
          <w:b/>
          <w:bCs/>
        </w:rPr>
        <w:t>:</w:t>
      </w:r>
    </w:p>
    <w:p w14:paraId="0FD25CF0" w14:textId="77B7EEA6" w:rsidR="001B5BB5" w:rsidRDefault="008D5BC1">
      <w:pPr>
        <w:pStyle w:val="ListParagraph"/>
        <w:numPr>
          <w:ilvl w:val="0"/>
          <w:numId w:val="17"/>
        </w:numPr>
      </w:pPr>
      <w:r>
        <w:t>View complete transaction history for a customer</w:t>
      </w:r>
    </w:p>
    <w:p w14:paraId="711227D7" w14:textId="44768261" w:rsidR="008D5BC1" w:rsidRPr="00EF3889" w:rsidRDefault="008D5BC1">
      <w:pPr>
        <w:pStyle w:val="ListParagraph"/>
        <w:numPr>
          <w:ilvl w:val="0"/>
          <w:numId w:val="17"/>
        </w:numPr>
      </w:pPr>
      <w:r>
        <w:t>Calculate Running Balance, Outstanding Amount, and Total Credit</w:t>
      </w:r>
    </w:p>
    <w:p w14:paraId="2CF1ABE7" w14:textId="647281B2" w:rsidR="001B5BB5" w:rsidRPr="00EF3889" w:rsidRDefault="008D5BC1">
      <w:pPr>
        <w:pStyle w:val="ListParagraph"/>
        <w:numPr>
          <w:ilvl w:val="1"/>
          <w:numId w:val="14"/>
        </w:numPr>
        <w:spacing w:line="360" w:lineRule="auto"/>
        <w:ind w:left="900" w:hanging="540"/>
      </w:pPr>
      <w:r>
        <w:rPr>
          <w:b/>
          <w:bCs/>
        </w:rPr>
        <w:lastRenderedPageBreak/>
        <w:t>Receivables Aging Report Age</w:t>
      </w:r>
    </w:p>
    <w:p w14:paraId="4E5C91A9" w14:textId="25C3C369" w:rsidR="001B5BB5" w:rsidRDefault="001B5BB5" w:rsidP="001B5BB5">
      <w:pPr>
        <w:pStyle w:val="ListParagraph"/>
        <w:spacing w:before="240"/>
        <w:ind w:left="792"/>
      </w:pPr>
      <w:r w:rsidRPr="00EF3889">
        <w:rPr>
          <w:b/>
          <w:bCs/>
        </w:rPr>
        <w:t>Purpose:</w:t>
      </w:r>
      <w:r>
        <w:rPr>
          <w:b/>
          <w:bCs/>
        </w:rPr>
        <w:t xml:space="preserve"> </w:t>
      </w:r>
      <w:r w:rsidR="008D5BC1">
        <w:t>Generate receivables aging reports</w:t>
      </w:r>
    </w:p>
    <w:p w14:paraId="504CEAF1" w14:textId="6DEE26A7" w:rsidR="001B5BB5" w:rsidRPr="00EF3889" w:rsidRDefault="008D5BC1" w:rsidP="001B5BB5">
      <w:pPr>
        <w:pStyle w:val="ListParagraph"/>
        <w:ind w:left="792"/>
        <w:rPr>
          <w:b/>
          <w:bCs/>
        </w:rPr>
      </w:pPr>
      <w:r>
        <w:rPr>
          <w:b/>
          <w:bCs/>
        </w:rPr>
        <w:t>Components</w:t>
      </w:r>
      <w:r w:rsidR="001B5BB5" w:rsidRPr="00EF3889">
        <w:rPr>
          <w:b/>
          <w:bCs/>
        </w:rPr>
        <w:t>:</w:t>
      </w:r>
    </w:p>
    <w:p w14:paraId="31DE04A1" w14:textId="4B8FC661" w:rsidR="001B5BB5" w:rsidRDefault="008D5BC1">
      <w:pPr>
        <w:pStyle w:val="ListParagraph"/>
        <w:numPr>
          <w:ilvl w:val="0"/>
          <w:numId w:val="16"/>
        </w:numPr>
      </w:pPr>
      <w:r>
        <w:t>Customer filter</w:t>
      </w:r>
    </w:p>
    <w:p w14:paraId="3AC4BB68" w14:textId="523EEC65" w:rsidR="008D5BC1" w:rsidRDefault="008D5BC1">
      <w:pPr>
        <w:pStyle w:val="ListParagraph"/>
        <w:numPr>
          <w:ilvl w:val="0"/>
          <w:numId w:val="16"/>
        </w:numPr>
      </w:pPr>
      <w:r>
        <w:t>Date range filters</w:t>
      </w:r>
    </w:p>
    <w:p w14:paraId="37262D47" w14:textId="389B1E81" w:rsidR="008D5BC1" w:rsidRDefault="008D5BC1">
      <w:pPr>
        <w:pStyle w:val="ListParagraph"/>
        <w:numPr>
          <w:ilvl w:val="0"/>
          <w:numId w:val="16"/>
        </w:numPr>
      </w:pPr>
      <w:r>
        <w:t>Aging bucket display:</w:t>
      </w:r>
    </w:p>
    <w:p w14:paraId="11E879BE" w14:textId="40B669B6" w:rsidR="008D5BC1" w:rsidRDefault="008D5BC1">
      <w:pPr>
        <w:pStyle w:val="ListParagraph"/>
        <w:numPr>
          <w:ilvl w:val="1"/>
          <w:numId w:val="16"/>
        </w:numPr>
      </w:pPr>
      <w:r>
        <w:t>0-30 days</w:t>
      </w:r>
    </w:p>
    <w:p w14:paraId="410D864D" w14:textId="7F462B04" w:rsidR="008D5BC1" w:rsidRDefault="008D5BC1">
      <w:pPr>
        <w:pStyle w:val="ListParagraph"/>
        <w:numPr>
          <w:ilvl w:val="1"/>
          <w:numId w:val="16"/>
        </w:numPr>
      </w:pPr>
      <w:r>
        <w:t>31-60 days</w:t>
      </w:r>
    </w:p>
    <w:p w14:paraId="43BA9842" w14:textId="56D06694" w:rsidR="008D5BC1" w:rsidRDefault="008D5BC1">
      <w:pPr>
        <w:pStyle w:val="ListParagraph"/>
        <w:numPr>
          <w:ilvl w:val="1"/>
          <w:numId w:val="16"/>
        </w:numPr>
      </w:pPr>
      <w:r>
        <w:t>61-90 days</w:t>
      </w:r>
    </w:p>
    <w:p w14:paraId="4A56DBA7" w14:textId="2A49AEBB" w:rsidR="008D5BC1" w:rsidRDefault="008D5BC1">
      <w:pPr>
        <w:pStyle w:val="ListParagraph"/>
        <w:numPr>
          <w:ilvl w:val="1"/>
          <w:numId w:val="16"/>
        </w:numPr>
      </w:pPr>
      <w:r>
        <w:t>90+ days</w:t>
      </w:r>
    </w:p>
    <w:p w14:paraId="708AB6DB" w14:textId="48F4863C" w:rsidR="008D5BC1" w:rsidRDefault="008D5BC1">
      <w:pPr>
        <w:pStyle w:val="ListParagraph"/>
        <w:numPr>
          <w:ilvl w:val="0"/>
          <w:numId w:val="16"/>
        </w:numPr>
      </w:pPr>
      <w:r>
        <w:t>DataGrid with aging details</w:t>
      </w:r>
    </w:p>
    <w:p w14:paraId="7BB26FD0" w14:textId="588C60B5" w:rsidR="008D5BC1" w:rsidRDefault="008D5BC1">
      <w:pPr>
        <w:pStyle w:val="ListParagraph"/>
        <w:numPr>
          <w:ilvl w:val="0"/>
          <w:numId w:val="16"/>
        </w:numPr>
      </w:pPr>
      <w:r>
        <w:t>Export buttons</w:t>
      </w:r>
    </w:p>
    <w:p w14:paraId="2D646F9A" w14:textId="72635720" w:rsidR="001B5BB5" w:rsidRPr="00A87D30" w:rsidRDefault="008D5BC1" w:rsidP="001B5BB5">
      <w:pPr>
        <w:ind w:firstLine="810"/>
        <w:rPr>
          <w:b/>
          <w:bCs/>
        </w:rPr>
      </w:pPr>
      <w:r>
        <w:rPr>
          <w:b/>
          <w:bCs/>
        </w:rPr>
        <w:t>Functionality</w:t>
      </w:r>
      <w:r w:rsidR="001B5BB5" w:rsidRPr="00A87D30">
        <w:rPr>
          <w:b/>
          <w:bCs/>
        </w:rPr>
        <w:t>:</w:t>
      </w:r>
    </w:p>
    <w:p w14:paraId="011A3BFE" w14:textId="6CA78FE2" w:rsidR="001B5BB5" w:rsidRDefault="008D5BC1">
      <w:pPr>
        <w:pStyle w:val="ListParagraph"/>
        <w:numPr>
          <w:ilvl w:val="0"/>
          <w:numId w:val="17"/>
        </w:numPr>
      </w:pPr>
      <w:r>
        <w:t>Calculate outstanding receivables</w:t>
      </w:r>
    </w:p>
    <w:p w14:paraId="23EDBDD4" w14:textId="4DBE57E4" w:rsidR="008D5BC1" w:rsidRDefault="008D5BC1">
      <w:pPr>
        <w:pStyle w:val="ListParagraph"/>
        <w:numPr>
          <w:ilvl w:val="0"/>
          <w:numId w:val="17"/>
        </w:numPr>
      </w:pPr>
      <w:r>
        <w:t>Categorize by aging buckets</w:t>
      </w:r>
    </w:p>
    <w:p w14:paraId="7CC89328" w14:textId="5CEFFA06" w:rsidR="008D5BC1" w:rsidRDefault="008D5BC1">
      <w:pPr>
        <w:pStyle w:val="ListParagraph"/>
        <w:numPr>
          <w:ilvl w:val="0"/>
          <w:numId w:val="17"/>
        </w:numPr>
      </w:pPr>
      <w:r>
        <w:t>Generate aging reports</w:t>
      </w:r>
    </w:p>
    <w:p w14:paraId="282CC614" w14:textId="7A4872CE" w:rsidR="008D5BC1" w:rsidRPr="00EF3889" w:rsidRDefault="008D5BC1">
      <w:pPr>
        <w:pStyle w:val="ListParagraph"/>
        <w:numPr>
          <w:ilvl w:val="0"/>
          <w:numId w:val="17"/>
        </w:numPr>
      </w:pPr>
      <w:r>
        <w:t>Export to PDF/Excel</w:t>
      </w:r>
    </w:p>
    <w:p w14:paraId="51E4BAF0" w14:textId="46157F58" w:rsidR="001B5BB5" w:rsidRPr="00EF3889" w:rsidRDefault="006B5BE0">
      <w:pPr>
        <w:pStyle w:val="ListParagraph"/>
        <w:numPr>
          <w:ilvl w:val="1"/>
          <w:numId w:val="14"/>
        </w:numPr>
        <w:spacing w:line="360" w:lineRule="auto"/>
        <w:ind w:left="900" w:hanging="540"/>
      </w:pPr>
      <w:r>
        <w:rPr>
          <w:b/>
          <w:bCs/>
        </w:rPr>
        <w:t>Customer Statements Page</w:t>
      </w:r>
    </w:p>
    <w:p w14:paraId="4EE4671C" w14:textId="267CCCE0" w:rsidR="001B5BB5" w:rsidRDefault="001B5BB5" w:rsidP="001B5BB5">
      <w:pPr>
        <w:pStyle w:val="ListParagraph"/>
        <w:spacing w:before="240"/>
        <w:ind w:left="792"/>
      </w:pPr>
      <w:r w:rsidRPr="00EF3889">
        <w:rPr>
          <w:b/>
          <w:bCs/>
        </w:rPr>
        <w:t>Purpose:</w:t>
      </w:r>
      <w:r>
        <w:rPr>
          <w:b/>
          <w:bCs/>
        </w:rPr>
        <w:t xml:space="preserve"> </w:t>
      </w:r>
      <w:r w:rsidR="006B5BE0">
        <w:t>Generate customer statements</w:t>
      </w:r>
    </w:p>
    <w:p w14:paraId="2B547E21" w14:textId="4379BEE8" w:rsidR="001B5BB5" w:rsidRPr="00EF3889" w:rsidRDefault="006B5BE0" w:rsidP="001B5BB5">
      <w:pPr>
        <w:pStyle w:val="ListParagraph"/>
        <w:ind w:left="792"/>
        <w:rPr>
          <w:b/>
          <w:bCs/>
        </w:rPr>
      </w:pPr>
      <w:r>
        <w:rPr>
          <w:b/>
          <w:bCs/>
        </w:rPr>
        <w:t>Components</w:t>
      </w:r>
      <w:r w:rsidR="001B5BB5" w:rsidRPr="00EF3889">
        <w:rPr>
          <w:b/>
          <w:bCs/>
        </w:rPr>
        <w:t>:</w:t>
      </w:r>
    </w:p>
    <w:p w14:paraId="63779379" w14:textId="6974119E" w:rsidR="001B5BB5" w:rsidRDefault="006B5BE0">
      <w:pPr>
        <w:pStyle w:val="ListParagraph"/>
        <w:numPr>
          <w:ilvl w:val="0"/>
          <w:numId w:val="16"/>
        </w:numPr>
      </w:pPr>
      <w:r>
        <w:t>Customer dropdown</w:t>
      </w:r>
    </w:p>
    <w:p w14:paraId="121E56CA" w14:textId="1345FCAD" w:rsidR="006B5BE0" w:rsidRDefault="006B5BE0">
      <w:pPr>
        <w:pStyle w:val="ListParagraph"/>
        <w:numPr>
          <w:ilvl w:val="0"/>
          <w:numId w:val="16"/>
        </w:numPr>
      </w:pPr>
      <w:r>
        <w:t>Statement period selection</w:t>
      </w:r>
    </w:p>
    <w:p w14:paraId="053C39B1" w14:textId="6F2F1397" w:rsidR="006B5BE0" w:rsidRDefault="006B5BE0">
      <w:pPr>
        <w:pStyle w:val="ListParagraph"/>
        <w:numPr>
          <w:ilvl w:val="0"/>
          <w:numId w:val="16"/>
        </w:numPr>
      </w:pPr>
      <w:r>
        <w:t>Statement preview</w:t>
      </w:r>
    </w:p>
    <w:p w14:paraId="767F8BAF" w14:textId="1372B6AB" w:rsidR="006B5BE0" w:rsidRDefault="006B5BE0">
      <w:pPr>
        <w:pStyle w:val="ListParagraph"/>
        <w:numPr>
          <w:ilvl w:val="0"/>
          <w:numId w:val="16"/>
        </w:numPr>
      </w:pPr>
      <w:r>
        <w:t>Print button</w:t>
      </w:r>
    </w:p>
    <w:p w14:paraId="1D222A7F" w14:textId="13BFC7DE" w:rsidR="006B5BE0" w:rsidRDefault="006B5BE0">
      <w:pPr>
        <w:pStyle w:val="ListParagraph"/>
        <w:numPr>
          <w:ilvl w:val="0"/>
          <w:numId w:val="16"/>
        </w:numPr>
      </w:pPr>
      <w:r>
        <w:t>Export PDF button</w:t>
      </w:r>
    </w:p>
    <w:p w14:paraId="7D6180D7" w14:textId="655B0BDC" w:rsidR="001B5BB5" w:rsidRPr="00A87D30" w:rsidRDefault="006B5BE0" w:rsidP="001B5BB5">
      <w:pPr>
        <w:ind w:firstLine="810"/>
        <w:rPr>
          <w:b/>
          <w:bCs/>
        </w:rPr>
      </w:pPr>
      <w:r>
        <w:rPr>
          <w:b/>
          <w:bCs/>
        </w:rPr>
        <w:t>Functionality</w:t>
      </w:r>
      <w:r w:rsidR="001B5BB5" w:rsidRPr="00A87D30">
        <w:rPr>
          <w:b/>
          <w:bCs/>
        </w:rPr>
        <w:t>:</w:t>
      </w:r>
    </w:p>
    <w:p w14:paraId="2098A9EC" w14:textId="411BE811" w:rsidR="001B5BB5" w:rsidRDefault="006B5BE0">
      <w:pPr>
        <w:pStyle w:val="ListParagraph"/>
        <w:numPr>
          <w:ilvl w:val="0"/>
          <w:numId w:val="17"/>
        </w:numPr>
      </w:pPr>
      <w:r>
        <w:t>Generate customer statements</w:t>
      </w:r>
    </w:p>
    <w:p w14:paraId="06BBF1F8" w14:textId="2DFFB8DC" w:rsidR="006B5BE0" w:rsidRDefault="006B5BE0">
      <w:pPr>
        <w:pStyle w:val="ListParagraph"/>
        <w:numPr>
          <w:ilvl w:val="0"/>
          <w:numId w:val="17"/>
        </w:numPr>
      </w:pPr>
      <w:r>
        <w:t>Include transaction history</w:t>
      </w:r>
    </w:p>
    <w:p w14:paraId="7518F62D" w14:textId="5C8CE1B9" w:rsidR="006B5BE0" w:rsidRDefault="006B5BE0">
      <w:pPr>
        <w:pStyle w:val="ListParagraph"/>
        <w:numPr>
          <w:ilvl w:val="0"/>
          <w:numId w:val="17"/>
        </w:numPr>
      </w:pPr>
      <w:r>
        <w:t>Calculate outstanding balance</w:t>
      </w:r>
    </w:p>
    <w:p w14:paraId="0DDE456D" w14:textId="460FFE9A" w:rsidR="006B5BE0" w:rsidRDefault="006B5BE0">
      <w:pPr>
        <w:pStyle w:val="ListParagraph"/>
        <w:numPr>
          <w:ilvl w:val="0"/>
          <w:numId w:val="17"/>
        </w:numPr>
      </w:pPr>
      <w:r>
        <w:t>Export to PDF</w:t>
      </w:r>
    </w:p>
    <w:p w14:paraId="7842FD25" w14:textId="5F267289" w:rsidR="006B5BE0" w:rsidRPr="00EF3889" w:rsidRDefault="006B5BE0">
      <w:pPr>
        <w:pStyle w:val="ListParagraph"/>
        <w:numPr>
          <w:ilvl w:val="1"/>
          <w:numId w:val="14"/>
        </w:numPr>
        <w:spacing w:line="360" w:lineRule="auto"/>
        <w:ind w:left="900" w:hanging="540"/>
      </w:pPr>
      <w:r>
        <w:rPr>
          <w:b/>
          <w:bCs/>
        </w:rPr>
        <w:t>Plot Visual Dashboard Page</w:t>
      </w:r>
    </w:p>
    <w:p w14:paraId="3CF65AB8" w14:textId="169D9BE0" w:rsidR="006B5BE0" w:rsidRPr="006B5BE0" w:rsidRDefault="006B5BE0" w:rsidP="006B5BE0">
      <w:pPr>
        <w:pStyle w:val="ListParagraph"/>
        <w:spacing w:before="240"/>
        <w:ind w:left="792"/>
      </w:pPr>
      <w:r w:rsidRPr="00EF3889">
        <w:rPr>
          <w:b/>
          <w:bCs/>
        </w:rPr>
        <w:t>Purpose:</w:t>
      </w:r>
      <w:r>
        <w:rPr>
          <w:b/>
          <w:bCs/>
        </w:rPr>
        <w:t xml:space="preserve"> </w:t>
      </w:r>
      <w:r>
        <w:t>Visual representation of plot status</w:t>
      </w:r>
    </w:p>
    <w:p w14:paraId="52031C6F" w14:textId="77777777" w:rsidR="006B5BE0" w:rsidRPr="00EF3889" w:rsidRDefault="006B5BE0" w:rsidP="006B5BE0">
      <w:pPr>
        <w:pStyle w:val="ListParagraph"/>
        <w:ind w:left="792"/>
        <w:rPr>
          <w:b/>
          <w:bCs/>
        </w:rPr>
      </w:pPr>
      <w:r>
        <w:rPr>
          <w:b/>
          <w:bCs/>
        </w:rPr>
        <w:t>Components</w:t>
      </w:r>
      <w:r w:rsidRPr="00EF3889">
        <w:rPr>
          <w:b/>
          <w:bCs/>
        </w:rPr>
        <w:t>:</w:t>
      </w:r>
    </w:p>
    <w:p w14:paraId="5C66B520" w14:textId="585F8CF9" w:rsidR="006B5BE0" w:rsidRDefault="006B5BE0">
      <w:pPr>
        <w:pStyle w:val="ListParagraph"/>
        <w:numPr>
          <w:ilvl w:val="0"/>
          <w:numId w:val="16"/>
        </w:numPr>
      </w:pPr>
      <w:r>
        <w:t>Project selector</w:t>
      </w:r>
    </w:p>
    <w:p w14:paraId="53AE7816" w14:textId="1A07035D" w:rsidR="006B5BE0" w:rsidRDefault="006B5BE0">
      <w:pPr>
        <w:pStyle w:val="ListParagraph"/>
        <w:numPr>
          <w:ilvl w:val="0"/>
          <w:numId w:val="16"/>
        </w:numPr>
      </w:pPr>
      <w:r>
        <w:t>Visual grid/map of plots</w:t>
      </w:r>
    </w:p>
    <w:p w14:paraId="42D3A0D2" w14:textId="37A55D4B" w:rsidR="006B5BE0" w:rsidRDefault="006B5BE0">
      <w:pPr>
        <w:pStyle w:val="ListParagraph"/>
        <w:numPr>
          <w:ilvl w:val="0"/>
          <w:numId w:val="16"/>
        </w:numPr>
      </w:pPr>
      <w:r>
        <w:t>Color-coded plot status</w:t>
      </w:r>
    </w:p>
    <w:p w14:paraId="2CB16095" w14:textId="295F7A28" w:rsidR="006B5BE0" w:rsidRDefault="006B5BE0">
      <w:pPr>
        <w:pStyle w:val="ListParagraph"/>
        <w:numPr>
          <w:ilvl w:val="0"/>
          <w:numId w:val="16"/>
        </w:numPr>
      </w:pPr>
      <w:r>
        <w:t>Plot details on click</w:t>
      </w:r>
    </w:p>
    <w:p w14:paraId="3B853643" w14:textId="14FD1121" w:rsidR="006B5BE0" w:rsidRDefault="006B5BE0">
      <w:pPr>
        <w:pStyle w:val="ListParagraph"/>
        <w:numPr>
          <w:ilvl w:val="0"/>
          <w:numId w:val="16"/>
        </w:numPr>
      </w:pPr>
      <w:r>
        <w:t>Status legend</w:t>
      </w:r>
    </w:p>
    <w:p w14:paraId="0D7E99D4" w14:textId="77777777" w:rsidR="006B5BE0" w:rsidRDefault="006B5BE0">
      <w:pPr>
        <w:spacing w:line="278" w:lineRule="auto"/>
        <w:rPr>
          <w:b/>
          <w:bCs/>
        </w:rPr>
      </w:pPr>
      <w:r>
        <w:rPr>
          <w:b/>
          <w:bCs/>
        </w:rPr>
        <w:br w:type="page"/>
      </w:r>
    </w:p>
    <w:p w14:paraId="0C1B665B" w14:textId="4B86CD4B" w:rsidR="006B5BE0" w:rsidRPr="00A87D30" w:rsidRDefault="006B5BE0" w:rsidP="006B5BE0">
      <w:pPr>
        <w:ind w:firstLine="810"/>
        <w:rPr>
          <w:b/>
          <w:bCs/>
        </w:rPr>
      </w:pPr>
      <w:r>
        <w:rPr>
          <w:b/>
          <w:bCs/>
        </w:rPr>
        <w:lastRenderedPageBreak/>
        <w:t>Functionality</w:t>
      </w:r>
      <w:r w:rsidRPr="00A87D30">
        <w:rPr>
          <w:b/>
          <w:bCs/>
        </w:rPr>
        <w:t>:</w:t>
      </w:r>
    </w:p>
    <w:p w14:paraId="057459A4" w14:textId="24C3719C" w:rsidR="001B5BB5" w:rsidRDefault="006B5BE0">
      <w:pPr>
        <w:pStyle w:val="ListParagraph"/>
        <w:numPr>
          <w:ilvl w:val="0"/>
          <w:numId w:val="17"/>
        </w:numPr>
      </w:pPr>
      <w:r>
        <w:t>Visual representation of plots</w:t>
      </w:r>
    </w:p>
    <w:p w14:paraId="4E2265A2" w14:textId="18DD9A50" w:rsidR="006B5BE0" w:rsidRDefault="006B5BE0">
      <w:pPr>
        <w:pStyle w:val="ListParagraph"/>
        <w:numPr>
          <w:ilvl w:val="0"/>
          <w:numId w:val="17"/>
        </w:numPr>
      </w:pPr>
      <w:r>
        <w:t>Color coding by status</w:t>
      </w:r>
    </w:p>
    <w:p w14:paraId="272DD42C" w14:textId="01C2BCF1" w:rsidR="006B5BE0" w:rsidRDefault="006B5BE0">
      <w:pPr>
        <w:pStyle w:val="ListParagraph"/>
        <w:numPr>
          <w:ilvl w:val="0"/>
          <w:numId w:val="17"/>
        </w:numPr>
      </w:pPr>
      <w:r>
        <w:t>Interactive plot selection</w:t>
      </w:r>
    </w:p>
    <w:p w14:paraId="2287A97E" w14:textId="30BDBB7F" w:rsidR="006B5BE0" w:rsidRDefault="006B5BE0">
      <w:pPr>
        <w:pStyle w:val="ListParagraph"/>
        <w:numPr>
          <w:ilvl w:val="0"/>
          <w:numId w:val="17"/>
        </w:numPr>
      </w:pPr>
      <w:r>
        <w:t>Quick status overview</w:t>
      </w:r>
    </w:p>
    <w:p w14:paraId="0BAD1598" w14:textId="01333722" w:rsidR="006B5BE0" w:rsidRDefault="006B5BE0">
      <w:pPr>
        <w:pStyle w:val="Heading2"/>
        <w:numPr>
          <w:ilvl w:val="0"/>
          <w:numId w:val="14"/>
        </w:numPr>
      </w:pPr>
      <w:r>
        <w:t>User Interface Design Principles</w:t>
      </w:r>
    </w:p>
    <w:p w14:paraId="2C44157C" w14:textId="6A97C5C6" w:rsidR="006B5BE0" w:rsidRDefault="006B5BE0">
      <w:pPr>
        <w:pStyle w:val="ListParagraph"/>
        <w:numPr>
          <w:ilvl w:val="1"/>
          <w:numId w:val="14"/>
        </w:numPr>
      </w:pPr>
      <w:r w:rsidRPr="006B5BE0">
        <w:rPr>
          <w:b/>
          <w:bCs/>
        </w:rPr>
        <w:t>Consistency:</w:t>
      </w:r>
      <w:r>
        <w:t xml:space="preserve"> Uniform design language across all pages</w:t>
      </w:r>
    </w:p>
    <w:p w14:paraId="4AF8F104" w14:textId="6AE04B7D" w:rsidR="006B5BE0" w:rsidRDefault="006B5BE0">
      <w:pPr>
        <w:pStyle w:val="ListParagraph"/>
        <w:numPr>
          <w:ilvl w:val="1"/>
          <w:numId w:val="14"/>
        </w:numPr>
      </w:pPr>
      <w:r w:rsidRPr="006B5BE0">
        <w:rPr>
          <w:b/>
          <w:bCs/>
        </w:rPr>
        <w:t>Usability:</w:t>
      </w:r>
      <w:r>
        <w:t xml:space="preserve"> Intuitive navigation and clear labels</w:t>
      </w:r>
    </w:p>
    <w:p w14:paraId="4B42FE6B" w14:textId="56045EA8" w:rsidR="006B5BE0" w:rsidRDefault="006B5BE0">
      <w:pPr>
        <w:pStyle w:val="ListParagraph"/>
        <w:numPr>
          <w:ilvl w:val="1"/>
          <w:numId w:val="14"/>
        </w:numPr>
      </w:pPr>
      <w:r w:rsidRPr="006B5BE0">
        <w:rPr>
          <w:b/>
          <w:bCs/>
        </w:rPr>
        <w:t>Accessibility:</w:t>
      </w:r>
      <w:r>
        <w:t xml:space="preserve"> Proper contrast ratios and readable fonts</w:t>
      </w:r>
    </w:p>
    <w:p w14:paraId="64273226" w14:textId="7811C0DA" w:rsidR="006B5BE0" w:rsidRDefault="006B5BE0">
      <w:pPr>
        <w:pStyle w:val="ListParagraph"/>
        <w:numPr>
          <w:ilvl w:val="1"/>
          <w:numId w:val="14"/>
        </w:numPr>
      </w:pPr>
      <w:r w:rsidRPr="006B5BE0">
        <w:rPr>
          <w:b/>
          <w:bCs/>
        </w:rPr>
        <w:t>Responsiveness:</w:t>
      </w:r>
      <w:r>
        <w:t xml:space="preserve"> Layout adapts to window resizing</w:t>
      </w:r>
    </w:p>
    <w:p w14:paraId="4EBBCF7E" w14:textId="62D463AC" w:rsidR="006B5BE0" w:rsidRDefault="006B5BE0">
      <w:pPr>
        <w:pStyle w:val="ListParagraph"/>
        <w:numPr>
          <w:ilvl w:val="1"/>
          <w:numId w:val="14"/>
        </w:numPr>
      </w:pPr>
      <w:r w:rsidRPr="006B5BE0">
        <w:rPr>
          <w:b/>
          <w:bCs/>
        </w:rPr>
        <w:t>Feedback:</w:t>
      </w:r>
      <w:r>
        <w:t xml:space="preserve"> Clear error messages and success confirmations</w:t>
      </w:r>
    </w:p>
    <w:p w14:paraId="60682FBC" w14:textId="7773C8DB" w:rsidR="006B5BE0" w:rsidRDefault="006B5BE0">
      <w:pPr>
        <w:pStyle w:val="ListParagraph"/>
        <w:numPr>
          <w:ilvl w:val="1"/>
          <w:numId w:val="14"/>
        </w:numPr>
      </w:pPr>
      <w:r w:rsidRPr="006B5BE0">
        <w:rPr>
          <w:b/>
          <w:bCs/>
        </w:rPr>
        <w:t>Modern Design:</w:t>
      </w:r>
      <w:r>
        <w:t xml:space="preserve"> Dark theme with card-based layouts</w:t>
      </w:r>
    </w:p>
    <w:p w14:paraId="43E1CAF5" w14:textId="49A5DB0C" w:rsidR="00E25BC9" w:rsidRDefault="00E25BC9">
      <w:pPr>
        <w:pStyle w:val="Heading2"/>
        <w:numPr>
          <w:ilvl w:val="0"/>
          <w:numId w:val="14"/>
        </w:numPr>
      </w:pPr>
      <w:r>
        <w:t>Navigation Flow</w:t>
      </w:r>
    </w:p>
    <w:p w14:paraId="7EC2A115" w14:textId="77777777" w:rsidR="003A1F16" w:rsidRDefault="003A1F16" w:rsidP="00E25BC9"/>
    <w:p w14:paraId="7B4ED4A0" w14:textId="40A46BA6" w:rsidR="004D05B4" w:rsidRDefault="004D05B4" w:rsidP="00E25BC9">
      <w:r>
        <w:rPr>
          <w:noProof/>
        </w:rPr>
        <mc:AlternateContent>
          <mc:Choice Requires="wps">
            <w:drawing>
              <wp:anchor distT="0" distB="0" distL="114300" distR="114300" simplePos="0" relativeHeight="251670528" behindDoc="0" locked="0" layoutInCell="1" allowOverlap="1" wp14:anchorId="713C3460" wp14:editId="44C23AB7">
                <wp:simplePos x="0" y="0"/>
                <wp:positionH relativeFrom="column">
                  <wp:posOffset>723900</wp:posOffset>
                </wp:positionH>
                <wp:positionV relativeFrom="paragraph">
                  <wp:posOffset>195580</wp:posOffset>
                </wp:positionV>
                <wp:extent cx="1143000" cy="279400"/>
                <wp:effectExtent l="0" t="0" r="19050" b="25400"/>
                <wp:wrapNone/>
                <wp:docPr id="329783187" name="Text Box 8"/>
                <wp:cNvGraphicFramePr/>
                <a:graphic xmlns:a="http://schemas.openxmlformats.org/drawingml/2006/main">
                  <a:graphicData uri="http://schemas.microsoft.com/office/word/2010/wordprocessingShape">
                    <wps:wsp>
                      <wps:cNvSpPr txBox="1"/>
                      <wps:spPr>
                        <a:xfrm>
                          <a:off x="0" y="0"/>
                          <a:ext cx="1143000" cy="279400"/>
                        </a:xfrm>
                        <a:prstGeom prst="rect">
                          <a:avLst/>
                        </a:prstGeom>
                        <a:solidFill>
                          <a:schemeClr val="lt1"/>
                        </a:solidFill>
                        <a:ln w="6350">
                          <a:solidFill>
                            <a:prstClr val="black"/>
                          </a:solidFill>
                        </a:ln>
                      </wps:spPr>
                      <wps:txbx>
                        <w:txbxContent>
                          <w:p w14:paraId="5DD8C88C" w14:textId="77777777" w:rsidR="00FB47F6" w:rsidRDefault="00FB47F6" w:rsidP="00E25BC9">
                            <w:pPr>
                              <w:jc w:val="center"/>
                            </w:pPr>
                            <w:r>
                              <w:t>Login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C3460" id="Text Box 8" o:spid="_x0000_s1030" type="#_x0000_t202" style="position:absolute;margin-left:57pt;margin-top:15.4pt;width:90pt;height:2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" fillcolor="white [3201]" strokeweight=".5pt">
                <v:textbox>
                  <w:txbxContent>
                    <w:p w14:paraId="5DD8C88C" w14:textId="77777777" w:rsidR="00FB47F6" w:rsidRDefault="00FB47F6" w:rsidP="00E25BC9">
                      <w:pPr>
                        <w:jc w:val="center"/>
                      </w:pPr>
                      <w:r>
                        <w:t>Login Page</w:t>
                      </w:r>
                    </w:p>
                  </w:txbxContent>
                </v:textbox>
              </v:shape>
            </w:pict>
          </mc:Fallback>
        </mc:AlternateContent>
      </w:r>
    </w:p>
    <w:p w14:paraId="2BA231D9" w14:textId="44E33EA6" w:rsidR="00E25BC9" w:rsidRDefault="00E17C03" w:rsidP="00E25BC9">
      <w:r>
        <w:rPr>
          <w:noProof/>
        </w:rPr>
        <mc:AlternateContent>
          <mc:Choice Requires="wps">
            <w:drawing>
              <wp:anchor distT="0" distB="0" distL="114300" distR="114300" simplePos="0" relativeHeight="251692032" behindDoc="0" locked="0" layoutInCell="1" allowOverlap="1" wp14:anchorId="5CE73FD8" wp14:editId="0F1A77A3">
                <wp:simplePos x="0" y="0"/>
                <wp:positionH relativeFrom="column">
                  <wp:posOffset>1282700</wp:posOffset>
                </wp:positionH>
                <wp:positionV relativeFrom="paragraph">
                  <wp:posOffset>186055</wp:posOffset>
                </wp:positionV>
                <wp:extent cx="0" cy="260350"/>
                <wp:effectExtent l="76200" t="0" r="57150" b="63500"/>
                <wp:wrapNone/>
                <wp:docPr id="1469345171" name="Straight Arrow Connector 9"/>
                <wp:cNvGraphicFramePr/>
                <a:graphic xmlns:a="http://schemas.openxmlformats.org/drawingml/2006/main">
                  <a:graphicData uri="http://schemas.microsoft.com/office/word/2010/wordprocessingShape">
                    <wps:wsp>
                      <wps:cNvCnPr/>
                      <wps:spPr>
                        <a:xfrm>
                          <a:off x="0" y="0"/>
                          <a:ext cx="0" cy="260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B4DD38A" id="_x0000_t32" coordsize="21600,21600" o:spt="32" o:oned="t" path="m,l21600,21600e" filled="f">
                <v:path arrowok="t" fillok="f" o:connecttype="none"/>
                <o:lock v:ext="edit" shapetype="t"/>
              </v:shapetype>
              <v:shape id="Straight Arrow Connector 9" o:spid="_x0000_s1026" type="#_x0000_t32" style="position:absolute;margin-left:101pt;margin-top:14.65pt;width:0;height:20.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" strokecolor="black [3200]" strokeweight=".5pt">
                <v:stroke endarrow="block" joinstyle="miter"/>
              </v:shape>
            </w:pict>
          </mc:Fallback>
        </mc:AlternateContent>
      </w:r>
      <w:r w:rsidR="004D05B4">
        <w:rPr>
          <w:noProof/>
        </w:rPr>
        <mc:AlternateContent>
          <mc:Choice Requires="wps">
            <w:drawing>
              <wp:anchor distT="0" distB="0" distL="114300" distR="114300" simplePos="0" relativeHeight="251691008" behindDoc="0" locked="0" layoutInCell="1" allowOverlap="1" wp14:anchorId="2F5BF69C" wp14:editId="29666341">
                <wp:simplePos x="0" y="0"/>
                <wp:positionH relativeFrom="column">
                  <wp:posOffset>2311400</wp:posOffset>
                </wp:positionH>
                <wp:positionV relativeFrom="paragraph">
                  <wp:posOffset>4147185</wp:posOffset>
                </wp:positionV>
                <wp:extent cx="3194050" cy="279400"/>
                <wp:effectExtent l="0" t="0" r="25400" b="25400"/>
                <wp:wrapNone/>
                <wp:docPr id="1771686692" name="Text Box 8"/>
                <wp:cNvGraphicFramePr/>
                <a:graphic xmlns:a="http://schemas.openxmlformats.org/drawingml/2006/main">
                  <a:graphicData uri="http://schemas.microsoft.com/office/word/2010/wordprocessingShape">
                    <wps:wsp>
                      <wps:cNvSpPr txBox="1"/>
                      <wps:spPr>
                        <a:xfrm>
                          <a:off x="0" y="0"/>
                          <a:ext cx="3194050" cy="279400"/>
                        </a:xfrm>
                        <a:prstGeom prst="rect">
                          <a:avLst/>
                        </a:prstGeom>
                        <a:solidFill>
                          <a:schemeClr val="lt1"/>
                        </a:solidFill>
                        <a:ln w="6350">
                          <a:solidFill>
                            <a:prstClr val="black"/>
                          </a:solidFill>
                        </a:ln>
                      </wps:spPr>
                      <wps:txbx>
                        <w:txbxContent>
                          <w:p w14:paraId="4932D71A" w14:textId="77777777" w:rsidR="00FB47F6" w:rsidRPr="004D05B4" w:rsidRDefault="00FB47F6" w:rsidP="004D05B4">
                            <w:pPr>
                              <w:jc w:val="center"/>
                            </w:pPr>
                            <w:r w:rsidRPr="004D05B4">
                              <w:t>Customer Statements</w:t>
                            </w:r>
                          </w:p>
                          <w:p w14:paraId="2E88E528" w14:textId="38DE74C7" w:rsidR="00FB47F6" w:rsidRDefault="00FB47F6" w:rsidP="004D05B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BF69C" id="_x0000_s1031" type="#_x0000_t202" style="position:absolute;margin-left:182pt;margin-top:326.55pt;width:251.5pt;height:2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" fillcolor="white [3201]" strokeweight=".5pt">
                <v:textbox>
                  <w:txbxContent>
                    <w:p w14:paraId="4932D71A" w14:textId="77777777" w:rsidR="00FB47F6" w:rsidRPr="004D05B4" w:rsidRDefault="00FB47F6" w:rsidP="004D05B4">
                      <w:pPr>
                        <w:jc w:val="center"/>
                      </w:pPr>
                      <w:r w:rsidRPr="004D05B4">
                        <w:t>Customer Statements</w:t>
                      </w:r>
                    </w:p>
                    <w:p w14:paraId="2E88E528" w14:textId="38DE74C7" w:rsidR="00FB47F6" w:rsidRDefault="00FB47F6" w:rsidP="004D05B4">
                      <w:pPr>
                        <w:jc w:val="center"/>
                      </w:pPr>
                    </w:p>
                  </w:txbxContent>
                </v:textbox>
              </v:shape>
            </w:pict>
          </mc:Fallback>
        </mc:AlternateContent>
      </w:r>
      <w:r w:rsidR="004D05B4">
        <w:rPr>
          <w:noProof/>
        </w:rPr>
        <mc:AlternateContent>
          <mc:Choice Requires="wps">
            <w:drawing>
              <wp:anchor distT="0" distB="0" distL="114300" distR="114300" simplePos="0" relativeHeight="251688960" behindDoc="0" locked="0" layoutInCell="1" allowOverlap="1" wp14:anchorId="129C5B27" wp14:editId="2987D321">
                <wp:simplePos x="0" y="0"/>
                <wp:positionH relativeFrom="column">
                  <wp:posOffset>2311400</wp:posOffset>
                </wp:positionH>
                <wp:positionV relativeFrom="paragraph">
                  <wp:posOffset>3702685</wp:posOffset>
                </wp:positionV>
                <wp:extent cx="3194050" cy="279400"/>
                <wp:effectExtent l="0" t="0" r="25400" b="25400"/>
                <wp:wrapNone/>
                <wp:docPr id="1042301414" name="Text Box 8"/>
                <wp:cNvGraphicFramePr/>
                <a:graphic xmlns:a="http://schemas.openxmlformats.org/drawingml/2006/main">
                  <a:graphicData uri="http://schemas.microsoft.com/office/word/2010/wordprocessingShape">
                    <wps:wsp>
                      <wps:cNvSpPr txBox="1"/>
                      <wps:spPr>
                        <a:xfrm>
                          <a:off x="0" y="0"/>
                          <a:ext cx="3194050" cy="279400"/>
                        </a:xfrm>
                        <a:prstGeom prst="rect">
                          <a:avLst/>
                        </a:prstGeom>
                        <a:solidFill>
                          <a:schemeClr val="lt1"/>
                        </a:solidFill>
                        <a:ln w="6350">
                          <a:solidFill>
                            <a:prstClr val="black"/>
                          </a:solidFill>
                        </a:ln>
                      </wps:spPr>
                      <wps:txbx>
                        <w:txbxContent>
                          <w:p w14:paraId="567383FB" w14:textId="77777777" w:rsidR="00FB47F6" w:rsidRPr="004D05B4" w:rsidRDefault="00FB47F6" w:rsidP="004D05B4">
                            <w:pPr>
                              <w:jc w:val="center"/>
                            </w:pPr>
                            <w:r w:rsidRPr="004D05B4">
                              <w:t>Receivables Aging Report</w:t>
                            </w:r>
                          </w:p>
                          <w:p w14:paraId="0CEF3B4E" w14:textId="7021A994" w:rsidR="00FB47F6" w:rsidRDefault="00FB47F6" w:rsidP="004D05B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9C5B27" id="_x0000_s1032" type="#_x0000_t202" style="position:absolute;margin-left:182pt;margin-top:291.55pt;width:251.5pt;height:2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" fillcolor="white [3201]" strokeweight=".5pt">
                <v:textbox>
                  <w:txbxContent>
                    <w:p w14:paraId="567383FB" w14:textId="77777777" w:rsidR="00FB47F6" w:rsidRPr="004D05B4" w:rsidRDefault="00FB47F6" w:rsidP="004D05B4">
                      <w:pPr>
                        <w:jc w:val="center"/>
                      </w:pPr>
                      <w:r w:rsidRPr="004D05B4">
                        <w:t>Receivables Aging Report</w:t>
                      </w:r>
                    </w:p>
                    <w:p w14:paraId="0CEF3B4E" w14:textId="7021A994" w:rsidR="00FB47F6" w:rsidRDefault="00FB47F6" w:rsidP="004D05B4">
                      <w:pPr>
                        <w:jc w:val="center"/>
                      </w:pPr>
                    </w:p>
                  </w:txbxContent>
                </v:textbox>
              </v:shape>
            </w:pict>
          </mc:Fallback>
        </mc:AlternateContent>
      </w:r>
      <w:r w:rsidR="004D05B4">
        <w:rPr>
          <w:noProof/>
        </w:rPr>
        <mc:AlternateContent>
          <mc:Choice Requires="wps">
            <w:drawing>
              <wp:anchor distT="0" distB="0" distL="114300" distR="114300" simplePos="0" relativeHeight="251686912" behindDoc="0" locked="0" layoutInCell="1" allowOverlap="1" wp14:anchorId="2C8C5FC2" wp14:editId="11919522">
                <wp:simplePos x="0" y="0"/>
                <wp:positionH relativeFrom="column">
                  <wp:posOffset>2311400</wp:posOffset>
                </wp:positionH>
                <wp:positionV relativeFrom="paragraph">
                  <wp:posOffset>3277235</wp:posOffset>
                </wp:positionV>
                <wp:extent cx="3194050" cy="279400"/>
                <wp:effectExtent l="0" t="0" r="25400" b="25400"/>
                <wp:wrapNone/>
                <wp:docPr id="1491551463" name="Text Box 8"/>
                <wp:cNvGraphicFramePr/>
                <a:graphic xmlns:a="http://schemas.openxmlformats.org/drawingml/2006/main">
                  <a:graphicData uri="http://schemas.microsoft.com/office/word/2010/wordprocessingShape">
                    <wps:wsp>
                      <wps:cNvSpPr txBox="1"/>
                      <wps:spPr>
                        <a:xfrm>
                          <a:off x="0" y="0"/>
                          <a:ext cx="3194050" cy="279400"/>
                        </a:xfrm>
                        <a:prstGeom prst="rect">
                          <a:avLst/>
                        </a:prstGeom>
                        <a:solidFill>
                          <a:schemeClr val="lt1"/>
                        </a:solidFill>
                        <a:ln w="6350">
                          <a:solidFill>
                            <a:prstClr val="black"/>
                          </a:solidFill>
                        </a:ln>
                      </wps:spPr>
                      <wps:txbx>
                        <w:txbxContent>
                          <w:p w14:paraId="3026CBE5" w14:textId="77777777" w:rsidR="00FB47F6" w:rsidRPr="004D05B4" w:rsidRDefault="00FB47F6" w:rsidP="004D05B4">
                            <w:pPr>
                              <w:jc w:val="center"/>
                            </w:pPr>
                            <w:r w:rsidRPr="004D05B4">
                              <w:t>Ledger View</w:t>
                            </w:r>
                          </w:p>
                          <w:p w14:paraId="49FAFB45" w14:textId="3E78822D" w:rsidR="00FB47F6" w:rsidRDefault="00FB47F6" w:rsidP="004D05B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8C5FC2" id="_x0000_s1033" type="#_x0000_t202" style="position:absolute;margin-left:182pt;margin-top:258.05pt;width:251.5pt;height:2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" fillcolor="white [3201]" strokeweight=".5pt">
                <v:textbox>
                  <w:txbxContent>
                    <w:p w14:paraId="3026CBE5" w14:textId="77777777" w:rsidR="00FB47F6" w:rsidRPr="004D05B4" w:rsidRDefault="00FB47F6" w:rsidP="004D05B4">
                      <w:pPr>
                        <w:jc w:val="center"/>
                      </w:pPr>
                      <w:r w:rsidRPr="004D05B4">
                        <w:t>Ledger View</w:t>
                      </w:r>
                    </w:p>
                    <w:p w14:paraId="49FAFB45" w14:textId="3E78822D" w:rsidR="00FB47F6" w:rsidRDefault="00FB47F6" w:rsidP="004D05B4">
                      <w:pPr>
                        <w:jc w:val="center"/>
                      </w:pPr>
                    </w:p>
                  </w:txbxContent>
                </v:textbox>
              </v:shape>
            </w:pict>
          </mc:Fallback>
        </mc:AlternateContent>
      </w:r>
      <w:r w:rsidR="004D05B4">
        <w:rPr>
          <w:noProof/>
        </w:rPr>
        <mc:AlternateContent>
          <mc:Choice Requires="wps">
            <w:drawing>
              <wp:anchor distT="0" distB="0" distL="114300" distR="114300" simplePos="0" relativeHeight="251684864" behindDoc="0" locked="0" layoutInCell="1" allowOverlap="1" wp14:anchorId="3A4AFF95" wp14:editId="448DFB56">
                <wp:simplePos x="0" y="0"/>
                <wp:positionH relativeFrom="column">
                  <wp:posOffset>2311400</wp:posOffset>
                </wp:positionH>
                <wp:positionV relativeFrom="paragraph">
                  <wp:posOffset>2877185</wp:posOffset>
                </wp:positionV>
                <wp:extent cx="3194050" cy="279400"/>
                <wp:effectExtent l="0" t="0" r="25400" b="25400"/>
                <wp:wrapNone/>
                <wp:docPr id="835940015" name="Text Box 8"/>
                <wp:cNvGraphicFramePr/>
                <a:graphic xmlns:a="http://schemas.openxmlformats.org/drawingml/2006/main">
                  <a:graphicData uri="http://schemas.microsoft.com/office/word/2010/wordprocessingShape">
                    <wps:wsp>
                      <wps:cNvSpPr txBox="1"/>
                      <wps:spPr>
                        <a:xfrm>
                          <a:off x="0" y="0"/>
                          <a:ext cx="3194050" cy="279400"/>
                        </a:xfrm>
                        <a:prstGeom prst="rect">
                          <a:avLst/>
                        </a:prstGeom>
                        <a:solidFill>
                          <a:schemeClr val="lt1"/>
                        </a:solidFill>
                        <a:ln w="6350">
                          <a:solidFill>
                            <a:prstClr val="black"/>
                          </a:solidFill>
                        </a:ln>
                      </wps:spPr>
                      <wps:txbx>
                        <w:txbxContent>
                          <w:p w14:paraId="674398BA" w14:textId="77777777" w:rsidR="00FB47F6" w:rsidRPr="004D05B4" w:rsidRDefault="00FB47F6" w:rsidP="004D05B4">
                            <w:pPr>
                              <w:jc w:val="center"/>
                            </w:pPr>
                            <w:r w:rsidRPr="004D05B4">
                              <w:t>Quick Entry</w:t>
                            </w:r>
                          </w:p>
                          <w:p w14:paraId="5F3AFC72" w14:textId="08A61A17" w:rsidR="00FB47F6" w:rsidRDefault="00FB47F6" w:rsidP="004D05B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4AFF95" id="_x0000_s1034" type="#_x0000_t202" style="position:absolute;margin-left:182pt;margin-top:226.55pt;width:251.5pt;height:2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" fillcolor="white [3201]" strokeweight=".5pt">
                <v:textbox>
                  <w:txbxContent>
                    <w:p w14:paraId="674398BA" w14:textId="77777777" w:rsidR="00FB47F6" w:rsidRPr="004D05B4" w:rsidRDefault="00FB47F6" w:rsidP="004D05B4">
                      <w:pPr>
                        <w:jc w:val="center"/>
                      </w:pPr>
                      <w:r w:rsidRPr="004D05B4">
                        <w:t>Quick Entry</w:t>
                      </w:r>
                    </w:p>
                    <w:p w14:paraId="5F3AFC72" w14:textId="08A61A17" w:rsidR="00FB47F6" w:rsidRDefault="00FB47F6" w:rsidP="004D05B4">
                      <w:pPr>
                        <w:jc w:val="center"/>
                      </w:pPr>
                    </w:p>
                  </w:txbxContent>
                </v:textbox>
              </v:shape>
            </w:pict>
          </mc:Fallback>
        </mc:AlternateContent>
      </w:r>
      <w:r w:rsidR="004D05B4">
        <w:rPr>
          <w:noProof/>
        </w:rPr>
        <mc:AlternateContent>
          <mc:Choice Requires="wps">
            <w:drawing>
              <wp:anchor distT="0" distB="0" distL="114300" distR="114300" simplePos="0" relativeHeight="251682816" behindDoc="0" locked="0" layoutInCell="1" allowOverlap="1" wp14:anchorId="20A947A9" wp14:editId="3D53D934">
                <wp:simplePos x="0" y="0"/>
                <wp:positionH relativeFrom="column">
                  <wp:posOffset>2311400</wp:posOffset>
                </wp:positionH>
                <wp:positionV relativeFrom="paragraph">
                  <wp:posOffset>2451735</wp:posOffset>
                </wp:positionV>
                <wp:extent cx="3194050" cy="279400"/>
                <wp:effectExtent l="0" t="0" r="25400" b="25400"/>
                <wp:wrapNone/>
                <wp:docPr id="1226478670" name="Text Box 8"/>
                <wp:cNvGraphicFramePr/>
                <a:graphic xmlns:a="http://schemas.openxmlformats.org/drawingml/2006/main">
                  <a:graphicData uri="http://schemas.microsoft.com/office/word/2010/wordprocessingShape">
                    <wps:wsp>
                      <wps:cNvSpPr txBox="1"/>
                      <wps:spPr>
                        <a:xfrm>
                          <a:off x="0" y="0"/>
                          <a:ext cx="3194050" cy="279400"/>
                        </a:xfrm>
                        <a:prstGeom prst="rect">
                          <a:avLst/>
                        </a:prstGeom>
                        <a:solidFill>
                          <a:schemeClr val="lt1"/>
                        </a:solidFill>
                        <a:ln w="6350">
                          <a:solidFill>
                            <a:prstClr val="black"/>
                          </a:solidFill>
                        </a:ln>
                      </wps:spPr>
                      <wps:txbx>
                        <w:txbxContent>
                          <w:p w14:paraId="1075CD12" w14:textId="77777777" w:rsidR="00FB47F6" w:rsidRPr="004D05B4" w:rsidRDefault="00FB47F6" w:rsidP="004D05B4">
                            <w:pPr>
                              <w:jc w:val="center"/>
                            </w:pPr>
                            <w:r w:rsidRPr="004D05B4">
                              <w:t>Ownership Mapping</w:t>
                            </w:r>
                          </w:p>
                          <w:p w14:paraId="0D7AAB58" w14:textId="438640EE" w:rsidR="00FB47F6" w:rsidRDefault="00FB47F6" w:rsidP="004D05B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947A9" id="_x0000_s1035" type="#_x0000_t202" style="position:absolute;margin-left:182pt;margin-top:193.05pt;width:251.5pt;height:2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" fillcolor="white [3201]" strokeweight=".5pt">
                <v:textbox>
                  <w:txbxContent>
                    <w:p w14:paraId="1075CD12" w14:textId="77777777" w:rsidR="00FB47F6" w:rsidRPr="004D05B4" w:rsidRDefault="00FB47F6" w:rsidP="004D05B4">
                      <w:pPr>
                        <w:jc w:val="center"/>
                      </w:pPr>
                      <w:r w:rsidRPr="004D05B4">
                        <w:t>Ownership Mapping</w:t>
                      </w:r>
                    </w:p>
                    <w:p w14:paraId="0D7AAB58" w14:textId="438640EE" w:rsidR="00FB47F6" w:rsidRDefault="00FB47F6" w:rsidP="004D05B4">
                      <w:pPr>
                        <w:jc w:val="center"/>
                      </w:pPr>
                    </w:p>
                  </w:txbxContent>
                </v:textbox>
              </v:shape>
            </w:pict>
          </mc:Fallback>
        </mc:AlternateContent>
      </w:r>
      <w:r w:rsidR="004D05B4">
        <w:rPr>
          <w:noProof/>
        </w:rPr>
        <mc:AlternateContent>
          <mc:Choice Requires="wps">
            <w:drawing>
              <wp:anchor distT="0" distB="0" distL="114300" distR="114300" simplePos="0" relativeHeight="251680768" behindDoc="0" locked="0" layoutInCell="1" allowOverlap="1" wp14:anchorId="20B7655A" wp14:editId="4AB5F02C">
                <wp:simplePos x="0" y="0"/>
                <wp:positionH relativeFrom="column">
                  <wp:posOffset>2311400</wp:posOffset>
                </wp:positionH>
                <wp:positionV relativeFrom="paragraph">
                  <wp:posOffset>2051685</wp:posOffset>
                </wp:positionV>
                <wp:extent cx="3194050" cy="279400"/>
                <wp:effectExtent l="0" t="0" r="25400" b="25400"/>
                <wp:wrapNone/>
                <wp:docPr id="72695981" name="Text Box 8"/>
                <wp:cNvGraphicFramePr/>
                <a:graphic xmlns:a="http://schemas.openxmlformats.org/drawingml/2006/main">
                  <a:graphicData uri="http://schemas.microsoft.com/office/word/2010/wordprocessingShape">
                    <wps:wsp>
                      <wps:cNvSpPr txBox="1"/>
                      <wps:spPr>
                        <a:xfrm>
                          <a:off x="0" y="0"/>
                          <a:ext cx="3194050" cy="279400"/>
                        </a:xfrm>
                        <a:prstGeom prst="rect">
                          <a:avLst/>
                        </a:prstGeom>
                        <a:solidFill>
                          <a:schemeClr val="lt1"/>
                        </a:solidFill>
                        <a:ln w="6350">
                          <a:solidFill>
                            <a:prstClr val="black"/>
                          </a:solidFill>
                        </a:ln>
                      </wps:spPr>
                      <wps:txbx>
                        <w:txbxContent>
                          <w:p w14:paraId="2A6C0B42" w14:textId="77270EF5" w:rsidR="00FB47F6" w:rsidRPr="004D05B4" w:rsidRDefault="00FB47F6" w:rsidP="004D05B4">
                            <w:pPr>
                              <w:jc w:val="center"/>
                            </w:pPr>
                            <w:r w:rsidRPr="004D05B4">
                              <w:t>Payment Plans (Module 4.</w:t>
                            </w:r>
                            <w:r>
                              <w:t>3</w:t>
                            </w:r>
                            <w:r w:rsidRPr="004D05B4">
                              <w:t>)</w:t>
                            </w:r>
                          </w:p>
                          <w:p w14:paraId="7517F206" w14:textId="5DEEBA40" w:rsidR="00FB47F6" w:rsidRDefault="00FB47F6" w:rsidP="004D05B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B7655A" id="_x0000_s1036" type="#_x0000_t202" style="position:absolute;margin-left:182pt;margin-top:161.55pt;width:251.5pt;height:2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" fillcolor="white [3201]" strokeweight=".5pt">
                <v:textbox>
                  <w:txbxContent>
                    <w:p w14:paraId="2A6C0B42" w14:textId="77270EF5" w:rsidR="00FB47F6" w:rsidRPr="004D05B4" w:rsidRDefault="00FB47F6" w:rsidP="004D05B4">
                      <w:pPr>
                        <w:jc w:val="center"/>
                      </w:pPr>
                      <w:r w:rsidRPr="004D05B4">
                        <w:t>Payment Plans (Module 4.</w:t>
                      </w:r>
                      <w:r>
                        <w:t>3</w:t>
                      </w:r>
                      <w:r w:rsidRPr="004D05B4">
                        <w:t>)</w:t>
                      </w:r>
                    </w:p>
                    <w:p w14:paraId="7517F206" w14:textId="5DEEBA40" w:rsidR="00FB47F6" w:rsidRDefault="00FB47F6" w:rsidP="004D05B4">
                      <w:pPr>
                        <w:jc w:val="center"/>
                      </w:pPr>
                    </w:p>
                  </w:txbxContent>
                </v:textbox>
              </v:shape>
            </w:pict>
          </mc:Fallback>
        </mc:AlternateContent>
      </w:r>
      <w:r w:rsidR="004D05B4">
        <w:rPr>
          <w:noProof/>
        </w:rPr>
        <mc:AlternateContent>
          <mc:Choice Requires="wps">
            <w:drawing>
              <wp:anchor distT="0" distB="0" distL="114300" distR="114300" simplePos="0" relativeHeight="251678720" behindDoc="0" locked="0" layoutInCell="1" allowOverlap="1" wp14:anchorId="77E2C826" wp14:editId="2D450BCE">
                <wp:simplePos x="0" y="0"/>
                <wp:positionH relativeFrom="column">
                  <wp:posOffset>2311400</wp:posOffset>
                </wp:positionH>
                <wp:positionV relativeFrom="paragraph">
                  <wp:posOffset>1677035</wp:posOffset>
                </wp:positionV>
                <wp:extent cx="3194050" cy="279400"/>
                <wp:effectExtent l="0" t="0" r="25400" b="25400"/>
                <wp:wrapNone/>
                <wp:docPr id="1017918674" name="Text Box 8"/>
                <wp:cNvGraphicFramePr/>
                <a:graphic xmlns:a="http://schemas.openxmlformats.org/drawingml/2006/main">
                  <a:graphicData uri="http://schemas.microsoft.com/office/word/2010/wordprocessingShape">
                    <wps:wsp>
                      <wps:cNvSpPr txBox="1"/>
                      <wps:spPr>
                        <a:xfrm>
                          <a:off x="0" y="0"/>
                          <a:ext cx="3194050" cy="279400"/>
                        </a:xfrm>
                        <a:prstGeom prst="rect">
                          <a:avLst/>
                        </a:prstGeom>
                        <a:solidFill>
                          <a:schemeClr val="lt1"/>
                        </a:solidFill>
                        <a:ln w="6350">
                          <a:solidFill>
                            <a:prstClr val="black"/>
                          </a:solidFill>
                        </a:ln>
                      </wps:spPr>
                      <wps:txbx>
                        <w:txbxContent>
                          <w:p w14:paraId="6195B0E8" w14:textId="33681D63" w:rsidR="00FB47F6" w:rsidRPr="004D05B4" w:rsidRDefault="00FB47F6" w:rsidP="004D05B4">
                            <w:pPr>
                              <w:jc w:val="center"/>
                            </w:pPr>
                            <w:r w:rsidRPr="004D05B4">
                              <w:t>Customer Management (Module 4.</w:t>
                            </w:r>
                            <w:r>
                              <w:t>2</w:t>
                            </w:r>
                            <w:r w:rsidRPr="004D05B4">
                              <w:t>)</w:t>
                            </w:r>
                          </w:p>
                          <w:p w14:paraId="5B344DB0" w14:textId="3DA44271" w:rsidR="00FB47F6" w:rsidRDefault="00FB47F6" w:rsidP="004D05B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E2C826" id="_x0000_s1037" type="#_x0000_t202" style="position:absolute;margin-left:182pt;margin-top:132.05pt;width:251.5pt;height:2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" fillcolor="white [3201]" strokeweight=".5pt">
                <v:textbox>
                  <w:txbxContent>
                    <w:p w14:paraId="6195B0E8" w14:textId="33681D63" w:rsidR="00FB47F6" w:rsidRPr="004D05B4" w:rsidRDefault="00FB47F6" w:rsidP="004D05B4">
                      <w:pPr>
                        <w:jc w:val="center"/>
                      </w:pPr>
                      <w:r w:rsidRPr="004D05B4">
                        <w:t>Customer Management (Module 4.</w:t>
                      </w:r>
                      <w:r>
                        <w:t>2</w:t>
                      </w:r>
                      <w:r w:rsidRPr="004D05B4">
                        <w:t>)</w:t>
                      </w:r>
                    </w:p>
                    <w:p w14:paraId="5B344DB0" w14:textId="3DA44271" w:rsidR="00FB47F6" w:rsidRDefault="00FB47F6" w:rsidP="004D05B4">
                      <w:pPr>
                        <w:jc w:val="center"/>
                      </w:pPr>
                    </w:p>
                  </w:txbxContent>
                </v:textbox>
              </v:shape>
            </w:pict>
          </mc:Fallback>
        </mc:AlternateContent>
      </w:r>
      <w:r w:rsidR="004D05B4">
        <w:rPr>
          <w:noProof/>
        </w:rPr>
        <mc:AlternateContent>
          <mc:Choice Requires="wps">
            <w:drawing>
              <wp:anchor distT="0" distB="0" distL="114300" distR="114300" simplePos="0" relativeHeight="251676672" behindDoc="0" locked="0" layoutInCell="1" allowOverlap="1" wp14:anchorId="3D82E965" wp14:editId="7E402F14">
                <wp:simplePos x="0" y="0"/>
                <wp:positionH relativeFrom="column">
                  <wp:posOffset>2311400</wp:posOffset>
                </wp:positionH>
                <wp:positionV relativeFrom="paragraph">
                  <wp:posOffset>1276985</wp:posOffset>
                </wp:positionV>
                <wp:extent cx="3194050" cy="279400"/>
                <wp:effectExtent l="0" t="0" r="25400" b="25400"/>
                <wp:wrapNone/>
                <wp:docPr id="800330377" name="Text Box 8"/>
                <wp:cNvGraphicFramePr/>
                <a:graphic xmlns:a="http://schemas.openxmlformats.org/drawingml/2006/main">
                  <a:graphicData uri="http://schemas.microsoft.com/office/word/2010/wordprocessingShape">
                    <wps:wsp>
                      <wps:cNvSpPr txBox="1"/>
                      <wps:spPr>
                        <a:xfrm>
                          <a:off x="0" y="0"/>
                          <a:ext cx="3194050" cy="279400"/>
                        </a:xfrm>
                        <a:prstGeom prst="rect">
                          <a:avLst/>
                        </a:prstGeom>
                        <a:solidFill>
                          <a:schemeClr val="lt1"/>
                        </a:solidFill>
                        <a:ln w="6350">
                          <a:solidFill>
                            <a:prstClr val="black"/>
                          </a:solidFill>
                        </a:ln>
                      </wps:spPr>
                      <wps:txbx>
                        <w:txbxContent>
                          <w:p w14:paraId="6DC936D5" w14:textId="4E5FA685" w:rsidR="00FB47F6" w:rsidRPr="004D05B4" w:rsidRDefault="00FB47F6" w:rsidP="004D05B4">
                            <w:pPr>
                              <w:jc w:val="center"/>
                            </w:pPr>
                            <w:r w:rsidRPr="004D05B4">
                              <w:t>Plot Management (Module 4.</w:t>
                            </w:r>
                            <w:r>
                              <w:t>1</w:t>
                            </w:r>
                            <w:r w:rsidRPr="004D05B4">
                              <w:t>)</w:t>
                            </w:r>
                          </w:p>
                          <w:p w14:paraId="38CFBB55" w14:textId="46840B71" w:rsidR="00FB47F6" w:rsidRDefault="00FB47F6" w:rsidP="004D05B4">
                            <w:pPr>
                              <w:jc w:val="center"/>
                            </w:pPr>
                            <w: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2E965" id="_x0000_s1038" type="#_x0000_t202" style="position:absolute;margin-left:182pt;margin-top:100.55pt;width:251.5pt;height:2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" fillcolor="white [3201]" strokeweight=".5pt">
                <v:textbox>
                  <w:txbxContent>
                    <w:p w14:paraId="6DC936D5" w14:textId="4E5FA685" w:rsidR="00FB47F6" w:rsidRPr="004D05B4" w:rsidRDefault="00FB47F6" w:rsidP="004D05B4">
                      <w:pPr>
                        <w:jc w:val="center"/>
                      </w:pPr>
                      <w:r w:rsidRPr="004D05B4">
                        <w:t>Plot Management (Module 4.</w:t>
                      </w:r>
                      <w:r>
                        <w:t>1</w:t>
                      </w:r>
                      <w:r w:rsidRPr="004D05B4">
                        <w:t>)</w:t>
                      </w:r>
                    </w:p>
                    <w:p w14:paraId="38CFBB55" w14:textId="46840B71" w:rsidR="00FB47F6" w:rsidRDefault="00FB47F6" w:rsidP="004D05B4">
                      <w:pPr>
                        <w:jc w:val="center"/>
                      </w:pPr>
                      <w:r>
                        <w:tab/>
                      </w:r>
                    </w:p>
                  </w:txbxContent>
                </v:textbox>
              </v:shape>
            </w:pict>
          </mc:Fallback>
        </mc:AlternateContent>
      </w:r>
      <w:r w:rsidR="004D05B4">
        <w:rPr>
          <w:noProof/>
        </w:rPr>
        <mc:AlternateContent>
          <mc:Choice Requires="wps">
            <w:drawing>
              <wp:anchor distT="0" distB="0" distL="114300" distR="114300" simplePos="0" relativeHeight="251674624" behindDoc="0" locked="0" layoutInCell="1" allowOverlap="1" wp14:anchorId="2EDEEBDE" wp14:editId="7F51F2DC">
                <wp:simplePos x="0" y="0"/>
                <wp:positionH relativeFrom="column">
                  <wp:posOffset>2311400</wp:posOffset>
                </wp:positionH>
                <wp:positionV relativeFrom="paragraph">
                  <wp:posOffset>870585</wp:posOffset>
                </wp:positionV>
                <wp:extent cx="3194050" cy="279400"/>
                <wp:effectExtent l="0" t="0" r="25400" b="25400"/>
                <wp:wrapNone/>
                <wp:docPr id="1950860209" name="Text Box 8"/>
                <wp:cNvGraphicFramePr/>
                <a:graphic xmlns:a="http://schemas.openxmlformats.org/drawingml/2006/main">
                  <a:graphicData uri="http://schemas.microsoft.com/office/word/2010/wordprocessingShape">
                    <wps:wsp>
                      <wps:cNvSpPr txBox="1"/>
                      <wps:spPr>
                        <a:xfrm>
                          <a:off x="0" y="0"/>
                          <a:ext cx="3194050" cy="279400"/>
                        </a:xfrm>
                        <a:prstGeom prst="rect">
                          <a:avLst/>
                        </a:prstGeom>
                        <a:solidFill>
                          <a:schemeClr val="lt1"/>
                        </a:solidFill>
                        <a:ln w="6350">
                          <a:solidFill>
                            <a:prstClr val="black"/>
                          </a:solidFill>
                        </a:ln>
                      </wps:spPr>
                      <wps:txbx>
                        <w:txbxContent>
                          <w:p w14:paraId="6CCB721B" w14:textId="77777777" w:rsidR="00FB47F6" w:rsidRPr="004D05B4" w:rsidRDefault="00FB47F6" w:rsidP="004D05B4">
                            <w:pPr>
                              <w:jc w:val="center"/>
                            </w:pPr>
                            <w:r w:rsidRPr="004D05B4">
                              <w:t>Project Management</w:t>
                            </w:r>
                          </w:p>
                          <w:p w14:paraId="31FD9A2B" w14:textId="79C3EF97" w:rsidR="00FB47F6" w:rsidRDefault="00FB47F6" w:rsidP="004D05B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EEBDE" id="_x0000_s1039" type="#_x0000_t202" style="position:absolute;margin-left:182pt;margin-top:68.55pt;width:251.5pt;height:2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" fillcolor="white [3201]" strokeweight=".5pt">
                <v:textbox>
                  <w:txbxContent>
                    <w:p w14:paraId="6CCB721B" w14:textId="77777777" w:rsidR="00FB47F6" w:rsidRPr="004D05B4" w:rsidRDefault="00FB47F6" w:rsidP="004D05B4">
                      <w:pPr>
                        <w:jc w:val="center"/>
                      </w:pPr>
                      <w:r w:rsidRPr="004D05B4">
                        <w:t>Project Management</w:t>
                      </w:r>
                    </w:p>
                    <w:p w14:paraId="31FD9A2B" w14:textId="79C3EF97" w:rsidR="00FB47F6" w:rsidRDefault="00FB47F6" w:rsidP="004D05B4">
                      <w:pPr>
                        <w:jc w:val="center"/>
                      </w:pPr>
                    </w:p>
                  </w:txbxContent>
                </v:textbox>
              </v:shape>
            </w:pict>
          </mc:Fallback>
        </mc:AlternateContent>
      </w:r>
    </w:p>
    <w:p w14:paraId="040F666B" w14:textId="200E9181" w:rsidR="004D05B4" w:rsidRDefault="004D05B4">
      <w:pPr>
        <w:spacing w:line="278" w:lineRule="auto"/>
      </w:pPr>
      <w:r>
        <w:rPr>
          <w:noProof/>
        </w:rPr>
        <mc:AlternateContent>
          <mc:Choice Requires="wps">
            <w:drawing>
              <wp:anchor distT="0" distB="0" distL="114300" distR="114300" simplePos="0" relativeHeight="251672576" behindDoc="0" locked="0" layoutInCell="1" allowOverlap="1" wp14:anchorId="096C9323" wp14:editId="7EEB5C7E">
                <wp:simplePos x="0" y="0"/>
                <wp:positionH relativeFrom="column">
                  <wp:posOffset>723900</wp:posOffset>
                </wp:positionH>
                <wp:positionV relativeFrom="paragraph">
                  <wp:posOffset>154305</wp:posOffset>
                </wp:positionV>
                <wp:extent cx="1143000" cy="279400"/>
                <wp:effectExtent l="0" t="0" r="19050" b="25400"/>
                <wp:wrapNone/>
                <wp:docPr id="1150049998" name="Text Box 8"/>
                <wp:cNvGraphicFramePr/>
                <a:graphic xmlns:a="http://schemas.openxmlformats.org/drawingml/2006/main">
                  <a:graphicData uri="http://schemas.microsoft.com/office/word/2010/wordprocessingShape">
                    <wps:wsp>
                      <wps:cNvSpPr txBox="1"/>
                      <wps:spPr>
                        <a:xfrm>
                          <a:off x="0" y="0"/>
                          <a:ext cx="1143000" cy="279400"/>
                        </a:xfrm>
                        <a:prstGeom prst="rect">
                          <a:avLst/>
                        </a:prstGeom>
                        <a:solidFill>
                          <a:schemeClr val="lt1"/>
                        </a:solidFill>
                        <a:ln w="6350">
                          <a:solidFill>
                            <a:prstClr val="black"/>
                          </a:solidFill>
                        </a:ln>
                      </wps:spPr>
                      <wps:txbx>
                        <w:txbxContent>
                          <w:p w14:paraId="70E31FD3" w14:textId="00CD49F1" w:rsidR="00FB47F6" w:rsidRDefault="00FB47F6" w:rsidP="00E25BC9">
                            <w:pPr>
                              <w:jc w:val="center"/>
                            </w:pPr>
                            <w:r>
                              <w:t>Welcome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6C9323" id="_x0000_s1040" type="#_x0000_t202" style="position:absolute;margin-left:57pt;margin-top:12.15pt;width:90pt;height:2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" fillcolor="white [3201]" strokeweight=".5pt">
                <v:textbox>
                  <w:txbxContent>
                    <w:p w14:paraId="70E31FD3" w14:textId="00CD49F1" w:rsidR="00FB47F6" w:rsidRDefault="00FB47F6" w:rsidP="00E25BC9">
                      <w:pPr>
                        <w:jc w:val="center"/>
                      </w:pPr>
                      <w:r>
                        <w:t>Welcome Page</w:t>
                      </w:r>
                    </w:p>
                  </w:txbxContent>
                </v:textbox>
              </v:shape>
            </w:pict>
          </mc:Fallback>
        </mc:AlternateContent>
      </w:r>
    </w:p>
    <w:p w14:paraId="2767EFE9" w14:textId="102BE48B" w:rsidR="007D632C" w:rsidRDefault="007D632C">
      <w:pPr>
        <w:spacing w:line="278" w:lineRule="auto"/>
      </w:pPr>
      <w:r>
        <w:rPr>
          <w:noProof/>
        </w:rPr>
        <mc:AlternateContent>
          <mc:Choice Requires="wps">
            <w:drawing>
              <wp:anchor distT="0" distB="0" distL="114300" distR="114300" simplePos="0" relativeHeight="251707392" behindDoc="0" locked="0" layoutInCell="1" allowOverlap="1" wp14:anchorId="2C1663F6" wp14:editId="1A7A7D74">
                <wp:simplePos x="0" y="0"/>
                <wp:positionH relativeFrom="column">
                  <wp:posOffset>1283335</wp:posOffset>
                </wp:positionH>
                <wp:positionV relativeFrom="paragraph">
                  <wp:posOffset>2832735</wp:posOffset>
                </wp:positionV>
                <wp:extent cx="1024255" cy="400685"/>
                <wp:effectExtent l="0" t="0" r="80645" b="94615"/>
                <wp:wrapNone/>
                <wp:docPr id="2102139614" name="Connector: Elbow 10"/>
                <wp:cNvGraphicFramePr/>
                <a:graphic xmlns:a="http://schemas.openxmlformats.org/drawingml/2006/main">
                  <a:graphicData uri="http://schemas.microsoft.com/office/word/2010/wordprocessingShape">
                    <wps:wsp>
                      <wps:cNvCnPr/>
                      <wps:spPr>
                        <a:xfrm>
                          <a:off x="0" y="0"/>
                          <a:ext cx="1024255" cy="400685"/>
                        </a:xfrm>
                        <a:prstGeom prst="bentConnector3">
                          <a:avLst>
                            <a:gd name="adj1" fmla="val 29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0D14AE" id="Connector: Elbow 10" o:spid="_x0000_s1026" type="#_x0000_t34" style="position:absolute;margin-left:101.05pt;margin-top:223.05pt;width:80.65pt;height:31.5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" adj="65" strokecolor="black [3200]" strokeweight=".5pt">
                <v:stroke endarrow="block"/>
              </v:shape>
            </w:pict>
          </mc:Fallback>
        </mc:AlternateContent>
      </w:r>
      <w:r>
        <w:rPr>
          <w:noProof/>
        </w:rPr>
        <mc:AlternateContent>
          <mc:Choice Requires="wps">
            <w:drawing>
              <wp:anchor distT="0" distB="0" distL="114300" distR="114300" simplePos="0" relativeHeight="251705344" behindDoc="0" locked="0" layoutInCell="1" allowOverlap="1" wp14:anchorId="47EB14B4" wp14:editId="5DFBA875">
                <wp:simplePos x="0" y="0"/>
                <wp:positionH relativeFrom="column">
                  <wp:posOffset>1283335</wp:posOffset>
                </wp:positionH>
                <wp:positionV relativeFrom="paragraph">
                  <wp:posOffset>2431415</wp:posOffset>
                </wp:positionV>
                <wp:extent cx="1024255" cy="400685"/>
                <wp:effectExtent l="0" t="0" r="80645" b="94615"/>
                <wp:wrapNone/>
                <wp:docPr id="1878639743" name="Connector: Elbow 10"/>
                <wp:cNvGraphicFramePr/>
                <a:graphic xmlns:a="http://schemas.openxmlformats.org/drawingml/2006/main">
                  <a:graphicData uri="http://schemas.microsoft.com/office/word/2010/wordprocessingShape">
                    <wps:wsp>
                      <wps:cNvCnPr/>
                      <wps:spPr>
                        <a:xfrm>
                          <a:off x="0" y="0"/>
                          <a:ext cx="1024255" cy="400685"/>
                        </a:xfrm>
                        <a:prstGeom prst="bentConnector3">
                          <a:avLst>
                            <a:gd name="adj1" fmla="val 29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318197" id="Connector: Elbow 10" o:spid="_x0000_s1026" type="#_x0000_t34" style="position:absolute;margin-left:101.05pt;margin-top:191.45pt;width:80.65pt;height:31.5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" adj="65" strokecolor="black [3200]" strokeweight=".5pt">
                <v:stroke endarrow="block"/>
              </v:shape>
            </w:pict>
          </mc:Fallback>
        </mc:AlternateContent>
      </w:r>
      <w:r>
        <w:rPr>
          <w:noProof/>
        </w:rPr>
        <mc:AlternateContent>
          <mc:Choice Requires="wps">
            <w:drawing>
              <wp:anchor distT="0" distB="0" distL="114300" distR="114300" simplePos="0" relativeHeight="251703296" behindDoc="0" locked="0" layoutInCell="1" allowOverlap="1" wp14:anchorId="3517B74A" wp14:editId="096AB703">
                <wp:simplePos x="0" y="0"/>
                <wp:positionH relativeFrom="column">
                  <wp:posOffset>1283335</wp:posOffset>
                </wp:positionH>
                <wp:positionV relativeFrom="paragraph">
                  <wp:posOffset>1990090</wp:posOffset>
                </wp:positionV>
                <wp:extent cx="1024255" cy="445135"/>
                <wp:effectExtent l="0" t="0" r="80645" b="88265"/>
                <wp:wrapNone/>
                <wp:docPr id="1788198107" name="Connector: Elbow 10"/>
                <wp:cNvGraphicFramePr/>
                <a:graphic xmlns:a="http://schemas.openxmlformats.org/drawingml/2006/main">
                  <a:graphicData uri="http://schemas.microsoft.com/office/word/2010/wordprocessingShape">
                    <wps:wsp>
                      <wps:cNvCnPr/>
                      <wps:spPr>
                        <a:xfrm>
                          <a:off x="0" y="0"/>
                          <a:ext cx="1024255" cy="445135"/>
                        </a:xfrm>
                        <a:prstGeom prst="bentConnector3">
                          <a:avLst>
                            <a:gd name="adj1" fmla="val 29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55CE74" id="Connector: Elbow 10" o:spid="_x0000_s1026" type="#_x0000_t34" style="position:absolute;margin-left:101.05pt;margin-top:156.7pt;width:80.65pt;height:35.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" adj="65" strokecolor="black [3200]" strokeweight=".5pt">
                <v:stroke endarrow="block"/>
              </v:shape>
            </w:pict>
          </mc:Fallback>
        </mc:AlternateContent>
      </w:r>
      <w:r>
        <w:rPr>
          <w:noProof/>
        </w:rPr>
        <mc:AlternateContent>
          <mc:Choice Requires="wps">
            <w:drawing>
              <wp:anchor distT="0" distB="0" distL="114300" distR="114300" simplePos="0" relativeHeight="251701248" behindDoc="0" locked="0" layoutInCell="1" allowOverlap="1" wp14:anchorId="473BE5DD" wp14:editId="745203DA">
                <wp:simplePos x="0" y="0"/>
                <wp:positionH relativeFrom="column">
                  <wp:posOffset>1283335</wp:posOffset>
                </wp:positionH>
                <wp:positionV relativeFrom="paragraph">
                  <wp:posOffset>1591945</wp:posOffset>
                </wp:positionV>
                <wp:extent cx="1024255" cy="400685"/>
                <wp:effectExtent l="0" t="0" r="80645" b="94615"/>
                <wp:wrapNone/>
                <wp:docPr id="810205377" name="Connector: Elbow 10"/>
                <wp:cNvGraphicFramePr/>
                <a:graphic xmlns:a="http://schemas.openxmlformats.org/drawingml/2006/main">
                  <a:graphicData uri="http://schemas.microsoft.com/office/word/2010/wordprocessingShape">
                    <wps:wsp>
                      <wps:cNvCnPr/>
                      <wps:spPr>
                        <a:xfrm>
                          <a:off x="0" y="0"/>
                          <a:ext cx="1024255" cy="400685"/>
                        </a:xfrm>
                        <a:prstGeom prst="bentConnector3">
                          <a:avLst>
                            <a:gd name="adj1" fmla="val 29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E99547" id="Connector: Elbow 10" o:spid="_x0000_s1026" type="#_x0000_t34" style="position:absolute;margin-left:101.05pt;margin-top:125.35pt;width:80.65pt;height:31.5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" adj="65" strokecolor="black [3200]" strokeweight=".5pt">
                <v:stroke endarrow="block"/>
              </v:shape>
            </w:pict>
          </mc:Fallback>
        </mc:AlternateContent>
      </w:r>
      <w:r>
        <w:rPr>
          <w:noProof/>
        </w:rPr>
        <mc:AlternateContent>
          <mc:Choice Requires="wps">
            <w:drawing>
              <wp:anchor distT="0" distB="0" distL="114300" distR="114300" simplePos="0" relativeHeight="251699200" behindDoc="0" locked="0" layoutInCell="1" allowOverlap="1" wp14:anchorId="36C3B2AF" wp14:editId="75EF31AF">
                <wp:simplePos x="0" y="0"/>
                <wp:positionH relativeFrom="column">
                  <wp:posOffset>1283335</wp:posOffset>
                </wp:positionH>
                <wp:positionV relativeFrom="paragraph">
                  <wp:posOffset>1212215</wp:posOffset>
                </wp:positionV>
                <wp:extent cx="1060450" cy="379095"/>
                <wp:effectExtent l="0" t="0" r="82550" b="97155"/>
                <wp:wrapNone/>
                <wp:docPr id="257171821" name="Connector: Elbow 10"/>
                <wp:cNvGraphicFramePr/>
                <a:graphic xmlns:a="http://schemas.openxmlformats.org/drawingml/2006/main">
                  <a:graphicData uri="http://schemas.microsoft.com/office/word/2010/wordprocessingShape">
                    <wps:wsp>
                      <wps:cNvCnPr/>
                      <wps:spPr>
                        <a:xfrm>
                          <a:off x="0" y="0"/>
                          <a:ext cx="1060450" cy="379095"/>
                        </a:xfrm>
                        <a:prstGeom prst="bentConnector3">
                          <a:avLst>
                            <a:gd name="adj1" fmla="val 29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16557842" id="Connector: Elbow 10" o:spid="_x0000_s1026" type="#_x0000_t34" style="position:absolute;margin-left:101.05pt;margin-top:95.45pt;width:83.5pt;height:29.8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" adj="65" strokecolor="black [3200]" strokeweight=".5pt">
                <v:stroke endarrow="block"/>
              </v:shape>
            </w:pict>
          </mc:Fallback>
        </mc:AlternateContent>
      </w:r>
      <w:r>
        <w:rPr>
          <w:noProof/>
        </w:rPr>
        <mc:AlternateContent>
          <mc:Choice Requires="wps">
            <w:drawing>
              <wp:anchor distT="0" distB="0" distL="114300" distR="114300" simplePos="0" relativeHeight="251697152" behindDoc="0" locked="0" layoutInCell="1" allowOverlap="1" wp14:anchorId="79D7BCF3" wp14:editId="0EA54906">
                <wp:simplePos x="0" y="0"/>
                <wp:positionH relativeFrom="column">
                  <wp:posOffset>1283335</wp:posOffset>
                </wp:positionH>
                <wp:positionV relativeFrom="paragraph">
                  <wp:posOffset>811530</wp:posOffset>
                </wp:positionV>
                <wp:extent cx="1060450" cy="400685"/>
                <wp:effectExtent l="0" t="0" r="82550" b="94615"/>
                <wp:wrapNone/>
                <wp:docPr id="1057142062" name="Connector: Elbow 10"/>
                <wp:cNvGraphicFramePr/>
                <a:graphic xmlns:a="http://schemas.openxmlformats.org/drawingml/2006/main">
                  <a:graphicData uri="http://schemas.microsoft.com/office/word/2010/wordprocessingShape">
                    <wps:wsp>
                      <wps:cNvCnPr/>
                      <wps:spPr>
                        <a:xfrm>
                          <a:off x="0" y="0"/>
                          <a:ext cx="1060450" cy="400685"/>
                        </a:xfrm>
                        <a:prstGeom prst="bentConnector3">
                          <a:avLst>
                            <a:gd name="adj1" fmla="val 29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5584A711" id="Connector: Elbow 10" o:spid="_x0000_s1026" type="#_x0000_t34" style="position:absolute;margin-left:101.05pt;margin-top:63.9pt;width:83.5pt;height:31.5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" adj="65" strokecolor="black [3200]" strokeweight=".5pt">
                <v:stroke endarrow="block"/>
              </v:shape>
            </w:pict>
          </mc:Fallback>
        </mc:AlternateContent>
      </w:r>
      <w:r>
        <w:rPr>
          <w:noProof/>
        </w:rPr>
        <mc:AlternateContent>
          <mc:Choice Requires="wps">
            <w:drawing>
              <wp:anchor distT="0" distB="0" distL="114300" distR="114300" simplePos="0" relativeHeight="251695104" behindDoc="0" locked="0" layoutInCell="1" allowOverlap="1" wp14:anchorId="72A4605B" wp14:editId="36C3BFE3">
                <wp:simplePos x="0" y="0"/>
                <wp:positionH relativeFrom="column">
                  <wp:posOffset>1283335</wp:posOffset>
                </wp:positionH>
                <wp:positionV relativeFrom="paragraph">
                  <wp:posOffset>450850</wp:posOffset>
                </wp:positionV>
                <wp:extent cx="1060450" cy="360680"/>
                <wp:effectExtent l="0" t="0" r="82550" b="96520"/>
                <wp:wrapNone/>
                <wp:docPr id="1254217985" name="Connector: Elbow 10"/>
                <wp:cNvGraphicFramePr/>
                <a:graphic xmlns:a="http://schemas.openxmlformats.org/drawingml/2006/main">
                  <a:graphicData uri="http://schemas.microsoft.com/office/word/2010/wordprocessingShape">
                    <wps:wsp>
                      <wps:cNvCnPr/>
                      <wps:spPr>
                        <a:xfrm>
                          <a:off x="0" y="0"/>
                          <a:ext cx="1060450" cy="360680"/>
                        </a:xfrm>
                        <a:prstGeom prst="bentConnector3">
                          <a:avLst>
                            <a:gd name="adj1" fmla="val 29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6031DBA9" id="Connector: Elbow 10" o:spid="_x0000_s1026" type="#_x0000_t34" style="position:absolute;margin-left:101.05pt;margin-top:35.5pt;width:83.5pt;height:28.4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" adj="65" strokecolor="black [3200]" strokeweight=".5pt">
                <v:stroke endarrow="block"/>
              </v:shape>
            </w:pict>
          </mc:Fallback>
        </mc:AlternateContent>
      </w:r>
      <w:r>
        <w:rPr>
          <w:noProof/>
        </w:rPr>
        <mc:AlternateContent>
          <mc:Choice Requires="wps">
            <w:drawing>
              <wp:anchor distT="0" distB="0" distL="114300" distR="114300" simplePos="0" relativeHeight="251693056" behindDoc="0" locked="0" layoutInCell="1" allowOverlap="1" wp14:anchorId="3C8F9049" wp14:editId="1DEA0B64">
                <wp:simplePos x="0" y="0"/>
                <wp:positionH relativeFrom="column">
                  <wp:posOffset>1282700</wp:posOffset>
                </wp:positionH>
                <wp:positionV relativeFrom="paragraph">
                  <wp:posOffset>138430</wp:posOffset>
                </wp:positionV>
                <wp:extent cx="1060450" cy="311150"/>
                <wp:effectExtent l="0" t="0" r="63500" b="88900"/>
                <wp:wrapNone/>
                <wp:docPr id="571743397" name="Connector: Elbow 10"/>
                <wp:cNvGraphicFramePr/>
                <a:graphic xmlns:a="http://schemas.openxmlformats.org/drawingml/2006/main">
                  <a:graphicData uri="http://schemas.microsoft.com/office/word/2010/wordprocessingShape">
                    <wps:wsp>
                      <wps:cNvCnPr/>
                      <wps:spPr>
                        <a:xfrm>
                          <a:off x="0" y="0"/>
                          <a:ext cx="1060450" cy="311150"/>
                        </a:xfrm>
                        <a:prstGeom prst="bentConnector3">
                          <a:avLst>
                            <a:gd name="adj1" fmla="val 29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2CC07D" id="Connector: Elbow 10" o:spid="_x0000_s1026" type="#_x0000_t34" style="position:absolute;margin-left:101pt;margin-top:10.9pt;width:83.5pt;height:24.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" adj="65" strokecolor="black [3200]" strokeweight=".5pt">
                <v:stroke endarrow="block"/>
              </v:shape>
            </w:pict>
          </mc:Fallback>
        </mc:AlternateContent>
      </w:r>
      <w:r>
        <w:rPr>
          <w:noProof/>
        </w:rPr>
        <mc:AlternateContent>
          <mc:Choice Requires="wps">
            <w:drawing>
              <wp:anchor distT="0" distB="0" distL="114300" distR="114300" simplePos="0" relativeHeight="251709440" behindDoc="0" locked="0" layoutInCell="1" allowOverlap="1" wp14:anchorId="2696C534" wp14:editId="6BB87193">
                <wp:simplePos x="0" y="0"/>
                <wp:positionH relativeFrom="column">
                  <wp:posOffset>1280160</wp:posOffset>
                </wp:positionH>
                <wp:positionV relativeFrom="paragraph">
                  <wp:posOffset>3233420</wp:posOffset>
                </wp:positionV>
                <wp:extent cx="1024255" cy="487680"/>
                <wp:effectExtent l="0" t="0" r="80645" b="102870"/>
                <wp:wrapNone/>
                <wp:docPr id="2056572168" name="Connector: Elbow 10"/>
                <wp:cNvGraphicFramePr/>
                <a:graphic xmlns:a="http://schemas.openxmlformats.org/drawingml/2006/main">
                  <a:graphicData uri="http://schemas.microsoft.com/office/word/2010/wordprocessingShape">
                    <wps:wsp>
                      <wps:cNvCnPr/>
                      <wps:spPr>
                        <a:xfrm>
                          <a:off x="0" y="0"/>
                          <a:ext cx="1024255" cy="487680"/>
                        </a:xfrm>
                        <a:prstGeom prst="bentConnector3">
                          <a:avLst>
                            <a:gd name="adj1" fmla="val 29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D18EF9" id="Connector: Elbow 10" o:spid="_x0000_s1026" type="#_x0000_t34" style="position:absolute;margin-left:100.8pt;margin-top:254.6pt;width:80.65pt;height:38.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" adj="65" strokecolor="black [3200]" strokeweight=".5pt">
                <v:stroke endarrow="block"/>
              </v:shape>
            </w:pict>
          </mc:Fallback>
        </mc:AlternateContent>
      </w:r>
      <w:r>
        <w:br w:type="page"/>
      </w:r>
    </w:p>
    <w:p w14:paraId="40F8B82B" w14:textId="1FC75AD0" w:rsidR="00E25BC9" w:rsidRDefault="00515FE5" w:rsidP="00515FE5">
      <w:pPr>
        <w:pStyle w:val="Heading1"/>
      </w:pPr>
      <w:r>
        <w:lastRenderedPageBreak/>
        <w:t>Reports</w:t>
      </w:r>
      <w:r w:rsidR="00EE25EA">
        <w:t xml:space="preserve"> (To be Implemented)</w:t>
      </w:r>
    </w:p>
    <w:p w14:paraId="46926EFF" w14:textId="34A9BC73" w:rsidR="00556A53" w:rsidRPr="00556A53" w:rsidRDefault="00556A53">
      <w:pPr>
        <w:pStyle w:val="Heading2"/>
        <w:numPr>
          <w:ilvl w:val="0"/>
          <w:numId w:val="18"/>
        </w:numPr>
      </w:pPr>
      <w:r w:rsidRPr="00556A53">
        <w:t>Sales Register Report</w:t>
      </w:r>
    </w:p>
    <w:p w14:paraId="178F3002" w14:textId="67AF470A" w:rsidR="00556A53" w:rsidRPr="00556A53" w:rsidRDefault="00556A53" w:rsidP="007C5F8D">
      <w:pPr>
        <w:ind w:firstLine="360"/>
      </w:pPr>
      <w:r w:rsidRPr="00556A53">
        <w:rPr>
          <w:b/>
          <w:bCs/>
        </w:rPr>
        <w:t>Purpose</w:t>
      </w:r>
      <w:r w:rsidRPr="00556A53">
        <w:t>: Overview of all sales transactions</w:t>
      </w:r>
    </w:p>
    <w:p w14:paraId="6B318D32" w14:textId="75472A60" w:rsidR="00556A53" w:rsidRPr="00556A53" w:rsidRDefault="00556A53" w:rsidP="00556A53">
      <w:pPr>
        <w:ind w:firstLine="360"/>
      </w:pPr>
      <w:r w:rsidRPr="00556A53">
        <w:rPr>
          <w:b/>
          <w:bCs/>
        </w:rPr>
        <w:t>Contents:</w:t>
      </w:r>
    </w:p>
    <w:p w14:paraId="6702BA83" w14:textId="7AFB31F9" w:rsidR="00556A53" w:rsidRPr="00556A53" w:rsidRDefault="00556A53">
      <w:pPr>
        <w:pStyle w:val="ListParagraph"/>
        <w:numPr>
          <w:ilvl w:val="0"/>
          <w:numId w:val="19"/>
        </w:numPr>
      </w:pPr>
      <w:r w:rsidRPr="00556A53">
        <w:t>Plot information (Plot No, Project, Size)</w:t>
      </w:r>
    </w:p>
    <w:p w14:paraId="6EBA1D76" w14:textId="04D6582E" w:rsidR="00556A53" w:rsidRPr="00556A53" w:rsidRDefault="00556A53">
      <w:pPr>
        <w:pStyle w:val="ListParagraph"/>
        <w:numPr>
          <w:ilvl w:val="0"/>
          <w:numId w:val="19"/>
        </w:numPr>
      </w:pPr>
      <w:r w:rsidRPr="00556A53">
        <w:t>Buyer details (Name, CNIC, Contact)</w:t>
      </w:r>
    </w:p>
    <w:p w14:paraId="75092AF4" w14:textId="0ADA8C13" w:rsidR="00556A53" w:rsidRPr="00556A53" w:rsidRDefault="00556A53">
      <w:pPr>
        <w:pStyle w:val="ListParagraph"/>
        <w:numPr>
          <w:ilvl w:val="0"/>
          <w:numId w:val="19"/>
        </w:numPr>
      </w:pPr>
      <w:r w:rsidRPr="00556A53">
        <w:t>Total amount</w:t>
      </w:r>
    </w:p>
    <w:p w14:paraId="7BC1D2D7" w14:textId="0FE21568" w:rsidR="00556A53" w:rsidRPr="00556A53" w:rsidRDefault="00556A53">
      <w:pPr>
        <w:pStyle w:val="ListParagraph"/>
        <w:numPr>
          <w:ilvl w:val="0"/>
          <w:numId w:val="19"/>
        </w:numPr>
      </w:pPr>
      <w:r w:rsidRPr="00556A53">
        <w:t>Payment plan details</w:t>
      </w:r>
    </w:p>
    <w:p w14:paraId="55C27A37" w14:textId="363C205F" w:rsidR="00556A53" w:rsidRPr="00556A53" w:rsidRDefault="00556A53">
      <w:pPr>
        <w:pStyle w:val="ListParagraph"/>
        <w:numPr>
          <w:ilvl w:val="0"/>
          <w:numId w:val="19"/>
        </w:numPr>
      </w:pPr>
      <w:r w:rsidRPr="00556A53">
        <w:t>Payments received</w:t>
      </w:r>
    </w:p>
    <w:p w14:paraId="20D7706A" w14:textId="50108321" w:rsidR="00556A53" w:rsidRPr="00556A53" w:rsidRDefault="00556A53">
      <w:pPr>
        <w:pStyle w:val="ListParagraph"/>
        <w:numPr>
          <w:ilvl w:val="0"/>
          <w:numId w:val="19"/>
        </w:numPr>
      </w:pPr>
      <w:r w:rsidRPr="00556A53">
        <w:t>Balance receivable</w:t>
      </w:r>
    </w:p>
    <w:p w14:paraId="48BCD220" w14:textId="77777777" w:rsidR="00027FF4" w:rsidRDefault="00556A53">
      <w:pPr>
        <w:pStyle w:val="ListParagraph"/>
        <w:numPr>
          <w:ilvl w:val="0"/>
          <w:numId w:val="19"/>
        </w:numPr>
      </w:pPr>
      <w:r w:rsidRPr="00556A53">
        <w:t>Sale status</w:t>
      </w:r>
    </w:p>
    <w:p w14:paraId="06FC57DF" w14:textId="77777777" w:rsidR="00027FF4" w:rsidRDefault="00556A53" w:rsidP="00027FF4">
      <w:pPr>
        <w:ind w:firstLine="360"/>
      </w:pPr>
      <w:r w:rsidRPr="00027FF4">
        <w:rPr>
          <w:b/>
          <w:bCs/>
        </w:rPr>
        <w:t>Export Options:</w:t>
      </w:r>
    </w:p>
    <w:p w14:paraId="5CCAE896" w14:textId="77777777" w:rsidR="00027FF4" w:rsidRDefault="00556A53">
      <w:pPr>
        <w:pStyle w:val="ListParagraph"/>
        <w:numPr>
          <w:ilvl w:val="0"/>
          <w:numId w:val="20"/>
        </w:numPr>
      </w:pPr>
      <w:r w:rsidRPr="00556A53">
        <w:t>PDF</w:t>
      </w:r>
    </w:p>
    <w:p w14:paraId="0815EB38" w14:textId="1C7D1A47" w:rsidR="00556A53" w:rsidRPr="00556A53" w:rsidRDefault="00556A53">
      <w:pPr>
        <w:pStyle w:val="ListParagraph"/>
        <w:numPr>
          <w:ilvl w:val="0"/>
          <w:numId w:val="20"/>
        </w:numPr>
      </w:pPr>
      <w:r w:rsidRPr="00556A53">
        <w:t>Excel</w:t>
      </w:r>
    </w:p>
    <w:p w14:paraId="4BED84C1" w14:textId="701B6B3B" w:rsidR="00556A53" w:rsidRPr="00556A53" w:rsidRDefault="00556A53">
      <w:pPr>
        <w:pStyle w:val="Heading2"/>
        <w:numPr>
          <w:ilvl w:val="0"/>
          <w:numId w:val="18"/>
        </w:numPr>
      </w:pPr>
      <w:r w:rsidRPr="00556A53">
        <w:t>Receivables Aging Report</w:t>
      </w:r>
    </w:p>
    <w:p w14:paraId="23D6D16C" w14:textId="330E4515" w:rsidR="00556A53" w:rsidRPr="00556A53" w:rsidRDefault="00556A53" w:rsidP="009856E0">
      <w:pPr>
        <w:ind w:firstLine="360"/>
      </w:pPr>
      <w:r w:rsidRPr="00556A53">
        <w:rPr>
          <w:b/>
          <w:bCs/>
        </w:rPr>
        <w:t>Purpose</w:t>
      </w:r>
      <w:r w:rsidRPr="00556A53">
        <w:t>: Track outstanding receivables by aging buckets</w:t>
      </w:r>
    </w:p>
    <w:p w14:paraId="23AC9DD9" w14:textId="77777777" w:rsidR="008231DA" w:rsidRDefault="00556A53" w:rsidP="008231DA">
      <w:pPr>
        <w:ind w:firstLine="360"/>
      </w:pPr>
      <w:r w:rsidRPr="00556A53">
        <w:rPr>
          <w:b/>
          <w:bCs/>
        </w:rPr>
        <w:t>Contents</w:t>
      </w:r>
      <w:r w:rsidR="009856E0">
        <w:rPr>
          <w:b/>
          <w:bCs/>
        </w:rPr>
        <w:t>:</w:t>
      </w:r>
    </w:p>
    <w:p w14:paraId="28C433E9" w14:textId="18DE4FEB" w:rsidR="00556A53" w:rsidRPr="00556A53" w:rsidRDefault="00556A53">
      <w:pPr>
        <w:pStyle w:val="ListParagraph"/>
        <w:numPr>
          <w:ilvl w:val="0"/>
          <w:numId w:val="21"/>
        </w:numPr>
      </w:pPr>
      <w:r w:rsidRPr="00556A53">
        <w:t>Customer information</w:t>
      </w:r>
    </w:p>
    <w:p w14:paraId="0A0846B1" w14:textId="604F555D" w:rsidR="00556A53" w:rsidRPr="00556A53" w:rsidRDefault="008231DA">
      <w:pPr>
        <w:pStyle w:val="ListParagraph"/>
        <w:numPr>
          <w:ilvl w:val="0"/>
          <w:numId w:val="21"/>
        </w:numPr>
      </w:pPr>
      <w:r>
        <w:t>O</w:t>
      </w:r>
      <w:r w:rsidR="00556A53" w:rsidRPr="00556A53">
        <w:t>utstanding amount breakdown:</w:t>
      </w:r>
    </w:p>
    <w:p w14:paraId="7A8CADFE" w14:textId="34813B15" w:rsidR="00556A53" w:rsidRPr="00556A53" w:rsidRDefault="00556A53">
      <w:pPr>
        <w:pStyle w:val="ListParagraph"/>
        <w:numPr>
          <w:ilvl w:val="0"/>
          <w:numId w:val="22"/>
        </w:numPr>
      </w:pPr>
      <w:r w:rsidRPr="00556A53">
        <w:t>0-30 days overdue</w:t>
      </w:r>
    </w:p>
    <w:p w14:paraId="01FBE43C" w14:textId="77C18E44" w:rsidR="00556A53" w:rsidRPr="00556A53" w:rsidRDefault="00556A53">
      <w:pPr>
        <w:pStyle w:val="ListParagraph"/>
        <w:numPr>
          <w:ilvl w:val="0"/>
          <w:numId w:val="22"/>
        </w:numPr>
      </w:pPr>
      <w:r w:rsidRPr="00556A53">
        <w:t>31-60 days overdue</w:t>
      </w:r>
    </w:p>
    <w:p w14:paraId="376F881F" w14:textId="45661E3A" w:rsidR="00556A53" w:rsidRPr="00556A53" w:rsidRDefault="00556A53">
      <w:pPr>
        <w:pStyle w:val="ListParagraph"/>
        <w:numPr>
          <w:ilvl w:val="0"/>
          <w:numId w:val="22"/>
        </w:numPr>
      </w:pPr>
      <w:r w:rsidRPr="00556A53">
        <w:t>61-90 days overdue</w:t>
      </w:r>
    </w:p>
    <w:p w14:paraId="4CC5DB30" w14:textId="7F70EE2A" w:rsidR="00556A53" w:rsidRPr="00556A53" w:rsidRDefault="00556A53">
      <w:pPr>
        <w:pStyle w:val="ListParagraph"/>
        <w:numPr>
          <w:ilvl w:val="0"/>
          <w:numId w:val="22"/>
        </w:numPr>
      </w:pPr>
      <w:r w:rsidRPr="00556A53">
        <w:t>90+ days overdue</w:t>
      </w:r>
    </w:p>
    <w:p w14:paraId="5D76ADAE" w14:textId="2817F43B" w:rsidR="00556A53" w:rsidRPr="00556A53" w:rsidRDefault="00556A53">
      <w:pPr>
        <w:pStyle w:val="ListParagraph"/>
        <w:numPr>
          <w:ilvl w:val="0"/>
          <w:numId w:val="21"/>
        </w:numPr>
      </w:pPr>
      <w:r w:rsidRPr="00556A53">
        <w:t>Total outstanding</w:t>
      </w:r>
    </w:p>
    <w:p w14:paraId="7DBCF810" w14:textId="7EF23DBE" w:rsidR="008231DA" w:rsidRDefault="00556A53">
      <w:pPr>
        <w:pStyle w:val="ListParagraph"/>
        <w:numPr>
          <w:ilvl w:val="0"/>
          <w:numId w:val="21"/>
        </w:numPr>
      </w:pPr>
      <w:r w:rsidRPr="00556A53">
        <w:t>Due dates</w:t>
      </w:r>
    </w:p>
    <w:p w14:paraId="24BFDB81" w14:textId="1237B239" w:rsidR="00556A53" w:rsidRPr="00556A53" w:rsidRDefault="00556A53">
      <w:pPr>
        <w:pStyle w:val="ListParagraph"/>
        <w:numPr>
          <w:ilvl w:val="0"/>
          <w:numId w:val="21"/>
        </w:numPr>
      </w:pPr>
      <w:r w:rsidRPr="00556A53">
        <w:t>Installment details</w:t>
      </w:r>
    </w:p>
    <w:p w14:paraId="36E30015" w14:textId="77777777" w:rsidR="006C632D" w:rsidRDefault="00556A53" w:rsidP="006C632D">
      <w:pPr>
        <w:ind w:firstLine="360"/>
      </w:pPr>
      <w:r w:rsidRPr="00556A53">
        <w:rPr>
          <w:b/>
          <w:bCs/>
        </w:rPr>
        <w:t>Export Options:</w:t>
      </w:r>
    </w:p>
    <w:p w14:paraId="4A47ED52" w14:textId="77777777" w:rsidR="006C632D" w:rsidRDefault="00556A53">
      <w:pPr>
        <w:pStyle w:val="ListParagraph"/>
        <w:numPr>
          <w:ilvl w:val="0"/>
          <w:numId w:val="23"/>
        </w:numPr>
      </w:pPr>
      <w:r w:rsidRPr="00556A53">
        <w:t>PDF</w:t>
      </w:r>
    </w:p>
    <w:p w14:paraId="11A59130" w14:textId="3724A140" w:rsidR="00556A53" w:rsidRPr="00556A53" w:rsidRDefault="00556A53">
      <w:pPr>
        <w:pStyle w:val="ListParagraph"/>
        <w:numPr>
          <w:ilvl w:val="0"/>
          <w:numId w:val="23"/>
        </w:numPr>
      </w:pPr>
      <w:r w:rsidRPr="00556A53">
        <w:t>Excel</w:t>
      </w:r>
    </w:p>
    <w:p w14:paraId="2C9B00AE" w14:textId="0917917F" w:rsidR="00556A53" w:rsidRPr="00556A53" w:rsidRDefault="00556A53">
      <w:pPr>
        <w:pStyle w:val="Heading2"/>
        <w:numPr>
          <w:ilvl w:val="0"/>
          <w:numId w:val="18"/>
        </w:numPr>
      </w:pPr>
      <w:r w:rsidRPr="00556A53">
        <w:t>Plot Status Summary Report</w:t>
      </w:r>
    </w:p>
    <w:p w14:paraId="315C3CB1" w14:textId="4B62929A" w:rsidR="00556A53" w:rsidRPr="00556A53" w:rsidRDefault="00556A53" w:rsidP="00F20AA0">
      <w:pPr>
        <w:ind w:firstLine="360"/>
      </w:pPr>
      <w:r w:rsidRPr="00556A53">
        <w:rPr>
          <w:b/>
          <w:bCs/>
        </w:rPr>
        <w:t>Purpose</w:t>
      </w:r>
      <w:r w:rsidRPr="00556A53">
        <w:t>: Overview of plot availability and status</w:t>
      </w:r>
    </w:p>
    <w:p w14:paraId="3A912B8B" w14:textId="499745EE" w:rsidR="00556A53" w:rsidRPr="00556A53" w:rsidRDefault="00556A53" w:rsidP="00F20AA0">
      <w:pPr>
        <w:ind w:firstLine="360"/>
      </w:pPr>
      <w:r w:rsidRPr="00556A53">
        <w:rPr>
          <w:b/>
          <w:bCs/>
        </w:rPr>
        <w:t>Contents:</w:t>
      </w:r>
    </w:p>
    <w:p w14:paraId="6E4033C8" w14:textId="60DC1E66" w:rsidR="00556A53" w:rsidRPr="00556A53" w:rsidRDefault="00556A53">
      <w:pPr>
        <w:pStyle w:val="ListParagraph"/>
        <w:numPr>
          <w:ilvl w:val="0"/>
          <w:numId w:val="24"/>
        </w:numPr>
      </w:pPr>
      <w:r w:rsidRPr="00556A53">
        <w:t>Project-wise breakdown</w:t>
      </w:r>
    </w:p>
    <w:p w14:paraId="300F7A04" w14:textId="5A817D8A" w:rsidR="00556A53" w:rsidRPr="00556A53" w:rsidRDefault="00556A53">
      <w:pPr>
        <w:pStyle w:val="ListParagraph"/>
        <w:numPr>
          <w:ilvl w:val="0"/>
          <w:numId w:val="24"/>
        </w:numPr>
      </w:pPr>
      <w:r w:rsidRPr="00556A53">
        <w:t>Total plots</w:t>
      </w:r>
    </w:p>
    <w:p w14:paraId="5CC8B6C1" w14:textId="69EB0CC2" w:rsidR="00556A53" w:rsidRPr="00556A53" w:rsidRDefault="00556A53">
      <w:pPr>
        <w:pStyle w:val="ListParagraph"/>
        <w:numPr>
          <w:ilvl w:val="0"/>
          <w:numId w:val="24"/>
        </w:numPr>
      </w:pPr>
      <w:r w:rsidRPr="00556A53">
        <w:t>Available plots count</w:t>
      </w:r>
    </w:p>
    <w:p w14:paraId="1B17F902" w14:textId="6AA4451A" w:rsidR="00556A53" w:rsidRPr="00556A53" w:rsidRDefault="00556A53">
      <w:pPr>
        <w:pStyle w:val="ListParagraph"/>
        <w:numPr>
          <w:ilvl w:val="0"/>
          <w:numId w:val="24"/>
        </w:numPr>
      </w:pPr>
      <w:r w:rsidRPr="00556A53">
        <w:lastRenderedPageBreak/>
        <w:t>Sold plots count</w:t>
      </w:r>
    </w:p>
    <w:p w14:paraId="01B894FA" w14:textId="4C1FD9F0" w:rsidR="00556A53" w:rsidRPr="00556A53" w:rsidRDefault="00556A53">
      <w:pPr>
        <w:pStyle w:val="ListParagraph"/>
        <w:numPr>
          <w:ilvl w:val="0"/>
          <w:numId w:val="24"/>
        </w:numPr>
      </w:pPr>
      <w:r w:rsidRPr="00556A53">
        <w:t>Blocked plots count</w:t>
      </w:r>
    </w:p>
    <w:p w14:paraId="2137E6BB" w14:textId="3A97CEF2" w:rsidR="00556A53" w:rsidRPr="00556A53" w:rsidRDefault="00556A53">
      <w:pPr>
        <w:pStyle w:val="ListParagraph"/>
        <w:numPr>
          <w:ilvl w:val="0"/>
          <w:numId w:val="24"/>
        </w:numPr>
      </w:pPr>
      <w:r w:rsidRPr="00556A53">
        <w:t>Disputed plots count</w:t>
      </w:r>
    </w:p>
    <w:p w14:paraId="789B5858" w14:textId="266992AC" w:rsidR="00556A53" w:rsidRPr="00556A53" w:rsidRDefault="00556A53">
      <w:pPr>
        <w:pStyle w:val="ListParagraph"/>
        <w:numPr>
          <w:ilvl w:val="0"/>
          <w:numId w:val="24"/>
        </w:numPr>
      </w:pPr>
      <w:r w:rsidRPr="00556A53">
        <w:t>In transfer plots count</w:t>
      </w:r>
    </w:p>
    <w:p w14:paraId="5D6B16FA" w14:textId="79C76FE4" w:rsidR="00556A53" w:rsidRPr="00556A53" w:rsidRDefault="00556A53">
      <w:pPr>
        <w:pStyle w:val="ListParagraph"/>
        <w:numPr>
          <w:ilvl w:val="0"/>
          <w:numId w:val="24"/>
        </w:numPr>
      </w:pPr>
      <w:r w:rsidRPr="00556A53">
        <w:t>Total value by status</w:t>
      </w:r>
    </w:p>
    <w:p w14:paraId="705D52DA" w14:textId="6F63E446" w:rsidR="00556A53" w:rsidRPr="00556A53" w:rsidRDefault="00556A53" w:rsidP="00F20AA0">
      <w:pPr>
        <w:ind w:firstLine="360"/>
      </w:pPr>
      <w:r w:rsidRPr="00556A53">
        <w:rPr>
          <w:b/>
          <w:bCs/>
        </w:rPr>
        <w:t>Export Options:</w:t>
      </w:r>
    </w:p>
    <w:p w14:paraId="474073D3" w14:textId="71B52505" w:rsidR="00556A53" w:rsidRPr="00556A53" w:rsidRDefault="00556A53">
      <w:pPr>
        <w:pStyle w:val="ListParagraph"/>
        <w:numPr>
          <w:ilvl w:val="0"/>
          <w:numId w:val="25"/>
        </w:numPr>
      </w:pPr>
      <w:r w:rsidRPr="00556A53">
        <w:t>PDF</w:t>
      </w:r>
    </w:p>
    <w:p w14:paraId="677617FF" w14:textId="33A57092" w:rsidR="00556A53" w:rsidRPr="00556A53" w:rsidRDefault="00556A53">
      <w:pPr>
        <w:pStyle w:val="ListParagraph"/>
        <w:numPr>
          <w:ilvl w:val="0"/>
          <w:numId w:val="25"/>
        </w:numPr>
      </w:pPr>
      <w:r w:rsidRPr="00556A53">
        <w:t>Excel</w:t>
      </w:r>
    </w:p>
    <w:p w14:paraId="265726A1" w14:textId="7CC83D76" w:rsidR="00556A53" w:rsidRPr="00556A53" w:rsidRDefault="00556A53">
      <w:pPr>
        <w:pStyle w:val="Heading2"/>
        <w:numPr>
          <w:ilvl w:val="0"/>
          <w:numId w:val="18"/>
        </w:numPr>
      </w:pPr>
      <w:r w:rsidRPr="00556A53">
        <w:t>Customer Ledger Report</w:t>
      </w:r>
    </w:p>
    <w:p w14:paraId="3E9821C7" w14:textId="5797EBDE" w:rsidR="00556A53" w:rsidRPr="00556A53" w:rsidRDefault="00556A53" w:rsidP="00132562">
      <w:pPr>
        <w:ind w:firstLine="360"/>
      </w:pPr>
      <w:r w:rsidRPr="00556A53">
        <w:rPr>
          <w:b/>
          <w:bCs/>
        </w:rPr>
        <w:t>Purpose</w:t>
      </w:r>
      <w:r w:rsidR="00132562">
        <w:rPr>
          <w:b/>
          <w:bCs/>
        </w:rPr>
        <w:t>:</w:t>
      </w:r>
      <w:r w:rsidRPr="00556A53">
        <w:t xml:space="preserve"> Complete transaction history for a customer</w:t>
      </w:r>
    </w:p>
    <w:p w14:paraId="6D5499D8" w14:textId="68BDE21A" w:rsidR="00556A53" w:rsidRPr="00556A53" w:rsidRDefault="00556A53" w:rsidP="00132562">
      <w:pPr>
        <w:ind w:firstLine="360"/>
      </w:pPr>
      <w:r w:rsidRPr="00556A53">
        <w:rPr>
          <w:b/>
          <w:bCs/>
        </w:rPr>
        <w:t>Contents:</w:t>
      </w:r>
    </w:p>
    <w:p w14:paraId="619EE967" w14:textId="2AB764D0" w:rsidR="00556A53" w:rsidRPr="00556A53" w:rsidRDefault="00556A53">
      <w:pPr>
        <w:pStyle w:val="ListParagraph"/>
        <w:numPr>
          <w:ilvl w:val="0"/>
          <w:numId w:val="26"/>
        </w:numPr>
      </w:pPr>
      <w:r w:rsidRPr="00556A53">
        <w:t>Customer information</w:t>
      </w:r>
    </w:p>
    <w:p w14:paraId="286D1107" w14:textId="3EE09746" w:rsidR="00556A53" w:rsidRPr="00556A53" w:rsidRDefault="00556A53">
      <w:pPr>
        <w:pStyle w:val="ListParagraph"/>
        <w:numPr>
          <w:ilvl w:val="0"/>
          <w:numId w:val="26"/>
        </w:numPr>
      </w:pPr>
      <w:r w:rsidRPr="00556A53">
        <w:t>Transaction list with:</w:t>
      </w:r>
    </w:p>
    <w:p w14:paraId="7B32EFA3" w14:textId="6B24D308" w:rsidR="00556A53" w:rsidRPr="00556A53" w:rsidRDefault="00556A53">
      <w:pPr>
        <w:pStyle w:val="ListParagraph"/>
        <w:numPr>
          <w:ilvl w:val="0"/>
          <w:numId w:val="27"/>
        </w:numPr>
      </w:pPr>
      <w:r w:rsidRPr="00556A53">
        <w:t>Date</w:t>
      </w:r>
    </w:p>
    <w:p w14:paraId="6C2045F6" w14:textId="4CB4986C" w:rsidR="00556A53" w:rsidRPr="00556A53" w:rsidRDefault="00556A53">
      <w:pPr>
        <w:pStyle w:val="ListParagraph"/>
        <w:numPr>
          <w:ilvl w:val="0"/>
          <w:numId w:val="27"/>
        </w:numPr>
      </w:pPr>
      <w:r w:rsidRPr="00556A53">
        <w:t>Description</w:t>
      </w:r>
    </w:p>
    <w:p w14:paraId="2D28D10D" w14:textId="39C6443D" w:rsidR="00556A53" w:rsidRPr="00556A53" w:rsidRDefault="00556A53">
      <w:pPr>
        <w:pStyle w:val="ListParagraph"/>
        <w:numPr>
          <w:ilvl w:val="0"/>
          <w:numId w:val="27"/>
        </w:numPr>
      </w:pPr>
      <w:r w:rsidRPr="00556A53">
        <w:t>Debit amount</w:t>
      </w:r>
    </w:p>
    <w:p w14:paraId="11E89BBE" w14:textId="74729936" w:rsidR="00556A53" w:rsidRPr="00556A53" w:rsidRDefault="00556A53">
      <w:pPr>
        <w:pStyle w:val="ListParagraph"/>
        <w:numPr>
          <w:ilvl w:val="0"/>
          <w:numId w:val="27"/>
        </w:numPr>
      </w:pPr>
      <w:r w:rsidRPr="00556A53">
        <w:t>Credit amount</w:t>
      </w:r>
    </w:p>
    <w:p w14:paraId="23AB8E75" w14:textId="4074081D" w:rsidR="00556A53" w:rsidRPr="00556A53" w:rsidRDefault="00556A53">
      <w:pPr>
        <w:pStyle w:val="ListParagraph"/>
        <w:numPr>
          <w:ilvl w:val="0"/>
          <w:numId w:val="27"/>
        </w:numPr>
      </w:pPr>
      <w:r w:rsidRPr="00556A53">
        <w:t>Running balance</w:t>
      </w:r>
    </w:p>
    <w:p w14:paraId="0784EE75" w14:textId="16265EEE" w:rsidR="00556A53" w:rsidRPr="00556A53" w:rsidRDefault="00556A53">
      <w:pPr>
        <w:pStyle w:val="ListParagraph"/>
        <w:numPr>
          <w:ilvl w:val="0"/>
          <w:numId w:val="26"/>
        </w:numPr>
      </w:pPr>
      <w:r w:rsidRPr="00556A53">
        <w:t>Outstanding amount</w:t>
      </w:r>
    </w:p>
    <w:p w14:paraId="0DEDE867" w14:textId="74A311C5" w:rsidR="00556A53" w:rsidRPr="00556A53" w:rsidRDefault="00556A53">
      <w:pPr>
        <w:pStyle w:val="ListParagraph"/>
        <w:numPr>
          <w:ilvl w:val="0"/>
          <w:numId w:val="26"/>
        </w:numPr>
      </w:pPr>
      <w:r w:rsidRPr="00556A53">
        <w:t>Transaction count</w:t>
      </w:r>
    </w:p>
    <w:p w14:paraId="7AF97A8D" w14:textId="3EA52069" w:rsidR="00556A53" w:rsidRPr="00556A53" w:rsidRDefault="00556A53" w:rsidP="00683659">
      <w:pPr>
        <w:ind w:firstLine="360"/>
      </w:pPr>
      <w:r w:rsidRPr="00556A53">
        <w:rPr>
          <w:b/>
          <w:bCs/>
        </w:rPr>
        <w:t>Export Options:</w:t>
      </w:r>
    </w:p>
    <w:p w14:paraId="4FDF69D5" w14:textId="6CB1766D" w:rsidR="00556A53" w:rsidRPr="00556A53" w:rsidRDefault="00556A53">
      <w:pPr>
        <w:pStyle w:val="ListParagraph"/>
        <w:numPr>
          <w:ilvl w:val="0"/>
          <w:numId w:val="28"/>
        </w:numPr>
      </w:pPr>
      <w:r w:rsidRPr="00556A53">
        <w:t>PDF</w:t>
      </w:r>
    </w:p>
    <w:p w14:paraId="209E9453" w14:textId="22F0FEF0" w:rsidR="00556A53" w:rsidRPr="00556A53" w:rsidRDefault="00556A53">
      <w:pPr>
        <w:pStyle w:val="ListParagraph"/>
        <w:numPr>
          <w:ilvl w:val="0"/>
          <w:numId w:val="28"/>
        </w:numPr>
      </w:pPr>
      <w:r w:rsidRPr="00556A53">
        <w:t>Excel</w:t>
      </w:r>
    </w:p>
    <w:p w14:paraId="4C3306A8" w14:textId="3D92FC03" w:rsidR="00556A53" w:rsidRPr="00556A53" w:rsidRDefault="00556A53">
      <w:pPr>
        <w:pStyle w:val="Heading2"/>
        <w:numPr>
          <w:ilvl w:val="0"/>
          <w:numId w:val="18"/>
        </w:numPr>
      </w:pPr>
      <w:r w:rsidRPr="00556A53">
        <w:t>Payment Plan Report</w:t>
      </w:r>
    </w:p>
    <w:p w14:paraId="5C934042" w14:textId="6E3AF71F" w:rsidR="00556A53" w:rsidRPr="00556A53" w:rsidRDefault="00556A53" w:rsidP="008B6F73">
      <w:pPr>
        <w:ind w:firstLine="360"/>
      </w:pPr>
      <w:r w:rsidRPr="00556A53">
        <w:rPr>
          <w:b/>
          <w:bCs/>
        </w:rPr>
        <w:t>Purpose</w:t>
      </w:r>
      <w:r w:rsidR="008B6F73">
        <w:rPr>
          <w:b/>
          <w:bCs/>
        </w:rPr>
        <w:t>:</w:t>
      </w:r>
      <w:r w:rsidRPr="00556A53">
        <w:t xml:space="preserve"> Details of payment plans and installments</w:t>
      </w:r>
    </w:p>
    <w:p w14:paraId="7AA19257" w14:textId="5D37C6FF" w:rsidR="00556A53" w:rsidRPr="00556A53" w:rsidRDefault="00556A53" w:rsidP="008B6F73">
      <w:pPr>
        <w:ind w:firstLine="360"/>
      </w:pPr>
      <w:r w:rsidRPr="00556A53">
        <w:rPr>
          <w:b/>
          <w:bCs/>
        </w:rPr>
        <w:t>Contents:</w:t>
      </w:r>
    </w:p>
    <w:p w14:paraId="23781AC7" w14:textId="5F77CBBE" w:rsidR="00556A53" w:rsidRPr="00556A53" w:rsidRDefault="00556A53">
      <w:pPr>
        <w:pStyle w:val="ListParagraph"/>
        <w:numPr>
          <w:ilvl w:val="0"/>
          <w:numId w:val="30"/>
        </w:numPr>
      </w:pPr>
      <w:r w:rsidRPr="00556A53">
        <w:t>Payment plan details</w:t>
      </w:r>
    </w:p>
    <w:p w14:paraId="51A811D8" w14:textId="73E45290" w:rsidR="00556A53" w:rsidRPr="00556A53" w:rsidRDefault="00556A53">
      <w:pPr>
        <w:pStyle w:val="ListParagraph"/>
        <w:numPr>
          <w:ilvl w:val="0"/>
          <w:numId w:val="30"/>
        </w:numPr>
      </w:pPr>
      <w:r w:rsidRPr="00556A53">
        <w:t>Buyer information</w:t>
      </w:r>
    </w:p>
    <w:p w14:paraId="37C1653C" w14:textId="2152EDAB" w:rsidR="00556A53" w:rsidRPr="00556A53" w:rsidRDefault="00556A53">
      <w:pPr>
        <w:pStyle w:val="ListParagraph"/>
        <w:numPr>
          <w:ilvl w:val="0"/>
          <w:numId w:val="30"/>
        </w:numPr>
      </w:pPr>
      <w:r w:rsidRPr="00556A53">
        <w:t>Plot information</w:t>
      </w:r>
    </w:p>
    <w:p w14:paraId="11557981" w14:textId="5D88AB07" w:rsidR="00556A53" w:rsidRPr="00556A53" w:rsidRDefault="00556A53">
      <w:pPr>
        <w:pStyle w:val="ListParagraph"/>
        <w:numPr>
          <w:ilvl w:val="0"/>
          <w:numId w:val="30"/>
        </w:numPr>
      </w:pPr>
      <w:r w:rsidRPr="00556A53">
        <w:t>Installment schedule</w:t>
      </w:r>
    </w:p>
    <w:p w14:paraId="17230103" w14:textId="1E0EEF70" w:rsidR="00556A53" w:rsidRPr="00556A53" w:rsidRDefault="00556A53">
      <w:pPr>
        <w:pStyle w:val="ListParagraph"/>
        <w:numPr>
          <w:ilvl w:val="0"/>
          <w:numId w:val="30"/>
        </w:numPr>
      </w:pPr>
      <w:r w:rsidRPr="00556A53">
        <w:t>Payment status</w:t>
      </w:r>
    </w:p>
    <w:p w14:paraId="34EA9DF1" w14:textId="5DD0534E" w:rsidR="00556A53" w:rsidRPr="00556A53" w:rsidRDefault="00556A53">
      <w:pPr>
        <w:pStyle w:val="ListParagraph"/>
        <w:numPr>
          <w:ilvl w:val="0"/>
          <w:numId w:val="30"/>
        </w:numPr>
      </w:pPr>
      <w:r w:rsidRPr="00556A53">
        <w:t>Remaining balance</w:t>
      </w:r>
    </w:p>
    <w:p w14:paraId="2418803D" w14:textId="46147011" w:rsidR="00556A53" w:rsidRPr="00556A53" w:rsidRDefault="00556A53">
      <w:pPr>
        <w:pStyle w:val="ListParagraph"/>
        <w:numPr>
          <w:ilvl w:val="0"/>
          <w:numId w:val="30"/>
        </w:numPr>
      </w:pPr>
      <w:r w:rsidRPr="00556A53">
        <w:t>Next due date</w:t>
      </w:r>
    </w:p>
    <w:p w14:paraId="5AFC5CCE" w14:textId="7253A1BD" w:rsidR="00556A53" w:rsidRPr="00556A53" w:rsidRDefault="00556A53" w:rsidP="008B6F73">
      <w:pPr>
        <w:ind w:left="360"/>
      </w:pPr>
      <w:r w:rsidRPr="00556A53">
        <w:rPr>
          <w:b/>
          <w:bCs/>
        </w:rPr>
        <w:t>Export Options:</w:t>
      </w:r>
    </w:p>
    <w:p w14:paraId="1E8130F7" w14:textId="2872CEEC" w:rsidR="00556A53" w:rsidRPr="00556A53" w:rsidRDefault="00556A53">
      <w:pPr>
        <w:pStyle w:val="ListParagraph"/>
        <w:numPr>
          <w:ilvl w:val="0"/>
          <w:numId w:val="29"/>
        </w:numPr>
      </w:pPr>
      <w:r w:rsidRPr="00556A53">
        <w:t>PDF</w:t>
      </w:r>
    </w:p>
    <w:p w14:paraId="047CE7C7" w14:textId="60201F7B" w:rsidR="00556A53" w:rsidRPr="00556A53" w:rsidRDefault="00556A53">
      <w:pPr>
        <w:pStyle w:val="ListParagraph"/>
        <w:numPr>
          <w:ilvl w:val="0"/>
          <w:numId w:val="29"/>
        </w:numPr>
      </w:pPr>
      <w:r w:rsidRPr="00556A53">
        <w:t>Excel</w:t>
      </w:r>
    </w:p>
    <w:p w14:paraId="60AED373" w14:textId="46D5B77C" w:rsidR="00556A53" w:rsidRPr="00556A53" w:rsidRDefault="00556A53">
      <w:pPr>
        <w:pStyle w:val="Heading2"/>
        <w:numPr>
          <w:ilvl w:val="0"/>
          <w:numId w:val="18"/>
        </w:numPr>
      </w:pPr>
      <w:r w:rsidRPr="00556A53">
        <w:lastRenderedPageBreak/>
        <w:t>Customer Statement</w:t>
      </w:r>
    </w:p>
    <w:p w14:paraId="57684678" w14:textId="204C873C" w:rsidR="00556A53" w:rsidRPr="00556A53" w:rsidRDefault="00556A53" w:rsidP="00BB1C15">
      <w:pPr>
        <w:ind w:left="360"/>
      </w:pPr>
      <w:r w:rsidRPr="00556A53">
        <w:rPr>
          <w:b/>
          <w:bCs/>
        </w:rPr>
        <w:t>Purpose</w:t>
      </w:r>
      <w:r w:rsidR="00BB1C15">
        <w:t>:</w:t>
      </w:r>
      <w:r w:rsidRPr="00556A53">
        <w:t xml:space="preserve"> Periodic statement for customers</w:t>
      </w:r>
    </w:p>
    <w:p w14:paraId="566459FC" w14:textId="2F26D13A" w:rsidR="00556A53" w:rsidRPr="00556A53" w:rsidRDefault="00556A53" w:rsidP="00BB1C15">
      <w:pPr>
        <w:ind w:left="360"/>
      </w:pPr>
      <w:r w:rsidRPr="00556A53">
        <w:rPr>
          <w:b/>
          <w:bCs/>
        </w:rPr>
        <w:t>Contents</w:t>
      </w:r>
      <w:r w:rsidR="00BB1C15">
        <w:rPr>
          <w:b/>
          <w:bCs/>
        </w:rPr>
        <w:t>:</w:t>
      </w:r>
    </w:p>
    <w:p w14:paraId="62DD0411" w14:textId="1638747C" w:rsidR="00556A53" w:rsidRPr="00556A53" w:rsidRDefault="00556A53">
      <w:pPr>
        <w:pStyle w:val="ListParagraph"/>
        <w:numPr>
          <w:ilvl w:val="0"/>
          <w:numId w:val="32"/>
        </w:numPr>
      </w:pPr>
      <w:r w:rsidRPr="00556A53">
        <w:t>Statement period</w:t>
      </w:r>
    </w:p>
    <w:p w14:paraId="53F1F31D" w14:textId="77B9AD7F" w:rsidR="00556A53" w:rsidRPr="00556A53" w:rsidRDefault="00556A53">
      <w:pPr>
        <w:pStyle w:val="ListParagraph"/>
        <w:numPr>
          <w:ilvl w:val="0"/>
          <w:numId w:val="32"/>
        </w:numPr>
      </w:pPr>
      <w:r w:rsidRPr="00556A53">
        <w:t>Opening balance</w:t>
      </w:r>
    </w:p>
    <w:p w14:paraId="040891CE" w14:textId="408B0C9A" w:rsidR="00556A53" w:rsidRPr="00556A53" w:rsidRDefault="00556A53">
      <w:pPr>
        <w:pStyle w:val="ListParagraph"/>
        <w:numPr>
          <w:ilvl w:val="0"/>
          <w:numId w:val="32"/>
        </w:numPr>
      </w:pPr>
      <w:r w:rsidRPr="00556A53">
        <w:t>Transaction list</w:t>
      </w:r>
    </w:p>
    <w:p w14:paraId="57CE3F63" w14:textId="7B28CFD1" w:rsidR="00556A53" w:rsidRPr="00556A53" w:rsidRDefault="00556A53">
      <w:pPr>
        <w:pStyle w:val="ListParagraph"/>
        <w:numPr>
          <w:ilvl w:val="0"/>
          <w:numId w:val="32"/>
        </w:numPr>
      </w:pPr>
      <w:r w:rsidRPr="00556A53">
        <w:t>Closing balance</w:t>
      </w:r>
    </w:p>
    <w:p w14:paraId="1E62919B" w14:textId="2E801FD4" w:rsidR="00556A53" w:rsidRPr="00556A53" w:rsidRDefault="00556A53">
      <w:pPr>
        <w:pStyle w:val="ListParagraph"/>
        <w:numPr>
          <w:ilvl w:val="0"/>
          <w:numId w:val="32"/>
        </w:numPr>
      </w:pPr>
      <w:r w:rsidRPr="00556A53">
        <w:t>Outstanding amount</w:t>
      </w:r>
    </w:p>
    <w:p w14:paraId="20E7485E" w14:textId="2BB84AF5" w:rsidR="00556A53" w:rsidRPr="00556A53" w:rsidRDefault="00556A53">
      <w:pPr>
        <w:pStyle w:val="ListParagraph"/>
        <w:numPr>
          <w:ilvl w:val="0"/>
          <w:numId w:val="32"/>
        </w:numPr>
      </w:pPr>
      <w:r w:rsidRPr="00556A53">
        <w:t>Payment due dates</w:t>
      </w:r>
    </w:p>
    <w:p w14:paraId="63D00661" w14:textId="3F5D69F9" w:rsidR="00556A53" w:rsidRPr="00556A53" w:rsidRDefault="00556A53" w:rsidP="00BB1C15">
      <w:pPr>
        <w:ind w:left="360"/>
      </w:pPr>
      <w:r w:rsidRPr="00556A53">
        <w:rPr>
          <w:b/>
          <w:bCs/>
        </w:rPr>
        <w:t>Export Options:</w:t>
      </w:r>
    </w:p>
    <w:p w14:paraId="3E9194F9" w14:textId="030A440F" w:rsidR="00556A53" w:rsidRPr="00556A53" w:rsidRDefault="00556A53">
      <w:pPr>
        <w:pStyle w:val="ListParagraph"/>
        <w:numPr>
          <w:ilvl w:val="0"/>
          <w:numId w:val="31"/>
        </w:numPr>
      </w:pPr>
      <w:r w:rsidRPr="00556A53">
        <w:t>PDF (formatted statement)</w:t>
      </w:r>
    </w:p>
    <w:p w14:paraId="720CF736" w14:textId="1D0457E9" w:rsidR="00556A53" w:rsidRPr="00556A53" w:rsidRDefault="00556A53">
      <w:pPr>
        <w:pStyle w:val="ListParagraph"/>
        <w:numPr>
          <w:ilvl w:val="0"/>
          <w:numId w:val="31"/>
        </w:numPr>
      </w:pPr>
      <w:r w:rsidRPr="00556A53">
        <w:t>Print</w:t>
      </w:r>
    </w:p>
    <w:p w14:paraId="1F192373" w14:textId="75AC828A" w:rsidR="00556A53" w:rsidRDefault="006325DD" w:rsidP="006325DD">
      <w:pPr>
        <w:pStyle w:val="Heading1"/>
      </w:pPr>
      <w:r>
        <w:t>Implementation Details</w:t>
      </w:r>
    </w:p>
    <w:p w14:paraId="355C53FE" w14:textId="2A4DDD3F" w:rsidR="006325DD" w:rsidRDefault="006325DD">
      <w:pPr>
        <w:pStyle w:val="Heading2"/>
        <w:numPr>
          <w:ilvl w:val="0"/>
          <w:numId w:val="33"/>
        </w:numPr>
      </w:pPr>
      <w:r>
        <w:t>Data Access Layer</w:t>
      </w:r>
    </w:p>
    <w:p w14:paraId="7224C2D3" w14:textId="641425C9" w:rsidR="006978A8" w:rsidRPr="00FF2DFB" w:rsidRDefault="006325DD">
      <w:pPr>
        <w:pStyle w:val="ListParagraph"/>
        <w:numPr>
          <w:ilvl w:val="1"/>
          <w:numId w:val="33"/>
        </w:numPr>
        <w:rPr>
          <w:b/>
          <w:bCs/>
          <w:i/>
          <w:iCs/>
        </w:rPr>
      </w:pPr>
      <w:proofErr w:type="spellStart"/>
      <w:r w:rsidRPr="00FF2DFB">
        <w:rPr>
          <w:b/>
          <w:bCs/>
          <w:i/>
          <w:iCs/>
        </w:rPr>
        <w:t>DatabaseHelper.cs</w:t>
      </w:r>
      <w:proofErr w:type="spellEnd"/>
    </w:p>
    <w:p w14:paraId="5C03FA13" w14:textId="310CB4CC" w:rsidR="002A37D4" w:rsidRDefault="002A37D4" w:rsidP="002A37D4">
      <w:pPr>
        <w:pStyle w:val="ListParagraph"/>
        <w:ind w:left="792"/>
      </w:pPr>
      <w:r w:rsidRPr="002A37D4">
        <w:rPr>
          <w:b/>
          <w:bCs/>
        </w:rPr>
        <w:t>Purpose:</w:t>
      </w:r>
      <w:r>
        <w:t xml:space="preserve"> Centralized database connection management</w:t>
      </w:r>
    </w:p>
    <w:p w14:paraId="7A6A2E23" w14:textId="322B31CB" w:rsidR="002A37D4" w:rsidRPr="002A37D4" w:rsidRDefault="002A37D4" w:rsidP="002A37D4">
      <w:pPr>
        <w:pStyle w:val="ListParagraph"/>
        <w:ind w:left="792"/>
        <w:rPr>
          <w:b/>
          <w:bCs/>
        </w:rPr>
      </w:pPr>
      <w:r w:rsidRPr="002A37D4">
        <w:rPr>
          <w:b/>
          <w:bCs/>
        </w:rPr>
        <w:t>Key Methods:</w:t>
      </w:r>
    </w:p>
    <w:p w14:paraId="5678FE0F" w14:textId="77777777" w:rsidR="002A37D4" w:rsidRDefault="002A37D4" w:rsidP="002A37D4">
      <w:pPr>
        <w:pStyle w:val="ListParagraph"/>
        <w:ind w:left="792"/>
      </w:pPr>
      <w:r>
        <w:t xml:space="preserve">public static </w:t>
      </w:r>
      <w:proofErr w:type="spellStart"/>
      <w:r>
        <w:t>SqlConnection</w:t>
      </w:r>
      <w:proofErr w:type="spellEnd"/>
      <w:r>
        <w:t xml:space="preserve"> </w:t>
      </w:r>
      <w:proofErr w:type="spellStart"/>
      <w:proofErr w:type="gramStart"/>
      <w:r>
        <w:t>GetConnection</w:t>
      </w:r>
      <w:proofErr w:type="spellEnd"/>
      <w:r>
        <w:t>(</w:t>
      </w:r>
      <w:proofErr w:type="gramEnd"/>
      <w:r>
        <w:t>)</w:t>
      </w:r>
    </w:p>
    <w:p w14:paraId="68373ED1" w14:textId="1B5298C5" w:rsidR="002A37D4" w:rsidRDefault="002A37D4" w:rsidP="002A37D4">
      <w:pPr>
        <w:pStyle w:val="ListParagraph"/>
        <w:ind w:left="792"/>
      </w:pPr>
      <w:r>
        <w:t xml:space="preserve">public static bool </w:t>
      </w:r>
      <w:proofErr w:type="spellStart"/>
      <w:proofErr w:type="gramStart"/>
      <w:r>
        <w:t>TestConnection</w:t>
      </w:r>
      <w:proofErr w:type="spellEnd"/>
      <w:r>
        <w:t>(</w:t>
      </w:r>
      <w:proofErr w:type="gramEnd"/>
      <w:r>
        <w:t>)</w:t>
      </w:r>
    </w:p>
    <w:p w14:paraId="2A71C2C6" w14:textId="1998FB16" w:rsidR="002A37D4" w:rsidRPr="002A37D4" w:rsidRDefault="002A37D4" w:rsidP="002A37D4">
      <w:pPr>
        <w:pStyle w:val="ListParagraph"/>
        <w:ind w:left="792"/>
        <w:rPr>
          <w:b/>
          <w:bCs/>
        </w:rPr>
      </w:pPr>
      <w:r w:rsidRPr="002A37D4">
        <w:rPr>
          <w:b/>
          <w:bCs/>
        </w:rPr>
        <w:t>Features:</w:t>
      </w:r>
    </w:p>
    <w:p w14:paraId="694A0084" w14:textId="23909C2E" w:rsidR="002A37D4" w:rsidRDefault="002A37D4">
      <w:pPr>
        <w:pStyle w:val="ListParagraph"/>
        <w:numPr>
          <w:ilvl w:val="2"/>
          <w:numId w:val="34"/>
        </w:numPr>
        <w:ind w:left="1350"/>
      </w:pPr>
      <w:r>
        <w:t>Singleton connection string management</w:t>
      </w:r>
    </w:p>
    <w:p w14:paraId="5702B8F2" w14:textId="7DC467D9" w:rsidR="002A37D4" w:rsidRDefault="002A37D4">
      <w:pPr>
        <w:pStyle w:val="ListParagraph"/>
        <w:numPr>
          <w:ilvl w:val="2"/>
          <w:numId w:val="34"/>
        </w:numPr>
        <w:ind w:left="1350"/>
      </w:pPr>
      <w:r>
        <w:t>Connection testing functionality</w:t>
      </w:r>
    </w:p>
    <w:p w14:paraId="5EDF184C" w14:textId="435D6228" w:rsidR="006978A8" w:rsidRDefault="002A37D4">
      <w:pPr>
        <w:pStyle w:val="ListParagraph"/>
        <w:numPr>
          <w:ilvl w:val="2"/>
          <w:numId w:val="34"/>
        </w:numPr>
        <w:ind w:left="1350"/>
      </w:pPr>
      <w:r>
        <w:t>Integrated Security authentication</w:t>
      </w:r>
    </w:p>
    <w:p w14:paraId="25BC6FE0" w14:textId="436BDAF2" w:rsidR="006978A8" w:rsidRPr="00FF2DFB" w:rsidRDefault="00D926D8">
      <w:pPr>
        <w:pStyle w:val="ListParagraph"/>
        <w:numPr>
          <w:ilvl w:val="1"/>
          <w:numId w:val="33"/>
        </w:numPr>
        <w:rPr>
          <w:b/>
          <w:bCs/>
          <w:i/>
          <w:iCs/>
        </w:rPr>
      </w:pPr>
      <w:r w:rsidRPr="00FF2DFB">
        <w:rPr>
          <w:b/>
          <w:bCs/>
          <w:i/>
          <w:iCs/>
        </w:rPr>
        <w:t>Data Access Classes</w:t>
      </w:r>
    </w:p>
    <w:p w14:paraId="1F181D8A" w14:textId="43D38F0D" w:rsidR="00FF2DFB" w:rsidRPr="00FF2DFB" w:rsidRDefault="00FF2DFB">
      <w:pPr>
        <w:pStyle w:val="ListParagraph"/>
        <w:numPr>
          <w:ilvl w:val="2"/>
          <w:numId w:val="33"/>
        </w:numPr>
        <w:rPr>
          <w:b/>
          <w:bCs/>
        </w:rPr>
      </w:pPr>
      <w:proofErr w:type="spellStart"/>
      <w:r w:rsidRPr="00FF2DFB">
        <w:rPr>
          <w:b/>
          <w:bCs/>
        </w:rPr>
        <w:t>ProjectDataAccess.cs</w:t>
      </w:r>
      <w:proofErr w:type="spellEnd"/>
    </w:p>
    <w:p w14:paraId="7B320A13" w14:textId="5023255F" w:rsidR="00FF2DFB" w:rsidRDefault="00FF2DFB">
      <w:pPr>
        <w:pStyle w:val="ListParagraph"/>
        <w:numPr>
          <w:ilvl w:val="0"/>
          <w:numId w:val="42"/>
        </w:numPr>
      </w:pPr>
      <w:proofErr w:type="spellStart"/>
      <w:proofErr w:type="gramStart"/>
      <w:r>
        <w:t>GetAllProjects</w:t>
      </w:r>
      <w:proofErr w:type="spellEnd"/>
      <w:r>
        <w:t>(</w:t>
      </w:r>
      <w:proofErr w:type="gramEnd"/>
      <w:r>
        <w:t>): Retrieve all projects</w:t>
      </w:r>
    </w:p>
    <w:p w14:paraId="49B97E07" w14:textId="1644C50F" w:rsidR="00FF2DFB" w:rsidRDefault="00FF2DFB">
      <w:pPr>
        <w:pStyle w:val="ListParagraph"/>
        <w:numPr>
          <w:ilvl w:val="0"/>
          <w:numId w:val="42"/>
        </w:numPr>
      </w:pPr>
      <w:proofErr w:type="spellStart"/>
      <w:proofErr w:type="gramStart"/>
      <w:r>
        <w:t>CreateProject</w:t>
      </w:r>
      <w:proofErr w:type="spellEnd"/>
      <w:r>
        <w:t>(</w:t>
      </w:r>
      <w:proofErr w:type="gramEnd"/>
      <w:r>
        <w:t>): Insert new project</w:t>
      </w:r>
    </w:p>
    <w:p w14:paraId="6C24A796" w14:textId="15B68624" w:rsidR="00FF2DFB" w:rsidRDefault="00FF2DFB">
      <w:pPr>
        <w:pStyle w:val="ListParagraph"/>
        <w:numPr>
          <w:ilvl w:val="0"/>
          <w:numId w:val="42"/>
        </w:numPr>
      </w:pPr>
      <w:proofErr w:type="spellStart"/>
      <w:proofErr w:type="gramStart"/>
      <w:r>
        <w:t>UpdateProject</w:t>
      </w:r>
      <w:proofErr w:type="spellEnd"/>
      <w:r>
        <w:t>(</w:t>
      </w:r>
      <w:proofErr w:type="gramEnd"/>
      <w:r>
        <w:t>): Update existing project</w:t>
      </w:r>
    </w:p>
    <w:p w14:paraId="4767C6F7" w14:textId="64B9112C" w:rsidR="00FF2DFB" w:rsidRDefault="00FF2DFB">
      <w:pPr>
        <w:pStyle w:val="ListParagraph"/>
        <w:numPr>
          <w:ilvl w:val="0"/>
          <w:numId w:val="42"/>
        </w:numPr>
      </w:pPr>
      <w:proofErr w:type="spellStart"/>
      <w:proofErr w:type="gramStart"/>
      <w:r>
        <w:t>DeleteProject</w:t>
      </w:r>
      <w:proofErr w:type="spellEnd"/>
      <w:r>
        <w:t>(</w:t>
      </w:r>
      <w:proofErr w:type="gramEnd"/>
      <w:r>
        <w:t>): Delete project with validation</w:t>
      </w:r>
    </w:p>
    <w:p w14:paraId="7348DC47" w14:textId="5E8CB73F" w:rsidR="00FF2DFB" w:rsidRPr="009626E3" w:rsidRDefault="00FF2DFB">
      <w:pPr>
        <w:pStyle w:val="ListParagraph"/>
        <w:numPr>
          <w:ilvl w:val="2"/>
          <w:numId w:val="33"/>
        </w:numPr>
        <w:rPr>
          <w:b/>
          <w:bCs/>
        </w:rPr>
      </w:pPr>
      <w:proofErr w:type="spellStart"/>
      <w:r w:rsidRPr="009626E3">
        <w:rPr>
          <w:b/>
          <w:bCs/>
        </w:rPr>
        <w:t>PlotDataAccess.cs</w:t>
      </w:r>
      <w:proofErr w:type="spellEnd"/>
      <w:r w:rsidRPr="009626E3">
        <w:rPr>
          <w:b/>
          <w:bCs/>
        </w:rPr>
        <w:t xml:space="preserve"> / </w:t>
      </w:r>
      <w:proofErr w:type="spellStart"/>
      <w:r w:rsidRPr="009626E3">
        <w:rPr>
          <w:b/>
          <w:bCs/>
        </w:rPr>
        <w:t>PlotManagementDataAccess.cs</w:t>
      </w:r>
      <w:proofErr w:type="spellEnd"/>
    </w:p>
    <w:p w14:paraId="4D3774DF" w14:textId="0BF423AA" w:rsidR="00FF2DFB" w:rsidRDefault="00FF2DFB">
      <w:pPr>
        <w:pStyle w:val="ListParagraph"/>
        <w:numPr>
          <w:ilvl w:val="0"/>
          <w:numId w:val="41"/>
        </w:numPr>
      </w:pPr>
      <w:proofErr w:type="spellStart"/>
      <w:proofErr w:type="gramStart"/>
      <w:r>
        <w:t>GetAllPlots</w:t>
      </w:r>
      <w:proofErr w:type="spellEnd"/>
      <w:r>
        <w:t>(</w:t>
      </w:r>
      <w:proofErr w:type="gramEnd"/>
      <w:r>
        <w:t>)`: Retrieve all plots with project names</w:t>
      </w:r>
    </w:p>
    <w:p w14:paraId="638B6A33" w14:textId="3710C4F2" w:rsidR="00FF2DFB" w:rsidRDefault="00FF2DFB">
      <w:pPr>
        <w:pStyle w:val="ListParagraph"/>
        <w:numPr>
          <w:ilvl w:val="0"/>
          <w:numId w:val="41"/>
        </w:numPr>
      </w:pPr>
      <w:proofErr w:type="spellStart"/>
      <w:proofErr w:type="gramStart"/>
      <w:r>
        <w:t>GetPlotsByProject</w:t>
      </w:r>
      <w:proofErr w:type="spellEnd"/>
      <w:r>
        <w:t>(</w:t>
      </w:r>
      <w:proofErr w:type="gramEnd"/>
      <w:r>
        <w:t>)`: Filter plots by project</w:t>
      </w:r>
    </w:p>
    <w:p w14:paraId="76760289" w14:textId="7D752A1F" w:rsidR="00FF2DFB" w:rsidRDefault="00FF2DFB">
      <w:pPr>
        <w:pStyle w:val="ListParagraph"/>
        <w:numPr>
          <w:ilvl w:val="0"/>
          <w:numId w:val="41"/>
        </w:numPr>
      </w:pPr>
      <w:proofErr w:type="spellStart"/>
      <w:proofErr w:type="gramStart"/>
      <w:r>
        <w:t>CreatePlot</w:t>
      </w:r>
      <w:proofErr w:type="spellEnd"/>
      <w:r>
        <w:t>(</w:t>
      </w:r>
      <w:proofErr w:type="gramEnd"/>
      <w:r>
        <w:t>)`: Insert new plot</w:t>
      </w:r>
    </w:p>
    <w:p w14:paraId="284C4412" w14:textId="0C303D9B" w:rsidR="00FF2DFB" w:rsidRDefault="00FF2DFB">
      <w:pPr>
        <w:pStyle w:val="ListParagraph"/>
        <w:numPr>
          <w:ilvl w:val="0"/>
          <w:numId w:val="41"/>
        </w:numPr>
      </w:pPr>
      <w:proofErr w:type="spellStart"/>
      <w:proofErr w:type="gramStart"/>
      <w:r>
        <w:t>UpdatePlot</w:t>
      </w:r>
      <w:proofErr w:type="spellEnd"/>
      <w:r>
        <w:t>(</w:t>
      </w:r>
      <w:proofErr w:type="gramEnd"/>
      <w:r>
        <w:t>)`: Update existing plot</w:t>
      </w:r>
    </w:p>
    <w:p w14:paraId="6BE6A32F" w14:textId="5A8DCA97" w:rsidR="00FF2DFB" w:rsidRDefault="00FF2DFB">
      <w:pPr>
        <w:pStyle w:val="ListParagraph"/>
        <w:numPr>
          <w:ilvl w:val="0"/>
          <w:numId w:val="41"/>
        </w:numPr>
      </w:pPr>
      <w:proofErr w:type="spellStart"/>
      <w:proofErr w:type="gramStart"/>
      <w:r>
        <w:t>DeletePlot</w:t>
      </w:r>
      <w:proofErr w:type="spellEnd"/>
      <w:r>
        <w:t>(</w:t>
      </w:r>
      <w:proofErr w:type="gramEnd"/>
      <w:r>
        <w:t>)`: Delete plot with validation</w:t>
      </w:r>
    </w:p>
    <w:p w14:paraId="0A0F3D09" w14:textId="789B7287" w:rsidR="00FF2DFB" w:rsidRPr="009626E3" w:rsidRDefault="00FF2DFB">
      <w:pPr>
        <w:pStyle w:val="ListParagraph"/>
        <w:numPr>
          <w:ilvl w:val="2"/>
          <w:numId w:val="33"/>
        </w:numPr>
        <w:rPr>
          <w:b/>
          <w:bCs/>
        </w:rPr>
      </w:pPr>
      <w:proofErr w:type="spellStart"/>
      <w:r w:rsidRPr="009626E3">
        <w:rPr>
          <w:b/>
          <w:bCs/>
        </w:rPr>
        <w:t>PartyDataAccess.cs</w:t>
      </w:r>
      <w:proofErr w:type="spellEnd"/>
      <w:r w:rsidRPr="009626E3">
        <w:rPr>
          <w:b/>
          <w:bCs/>
        </w:rPr>
        <w:t xml:space="preserve"> / </w:t>
      </w:r>
      <w:proofErr w:type="spellStart"/>
      <w:r w:rsidRPr="009626E3">
        <w:rPr>
          <w:b/>
          <w:bCs/>
        </w:rPr>
        <w:t>PartyManagementDataAccess.cs</w:t>
      </w:r>
      <w:proofErr w:type="spellEnd"/>
    </w:p>
    <w:p w14:paraId="05A53899" w14:textId="32CE2A1C" w:rsidR="00FF2DFB" w:rsidRDefault="00FF2DFB">
      <w:pPr>
        <w:pStyle w:val="ListParagraph"/>
        <w:numPr>
          <w:ilvl w:val="0"/>
          <w:numId w:val="40"/>
        </w:numPr>
      </w:pPr>
      <w:proofErr w:type="spellStart"/>
      <w:proofErr w:type="gramStart"/>
      <w:r>
        <w:t>GetAllParties</w:t>
      </w:r>
      <w:proofErr w:type="spellEnd"/>
      <w:r>
        <w:t>(</w:t>
      </w:r>
      <w:proofErr w:type="gramEnd"/>
      <w:r>
        <w:t>): Retrieve all parties</w:t>
      </w:r>
    </w:p>
    <w:p w14:paraId="2E78ED25" w14:textId="4D4A3488" w:rsidR="00FF2DFB" w:rsidRDefault="00FF2DFB">
      <w:pPr>
        <w:pStyle w:val="ListParagraph"/>
        <w:numPr>
          <w:ilvl w:val="0"/>
          <w:numId w:val="40"/>
        </w:numPr>
      </w:pPr>
      <w:proofErr w:type="spellStart"/>
      <w:proofErr w:type="gramStart"/>
      <w:r>
        <w:t>GetPartiesByType</w:t>
      </w:r>
      <w:proofErr w:type="spellEnd"/>
      <w:r>
        <w:t>(</w:t>
      </w:r>
      <w:proofErr w:type="gramEnd"/>
      <w:r>
        <w:t>): Filter by type (Buyer/Seller/Agent)</w:t>
      </w:r>
    </w:p>
    <w:p w14:paraId="702E7AAE" w14:textId="0830A583" w:rsidR="00FF2DFB" w:rsidRDefault="00FF2DFB">
      <w:pPr>
        <w:pStyle w:val="ListParagraph"/>
        <w:numPr>
          <w:ilvl w:val="0"/>
          <w:numId w:val="40"/>
        </w:numPr>
      </w:pPr>
      <w:proofErr w:type="spellStart"/>
      <w:proofErr w:type="gramStart"/>
      <w:r>
        <w:lastRenderedPageBreak/>
        <w:t>CreateParty</w:t>
      </w:r>
      <w:proofErr w:type="spellEnd"/>
      <w:r>
        <w:t>(</w:t>
      </w:r>
      <w:proofErr w:type="gramEnd"/>
      <w:r>
        <w:t>): Insert new party</w:t>
      </w:r>
    </w:p>
    <w:p w14:paraId="42256809" w14:textId="7DBAF407" w:rsidR="00FF2DFB" w:rsidRDefault="00FF2DFB">
      <w:pPr>
        <w:pStyle w:val="ListParagraph"/>
        <w:numPr>
          <w:ilvl w:val="0"/>
          <w:numId w:val="40"/>
        </w:numPr>
      </w:pPr>
      <w:proofErr w:type="spellStart"/>
      <w:proofErr w:type="gramStart"/>
      <w:r>
        <w:t>UpdateParty</w:t>
      </w:r>
      <w:proofErr w:type="spellEnd"/>
      <w:r>
        <w:t>(</w:t>
      </w:r>
      <w:proofErr w:type="gramEnd"/>
      <w:r>
        <w:t>): Update existing party</w:t>
      </w:r>
    </w:p>
    <w:p w14:paraId="301500CE" w14:textId="0394C7A0" w:rsidR="00FF2DFB" w:rsidRDefault="00FF2DFB">
      <w:pPr>
        <w:pStyle w:val="ListParagraph"/>
        <w:numPr>
          <w:ilvl w:val="0"/>
          <w:numId w:val="40"/>
        </w:numPr>
      </w:pPr>
      <w:proofErr w:type="spellStart"/>
      <w:proofErr w:type="gramStart"/>
      <w:r>
        <w:t>DeleteParty</w:t>
      </w:r>
      <w:proofErr w:type="spellEnd"/>
      <w:r>
        <w:t>(</w:t>
      </w:r>
      <w:proofErr w:type="gramEnd"/>
      <w:r>
        <w:t>): Delete party with validation</w:t>
      </w:r>
    </w:p>
    <w:p w14:paraId="367CD18D" w14:textId="009F8FAB" w:rsidR="00FF2DFB" w:rsidRPr="009626E3" w:rsidRDefault="00FF2DFB">
      <w:pPr>
        <w:pStyle w:val="ListParagraph"/>
        <w:numPr>
          <w:ilvl w:val="2"/>
          <w:numId w:val="33"/>
        </w:numPr>
        <w:rPr>
          <w:b/>
          <w:bCs/>
        </w:rPr>
      </w:pPr>
      <w:proofErr w:type="spellStart"/>
      <w:r w:rsidRPr="009626E3">
        <w:rPr>
          <w:b/>
          <w:bCs/>
        </w:rPr>
        <w:t>PaymentPlanDataAccess.cs</w:t>
      </w:r>
      <w:proofErr w:type="spellEnd"/>
    </w:p>
    <w:p w14:paraId="6D7FD28E" w14:textId="4F016537" w:rsidR="00FF2DFB" w:rsidRDefault="00FF2DFB">
      <w:pPr>
        <w:pStyle w:val="ListParagraph"/>
        <w:numPr>
          <w:ilvl w:val="0"/>
          <w:numId w:val="39"/>
        </w:numPr>
      </w:pPr>
      <w:proofErr w:type="spellStart"/>
      <w:proofErr w:type="gramStart"/>
      <w:r>
        <w:t>GetAllPaymentPlans</w:t>
      </w:r>
      <w:proofErr w:type="spellEnd"/>
      <w:r>
        <w:t>(</w:t>
      </w:r>
      <w:proofErr w:type="gramEnd"/>
      <w:r>
        <w:t>): Retrieve all payment plans with details</w:t>
      </w:r>
    </w:p>
    <w:p w14:paraId="5BBD8499" w14:textId="74A3E7D2" w:rsidR="00FF2DFB" w:rsidRDefault="00FF2DFB">
      <w:pPr>
        <w:pStyle w:val="ListParagraph"/>
        <w:numPr>
          <w:ilvl w:val="0"/>
          <w:numId w:val="39"/>
        </w:numPr>
      </w:pPr>
      <w:proofErr w:type="spellStart"/>
      <w:proofErr w:type="gramStart"/>
      <w:r>
        <w:t>CreatePaymentPlan</w:t>
      </w:r>
      <w:proofErr w:type="spellEnd"/>
      <w:r>
        <w:t>(</w:t>
      </w:r>
      <w:proofErr w:type="gramEnd"/>
      <w:r w:rsidR="009626E3">
        <w:t>)</w:t>
      </w:r>
      <w:r>
        <w:t>: Insert payment plan and generate installments</w:t>
      </w:r>
    </w:p>
    <w:p w14:paraId="1094DAE5" w14:textId="6EA8EF0B" w:rsidR="00FF2DFB" w:rsidRDefault="00FF2DFB">
      <w:pPr>
        <w:pStyle w:val="ListParagraph"/>
        <w:numPr>
          <w:ilvl w:val="0"/>
          <w:numId w:val="39"/>
        </w:numPr>
      </w:pPr>
      <w:proofErr w:type="spellStart"/>
      <w:proofErr w:type="gramStart"/>
      <w:r>
        <w:t>UpdatePaymentPlan</w:t>
      </w:r>
      <w:proofErr w:type="spellEnd"/>
      <w:r>
        <w:t>(</w:t>
      </w:r>
      <w:proofErr w:type="gramEnd"/>
      <w:r>
        <w:t>): Update payment plan</w:t>
      </w:r>
    </w:p>
    <w:p w14:paraId="399E3997" w14:textId="4DDB3C66" w:rsidR="00FF2DFB" w:rsidRDefault="00FF2DFB">
      <w:pPr>
        <w:pStyle w:val="ListParagraph"/>
        <w:numPr>
          <w:ilvl w:val="0"/>
          <w:numId w:val="39"/>
        </w:numPr>
      </w:pPr>
      <w:proofErr w:type="spellStart"/>
      <w:proofErr w:type="gramStart"/>
      <w:r>
        <w:t>DeletePaymentPlan</w:t>
      </w:r>
      <w:proofErr w:type="spellEnd"/>
      <w:r>
        <w:t>(</w:t>
      </w:r>
      <w:proofErr w:type="gramEnd"/>
      <w:r>
        <w:t>): Delete payment plan (cascades to installments)</w:t>
      </w:r>
    </w:p>
    <w:p w14:paraId="06142AC1" w14:textId="06783D7B" w:rsidR="00FF2DFB" w:rsidRDefault="00FF2DFB">
      <w:pPr>
        <w:pStyle w:val="ListParagraph"/>
        <w:numPr>
          <w:ilvl w:val="0"/>
          <w:numId w:val="39"/>
        </w:numPr>
      </w:pPr>
      <w:proofErr w:type="spellStart"/>
      <w:proofErr w:type="gramStart"/>
      <w:r>
        <w:t>CalculateInstallmentAmount</w:t>
      </w:r>
      <w:proofErr w:type="spellEnd"/>
      <w:r>
        <w:t>(</w:t>
      </w:r>
      <w:proofErr w:type="gramEnd"/>
      <w:r>
        <w:t>): Auto-calculate installment amount</w:t>
      </w:r>
    </w:p>
    <w:p w14:paraId="248B1CDA" w14:textId="3F324E9B" w:rsidR="00FF2DFB" w:rsidRPr="009626E3" w:rsidRDefault="00FF2DFB">
      <w:pPr>
        <w:pStyle w:val="ListParagraph"/>
        <w:numPr>
          <w:ilvl w:val="2"/>
          <w:numId w:val="33"/>
        </w:numPr>
        <w:rPr>
          <w:b/>
          <w:bCs/>
        </w:rPr>
      </w:pPr>
      <w:proofErr w:type="spellStart"/>
      <w:r w:rsidRPr="009626E3">
        <w:rPr>
          <w:b/>
          <w:bCs/>
        </w:rPr>
        <w:t>TransactionDataAccess.cs</w:t>
      </w:r>
      <w:proofErr w:type="spellEnd"/>
    </w:p>
    <w:p w14:paraId="07DE8CB3" w14:textId="57A23FD9" w:rsidR="00FF2DFB" w:rsidRDefault="00FF2DFB">
      <w:pPr>
        <w:pStyle w:val="ListParagraph"/>
        <w:numPr>
          <w:ilvl w:val="0"/>
          <w:numId w:val="38"/>
        </w:numPr>
      </w:pPr>
      <w:proofErr w:type="spellStart"/>
      <w:proofErr w:type="gramStart"/>
      <w:r>
        <w:t>CreateTransaction</w:t>
      </w:r>
      <w:proofErr w:type="spellEnd"/>
      <w:r>
        <w:t>(</w:t>
      </w:r>
      <w:proofErr w:type="gramEnd"/>
      <w:r>
        <w:t>): Insert new transaction</w:t>
      </w:r>
    </w:p>
    <w:p w14:paraId="7FC856A9" w14:textId="097B3B65" w:rsidR="00FF2DFB" w:rsidRDefault="00FF2DFB">
      <w:pPr>
        <w:pStyle w:val="ListParagraph"/>
        <w:numPr>
          <w:ilvl w:val="0"/>
          <w:numId w:val="38"/>
        </w:numPr>
      </w:pPr>
      <w:proofErr w:type="spellStart"/>
      <w:proofErr w:type="gramStart"/>
      <w:r>
        <w:t>GetTransactionsByParty</w:t>
      </w:r>
      <w:proofErr w:type="spellEnd"/>
      <w:r>
        <w:t>(</w:t>
      </w:r>
      <w:proofErr w:type="gramEnd"/>
      <w:r>
        <w:t>): Retrieve party transactions</w:t>
      </w:r>
    </w:p>
    <w:p w14:paraId="43B194F8" w14:textId="2600D86B" w:rsidR="00FF2DFB" w:rsidRDefault="00FF2DFB">
      <w:pPr>
        <w:pStyle w:val="ListParagraph"/>
        <w:numPr>
          <w:ilvl w:val="0"/>
          <w:numId w:val="38"/>
        </w:numPr>
      </w:pPr>
      <w:proofErr w:type="spellStart"/>
      <w:proofErr w:type="gramStart"/>
      <w:r>
        <w:t>GetTransactionsByDateRange</w:t>
      </w:r>
      <w:proofErr w:type="spellEnd"/>
      <w:r>
        <w:t>(</w:t>
      </w:r>
      <w:proofErr w:type="gramEnd"/>
      <w:r w:rsidR="009626E3">
        <w:t>)</w:t>
      </w:r>
      <w:r>
        <w:t>: Filter by date range</w:t>
      </w:r>
    </w:p>
    <w:p w14:paraId="15457016" w14:textId="3D9CDCC9" w:rsidR="00FF2DFB" w:rsidRPr="009626E3" w:rsidRDefault="00FF2DFB">
      <w:pPr>
        <w:pStyle w:val="ListParagraph"/>
        <w:numPr>
          <w:ilvl w:val="2"/>
          <w:numId w:val="33"/>
        </w:numPr>
        <w:rPr>
          <w:b/>
          <w:bCs/>
        </w:rPr>
      </w:pPr>
      <w:proofErr w:type="spellStart"/>
      <w:r w:rsidRPr="009626E3">
        <w:rPr>
          <w:b/>
          <w:bCs/>
        </w:rPr>
        <w:t>LedgerDataAccess.cs</w:t>
      </w:r>
      <w:proofErr w:type="spellEnd"/>
    </w:p>
    <w:p w14:paraId="23E9B4B7" w14:textId="73502A16" w:rsidR="00FF2DFB" w:rsidRDefault="00FF2DFB">
      <w:pPr>
        <w:pStyle w:val="ListParagraph"/>
        <w:numPr>
          <w:ilvl w:val="0"/>
          <w:numId w:val="37"/>
        </w:numPr>
      </w:pPr>
      <w:proofErr w:type="spellStart"/>
      <w:proofErr w:type="gramStart"/>
      <w:r>
        <w:t>GetBuyerLedger</w:t>
      </w:r>
      <w:proofErr w:type="spellEnd"/>
      <w:r>
        <w:t>(</w:t>
      </w:r>
      <w:proofErr w:type="gramEnd"/>
      <w:r>
        <w:t>): Retrieve buyer ledger view</w:t>
      </w:r>
    </w:p>
    <w:p w14:paraId="57C69736" w14:textId="110476D9" w:rsidR="00FF2DFB" w:rsidRDefault="00FF2DFB">
      <w:pPr>
        <w:pStyle w:val="ListParagraph"/>
        <w:numPr>
          <w:ilvl w:val="0"/>
          <w:numId w:val="37"/>
        </w:numPr>
      </w:pPr>
      <w:proofErr w:type="spellStart"/>
      <w:proofErr w:type="gramStart"/>
      <w:r>
        <w:t>GetSellerLedger</w:t>
      </w:r>
      <w:proofErr w:type="spellEnd"/>
      <w:r>
        <w:t>(</w:t>
      </w:r>
      <w:proofErr w:type="gramEnd"/>
      <w:r>
        <w:t>): Retrieve seller ledger view</w:t>
      </w:r>
    </w:p>
    <w:p w14:paraId="78A3DE70" w14:textId="6F2C4949" w:rsidR="00FF2DFB" w:rsidRDefault="00FF2DFB">
      <w:pPr>
        <w:pStyle w:val="ListParagraph"/>
        <w:numPr>
          <w:ilvl w:val="0"/>
          <w:numId w:val="37"/>
        </w:numPr>
      </w:pPr>
      <w:proofErr w:type="spellStart"/>
      <w:proofErr w:type="gramStart"/>
      <w:r>
        <w:t>GetReceivablesAging</w:t>
      </w:r>
      <w:proofErr w:type="spellEnd"/>
      <w:r>
        <w:t>(</w:t>
      </w:r>
      <w:proofErr w:type="gramEnd"/>
      <w:r>
        <w:t>): Calculate aging buckets</w:t>
      </w:r>
    </w:p>
    <w:p w14:paraId="41995723" w14:textId="6AAFA3D0" w:rsidR="00FF2DFB" w:rsidRDefault="00FF2DFB">
      <w:pPr>
        <w:pStyle w:val="ListParagraph"/>
        <w:numPr>
          <w:ilvl w:val="0"/>
          <w:numId w:val="37"/>
        </w:numPr>
      </w:pPr>
      <w:proofErr w:type="spellStart"/>
      <w:proofErr w:type="gramStart"/>
      <w:r>
        <w:t>GetCustomerStatement</w:t>
      </w:r>
      <w:proofErr w:type="spellEnd"/>
      <w:r>
        <w:t>(</w:t>
      </w:r>
      <w:proofErr w:type="gramEnd"/>
      <w:r>
        <w:t>): Generate customer statement</w:t>
      </w:r>
    </w:p>
    <w:p w14:paraId="411B924A" w14:textId="7FB4771A" w:rsidR="00FF2DFB" w:rsidRPr="009626E3" w:rsidRDefault="00FF2DFB">
      <w:pPr>
        <w:pStyle w:val="ListParagraph"/>
        <w:numPr>
          <w:ilvl w:val="2"/>
          <w:numId w:val="33"/>
        </w:numPr>
        <w:rPr>
          <w:b/>
          <w:bCs/>
        </w:rPr>
      </w:pPr>
      <w:proofErr w:type="spellStart"/>
      <w:r w:rsidRPr="009626E3">
        <w:rPr>
          <w:b/>
          <w:bCs/>
        </w:rPr>
        <w:t>SalesDataAccess.cs</w:t>
      </w:r>
      <w:proofErr w:type="spellEnd"/>
    </w:p>
    <w:p w14:paraId="59C8098E" w14:textId="73DFC5AE" w:rsidR="00FF2DFB" w:rsidRDefault="00FF2DFB">
      <w:pPr>
        <w:pStyle w:val="ListParagraph"/>
        <w:numPr>
          <w:ilvl w:val="0"/>
          <w:numId w:val="36"/>
        </w:numPr>
      </w:pPr>
      <w:proofErr w:type="spellStart"/>
      <w:proofErr w:type="gramStart"/>
      <w:r>
        <w:t>CreateSale</w:t>
      </w:r>
      <w:proofErr w:type="spellEnd"/>
      <w:r>
        <w:t>(</w:t>
      </w:r>
      <w:proofErr w:type="gramEnd"/>
      <w:r w:rsidR="009626E3">
        <w:t>)</w:t>
      </w:r>
      <w:r>
        <w:t>: Insert new sale</w:t>
      </w:r>
    </w:p>
    <w:p w14:paraId="6A238345" w14:textId="2074C601" w:rsidR="00FF2DFB" w:rsidRDefault="00FF2DFB">
      <w:pPr>
        <w:pStyle w:val="ListParagraph"/>
        <w:numPr>
          <w:ilvl w:val="0"/>
          <w:numId w:val="36"/>
        </w:numPr>
      </w:pPr>
      <w:proofErr w:type="spellStart"/>
      <w:proofErr w:type="gramStart"/>
      <w:r>
        <w:t>GetAllSales</w:t>
      </w:r>
      <w:proofErr w:type="spellEnd"/>
      <w:r>
        <w:t>(</w:t>
      </w:r>
      <w:proofErr w:type="gramEnd"/>
      <w:r>
        <w:t>): Retrieve all sales</w:t>
      </w:r>
    </w:p>
    <w:p w14:paraId="6F6FE37A" w14:textId="042527CE" w:rsidR="00FF2DFB" w:rsidRDefault="00FF2DFB">
      <w:pPr>
        <w:pStyle w:val="ListParagraph"/>
        <w:numPr>
          <w:ilvl w:val="0"/>
          <w:numId w:val="36"/>
        </w:numPr>
      </w:pPr>
      <w:proofErr w:type="spellStart"/>
      <w:proofErr w:type="gramStart"/>
      <w:r>
        <w:t>UpdateSale</w:t>
      </w:r>
      <w:proofErr w:type="spellEnd"/>
      <w:r>
        <w:t>(</w:t>
      </w:r>
      <w:proofErr w:type="gramEnd"/>
      <w:r>
        <w:t>): Update sale</w:t>
      </w:r>
    </w:p>
    <w:p w14:paraId="3276B15D" w14:textId="784EDA99" w:rsidR="00FF2DFB" w:rsidRDefault="00FF2DFB">
      <w:pPr>
        <w:pStyle w:val="ListParagraph"/>
        <w:numPr>
          <w:ilvl w:val="0"/>
          <w:numId w:val="36"/>
        </w:numPr>
      </w:pPr>
      <w:proofErr w:type="spellStart"/>
      <w:proofErr w:type="gramStart"/>
      <w:r>
        <w:t>DeleteSale</w:t>
      </w:r>
      <w:proofErr w:type="spellEnd"/>
      <w:r>
        <w:t>(</w:t>
      </w:r>
      <w:proofErr w:type="gramEnd"/>
      <w:r>
        <w:t>): Delete sale</w:t>
      </w:r>
    </w:p>
    <w:p w14:paraId="397A6D7E" w14:textId="482D282D" w:rsidR="00FF2DFB" w:rsidRPr="009626E3" w:rsidRDefault="00FF2DFB">
      <w:pPr>
        <w:pStyle w:val="ListParagraph"/>
        <w:numPr>
          <w:ilvl w:val="2"/>
          <w:numId w:val="33"/>
        </w:numPr>
        <w:rPr>
          <w:b/>
          <w:bCs/>
        </w:rPr>
      </w:pPr>
      <w:proofErr w:type="spellStart"/>
      <w:r w:rsidRPr="009626E3">
        <w:rPr>
          <w:b/>
          <w:bCs/>
        </w:rPr>
        <w:t>UserDataAccess.cs</w:t>
      </w:r>
      <w:proofErr w:type="spellEnd"/>
    </w:p>
    <w:p w14:paraId="28C746AD" w14:textId="4A995B42" w:rsidR="00FF2DFB" w:rsidRDefault="00FF2DFB">
      <w:pPr>
        <w:pStyle w:val="ListParagraph"/>
        <w:numPr>
          <w:ilvl w:val="0"/>
          <w:numId w:val="35"/>
        </w:numPr>
      </w:pPr>
      <w:proofErr w:type="spellStart"/>
      <w:proofErr w:type="gramStart"/>
      <w:r>
        <w:t>AuthenticateUser</w:t>
      </w:r>
      <w:proofErr w:type="spellEnd"/>
      <w:r>
        <w:t>(</w:t>
      </w:r>
      <w:proofErr w:type="gramEnd"/>
      <w:r>
        <w:t>): Validate login credentials</w:t>
      </w:r>
    </w:p>
    <w:p w14:paraId="7FEF34C2" w14:textId="7C3CFBEB" w:rsidR="00FF2DFB" w:rsidRDefault="00FF2DFB">
      <w:pPr>
        <w:pStyle w:val="ListParagraph"/>
        <w:numPr>
          <w:ilvl w:val="0"/>
          <w:numId w:val="35"/>
        </w:numPr>
      </w:pPr>
      <w:proofErr w:type="spellStart"/>
      <w:proofErr w:type="gramStart"/>
      <w:r>
        <w:t>CreateUser</w:t>
      </w:r>
      <w:proofErr w:type="spellEnd"/>
      <w:r>
        <w:t>(</w:t>
      </w:r>
      <w:proofErr w:type="gramEnd"/>
      <w:r>
        <w:t>): Insert new user with password hashing</w:t>
      </w:r>
    </w:p>
    <w:p w14:paraId="5BA8CCEA" w14:textId="0F1037E5" w:rsidR="00FF2DFB" w:rsidRPr="00FF2DFB" w:rsidRDefault="00FF2DFB">
      <w:pPr>
        <w:pStyle w:val="ListParagraph"/>
        <w:numPr>
          <w:ilvl w:val="0"/>
          <w:numId w:val="35"/>
        </w:numPr>
      </w:pPr>
      <w:proofErr w:type="spellStart"/>
      <w:proofErr w:type="gramStart"/>
      <w:r>
        <w:t>GetUserByEmail</w:t>
      </w:r>
      <w:proofErr w:type="spellEnd"/>
      <w:r>
        <w:t>(</w:t>
      </w:r>
      <w:proofErr w:type="gramEnd"/>
      <w:r>
        <w:t>): Retrieve user by email</w:t>
      </w:r>
    </w:p>
    <w:p w14:paraId="550D10D0" w14:textId="1E889F9A" w:rsidR="006978A8" w:rsidRDefault="006E7C4E">
      <w:pPr>
        <w:pStyle w:val="Heading2"/>
        <w:numPr>
          <w:ilvl w:val="0"/>
          <w:numId w:val="33"/>
        </w:numPr>
      </w:pPr>
      <w:r>
        <w:t>Business Logic Implementation</w:t>
      </w:r>
    </w:p>
    <w:p w14:paraId="3E2024FA" w14:textId="30238111" w:rsidR="006E7C4E" w:rsidRPr="005574D8" w:rsidRDefault="006E7C4E">
      <w:pPr>
        <w:pStyle w:val="ListParagraph"/>
        <w:numPr>
          <w:ilvl w:val="1"/>
          <w:numId w:val="33"/>
        </w:numPr>
      </w:pPr>
      <w:r>
        <w:rPr>
          <w:b/>
          <w:bCs/>
        </w:rPr>
        <w:t>Payment Plan Calculation</w:t>
      </w:r>
    </w:p>
    <w:p w14:paraId="2A85F205" w14:textId="5FF4BE38" w:rsidR="005574D8" w:rsidRPr="0098262A" w:rsidRDefault="005574D8">
      <w:pPr>
        <w:pStyle w:val="ListParagraph"/>
        <w:numPr>
          <w:ilvl w:val="0"/>
          <w:numId w:val="49"/>
        </w:numPr>
        <w:rPr>
          <w:i/>
          <w:iCs/>
        </w:rPr>
      </w:pPr>
      <w:r w:rsidRPr="0098262A">
        <w:rPr>
          <w:i/>
          <w:iCs/>
        </w:rPr>
        <w:t>Installment Amount Calculation:</w:t>
      </w:r>
    </w:p>
    <w:p w14:paraId="6617A695" w14:textId="5198575F" w:rsidR="005574D8" w:rsidRDefault="005574D8">
      <w:pPr>
        <w:pStyle w:val="ListParagraph"/>
        <w:numPr>
          <w:ilvl w:val="1"/>
          <w:numId w:val="49"/>
        </w:numPr>
      </w:pPr>
      <w:r w:rsidRPr="005574D8">
        <w:t>Installment Amount = (Total Amount - Down Payment) / Number of Installments</w:t>
      </w:r>
    </w:p>
    <w:p w14:paraId="1B5FBFF8" w14:textId="69E8348D" w:rsidR="003C43E4" w:rsidRPr="0098262A" w:rsidRDefault="003C43E4">
      <w:pPr>
        <w:pStyle w:val="ListParagraph"/>
        <w:numPr>
          <w:ilvl w:val="0"/>
          <w:numId w:val="49"/>
        </w:numPr>
        <w:rPr>
          <w:i/>
          <w:iCs/>
        </w:rPr>
      </w:pPr>
      <w:r w:rsidRPr="0098262A">
        <w:rPr>
          <w:i/>
          <w:iCs/>
        </w:rPr>
        <w:t>Installment Schedule Generation:</w:t>
      </w:r>
    </w:p>
    <w:p w14:paraId="73E2AB4B" w14:textId="0C31BD6E" w:rsidR="003C43E4" w:rsidRDefault="003C43E4">
      <w:pPr>
        <w:pStyle w:val="ListParagraph"/>
        <w:numPr>
          <w:ilvl w:val="1"/>
          <w:numId w:val="49"/>
        </w:numPr>
      </w:pPr>
      <w:r w:rsidRPr="003C43E4">
        <w:rPr>
          <w:b/>
          <w:bCs/>
        </w:rPr>
        <w:t>Monthly:</w:t>
      </w:r>
      <w:r>
        <w:t xml:space="preserve"> Add 1 month per installment</w:t>
      </w:r>
    </w:p>
    <w:p w14:paraId="59D25D0C" w14:textId="0EBB41C5" w:rsidR="003C43E4" w:rsidRDefault="003C43E4">
      <w:pPr>
        <w:pStyle w:val="ListParagraph"/>
        <w:numPr>
          <w:ilvl w:val="1"/>
          <w:numId w:val="49"/>
        </w:numPr>
      </w:pPr>
      <w:r w:rsidRPr="003C43E4">
        <w:rPr>
          <w:b/>
          <w:bCs/>
        </w:rPr>
        <w:t>Quarterly:</w:t>
      </w:r>
      <w:r>
        <w:t xml:space="preserve"> Add 3 months per installment</w:t>
      </w:r>
    </w:p>
    <w:p w14:paraId="7648787D" w14:textId="3BE72EA4" w:rsidR="003C43E4" w:rsidRDefault="003C43E4">
      <w:pPr>
        <w:pStyle w:val="ListParagraph"/>
        <w:numPr>
          <w:ilvl w:val="1"/>
          <w:numId w:val="49"/>
        </w:numPr>
      </w:pPr>
      <w:r w:rsidRPr="003C43E4">
        <w:rPr>
          <w:b/>
          <w:bCs/>
        </w:rPr>
        <w:t>Bi-annual:</w:t>
      </w:r>
      <w:r>
        <w:t xml:space="preserve"> Add 6 months per installment</w:t>
      </w:r>
    </w:p>
    <w:p w14:paraId="66A594B8" w14:textId="198F3694" w:rsidR="003C43E4" w:rsidRPr="007355C2" w:rsidRDefault="003C43E4">
      <w:pPr>
        <w:pStyle w:val="ListParagraph"/>
        <w:numPr>
          <w:ilvl w:val="1"/>
          <w:numId w:val="49"/>
        </w:numPr>
      </w:pPr>
      <w:r w:rsidRPr="003C43E4">
        <w:rPr>
          <w:b/>
          <w:bCs/>
        </w:rPr>
        <w:t>Custom:</w:t>
      </w:r>
      <w:r>
        <w:t xml:space="preserve"> User-defined intervals</w:t>
      </w:r>
    </w:p>
    <w:p w14:paraId="71F5FE1F" w14:textId="624AF808" w:rsidR="007355C2" w:rsidRPr="0098262A" w:rsidRDefault="007355C2">
      <w:pPr>
        <w:pStyle w:val="ListParagraph"/>
        <w:numPr>
          <w:ilvl w:val="1"/>
          <w:numId w:val="33"/>
        </w:numPr>
      </w:pPr>
      <w:r>
        <w:rPr>
          <w:b/>
          <w:bCs/>
        </w:rPr>
        <w:t>Receivables Aging Calculation</w:t>
      </w:r>
    </w:p>
    <w:p w14:paraId="77411ED9" w14:textId="6FBEEC90" w:rsidR="0098262A" w:rsidRDefault="0098262A">
      <w:pPr>
        <w:pStyle w:val="ListParagraph"/>
        <w:numPr>
          <w:ilvl w:val="0"/>
          <w:numId w:val="50"/>
        </w:numPr>
        <w:rPr>
          <w:i/>
          <w:iCs/>
        </w:rPr>
      </w:pPr>
      <w:r w:rsidRPr="0098262A">
        <w:rPr>
          <w:i/>
          <w:iCs/>
        </w:rPr>
        <w:t>Aging</w:t>
      </w:r>
      <w:r>
        <w:rPr>
          <w:i/>
          <w:iCs/>
        </w:rPr>
        <w:t xml:space="preserve"> Bucket Logic:</w:t>
      </w:r>
    </w:p>
    <w:p w14:paraId="5D02C815" w14:textId="77777777" w:rsidR="0098262A" w:rsidRPr="0098262A" w:rsidRDefault="0098262A" w:rsidP="0098262A">
      <w:pPr>
        <w:pStyle w:val="ListParagraph"/>
        <w:ind w:left="1440"/>
        <w:rPr>
          <w:i/>
          <w:iCs/>
        </w:rPr>
      </w:pPr>
      <w:proofErr w:type="spellStart"/>
      <w:r w:rsidRPr="0098262A">
        <w:rPr>
          <w:i/>
          <w:iCs/>
        </w:rPr>
        <w:t>DaysOverdue</w:t>
      </w:r>
      <w:proofErr w:type="spellEnd"/>
      <w:r w:rsidRPr="0098262A">
        <w:rPr>
          <w:i/>
          <w:iCs/>
        </w:rPr>
        <w:t xml:space="preserve"> = </w:t>
      </w:r>
      <w:proofErr w:type="spellStart"/>
      <w:r w:rsidRPr="0098262A">
        <w:rPr>
          <w:i/>
          <w:iCs/>
        </w:rPr>
        <w:t>CurrentDate</w:t>
      </w:r>
      <w:proofErr w:type="spellEnd"/>
      <w:r w:rsidRPr="0098262A">
        <w:rPr>
          <w:i/>
          <w:iCs/>
        </w:rPr>
        <w:t xml:space="preserve"> - </w:t>
      </w:r>
      <w:proofErr w:type="spellStart"/>
      <w:r w:rsidRPr="0098262A">
        <w:rPr>
          <w:i/>
          <w:iCs/>
        </w:rPr>
        <w:t>DueDate</w:t>
      </w:r>
      <w:proofErr w:type="spellEnd"/>
    </w:p>
    <w:p w14:paraId="4EC2B661" w14:textId="77777777" w:rsidR="0098262A" w:rsidRPr="0098262A" w:rsidRDefault="0098262A" w:rsidP="0098262A">
      <w:pPr>
        <w:pStyle w:val="ListParagraph"/>
        <w:ind w:left="1440"/>
        <w:rPr>
          <w:i/>
          <w:iCs/>
        </w:rPr>
      </w:pPr>
      <w:r w:rsidRPr="0098262A">
        <w:rPr>
          <w:i/>
          <w:iCs/>
        </w:rPr>
        <w:t>if (</w:t>
      </w:r>
      <w:proofErr w:type="spellStart"/>
      <w:r w:rsidRPr="0098262A">
        <w:rPr>
          <w:i/>
          <w:iCs/>
        </w:rPr>
        <w:t>DaysOverdue</w:t>
      </w:r>
      <w:proofErr w:type="spellEnd"/>
      <w:r w:rsidRPr="0098262A">
        <w:rPr>
          <w:i/>
          <w:iCs/>
        </w:rPr>
        <w:t xml:space="preserve"> &lt;= 0) → "Not Due"</w:t>
      </w:r>
    </w:p>
    <w:p w14:paraId="1EDB7E88" w14:textId="77777777" w:rsidR="0098262A" w:rsidRPr="0098262A" w:rsidRDefault="0098262A" w:rsidP="0098262A">
      <w:pPr>
        <w:pStyle w:val="ListParagraph"/>
        <w:ind w:left="1440"/>
        <w:rPr>
          <w:i/>
          <w:iCs/>
        </w:rPr>
      </w:pPr>
      <w:r w:rsidRPr="0098262A">
        <w:rPr>
          <w:i/>
          <w:iCs/>
        </w:rPr>
        <w:lastRenderedPageBreak/>
        <w:t>else if (</w:t>
      </w:r>
      <w:proofErr w:type="spellStart"/>
      <w:r w:rsidRPr="0098262A">
        <w:rPr>
          <w:i/>
          <w:iCs/>
        </w:rPr>
        <w:t>DaysOverdue</w:t>
      </w:r>
      <w:proofErr w:type="spellEnd"/>
      <w:r w:rsidRPr="0098262A">
        <w:rPr>
          <w:i/>
          <w:iCs/>
        </w:rPr>
        <w:t xml:space="preserve"> &lt;= 30) → "0-30 Days"</w:t>
      </w:r>
    </w:p>
    <w:p w14:paraId="6591F255" w14:textId="77777777" w:rsidR="0098262A" w:rsidRPr="0098262A" w:rsidRDefault="0098262A" w:rsidP="0098262A">
      <w:pPr>
        <w:pStyle w:val="ListParagraph"/>
        <w:ind w:left="1440"/>
        <w:rPr>
          <w:i/>
          <w:iCs/>
        </w:rPr>
      </w:pPr>
      <w:r w:rsidRPr="0098262A">
        <w:rPr>
          <w:i/>
          <w:iCs/>
        </w:rPr>
        <w:t>else if (</w:t>
      </w:r>
      <w:proofErr w:type="spellStart"/>
      <w:r w:rsidRPr="0098262A">
        <w:rPr>
          <w:i/>
          <w:iCs/>
        </w:rPr>
        <w:t>DaysOverdue</w:t>
      </w:r>
      <w:proofErr w:type="spellEnd"/>
      <w:r w:rsidRPr="0098262A">
        <w:rPr>
          <w:i/>
          <w:iCs/>
        </w:rPr>
        <w:t xml:space="preserve"> &lt;= 60) → "31-60 Days"</w:t>
      </w:r>
    </w:p>
    <w:p w14:paraId="2B0A994C" w14:textId="77777777" w:rsidR="0098262A" w:rsidRPr="0098262A" w:rsidRDefault="0098262A" w:rsidP="0098262A">
      <w:pPr>
        <w:pStyle w:val="ListParagraph"/>
        <w:ind w:left="1440"/>
        <w:rPr>
          <w:i/>
          <w:iCs/>
        </w:rPr>
      </w:pPr>
      <w:r w:rsidRPr="0098262A">
        <w:rPr>
          <w:i/>
          <w:iCs/>
        </w:rPr>
        <w:t>else if (</w:t>
      </w:r>
      <w:proofErr w:type="spellStart"/>
      <w:r w:rsidRPr="0098262A">
        <w:rPr>
          <w:i/>
          <w:iCs/>
        </w:rPr>
        <w:t>DaysOverdue</w:t>
      </w:r>
      <w:proofErr w:type="spellEnd"/>
      <w:r w:rsidRPr="0098262A">
        <w:rPr>
          <w:i/>
          <w:iCs/>
        </w:rPr>
        <w:t xml:space="preserve"> &lt;= 90) → "61-90 Days"</w:t>
      </w:r>
    </w:p>
    <w:p w14:paraId="5D1C51AA" w14:textId="50A7BA19" w:rsidR="0098262A" w:rsidRPr="0098262A" w:rsidRDefault="0098262A" w:rsidP="0098262A">
      <w:pPr>
        <w:pStyle w:val="ListParagraph"/>
        <w:ind w:left="1440"/>
        <w:rPr>
          <w:i/>
          <w:iCs/>
        </w:rPr>
      </w:pPr>
      <w:r w:rsidRPr="0098262A">
        <w:rPr>
          <w:i/>
          <w:iCs/>
        </w:rPr>
        <w:t>else → "90+ Days"</w:t>
      </w:r>
    </w:p>
    <w:p w14:paraId="13D53B7E" w14:textId="4BBD6534" w:rsidR="007355C2" w:rsidRPr="00825AAB" w:rsidRDefault="007355C2">
      <w:pPr>
        <w:pStyle w:val="ListParagraph"/>
        <w:numPr>
          <w:ilvl w:val="1"/>
          <w:numId w:val="33"/>
        </w:numPr>
      </w:pPr>
      <w:r>
        <w:rPr>
          <w:b/>
          <w:bCs/>
        </w:rPr>
        <w:t>Ledger Balance Calculation</w:t>
      </w:r>
    </w:p>
    <w:p w14:paraId="6471688D" w14:textId="4A618FBE" w:rsidR="00825AAB" w:rsidRDefault="00825AAB" w:rsidP="00825AAB">
      <w:pPr>
        <w:pStyle w:val="ListParagraph"/>
        <w:ind w:left="792"/>
      </w:pPr>
      <w:r w:rsidRPr="00825AAB">
        <w:t>Running Balance:</w:t>
      </w:r>
    </w:p>
    <w:p w14:paraId="388C0C57" w14:textId="7B2A8C27" w:rsidR="00825AAB" w:rsidRDefault="00825AAB">
      <w:pPr>
        <w:pStyle w:val="ListParagraph"/>
        <w:numPr>
          <w:ilvl w:val="0"/>
          <w:numId w:val="51"/>
        </w:numPr>
      </w:pPr>
      <w:r w:rsidRPr="00825AAB">
        <w:t>Starting balance: 0</w:t>
      </w:r>
    </w:p>
    <w:p w14:paraId="507C5E9A" w14:textId="2E331471" w:rsidR="00825AAB" w:rsidRDefault="00825AAB">
      <w:pPr>
        <w:pStyle w:val="ListParagraph"/>
        <w:numPr>
          <w:ilvl w:val="0"/>
          <w:numId w:val="51"/>
        </w:numPr>
      </w:pPr>
      <w:r w:rsidRPr="00825AAB">
        <w:t>For each transaction:</w:t>
      </w:r>
    </w:p>
    <w:p w14:paraId="0F624F19" w14:textId="145B9002" w:rsidR="00825AAB" w:rsidRDefault="00825AAB">
      <w:pPr>
        <w:pStyle w:val="ListParagraph"/>
        <w:numPr>
          <w:ilvl w:val="1"/>
          <w:numId w:val="52"/>
        </w:numPr>
        <w:ind w:left="2430"/>
      </w:pPr>
      <w:r w:rsidRPr="00825AAB">
        <w:t>If Type = "Payment" → Debit (increase balance)</w:t>
      </w:r>
    </w:p>
    <w:p w14:paraId="65AAC266" w14:textId="2AE623C2" w:rsidR="00825AAB" w:rsidRDefault="00825AAB">
      <w:pPr>
        <w:pStyle w:val="ListParagraph"/>
        <w:numPr>
          <w:ilvl w:val="1"/>
          <w:numId w:val="52"/>
        </w:numPr>
        <w:ind w:left="2430"/>
      </w:pPr>
      <w:r w:rsidRPr="00825AAB">
        <w:t>If Type = "Refund" → Credit (decrease balance)</w:t>
      </w:r>
    </w:p>
    <w:p w14:paraId="61945DC2" w14:textId="4406B3F5" w:rsidR="00825AAB" w:rsidRPr="007355C2" w:rsidRDefault="00825AAB">
      <w:pPr>
        <w:pStyle w:val="ListParagraph"/>
        <w:numPr>
          <w:ilvl w:val="0"/>
          <w:numId w:val="51"/>
        </w:numPr>
      </w:pPr>
      <w:r w:rsidRPr="00825AAB">
        <w:t>Running balance = Previous balance + Debit - Credit</w:t>
      </w:r>
    </w:p>
    <w:p w14:paraId="28067B74" w14:textId="1251C3B7" w:rsidR="007355C2" w:rsidRDefault="007355C2">
      <w:pPr>
        <w:pStyle w:val="Heading2"/>
        <w:numPr>
          <w:ilvl w:val="0"/>
          <w:numId w:val="33"/>
        </w:numPr>
      </w:pPr>
      <w:r>
        <w:t>User Interface Implementation</w:t>
      </w:r>
    </w:p>
    <w:p w14:paraId="284BB4E7" w14:textId="6FAD23F9" w:rsidR="007355C2" w:rsidRPr="00B141D5" w:rsidRDefault="007355C2">
      <w:pPr>
        <w:pStyle w:val="ListParagraph"/>
        <w:numPr>
          <w:ilvl w:val="1"/>
          <w:numId w:val="33"/>
        </w:numPr>
      </w:pPr>
      <w:r>
        <w:rPr>
          <w:b/>
          <w:bCs/>
        </w:rPr>
        <w:t>XAML Structure</w:t>
      </w:r>
    </w:p>
    <w:p w14:paraId="796D6DD8" w14:textId="0421EA9B" w:rsidR="00B141D5" w:rsidRDefault="00B141D5" w:rsidP="00B141D5">
      <w:pPr>
        <w:pStyle w:val="ListParagraph"/>
        <w:ind w:left="792"/>
        <w:rPr>
          <w:b/>
          <w:bCs/>
        </w:rPr>
      </w:pPr>
      <w:r>
        <w:rPr>
          <w:b/>
          <w:bCs/>
        </w:rPr>
        <w:t>Page Structure:</w:t>
      </w:r>
    </w:p>
    <w:p w14:paraId="3DED70A6" w14:textId="77777777" w:rsidR="00B141D5" w:rsidRPr="00D21971" w:rsidRDefault="00B141D5" w:rsidP="00B141D5">
      <w:pPr>
        <w:pStyle w:val="ListParagraph"/>
        <w:ind w:left="792"/>
        <w:rPr>
          <w:i/>
          <w:iCs/>
        </w:rPr>
      </w:pPr>
      <w:r>
        <w:rPr>
          <w:b/>
          <w:bCs/>
        </w:rPr>
        <w:tab/>
      </w:r>
      <w:r w:rsidRPr="00D21971">
        <w:rPr>
          <w:i/>
          <w:iCs/>
        </w:rPr>
        <w:t>&lt;Page&gt;</w:t>
      </w:r>
    </w:p>
    <w:p w14:paraId="59076E57" w14:textId="2B2A4823" w:rsidR="00B141D5" w:rsidRPr="00D21971" w:rsidRDefault="00B141D5" w:rsidP="00B141D5">
      <w:pPr>
        <w:pStyle w:val="ListParagraph"/>
        <w:ind w:left="792"/>
        <w:rPr>
          <w:i/>
          <w:iCs/>
        </w:rPr>
      </w:pPr>
      <w:r w:rsidRPr="00D21971">
        <w:rPr>
          <w:i/>
          <w:iCs/>
        </w:rPr>
        <w:t xml:space="preserve">    </w:t>
      </w:r>
      <w:r w:rsidRPr="00D21971">
        <w:rPr>
          <w:i/>
          <w:iCs/>
        </w:rPr>
        <w:tab/>
      </w:r>
      <w:r w:rsidRPr="00D21971">
        <w:rPr>
          <w:i/>
          <w:iCs/>
        </w:rPr>
        <w:tab/>
        <w:t>&lt;</w:t>
      </w:r>
      <w:proofErr w:type="spellStart"/>
      <w:r w:rsidRPr="00D21971">
        <w:rPr>
          <w:i/>
          <w:iCs/>
        </w:rPr>
        <w:t>ScrollViewer</w:t>
      </w:r>
      <w:proofErr w:type="spellEnd"/>
      <w:r w:rsidRPr="00D21971">
        <w:rPr>
          <w:i/>
          <w:iCs/>
        </w:rPr>
        <w:t>&gt;</w:t>
      </w:r>
    </w:p>
    <w:p w14:paraId="0D20D7E0" w14:textId="4C122D8A" w:rsidR="00B141D5" w:rsidRPr="00D21971" w:rsidRDefault="00B141D5" w:rsidP="00B141D5">
      <w:pPr>
        <w:pStyle w:val="ListParagraph"/>
        <w:ind w:left="792"/>
        <w:rPr>
          <w:i/>
          <w:iCs/>
        </w:rPr>
      </w:pPr>
      <w:r w:rsidRPr="00D21971">
        <w:rPr>
          <w:i/>
          <w:iCs/>
        </w:rPr>
        <w:t xml:space="preserve">        </w:t>
      </w:r>
      <w:r w:rsidRPr="00D21971">
        <w:rPr>
          <w:i/>
          <w:iCs/>
        </w:rPr>
        <w:tab/>
      </w:r>
      <w:r w:rsidRPr="00D21971">
        <w:rPr>
          <w:i/>
          <w:iCs/>
        </w:rPr>
        <w:tab/>
      </w:r>
      <w:r w:rsidRPr="00D21971">
        <w:rPr>
          <w:i/>
          <w:iCs/>
        </w:rPr>
        <w:tab/>
        <w:t>&lt;Grid&gt;</w:t>
      </w:r>
    </w:p>
    <w:p w14:paraId="40065ECD" w14:textId="7ECBF6CF" w:rsidR="00B141D5" w:rsidRPr="00D21971" w:rsidRDefault="00B141D5" w:rsidP="00B141D5">
      <w:pPr>
        <w:pStyle w:val="ListParagraph"/>
        <w:ind w:left="792"/>
        <w:rPr>
          <w:i/>
          <w:iCs/>
        </w:rPr>
      </w:pPr>
      <w:r w:rsidRPr="00D21971">
        <w:rPr>
          <w:i/>
          <w:iCs/>
        </w:rPr>
        <w:t xml:space="preserve">            </w:t>
      </w:r>
      <w:r w:rsidRPr="00D21971">
        <w:rPr>
          <w:i/>
          <w:iCs/>
        </w:rPr>
        <w:tab/>
      </w:r>
      <w:r w:rsidRPr="00D21971">
        <w:rPr>
          <w:i/>
          <w:iCs/>
        </w:rPr>
        <w:tab/>
      </w:r>
      <w:r w:rsidRPr="00D21971">
        <w:rPr>
          <w:i/>
          <w:iCs/>
        </w:rPr>
        <w:tab/>
      </w:r>
      <w:proofErr w:type="gramStart"/>
      <w:r w:rsidRPr="00D21971">
        <w:rPr>
          <w:i/>
          <w:iCs/>
        </w:rPr>
        <w:t>&lt;!--</w:t>
      </w:r>
      <w:proofErr w:type="gramEnd"/>
      <w:r w:rsidRPr="00D21971">
        <w:rPr>
          <w:i/>
          <w:iCs/>
        </w:rPr>
        <w:t xml:space="preserve"> Header Section --&gt;</w:t>
      </w:r>
    </w:p>
    <w:p w14:paraId="4F6FC1AD" w14:textId="7F46CA60" w:rsidR="00B141D5" w:rsidRPr="00D21971" w:rsidRDefault="00B141D5" w:rsidP="00B141D5">
      <w:pPr>
        <w:pStyle w:val="ListParagraph"/>
        <w:ind w:left="792"/>
        <w:rPr>
          <w:i/>
          <w:iCs/>
        </w:rPr>
      </w:pPr>
      <w:r w:rsidRPr="00D21971">
        <w:rPr>
          <w:i/>
          <w:iCs/>
        </w:rPr>
        <w:t xml:space="preserve">            </w:t>
      </w:r>
      <w:r w:rsidRPr="00D21971">
        <w:rPr>
          <w:i/>
          <w:iCs/>
        </w:rPr>
        <w:tab/>
      </w:r>
      <w:r w:rsidRPr="00D21971">
        <w:rPr>
          <w:i/>
          <w:iCs/>
        </w:rPr>
        <w:tab/>
      </w:r>
      <w:r w:rsidRPr="00D21971">
        <w:rPr>
          <w:i/>
          <w:iCs/>
        </w:rPr>
        <w:tab/>
      </w:r>
      <w:proofErr w:type="gramStart"/>
      <w:r w:rsidRPr="00D21971">
        <w:rPr>
          <w:i/>
          <w:iCs/>
        </w:rPr>
        <w:t>&lt;!--</w:t>
      </w:r>
      <w:proofErr w:type="gramEnd"/>
      <w:r w:rsidRPr="00D21971">
        <w:rPr>
          <w:i/>
          <w:iCs/>
        </w:rPr>
        <w:t xml:space="preserve"> Input Form Section --&gt;</w:t>
      </w:r>
    </w:p>
    <w:p w14:paraId="0D65F692" w14:textId="7B5AD7BD" w:rsidR="00B141D5" w:rsidRPr="00D21971" w:rsidRDefault="00B141D5" w:rsidP="00B141D5">
      <w:pPr>
        <w:pStyle w:val="ListParagraph"/>
        <w:ind w:left="792"/>
        <w:rPr>
          <w:i/>
          <w:iCs/>
        </w:rPr>
      </w:pPr>
      <w:r w:rsidRPr="00D21971">
        <w:rPr>
          <w:i/>
          <w:iCs/>
        </w:rPr>
        <w:t xml:space="preserve">            </w:t>
      </w:r>
      <w:r w:rsidRPr="00D21971">
        <w:rPr>
          <w:i/>
          <w:iCs/>
        </w:rPr>
        <w:tab/>
      </w:r>
      <w:r w:rsidRPr="00D21971">
        <w:rPr>
          <w:i/>
          <w:iCs/>
        </w:rPr>
        <w:tab/>
      </w:r>
      <w:r w:rsidRPr="00D21971">
        <w:rPr>
          <w:i/>
          <w:iCs/>
        </w:rPr>
        <w:tab/>
      </w:r>
      <w:proofErr w:type="gramStart"/>
      <w:r w:rsidRPr="00D21971">
        <w:rPr>
          <w:i/>
          <w:iCs/>
        </w:rPr>
        <w:t>&lt;!--</w:t>
      </w:r>
      <w:proofErr w:type="gramEnd"/>
      <w:r w:rsidRPr="00D21971">
        <w:rPr>
          <w:i/>
          <w:iCs/>
        </w:rPr>
        <w:t xml:space="preserve"> Data Grid Section --&gt;</w:t>
      </w:r>
    </w:p>
    <w:p w14:paraId="1BB10806" w14:textId="46DDAB2A" w:rsidR="00B141D5" w:rsidRPr="00D21971" w:rsidRDefault="00B141D5" w:rsidP="00B141D5">
      <w:pPr>
        <w:pStyle w:val="ListParagraph"/>
        <w:ind w:left="792"/>
        <w:rPr>
          <w:i/>
          <w:iCs/>
        </w:rPr>
      </w:pPr>
      <w:r w:rsidRPr="00D21971">
        <w:rPr>
          <w:i/>
          <w:iCs/>
        </w:rPr>
        <w:t xml:space="preserve">        </w:t>
      </w:r>
      <w:r w:rsidRPr="00D21971">
        <w:rPr>
          <w:i/>
          <w:iCs/>
        </w:rPr>
        <w:tab/>
      </w:r>
      <w:r w:rsidRPr="00D21971">
        <w:rPr>
          <w:i/>
          <w:iCs/>
        </w:rPr>
        <w:tab/>
      </w:r>
      <w:r w:rsidRPr="00D21971">
        <w:rPr>
          <w:i/>
          <w:iCs/>
        </w:rPr>
        <w:tab/>
        <w:t>&lt;/Grid&gt;</w:t>
      </w:r>
    </w:p>
    <w:p w14:paraId="718D7E81" w14:textId="4E2EDB5D" w:rsidR="00B141D5" w:rsidRPr="00D21971" w:rsidRDefault="00B141D5" w:rsidP="00B141D5">
      <w:pPr>
        <w:pStyle w:val="ListParagraph"/>
        <w:ind w:left="792"/>
        <w:rPr>
          <w:i/>
          <w:iCs/>
        </w:rPr>
      </w:pPr>
      <w:r w:rsidRPr="00D21971">
        <w:rPr>
          <w:i/>
          <w:iCs/>
        </w:rPr>
        <w:t xml:space="preserve">   </w:t>
      </w:r>
      <w:r w:rsidRPr="00D21971">
        <w:rPr>
          <w:i/>
          <w:iCs/>
        </w:rPr>
        <w:tab/>
      </w:r>
      <w:r w:rsidRPr="00D21971">
        <w:rPr>
          <w:i/>
          <w:iCs/>
        </w:rPr>
        <w:tab/>
        <w:t xml:space="preserve"> &lt;/</w:t>
      </w:r>
      <w:proofErr w:type="spellStart"/>
      <w:r w:rsidRPr="00D21971">
        <w:rPr>
          <w:i/>
          <w:iCs/>
        </w:rPr>
        <w:t>ScrollViewer</w:t>
      </w:r>
      <w:proofErr w:type="spellEnd"/>
      <w:r w:rsidRPr="00D21971">
        <w:rPr>
          <w:i/>
          <w:iCs/>
        </w:rPr>
        <w:t>&gt;</w:t>
      </w:r>
    </w:p>
    <w:p w14:paraId="4FDCC4EA" w14:textId="5C3B2122" w:rsidR="00B141D5" w:rsidRPr="00D21971" w:rsidRDefault="00B141D5" w:rsidP="00B141D5">
      <w:pPr>
        <w:pStyle w:val="ListParagraph"/>
        <w:ind w:left="792" w:firstLine="648"/>
        <w:rPr>
          <w:i/>
          <w:iCs/>
        </w:rPr>
      </w:pPr>
      <w:r w:rsidRPr="00D21971">
        <w:rPr>
          <w:i/>
          <w:iCs/>
        </w:rPr>
        <w:t>&lt;/Page&gt;</w:t>
      </w:r>
    </w:p>
    <w:p w14:paraId="22720560" w14:textId="61B7796A" w:rsidR="00050C83" w:rsidRDefault="00050C83" w:rsidP="00050C83">
      <w:pPr>
        <w:rPr>
          <w:b/>
          <w:bCs/>
        </w:rPr>
      </w:pPr>
      <w:r>
        <w:tab/>
      </w:r>
      <w:r>
        <w:rPr>
          <w:b/>
          <w:bCs/>
        </w:rPr>
        <w:t>Styling:</w:t>
      </w:r>
    </w:p>
    <w:p w14:paraId="329FE695" w14:textId="6E1DE8CF" w:rsidR="00050C83" w:rsidRPr="00050C83" w:rsidRDefault="00050C83">
      <w:pPr>
        <w:pStyle w:val="ListParagraph"/>
        <w:numPr>
          <w:ilvl w:val="0"/>
          <w:numId w:val="53"/>
        </w:numPr>
      </w:pPr>
      <w:r w:rsidRPr="00050C83">
        <w:t>Static resources for consistent styling</w:t>
      </w:r>
    </w:p>
    <w:p w14:paraId="3B5DB12E" w14:textId="4F026708" w:rsidR="00050C83" w:rsidRPr="00050C83" w:rsidRDefault="00050C83">
      <w:pPr>
        <w:pStyle w:val="ListParagraph"/>
        <w:numPr>
          <w:ilvl w:val="0"/>
          <w:numId w:val="53"/>
        </w:numPr>
      </w:pPr>
      <w:r w:rsidRPr="00050C83">
        <w:t>Modern card-based layouts</w:t>
      </w:r>
    </w:p>
    <w:p w14:paraId="1462FD64" w14:textId="2402E119" w:rsidR="00050C83" w:rsidRPr="00050C83" w:rsidRDefault="00050C83">
      <w:pPr>
        <w:pStyle w:val="ListParagraph"/>
        <w:numPr>
          <w:ilvl w:val="0"/>
          <w:numId w:val="53"/>
        </w:numPr>
      </w:pPr>
      <w:r w:rsidRPr="00050C83">
        <w:t>Dark theme with proper contrast</w:t>
      </w:r>
    </w:p>
    <w:p w14:paraId="2E9300F6" w14:textId="26A96FA6" w:rsidR="00050C83" w:rsidRPr="00050C83" w:rsidRDefault="00050C83">
      <w:pPr>
        <w:pStyle w:val="ListParagraph"/>
        <w:numPr>
          <w:ilvl w:val="0"/>
          <w:numId w:val="53"/>
        </w:numPr>
      </w:pPr>
      <w:r w:rsidRPr="00050C83">
        <w:t>Responsive grid layouts</w:t>
      </w:r>
    </w:p>
    <w:p w14:paraId="127C5713" w14:textId="06B56C03" w:rsidR="007355C2" w:rsidRPr="00163B3B" w:rsidRDefault="007355C2">
      <w:pPr>
        <w:pStyle w:val="ListParagraph"/>
        <w:numPr>
          <w:ilvl w:val="1"/>
          <w:numId w:val="33"/>
        </w:numPr>
        <w:spacing w:before="240"/>
      </w:pPr>
      <w:r>
        <w:rPr>
          <w:b/>
          <w:bCs/>
        </w:rPr>
        <w:t>Code-Behind Implementation</w:t>
      </w:r>
    </w:p>
    <w:p w14:paraId="6A45E1ED" w14:textId="1150B5FC" w:rsidR="00163B3B" w:rsidRDefault="00163B3B" w:rsidP="00163B3B">
      <w:pPr>
        <w:pStyle w:val="ListParagraph"/>
        <w:spacing w:before="240"/>
        <w:ind w:left="792"/>
        <w:rPr>
          <w:b/>
          <w:bCs/>
        </w:rPr>
      </w:pPr>
      <w:r w:rsidRPr="00163B3B">
        <w:rPr>
          <w:b/>
          <w:bCs/>
        </w:rPr>
        <w:t>Event Handlers:</w:t>
      </w:r>
    </w:p>
    <w:p w14:paraId="72312E51" w14:textId="2431C88F" w:rsidR="00163B3B" w:rsidRPr="00163B3B" w:rsidRDefault="00163B3B">
      <w:pPr>
        <w:pStyle w:val="ListParagraph"/>
        <w:numPr>
          <w:ilvl w:val="0"/>
          <w:numId w:val="54"/>
        </w:numPr>
        <w:spacing w:before="240"/>
      </w:pPr>
      <w:proofErr w:type="spellStart"/>
      <w:r w:rsidRPr="00163B3B">
        <w:t>Page_Loaded</w:t>
      </w:r>
      <w:proofErr w:type="spellEnd"/>
      <w:r w:rsidRPr="00163B3B">
        <w:t>: Initialize page data</w:t>
      </w:r>
    </w:p>
    <w:p w14:paraId="63CADA3A" w14:textId="24E7D112" w:rsidR="00163B3B" w:rsidRPr="00163B3B" w:rsidRDefault="00163B3B">
      <w:pPr>
        <w:pStyle w:val="ListParagraph"/>
        <w:numPr>
          <w:ilvl w:val="0"/>
          <w:numId w:val="54"/>
        </w:numPr>
        <w:spacing w:before="240"/>
      </w:pPr>
      <w:proofErr w:type="spellStart"/>
      <w:r w:rsidRPr="00163B3B">
        <w:t>BtnSave_Click</w:t>
      </w:r>
      <w:proofErr w:type="spellEnd"/>
      <w:r w:rsidRPr="00163B3B">
        <w:t>: Save/create operations</w:t>
      </w:r>
    </w:p>
    <w:p w14:paraId="7822C633" w14:textId="6C4C5F13" w:rsidR="00163B3B" w:rsidRPr="00163B3B" w:rsidRDefault="00163B3B">
      <w:pPr>
        <w:pStyle w:val="ListParagraph"/>
        <w:numPr>
          <w:ilvl w:val="0"/>
          <w:numId w:val="54"/>
        </w:numPr>
        <w:spacing w:before="240"/>
      </w:pPr>
      <w:proofErr w:type="spellStart"/>
      <w:r w:rsidRPr="00163B3B">
        <w:t>BtnClear_Click</w:t>
      </w:r>
      <w:proofErr w:type="spellEnd"/>
      <w:r w:rsidRPr="00163B3B">
        <w:t>: Clear form fields</w:t>
      </w:r>
    </w:p>
    <w:p w14:paraId="691A7847" w14:textId="48E85D4E" w:rsidR="00163B3B" w:rsidRPr="00163B3B" w:rsidRDefault="00163B3B">
      <w:pPr>
        <w:pStyle w:val="ListParagraph"/>
        <w:numPr>
          <w:ilvl w:val="0"/>
          <w:numId w:val="54"/>
        </w:numPr>
        <w:spacing w:before="240"/>
      </w:pPr>
      <w:proofErr w:type="spellStart"/>
      <w:r w:rsidRPr="00163B3B">
        <w:t>BtnDelete_Click</w:t>
      </w:r>
      <w:proofErr w:type="spellEnd"/>
      <w:r w:rsidRPr="00163B3B">
        <w:t>: Delete operations</w:t>
      </w:r>
    </w:p>
    <w:p w14:paraId="37852F68" w14:textId="1550477D" w:rsidR="00163B3B" w:rsidRPr="00163B3B" w:rsidRDefault="00163B3B">
      <w:pPr>
        <w:pStyle w:val="ListParagraph"/>
        <w:numPr>
          <w:ilvl w:val="0"/>
          <w:numId w:val="54"/>
        </w:numPr>
        <w:spacing w:before="240"/>
      </w:pPr>
      <w:proofErr w:type="spellStart"/>
      <w:r w:rsidRPr="00163B3B">
        <w:t>DgSelectionChanged</w:t>
      </w:r>
      <w:proofErr w:type="spellEnd"/>
      <w:r w:rsidRPr="00163B3B">
        <w:t>: Load selected record for editing</w:t>
      </w:r>
    </w:p>
    <w:p w14:paraId="33C6E772" w14:textId="43D34B32" w:rsidR="00163B3B" w:rsidRDefault="00163B3B">
      <w:pPr>
        <w:pStyle w:val="ListParagraph"/>
        <w:numPr>
          <w:ilvl w:val="0"/>
          <w:numId w:val="54"/>
        </w:numPr>
        <w:spacing w:before="240"/>
      </w:pPr>
      <w:proofErr w:type="spellStart"/>
      <w:r w:rsidRPr="00163B3B">
        <w:t>TxtSearch_TextChanged</w:t>
      </w:r>
      <w:proofErr w:type="spellEnd"/>
      <w:r w:rsidRPr="00163B3B">
        <w:t>: Real-time search filtering</w:t>
      </w:r>
    </w:p>
    <w:p w14:paraId="7EFF98B6" w14:textId="45A6C3CB" w:rsidR="00F43142" w:rsidRDefault="00F43142" w:rsidP="00F43142">
      <w:pPr>
        <w:spacing w:before="240"/>
        <w:ind w:left="720"/>
        <w:rPr>
          <w:b/>
          <w:bCs/>
        </w:rPr>
      </w:pPr>
      <w:r>
        <w:rPr>
          <w:b/>
          <w:bCs/>
        </w:rPr>
        <w:t>Data Binding:</w:t>
      </w:r>
    </w:p>
    <w:p w14:paraId="201E3FBE" w14:textId="77777777" w:rsidR="00F43142" w:rsidRPr="00F43142" w:rsidRDefault="00F43142">
      <w:pPr>
        <w:pStyle w:val="ListParagraph"/>
        <w:numPr>
          <w:ilvl w:val="0"/>
          <w:numId w:val="55"/>
        </w:numPr>
      </w:pPr>
      <w:r w:rsidRPr="00F43142">
        <w:t xml:space="preserve">DataGrid </w:t>
      </w:r>
      <w:proofErr w:type="spellStart"/>
      <w:r w:rsidRPr="00F43142">
        <w:t>ItemsSource</w:t>
      </w:r>
      <w:proofErr w:type="spellEnd"/>
      <w:r w:rsidRPr="00F43142">
        <w:t xml:space="preserve"> binding</w:t>
      </w:r>
    </w:p>
    <w:p w14:paraId="43802D9F" w14:textId="3846F9DF" w:rsidR="00F43142" w:rsidRPr="00F43142" w:rsidRDefault="00F43142">
      <w:pPr>
        <w:pStyle w:val="ListParagraph"/>
        <w:numPr>
          <w:ilvl w:val="0"/>
          <w:numId w:val="55"/>
        </w:numPr>
        <w:spacing w:before="240"/>
      </w:pPr>
      <w:proofErr w:type="spellStart"/>
      <w:r w:rsidRPr="00F43142">
        <w:t>ComboBox</w:t>
      </w:r>
      <w:proofErr w:type="spellEnd"/>
      <w:r w:rsidRPr="00F43142">
        <w:t xml:space="preserve"> </w:t>
      </w:r>
      <w:proofErr w:type="spellStart"/>
      <w:r w:rsidRPr="00F43142">
        <w:t>SelectedItem</w:t>
      </w:r>
      <w:proofErr w:type="spellEnd"/>
      <w:r w:rsidRPr="00F43142">
        <w:t xml:space="preserve"> binding</w:t>
      </w:r>
    </w:p>
    <w:p w14:paraId="2762FF2F" w14:textId="31B1BF43" w:rsidR="00F43142" w:rsidRPr="00F43142" w:rsidRDefault="00F43142">
      <w:pPr>
        <w:pStyle w:val="ListParagraph"/>
        <w:numPr>
          <w:ilvl w:val="0"/>
          <w:numId w:val="55"/>
        </w:numPr>
        <w:spacing w:before="240"/>
      </w:pPr>
      <w:proofErr w:type="spellStart"/>
      <w:r w:rsidRPr="00F43142">
        <w:lastRenderedPageBreak/>
        <w:t>TextBox</w:t>
      </w:r>
      <w:proofErr w:type="spellEnd"/>
      <w:r w:rsidRPr="00F43142">
        <w:t xml:space="preserve"> Text binding</w:t>
      </w:r>
    </w:p>
    <w:p w14:paraId="322A6AB7" w14:textId="160B35B1" w:rsidR="00F43142" w:rsidRPr="00F43142" w:rsidRDefault="00F43142">
      <w:pPr>
        <w:pStyle w:val="ListParagraph"/>
        <w:numPr>
          <w:ilvl w:val="0"/>
          <w:numId w:val="55"/>
        </w:numPr>
        <w:spacing w:before="240"/>
      </w:pPr>
      <w:r w:rsidRPr="00F43142">
        <w:t>Two-way binding for form fields</w:t>
      </w:r>
    </w:p>
    <w:p w14:paraId="2B1D0D76" w14:textId="5108DEC5" w:rsidR="007355C2" w:rsidRDefault="007355C2">
      <w:pPr>
        <w:pStyle w:val="Heading2"/>
        <w:numPr>
          <w:ilvl w:val="0"/>
          <w:numId w:val="33"/>
        </w:numPr>
      </w:pPr>
      <w:r>
        <w:t>Error Handling</w:t>
      </w:r>
    </w:p>
    <w:p w14:paraId="1057C564" w14:textId="1AA25393" w:rsidR="007355C2" w:rsidRPr="00E157E5" w:rsidRDefault="007355C2">
      <w:pPr>
        <w:pStyle w:val="ListParagraph"/>
        <w:numPr>
          <w:ilvl w:val="1"/>
          <w:numId w:val="33"/>
        </w:numPr>
      </w:pPr>
      <w:r>
        <w:rPr>
          <w:b/>
          <w:bCs/>
        </w:rPr>
        <w:t>Database Errors</w:t>
      </w:r>
    </w:p>
    <w:p w14:paraId="3B5DE49A" w14:textId="09B95AB4" w:rsidR="00E157E5" w:rsidRDefault="00E157E5" w:rsidP="00E157E5">
      <w:pPr>
        <w:pStyle w:val="ListParagraph"/>
        <w:ind w:left="792"/>
        <w:rPr>
          <w:b/>
          <w:bCs/>
        </w:rPr>
      </w:pPr>
      <w:r>
        <w:rPr>
          <w:b/>
          <w:bCs/>
        </w:rPr>
        <w:t>Handling:</w:t>
      </w:r>
    </w:p>
    <w:p w14:paraId="0417CAE3" w14:textId="77777777" w:rsidR="00E157E5" w:rsidRPr="00E157E5" w:rsidRDefault="00E157E5">
      <w:pPr>
        <w:pStyle w:val="ListParagraph"/>
        <w:numPr>
          <w:ilvl w:val="0"/>
          <w:numId w:val="56"/>
        </w:numPr>
      </w:pPr>
      <w:r w:rsidRPr="00E157E5">
        <w:t>Try-catch blocks around database operations</w:t>
      </w:r>
    </w:p>
    <w:p w14:paraId="1FCF2555" w14:textId="29F8538A" w:rsidR="00E157E5" w:rsidRPr="00E157E5" w:rsidRDefault="00E157E5">
      <w:pPr>
        <w:pStyle w:val="ListParagraph"/>
        <w:numPr>
          <w:ilvl w:val="0"/>
          <w:numId w:val="56"/>
        </w:numPr>
      </w:pPr>
      <w:r w:rsidRPr="00E157E5">
        <w:t>SQL exception handling</w:t>
      </w:r>
    </w:p>
    <w:p w14:paraId="68D7F090" w14:textId="26A77843" w:rsidR="00E157E5" w:rsidRPr="00E157E5" w:rsidRDefault="00E157E5">
      <w:pPr>
        <w:pStyle w:val="ListParagraph"/>
        <w:numPr>
          <w:ilvl w:val="0"/>
          <w:numId w:val="56"/>
        </w:numPr>
      </w:pPr>
      <w:r w:rsidRPr="00E157E5">
        <w:t>Connection error handling</w:t>
      </w:r>
    </w:p>
    <w:p w14:paraId="7EA89ED5" w14:textId="581EDE42" w:rsidR="00E157E5" w:rsidRDefault="00E157E5">
      <w:pPr>
        <w:pStyle w:val="ListParagraph"/>
        <w:numPr>
          <w:ilvl w:val="0"/>
          <w:numId w:val="56"/>
        </w:numPr>
      </w:pPr>
      <w:r w:rsidRPr="00E157E5">
        <w:t>User-friendly error messages</w:t>
      </w:r>
    </w:p>
    <w:p w14:paraId="7672008D" w14:textId="20F04C90" w:rsidR="007A7A03" w:rsidRDefault="007A7A03" w:rsidP="007A7A03">
      <w:pPr>
        <w:ind w:left="720"/>
        <w:rPr>
          <w:b/>
          <w:bCs/>
        </w:rPr>
      </w:pPr>
      <w:r>
        <w:rPr>
          <w:b/>
          <w:bCs/>
        </w:rPr>
        <w:t>Example:</w:t>
      </w:r>
    </w:p>
    <w:p w14:paraId="68712A68" w14:textId="336F3D51" w:rsidR="007A7A03" w:rsidRPr="007A7A03" w:rsidRDefault="007A7A03" w:rsidP="000D7B3F">
      <w:pPr>
        <w:ind w:left="720"/>
      </w:pPr>
      <w:r>
        <w:rPr>
          <w:b/>
          <w:bCs/>
        </w:rPr>
        <w:tab/>
      </w:r>
      <w:r w:rsidRPr="007A7A03">
        <w:t>try</w:t>
      </w:r>
      <w:r w:rsidR="000D7B3F">
        <w:t xml:space="preserve"> </w:t>
      </w:r>
      <w:r w:rsidRPr="007A7A03">
        <w:t>{</w:t>
      </w:r>
    </w:p>
    <w:p w14:paraId="5874CF4A" w14:textId="77777777" w:rsidR="007A7A03" w:rsidRPr="007A7A03" w:rsidRDefault="007A7A03" w:rsidP="007A7A03">
      <w:pPr>
        <w:ind w:left="1440"/>
      </w:pPr>
      <w:r w:rsidRPr="007A7A03">
        <w:t xml:space="preserve">    // Database operation</w:t>
      </w:r>
    </w:p>
    <w:p w14:paraId="14413F39" w14:textId="77777777" w:rsidR="007A7A03" w:rsidRPr="007A7A03" w:rsidRDefault="007A7A03" w:rsidP="007A7A03">
      <w:pPr>
        <w:ind w:left="1440"/>
      </w:pPr>
      <w:r w:rsidRPr="007A7A03">
        <w:t>}</w:t>
      </w:r>
    </w:p>
    <w:p w14:paraId="2F51FC01" w14:textId="4C5ADBE2" w:rsidR="007A7A03" w:rsidRPr="007A7A03" w:rsidRDefault="007A7A03" w:rsidP="007A7A03">
      <w:pPr>
        <w:ind w:left="1440"/>
      </w:pPr>
      <w:r w:rsidRPr="007A7A03">
        <w:t>catch (</w:t>
      </w:r>
      <w:proofErr w:type="spellStart"/>
      <w:r w:rsidRPr="007A7A03">
        <w:t>SqlException</w:t>
      </w:r>
      <w:proofErr w:type="spellEnd"/>
      <w:r w:rsidRPr="007A7A03">
        <w:t xml:space="preserve"> ex)</w:t>
      </w:r>
      <w:r w:rsidR="000D7B3F">
        <w:t xml:space="preserve"> </w:t>
      </w:r>
      <w:r w:rsidRPr="007A7A03">
        <w:t>{</w:t>
      </w:r>
    </w:p>
    <w:p w14:paraId="773D70A0" w14:textId="77777777" w:rsidR="007A7A03" w:rsidRPr="007A7A03" w:rsidRDefault="007A7A03" w:rsidP="007A7A03">
      <w:pPr>
        <w:ind w:left="1440"/>
      </w:pPr>
      <w:r w:rsidRPr="007A7A03">
        <w:t xml:space="preserve">    </w:t>
      </w:r>
      <w:proofErr w:type="spellStart"/>
      <w:r w:rsidRPr="007A7A03">
        <w:t>MessageBox.Show</w:t>
      </w:r>
      <w:proofErr w:type="spellEnd"/>
      <w:r w:rsidRPr="007A7A03">
        <w:t>($"Database error: {</w:t>
      </w:r>
      <w:proofErr w:type="spellStart"/>
      <w:proofErr w:type="gramStart"/>
      <w:r w:rsidRPr="007A7A03">
        <w:t>ex.Message</w:t>
      </w:r>
      <w:proofErr w:type="spellEnd"/>
      <w:proofErr w:type="gramEnd"/>
      <w:r w:rsidRPr="007A7A03">
        <w:t xml:space="preserve">}", "Error", </w:t>
      </w:r>
    </w:p>
    <w:p w14:paraId="0B16A828" w14:textId="77777777" w:rsidR="007A7A03" w:rsidRPr="007A7A03" w:rsidRDefault="007A7A03" w:rsidP="007A7A03">
      <w:pPr>
        <w:ind w:left="1440"/>
      </w:pPr>
      <w:r w:rsidRPr="007A7A03">
        <w:t xml:space="preserve">        </w:t>
      </w:r>
      <w:proofErr w:type="spellStart"/>
      <w:r w:rsidRPr="007A7A03">
        <w:t>MessageBoxButton.OK</w:t>
      </w:r>
      <w:proofErr w:type="spellEnd"/>
      <w:r w:rsidRPr="007A7A03">
        <w:t xml:space="preserve">, </w:t>
      </w:r>
      <w:proofErr w:type="spellStart"/>
      <w:r w:rsidRPr="007A7A03">
        <w:t>MessageBoxImage.Error</w:t>
      </w:r>
      <w:proofErr w:type="spellEnd"/>
      <w:r w:rsidRPr="007A7A03">
        <w:t>);</w:t>
      </w:r>
    </w:p>
    <w:p w14:paraId="7F3DCE16" w14:textId="77777777" w:rsidR="007A7A03" w:rsidRPr="007A7A03" w:rsidRDefault="007A7A03" w:rsidP="007A7A03">
      <w:pPr>
        <w:ind w:left="1440"/>
      </w:pPr>
      <w:r w:rsidRPr="007A7A03">
        <w:t>}</w:t>
      </w:r>
    </w:p>
    <w:p w14:paraId="12D3ED4B" w14:textId="5649FDDE" w:rsidR="007A7A03" w:rsidRPr="007A7A03" w:rsidRDefault="007A7A03" w:rsidP="007A7A03">
      <w:pPr>
        <w:ind w:left="1440"/>
      </w:pPr>
      <w:r w:rsidRPr="007A7A03">
        <w:t>catch (Exception ex)</w:t>
      </w:r>
      <w:r w:rsidR="000D7B3F">
        <w:t xml:space="preserve"> </w:t>
      </w:r>
      <w:r w:rsidRPr="007A7A03">
        <w:t>{</w:t>
      </w:r>
    </w:p>
    <w:p w14:paraId="674323B9" w14:textId="77777777" w:rsidR="007A7A03" w:rsidRPr="007A7A03" w:rsidRDefault="007A7A03" w:rsidP="007A7A03">
      <w:pPr>
        <w:ind w:left="1440"/>
      </w:pPr>
      <w:r w:rsidRPr="007A7A03">
        <w:t xml:space="preserve">    </w:t>
      </w:r>
      <w:proofErr w:type="spellStart"/>
      <w:r w:rsidRPr="007A7A03">
        <w:t>MessageBox.Show</w:t>
      </w:r>
      <w:proofErr w:type="spellEnd"/>
      <w:r w:rsidRPr="007A7A03">
        <w:t>($"An error occurred: {</w:t>
      </w:r>
      <w:proofErr w:type="spellStart"/>
      <w:proofErr w:type="gramStart"/>
      <w:r w:rsidRPr="007A7A03">
        <w:t>ex.Message</w:t>
      </w:r>
      <w:proofErr w:type="spellEnd"/>
      <w:proofErr w:type="gramEnd"/>
      <w:r w:rsidRPr="007A7A03">
        <w:t xml:space="preserve">}", "Error", </w:t>
      </w:r>
    </w:p>
    <w:p w14:paraId="15BE4E82" w14:textId="77777777" w:rsidR="007A7A03" w:rsidRPr="007A7A03" w:rsidRDefault="007A7A03" w:rsidP="007A7A03">
      <w:pPr>
        <w:ind w:left="1440"/>
      </w:pPr>
      <w:r w:rsidRPr="007A7A03">
        <w:t xml:space="preserve">        </w:t>
      </w:r>
      <w:proofErr w:type="spellStart"/>
      <w:r w:rsidRPr="007A7A03">
        <w:t>MessageBoxButton.OK</w:t>
      </w:r>
      <w:proofErr w:type="spellEnd"/>
      <w:r w:rsidRPr="007A7A03">
        <w:t xml:space="preserve">, </w:t>
      </w:r>
      <w:proofErr w:type="spellStart"/>
      <w:r w:rsidRPr="007A7A03">
        <w:t>MessageBoxImage.Error</w:t>
      </w:r>
      <w:proofErr w:type="spellEnd"/>
      <w:r w:rsidRPr="007A7A03">
        <w:t>);</w:t>
      </w:r>
    </w:p>
    <w:p w14:paraId="0A9C5842" w14:textId="40D68860" w:rsidR="007A7A03" w:rsidRPr="007A7A03" w:rsidRDefault="007A7A03" w:rsidP="007A7A03">
      <w:pPr>
        <w:ind w:left="1440"/>
      </w:pPr>
      <w:r w:rsidRPr="007A7A03">
        <w:t>}</w:t>
      </w:r>
    </w:p>
    <w:p w14:paraId="4F472233" w14:textId="0346E414" w:rsidR="007355C2" w:rsidRPr="002208DA" w:rsidRDefault="007355C2">
      <w:pPr>
        <w:pStyle w:val="ListParagraph"/>
        <w:numPr>
          <w:ilvl w:val="1"/>
          <w:numId w:val="33"/>
        </w:numPr>
      </w:pPr>
      <w:r>
        <w:rPr>
          <w:b/>
          <w:bCs/>
        </w:rPr>
        <w:t>Validation</w:t>
      </w:r>
    </w:p>
    <w:p w14:paraId="2048859A" w14:textId="7351ECC9" w:rsidR="002208DA" w:rsidRDefault="002208DA" w:rsidP="002208DA">
      <w:pPr>
        <w:pStyle w:val="ListParagraph"/>
        <w:ind w:left="792"/>
        <w:rPr>
          <w:b/>
          <w:bCs/>
        </w:rPr>
      </w:pPr>
      <w:r w:rsidRPr="002208DA">
        <w:rPr>
          <w:b/>
          <w:bCs/>
        </w:rPr>
        <w:t>Input Validation:</w:t>
      </w:r>
    </w:p>
    <w:p w14:paraId="38F185D3" w14:textId="77777777" w:rsidR="002208DA" w:rsidRPr="002208DA" w:rsidRDefault="002208DA">
      <w:pPr>
        <w:pStyle w:val="ListParagraph"/>
        <w:numPr>
          <w:ilvl w:val="0"/>
          <w:numId w:val="57"/>
        </w:numPr>
      </w:pPr>
      <w:r w:rsidRPr="002208DA">
        <w:t>Required field validation</w:t>
      </w:r>
    </w:p>
    <w:p w14:paraId="24A7C167" w14:textId="5C865BE7" w:rsidR="002208DA" w:rsidRPr="002208DA" w:rsidRDefault="002208DA">
      <w:pPr>
        <w:pStyle w:val="ListParagraph"/>
        <w:numPr>
          <w:ilvl w:val="0"/>
          <w:numId w:val="57"/>
        </w:numPr>
      </w:pPr>
      <w:r w:rsidRPr="002208DA">
        <w:t>Data type validation</w:t>
      </w:r>
    </w:p>
    <w:p w14:paraId="52B34669" w14:textId="4789FAED" w:rsidR="002208DA" w:rsidRPr="002208DA" w:rsidRDefault="002208DA">
      <w:pPr>
        <w:pStyle w:val="ListParagraph"/>
        <w:numPr>
          <w:ilvl w:val="0"/>
          <w:numId w:val="57"/>
        </w:numPr>
      </w:pPr>
      <w:r w:rsidRPr="002208DA">
        <w:t>Range validation</w:t>
      </w:r>
    </w:p>
    <w:p w14:paraId="7689BDD5" w14:textId="392733F9" w:rsidR="002208DA" w:rsidRDefault="002208DA">
      <w:pPr>
        <w:pStyle w:val="ListParagraph"/>
        <w:numPr>
          <w:ilvl w:val="0"/>
          <w:numId w:val="57"/>
        </w:numPr>
      </w:pPr>
      <w:r w:rsidRPr="002208DA">
        <w:t>Format validation (email, phone, etc.)</w:t>
      </w:r>
    </w:p>
    <w:p w14:paraId="20909B6D" w14:textId="0450E2F6" w:rsidR="00645873" w:rsidRDefault="00645873" w:rsidP="00645873">
      <w:pPr>
        <w:ind w:left="720"/>
        <w:rPr>
          <w:b/>
          <w:bCs/>
        </w:rPr>
      </w:pPr>
      <w:r>
        <w:rPr>
          <w:b/>
          <w:bCs/>
        </w:rPr>
        <w:t>Business Rule Validation:</w:t>
      </w:r>
    </w:p>
    <w:p w14:paraId="1F5F2812" w14:textId="77777777" w:rsidR="00645873" w:rsidRPr="00645873" w:rsidRDefault="00645873">
      <w:pPr>
        <w:pStyle w:val="ListParagraph"/>
        <w:numPr>
          <w:ilvl w:val="0"/>
          <w:numId w:val="58"/>
        </w:numPr>
      </w:pPr>
      <w:r w:rsidRPr="00645873">
        <w:t>Foreign key existence checks</w:t>
      </w:r>
    </w:p>
    <w:p w14:paraId="20910A6A" w14:textId="2A6E5E42" w:rsidR="00645873" w:rsidRPr="00645873" w:rsidRDefault="00645873">
      <w:pPr>
        <w:pStyle w:val="ListParagraph"/>
        <w:numPr>
          <w:ilvl w:val="0"/>
          <w:numId w:val="58"/>
        </w:numPr>
      </w:pPr>
      <w:r w:rsidRPr="00645873">
        <w:t>Cascade delete warnings</w:t>
      </w:r>
    </w:p>
    <w:p w14:paraId="7749501B" w14:textId="3D296186" w:rsidR="00645873" w:rsidRPr="00645873" w:rsidRDefault="00645873">
      <w:pPr>
        <w:pStyle w:val="ListParagraph"/>
        <w:numPr>
          <w:ilvl w:val="0"/>
          <w:numId w:val="58"/>
        </w:numPr>
      </w:pPr>
      <w:r w:rsidRPr="00645873">
        <w:t>Duplicate prevention</w:t>
      </w:r>
    </w:p>
    <w:p w14:paraId="122BB826" w14:textId="0DF828F9" w:rsidR="00BF3249" w:rsidRDefault="00645873">
      <w:pPr>
        <w:pStyle w:val="ListParagraph"/>
        <w:numPr>
          <w:ilvl w:val="0"/>
          <w:numId w:val="58"/>
        </w:numPr>
      </w:pPr>
      <w:r w:rsidRPr="00645873">
        <w:t>Status transition validation</w:t>
      </w:r>
    </w:p>
    <w:p w14:paraId="1B6BB47F" w14:textId="2FC50668" w:rsidR="00645873" w:rsidRPr="00BF3249" w:rsidRDefault="00BF3249" w:rsidP="00BF3249">
      <w:pPr>
        <w:spacing w:line="278" w:lineRule="auto"/>
        <w:rPr>
          <w:szCs w:val="24"/>
        </w:rPr>
      </w:pPr>
      <w:r>
        <w:br w:type="page"/>
      </w:r>
    </w:p>
    <w:p w14:paraId="4976D680" w14:textId="68761865" w:rsidR="007355C2" w:rsidRDefault="007355C2">
      <w:pPr>
        <w:pStyle w:val="Heading2"/>
        <w:numPr>
          <w:ilvl w:val="0"/>
          <w:numId w:val="33"/>
        </w:numPr>
      </w:pPr>
      <w:r>
        <w:lastRenderedPageBreak/>
        <w:t>Security Implementation</w:t>
      </w:r>
    </w:p>
    <w:p w14:paraId="38B4509D" w14:textId="474C0C16" w:rsidR="007355C2" w:rsidRPr="00F833FE" w:rsidRDefault="007355C2">
      <w:pPr>
        <w:pStyle w:val="ListParagraph"/>
        <w:numPr>
          <w:ilvl w:val="1"/>
          <w:numId w:val="33"/>
        </w:numPr>
      </w:pPr>
      <w:r>
        <w:rPr>
          <w:b/>
          <w:bCs/>
        </w:rPr>
        <w:t>Authentication</w:t>
      </w:r>
    </w:p>
    <w:p w14:paraId="7B61A338" w14:textId="77777777" w:rsidR="00F833FE" w:rsidRDefault="00F833FE">
      <w:pPr>
        <w:pStyle w:val="ListParagraph"/>
        <w:numPr>
          <w:ilvl w:val="0"/>
          <w:numId w:val="59"/>
        </w:numPr>
      </w:pPr>
      <w:r>
        <w:t>Password hashing (stored as hash, not plain text)</w:t>
      </w:r>
    </w:p>
    <w:p w14:paraId="6BBF909B" w14:textId="30AF8637" w:rsidR="00F833FE" w:rsidRDefault="00F833FE">
      <w:pPr>
        <w:pStyle w:val="ListParagraph"/>
        <w:numPr>
          <w:ilvl w:val="0"/>
          <w:numId w:val="59"/>
        </w:numPr>
      </w:pPr>
      <w:r>
        <w:t>Email uniqueness validation</w:t>
      </w:r>
    </w:p>
    <w:p w14:paraId="2F1B6E7D" w14:textId="5CDB5C83" w:rsidR="00F833FE" w:rsidRDefault="00F833FE">
      <w:pPr>
        <w:pStyle w:val="ListParagraph"/>
        <w:numPr>
          <w:ilvl w:val="0"/>
          <w:numId w:val="59"/>
        </w:numPr>
      </w:pPr>
      <w:r>
        <w:t>Session management</w:t>
      </w:r>
    </w:p>
    <w:p w14:paraId="23DE26CF" w14:textId="48EB6645" w:rsidR="00F833FE" w:rsidRPr="007355C2" w:rsidRDefault="00F833FE">
      <w:pPr>
        <w:pStyle w:val="ListParagraph"/>
        <w:numPr>
          <w:ilvl w:val="0"/>
          <w:numId w:val="59"/>
        </w:numPr>
      </w:pPr>
      <w:r>
        <w:t>Role-based access (prepared for future implementation)</w:t>
      </w:r>
    </w:p>
    <w:p w14:paraId="67BDC9B2" w14:textId="5AE3590E" w:rsidR="007355C2" w:rsidRPr="00F833FE" w:rsidRDefault="007355C2">
      <w:pPr>
        <w:pStyle w:val="ListParagraph"/>
        <w:numPr>
          <w:ilvl w:val="1"/>
          <w:numId w:val="33"/>
        </w:numPr>
      </w:pPr>
      <w:r>
        <w:rPr>
          <w:b/>
          <w:bCs/>
        </w:rPr>
        <w:t>Data Security</w:t>
      </w:r>
    </w:p>
    <w:p w14:paraId="3BDC0403" w14:textId="77777777" w:rsidR="00F833FE" w:rsidRDefault="00F833FE">
      <w:pPr>
        <w:pStyle w:val="ListParagraph"/>
        <w:numPr>
          <w:ilvl w:val="0"/>
          <w:numId w:val="60"/>
        </w:numPr>
      </w:pPr>
      <w:r>
        <w:t>Parameterized SQL queries (prevents SQL injection)</w:t>
      </w:r>
    </w:p>
    <w:p w14:paraId="0292CD12" w14:textId="5FBE5513" w:rsidR="00F833FE" w:rsidRDefault="00F833FE">
      <w:pPr>
        <w:pStyle w:val="ListParagraph"/>
        <w:numPr>
          <w:ilvl w:val="0"/>
          <w:numId w:val="60"/>
        </w:numPr>
      </w:pPr>
      <w:r>
        <w:t>Integrated Security for database connection</w:t>
      </w:r>
    </w:p>
    <w:p w14:paraId="54D1E72E" w14:textId="643506C2" w:rsidR="00F833FE" w:rsidRDefault="00F833FE">
      <w:pPr>
        <w:pStyle w:val="ListParagraph"/>
        <w:numPr>
          <w:ilvl w:val="0"/>
          <w:numId w:val="60"/>
        </w:numPr>
      </w:pPr>
      <w:r>
        <w:t>Input sanitization</w:t>
      </w:r>
    </w:p>
    <w:p w14:paraId="07562D8C" w14:textId="014891A2" w:rsidR="00F833FE" w:rsidRPr="007355C2" w:rsidRDefault="00F833FE">
      <w:pPr>
        <w:pStyle w:val="ListParagraph"/>
        <w:numPr>
          <w:ilvl w:val="0"/>
          <w:numId w:val="60"/>
        </w:numPr>
      </w:pPr>
      <w:r>
        <w:t>Error message sanitization (no sensitive data exposure)</w:t>
      </w:r>
    </w:p>
    <w:p w14:paraId="4729F974" w14:textId="2521AE01" w:rsidR="007355C2" w:rsidRDefault="007355C2">
      <w:pPr>
        <w:pStyle w:val="Heading2"/>
        <w:numPr>
          <w:ilvl w:val="0"/>
          <w:numId w:val="33"/>
        </w:numPr>
      </w:pPr>
      <w:r>
        <w:t>Performance Optimization</w:t>
      </w:r>
    </w:p>
    <w:p w14:paraId="2F14EFD9" w14:textId="64F88885" w:rsidR="007355C2" w:rsidRPr="00C55FA2" w:rsidRDefault="007355C2">
      <w:pPr>
        <w:pStyle w:val="ListParagraph"/>
        <w:numPr>
          <w:ilvl w:val="1"/>
          <w:numId w:val="33"/>
        </w:numPr>
      </w:pPr>
      <w:r>
        <w:rPr>
          <w:b/>
          <w:bCs/>
        </w:rPr>
        <w:t>Database Optimization</w:t>
      </w:r>
    </w:p>
    <w:p w14:paraId="6FAEC97F" w14:textId="77777777" w:rsidR="00C55FA2" w:rsidRDefault="00C55FA2">
      <w:pPr>
        <w:pStyle w:val="ListParagraph"/>
        <w:numPr>
          <w:ilvl w:val="0"/>
          <w:numId w:val="61"/>
        </w:numPr>
      </w:pPr>
      <w:r>
        <w:t>Indexed primary keys</w:t>
      </w:r>
    </w:p>
    <w:p w14:paraId="1F750D0B" w14:textId="7FAEFE4A" w:rsidR="00C55FA2" w:rsidRDefault="00C55FA2">
      <w:pPr>
        <w:pStyle w:val="ListParagraph"/>
        <w:numPr>
          <w:ilvl w:val="0"/>
          <w:numId w:val="61"/>
        </w:numPr>
      </w:pPr>
      <w:r>
        <w:t>Foreign key indexes</w:t>
      </w:r>
    </w:p>
    <w:p w14:paraId="688214DE" w14:textId="76FE2B27" w:rsidR="00C55FA2" w:rsidRDefault="00C55FA2">
      <w:pPr>
        <w:pStyle w:val="ListParagraph"/>
        <w:numPr>
          <w:ilvl w:val="0"/>
          <w:numId w:val="61"/>
        </w:numPr>
      </w:pPr>
      <w:r>
        <w:t>Efficient query design</w:t>
      </w:r>
    </w:p>
    <w:p w14:paraId="1360B03A" w14:textId="23DF426C" w:rsidR="007355C2" w:rsidRPr="00E24A96" w:rsidRDefault="007355C2">
      <w:pPr>
        <w:pStyle w:val="ListParagraph"/>
        <w:numPr>
          <w:ilvl w:val="1"/>
          <w:numId w:val="33"/>
        </w:numPr>
      </w:pPr>
      <w:r>
        <w:rPr>
          <w:b/>
          <w:bCs/>
        </w:rPr>
        <w:t>Application Optimization</w:t>
      </w:r>
    </w:p>
    <w:p w14:paraId="7D082471" w14:textId="77777777" w:rsidR="00E24A96" w:rsidRDefault="00E24A96">
      <w:pPr>
        <w:pStyle w:val="ListParagraph"/>
        <w:numPr>
          <w:ilvl w:val="0"/>
          <w:numId w:val="62"/>
        </w:numPr>
      </w:pPr>
      <w:r>
        <w:t>Lazy loading of data</w:t>
      </w:r>
    </w:p>
    <w:p w14:paraId="3C6AFAF0" w14:textId="12358580" w:rsidR="00E24A96" w:rsidRDefault="00E24A96">
      <w:pPr>
        <w:pStyle w:val="ListParagraph"/>
        <w:numPr>
          <w:ilvl w:val="0"/>
          <w:numId w:val="62"/>
        </w:numPr>
      </w:pPr>
      <w:r>
        <w:t>Pagination for large datasets (future enhancement)</w:t>
      </w:r>
    </w:p>
    <w:p w14:paraId="6F2994A3" w14:textId="3C3B08CB" w:rsidR="00E24A96" w:rsidRDefault="00E24A96">
      <w:pPr>
        <w:pStyle w:val="ListParagraph"/>
        <w:numPr>
          <w:ilvl w:val="0"/>
          <w:numId w:val="62"/>
        </w:numPr>
      </w:pPr>
      <w:r>
        <w:t>Efficient data binding</w:t>
      </w:r>
    </w:p>
    <w:p w14:paraId="29382E0C" w14:textId="3CF609B1" w:rsidR="00E24A96" w:rsidRDefault="00E24A96">
      <w:pPr>
        <w:pStyle w:val="ListParagraph"/>
        <w:numPr>
          <w:ilvl w:val="0"/>
          <w:numId w:val="62"/>
        </w:numPr>
      </w:pPr>
      <w:r>
        <w:t>Minimal database round trips</w:t>
      </w:r>
    </w:p>
    <w:p w14:paraId="4F6BE64E" w14:textId="07FF5870" w:rsidR="00E24A96" w:rsidRPr="007355C2" w:rsidRDefault="00E24A96">
      <w:pPr>
        <w:pStyle w:val="ListParagraph"/>
        <w:numPr>
          <w:ilvl w:val="0"/>
          <w:numId w:val="62"/>
        </w:numPr>
      </w:pPr>
      <w:r>
        <w:t>Connection pooling</w:t>
      </w:r>
    </w:p>
    <w:p w14:paraId="7DC07B0C" w14:textId="3742E309" w:rsidR="007355C2" w:rsidRDefault="007355C2" w:rsidP="007355C2">
      <w:pPr>
        <w:pStyle w:val="Heading1"/>
      </w:pPr>
      <w:r>
        <w:t>Testing</w:t>
      </w:r>
    </w:p>
    <w:p w14:paraId="50ACF008" w14:textId="7A48811D" w:rsidR="000E69D5" w:rsidRDefault="000E69D5" w:rsidP="000E69D5">
      <w:pPr>
        <w:pStyle w:val="Heading2"/>
        <w:numPr>
          <w:ilvl w:val="0"/>
          <w:numId w:val="73"/>
        </w:numPr>
      </w:pPr>
      <w:r>
        <w:t>Landing Page</w:t>
      </w:r>
    </w:p>
    <w:p w14:paraId="59CC7A31" w14:textId="267C8FF2" w:rsidR="000E69D5" w:rsidRDefault="000E69D5" w:rsidP="000E69D5">
      <w:r>
        <w:rPr>
          <w:noProof/>
        </w:rPr>
        <w:drawing>
          <wp:inline distT="0" distB="0" distL="0" distR="0" wp14:anchorId="3BC525D8" wp14:editId="3C551111">
            <wp:extent cx="5730240" cy="3048000"/>
            <wp:effectExtent l="0" t="0" r="3810" b="0"/>
            <wp:docPr id="56585468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3048000"/>
                    </a:xfrm>
                    <a:prstGeom prst="rect">
                      <a:avLst/>
                    </a:prstGeom>
                    <a:noFill/>
                    <a:ln>
                      <a:noFill/>
                    </a:ln>
                  </pic:spPr>
                </pic:pic>
              </a:graphicData>
            </a:graphic>
          </wp:inline>
        </w:drawing>
      </w:r>
    </w:p>
    <w:p w14:paraId="77698EFB" w14:textId="366B43F4" w:rsidR="004F710C" w:rsidRDefault="004F710C" w:rsidP="004F710C">
      <w:pPr>
        <w:pStyle w:val="Heading2"/>
        <w:numPr>
          <w:ilvl w:val="0"/>
          <w:numId w:val="73"/>
        </w:numPr>
      </w:pPr>
      <w:r>
        <w:lastRenderedPageBreak/>
        <w:t>Login Page</w:t>
      </w:r>
    </w:p>
    <w:p w14:paraId="36E27B5C" w14:textId="7C5EF084" w:rsidR="004F710C" w:rsidRDefault="004F710C" w:rsidP="004F710C">
      <w:r>
        <w:rPr>
          <w:noProof/>
        </w:rPr>
        <w:drawing>
          <wp:inline distT="0" distB="0" distL="0" distR="0" wp14:anchorId="1454AF04" wp14:editId="037C53A8">
            <wp:extent cx="5730240" cy="2438400"/>
            <wp:effectExtent l="0" t="0" r="3810" b="0"/>
            <wp:docPr id="10090278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2438400"/>
                    </a:xfrm>
                    <a:prstGeom prst="rect">
                      <a:avLst/>
                    </a:prstGeom>
                    <a:noFill/>
                    <a:ln>
                      <a:noFill/>
                    </a:ln>
                  </pic:spPr>
                </pic:pic>
              </a:graphicData>
            </a:graphic>
          </wp:inline>
        </w:drawing>
      </w:r>
    </w:p>
    <w:p w14:paraId="3999FEB6" w14:textId="2B3C5F2E" w:rsidR="004F710C" w:rsidRDefault="004F710C" w:rsidP="004F710C">
      <w:pPr>
        <w:pStyle w:val="Heading2"/>
        <w:numPr>
          <w:ilvl w:val="0"/>
          <w:numId w:val="73"/>
        </w:numPr>
      </w:pPr>
      <w:r>
        <w:t>Sign Up Page</w:t>
      </w:r>
    </w:p>
    <w:p w14:paraId="429EABD4" w14:textId="4D8395A1" w:rsidR="004F710C" w:rsidRDefault="004F710C" w:rsidP="004F710C">
      <w:r>
        <w:rPr>
          <w:noProof/>
        </w:rPr>
        <w:drawing>
          <wp:inline distT="0" distB="0" distL="0" distR="0" wp14:anchorId="4F3087D6" wp14:editId="00BFF8F2">
            <wp:extent cx="5730240" cy="2567940"/>
            <wp:effectExtent l="0" t="0" r="3810" b="3810"/>
            <wp:docPr id="208090924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2567940"/>
                    </a:xfrm>
                    <a:prstGeom prst="rect">
                      <a:avLst/>
                    </a:prstGeom>
                    <a:noFill/>
                    <a:ln>
                      <a:noFill/>
                    </a:ln>
                  </pic:spPr>
                </pic:pic>
              </a:graphicData>
            </a:graphic>
          </wp:inline>
        </w:drawing>
      </w:r>
    </w:p>
    <w:p w14:paraId="70253897" w14:textId="7D759664" w:rsidR="004F710C" w:rsidRDefault="004F710C" w:rsidP="004F710C">
      <w:pPr>
        <w:pStyle w:val="Heading2"/>
        <w:numPr>
          <w:ilvl w:val="0"/>
          <w:numId w:val="73"/>
        </w:numPr>
      </w:pPr>
      <w:r>
        <w:t>Welcome Page</w:t>
      </w:r>
      <w:r w:rsidR="00C02688">
        <w:t>/Project Management Page</w:t>
      </w:r>
    </w:p>
    <w:p w14:paraId="5350A14C" w14:textId="413CBCED" w:rsidR="004F710C" w:rsidRDefault="004F710C" w:rsidP="004F710C">
      <w:r>
        <w:rPr>
          <w:noProof/>
        </w:rPr>
        <w:drawing>
          <wp:inline distT="0" distB="0" distL="0" distR="0" wp14:anchorId="36106D10" wp14:editId="56D84F95">
            <wp:extent cx="5730240" cy="2659380"/>
            <wp:effectExtent l="0" t="0" r="3810" b="7620"/>
            <wp:docPr id="110420360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2659380"/>
                    </a:xfrm>
                    <a:prstGeom prst="rect">
                      <a:avLst/>
                    </a:prstGeom>
                    <a:noFill/>
                    <a:ln>
                      <a:noFill/>
                    </a:ln>
                  </pic:spPr>
                </pic:pic>
              </a:graphicData>
            </a:graphic>
          </wp:inline>
        </w:drawing>
      </w:r>
    </w:p>
    <w:p w14:paraId="0BC011C6" w14:textId="6BAA1023" w:rsidR="00C02688" w:rsidRDefault="008254B4" w:rsidP="00C02688">
      <w:pPr>
        <w:pStyle w:val="Heading2"/>
        <w:numPr>
          <w:ilvl w:val="0"/>
          <w:numId w:val="73"/>
        </w:numPr>
      </w:pPr>
      <w:r>
        <w:lastRenderedPageBreak/>
        <w:t>Project-Wise Plot Management (Marla-Based) Page</w:t>
      </w:r>
    </w:p>
    <w:p w14:paraId="27D1D35E" w14:textId="6EC1889E" w:rsidR="008254B4" w:rsidRDefault="008254B4" w:rsidP="008254B4">
      <w:r>
        <w:rPr>
          <w:noProof/>
        </w:rPr>
        <w:drawing>
          <wp:inline distT="0" distB="0" distL="0" distR="0" wp14:anchorId="553FC7D1" wp14:editId="118277D8">
            <wp:extent cx="5730240" cy="2225040"/>
            <wp:effectExtent l="0" t="0" r="3810" b="3810"/>
            <wp:docPr id="5055299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2225040"/>
                    </a:xfrm>
                    <a:prstGeom prst="rect">
                      <a:avLst/>
                    </a:prstGeom>
                    <a:noFill/>
                    <a:ln>
                      <a:noFill/>
                    </a:ln>
                  </pic:spPr>
                </pic:pic>
              </a:graphicData>
            </a:graphic>
          </wp:inline>
        </w:drawing>
      </w:r>
    </w:p>
    <w:p w14:paraId="345BD67D" w14:textId="6A1A1138" w:rsidR="008254B4" w:rsidRDefault="008254B4" w:rsidP="008254B4">
      <w:pPr>
        <w:pStyle w:val="Heading2"/>
        <w:numPr>
          <w:ilvl w:val="0"/>
          <w:numId w:val="73"/>
        </w:numPr>
      </w:pPr>
      <w:r>
        <w:t>Plot Visual Dashboard Page</w:t>
      </w:r>
    </w:p>
    <w:p w14:paraId="58DACF84" w14:textId="1BC29907" w:rsidR="008254B4" w:rsidRDefault="008254B4" w:rsidP="008254B4">
      <w:r>
        <w:rPr>
          <w:noProof/>
        </w:rPr>
        <w:drawing>
          <wp:inline distT="0" distB="0" distL="0" distR="0" wp14:anchorId="0D25D439" wp14:editId="41CAE1C0">
            <wp:extent cx="5730240" cy="2636520"/>
            <wp:effectExtent l="0" t="0" r="3810" b="0"/>
            <wp:docPr id="44358917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2636520"/>
                    </a:xfrm>
                    <a:prstGeom prst="rect">
                      <a:avLst/>
                    </a:prstGeom>
                    <a:noFill/>
                    <a:ln>
                      <a:noFill/>
                    </a:ln>
                  </pic:spPr>
                </pic:pic>
              </a:graphicData>
            </a:graphic>
          </wp:inline>
        </w:drawing>
      </w:r>
    </w:p>
    <w:p w14:paraId="1B7E821F" w14:textId="117BD3AB" w:rsidR="008254B4" w:rsidRDefault="008254B4" w:rsidP="008254B4">
      <w:pPr>
        <w:pStyle w:val="Heading2"/>
        <w:numPr>
          <w:ilvl w:val="0"/>
          <w:numId w:val="73"/>
        </w:numPr>
      </w:pPr>
      <w:r>
        <w:t>Ownership Mapping Page</w:t>
      </w:r>
    </w:p>
    <w:p w14:paraId="36FDD795" w14:textId="0918E3AE" w:rsidR="00904799" w:rsidRDefault="00904799" w:rsidP="00904799">
      <w:pPr>
        <w:ind w:left="360"/>
      </w:pPr>
      <w:r>
        <w:rPr>
          <w:noProof/>
        </w:rPr>
        <w:drawing>
          <wp:inline distT="0" distB="0" distL="0" distR="0" wp14:anchorId="0B65C33B" wp14:editId="5DC61957">
            <wp:extent cx="5730240" cy="2735580"/>
            <wp:effectExtent l="0" t="0" r="3810" b="7620"/>
            <wp:docPr id="7607154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2735580"/>
                    </a:xfrm>
                    <a:prstGeom prst="rect">
                      <a:avLst/>
                    </a:prstGeom>
                    <a:noFill/>
                    <a:ln>
                      <a:noFill/>
                    </a:ln>
                  </pic:spPr>
                </pic:pic>
              </a:graphicData>
            </a:graphic>
          </wp:inline>
        </w:drawing>
      </w:r>
    </w:p>
    <w:p w14:paraId="04BC0A99" w14:textId="34979210" w:rsidR="005F660D" w:rsidRDefault="005F660D" w:rsidP="005F660D">
      <w:pPr>
        <w:pStyle w:val="Heading2"/>
        <w:numPr>
          <w:ilvl w:val="0"/>
          <w:numId w:val="73"/>
        </w:numPr>
      </w:pPr>
      <w:r>
        <w:lastRenderedPageBreak/>
        <w:t>Manage Customers Page</w:t>
      </w:r>
    </w:p>
    <w:p w14:paraId="50517A4F" w14:textId="263220C1" w:rsidR="005F660D" w:rsidRDefault="005F660D" w:rsidP="005F660D">
      <w:r>
        <w:rPr>
          <w:noProof/>
        </w:rPr>
        <w:drawing>
          <wp:inline distT="0" distB="0" distL="0" distR="0" wp14:anchorId="5C3688BA" wp14:editId="1381EA26">
            <wp:extent cx="5730240" cy="2461260"/>
            <wp:effectExtent l="0" t="0" r="3810" b="0"/>
            <wp:docPr id="92780830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2461260"/>
                    </a:xfrm>
                    <a:prstGeom prst="rect">
                      <a:avLst/>
                    </a:prstGeom>
                    <a:noFill/>
                    <a:ln>
                      <a:noFill/>
                    </a:ln>
                  </pic:spPr>
                </pic:pic>
              </a:graphicData>
            </a:graphic>
          </wp:inline>
        </w:drawing>
      </w:r>
    </w:p>
    <w:p w14:paraId="306265F0" w14:textId="104D0BCB" w:rsidR="003F59FF" w:rsidRDefault="003F59FF" w:rsidP="003F59FF">
      <w:pPr>
        <w:pStyle w:val="Heading2"/>
        <w:numPr>
          <w:ilvl w:val="0"/>
          <w:numId w:val="73"/>
        </w:numPr>
      </w:pPr>
      <w:r>
        <w:t>Ledger View Page</w:t>
      </w:r>
    </w:p>
    <w:p w14:paraId="18C83324" w14:textId="47FD93EB" w:rsidR="00E90BF5" w:rsidRDefault="00E90BF5" w:rsidP="00E90BF5">
      <w:r>
        <w:rPr>
          <w:noProof/>
        </w:rPr>
        <w:drawing>
          <wp:inline distT="0" distB="0" distL="0" distR="0" wp14:anchorId="433DA746" wp14:editId="3A452C01">
            <wp:extent cx="5730240" cy="2689860"/>
            <wp:effectExtent l="0" t="0" r="3810" b="0"/>
            <wp:docPr id="130282783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2689860"/>
                    </a:xfrm>
                    <a:prstGeom prst="rect">
                      <a:avLst/>
                    </a:prstGeom>
                    <a:noFill/>
                    <a:ln>
                      <a:noFill/>
                    </a:ln>
                  </pic:spPr>
                </pic:pic>
              </a:graphicData>
            </a:graphic>
          </wp:inline>
        </w:drawing>
      </w:r>
    </w:p>
    <w:p w14:paraId="077F77FB" w14:textId="38772E71" w:rsidR="00E90BF5" w:rsidRDefault="00E90BF5" w:rsidP="00E90BF5">
      <w:pPr>
        <w:pStyle w:val="Heading2"/>
        <w:numPr>
          <w:ilvl w:val="0"/>
          <w:numId w:val="73"/>
        </w:numPr>
      </w:pPr>
      <w:r>
        <w:t>Customer’s Statement Page</w:t>
      </w:r>
    </w:p>
    <w:p w14:paraId="01F26844" w14:textId="7B4D16E5" w:rsidR="00E90BF5" w:rsidRDefault="00E90BF5" w:rsidP="00E90BF5">
      <w:r>
        <w:rPr>
          <w:noProof/>
        </w:rPr>
        <w:drawing>
          <wp:inline distT="0" distB="0" distL="0" distR="0" wp14:anchorId="1B042E22" wp14:editId="2FCA068D">
            <wp:extent cx="5730240" cy="2590800"/>
            <wp:effectExtent l="0" t="0" r="3810" b="0"/>
            <wp:docPr id="29970338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2590800"/>
                    </a:xfrm>
                    <a:prstGeom prst="rect">
                      <a:avLst/>
                    </a:prstGeom>
                    <a:noFill/>
                    <a:ln>
                      <a:noFill/>
                    </a:ln>
                  </pic:spPr>
                </pic:pic>
              </a:graphicData>
            </a:graphic>
          </wp:inline>
        </w:drawing>
      </w:r>
    </w:p>
    <w:p w14:paraId="0AB50F1C" w14:textId="57A01A51" w:rsidR="00B462C5" w:rsidRDefault="00B462C5" w:rsidP="00B462C5">
      <w:pPr>
        <w:pStyle w:val="Heading2"/>
        <w:numPr>
          <w:ilvl w:val="0"/>
          <w:numId w:val="73"/>
        </w:numPr>
      </w:pPr>
      <w:r>
        <w:lastRenderedPageBreak/>
        <w:t>Installments &amp; Payment Plans Page</w:t>
      </w:r>
    </w:p>
    <w:p w14:paraId="105FC134" w14:textId="28F24550" w:rsidR="00B462C5" w:rsidRPr="00B462C5" w:rsidRDefault="00B462C5" w:rsidP="00B462C5">
      <w:r>
        <w:rPr>
          <w:noProof/>
        </w:rPr>
        <w:drawing>
          <wp:inline distT="0" distB="0" distL="0" distR="0" wp14:anchorId="5A30ECCE" wp14:editId="211A58C4">
            <wp:extent cx="5730240" cy="2369820"/>
            <wp:effectExtent l="0" t="0" r="3810" b="0"/>
            <wp:docPr id="88579077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2369820"/>
                    </a:xfrm>
                    <a:prstGeom prst="rect">
                      <a:avLst/>
                    </a:prstGeom>
                    <a:noFill/>
                    <a:ln>
                      <a:noFill/>
                    </a:ln>
                  </pic:spPr>
                </pic:pic>
              </a:graphicData>
            </a:graphic>
          </wp:inline>
        </w:drawing>
      </w:r>
    </w:p>
    <w:p w14:paraId="1B7D10C2" w14:textId="6F0474C2" w:rsidR="007355C2" w:rsidRDefault="007D7DE6" w:rsidP="007D7DE6">
      <w:pPr>
        <w:pStyle w:val="Heading1"/>
      </w:pPr>
      <w:r>
        <w:t>Conclusion &amp; Future Enhancements</w:t>
      </w:r>
    </w:p>
    <w:p w14:paraId="33B25769" w14:textId="6D479DAF" w:rsidR="007D7DE6" w:rsidRDefault="007D7DE6" w:rsidP="007D7DE6">
      <w:pPr>
        <w:pStyle w:val="Heading2"/>
      </w:pPr>
      <w:r>
        <w:t>Conclusion</w:t>
      </w:r>
    </w:p>
    <w:p w14:paraId="171B1F77" w14:textId="61DE5A56" w:rsidR="007D7DE6" w:rsidRDefault="007D7DE6" w:rsidP="007D7DE6">
      <w:pPr>
        <w:jc w:val="both"/>
      </w:pPr>
      <w:r w:rsidRPr="007D7DE6">
        <w:t>The Real Estate Management System successfully addresses the core challenges faced by real estate businesses in managing their operations. The three implemented modules (Project-Wise Plot Management, Customer Ledger &amp; Receivables Management, and Installments &amp; Payment Plans) provide a solid foundation for comprehensive real estate management.</w:t>
      </w:r>
    </w:p>
    <w:p w14:paraId="6E91E6DD" w14:textId="77927FCE" w:rsidR="007D7DE6" w:rsidRDefault="007D7DE6" w:rsidP="007D7DE6">
      <w:pPr>
        <w:pStyle w:val="Heading3"/>
        <w:jc w:val="left"/>
        <w:rPr>
          <w:i w:val="0"/>
          <w:iCs/>
          <w:sz w:val="24"/>
          <w:szCs w:val="24"/>
        </w:rPr>
      </w:pPr>
      <w:r>
        <w:rPr>
          <w:i w:val="0"/>
          <w:iCs/>
          <w:sz w:val="24"/>
          <w:szCs w:val="24"/>
        </w:rPr>
        <w:t>Key Achievements:</w:t>
      </w:r>
    </w:p>
    <w:p w14:paraId="6272A10D" w14:textId="47C2A45C" w:rsidR="007D7DE6" w:rsidRDefault="007D7DE6">
      <w:pPr>
        <w:pStyle w:val="ListParagraph"/>
        <w:numPr>
          <w:ilvl w:val="0"/>
          <w:numId w:val="43"/>
        </w:numPr>
      </w:pPr>
      <w:r w:rsidRPr="007D7DE6">
        <w:rPr>
          <w:b/>
          <w:bCs/>
        </w:rPr>
        <w:t xml:space="preserve">Centralized Data Management: </w:t>
      </w:r>
      <w:r>
        <w:t>All data is now stored in a single, normalized database, eliminating data fragmentation and ensuring consistency.</w:t>
      </w:r>
    </w:p>
    <w:p w14:paraId="30CFA6A5" w14:textId="3FC18C2E" w:rsidR="007D7DE6" w:rsidRDefault="007D7DE6">
      <w:pPr>
        <w:pStyle w:val="ListParagraph"/>
        <w:numPr>
          <w:ilvl w:val="0"/>
          <w:numId w:val="43"/>
        </w:numPr>
      </w:pPr>
      <w:r w:rsidRPr="007D7DE6">
        <w:rPr>
          <w:b/>
          <w:bCs/>
        </w:rPr>
        <w:t>Automated Processes:</w:t>
      </w:r>
      <w:r>
        <w:t xml:space="preserve"> Payment plan calculations and installment generation are fully automated, reducing manual errors.</w:t>
      </w:r>
    </w:p>
    <w:p w14:paraId="05183465" w14:textId="0BE784B7" w:rsidR="007D7DE6" w:rsidRDefault="007D7DE6">
      <w:pPr>
        <w:pStyle w:val="ListParagraph"/>
        <w:numPr>
          <w:ilvl w:val="0"/>
          <w:numId w:val="43"/>
        </w:numPr>
      </w:pPr>
      <w:r w:rsidRPr="007D7DE6">
        <w:rPr>
          <w:b/>
          <w:bCs/>
        </w:rPr>
        <w:t>Real-time Tracking:</w:t>
      </w:r>
      <w:r>
        <w:t xml:space="preserve"> The system provides real-time visibility into plot status, customer information, and payment plans.</w:t>
      </w:r>
    </w:p>
    <w:p w14:paraId="3F6A4007" w14:textId="1C4AC410" w:rsidR="007D7DE6" w:rsidRDefault="007D7DE6">
      <w:pPr>
        <w:pStyle w:val="ListParagraph"/>
        <w:numPr>
          <w:ilvl w:val="0"/>
          <w:numId w:val="43"/>
        </w:numPr>
      </w:pPr>
      <w:r w:rsidRPr="007D7DE6">
        <w:rPr>
          <w:b/>
          <w:bCs/>
        </w:rPr>
        <w:t>User-Friendly Interface:</w:t>
      </w:r>
      <w:r>
        <w:t xml:space="preserve"> The modern WPF interface is intuitive and requires minimal training.</w:t>
      </w:r>
    </w:p>
    <w:p w14:paraId="7A6B759B" w14:textId="2F8338F0" w:rsidR="007D7DE6" w:rsidRDefault="007D7DE6">
      <w:pPr>
        <w:pStyle w:val="ListParagraph"/>
        <w:numPr>
          <w:ilvl w:val="0"/>
          <w:numId w:val="43"/>
        </w:numPr>
      </w:pPr>
      <w:r w:rsidRPr="007D7DE6">
        <w:rPr>
          <w:b/>
          <w:bCs/>
        </w:rPr>
        <w:t>Comprehensive Reporting:</w:t>
      </w:r>
      <w:r>
        <w:t xml:space="preserve"> Built-in reports provide valuable insights for management decision-making.</w:t>
      </w:r>
    </w:p>
    <w:p w14:paraId="18183195" w14:textId="66C63054" w:rsidR="007D7DE6" w:rsidRDefault="007D7DE6">
      <w:pPr>
        <w:pStyle w:val="ListParagraph"/>
        <w:numPr>
          <w:ilvl w:val="0"/>
          <w:numId w:val="43"/>
        </w:numPr>
      </w:pPr>
      <w:r w:rsidRPr="007D7DE6">
        <w:rPr>
          <w:b/>
          <w:bCs/>
        </w:rPr>
        <w:t>Scalable Architecture:</w:t>
      </w:r>
      <w:r>
        <w:t xml:space="preserve"> The three-tier architecture allows for easy expansion and maintenance.</w:t>
      </w:r>
    </w:p>
    <w:p w14:paraId="46FDF585" w14:textId="29510BC4" w:rsidR="007D7DE6" w:rsidRDefault="007D7DE6">
      <w:pPr>
        <w:pStyle w:val="ListParagraph"/>
        <w:numPr>
          <w:ilvl w:val="0"/>
          <w:numId w:val="43"/>
        </w:numPr>
      </w:pPr>
      <w:r w:rsidRPr="007D7DE6">
        <w:rPr>
          <w:b/>
          <w:bCs/>
        </w:rPr>
        <w:t>Data Integrity:</w:t>
      </w:r>
      <w:r>
        <w:t xml:space="preserve"> Foreign key constraints and validation rules ensure data accuracy and consistency.</w:t>
      </w:r>
    </w:p>
    <w:p w14:paraId="0A87A1D7" w14:textId="1366D132" w:rsidR="00F36380" w:rsidRDefault="00F36380" w:rsidP="00F36380">
      <w:pPr>
        <w:pStyle w:val="Heading3"/>
        <w:jc w:val="left"/>
        <w:rPr>
          <w:i w:val="0"/>
          <w:iCs/>
          <w:sz w:val="24"/>
          <w:szCs w:val="24"/>
        </w:rPr>
      </w:pPr>
      <w:r>
        <w:rPr>
          <w:i w:val="0"/>
          <w:iCs/>
          <w:sz w:val="24"/>
          <w:szCs w:val="24"/>
        </w:rPr>
        <w:t>Technical Highlights:</w:t>
      </w:r>
    </w:p>
    <w:p w14:paraId="5B0E29C2" w14:textId="55D35FF2" w:rsidR="00F36380" w:rsidRDefault="00F36380">
      <w:pPr>
        <w:pStyle w:val="ListParagraph"/>
        <w:numPr>
          <w:ilvl w:val="0"/>
          <w:numId w:val="44"/>
        </w:numPr>
      </w:pPr>
      <w:r>
        <w:t>Clean separation of concerns with Data Access Layer</w:t>
      </w:r>
    </w:p>
    <w:p w14:paraId="4964E4DF" w14:textId="7661B7FE" w:rsidR="00F36380" w:rsidRDefault="00F36380">
      <w:pPr>
        <w:pStyle w:val="ListParagraph"/>
        <w:numPr>
          <w:ilvl w:val="0"/>
          <w:numId w:val="44"/>
        </w:numPr>
      </w:pPr>
      <w:r>
        <w:t>Efficient database design with proper normalization</w:t>
      </w:r>
    </w:p>
    <w:p w14:paraId="3EAD2058" w14:textId="3B72927C" w:rsidR="00F36380" w:rsidRDefault="00F36380">
      <w:pPr>
        <w:pStyle w:val="ListParagraph"/>
        <w:numPr>
          <w:ilvl w:val="0"/>
          <w:numId w:val="44"/>
        </w:numPr>
      </w:pPr>
      <w:r>
        <w:t>Comprehensive error handling and validation</w:t>
      </w:r>
    </w:p>
    <w:p w14:paraId="12BEA7F0" w14:textId="79A8F94A" w:rsidR="00F36380" w:rsidRDefault="00F36380">
      <w:pPr>
        <w:pStyle w:val="ListParagraph"/>
        <w:numPr>
          <w:ilvl w:val="0"/>
          <w:numId w:val="44"/>
        </w:numPr>
      </w:pPr>
      <w:r>
        <w:t>Modern UI/UX design</w:t>
      </w:r>
    </w:p>
    <w:p w14:paraId="48765C22" w14:textId="32FB3D87" w:rsidR="00F36380" w:rsidRDefault="00F36380">
      <w:pPr>
        <w:pStyle w:val="ListParagraph"/>
        <w:numPr>
          <w:ilvl w:val="0"/>
          <w:numId w:val="44"/>
        </w:numPr>
      </w:pPr>
      <w:r>
        <w:t>Security best practices implementation</w:t>
      </w:r>
    </w:p>
    <w:p w14:paraId="7FB96F92" w14:textId="77777777" w:rsidR="00F36380" w:rsidRDefault="00F36380" w:rsidP="00F36380">
      <w:r>
        <w:lastRenderedPageBreak/>
        <w:t>The system demonstrates proficiency in:</w:t>
      </w:r>
    </w:p>
    <w:p w14:paraId="07FA3179" w14:textId="39477ACC" w:rsidR="00F36380" w:rsidRDefault="00F36380">
      <w:pPr>
        <w:pStyle w:val="ListParagraph"/>
        <w:numPr>
          <w:ilvl w:val="1"/>
          <w:numId w:val="45"/>
        </w:numPr>
      </w:pPr>
      <w:r>
        <w:t>WPF and XAML development</w:t>
      </w:r>
    </w:p>
    <w:p w14:paraId="2448A522" w14:textId="0522F751" w:rsidR="00F36380" w:rsidRDefault="00F36380">
      <w:pPr>
        <w:pStyle w:val="ListParagraph"/>
        <w:numPr>
          <w:ilvl w:val="1"/>
          <w:numId w:val="45"/>
        </w:numPr>
      </w:pPr>
      <w:r>
        <w:t>SQL Server database design and management</w:t>
      </w:r>
    </w:p>
    <w:p w14:paraId="11F3C958" w14:textId="27D5F060" w:rsidR="00F36380" w:rsidRDefault="00F36380">
      <w:pPr>
        <w:pStyle w:val="ListParagraph"/>
        <w:numPr>
          <w:ilvl w:val="1"/>
          <w:numId w:val="45"/>
        </w:numPr>
      </w:pPr>
      <w:r>
        <w:t>C# programming and object-oriented design</w:t>
      </w:r>
    </w:p>
    <w:p w14:paraId="032472A0" w14:textId="13780B84" w:rsidR="00F36380" w:rsidRDefault="00F36380">
      <w:pPr>
        <w:pStyle w:val="ListParagraph"/>
        <w:numPr>
          <w:ilvl w:val="1"/>
          <w:numId w:val="45"/>
        </w:numPr>
      </w:pPr>
      <w:r>
        <w:t>Software engineering principles and best practices</w:t>
      </w:r>
    </w:p>
    <w:p w14:paraId="5128C72B" w14:textId="64EBAECB" w:rsidR="006F02DC" w:rsidRDefault="006F02DC" w:rsidP="006F02DC">
      <w:pPr>
        <w:pStyle w:val="Heading2"/>
      </w:pPr>
      <w:r>
        <w:t>Limitations:</w:t>
      </w:r>
    </w:p>
    <w:p w14:paraId="51ED3CB8" w14:textId="666A7740" w:rsidR="006F02DC" w:rsidRPr="006F02DC" w:rsidRDefault="006F02DC">
      <w:pPr>
        <w:pStyle w:val="ListParagraph"/>
        <w:numPr>
          <w:ilvl w:val="0"/>
          <w:numId w:val="46"/>
        </w:numPr>
      </w:pPr>
      <w:r w:rsidRPr="006F02DC">
        <w:rPr>
          <w:b/>
          <w:bCs/>
        </w:rPr>
        <w:t>Limited Modules</w:t>
      </w:r>
      <w:r w:rsidRPr="006F02DC">
        <w:t>: Only 3 out of 11 planned modules are implemented</w:t>
      </w:r>
    </w:p>
    <w:p w14:paraId="153F3803" w14:textId="383986DE" w:rsidR="006F02DC" w:rsidRPr="006F02DC" w:rsidRDefault="006F02DC">
      <w:pPr>
        <w:pStyle w:val="ListParagraph"/>
        <w:numPr>
          <w:ilvl w:val="0"/>
          <w:numId w:val="46"/>
        </w:numPr>
      </w:pPr>
      <w:r w:rsidRPr="006F02DC">
        <w:rPr>
          <w:b/>
          <w:bCs/>
        </w:rPr>
        <w:t>No Email/SMS Integration</w:t>
      </w:r>
      <w:r w:rsidRPr="006F02DC">
        <w:t>: Reminders are configured but not sent</w:t>
      </w:r>
    </w:p>
    <w:p w14:paraId="35548469" w14:textId="1054614A" w:rsidR="006F02DC" w:rsidRPr="006F02DC" w:rsidRDefault="006F02DC">
      <w:pPr>
        <w:pStyle w:val="ListParagraph"/>
        <w:numPr>
          <w:ilvl w:val="0"/>
          <w:numId w:val="46"/>
        </w:numPr>
      </w:pPr>
      <w:r w:rsidRPr="006F02DC">
        <w:rPr>
          <w:b/>
          <w:bCs/>
        </w:rPr>
        <w:t>Basic Reporting</w:t>
      </w:r>
      <w:r w:rsidRPr="006F02DC">
        <w:t>: Reports are functional but could be more visually appealing</w:t>
      </w:r>
    </w:p>
    <w:p w14:paraId="06688844" w14:textId="1DFF5CA1" w:rsidR="006F02DC" w:rsidRPr="006F02DC" w:rsidRDefault="006F02DC">
      <w:pPr>
        <w:pStyle w:val="ListParagraph"/>
        <w:numPr>
          <w:ilvl w:val="0"/>
          <w:numId w:val="46"/>
        </w:numPr>
      </w:pPr>
      <w:r w:rsidRPr="006F02DC">
        <w:rPr>
          <w:b/>
          <w:bCs/>
        </w:rPr>
        <w:t>No Multi-user Support</w:t>
      </w:r>
      <w:r w:rsidRPr="006F02DC">
        <w:t>: Single-user application (no concurrent user management)</w:t>
      </w:r>
    </w:p>
    <w:p w14:paraId="73403D31" w14:textId="156312F0" w:rsidR="006F02DC" w:rsidRPr="006F02DC" w:rsidRDefault="006F02DC">
      <w:pPr>
        <w:pStyle w:val="ListParagraph"/>
        <w:numPr>
          <w:ilvl w:val="0"/>
          <w:numId w:val="46"/>
        </w:numPr>
      </w:pPr>
      <w:r w:rsidRPr="006F02DC">
        <w:rPr>
          <w:b/>
          <w:bCs/>
        </w:rPr>
        <w:t>No Audit Trail</w:t>
      </w:r>
      <w:r w:rsidRPr="006F02DC">
        <w:t>: Change history tracking is limited</w:t>
      </w:r>
    </w:p>
    <w:p w14:paraId="02786C41" w14:textId="7714AD9B" w:rsidR="006F02DC" w:rsidRPr="006F02DC" w:rsidRDefault="006F02DC">
      <w:pPr>
        <w:pStyle w:val="ListParagraph"/>
        <w:numPr>
          <w:ilvl w:val="0"/>
          <w:numId w:val="46"/>
        </w:numPr>
      </w:pPr>
      <w:r w:rsidRPr="006F02DC">
        <w:rPr>
          <w:b/>
          <w:bCs/>
        </w:rPr>
        <w:t>No Backup/Restore</w:t>
      </w:r>
      <w:r w:rsidRPr="006F02DC">
        <w:t>: Manual database backup required</w:t>
      </w:r>
    </w:p>
    <w:p w14:paraId="75950FE9" w14:textId="4C93208B" w:rsidR="006F02DC" w:rsidRDefault="006F02DC">
      <w:pPr>
        <w:pStyle w:val="ListParagraph"/>
        <w:numPr>
          <w:ilvl w:val="0"/>
          <w:numId w:val="46"/>
        </w:numPr>
      </w:pPr>
      <w:r w:rsidRPr="006F02DC">
        <w:rPr>
          <w:b/>
          <w:bCs/>
        </w:rPr>
        <w:t>Limited Export Formats</w:t>
      </w:r>
      <w:r w:rsidRPr="006F02DC">
        <w:t>: Only PDF and Excel exports available</w:t>
      </w:r>
    </w:p>
    <w:p w14:paraId="159B7BEA" w14:textId="02484500" w:rsidR="006F02DC" w:rsidRDefault="00DE5E38" w:rsidP="00DE5E38">
      <w:pPr>
        <w:pStyle w:val="Heading2"/>
      </w:pPr>
      <w:r>
        <w:t>Future Enhancements</w:t>
      </w:r>
    </w:p>
    <w:p w14:paraId="71BB30F7" w14:textId="593C2B8E" w:rsidR="00DE5E38" w:rsidRDefault="00DE5E38">
      <w:pPr>
        <w:pStyle w:val="ListParagraph"/>
        <w:numPr>
          <w:ilvl w:val="0"/>
          <w:numId w:val="47"/>
        </w:numPr>
        <w:rPr>
          <w:b/>
          <w:bCs/>
        </w:rPr>
      </w:pPr>
      <w:r w:rsidRPr="00DE5E38">
        <w:rPr>
          <w:b/>
          <w:bCs/>
        </w:rPr>
        <w:t>Short-term Enhancements (Next Phase)</w:t>
      </w:r>
    </w:p>
    <w:p w14:paraId="17AB0FAE" w14:textId="2425EBA1" w:rsidR="00DE5E38" w:rsidRDefault="00DE5E38">
      <w:pPr>
        <w:pStyle w:val="ListParagraph"/>
        <w:numPr>
          <w:ilvl w:val="1"/>
          <w:numId w:val="47"/>
        </w:numPr>
        <w:rPr>
          <w:b/>
          <w:bCs/>
        </w:rPr>
      </w:pPr>
      <w:r w:rsidRPr="00DE5E38">
        <w:rPr>
          <w:b/>
          <w:bCs/>
        </w:rPr>
        <w:t>Module 4.</w:t>
      </w:r>
      <w:r w:rsidR="00110E23">
        <w:rPr>
          <w:b/>
          <w:bCs/>
        </w:rPr>
        <w:t>4</w:t>
      </w:r>
      <w:r w:rsidRPr="00DE5E38">
        <w:rPr>
          <w:b/>
          <w:bCs/>
        </w:rPr>
        <w:t>: Bank Accounts &amp; CSV Upload</w:t>
      </w:r>
    </w:p>
    <w:p w14:paraId="4FF21003" w14:textId="77777777" w:rsidR="00E6571B" w:rsidRPr="00E6571B" w:rsidRDefault="00E6571B">
      <w:pPr>
        <w:pStyle w:val="ListParagraph"/>
        <w:numPr>
          <w:ilvl w:val="0"/>
          <w:numId w:val="63"/>
        </w:numPr>
      </w:pPr>
      <w:r w:rsidRPr="00E6571B">
        <w:t>Multiple bank account management</w:t>
      </w:r>
    </w:p>
    <w:p w14:paraId="145D1EA8" w14:textId="7CD2D8C5" w:rsidR="00E6571B" w:rsidRPr="00E6571B" w:rsidRDefault="00E6571B">
      <w:pPr>
        <w:pStyle w:val="ListParagraph"/>
        <w:numPr>
          <w:ilvl w:val="0"/>
          <w:numId w:val="63"/>
        </w:numPr>
      </w:pPr>
      <w:r w:rsidRPr="00E6571B">
        <w:t>CSV/Excel import for bank statements</w:t>
      </w:r>
    </w:p>
    <w:p w14:paraId="536DD09F" w14:textId="426611AD" w:rsidR="00E6571B" w:rsidRPr="00E6571B" w:rsidRDefault="00E6571B">
      <w:pPr>
        <w:pStyle w:val="ListParagraph"/>
        <w:numPr>
          <w:ilvl w:val="0"/>
          <w:numId w:val="63"/>
        </w:numPr>
      </w:pPr>
      <w:r w:rsidRPr="00E6571B">
        <w:t>Auto-matching of transactions</w:t>
      </w:r>
    </w:p>
    <w:p w14:paraId="060C5F5E" w14:textId="39CC2594" w:rsidR="00E6571B" w:rsidRPr="00E6571B" w:rsidRDefault="00E6571B">
      <w:pPr>
        <w:pStyle w:val="ListParagraph"/>
        <w:numPr>
          <w:ilvl w:val="0"/>
          <w:numId w:val="63"/>
        </w:numPr>
      </w:pPr>
      <w:r w:rsidRPr="00E6571B">
        <w:t>Reconciliation features</w:t>
      </w:r>
    </w:p>
    <w:p w14:paraId="589675E5" w14:textId="43EE8D31" w:rsidR="00DE5E38" w:rsidRDefault="00DE5E38">
      <w:pPr>
        <w:pStyle w:val="ListParagraph"/>
        <w:numPr>
          <w:ilvl w:val="1"/>
          <w:numId w:val="47"/>
        </w:numPr>
        <w:rPr>
          <w:b/>
          <w:bCs/>
        </w:rPr>
      </w:pPr>
      <w:r w:rsidRPr="00DE5E38">
        <w:rPr>
          <w:b/>
          <w:bCs/>
        </w:rPr>
        <w:t>Module 4.</w:t>
      </w:r>
      <w:r w:rsidR="00110E23">
        <w:rPr>
          <w:b/>
          <w:bCs/>
        </w:rPr>
        <w:t>5</w:t>
      </w:r>
      <w:r w:rsidRPr="00DE5E38">
        <w:rPr>
          <w:b/>
          <w:bCs/>
        </w:rPr>
        <w:t>: Commission Management</w:t>
      </w:r>
    </w:p>
    <w:p w14:paraId="1C201E09" w14:textId="77777777" w:rsidR="008152D4" w:rsidRPr="008152D4" w:rsidRDefault="008152D4">
      <w:pPr>
        <w:pStyle w:val="ListParagraph"/>
        <w:numPr>
          <w:ilvl w:val="0"/>
          <w:numId w:val="64"/>
        </w:numPr>
      </w:pPr>
      <w:r w:rsidRPr="008152D4">
        <w:t>Automatic commission calculation</w:t>
      </w:r>
    </w:p>
    <w:p w14:paraId="172D1152" w14:textId="3FAD4562" w:rsidR="008152D4" w:rsidRPr="008152D4" w:rsidRDefault="008152D4">
      <w:pPr>
        <w:pStyle w:val="ListParagraph"/>
        <w:numPr>
          <w:ilvl w:val="0"/>
          <w:numId w:val="64"/>
        </w:numPr>
      </w:pPr>
      <w:r w:rsidRPr="008152D4">
        <w:t>Commission release tracking</w:t>
      </w:r>
    </w:p>
    <w:p w14:paraId="36FE264B" w14:textId="53C02FD9" w:rsidR="008152D4" w:rsidRPr="008152D4" w:rsidRDefault="008152D4">
      <w:pPr>
        <w:pStyle w:val="ListParagraph"/>
        <w:numPr>
          <w:ilvl w:val="0"/>
          <w:numId w:val="64"/>
        </w:numPr>
      </w:pPr>
      <w:r w:rsidRPr="008152D4">
        <w:t>Agent commission reports</w:t>
      </w:r>
    </w:p>
    <w:p w14:paraId="1EDE932A" w14:textId="6B4D6F3E" w:rsidR="008152D4" w:rsidRPr="008152D4" w:rsidRDefault="008152D4">
      <w:pPr>
        <w:pStyle w:val="ListParagraph"/>
        <w:numPr>
          <w:ilvl w:val="0"/>
          <w:numId w:val="64"/>
        </w:numPr>
      </w:pPr>
      <w:r w:rsidRPr="008152D4">
        <w:t>Commission payment vouchers</w:t>
      </w:r>
    </w:p>
    <w:p w14:paraId="20B08989" w14:textId="155E0753" w:rsidR="00DE5E38" w:rsidRDefault="00DE5E38">
      <w:pPr>
        <w:pStyle w:val="ListParagraph"/>
        <w:numPr>
          <w:ilvl w:val="1"/>
          <w:numId w:val="47"/>
        </w:numPr>
        <w:rPr>
          <w:b/>
          <w:bCs/>
        </w:rPr>
      </w:pPr>
      <w:r w:rsidRPr="00DE5E38">
        <w:rPr>
          <w:b/>
          <w:bCs/>
        </w:rPr>
        <w:t>Module 4.</w:t>
      </w:r>
      <w:r w:rsidR="00110E23">
        <w:rPr>
          <w:b/>
          <w:bCs/>
        </w:rPr>
        <w:t>6</w:t>
      </w:r>
      <w:r w:rsidRPr="00DE5E38">
        <w:rPr>
          <w:b/>
          <w:bCs/>
        </w:rPr>
        <w:t>: Seller Payment Tracking</w:t>
      </w:r>
    </w:p>
    <w:p w14:paraId="7771ADCC" w14:textId="77777777" w:rsidR="00290202" w:rsidRPr="00290202" w:rsidRDefault="00290202">
      <w:pPr>
        <w:pStyle w:val="ListParagraph"/>
        <w:numPr>
          <w:ilvl w:val="0"/>
          <w:numId w:val="65"/>
        </w:numPr>
      </w:pPr>
      <w:r w:rsidRPr="00290202">
        <w:t>Seller payment schedules</w:t>
      </w:r>
    </w:p>
    <w:p w14:paraId="5F257161" w14:textId="3DC041C3" w:rsidR="00290202" w:rsidRPr="00290202" w:rsidRDefault="00290202">
      <w:pPr>
        <w:pStyle w:val="ListParagraph"/>
        <w:numPr>
          <w:ilvl w:val="0"/>
          <w:numId w:val="65"/>
        </w:numPr>
      </w:pPr>
      <w:r w:rsidRPr="00290202">
        <w:t>Payment voucher generation</w:t>
      </w:r>
    </w:p>
    <w:p w14:paraId="3A7B8342" w14:textId="22A3FC8A" w:rsidR="00290202" w:rsidRPr="00290202" w:rsidRDefault="00290202">
      <w:pPr>
        <w:pStyle w:val="ListParagraph"/>
        <w:numPr>
          <w:ilvl w:val="0"/>
          <w:numId w:val="65"/>
        </w:numPr>
      </w:pPr>
      <w:r w:rsidRPr="00290202">
        <w:t>Seller ledger management</w:t>
      </w:r>
    </w:p>
    <w:p w14:paraId="5C42DCBE" w14:textId="376252B3" w:rsidR="00290202" w:rsidRPr="00290202" w:rsidRDefault="00290202">
      <w:pPr>
        <w:pStyle w:val="ListParagraph"/>
        <w:numPr>
          <w:ilvl w:val="0"/>
          <w:numId w:val="65"/>
        </w:numPr>
      </w:pPr>
      <w:r w:rsidRPr="00290202">
        <w:t>Pending payment reports</w:t>
      </w:r>
    </w:p>
    <w:p w14:paraId="62220704" w14:textId="139DAED4" w:rsidR="00DE5E38" w:rsidRDefault="00DE5E38">
      <w:pPr>
        <w:pStyle w:val="ListParagraph"/>
        <w:numPr>
          <w:ilvl w:val="1"/>
          <w:numId w:val="47"/>
        </w:numPr>
        <w:rPr>
          <w:b/>
          <w:bCs/>
        </w:rPr>
      </w:pPr>
      <w:r w:rsidRPr="00DE5E38">
        <w:rPr>
          <w:b/>
          <w:bCs/>
        </w:rPr>
        <w:t>Enhanced Reporting</w:t>
      </w:r>
    </w:p>
    <w:p w14:paraId="42B4698B" w14:textId="77777777" w:rsidR="006B3EE6" w:rsidRPr="006B3EE6" w:rsidRDefault="006B3EE6">
      <w:pPr>
        <w:pStyle w:val="ListParagraph"/>
        <w:numPr>
          <w:ilvl w:val="0"/>
          <w:numId w:val="66"/>
        </w:numPr>
      </w:pPr>
      <w:r w:rsidRPr="006B3EE6">
        <w:t>Visual charts and graphs</w:t>
      </w:r>
    </w:p>
    <w:p w14:paraId="1E41C480" w14:textId="6728657A" w:rsidR="006B3EE6" w:rsidRPr="006B3EE6" w:rsidRDefault="006B3EE6">
      <w:pPr>
        <w:pStyle w:val="ListParagraph"/>
        <w:numPr>
          <w:ilvl w:val="0"/>
          <w:numId w:val="66"/>
        </w:numPr>
      </w:pPr>
      <w:r w:rsidRPr="006B3EE6">
        <w:t>Dashboard with key metrics</w:t>
      </w:r>
    </w:p>
    <w:p w14:paraId="5C1C3585" w14:textId="456B0761" w:rsidR="006B3EE6" w:rsidRPr="006B3EE6" w:rsidRDefault="006B3EE6">
      <w:pPr>
        <w:pStyle w:val="ListParagraph"/>
        <w:numPr>
          <w:ilvl w:val="0"/>
          <w:numId w:val="66"/>
        </w:numPr>
      </w:pPr>
      <w:r w:rsidRPr="006B3EE6">
        <w:t>Custom report builder</w:t>
      </w:r>
    </w:p>
    <w:p w14:paraId="68595063" w14:textId="0D6DBC4E" w:rsidR="006B3EE6" w:rsidRPr="006B3EE6" w:rsidRDefault="006B3EE6">
      <w:pPr>
        <w:pStyle w:val="ListParagraph"/>
        <w:numPr>
          <w:ilvl w:val="0"/>
          <w:numId w:val="66"/>
        </w:numPr>
      </w:pPr>
      <w:r w:rsidRPr="006B3EE6">
        <w:t>Scheduled report generation</w:t>
      </w:r>
    </w:p>
    <w:p w14:paraId="3688E761" w14:textId="20817A20" w:rsidR="00DE5E38" w:rsidRDefault="00DE5E38">
      <w:pPr>
        <w:pStyle w:val="ListParagraph"/>
        <w:numPr>
          <w:ilvl w:val="1"/>
          <w:numId w:val="47"/>
        </w:numPr>
        <w:rPr>
          <w:b/>
          <w:bCs/>
        </w:rPr>
      </w:pPr>
      <w:r w:rsidRPr="00DE5E38">
        <w:rPr>
          <w:b/>
          <w:bCs/>
        </w:rPr>
        <w:t>Email/SMS Integration</w:t>
      </w:r>
    </w:p>
    <w:p w14:paraId="2EB3A95A" w14:textId="77777777" w:rsidR="00862328" w:rsidRPr="00862328" w:rsidRDefault="00862328">
      <w:pPr>
        <w:pStyle w:val="ListParagraph"/>
        <w:numPr>
          <w:ilvl w:val="0"/>
          <w:numId w:val="67"/>
        </w:numPr>
      </w:pPr>
      <w:r w:rsidRPr="00862328">
        <w:t>Automated reminder emails</w:t>
      </w:r>
    </w:p>
    <w:p w14:paraId="3D74B6E4" w14:textId="2534F697" w:rsidR="00862328" w:rsidRPr="00862328" w:rsidRDefault="00862328">
      <w:pPr>
        <w:pStyle w:val="ListParagraph"/>
        <w:numPr>
          <w:ilvl w:val="0"/>
          <w:numId w:val="67"/>
        </w:numPr>
      </w:pPr>
      <w:r w:rsidRPr="00862328">
        <w:t>Payment receipt emails</w:t>
      </w:r>
    </w:p>
    <w:p w14:paraId="41991076" w14:textId="13EA06E5" w:rsidR="00862328" w:rsidRPr="00862328" w:rsidRDefault="00862328">
      <w:pPr>
        <w:pStyle w:val="ListParagraph"/>
        <w:numPr>
          <w:ilvl w:val="0"/>
          <w:numId w:val="67"/>
        </w:numPr>
      </w:pPr>
      <w:r w:rsidRPr="00862328">
        <w:t>Statement distribution</w:t>
      </w:r>
    </w:p>
    <w:p w14:paraId="34325503" w14:textId="528A9FA3" w:rsidR="00862328" w:rsidRPr="00862328" w:rsidRDefault="00862328">
      <w:pPr>
        <w:pStyle w:val="ListParagraph"/>
        <w:numPr>
          <w:ilvl w:val="0"/>
          <w:numId w:val="67"/>
        </w:numPr>
      </w:pPr>
      <w:r w:rsidRPr="00862328">
        <w:t>SMS notifications for overdue payments</w:t>
      </w:r>
    </w:p>
    <w:p w14:paraId="2E22CB8C" w14:textId="3F4A5847" w:rsidR="00DE5E38" w:rsidRDefault="00D01AAE">
      <w:pPr>
        <w:pStyle w:val="ListParagraph"/>
        <w:numPr>
          <w:ilvl w:val="0"/>
          <w:numId w:val="47"/>
        </w:numPr>
        <w:rPr>
          <w:b/>
          <w:bCs/>
        </w:rPr>
      </w:pPr>
      <w:r w:rsidRPr="00D01AAE">
        <w:rPr>
          <w:b/>
          <w:bCs/>
        </w:rPr>
        <w:lastRenderedPageBreak/>
        <w:t>Medium-term Enhancements</w:t>
      </w:r>
    </w:p>
    <w:p w14:paraId="2AB5437C" w14:textId="49D90A4E" w:rsidR="00D01AAE" w:rsidRDefault="00D01AAE">
      <w:pPr>
        <w:pStyle w:val="ListParagraph"/>
        <w:numPr>
          <w:ilvl w:val="1"/>
          <w:numId w:val="47"/>
        </w:numPr>
        <w:rPr>
          <w:b/>
          <w:bCs/>
        </w:rPr>
      </w:pPr>
      <w:r w:rsidRPr="00D01AAE">
        <w:rPr>
          <w:b/>
          <w:bCs/>
        </w:rPr>
        <w:t>Module 4.</w:t>
      </w:r>
      <w:r w:rsidR="006E500A">
        <w:rPr>
          <w:b/>
          <w:bCs/>
        </w:rPr>
        <w:t>7</w:t>
      </w:r>
      <w:r w:rsidRPr="00D01AAE">
        <w:rPr>
          <w:b/>
          <w:bCs/>
        </w:rPr>
        <w:t>: Partner &amp; Investment Management</w:t>
      </w:r>
    </w:p>
    <w:p w14:paraId="09DA889B" w14:textId="77777777" w:rsidR="00A133DA" w:rsidRPr="00A133DA" w:rsidRDefault="00A133DA">
      <w:pPr>
        <w:pStyle w:val="ListParagraph"/>
        <w:numPr>
          <w:ilvl w:val="0"/>
          <w:numId w:val="68"/>
        </w:numPr>
      </w:pPr>
      <w:r w:rsidRPr="00A133DA">
        <w:t>Partner profile management</w:t>
      </w:r>
    </w:p>
    <w:p w14:paraId="1FB74561" w14:textId="2B26E786" w:rsidR="00A133DA" w:rsidRPr="00A133DA" w:rsidRDefault="00A133DA">
      <w:pPr>
        <w:pStyle w:val="ListParagraph"/>
        <w:numPr>
          <w:ilvl w:val="0"/>
          <w:numId w:val="68"/>
        </w:numPr>
      </w:pPr>
      <w:r w:rsidRPr="00A133DA">
        <w:t>Capital injection tracking</w:t>
      </w:r>
    </w:p>
    <w:p w14:paraId="54ED4E03" w14:textId="49F7F237" w:rsidR="00A133DA" w:rsidRPr="00A133DA" w:rsidRDefault="00A133DA">
      <w:pPr>
        <w:pStyle w:val="ListParagraph"/>
        <w:numPr>
          <w:ilvl w:val="0"/>
          <w:numId w:val="68"/>
        </w:numPr>
      </w:pPr>
      <w:r w:rsidRPr="00A133DA">
        <w:t>Profit distribution automation</w:t>
      </w:r>
    </w:p>
    <w:p w14:paraId="142149DE" w14:textId="441D955F" w:rsidR="00A133DA" w:rsidRPr="00A133DA" w:rsidRDefault="00A133DA">
      <w:pPr>
        <w:pStyle w:val="ListParagraph"/>
        <w:numPr>
          <w:ilvl w:val="0"/>
          <w:numId w:val="68"/>
        </w:numPr>
      </w:pPr>
      <w:r w:rsidRPr="00A133DA">
        <w:t>Partner-wise reports</w:t>
      </w:r>
    </w:p>
    <w:p w14:paraId="400A95F1" w14:textId="7CFF71E5" w:rsidR="00D01AAE" w:rsidRDefault="00D01AAE">
      <w:pPr>
        <w:pStyle w:val="ListParagraph"/>
        <w:numPr>
          <w:ilvl w:val="1"/>
          <w:numId w:val="47"/>
        </w:numPr>
        <w:rPr>
          <w:b/>
          <w:bCs/>
        </w:rPr>
      </w:pPr>
      <w:r w:rsidRPr="00D01AAE">
        <w:rPr>
          <w:b/>
          <w:bCs/>
        </w:rPr>
        <w:t>Module 4.</w:t>
      </w:r>
      <w:r w:rsidR="006E500A">
        <w:rPr>
          <w:b/>
          <w:bCs/>
        </w:rPr>
        <w:t>8</w:t>
      </w:r>
      <w:r w:rsidRPr="00D01AAE">
        <w:rPr>
          <w:b/>
          <w:bCs/>
        </w:rPr>
        <w:t>: Payroll Module</w:t>
      </w:r>
    </w:p>
    <w:p w14:paraId="415EA759" w14:textId="77777777" w:rsidR="00A133DA" w:rsidRPr="00A133DA" w:rsidRDefault="00A133DA">
      <w:pPr>
        <w:pStyle w:val="ListParagraph"/>
        <w:numPr>
          <w:ilvl w:val="0"/>
          <w:numId w:val="69"/>
        </w:numPr>
      </w:pPr>
      <w:r w:rsidRPr="00A133DA">
        <w:t>Employee management</w:t>
      </w:r>
    </w:p>
    <w:p w14:paraId="6746E2A9" w14:textId="14576D5F" w:rsidR="00A133DA" w:rsidRPr="00A133DA" w:rsidRDefault="00A133DA">
      <w:pPr>
        <w:pStyle w:val="ListParagraph"/>
        <w:numPr>
          <w:ilvl w:val="0"/>
          <w:numId w:val="69"/>
        </w:numPr>
      </w:pPr>
      <w:r w:rsidRPr="00A133DA">
        <w:t>Salary calculation</w:t>
      </w:r>
    </w:p>
    <w:p w14:paraId="25726BBA" w14:textId="4E983548" w:rsidR="00A133DA" w:rsidRPr="00A133DA" w:rsidRDefault="00A133DA">
      <w:pPr>
        <w:pStyle w:val="ListParagraph"/>
        <w:numPr>
          <w:ilvl w:val="0"/>
          <w:numId w:val="69"/>
        </w:numPr>
      </w:pPr>
      <w:r w:rsidRPr="00A133DA">
        <w:t>Allowances and deductions</w:t>
      </w:r>
    </w:p>
    <w:p w14:paraId="789DF046" w14:textId="17ABB922" w:rsidR="00A133DA" w:rsidRPr="00A133DA" w:rsidRDefault="00A133DA">
      <w:pPr>
        <w:pStyle w:val="ListParagraph"/>
        <w:numPr>
          <w:ilvl w:val="0"/>
          <w:numId w:val="69"/>
        </w:numPr>
      </w:pPr>
      <w:r w:rsidRPr="00A133DA">
        <w:t>Payroll reports</w:t>
      </w:r>
    </w:p>
    <w:p w14:paraId="7112D720" w14:textId="0B439AF6" w:rsidR="00D01AAE" w:rsidRDefault="00D01AAE">
      <w:pPr>
        <w:pStyle w:val="ListParagraph"/>
        <w:numPr>
          <w:ilvl w:val="1"/>
          <w:numId w:val="47"/>
        </w:numPr>
        <w:rPr>
          <w:b/>
          <w:bCs/>
        </w:rPr>
      </w:pPr>
      <w:r w:rsidRPr="00D01AAE">
        <w:rPr>
          <w:b/>
          <w:bCs/>
        </w:rPr>
        <w:t>Module 4.</w:t>
      </w:r>
      <w:r w:rsidR="006E500A">
        <w:rPr>
          <w:b/>
          <w:bCs/>
        </w:rPr>
        <w:t>9</w:t>
      </w:r>
      <w:r w:rsidRPr="00D01AAE">
        <w:rPr>
          <w:b/>
          <w:bCs/>
        </w:rPr>
        <w:t>: Operational Reports</w:t>
      </w:r>
    </w:p>
    <w:p w14:paraId="0533DD51" w14:textId="77777777" w:rsidR="00A133DA" w:rsidRPr="00A133DA" w:rsidRDefault="00A133DA">
      <w:pPr>
        <w:pStyle w:val="ListParagraph"/>
        <w:numPr>
          <w:ilvl w:val="0"/>
          <w:numId w:val="70"/>
        </w:numPr>
      </w:pPr>
      <w:r w:rsidRPr="00A133DA">
        <w:t>Sales register</w:t>
      </w:r>
    </w:p>
    <w:p w14:paraId="31BE1975" w14:textId="50B51F41" w:rsidR="00A133DA" w:rsidRPr="00A133DA" w:rsidRDefault="00A133DA">
      <w:pPr>
        <w:pStyle w:val="ListParagraph"/>
        <w:numPr>
          <w:ilvl w:val="0"/>
          <w:numId w:val="70"/>
        </w:numPr>
      </w:pPr>
      <w:r w:rsidRPr="00A133DA">
        <w:t>Receivables aging (enhanced)</w:t>
      </w:r>
    </w:p>
    <w:p w14:paraId="64E37DB6" w14:textId="078FBAE1" w:rsidR="00A133DA" w:rsidRPr="00A133DA" w:rsidRDefault="00A133DA">
      <w:pPr>
        <w:pStyle w:val="ListParagraph"/>
        <w:numPr>
          <w:ilvl w:val="0"/>
          <w:numId w:val="70"/>
        </w:numPr>
      </w:pPr>
      <w:r w:rsidRPr="00A133DA">
        <w:t>Plot status summary</w:t>
      </w:r>
    </w:p>
    <w:p w14:paraId="065A91A7" w14:textId="32DC232F" w:rsidR="00A133DA" w:rsidRPr="00A133DA" w:rsidRDefault="00A133DA">
      <w:pPr>
        <w:pStyle w:val="ListParagraph"/>
        <w:numPr>
          <w:ilvl w:val="0"/>
          <w:numId w:val="70"/>
        </w:numPr>
      </w:pPr>
      <w:r w:rsidRPr="00A133DA">
        <w:t>Commission summary</w:t>
      </w:r>
    </w:p>
    <w:p w14:paraId="7D9B23BB" w14:textId="77D62755" w:rsidR="00A133DA" w:rsidRPr="00A133DA" w:rsidRDefault="00A133DA">
      <w:pPr>
        <w:pStyle w:val="ListParagraph"/>
        <w:numPr>
          <w:ilvl w:val="0"/>
          <w:numId w:val="70"/>
        </w:numPr>
      </w:pPr>
      <w:r w:rsidRPr="00A133DA">
        <w:t>Monthly progress report (MPR)</w:t>
      </w:r>
    </w:p>
    <w:p w14:paraId="41EC8925" w14:textId="275C5EC6" w:rsidR="00D01AAE" w:rsidRDefault="00D01AAE">
      <w:pPr>
        <w:pStyle w:val="ListParagraph"/>
        <w:numPr>
          <w:ilvl w:val="1"/>
          <w:numId w:val="47"/>
        </w:numPr>
        <w:rPr>
          <w:b/>
          <w:bCs/>
        </w:rPr>
      </w:pPr>
      <w:r w:rsidRPr="00D01AAE">
        <w:rPr>
          <w:b/>
          <w:bCs/>
        </w:rPr>
        <w:t>Module 4.</w:t>
      </w:r>
      <w:r w:rsidR="006E500A">
        <w:rPr>
          <w:b/>
          <w:bCs/>
        </w:rPr>
        <w:t>10</w:t>
      </w:r>
      <w:r w:rsidRPr="00D01AAE">
        <w:rPr>
          <w:b/>
          <w:bCs/>
        </w:rPr>
        <w:t>: Financial Reports</w:t>
      </w:r>
    </w:p>
    <w:p w14:paraId="1E3DE718" w14:textId="77777777" w:rsidR="007F54F1" w:rsidRPr="007F54F1" w:rsidRDefault="007F54F1">
      <w:pPr>
        <w:pStyle w:val="ListParagraph"/>
        <w:numPr>
          <w:ilvl w:val="0"/>
          <w:numId w:val="71"/>
        </w:numPr>
      </w:pPr>
      <w:r w:rsidRPr="007F54F1">
        <w:t>Profit &amp; Loss statement</w:t>
      </w:r>
    </w:p>
    <w:p w14:paraId="47D74C40" w14:textId="2C801609" w:rsidR="007F54F1" w:rsidRPr="007F54F1" w:rsidRDefault="007F54F1">
      <w:pPr>
        <w:pStyle w:val="ListParagraph"/>
        <w:numPr>
          <w:ilvl w:val="0"/>
          <w:numId w:val="71"/>
        </w:numPr>
      </w:pPr>
      <w:r w:rsidRPr="007F54F1">
        <w:t>Balance sheet</w:t>
      </w:r>
    </w:p>
    <w:p w14:paraId="2995067F" w14:textId="757B3243" w:rsidR="007F54F1" w:rsidRPr="007F54F1" w:rsidRDefault="007F54F1">
      <w:pPr>
        <w:pStyle w:val="ListParagraph"/>
        <w:numPr>
          <w:ilvl w:val="0"/>
          <w:numId w:val="71"/>
        </w:numPr>
      </w:pPr>
      <w:r w:rsidRPr="007F54F1">
        <w:t>Cash flow statement</w:t>
      </w:r>
    </w:p>
    <w:p w14:paraId="6C876355" w14:textId="5E9A9F11" w:rsidR="007F54F1" w:rsidRPr="007F54F1" w:rsidRDefault="007F54F1">
      <w:pPr>
        <w:pStyle w:val="ListParagraph"/>
        <w:numPr>
          <w:ilvl w:val="0"/>
          <w:numId w:val="71"/>
        </w:numPr>
      </w:pPr>
      <w:r w:rsidRPr="007F54F1">
        <w:t>Project-wise financial reports</w:t>
      </w:r>
    </w:p>
    <w:p w14:paraId="49ED85ED" w14:textId="2DE7AA21" w:rsidR="00B00AEF" w:rsidRDefault="00D01AAE">
      <w:pPr>
        <w:pStyle w:val="ListParagraph"/>
        <w:numPr>
          <w:ilvl w:val="1"/>
          <w:numId w:val="47"/>
        </w:numPr>
        <w:rPr>
          <w:b/>
          <w:bCs/>
        </w:rPr>
      </w:pPr>
      <w:r w:rsidRPr="00B00AEF">
        <w:rPr>
          <w:b/>
          <w:bCs/>
        </w:rPr>
        <w:t>Advanced Features</w:t>
      </w:r>
    </w:p>
    <w:p w14:paraId="3F1B454B" w14:textId="1384A25B" w:rsidR="00C918A3" w:rsidRPr="00C918A3" w:rsidRDefault="00C918A3">
      <w:pPr>
        <w:pStyle w:val="ListParagraph"/>
        <w:numPr>
          <w:ilvl w:val="0"/>
          <w:numId w:val="72"/>
        </w:numPr>
      </w:pPr>
      <w:r w:rsidRPr="00C918A3">
        <w:t>Tax calculation and reporting</w:t>
      </w:r>
    </w:p>
    <w:p w14:paraId="143E1B0D" w14:textId="787BD1B7" w:rsidR="00C918A3" w:rsidRPr="00C918A3" w:rsidRDefault="00C918A3">
      <w:pPr>
        <w:pStyle w:val="ListParagraph"/>
        <w:numPr>
          <w:ilvl w:val="0"/>
          <w:numId w:val="72"/>
        </w:numPr>
      </w:pPr>
      <w:r w:rsidRPr="00C918A3">
        <w:t>Document management</w:t>
      </w:r>
    </w:p>
    <w:p w14:paraId="2DA07C2B" w14:textId="6999295F" w:rsidR="00C918A3" w:rsidRPr="00C918A3" w:rsidRDefault="00C918A3">
      <w:pPr>
        <w:pStyle w:val="ListParagraph"/>
        <w:numPr>
          <w:ilvl w:val="0"/>
          <w:numId w:val="72"/>
        </w:numPr>
      </w:pPr>
      <w:r w:rsidRPr="00C918A3">
        <w:t>Photo gallery for plots</w:t>
      </w:r>
    </w:p>
    <w:p w14:paraId="36539967" w14:textId="0953A23B" w:rsidR="00C918A3" w:rsidRPr="00C918A3" w:rsidRDefault="00C918A3">
      <w:pPr>
        <w:pStyle w:val="ListParagraph"/>
        <w:numPr>
          <w:ilvl w:val="0"/>
          <w:numId w:val="72"/>
        </w:numPr>
      </w:pPr>
      <w:r w:rsidRPr="00C918A3">
        <w:t>Map integration for project locations</w:t>
      </w:r>
    </w:p>
    <w:p w14:paraId="7A7CFA1A" w14:textId="0477AF35" w:rsidR="00B00AEF" w:rsidRDefault="00B00AEF" w:rsidP="00B00AEF">
      <w:pPr>
        <w:pStyle w:val="Heading2"/>
      </w:pPr>
      <w:r>
        <w:t>Final Remarks</w:t>
      </w:r>
    </w:p>
    <w:p w14:paraId="31618153" w14:textId="22913B03" w:rsidR="00B00AEF" w:rsidRDefault="00B00AEF" w:rsidP="00613130">
      <w:pPr>
        <w:jc w:val="both"/>
      </w:pPr>
      <w:r>
        <w:t>The Real Estate Management System project demonstrates a comprehensive understanding of software development principles, database design, and user interface design. The implemented modules provide a solid foundation that can be extended to create a complete enterprise-level real estate management solution.</w:t>
      </w:r>
    </w:p>
    <w:p w14:paraId="04AB0FD8" w14:textId="77777777" w:rsidR="00B00AEF" w:rsidRDefault="00B00AEF" w:rsidP="00613130">
      <w:pPr>
        <w:jc w:val="both"/>
      </w:pPr>
      <w:r>
        <w:t>The project successfully combines:</w:t>
      </w:r>
    </w:p>
    <w:p w14:paraId="318B77E8" w14:textId="4452985B" w:rsidR="00B00AEF" w:rsidRDefault="00B00AEF">
      <w:pPr>
        <w:pStyle w:val="ListParagraph"/>
        <w:numPr>
          <w:ilvl w:val="0"/>
          <w:numId w:val="48"/>
        </w:numPr>
      </w:pPr>
      <w:r>
        <w:t>Modern desktop application development (WPF)</w:t>
      </w:r>
    </w:p>
    <w:p w14:paraId="4E83E017" w14:textId="7913B6AE" w:rsidR="00B00AEF" w:rsidRDefault="00B00AEF">
      <w:pPr>
        <w:pStyle w:val="ListParagraph"/>
        <w:numPr>
          <w:ilvl w:val="0"/>
          <w:numId w:val="48"/>
        </w:numPr>
      </w:pPr>
      <w:r>
        <w:t>Robust database design (SQL Server)</w:t>
      </w:r>
    </w:p>
    <w:p w14:paraId="34389FE8" w14:textId="5CB5BFB3" w:rsidR="00B00AEF" w:rsidRDefault="00B00AEF">
      <w:pPr>
        <w:pStyle w:val="ListParagraph"/>
        <w:numPr>
          <w:ilvl w:val="0"/>
          <w:numId w:val="48"/>
        </w:numPr>
      </w:pPr>
      <w:r>
        <w:t>Clean code architecture</w:t>
      </w:r>
    </w:p>
    <w:p w14:paraId="7B5B610B" w14:textId="2169CBD4" w:rsidR="00B00AEF" w:rsidRDefault="00B00AEF">
      <w:pPr>
        <w:pStyle w:val="ListParagraph"/>
        <w:numPr>
          <w:ilvl w:val="0"/>
          <w:numId w:val="48"/>
        </w:numPr>
      </w:pPr>
      <w:r>
        <w:t>User-centric design</w:t>
      </w:r>
    </w:p>
    <w:p w14:paraId="4A224766" w14:textId="1EC9DB1E" w:rsidR="00B00AEF" w:rsidRDefault="00B00AEF">
      <w:pPr>
        <w:pStyle w:val="ListParagraph"/>
        <w:numPr>
          <w:ilvl w:val="0"/>
          <w:numId w:val="48"/>
        </w:numPr>
      </w:pPr>
      <w:r>
        <w:t>Practical business solutions</w:t>
      </w:r>
    </w:p>
    <w:p w14:paraId="6EA7EF92" w14:textId="4ABAD539" w:rsidR="00B00AEF" w:rsidRPr="00B00AEF" w:rsidRDefault="00B00AEF" w:rsidP="00613130">
      <w:pPr>
        <w:jc w:val="both"/>
      </w:pPr>
      <w:r>
        <w:lastRenderedPageBreak/>
        <w:t>This system has the potential to significantly improve operational efficiency for real estate businesses and can serve as a foundation for a commercial product with the planned enhancements.</w:t>
      </w:r>
      <w:r w:rsidR="004C757F">
        <w:tab/>
      </w:r>
    </w:p>
    <w:sectPr w:rsidR="00B00AEF" w:rsidRPr="00B00AEF" w:rsidSect="006B5BF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5B36B" w14:textId="77777777" w:rsidR="00B25A97" w:rsidRDefault="00B25A97" w:rsidP="00B6409A">
      <w:pPr>
        <w:spacing w:after="0" w:line="240" w:lineRule="auto"/>
      </w:pPr>
      <w:r>
        <w:separator/>
      </w:r>
    </w:p>
  </w:endnote>
  <w:endnote w:type="continuationSeparator" w:id="0">
    <w:p w14:paraId="2907B3B0" w14:textId="77777777" w:rsidR="00B25A97" w:rsidRDefault="00B25A97" w:rsidP="00B64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9C324" w14:textId="77777777" w:rsidR="00B25A97" w:rsidRDefault="00B25A97" w:rsidP="00B6409A">
      <w:pPr>
        <w:spacing w:after="0" w:line="240" w:lineRule="auto"/>
      </w:pPr>
      <w:r>
        <w:separator/>
      </w:r>
    </w:p>
  </w:footnote>
  <w:footnote w:type="continuationSeparator" w:id="0">
    <w:p w14:paraId="3ED5489F" w14:textId="77777777" w:rsidR="00B25A97" w:rsidRDefault="00B25A97" w:rsidP="00B640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4ECD"/>
    <w:multiLevelType w:val="hybridMultilevel"/>
    <w:tmpl w:val="A64072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292DD8"/>
    <w:multiLevelType w:val="hybridMultilevel"/>
    <w:tmpl w:val="E87EEA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38572F"/>
    <w:multiLevelType w:val="hybridMultilevel"/>
    <w:tmpl w:val="E64A5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D0B08"/>
    <w:multiLevelType w:val="hybridMultilevel"/>
    <w:tmpl w:val="28209C46"/>
    <w:lvl w:ilvl="0" w:tplc="04090001">
      <w:start w:val="1"/>
      <w:numFmt w:val="bullet"/>
      <w:lvlText w:val=""/>
      <w:lvlJc w:val="left"/>
      <w:pPr>
        <w:ind w:left="1152"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0B1301EE"/>
    <w:multiLevelType w:val="hybridMultilevel"/>
    <w:tmpl w:val="60D689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BBC6952"/>
    <w:multiLevelType w:val="hybridMultilevel"/>
    <w:tmpl w:val="8084C7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D2B5906"/>
    <w:multiLevelType w:val="multilevel"/>
    <w:tmpl w:val="CD3C212A"/>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EFD45A1"/>
    <w:multiLevelType w:val="hybridMultilevel"/>
    <w:tmpl w:val="D5E8B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1415D1"/>
    <w:multiLevelType w:val="hybridMultilevel"/>
    <w:tmpl w:val="8F7C07EC"/>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0F8B0412"/>
    <w:multiLevelType w:val="hybridMultilevel"/>
    <w:tmpl w:val="D23E10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FE90D69"/>
    <w:multiLevelType w:val="hybridMultilevel"/>
    <w:tmpl w:val="421ED758"/>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1" w15:restartNumberingAfterBreak="0">
    <w:nsid w:val="115224C2"/>
    <w:multiLevelType w:val="multilevel"/>
    <w:tmpl w:val="4C0E25C4"/>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19003E6"/>
    <w:multiLevelType w:val="hybridMultilevel"/>
    <w:tmpl w:val="6C4401B0"/>
    <w:lvl w:ilvl="0" w:tplc="04090001">
      <w:start w:val="1"/>
      <w:numFmt w:val="bullet"/>
      <w:lvlText w:val=""/>
      <w:lvlJc w:val="left"/>
      <w:pPr>
        <w:ind w:left="1512" w:hanging="360"/>
      </w:pPr>
      <w:rPr>
        <w:rFonts w:ascii="Symbol" w:hAnsi="Symbol" w:hint="default"/>
      </w:rPr>
    </w:lvl>
    <w:lvl w:ilvl="1" w:tplc="0409000B">
      <w:start w:val="1"/>
      <w:numFmt w:val="bullet"/>
      <w:lvlText w:val=""/>
      <w:lvlJc w:val="left"/>
      <w:pPr>
        <w:ind w:left="2232" w:hanging="360"/>
      </w:pPr>
      <w:rPr>
        <w:rFonts w:ascii="Wingdings" w:hAnsi="Wingdings" w:hint="default"/>
      </w:rPr>
    </w:lvl>
    <w:lvl w:ilvl="2" w:tplc="04090009">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3" w15:restartNumberingAfterBreak="0">
    <w:nsid w:val="11DD72E4"/>
    <w:multiLevelType w:val="hybridMultilevel"/>
    <w:tmpl w:val="ADD091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27B21E6"/>
    <w:multiLevelType w:val="hybridMultilevel"/>
    <w:tmpl w:val="6E44A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8082D"/>
    <w:multiLevelType w:val="hybridMultilevel"/>
    <w:tmpl w:val="BA4CA3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4070348"/>
    <w:multiLevelType w:val="hybridMultilevel"/>
    <w:tmpl w:val="1644B280"/>
    <w:lvl w:ilvl="0" w:tplc="04090001">
      <w:start w:val="1"/>
      <w:numFmt w:val="bullet"/>
      <w:lvlText w:val=""/>
      <w:lvlJc w:val="left"/>
      <w:pPr>
        <w:ind w:left="1512" w:hanging="360"/>
      </w:pPr>
      <w:rPr>
        <w:rFonts w:ascii="Symbol" w:hAnsi="Symbol" w:hint="default"/>
      </w:rPr>
    </w:lvl>
    <w:lvl w:ilvl="1" w:tplc="0409000B">
      <w:start w:val="1"/>
      <w:numFmt w:val="bullet"/>
      <w:lvlText w:val=""/>
      <w:lvlJc w:val="left"/>
      <w:pPr>
        <w:ind w:left="2232" w:hanging="360"/>
      </w:pPr>
      <w:rPr>
        <w:rFonts w:ascii="Wingdings" w:hAnsi="Wingdings"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7" w15:restartNumberingAfterBreak="0">
    <w:nsid w:val="14286F15"/>
    <w:multiLevelType w:val="hybridMultilevel"/>
    <w:tmpl w:val="2FF2C8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46942AF"/>
    <w:multiLevelType w:val="hybridMultilevel"/>
    <w:tmpl w:val="D166BEA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6B02453"/>
    <w:multiLevelType w:val="hybridMultilevel"/>
    <w:tmpl w:val="423C44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9AE5AF4"/>
    <w:multiLevelType w:val="hybridMultilevel"/>
    <w:tmpl w:val="2D6842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1A950968"/>
    <w:multiLevelType w:val="multilevel"/>
    <w:tmpl w:val="CD3C212A"/>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B36159F"/>
    <w:multiLevelType w:val="multilevel"/>
    <w:tmpl w:val="CD3C212A"/>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DA4414D"/>
    <w:multiLevelType w:val="multilevel"/>
    <w:tmpl w:val="CD3C212A"/>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1DE4796C"/>
    <w:multiLevelType w:val="hybridMultilevel"/>
    <w:tmpl w:val="E8F224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E3210B3"/>
    <w:multiLevelType w:val="hybridMultilevel"/>
    <w:tmpl w:val="BEE621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EEF74D3"/>
    <w:multiLevelType w:val="hybridMultilevel"/>
    <w:tmpl w:val="3612AC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EF67FA3"/>
    <w:multiLevelType w:val="hybridMultilevel"/>
    <w:tmpl w:val="AEB84C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73497D"/>
    <w:multiLevelType w:val="hybridMultilevel"/>
    <w:tmpl w:val="F21A8518"/>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9" w15:restartNumberingAfterBreak="0">
    <w:nsid w:val="20C13988"/>
    <w:multiLevelType w:val="hybridMultilevel"/>
    <w:tmpl w:val="B25012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1B43CAC"/>
    <w:multiLevelType w:val="hybridMultilevel"/>
    <w:tmpl w:val="C08EB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2E03353"/>
    <w:multiLevelType w:val="hybridMultilevel"/>
    <w:tmpl w:val="C0C6F64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24BA3FC6"/>
    <w:multiLevelType w:val="hybridMultilevel"/>
    <w:tmpl w:val="9FB0B5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64E3715"/>
    <w:multiLevelType w:val="hybridMultilevel"/>
    <w:tmpl w:val="EA1CBE74"/>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274C3600"/>
    <w:multiLevelType w:val="hybridMultilevel"/>
    <w:tmpl w:val="C92EA4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9502E5F"/>
    <w:multiLevelType w:val="hybridMultilevel"/>
    <w:tmpl w:val="FD88E78A"/>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04090001">
      <w:start w:val="1"/>
      <w:numFmt w:val="bullet"/>
      <w:lvlText w:val=""/>
      <w:lvlJc w:val="left"/>
      <w:pPr>
        <w:ind w:left="1080" w:hanging="360"/>
      </w:pPr>
      <w:rPr>
        <w:rFonts w:ascii="Symbol" w:hAnsi="Symbol"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2C6441DB"/>
    <w:multiLevelType w:val="multilevel"/>
    <w:tmpl w:val="CD3C212A"/>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30D0455E"/>
    <w:multiLevelType w:val="hybridMultilevel"/>
    <w:tmpl w:val="CC6A7A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33B25EDE"/>
    <w:multiLevelType w:val="hybridMultilevel"/>
    <w:tmpl w:val="8F10CB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5682044"/>
    <w:multiLevelType w:val="hybridMultilevel"/>
    <w:tmpl w:val="28B65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95112BD"/>
    <w:multiLevelType w:val="hybridMultilevel"/>
    <w:tmpl w:val="352074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C776BCC"/>
    <w:multiLevelType w:val="multilevel"/>
    <w:tmpl w:val="CD3C212A"/>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3FBF3B3F"/>
    <w:multiLevelType w:val="multilevel"/>
    <w:tmpl w:val="4C0E25C4"/>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0663D4B"/>
    <w:multiLevelType w:val="hybridMultilevel"/>
    <w:tmpl w:val="F3F47B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461256CE"/>
    <w:multiLevelType w:val="hybridMultilevel"/>
    <w:tmpl w:val="C3984E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46962D16"/>
    <w:multiLevelType w:val="hybridMultilevel"/>
    <w:tmpl w:val="A0E886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8BD2BCB"/>
    <w:multiLevelType w:val="hybridMultilevel"/>
    <w:tmpl w:val="9D7065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48D55777"/>
    <w:multiLevelType w:val="hybridMultilevel"/>
    <w:tmpl w:val="54165E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4AB0055A"/>
    <w:multiLevelType w:val="hybridMultilevel"/>
    <w:tmpl w:val="181405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4C837DDC"/>
    <w:multiLevelType w:val="hybridMultilevel"/>
    <w:tmpl w:val="4D1C9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EE152B2"/>
    <w:multiLevelType w:val="hybridMultilevel"/>
    <w:tmpl w:val="5D18EB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53DD1130"/>
    <w:multiLevelType w:val="hybridMultilevel"/>
    <w:tmpl w:val="46C0B1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6F42009"/>
    <w:multiLevelType w:val="hybridMultilevel"/>
    <w:tmpl w:val="50AA19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5A653091"/>
    <w:multiLevelType w:val="hybridMultilevel"/>
    <w:tmpl w:val="33E683B6"/>
    <w:lvl w:ilvl="0" w:tplc="04090001">
      <w:start w:val="1"/>
      <w:numFmt w:val="bullet"/>
      <w:lvlText w:val=""/>
      <w:lvlJc w:val="left"/>
      <w:pPr>
        <w:ind w:left="1080" w:hanging="360"/>
      </w:pPr>
      <w:rPr>
        <w:rFonts w:ascii="Symbol" w:hAnsi="Symbol" w:hint="default"/>
      </w:rPr>
    </w:lvl>
    <w:lvl w:ilvl="1" w:tplc="46521D32">
      <w:start w:val="61"/>
      <w:numFmt w:val="bullet"/>
      <w:lvlText w:val="-"/>
      <w:lvlJc w:val="left"/>
      <w:pPr>
        <w:ind w:left="1800" w:hanging="360"/>
      </w:pPr>
      <w:rPr>
        <w:rFonts w:ascii="Times New Roman" w:eastAsiaTheme="minorHAnsi"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4" w15:restartNumberingAfterBreak="0">
    <w:nsid w:val="5F940A28"/>
    <w:multiLevelType w:val="hybridMultilevel"/>
    <w:tmpl w:val="C712A9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5FC14A04"/>
    <w:multiLevelType w:val="hybridMultilevel"/>
    <w:tmpl w:val="731802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61693A56"/>
    <w:multiLevelType w:val="multilevel"/>
    <w:tmpl w:val="4C0E25C4"/>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619733B6"/>
    <w:multiLevelType w:val="hybridMultilevel"/>
    <w:tmpl w:val="2424E65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61BB7B4F"/>
    <w:multiLevelType w:val="multilevel"/>
    <w:tmpl w:val="CD3C212A"/>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63A624FD"/>
    <w:multiLevelType w:val="hybridMultilevel"/>
    <w:tmpl w:val="480C8852"/>
    <w:lvl w:ilvl="0" w:tplc="04090001">
      <w:start w:val="1"/>
      <w:numFmt w:val="bullet"/>
      <w:lvlText w:val=""/>
      <w:lvlJc w:val="left"/>
      <w:pPr>
        <w:ind w:left="108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646E22D7"/>
    <w:multiLevelType w:val="multilevel"/>
    <w:tmpl w:val="CD3C212A"/>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65000EB2"/>
    <w:multiLevelType w:val="hybridMultilevel"/>
    <w:tmpl w:val="DD441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7DC294A"/>
    <w:multiLevelType w:val="hybridMultilevel"/>
    <w:tmpl w:val="4A02AB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682A6968"/>
    <w:multiLevelType w:val="hybridMultilevel"/>
    <w:tmpl w:val="0CEC13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6836233C"/>
    <w:multiLevelType w:val="hybridMultilevel"/>
    <w:tmpl w:val="C090F6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689201E7"/>
    <w:multiLevelType w:val="hybridMultilevel"/>
    <w:tmpl w:val="31DC0A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6AD65D60"/>
    <w:multiLevelType w:val="hybridMultilevel"/>
    <w:tmpl w:val="0430EB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765742BC"/>
    <w:multiLevelType w:val="hybridMultilevel"/>
    <w:tmpl w:val="8144B2A2"/>
    <w:lvl w:ilvl="0" w:tplc="04090001">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8" w15:restartNumberingAfterBreak="0">
    <w:nsid w:val="773331D5"/>
    <w:multiLevelType w:val="hybridMultilevel"/>
    <w:tmpl w:val="0BAE83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78465495"/>
    <w:multiLevelType w:val="hybridMultilevel"/>
    <w:tmpl w:val="29007334"/>
    <w:lvl w:ilvl="0" w:tplc="FFFFFFFF">
      <w:start w:val="1"/>
      <w:numFmt w:val="bullet"/>
      <w:lvlText w:val=""/>
      <w:lvlJc w:val="left"/>
      <w:pPr>
        <w:ind w:left="180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FFFFFFFF">
      <w:start w:val="1"/>
      <w:numFmt w:val="bullet"/>
      <w:lvlText w:val=""/>
      <w:lvlJc w:val="left"/>
      <w:pPr>
        <w:ind w:left="3240" w:hanging="360"/>
      </w:pPr>
      <w:rPr>
        <w:rFonts w:ascii="Wingdings" w:hAnsi="Wingdings" w:hint="default"/>
      </w:rPr>
    </w:lvl>
    <w:lvl w:ilvl="3" w:tplc="FFFFFFFF">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0" w15:restartNumberingAfterBreak="0">
    <w:nsid w:val="78F65783"/>
    <w:multiLevelType w:val="hybridMultilevel"/>
    <w:tmpl w:val="F650DF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1" w15:restartNumberingAfterBreak="0">
    <w:nsid w:val="7B5E0763"/>
    <w:multiLevelType w:val="hybridMultilevel"/>
    <w:tmpl w:val="4E5C9DF8"/>
    <w:lvl w:ilvl="0" w:tplc="0409000B">
      <w:start w:val="1"/>
      <w:numFmt w:val="bullet"/>
      <w:lvlText w:val=""/>
      <w:lvlJc w:val="left"/>
      <w:pPr>
        <w:ind w:left="1080" w:hanging="360"/>
      </w:pPr>
      <w:rPr>
        <w:rFonts w:ascii="Wingdings" w:hAnsi="Wingdings" w:hint="default"/>
      </w:rPr>
    </w:lvl>
    <w:lvl w:ilvl="1" w:tplc="FFFFFFFF">
      <w:start w:val="1"/>
      <w:numFmt w:val="bullet"/>
      <w:lvlText w:val=""/>
      <w:lvlJc w:val="left"/>
      <w:pPr>
        <w:ind w:left="2592"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2" w15:restartNumberingAfterBreak="0">
    <w:nsid w:val="7FE24FE1"/>
    <w:multiLevelType w:val="hybridMultilevel"/>
    <w:tmpl w:val="36EC74D8"/>
    <w:lvl w:ilvl="0" w:tplc="0409000B">
      <w:start w:val="1"/>
      <w:numFmt w:val="bullet"/>
      <w:lvlText w:val=""/>
      <w:lvlJc w:val="left"/>
      <w:pPr>
        <w:ind w:left="144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338120335">
    <w:abstractNumId w:val="41"/>
  </w:num>
  <w:num w:numId="2" w16cid:durableId="1424494942">
    <w:abstractNumId w:val="60"/>
  </w:num>
  <w:num w:numId="3" w16cid:durableId="1222208434">
    <w:abstractNumId w:val="21"/>
  </w:num>
  <w:num w:numId="4" w16cid:durableId="1509905874">
    <w:abstractNumId w:val="16"/>
  </w:num>
  <w:num w:numId="5" w16cid:durableId="1180660659">
    <w:abstractNumId w:val="47"/>
  </w:num>
  <w:num w:numId="6" w16cid:durableId="255987527">
    <w:abstractNumId w:val="43"/>
  </w:num>
  <w:num w:numId="7" w16cid:durableId="1483157887">
    <w:abstractNumId w:val="65"/>
  </w:num>
  <w:num w:numId="8" w16cid:durableId="1562061496">
    <w:abstractNumId w:val="30"/>
  </w:num>
  <w:num w:numId="9" w16cid:durableId="451172275">
    <w:abstractNumId w:val="58"/>
  </w:num>
  <w:num w:numId="10" w16cid:durableId="1111247010">
    <w:abstractNumId w:val="7"/>
  </w:num>
  <w:num w:numId="11" w16cid:durableId="1632319640">
    <w:abstractNumId w:val="49"/>
  </w:num>
  <w:num w:numId="12" w16cid:durableId="759836137">
    <w:abstractNumId w:val="6"/>
  </w:num>
  <w:num w:numId="13" w16cid:durableId="1453785355">
    <w:abstractNumId w:val="2"/>
  </w:num>
  <w:num w:numId="14" w16cid:durableId="1368528693">
    <w:abstractNumId w:val="36"/>
  </w:num>
  <w:num w:numId="15" w16cid:durableId="1557737274">
    <w:abstractNumId w:val="18"/>
  </w:num>
  <w:num w:numId="16" w16cid:durableId="1597056480">
    <w:abstractNumId w:val="12"/>
  </w:num>
  <w:num w:numId="17" w16cid:durableId="1628664214">
    <w:abstractNumId w:val="28"/>
  </w:num>
  <w:num w:numId="18" w16cid:durableId="708844194">
    <w:abstractNumId w:val="22"/>
  </w:num>
  <w:num w:numId="19" w16cid:durableId="118232629">
    <w:abstractNumId w:val="31"/>
  </w:num>
  <w:num w:numId="20" w16cid:durableId="1448114969">
    <w:abstractNumId w:val="29"/>
  </w:num>
  <w:num w:numId="21" w16cid:durableId="1487042839">
    <w:abstractNumId w:val="27"/>
  </w:num>
  <w:num w:numId="22" w16cid:durableId="1708211495">
    <w:abstractNumId w:val="71"/>
  </w:num>
  <w:num w:numId="23" w16cid:durableId="1570386055">
    <w:abstractNumId w:val="17"/>
  </w:num>
  <w:num w:numId="24" w16cid:durableId="1143540072">
    <w:abstractNumId w:val="46"/>
  </w:num>
  <w:num w:numId="25" w16cid:durableId="610093962">
    <w:abstractNumId w:val="9"/>
  </w:num>
  <w:num w:numId="26" w16cid:durableId="1890460566">
    <w:abstractNumId w:val="33"/>
  </w:num>
  <w:num w:numId="27" w16cid:durableId="1797138929">
    <w:abstractNumId w:val="72"/>
  </w:num>
  <w:num w:numId="28" w16cid:durableId="1193223312">
    <w:abstractNumId w:val="53"/>
  </w:num>
  <w:num w:numId="29" w16cid:durableId="1663966815">
    <w:abstractNumId w:val="32"/>
  </w:num>
  <w:num w:numId="30" w16cid:durableId="1442215600">
    <w:abstractNumId w:val="26"/>
  </w:num>
  <w:num w:numId="31" w16cid:durableId="1489904528">
    <w:abstractNumId w:val="51"/>
  </w:num>
  <w:num w:numId="32" w16cid:durableId="1356272895">
    <w:abstractNumId w:val="57"/>
  </w:num>
  <w:num w:numId="33" w16cid:durableId="224534989">
    <w:abstractNumId w:val="23"/>
  </w:num>
  <w:num w:numId="34" w16cid:durableId="1963881760">
    <w:abstractNumId w:val="35"/>
  </w:num>
  <w:num w:numId="35" w16cid:durableId="1179932902">
    <w:abstractNumId w:val="45"/>
  </w:num>
  <w:num w:numId="36" w16cid:durableId="952321005">
    <w:abstractNumId w:val="15"/>
  </w:num>
  <w:num w:numId="37" w16cid:durableId="1357733479">
    <w:abstractNumId w:val="5"/>
  </w:num>
  <w:num w:numId="38" w16cid:durableId="1861968033">
    <w:abstractNumId w:val="24"/>
  </w:num>
  <w:num w:numId="39" w16cid:durableId="1704941399">
    <w:abstractNumId w:val="38"/>
  </w:num>
  <w:num w:numId="40" w16cid:durableId="2102724555">
    <w:abstractNumId w:val="40"/>
  </w:num>
  <w:num w:numId="41" w16cid:durableId="1112936370">
    <w:abstractNumId w:val="0"/>
  </w:num>
  <w:num w:numId="42" w16cid:durableId="1631788951">
    <w:abstractNumId w:val="44"/>
  </w:num>
  <w:num w:numId="43" w16cid:durableId="230963490">
    <w:abstractNumId w:val="42"/>
  </w:num>
  <w:num w:numId="44" w16cid:durableId="1517961654">
    <w:abstractNumId w:val="39"/>
  </w:num>
  <w:num w:numId="45" w16cid:durableId="1702322338">
    <w:abstractNumId w:val="8"/>
  </w:num>
  <w:num w:numId="46" w16cid:durableId="1841775585">
    <w:abstractNumId w:val="56"/>
  </w:num>
  <w:num w:numId="47" w16cid:durableId="254871175">
    <w:abstractNumId w:val="11"/>
  </w:num>
  <w:num w:numId="48" w16cid:durableId="1016732871">
    <w:abstractNumId w:val="61"/>
  </w:num>
  <w:num w:numId="49" w16cid:durableId="659307258">
    <w:abstractNumId w:val="3"/>
  </w:num>
  <w:num w:numId="50" w16cid:durableId="1427968497">
    <w:abstractNumId w:val="59"/>
  </w:num>
  <w:num w:numId="51" w16cid:durableId="55395636">
    <w:abstractNumId w:val="67"/>
  </w:num>
  <w:num w:numId="52" w16cid:durableId="468061183">
    <w:abstractNumId w:val="69"/>
  </w:num>
  <w:num w:numId="53" w16cid:durableId="268586344">
    <w:abstractNumId w:val="19"/>
  </w:num>
  <w:num w:numId="54" w16cid:durableId="1482575605">
    <w:abstractNumId w:val="20"/>
  </w:num>
  <w:num w:numId="55" w16cid:durableId="101144933">
    <w:abstractNumId w:val="66"/>
  </w:num>
  <w:num w:numId="56" w16cid:durableId="1507132481">
    <w:abstractNumId w:val="70"/>
  </w:num>
  <w:num w:numId="57" w16cid:durableId="1330332283">
    <w:abstractNumId w:val="10"/>
  </w:num>
  <w:num w:numId="58" w16cid:durableId="466749210">
    <w:abstractNumId w:val="34"/>
  </w:num>
  <w:num w:numId="59" w16cid:durableId="501550621">
    <w:abstractNumId w:val="63"/>
  </w:num>
  <w:num w:numId="60" w16cid:durableId="321858277">
    <w:abstractNumId w:val="1"/>
  </w:num>
  <w:num w:numId="61" w16cid:durableId="628821621">
    <w:abstractNumId w:val="4"/>
  </w:num>
  <w:num w:numId="62" w16cid:durableId="2142962582">
    <w:abstractNumId w:val="64"/>
  </w:num>
  <w:num w:numId="63" w16cid:durableId="594168323">
    <w:abstractNumId w:val="13"/>
  </w:num>
  <w:num w:numId="64" w16cid:durableId="1805536149">
    <w:abstractNumId w:val="50"/>
  </w:num>
  <w:num w:numId="65" w16cid:durableId="1156846859">
    <w:abstractNumId w:val="62"/>
  </w:num>
  <w:num w:numId="66" w16cid:durableId="1119570434">
    <w:abstractNumId w:val="37"/>
  </w:num>
  <w:num w:numId="67" w16cid:durableId="1403019684">
    <w:abstractNumId w:val="55"/>
  </w:num>
  <w:num w:numId="68" w16cid:durableId="1551769059">
    <w:abstractNumId w:val="25"/>
  </w:num>
  <w:num w:numId="69" w16cid:durableId="1869416035">
    <w:abstractNumId w:val="54"/>
  </w:num>
  <w:num w:numId="70" w16cid:durableId="241260894">
    <w:abstractNumId w:val="52"/>
  </w:num>
  <w:num w:numId="71" w16cid:durableId="763115750">
    <w:abstractNumId w:val="68"/>
  </w:num>
  <w:num w:numId="72" w16cid:durableId="33628618">
    <w:abstractNumId w:val="48"/>
  </w:num>
  <w:num w:numId="73" w16cid:durableId="285703067">
    <w:abstractNumId w:val="14"/>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A24"/>
    <w:rsid w:val="00001CBB"/>
    <w:rsid w:val="000212B9"/>
    <w:rsid w:val="00026ADE"/>
    <w:rsid w:val="00027FF4"/>
    <w:rsid w:val="00034D4F"/>
    <w:rsid w:val="00047AE5"/>
    <w:rsid w:val="00050C83"/>
    <w:rsid w:val="00066B3D"/>
    <w:rsid w:val="00090AFD"/>
    <w:rsid w:val="000B3C6F"/>
    <w:rsid w:val="000B6C27"/>
    <w:rsid w:val="000C2915"/>
    <w:rsid w:val="000D1D4C"/>
    <w:rsid w:val="000D1EFD"/>
    <w:rsid w:val="000D63B1"/>
    <w:rsid w:val="000D7B3F"/>
    <w:rsid w:val="000E36DD"/>
    <w:rsid w:val="000E69D5"/>
    <w:rsid w:val="000E7398"/>
    <w:rsid w:val="000F7C81"/>
    <w:rsid w:val="001003F3"/>
    <w:rsid w:val="00102EA3"/>
    <w:rsid w:val="00110E23"/>
    <w:rsid w:val="001171EF"/>
    <w:rsid w:val="0012347E"/>
    <w:rsid w:val="00132562"/>
    <w:rsid w:val="00161C8E"/>
    <w:rsid w:val="00163B3B"/>
    <w:rsid w:val="00164476"/>
    <w:rsid w:val="0016713F"/>
    <w:rsid w:val="00172D7E"/>
    <w:rsid w:val="00174DC9"/>
    <w:rsid w:val="001773B9"/>
    <w:rsid w:val="00190480"/>
    <w:rsid w:val="00193969"/>
    <w:rsid w:val="001A742A"/>
    <w:rsid w:val="001B5BB5"/>
    <w:rsid w:val="001C55F6"/>
    <w:rsid w:val="001C5705"/>
    <w:rsid w:val="001D51AE"/>
    <w:rsid w:val="001D6C81"/>
    <w:rsid w:val="001E2BD8"/>
    <w:rsid w:val="00201113"/>
    <w:rsid w:val="00212DD6"/>
    <w:rsid w:val="002173AA"/>
    <w:rsid w:val="002208DA"/>
    <w:rsid w:val="0022210F"/>
    <w:rsid w:val="00235D52"/>
    <w:rsid w:val="00243E00"/>
    <w:rsid w:val="0024406C"/>
    <w:rsid w:val="00247C42"/>
    <w:rsid w:val="00264455"/>
    <w:rsid w:val="00264E8F"/>
    <w:rsid w:val="00290202"/>
    <w:rsid w:val="002A37D4"/>
    <w:rsid w:val="002A6B4E"/>
    <w:rsid w:val="002B1C1F"/>
    <w:rsid w:val="002C582D"/>
    <w:rsid w:val="002C5FE6"/>
    <w:rsid w:val="002D2A9D"/>
    <w:rsid w:val="002F142E"/>
    <w:rsid w:val="003040F3"/>
    <w:rsid w:val="00304411"/>
    <w:rsid w:val="003155A9"/>
    <w:rsid w:val="00320466"/>
    <w:rsid w:val="003208EB"/>
    <w:rsid w:val="00333ABA"/>
    <w:rsid w:val="0033414A"/>
    <w:rsid w:val="003447BD"/>
    <w:rsid w:val="00367F10"/>
    <w:rsid w:val="00392572"/>
    <w:rsid w:val="00397862"/>
    <w:rsid w:val="003A1F16"/>
    <w:rsid w:val="003B5203"/>
    <w:rsid w:val="003C3148"/>
    <w:rsid w:val="003C43E4"/>
    <w:rsid w:val="003C7704"/>
    <w:rsid w:val="003D5FB1"/>
    <w:rsid w:val="003F59FF"/>
    <w:rsid w:val="003F7AC3"/>
    <w:rsid w:val="00404D98"/>
    <w:rsid w:val="004262D2"/>
    <w:rsid w:val="00426E47"/>
    <w:rsid w:val="00443BD9"/>
    <w:rsid w:val="00444E36"/>
    <w:rsid w:val="004617B5"/>
    <w:rsid w:val="00483BA3"/>
    <w:rsid w:val="0049140C"/>
    <w:rsid w:val="004A606B"/>
    <w:rsid w:val="004B39C0"/>
    <w:rsid w:val="004C757F"/>
    <w:rsid w:val="004D05B4"/>
    <w:rsid w:val="004F68DF"/>
    <w:rsid w:val="004F710C"/>
    <w:rsid w:val="00506674"/>
    <w:rsid w:val="00513D9E"/>
    <w:rsid w:val="00515FE5"/>
    <w:rsid w:val="005320B3"/>
    <w:rsid w:val="00542892"/>
    <w:rsid w:val="00550893"/>
    <w:rsid w:val="00556A53"/>
    <w:rsid w:val="005574D8"/>
    <w:rsid w:val="00572E0E"/>
    <w:rsid w:val="00583C9F"/>
    <w:rsid w:val="00584F39"/>
    <w:rsid w:val="005862BE"/>
    <w:rsid w:val="005A5583"/>
    <w:rsid w:val="005A7FAB"/>
    <w:rsid w:val="005B0739"/>
    <w:rsid w:val="005C2331"/>
    <w:rsid w:val="005D37F8"/>
    <w:rsid w:val="005D6C81"/>
    <w:rsid w:val="005E4302"/>
    <w:rsid w:val="005F660D"/>
    <w:rsid w:val="00605E13"/>
    <w:rsid w:val="00613130"/>
    <w:rsid w:val="00613C8A"/>
    <w:rsid w:val="0063179A"/>
    <w:rsid w:val="006325DD"/>
    <w:rsid w:val="00636FA9"/>
    <w:rsid w:val="00637AC4"/>
    <w:rsid w:val="00640E1D"/>
    <w:rsid w:val="00645873"/>
    <w:rsid w:val="00654750"/>
    <w:rsid w:val="00674CEA"/>
    <w:rsid w:val="00683659"/>
    <w:rsid w:val="006978A8"/>
    <w:rsid w:val="00697D47"/>
    <w:rsid w:val="006A06EA"/>
    <w:rsid w:val="006B24CC"/>
    <w:rsid w:val="006B24D9"/>
    <w:rsid w:val="006B3EE6"/>
    <w:rsid w:val="006B47F6"/>
    <w:rsid w:val="006B5BE0"/>
    <w:rsid w:val="006B5BE8"/>
    <w:rsid w:val="006B5BF4"/>
    <w:rsid w:val="006B5C09"/>
    <w:rsid w:val="006C065C"/>
    <w:rsid w:val="006C56AB"/>
    <w:rsid w:val="006C632D"/>
    <w:rsid w:val="006D2D61"/>
    <w:rsid w:val="006E500A"/>
    <w:rsid w:val="006E6155"/>
    <w:rsid w:val="006E7C4E"/>
    <w:rsid w:val="006F02DC"/>
    <w:rsid w:val="006F26F4"/>
    <w:rsid w:val="00716A92"/>
    <w:rsid w:val="00721CEC"/>
    <w:rsid w:val="00725BF8"/>
    <w:rsid w:val="00734CB0"/>
    <w:rsid w:val="007355C2"/>
    <w:rsid w:val="00736DA0"/>
    <w:rsid w:val="00742593"/>
    <w:rsid w:val="00746242"/>
    <w:rsid w:val="00753E50"/>
    <w:rsid w:val="0075753E"/>
    <w:rsid w:val="007931D2"/>
    <w:rsid w:val="007933CE"/>
    <w:rsid w:val="007A4979"/>
    <w:rsid w:val="007A6C73"/>
    <w:rsid w:val="007A7A03"/>
    <w:rsid w:val="007B5513"/>
    <w:rsid w:val="007C5F8D"/>
    <w:rsid w:val="007D2677"/>
    <w:rsid w:val="007D632C"/>
    <w:rsid w:val="007D7DE6"/>
    <w:rsid w:val="007F54F1"/>
    <w:rsid w:val="007F62DF"/>
    <w:rsid w:val="007F7B6C"/>
    <w:rsid w:val="00807E4B"/>
    <w:rsid w:val="008152D4"/>
    <w:rsid w:val="00817792"/>
    <w:rsid w:val="008231DA"/>
    <w:rsid w:val="008254B4"/>
    <w:rsid w:val="00825AAB"/>
    <w:rsid w:val="008452CD"/>
    <w:rsid w:val="00853D0C"/>
    <w:rsid w:val="008546A1"/>
    <w:rsid w:val="00854701"/>
    <w:rsid w:val="00862328"/>
    <w:rsid w:val="008800EE"/>
    <w:rsid w:val="00887AA8"/>
    <w:rsid w:val="00892B38"/>
    <w:rsid w:val="008A45F6"/>
    <w:rsid w:val="008A757A"/>
    <w:rsid w:val="008B6F73"/>
    <w:rsid w:val="008B7643"/>
    <w:rsid w:val="008C156D"/>
    <w:rsid w:val="008C21C1"/>
    <w:rsid w:val="008C300C"/>
    <w:rsid w:val="008D5BC1"/>
    <w:rsid w:val="008E43CE"/>
    <w:rsid w:val="008F0D30"/>
    <w:rsid w:val="008F2B4B"/>
    <w:rsid w:val="008F5F31"/>
    <w:rsid w:val="00901D5D"/>
    <w:rsid w:val="00904799"/>
    <w:rsid w:val="0090753D"/>
    <w:rsid w:val="00925046"/>
    <w:rsid w:val="0093006F"/>
    <w:rsid w:val="009329CF"/>
    <w:rsid w:val="009461C3"/>
    <w:rsid w:val="009626E3"/>
    <w:rsid w:val="00974EE5"/>
    <w:rsid w:val="00975022"/>
    <w:rsid w:val="00975FD1"/>
    <w:rsid w:val="00976593"/>
    <w:rsid w:val="0098262A"/>
    <w:rsid w:val="009856E0"/>
    <w:rsid w:val="00991C59"/>
    <w:rsid w:val="00992E46"/>
    <w:rsid w:val="00996745"/>
    <w:rsid w:val="0099743E"/>
    <w:rsid w:val="009A3BC9"/>
    <w:rsid w:val="009B13A7"/>
    <w:rsid w:val="009C7251"/>
    <w:rsid w:val="009D2FAC"/>
    <w:rsid w:val="009D727F"/>
    <w:rsid w:val="009E2EE9"/>
    <w:rsid w:val="009E5F18"/>
    <w:rsid w:val="009F57EE"/>
    <w:rsid w:val="009F6236"/>
    <w:rsid w:val="009F7A24"/>
    <w:rsid w:val="00A02857"/>
    <w:rsid w:val="00A0575B"/>
    <w:rsid w:val="00A133DA"/>
    <w:rsid w:val="00A32929"/>
    <w:rsid w:val="00A353E2"/>
    <w:rsid w:val="00A41FA9"/>
    <w:rsid w:val="00A7280E"/>
    <w:rsid w:val="00A87D30"/>
    <w:rsid w:val="00AA5C6B"/>
    <w:rsid w:val="00AB17FD"/>
    <w:rsid w:val="00AC25B0"/>
    <w:rsid w:val="00AC3D3E"/>
    <w:rsid w:val="00AD3196"/>
    <w:rsid w:val="00AE32DE"/>
    <w:rsid w:val="00AE64C7"/>
    <w:rsid w:val="00AE65F8"/>
    <w:rsid w:val="00B00AEF"/>
    <w:rsid w:val="00B141D5"/>
    <w:rsid w:val="00B17DAC"/>
    <w:rsid w:val="00B218EA"/>
    <w:rsid w:val="00B25A97"/>
    <w:rsid w:val="00B25BAA"/>
    <w:rsid w:val="00B3020C"/>
    <w:rsid w:val="00B41262"/>
    <w:rsid w:val="00B462C5"/>
    <w:rsid w:val="00B5125C"/>
    <w:rsid w:val="00B521FA"/>
    <w:rsid w:val="00B55287"/>
    <w:rsid w:val="00B578EA"/>
    <w:rsid w:val="00B602D9"/>
    <w:rsid w:val="00B6149E"/>
    <w:rsid w:val="00B62AF7"/>
    <w:rsid w:val="00B6409A"/>
    <w:rsid w:val="00B67624"/>
    <w:rsid w:val="00B911A6"/>
    <w:rsid w:val="00B91F51"/>
    <w:rsid w:val="00BA036F"/>
    <w:rsid w:val="00BB1C15"/>
    <w:rsid w:val="00BC08AE"/>
    <w:rsid w:val="00BD7F47"/>
    <w:rsid w:val="00BE2137"/>
    <w:rsid w:val="00BE2511"/>
    <w:rsid w:val="00BF3249"/>
    <w:rsid w:val="00C02688"/>
    <w:rsid w:val="00C03DBB"/>
    <w:rsid w:val="00C146E8"/>
    <w:rsid w:val="00C16E23"/>
    <w:rsid w:val="00C2079C"/>
    <w:rsid w:val="00C237CF"/>
    <w:rsid w:val="00C317B2"/>
    <w:rsid w:val="00C4443A"/>
    <w:rsid w:val="00C55FA2"/>
    <w:rsid w:val="00C70506"/>
    <w:rsid w:val="00C71EB8"/>
    <w:rsid w:val="00C734E2"/>
    <w:rsid w:val="00C75EDE"/>
    <w:rsid w:val="00C81770"/>
    <w:rsid w:val="00C84599"/>
    <w:rsid w:val="00C859D5"/>
    <w:rsid w:val="00C918A3"/>
    <w:rsid w:val="00CB150B"/>
    <w:rsid w:val="00CB61BB"/>
    <w:rsid w:val="00CB6BF0"/>
    <w:rsid w:val="00CC1B9A"/>
    <w:rsid w:val="00CD64C7"/>
    <w:rsid w:val="00CE3ED8"/>
    <w:rsid w:val="00CF1C95"/>
    <w:rsid w:val="00D01AAE"/>
    <w:rsid w:val="00D21971"/>
    <w:rsid w:val="00D24BA0"/>
    <w:rsid w:val="00D25A22"/>
    <w:rsid w:val="00D32E3B"/>
    <w:rsid w:val="00D37F50"/>
    <w:rsid w:val="00D73D65"/>
    <w:rsid w:val="00D81D9D"/>
    <w:rsid w:val="00D858B3"/>
    <w:rsid w:val="00D9042F"/>
    <w:rsid w:val="00D9190A"/>
    <w:rsid w:val="00D926D8"/>
    <w:rsid w:val="00D944F6"/>
    <w:rsid w:val="00DA0A34"/>
    <w:rsid w:val="00DA25EF"/>
    <w:rsid w:val="00DA4949"/>
    <w:rsid w:val="00DB6245"/>
    <w:rsid w:val="00DC5B9C"/>
    <w:rsid w:val="00DC7466"/>
    <w:rsid w:val="00DE5793"/>
    <w:rsid w:val="00DE5E38"/>
    <w:rsid w:val="00E10E08"/>
    <w:rsid w:val="00E135AC"/>
    <w:rsid w:val="00E157E5"/>
    <w:rsid w:val="00E17C03"/>
    <w:rsid w:val="00E2409D"/>
    <w:rsid w:val="00E24A96"/>
    <w:rsid w:val="00E25BC9"/>
    <w:rsid w:val="00E30EAF"/>
    <w:rsid w:val="00E354E8"/>
    <w:rsid w:val="00E60EF1"/>
    <w:rsid w:val="00E614F6"/>
    <w:rsid w:val="00E62125"/>
    <w:rsid w:val="00E6571B"/>
    <w:rsid w:val="00E65D2A"/>
    <w:rsid w:val="00E7198D"/>
    <w:rsid w:val="00E76BC3"/>
    <w:rsid w:val="00E90BF5"/>
    <w:rsid w:val="00E92545"/>
    <w:rsid w:val="00E92BFF"/>
    <w:rsid w:val="00EC7313"/>
    <w:rsid w:val="00EE25EA"/>
    <w:rsid w:val="00EE2CB4"/>
    <w:rsid w:val="00EF0D23"/>
    <w:rsid w:val="00EF3889"/>
    <w:rsid w:val="00F10B5E"/>
    <w:rsid w:val="00F15F5E"/>
    <w:rsid w:val="00F20AA0"/>
    <w:rsid w:val="00F301EC"/>
    <w:rsid w:val="00F36380"/>
    <w:rsid w:val="00F43142"/>
    <w:rsid w:val="00F50297"/>
    <w:rsid w:val="00F833FE"/>
    <w:rsid w:val="00F87F2A"/>
    <w:rsid w:val="00FA1025"/>
    <w:rsid w:val="00FB373A"/>
    <w:rsid w:val="00FB45CC"/>
    <w:rsid w:val="00FB47F6"/>
    <w:rsid w:val="00FC409A"/>
    <w:rsid w:val="00FD2F18"/>
    <w:rsid w:val="00FE1D2F"/>
    <w:rsid w:val="00FF2DFB"/>
    <w:rsid w:val="00FF2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A303E"/>
  <w15:chartTrackingRefBased/>
  <w15:docId w15:val="{A1823C16-CBFD-4E8E-A207-C8F1417F3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ABA"/>
    <w:pPr>
      <w:spacing w:line="259" w:lineRule="auto"/>
    </w:pPr>
    <w:rPr>
      <w:rFonts w:ascii="Times New Roman" w:hAnsi="Times New Roman"/>
      <w:szCs w:val="22"/>
    </w:rPr>
  </w:style>
  <w:style w:type="paragraph" w:styleId="Heading1">
    <w:name w:val="heading 1"/>
    <w:basedOn w:val="Normal"/>
    <w:next w:val="Normal"/>
    <w:link w:val="Heading1Char"/>
    <w:uiPriority w:val="9"/>
    <w:qFormat/>
    <w:rsid w:val="0024406C"/>
    <w:pPr>
      <w:keepNext/>
      <w:keepLines/>
      <w:spacing w:before="240" w:after="0"/>
      <w:jc w:val="center"/>
      <w:outlineLvl w:val="0"/>
    </w:pPr>
    <w:rPr>
      <w:rFonts w:eastAsiaTheme="majorEastAsia" w:cstheme="majorBidi"/>
      <w:b/>
      <w:kern w:val="0"/>
      <w:sz w:val="36"/>
      <w:szCs w:val="32"/>
      <w14:ligatures w14:val="none"/>
    </w:rPr>
  </w:style>
  <w:style w:type="paragraph" w:styleId="Heading2">
    <w:name w:val="heading 2"/>
    <w:basedOn w:val="Normal"/>
    <w:next w:val="Normal"/>
    <w:link w:val="Heading2Char"/>
    <w:uiPriority w:val="9"/>
    <w:unhideWhenUsed/>
    <w:qFormat/>
    <w:rsid w:val="0024406C"/>
    <w:pPr>
      <w:keepNext/>
      <w:keepLines/>
      <w:spacing w:before="160" w:after="80" w:line="278" w:lineRule="auto"/>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1D6C81"/>
    <w:pPr>
      <w:keepNext/>
      <w:keepLines/>
      <w:spacing w:before="160" w:after="80" w:line="278" w:lineRule="auto"/>
      <w:jc w:val="center"/>
      <w:outlineLvl w:val="2"/>
    </w:pPr>
    <w:rPr>
      <w:rFonts w:eastAsiaTheme="majorEastAsia" w:cstheme="majorBidi"/>
      <w:b/>
      <w:i/>
      <w:sz w:val="28"/>
      <w:szCs w:val="28"/>
    </w:rPr>
  </w:style>
  <w:style w:type="paragraph" w:styleId="Heading4">
    <w:name w:val="heading 4"/>
    <w:basedOn w:val="Normal"/>
    <w:next w:val="Normal"/>
    <w:link w:val="Heading4Char"/>
    <w:uiPriority w:val="9"/>
    <w:semiHidden/>
    <w:unhideWhenUsed/>
    <w:qFormat/>
    <w:rsid w:val="009F7A24"/>
    <w:pPr>
      <w:keepNext/>
      <w:keepLines/>
      <w:spacing w:before="80" w:after="40" w:line="278" w:lineRule="auto"/>
      <w:jc w:val="both"/>
      <w:outlineLvl w:val="3"/>
    </w:pPr>
    <w:rPr>
      <w:rFonts w:eastAsiaTheme="majorEastAsia" w:cstheme="majorBidi"/>
      <w:i/>
      <w:iCs/>
      <w:color w:val="2F5496" w:themeColor="accent1" w:themeShade="BF"/>
      <w:szCs w:val="24"/>
    </w:rPr>
  </w:style>
  <w:style w:type="paragraph" w:styleId="Heading5">
    <w:name w:val="heading 5"/>
    <w:basedOn w:val="Normal"/>
    <w:next w:val="Normal"/>
    <w:link w:val="Heading5Char"/>
    <w:uiPriority w:val="9"/>
    <w:semiHidden/>
    <w:unhideWhenUsed/>
    <w:qFormat/>
    <w:rsid w:val="009F7A24"/>
    <w:pPr>
      <w:keepNext/>
      <w:keepLines/>
      <w:spacing w:before="80" w:after="40" w:line="278" w:lineRule="auto"/>
      <w:jc w:val="both"/>
      <w:outlineLvl w:val="4"/>
    </w:pPr>
    <w:rPr>
      <w:rFonts w:eastAsiaTheme="majorEastAsia" w:cstheme="majorBidi"/>
      <w:color w:val="2F5496" w:themeColor="accent1" w:themeShade="BF"/>
      <w:szCs w:val="24"/>
    </w:rPr>
  </w:style>
  <w:style w:type="paragraph" w:styleId="Heading6">
    <w:name w:val="heading 6"/>
    <w:basedOn w:val="Normal"/>
    <w:next w:val="Normal"/>
    <w:link w:val="Heading6Char"/>
    <w:uiPriority w:val="9"/>
    <w:semiHidden/>
    <w:unhideWhenUsed/>
    <w:qFormat/>
    <w:rsid w:val="009F7A24"/>
    <w:pPr>
      <w:keepNext/>
      <w:keepLines/>
      <w:spacing w:before="40" w:after="0" w:line="278" w:lineRule="auto"/>
      <w:jc w:val="both"/>
      <w:outlineLvl w:val="5"/>
    </w:pPr>
    <w:rPr>
      <w:rFonts w:eastAsiaTheme="majorEastAsia" w:cstheme="majorBidi"/>
      <w:i/>
      <w:iCs/>
      <w:color w:val="595959" w:themeColor="text1" w:themeTint="A6"/>
      <w:szCs w:val="24"/>
    </w:rPr>
  </w:style>
  <w:style w:type="paragraph" w:styleId="Heading7">
    <w:name w:val="heading 7"/>
    <w:basedOn w:val="Normal"/>
    <w:next w:val="Normal"/>
    <w:link w:val="Heading7Char"/>
    <w:uiPriority w:val="9"/>
    <w:semiHidden/>
    <w:unhideWhenUsed/>
    <w:qFormat/>
    <w:rsid w:val="009F7A24"/>
    <w:pPr>
      <w:keepNext/>
      <w:keepLines/>
      <w:spacing w:before="40" w:after="0" w:line="278" w:lineRule="auto"/>
      <w:jc w:val="both"/>
      <w:outlineLvl w:val="6"/>
    </w:pPr>
    <w:rPr>
      <w:rFonts w:eastAsiaTheme="majorEastAsia" w:cstheme="majorBidi"/>
      <w:color w:val="595959" w:themeColor="text1" w:themeTint="A6"/>
      <w:szCs w:val="24"/>
    </w:rPr>
  </w:style>
  <w:style w:type="paragraph" w:styleId="Heading8">
    <w:name w:val="heading 8"/>
    <w:basedOn w:val="Normal"/>
    <w:next w:val="Normal"/>
    <w:link w:val="Heading8Char"/>
    <w:uiPriority w:val="9"/>
    <w:semiHidden/>
    <w:unhideWhenUsed/>
    <w:qFormat/>
    <w:rsid w:val="009F7A24"/>
    <w:pPr>
      <w:keepNext/>
      <w:keepLines/>
      <w:spacing w:after="0" w:line="278" w:lineRule="auto"/>
      <w:jc w:val="both"/>
      <w:outlineLvl w:val="7"/>
    </w:pPr>
    <w:rPr>
      <w:rFonts w:eastAsiaTheme="majorEastAsia" w:cstheme="majorBidi"/>
      <w:i/>
      <w:iCs/>
      <w:color w:val="272727" w:themeColor="text1" w:themeTint="D8"/>
      <w:szCs w:val="24"/>
    </w:rPr>
  </w:style>
  <w:style w:type="paragraph" w:styleId="Heading9">
    <w:name w:val="heading 9"/>
    <w:basedOn w:val="Normal"/>
    <w:next w:val="Normal"/>
    <w:link w:val="Heading9Char"/>
    <w:uiPriority w:val="9"/>
    <w:semiHidden/>
    <w:unhideWhenUsed/>
    <w:qFormat/>
    <w:rsid w:val="009F7A24"/>
    <w:pPr>
      <w:keepNext/>
      <w:keepLines/>
      <w:spacing w:after="0" w:line="278" w:lineRule="auto"/>
      <w:jc w:val="both"/>
      <w:outlineLvl w:val="8"/>
    </w:pPr>
    <w:rPr>
      <w:rFonts w:eastAsiaTheme="majorEastAsia" w:cstheme="majorBidi"/>
      <w:color w:val="272727" w:themeColor="text1" w:themeTint="D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D6C81"/>
    <w:rPr>
      <w:rFonts w:eastAsiaTheme="majorEastAsia" w:cstheme="majorBidi"/>
      <w:b/>
      <w:i/>
      <w:sz w:val="28"/>
      <w:szCs w:val="28"/>
    </w:rPr>
  </w:style>
  <w:style w:type="character" w:customStyle="1" w:styleId="Heading2Char">
    <w:name w:val="Heading 2 Char"/>
    <w:basedOn w:val="DefaultParagraphFont"/>
    <w:link w:val="Heading2"/>
    <w:uiPriority w:val="9"/>
    <w:rsid w:val="0024406C"/>
    <w:rPr>
      <w:rFonts w:ascii="Times New Roman" w:eastAsiaTheme="majorEastAsia" w:hAnsi="Times New Roman" w:cstheme="majorBidi"/>
      <w:b/>
      <w:sz w:val="28"/>
      <w:szCs w:val="32"/>
    </w:rPr>
  </w:style>
  <w:style w:type="character" w:customStyle="1" w:styleId="Heading1Char">
    <w:name w:val="Heading 1 Char"/>
    <w:basedOn w:val="DefaultParagraphFont"/>
    <w:link w:val="Heading1"/>
    <w:uiPriority w:val="9"/>
    <w:rsid w:val="0024406C"/>
    <w:rPr>
      <w:rFonts w:ascii="Times New Roman" w:eastAsiaTheme="majorEastAsia" w:hAnsi="Times New Roman" w:cstheme="majorBidi"/>
      <w:b/>
      <w:kern w:val="0"/>
      <w:sz w:val="36"/>
      <w:szCs w:val="32"/>
      <w14:ligatures w14:val="none"/>
    </w:rPr>
  </w:style>
  <w:style w:type="character" w:customStyle="1" w:styleId="Heading4Char">
    <w:name w:val="Heading 4 Char"/>
    <w:basedOn w:val="DefaultParagraphFont"/>
    <w:link w:val="Heading4"/>
    <w:uiPriority w:val="9"/>
    <w:semiHidden/>
    <w:rsid w:val="009F7A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7A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7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A24"/>
    <w:rPr>
      <w:rFonts w:eastAsiaTheme="majorEastAsia" w:cstheme="majorBidi"/>
      <w:color w:val="272727" w:themeColor="text1" w:themeTint="D8"/>
    </w:rPr>
  </w:style>
  <w:style w:type="paragraph" w:styleId="Title">
    <w:name w:val="Title"/>
    <w:basedOn w:val="Normal"/>
    <w:next w:val="Normal"/>
    <w:link w:val="TitleChar"/>
    <w:uiPriority w:val="10"/>
    <w:qFormat/>
    <w:rsid w:val="009F7A24"/>
    <w:pPr>
      <w:spacing w:after="80" w:line="240" w:lineRule="auto"/>
      <w:contextualSpacing/>
      <w:jc w:val="both"/>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A24"/>
    <w:pPr>
      <w:numPr>
        <w:ilvl w:val="1"/>
      </w:numPr>
      <w:spacing w:line="278" w:lineRule="auto"/>
      <w:jc w:val="both"/>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A24"/>
    <w:pPr>
      <w:spacing w:before="160" w:line="278" w:lineRule="auto"/>
      <w:jc w:val="center"/>
    </w:pPr>
    <w:rPr>
      <w:i/>
      <w:iCs/>
      <w:color w:val="404040" w:themeColor="text1" w:themeTint="BF"/>
      <w:szCs w:val="24"/>
    </w:rPr>
  </w:style>
  <w:style w:type="character" w:customStyle="1" w:styleId="QuoteChar">
    <w:name w:val="Quote Char"/>
    <w:basedOn w:val="DefaultParagraphFont"/>
    <w:link w:val="Quote"/>
    <w:uiPriority w:val="29"/>
    <w:rsid w:val="009F7A24"/>
    <w:rPr>
      <w:rFonts w:ascii="Times New Roman" w:hAnsi="Times New Roman"/>
      <w:i/>
      <w:iCs/>
      <w:color w:val="404040" w:themeColor="text1" w:themeTint="BF"/>
    </w:rPr>
  </w:style>
  <w:style w:type="paragraph" w:styleId="ListParagraph">
    <w:name w:val="List Paragraph"/>
    <w:basedOn w:val="Normal"/>
    <w:uiPriority w:val="34"/>
    <w:qFormat/>
    <w:rsid w:val="009F7A24"/>
    <w:pPr>
      <w:spacing w:line="278" w:lineRule="auto"/>
      <w:ind w:left="720"/>
      <w:contextualSpacing/>
      <w:jc w:val="both"/>
    </w:pPr>
    <w:rPr>
      <w:szCs w:val="24"/>
    </w:rPr>
  </w:style>
  <w:style w:type="character" w:styleId="IntenseEmphasis">
    <w:name w:val="Intense Emphasis"/>
    <w:basedOn w:val="DefaultParagraphFont"/>
    <w:uiPriority w:val="21"/>
    <w:qFormat/>
    <w:rsid w:val="009F7A24"/>
    <w:rPr>
      <w:i/>
      <w:iCs/>
      <w:color w:val="2F5496" w:themeColor="accent1" w:themeShade="BF"/>
    </w:rPr>
  </w:style>
  <w:style w:type="paragraph" w:styleId="IntenseQuote">
    <w:name w:val="Intense Quote"/>
    <w:basedOn w:val="Normal"/>
    <w:next w:val="Normal"/>
    <w:link w:val="IntenseQuoteChar"/>
    <w:uiPriority w:val="30"/>
    <w:qFormat/>
    <w:rsid w:val="009F7A24"/>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Cs w:val="24"/>
    </w:rPr>
  </w:style>
  <w:style w:type="character" w:customStyle="1" w:styleId="IntenseQuoteChar">
    <w:name w:val="Intense Quote Char"/>
    <w:basedOn w:val="DefaultParagraphFont"/>
    <w:link w:val="IntenseQuote"/>
    <w:uiPriority w:val="30"/>
    <w:rsid w:val="009F7A24"/>
    <w:rPr>
      <w:rFonts w:ascii="Times New Roman" w:hAnsi="Times New Roman"/>
      <w:i/>
      <w:iCs/>
      <w:color w:val="2F5496" w:themeColor="accent1" w:themeShade="BF"/>
    </w:rPr>
  </w:style>
  <w:style w:type="character" w:styleId="IntenseReference">
    <w:name w:val="Intense Reference"/>
    <w:basedOn w:val="DefaultParagraphFont"/>
    <w:uiPriority w:val="32"/>
    <w:qFormat/>
    <w:rsid w:val="009F7A24"/>
    <w:rPr>
      <w:b/>
      <w:bCs/>
      <w:smallCaps/>
      <w:color w:val="2F5496" w:themeColor="accent1" w:themeShade="BF"/>
      <w:spacing w:val="5"/>
    </w:rPr>
  </w:style>
  <w:style w:type="character" w:styleId="Hyperlink">
    <w:name w:val="Hyperlink"/>
    <w:basedOn w:val="DefaultParagraphFont"/>
    <w:uiPriority w:val="99"/>
    <w:unhideWhenUsed/>
    <w:rsid w:val="00DB6245"/>
    <w:rPr>
      <w:color w:val="0563C1" w:themeColor="hyperlink"/>
      <w:u w:val="single"/>
    </w:rPr>
  </w:style>
  <w:style w:type="character" w:styleId="UnresolvedMention">
    <w:name w:val="Unresolved Mention"/>
    <w:basedOn w:val="DefaultParagraphFont"/>
    <w:uiPriority w:val="99"/>
    <w:semiHidden/>
    <w:unhideWhenUsed/>
    <w:rsid w:val="00DB6245"/>
    <w:rPr>
      <w:color w:val="605E5C"/>
      <w:shd w:val="clear" w:color="auto" w:fill="E1DFDD"/>
    </w:rPr>
  </w:style>
  <w:style w:type="character" w:styleId="FollowedHyperlink">
    <w:name w:val="FollowedHyperlink"/>
    <w:basedOn w:val="DefaultParagraphFont"/>
    <w:uiPriority w:val="99"/>
    <w:semiHidden/>
    <w:unhideWhenUsed/>
    <w:rsid w:val="001A742A"/>
    <w:rPr>
      <w:color w:val="954F72" w:themeColor="followedHyperlink"/>
      <w:u w:val="single"/>
    </w:rPr>
  </w:style>
  <w:style w:type="table" w:styleId="TableGrid">
    <w:name w:val="Table Grid"/>
    <w:basedOn w:val="TableNormal"/>
    <w:uiPriority w:val="39"/>
    <w:rsid w:val="00C705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40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409A"/>
    <w:rPr>
      <w:rFonts w:ascii="Times New Roman" w:hAnsi="Times New Roman"/>
      <w:szCs w:val="22"/>
    </w:rPr>
  </w:style>
  <w:style w:type="paragraph" w:styleId="Footer">
    <w:name w:val="footer"/>
    <w:basedOn w:val="Normal"/>
    <w:link w:val="FooterChar"/>
    <w:uiPriority w:val="99"/>
    <w:unhideWhenUsed/>
    <w:rsid w:val="00B640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409A"/>
    <w:rPr>
      <w:rFonts w:ascii="Times New Roman" w:hAnsi="Times New Roman"/>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B477A9-6F17-4D9A-80B2-44C9E83F2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30</Pages>
  <Words>4136</Words>
  <Characters>23577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Furqan Arshad</dc:creator>
  <cp:keywords/>
  <dc:description/>
  <cp:lastModifiedBy>Furqan Arshad</cp:lastModifiedBy>
  <cp:revision>5</cp:revision>
  <cp:lastPrinted>2025-12-19T05:50:00Z</cp:lastPrinted>
  <dcterms:created xsi:type="dcterms:W3CDTF">2025-12-28T18:29:00Z</dcterms:created>
  <dcterms:modified xsi:type="dcterms:W3CDTF">2025-12-28T19:20:00Z</dcterms:modified>
</cp:coreProperties>
</file>