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48185" w14:textId="12E63C39" w:rsidR="00A17B45" w:rsidRDefault="00D21AFE">
      <w:r>
        <w:t>Test Document word</w:t>
      </w:r>
    </w:p>
    <w:sectPr w:rsidR="00A17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5F8"/>
    <w:rsid w:val="00203536"/>
    <w:rsid w:val="00240573"/>
    <w:rsid w:val="007932BC"/>
    <w:rsid w:val="00835355"/>
    <w:rsid w:val="00A17B45"/>
    <w:rsid w:val="00A925F8"/>
    <w:rsid w:val="00B45887"/>
    <w:rsid w:val="00D2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15D38"/>
  <w15:chartTrackingRefBased/>
  <w15:docId w15:val="{BC581618-F381-4F79-986F-ED24FCAAC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5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5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5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5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5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5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5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5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5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5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5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5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5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5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5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5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5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5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5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5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5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5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5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5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5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2025-06-20T13:04:00Z</dcterms:created>
  <dcterms:modified xsi:type="dcterms:W3CDTF">2025-06-20T13:04:00Z</dcterms:modified>
</cp:coreProperties>
</file>