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57F1E7" w14:textId="255E4D28" w:rsidR="00BD42C4" w:rsidRDefault="00AF1152" w:rsidP="002B1819">
      <w:pPr>
        <w:pStyle w:val="Heading1"/>
      </w:pPr>
      <w:r>
        <w:t>M</w:t>
      </w:r>
      <w:r w:rsidR="00BD42C4" w:rsidRPr="00BD42C4">
        <w:t xml:space="preserve">Sc </w:t>
      </w:r>
      <w:r>
        <w:t xml:space="preserve">Artificial Intelligence and </w:t>
      </w:r>
      <w:r w:rsidR="00AF5971">
        <w:t>Data Science</w:t>
      </w:r>
      <w:r w:rsidR="00C11516">
        <w:t xml:space="preserve"> </w:t>
      </w:r>
    </w:p>
    <w:p w14:paraId="7C387D11" w14:textId="5B541D53" w:rsidR="000B7666" w:rsidRPr="00BD42C4" w:rsidRDefault="00AF1152" w:rsidP="000B7666">
      <w:pPr>
        <w:pStyle w:val="Heading1"/>
      </w:pPr>
      <w:r>
        <w:t>Capstone</w:t>
      </w:r>
      <w:r w:rsidR="000B7666">
        <w:t xml:space="preserve"> Project </w:t>
      </w:r>
      <w:r w:rsidR="000B7666" w:rsidRPr="00BD42C4">
        <w:t xml:space="preserve">Proposal </w:t>
      </w:r>
    </w:p>
    <w:p w14:paraId="3A3772B6" w14:textId="77777777" w:rsidR="000B7666" w:rsidRPr="000B7666" w:rsidRDefault="000B7666" w:rsidP="000B7666"/>
    <w:tbl>
      <w:tblPr>
        <w:tblStyle w:val="TableGrid"/>
        <w:tblW w:w="5000" w:type="pct"/>
        <w:tblLook w:val="04A0" w:firstRow="1" w:lastRow="0" w:firstColumn="1" w:lastColumn="0" w:noHBand="0" w:noVBand="1"/>
      </w:tblPr>
      <w:tblGrid>
        <w:gridCol w:w="2966"/>
        <w:gridCol w:w="2995"/>
        <w:gridCol w:w="3638"/>
      </w:tblGrid>
      <w:tr w:rsidR="00474C00" w:rsidRPr="00BD42C4" w14:paraId="4274A225" w14:textId="77777777" w:rsidTr="00A67E85">
        <w:trPr>
          <w:trHeight w:val="57"/>
        </w:trPr>
        <w:tc>
          <w:tcPr>
            <w:tcW w:w="5000" w:type="pct"/>
            <w:gridSpan w:val="3"/>
          </w:tcPr>
          <w:p w14:paraId="52E55181" w14:textId="77777777" w:rsidR="00474C00" w:rsidRPr="00BD42C4" w:rsidRDefault="00474C00" w:rsidP="00A67E85">
            <w:pPr>
              <w:rPr>
                <w:rFonts w:cs="Arial"/>
                <w:b/>
                <w:bCs/>
              </w:rPr>
            </w:pPr>
            <w:r>
              <w:rPr>
                <w:rFonts w:cs="Arial"/>
                <w:b/>
                <w:bCs/>
              </w:rPr>
              <w:t>Project Title</w:t>
            </w:r>
          </w:p>
        </w:tc>
      </w:tr>
      <w:tr w:rsidR="00474C00" w:rsidRPr="00BD42C4" w14:paraId="1D17D78E" w14:textId="77777777" w:rsidTr="00A67E85">
        <w:trPr>
          <w:trHeight w:val="57"/>
        </w:trPr>
        <w:tc>
          <w:tcPr>
            <w:tcW w:w="5000" w:type="pct"/>
            <w:gridSpan w:val="3"/>
          </w:tcPr>
          <w:p w14:paraId="0F7D4EF2" w14:textId="77777777" w:rsidR="00474C00" w:rsidRDefault="00474C00" w:rsidP="00A67E85">
            <w:pPr>
              <w:rPr>
                <w:rFonts w:cs="Arial"/>
                <w:b/>
                <w:bCs/>
              </w:rPr>
            </w:pPr>
          </w:p>
          <w:p w14:paraId="554A43CC" w14:textId="77777777" w:rsidR="00474C00" w:rsidRPr="00BD42C4" w:rsidRDefault="00474C00" w:rsidP="00A67E85">
            <w:pPr>
              <w:rPr>
                <w:rFonts w:cs="Arial"/>
                <w:b/>
                <w:bCs/>
              </w:rPr>
            </w:pPr>
          </w:p>
        </w:tc>
      </w:tr>
      <w:tr w:rsidR="00166954" w:rsidRPr="00BD42C4" w14:paraId="446026A7" w14:textId="77777777" w:rsidTr="001039CB">
        <w:trPr>
          <w:trHeight w:val="57"/>
        </w:trPr>
        <w:tc>
          <w:tcPr>
            <w:tcW w:w="1545" w:type="pct"/>
          </w:tcPr>
          <w:p w14:paraId="36E8D9B4" w14:textId="79A099A1" w:rsidR="00166954" w:rsidRPr="00BD42C4" w:rsidRDefault="00AF5971" w:rsidP="00166954">
            <w:pPr>
              <w:rPr>
                <w:rFonts w:cs="Arial"/>
                <w:b/>
                <w:bCs/>
                <w:lang w:val="en-GB"/>
              </w:rPr>
            </w:pPr>
            <w:r>
              <w:rPr>
                <w:rFonts w:cs="Arial"/>
                <w:b/>
                <w:bCs/>
                <w:lang w:val="en-GB"/>
              </w:rPr>
              <w:t>Apprentice Title</w:t>
            </w:r>
          </w:p>
        </w:tc>
        <w:tc>
          <w:tcPr>
            <w:tcW w:w="1560" w:type="pct"/>
          </w:tcPr>
          <w:p w14:paraId="1DF48C82" w14:textId="0CE19EF6" w:rsidR="00166954" w:rsidRPr="00BD42C4" w:rsidRDefault="00AF5971" w:rsidP="00166954">
            <w:pPr>
              <w:rPr>
                <w:rFonts w:cs="Arial"/>
                <w:b/>
                <w:bCs/>
                <w:lang w:val="en-GB"/>
              </w:rPr>
            </w:pPr>
            <w:r w:rsidRPr="00BD42C4">
              <w:rPr>
                <w:rFonts w:cs="Arial"/>
                <w:b/>
                <w:bCs/>
                <w:lang w:val="en-GB"/>
              </w:rPr>
              <w:t xml:space="preserve">Apprentice </w:t>
            </w:r>
            <w:r>
              <w:rPr>
                <w:rFonts w:cs="Arial"/>
                <w:b/>
                <w:bCs/>
                <w:lang w:val="en-GB"/>
              </w:rPr>
              <w:t xml:space="preserve">First </w:t>
            </w:r>
            <w:r w:rsidRPr="00BD42C4">
              <w:rPr>
                <w:rFonts w:cs="Arial"/>
                <w:b/>
                <w:bCs/>
                <w:lang w:val="en-GB"/>
              </w:rPr>
              <w:t>Name</w:t>
            </w:r>
          </w:p>
        </w:tc>
        <w:tc>
          <w:tcPr>
            <w:tcW w:w="1895" w:type="pct"/>
          </w:tcPr>
          <w:p w14:paraId="49BF20F5" w14:textId="29872088" w:rsidR="00166954" w:rsidRPr="00BD42C4" w:rsidRDefault="00AF5971" w:rsidP="00166954">
            <w:pPr>
              <w:rPr>
                <w:rFonts w:cs="Arial"/>
                <w:b/>
                <w:bCs/>
                <w:lang w:val="en-GB"/>
              </w:rPr>
            </w:pPr>
            <w:r w:rsidRPr="00BD42C4">
              <w:rPr>
                <w:rFonts w:cs="Arial"/>
                <w:b/>
                <w:bCs/>
                <w:lang w:val="en-GB"/>
              </w:rPr>
              <w:t xml:space="preserve">Apprentice </w:t>
            </w:r>
            <w:r>
              <w:rPr>
                <w:rFonts w:cs="Arial"/>
                <w:b/>
                <w:bCs/>
                <w:lang w:val="en-GB"/>
              </w:rPr>
              <w:t xml:space="preserve">Last </w:t>
            </w:r>
            <w:r w:rsidRPr="00BD42C4">
              <w:rPr>
                <w:rFonts w:cs="Arial"/>
                <w:b/>
                <w:bCs/>
                <w:lang w:val="en-GB"/>
              </w:rPr>
              <w:t>Name</w:t>
            </w:r>
          </w:p>
        </w:tc>
      </w:tr>
      <w:tr w:rsidR="00166954" w:rsidRPr="00BD42C4" w14:paraId="62C441C5" w14:textId="77777777" w:rsidTr="001039CB">
        <w:trPr>
          <w:trHeight w:val="57"/>
        </w:trPr>
        <w:tc>
          <w:tcPr>
            <w:tcW w:w="1545" w:type="pct"/>
          </w:tcPr>
          <w:p w14:paraId="37B7B1BB" w14:textId="2246EFA7" w:rsidR="00166954" w:rsidRPr="00BD42C4" w:rsidRDefault="0021049F" w:rsidP="00166954">
            <w:pPr>
              <w:spacing w:before="120" w:after="120"/>
              <w:rPr>
                <w:rFonts w:cs="Arial"/>
                <w:lang w:val="en-GB"/>
              </w:rPr>
            </w:pPr>
            <w:r>
              <w:rPr>
                <w:rFonts w:cs="Arial"/>
                <w:lang w:val="en-GB"/>
              </w:rPr>
              <w:t>Mr</w:t>
            </w:r>
          </w:p>
        </w:tc>
        <w:tc>
          <w:tcPr>
            <w:tcW w:w="1560" w:type="pct"/>
          </w:tcPr>
          <w:p w14:paraId="1D2A1D57" w14:textId="31BD9EC0" w:rsidR="00166954" w:rsidRPr="00BD42C4" w:rsidRDefault="0021049F" w:rsidP="00166954">
            <w:pPr>
              <w:rPr>
                <w:rFonts w:cs="Arial"/>
                <w:lang w:val="en-GB"/>
              </w:rPr>
            </w:pPr>
            <w:r>
              <w:rPr>
                <w:rFonts w:cs="Arial"/>
                <w:lang w:val="en-GB"/>
              </w:rPr>
              <w:t>Dylan</w:t>
            </w:r>
          </w:p>
        </w:tc>
        <w:tc>
          <w:tcPr>
            <w:tcW w:w="1895" w:type="pct"/>
          </w:tcPr>
          <w:p w14:paraId="6810ACDB" w14:textId="5154D4E1" w:rsidR="00166954" w:rsidRPr="00BD42C4" w:rsidRDefault="0021049F" w:rsidP="00166954">
            <w:pPr>
              <w:rPr>
                <w:rFonts w:cs="Arial"/>
                <w:lang w:val="en-GB"/>
              </w:rPr>
            </w:pPr>
            <w:r>
              <w:rPr>
                <w:rFonts w:cs="Arial"/>
                <w:lang w:val="en-GB"/>
              </w:rPr>
              <w:t>Viswambaran</w:t>
            </w:r>
          </w:p>
        </w:tc>
      </w:tr>
      <w:tr w:rsidR="00166954" w:rsidRPr="00BD42C4" w14:paraId="7B3AA4DB" w14:textId="77777777" w:rsidTr="001039CB">
        <w:trPr>
          <w:trHeight w:val="57"/>
        </w:trPr>
        <w:tc>
          <w:tcPr>
            <w:tcW w:w="1545" w:type="pct"/>
          </w:tcPr>
          <w:p w14:paraId="1E1C1835" w14:textId="77777777" w:rsidR="00166954" w:rsidRPr="00BD42C4" w:rsidRDefault="00166954" w:rsidP="00166954">
            <w:pPr>
              <w:keepNext/>
              <w:rPr>
                <w:rFonts w:cs="Arial"/>
                <w:b/>
                <w:bCs/>
                <w:lang w:val="en-GB"/>
              </w:rPr>
            </w:pPr>
            <w:r w:rsidRPr="00BD42C4">
              <w:rPr>
                <w:rFonts w:cs="Arial"/>
                <w:b/>
                <w:bCs/>
                <w:lang w:val="en-GB"/>
              </w:rPr>
              <w:t>Employer Name</w:t>
            </w:r>
          </w:p>
        </w:tc>
        <w:tc>
          <w:tcPr>
            <w:tcW w:w="1560" w:type="pct"/>
          </w:tcPr>
          <w:p w14:paraId="36D96379" w14:textId="77777777" w:rsidR="00166954" w:rsidRPr="00BD42C4" w:rsidRDefault="00166954" w:rsidP="00166954">
            <w:pPr>
              <w:keepNext/>
              <w:rPr>
                <w:rFonts w:cs="Arial"/>
                <w:b/>
                <w:bCs/>
                <w:lang w:val="en-GB"/>
              </w:rPr>
            </w:pPr>
            <w:r w:rsidRPr="00BD42C4">
              <w:rPr>
                <w:rFonts w:cs="Arial"/>
                <w:b/>
                <w:bCs/>
                <w:lang w:val="en-GB"/>
              </w:rPr>
              <w:t>Mentor/Line Manager Name</w:t>
            </w:r>
          </w:p>
        </w:tc>
        <w:tc>
          <w:tcPr>
            <w:tcW w:w="1895" w:type="pct"/>
          </w:tcPr>
          <w:p w14:paraId="4CC9F7F7" w14:textId="77777777" w:rsidR="00166954" w:rsidRPr="00BD42C4" w:rsidRDefault="00166954" w:rsidP="00166954">
            <w:pPr>
              <w:keepNext/>
              <w:rPr>
                <w:rFonts w:cs="Arial"/>
                <w:b/>
                <w:bCs/>
                <w:lang w:val="en-GB"/>
              </w:rPr>
            </w:pPr>
            <w:r w:rsidRPr="00BD42C4">
              <w:rPr>
                <w:rFonts w:cs="Arial"/>
                <w:b/>
                <w:bCs/>
                <w:lang w:val="en-GB"/>
              </w:rPr>
              <w:t>Mentor/Line Manager Email</w:t>
            </w:r>
          </w:p>
        </w:tc>
      </w:tr>
      <w:tr w:rsidR="00166954" w:rsidRPr="00BD42C4" w14:paraId="27FDE93B" w14:textId="77777777" w:rsidTr="001039CB">
        <w:trPr>
          <w:trHeight w:val="57"/>
        </w:trPr>
        <w:tc>
          <w:tcPr>
            <w:tcW w:w="1545" w:type="pct"/>
          </w:tcPr>
          <w:p w14:paraId="13D35581" w14:textId="77777777" w:rsidR="00166954" w:rsidRPr="00BD42C4" w:rsidRDefault="00166954" w:rsidP="00166954">
            <w:pPr>
              <w:rPr>
                <w:rFonts w:cs="Arial"/>
                <w:lang w:val="en-GB"/>
              </w:rPr>
            </w:pPr>
          </w:p>
          <w:p w14:paraId="2D83F7BA" w14:textId="6C9BE9F7" w:rsidR="00166954" w:rsidRPr="00BD42C4" w:rsidRDefault="0021049F" w:rsidP="00166954">
            <w:pPr>
              <w:rPr>
                <w:rFonts w:cs="Arial"/>
                <w:lang w:val="en-GB"/>
              </w:rPr>
            </w:pPr>
            <w:r>
              <w:rPr>
                <w:rFonts w:cs="Arial"/>
                <w:lang w:val="en-GB"/>
              </w:rPr>
              <w:t>Bank of England</w:t>
            </w:r>
          </w:p>
        </w:tc>
        <w:tc>
          <w:tcPr>
            <w:tcW w:w="1560" w:type="pct"/>
          </w:tcPr>
          <w:p w14:paraId="3AC36773" w14:textId="0075787A" w:rsidR="00166954" w:rsidRPr="00BD42C4" w:rsidRDefault="0021049F" w:rsidP="00166954">
            <w:pPr>
              <w:jc w:val="center"/>
              <w:rPr>
                <w:rFonts w:cs="Arial"/>
                <w:lang w:val="en-GB"/>
              </w:rPr>
            </w:pPr>
            <w:r>
              <w:rPr>
                <w:rFonts w:cs="Arial"/>
                <w:lang w:val="en-GB"/>
              </w:rPr>
              <w:t>Paul Boyle</w:t>
            </w:r>
          </w:p>
        </w:tc>
        <w:tc>
          <w:tcPr>
            <w:tcW w:w="1895" w:type="pct"/>
          </w:tcPr>
          <w:p w14:paraId="75646830" w14:textId="30C70F57" w:rsidR="00166954" w:rsidRPr="00BD42C4" w:rsidRDefault="0021049F" w:rsidP="00166954">
            <w:pPr>
              <w:rPr>
                <w:rFonts w:cs="Arial"/>
                <w:lang w:val="en-GB"/>
              </w:rPr>
            </w:pPr>
            <w:hyperlink r:id="rId7" w:history="1">
              <w:r w:rsidRPr="00E3147D">
                <w:rPr>
                  <w:rStyle w:val="Hyperlink"/>
                  <w:rFonts w:cs="Arial"/>
                </w:rPr>
                <w:t>Paul.Boyle@bankofengland.co.uk</w:t>
              </w:r>
            </w:hyperlink>
          </w:p>
        </w:tc>
      </w:tr>
      <w:tr w:rsidR="00166954" w:rsidRPr="00BD42C4" w14:paraId="3105DBC8" w14:textId="77777777" w:rsidTr="001039CB">
        <w:trPr>
          <w:trHeight w:val="57"/>
        </w:trPr>
        <w:tc>
          <w:tcPr>
            <w:tcW w:w="1545" w:type="pct"/>
          </w:tcPr>
          <w:p w14:paraId="52E95692" w14:textId="77777777" w:rsidR="00166954" w:rsidRPr="00BD42C4" w:rsidRDefault="00166954" w:rsidP="00166954">
            <w:pPr>
              <w:rPr>
                <w:rFonts w:cs="Arial"/>
                <w:b/>
                <w:bCs/>
                <w:lang w:val="en-GB"/>
              </w:rPr>
            </w:pPr>
            <w:r w:rsidRPr="00BD42C4">
              <w:rPr>
                <w:rFonts w:cs="Arial"/>
                <w:b/>
                <w:bCs/>
                <w:lang w:val="en-GB"/>
              </w:rPr>
              <w:t>Academic Supervisor Name</w:t>
            </w:r>
          </w:p>
        </w:tc>
        <w:tc>
          <w:tcPr>
            <w:tcW w:w="1560" w:type="pct"/>
          </w:tcPr>
          <w:p w14:paraId="5CAB0C95" w14:textId="49138860" w:rsidR="00166954" w:rsidRPr="00BD42C4" w:rsidRDefault="00166954" w:rsidP="00166954">
            <w:pPr>
              <w:rPr>
                <w:rFonts w:cs="Arial"/>
                <w:b/>
                <w:bCs/>
                <w:lang w:val="en-GB"/>
              </w:rPr>
            </w:pPr>
          </w:p>
        </w:tc>
        <w:tc>
          <w:tcPr>
            <w:tcW w:w="1895" w:type="pct"/>
          </w:tcPr>
          <w:p w14:paraId="290E9F66" w14:textId="77777777" w:rsidR="00166954" w:rsidRPr="00BD42C4" w:rsidRDefault="00166954" w:rsidP="00166954">
            <w:pPr>
              <w:rPr>
                <w:rFonts w:cs="Arial"/>
                <w:b/>
                <w:bCs/>
                <w:lang w:val="en-GB"/>
              </w:rPr>
            </w:pPr>
          </w:p>
        </w:tc>
      </w:tr>
      <w:tr w:rsidR="00166954" w:rsidRPr="00BD42C4" w14:paraId="4D5EADA3" w14:textId="77777777" w:rsidTr="001039CB">
        <w:trPr>
          <w:trHeight w:val="57"/>
        </w:trPr>
        <w:tc>
          <w:tcPr>
            <w:tcW w:w="1545" w:type="pct"/>
          </w:tcPr>
          <w:p w14:paraId="48CD4552" w14:textId="000A5FA9" w:rsidR="00166954" w:rsidRPr="00BD42C4" w:rsidRDefault="009D5BD8" w:rsidP="00166954">
            <w:pPr>
              <w:rPr>
                <w:rFonts w:cs="Arial"/>
                <w:lang w:val="en-GB"/>
              </w:rPr>
            </w:pPr>
            <w:r>
              <w:rPr>
                <w:rFonts w:cs="Arial"/>
                <w:lang w:val="en-GB"/>
              </w:rPr>
              <w:t>TBC</w:t>
            </w:r>
          </w:p>
          <w:p w14:paraId="05E94770" w14:textId="77777777" w:rsidR="00166954" w:rsidRPr="00BD42C4" w:rsidRDefault="00166954" w:rsidP="00166954">
            <w:pPr>
              <w:rPr>
                <w:rFonts w:cs="Arial"/>
                <w:lang w:val="en-GB"/>
              </w:rPr>
            </w:pPr>
          </w:p>
        </w:tc>
        <w:tc>
          <w:tcPr>
            <w:tcW w:w="1560" w:type="pct"/>
          </w:tcPr>
          <w:p w14:paraId="616655B3" w14:textId="0D63B5F3" w:rsidR="00166954" w:rsidRPr="00BD42C4" w:rsidRDefault="00166954" w:rsidP="00166954">
            <w:pPr>
              <w:rPr>
                <w:rFonts w:cs="Arial"/>
                <w:lang w:val="en-GB"/>
              </w:rPr>
            </w:pPr>
          </w:p>
        </w:tc>
        <w:tc>
          <w:tcPr>
            <w:tcW w:w="1895" w:type="pct"/>
          </w:tcPr>
          <w:p w14:paraId="2DF28ED8" w14:textId="77777777" w:rsidR="00166954" w:rsidRPr="00BD42C4" w:rsidRDefault="00166954" w:rsidP="00166954">
            <w:pPr>
              <w:jc w:val="center"/>
              <w:rPr>
                <w:rFonts w:cs="Arial"/>
                <w:lang w:val="en-GB"/>
              </w:rPr>
            </w:pPr>
          </w:p>
        </w:tc>
      </w:tr>
    </w:tbl>
    <w:p w14:paraId="443836C2" w14:textId="77777777" w:rsidR="00BD42C4" w:rsidRPr="00BD42C4" w:rsidRDefault="00BD42C4" w:rsidP="00BD42C4">
      <w:pPr>
        <w:rPr>
          <w:rFonts w:cs="Arial"/>
        </w:rPr>
      </w:pPr>
    </w:p>
    <w:tbl>
      <w:tblPr>
        <w:tblStyle w:val="PlainTable4"/>
        <w:tblW w:w="5000" w:type="pct"/>
        <w:tblLook w:val="04A0" w:firstRow="1" w:lastRow="0" w:firstColumn="1" w:lastColumn="0" w:noHBand="0" w:noVBand="1"/>
        <w:tblDescription w:val="Layout table"/>
      </w:tblPr>
      <w:tblGrid>
        <w:gridCol w:w="592"/>
        <w:gridCol w:w="9017"/>
      </w:tblGrid>
      <w:tr w:rsidR="00BD42C4" w:rsidRPr="00BD42C4" w14:paraId="7F2DB94F" w14:textId="77777777" w:rsidTr="00E23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3B998393" w14:textId="77777777" w:rsidR="00BD42C4" w:rsidRPr="00BD42C4" w:rsidRDefault="00BD42C4" w:rsidP="003B326C">
            <w:pPr>
              <w:rPr>
                <w:rFonts w:cs="Arial"/>
              </w:rPr>
            </w:pPr>
            <w:r w:rsidRPr="00BD42C4">
              <w:rPr>
                <w:rFonts w:cs="Arial"/>
                <w:noProof/>
              </w:rPr>
              <mc:AlternateContent>
                <mc:Choice Requires="wpg">
                  <w:drawing>
                    <wp:inline distT="0" distB="0" distL="0" distR="0" wp14:anchorId="329F1090" wp14:editId="1B4B3563">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 name="Rectangle 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alt="Tip icon" coordsize="141605,141605" id="Group 5" style="width:11.15pt;height:11.15pt;mso-position-horizontal-relative:char;mso-position-vertical-relative:lin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8/5/PkwgAAF4oAAAOAAAAZHJzL2Uyb0RvYy54bWzcWtuO47gRfQ+QfxD0GCBj624Z41ls5oYF Nslgt/cD1LJsC5ElRVK3e/brc4qk5HKPS2JmkZf0Q/ui42KdU8VikdLbH17OlfNcdH3Z1DvXe7N2 naLOm31ZH3fubw+f/rpxnX7I6n1WNXWxc78WvfvDuz//6e2l3RZ+c2qqfdE5MFL320u7c0/D0G5X qz4/Feesf9O0RY2Lh6Y7ZwM+dsfVvssusH6uVv56Ha8uTbdvuyYv+h7fftAX3XfK/uFQ5MM/D4e+ GJxq58K3Qf3v1P9H+r969zbbHrusPZW5cSP7Di/OWVlj0MnUh2zInKeu/MbUucy7pm8Ow5u8Oa+a w6HMC8UBbLz1Kzafu+apVVyO28uxnWSCtK90+m6z+T+eP3ftr+2XDkpc2iO0UJ+Iy8uhO9MrvHRe lGRfJ8mKl8HJ8aUXevE6cp0cl8x7JWl+gu7f/Co/fZz93WocdHXjyqVFcvRX/v0f4//rKWsLJWu/ Bf8vnVPud27gOnV2Ror+gqTJ6mNVOPhqX/Q50uVv1VPhdOMFyhryCT8m5Uijvv25yf/VO3Xz/oQf Fz92XXM5FdkevnqEByP2A/rQ46fO4+XvzR6DZk9DoxLo+0WfxMu2bdcPn4vm7NCbnUuOK+PZ88/9 QM5cIcr5pir3n8qqUh9o6hXvq855zjBpsjwv6sFTP6+ezvBWf59E67WaPrClZiv9RFnuubWqdi6U NGS5bmgMlR7k14esP2lb6hd6Kp7LAfWgKs87d4MB9BDZlpT8WO/Vb4esrPR7DF3VRlpSU0flsdl/ hbJdoyc7ihPenJrud9e5YKLv3P7fT1lXuE71U43opF4YUmVQH8Io8fGh41ce+ZWszmFq5w6uo9++ H3Q1eWq78njCSFqquvkRET2USm2KtvbKOItk1r7+z7M6HLP6U1cUVEYd35uy+qdaF1bUbqfMm3o2 rz/uy+FLU9bDH8zoaBOSxKgXPv4iHfaxnPhhEptqkiZepK6yvM6fdF5TNo25jJq7R1bTV8e9mcIP GOBwrlDJ/7JygrVzcaJQzUKOgQ4TJkk95wRpom9QPkNFnnffFAqFhSnEYkKJpsB+ApE/glsxg0kE E4aZMYUVehpRMpUyjKyVx2X3E0Esjwu/Fvh5XPdA0t3jwgeSKa57EKb3Q+hx4THe/WzwbnTfhIKt G+VjyRYXPvQ2gi0ufRgKtmhGTUEMw+S+LZr6EyqW/PK59GESCba49Kmkvc+1D1PJrxvtfdEYFz/y YsExLr4XJZJiXP1Iynufq++JNAMufxQIoQy4/D6GvJ9jAdcfdes+zYDr7yeiMR4A2TMegMATjd0E QNIs4AEIkIsCzZsASNEMeAACTLj7xmgFnzJbzDOsAQzlSZ6FPADiBAh5AGjKCZ7xAIgzM+QBCBOR Jg+AWDJCHoAwleZ5yANA0t5dJUMegMiLBJoRD4BYZLG8XgMQ+alkjAdALP4RDwCl9v0ARDwA4qKE VoN5FkozIOIB8ANhbkY8ADOe8QBQcbkbgOgmAKJmMQ8Alb27xuKbAIjRjHkAPF9YAmIeADnPYh6A VEgz6vquE1icADHXPxbqbMzll2dmzOXHynpfMK5+KJaMhKvvCytTwsWXa1lyI76QFQnXXi6yCdde MsWll4t/wqUXWuqEKy8vSglXXvKKCy8vlhsuvCfY2nDh5VV8w4WXgrjhwsvtxYYLLyXXhivviX3P hisvJf2GSy82KhuuvDQXN1x6sU1Mb5SXakTKpRfb15QrLxavlEuP+Nyv9ylXXqyq6Y30UrufcuXF cp9y6aXmNeXKi8tQyqXnixA2wdM2NzvpU5xsm7/UZuuLdziQwMGgPmppm54O32gfjI32gz6BUnja JwtgBIHAgTquWgJDZQKPO3SYnLEMGQmcWFmGUAROrcC05SQ0NpX6XGveEdpWKrgdSc+wxObQyrrh 6dkR9QxTz46qOTV5wC7OxhnaxhFV344q7dQU3I6qb6j6dlR9QxX7KRvfaT9FzmDHZAUfM9eOamCo BnZUA0MV+xorZwxV7Fxs4LRzIar6fArTfD6BaW+i4HZUQ0MV+wsrZwxV7CCs4IYq9gg2cNojkO/6 kG2RamSoos+3sm6oToeG80JSJ6+csaMaGaroxm2coW6crKPftoIbquioreCGKppmK7ihir7YCm6o xnZUqfUlquhubaxTd6vgdlSpgVVwO6rUpCq4HVVqRBXcjio1mwRHP2lDlfpJBbejSi2jgttRpa5Q we2oUuen4HZUqbsjOPo3G6rUwCm4HVXq0RTcjiq1YQpuR5VaLQW/oarrjWmX6I7Y61vCnevglvAj 8cXtsWygLmt8Szex6BaCc8JtC7pLQBfOzXPx0CjIQN2WWbVwPm40uwKqmgNx+K88vCLH6+NrqwyO uPG+BCiMgPFVA83Itrhvx82rpi8U8avP2jRaVeXreK/vev2VC4bTmADj1fHVOErHSYjN1K6Nl8dX AzNzAV2Gzr7x8viqYTgBU9awys3C6EAMg+LwYBaWYE8AGLYZszBq94nC1FiNTo2v2jkcUGscToPm 7OHsWeMWxsU5ksJhLzxvj9IU/mH7PY8z9rDjX8Bp/3DIMI8zfHGwMYvD6azyD4cp8zgTDhzgzONM dHFqOo8bkwXVZC4e5D/ph7POeZxJZRxjzuPMxKD4zY07TrQIHeEsjm4jkH8L9rD11bgF/7DdtuKL Y0CFw0HfrH+mti+Fg07fwGI5uhq2kCxmO7KUe3S/EIMupbJBLUwMPS2Wppm2tTRpjWMUs9nY25UU 0/UvVSgTgoUxTTwXiueUHfOTcEy2hcI+5u7CMoETGR3PedFerWBjmR7XPKyqtNrrp2LGZZ+6Bfaw wc0zLX13fJyej/mk/owDN7D/9tEXPOxlnnD5f3zaRT3RhYfYlMzmgTt6So5/Vk/HXB8LfPcfAAAA //8DAFBLAwQUAAYACAAAACEABeIMPdkAAAADAQAADwAAAGRycy9kb3ducmV2LnhtbEyPQWvCQBCF 74X+h2UEb3WTSIvEbESk7UkKVaH0NmbHJJidDdk1if/ebXuol3kMb3jvm2w1mkb01LnasoJ4FoEg LqyuuVRw2L89LUA4j6yxsUwKruRglT8+ZJhqO/An9TtfihDCLkUFlfdtKqUrKjLoZrYlDt7JdgZ9 WLtS6g6HEG4amUTRizRYc2iosKVNRcV5dzEK3gcc1vP4td+eT5vr9/7542sbk1LTybhegvA0+v9j +MEP6JAHpqO9sHaiURAe8b8zeEkyB3H8U5ln8p49vwEAAP//AwBQSwECLQAUAAYACAAAACEAtoM4 kv4AAADhAQAAEwAAAAAAAAAAAAAAAAAAAAAAW0NvbnRlbnRfVHlwZXNdLnhtbFBLAQItABQABgAI AAAAIQA4/SH/1gAAAJQBAAALAAAAAAAAAAAAAAAAAC8BAABfcmVscy8ucmVsc1BLAQItABQABgAI AAAAIQB8/5/PkwgAAF4oAAAOAAAAAAAAAAAAAAAAAC4CAABkcnMvZTJvRG9jLnhtbFBLAQItABQA BgAIAAAAIQAF4gw92QAAAAMBAAAPAAAAAAAAAAAAAAAAAO0KAABkcnMvZG93bnJldi54bWxQSwUG AAAAAAQABADzAAAA8wsAAAAA " o:spid="_x0000_s1026" w14:anchorId="5D7F5A86">
                      <v:rect alt="Blue rectangle" fillcolor="#365f91 [2404]" id="Rectangle 3" stroked="f" strokeweight="0" style="position:absolute;width:141605;height:14160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3L1IawwAAANoAAAAPAAAAZHJzL2Rvd25yZXYueG1sRI9Ba8JA FITvgv9heUJvujEtGlLXUAqFQqFojIfeHtlnEsy+XbLbmP77rlDocZiZb5hdMZlejDT4zrKC9SoB QVxb3XGjoDq9LTMQPiBr7C2Tgh/yUOznsx3m2t74SGMZGhEh7HNU0Ibgcil93ZJBv7KOOHoXOxgM UQ6N1APeItz0Mk2SjTTYcVxo0dFrS/W1/DYKPvCTKxwvncy2hzRx1H89ubNSD4vp5RlEoCn8h//a 71rBI9yvxBsg978AAAD//wMAUEsBAi0AFAAGAAgAAAAhANvh9svuAAAAhQEAABMAAAAAAAAAAAAA AAAAAAAAAFtDb250ZW50X1R5cGVzXS54bWxQSwECLQAUAAYACAAAACEAWvQsW78AAAAVAQAACwAA AAAAAAAAAAAAAAAfAQAAX3JlbHMvLnJlbHNQSwECLQAUAAYACAAAACEANy9SGsMAAADaAAAADwAA AAAAAAAAAAAAAAAHAgAAZHJzL2Rvd25yZXYueG1sUEsFBgAAAAADAAMAtwAAAPcCAAAAAA== " o:spid="_x0000_s1027"/>
                      <v:shape alt="Information icon" coordsize="541,2151" id="Freeform 21"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style="position:absolute;left:58420;top:22225;width:24765;height:9715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yWqEvxAAAANoAAAAPAAAAZHJzL2Rvd25yZXYueG1sRI9Pa8JA FMTvQr/D8oTezMZSVKKrlEKhPZT6J96f2WcSm32bZrdJ9NO7guBxmJnfMItVbyrRUuNKywrGUQyC OLO65FxBuvsYzUA4j6yxskwKzuRgtXwaLDDRtuMNtVufiwBhl6CCwvs6kdJlBRl0ka2Jg3e0jUEf ZJNL3WAX4KaSL3E8kQZLDgsF1vReUPa7/TcKfg72dNn9rfNq/1WnVn9n0/V0ptTzsH+bg/DU+0f4 3v7UCl7hdiXcALm8AgAA//8DAFBLAQItABQABgAIAAAAIQDb4fbL7gAAAIUBAAATAAAAAAAAAAAA AAAAAAAAAABbQ29udGVudF9UeXBlc10ueG1sUEsBAi0AFAAGAAgAAAAhAFr0LFu/AAAAFQEAAAsA AAAAAAAAAAAAAAAAHwEAAF9yZWxzLy5yZWxzUEsBAi0AFAAGAAgAAAAhADJaoS/EAAAA2gAAAA8A AAAAAAAAAAAAAAAABwIAAGRycy9kb3ducmV2LnhtbFBLBQYAAAAAAwADALcAAAD4AgAAAAA= " o:spid="_x0000_s1028">
                        <v:path arrowok="t" o:connectangles="0,0,0,0,0,0,0,0,0,0,0,0,0,0,0,0,0,0,0,0,0,0,0,0,0,0,0,0,0,0,0,0,0,0,0,0,0,0,0,0,0,0,0,0,0,0,0,0,0,0"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type="custom"/>
                        <o:lock verticies="t" v:ext="edit"/>
                      </v:shape>
                      <w10:anchorlock/>
                    </v:group>
                  </w:pict>
                </mc:Fallback>
              </mc:AlternateContent>
            </w:r>
          </w:p>
        </w:tc>
        <w:tc>
          <w:tcPr>
            <w:tcW w:w="4692" w:type="pct"/>
          </w:tcPr>
          <w:p w14:paraId="0B5962BE" w14:textId="77777777" w:rsidR="00BD42C4" w:rsidRPr="00CD5004" w:rsidRDefault="00BD42C4" w:rsidP="003B326C">
            <w:pPr>
              <w:pStyle w:val="TipText"/>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 xml:space="preserve">You can make suitable adjustments to this template as required. The information in the blue boxes is here to help you understand what should be included in each section. </w:t>
            </w:r>
          </w:p>
        </w:tc>
      </w:tr>
    </w:tbl>
    <w:p w14:paraId="45691AC4" w14:textId="63DB6AB5" w:rsidR="00BD42C4" w:rsidRPr="00BD42C4" w:rsidRDefault="00BD42C4" w:rsidP="009C13E2">
      <w:pPr>
        <w:pStyle w:val="Heading2"/>
        <w:numPr>
          <w:ilvl w:val="0"/>
          <w:numId w:val="6"/>
        </w:numPr>
        <w:rPr>
          <w:rFonts w:cs="Arial"/>
        </w:rPr>
      </w:pPr>
      <w:r w:rsidRPr="00BD42C4">
        <w:rPr>
          <w:rFonts w:cs="Arial"/>
        </w:rPr>
        <w:t>Project Background and Rationale</w:t>
      </w:r>
    </w:p>
    <w:tbl>
      <w:tblPr>
        <w:tblStyle w:val="PlainTable4"/>
        <w:tblW w:w="5000" w:type="pct"/>
        <w:tblLook w:val="04A0" w:firstRow="1" w:lastRow="0" w:firstColumn="1" w:lastColumn="0" w:noHBand="0" w:noVBand="1"/>
        <w:tblDescription w:val="Layout table"/>
      </w:tblPr>
      <w:tblGrid>
        <w:gridCol w:w="592"/>
        <w:gridCol w:w="9017"/>
      </w:tblGrid>
      <w:tr w:rsidR="00BD42C4" w:rsidRPr="00BD42C4" w14:paraId="63CD5A73" w14:textId="77777777" w:rsidTr="00E23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6C34B827" w14:textId="77777777" w:rsidR="00BD42C4" w:rsidRPr="00BD42C4" w:rsidRDefault="00BD42C4" w:rsidP="003B326C">
            <w:pPr>
              <w:rPr>
                <w:rFonts w:cs="Arial"/>
              </w:rPr>
            </w:pPr>
            <w:r w:rsidRPr="00BD42C4">
              <w:rPr>
                <w:rFonts w:cs="Arial"/>
                <w:noProof/>
              </w:rPr>
              <mc:AlternateContent>
                <mc:Choice Requires="wpg">
                  <w:drawing>
                    <wp:inline distT="0" distB="0" distL="0" distR="0" wp14:anchorId="2F4BDEF9" wp14:editId="0CB5BF4A">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alt="Tip icon" coordsize="141605,141605" id="Group 5" style="width:11.15pt;height:11.15pt;mso-position-horizontal-relative:char;mso-position-vertical-relative:lin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1vtWAkAgAAGEoAAAOAAAAZHJzL2Uyb0RvYy54bWzcWtuO40QQfUfiHyw/IrGJ73G0WQR7E9IC Kxg+wOM4iYVjG9szmeXrOdXdTiqzKbtZxAvzMLn4pLrOqerq6rZffvd0rJzHouvLpt643oul6xR1 3mzLer9xf7979+3Kdfohq7dZ1dTFxv1U9O53r77+6uWpXRd+c2iqbdE5MFL361O7cQ/D0K4Xiz4/ FMesf9G0RY2Lu6Y7ZgM+dvvFtstOsH6sFv5yGS9OTbdtuyYv+h7fvtEX3VfK/m5X5MMvu11fDE61 ceHboP536v89/V+8epmt913WHsrcuJF9gRfHrKwx6NnUm2zInIeu/MzUscy7pm92w4u8OS6a3a7M C8UBbLzlMzbvu+ahVVz269O+PcsEaZ/p9MVm858f33ftb+3HDkqc2j20UJ+Iy9OuO9IrvHSelGSf zpIVT4OT40sv9OJl5Do5Lpn3StL8AN0/+1V+eDv5u8U46OLKlVOL5Ogv/Pt/x/+3Q9YWStZ+Df4f O6fcblwf6VFnR+Tor8iarN5XhUPfbYs+R8L8UD0UTjdeobwhr/Bz0o5U6tsPTf5H79TN6wN+XXzf dc3pUGRbeOsRHpzYD+hDj58696efmi1GzR6GRqXQl8t+li9bt10/vC+ao0NvNi45roxnjx/6gZy5 QJTzTVVu35VVpT7Q5CteV53zmGHaZHle1IOnfl49HOGt/j6Jlks1gWBLzVf6ibLcc2tV7Zwobchy 3dAYKkHIrzdZf9C21C/0ZDyWAypCVR437goD6CGyNSn5tt6q3w5ZWen3GLqqjbSkpo7KfbP9BGW7 Rk93lCe8OTTdX65zwlTfuP2fD1lXuE71Y43opF4YUm1QH8Iooah3/Mo9v5LVOUxt3MF19NvXg64n D21X7g8YSUtVN98jortSqU3R1l4ZZ5HO2tf/Pq+9Ma/fdUVBldTx8ZVJ6x9rXVtRvp0yb+rJxH67 LYePTVkP/zKlo1VIGqNk+PiLdNzHiuKHSWwKSpp4kbrKEjt/0IlN6TQmM8ruFmlNX+23ZhLfYYDd sUIx/2bhBEvn5EShmoYcAx3OmCT1nAOkiT5D+QwVed5tUwEDyaZChhJNgf3ZK/JHcCtmMIlgwjAT prBIn0eUTKUMIxP0uOx+IojlceGXAj+P6x5Iuntc+EAyxXUPwvR2CD0uPMa7nQ3ele6rULB1pXws 2eLCh95KsMWlD0PBFs2ocxDDMLlti6b+GRVLfvlc+jCJBFtc+lTS3ufah6nk15X2vmiMix95seAY F9+LEkkxrn4k5b3P1fdEmgGXPwqEUAZcfh9D3s6xgOuPunWbZsD19xPRGA+A7BkPQOCJxq4CIGkW 8AAEyEWB5lUApGgGPAABJtxtY7SEnzNbzDOsAQzlSZ6FPADiBAh5AGjKCZ7xAIgzM+QBCBORJg+A WDJCHoAwleZ5yANA0t5cJUMegMiLBJoRD4BYZLG8XgIQ+alkjAdALP4RDwCl9u0ARDwA4qKEVoN5 FkozIOIB8ANhbkY8ABOe8QBQcbkZgOgqAKJmMQ8Alb2bxuKrAIjRjHkAPF9YAmIeADnPYh6AVEgz 6vouE1icADHXPxbqbMzll2dmzOXHynpbMK5+KJaMhKvvCytTwsWXa1lyJb6QFQnXXi6yCddeMsWl l4t/wqUXWuqEKy8vSglXXvKKCy8vlisuvCfYWnHh5VV8xYWXgrjiwsvtxYoLLyXXiivviX3Piisv Jf2KSy82KiuuvDQXV1x6sU1Mr5SXakTKpRfb15QrLxavlEuP+Nyu9ylXXqyq6ZX0UrufcuXFcp9y 6aXmNeXKi8tQyqXnixA2wedtbnbQxzjZOn+qzdYX73AigbNBfdbSNj2dv9E+GBvtO30EpfC0TxbA CAKBA3VeNQeGygQed+gwOWEZMhI4sbIMoQicWoFpy0lobCr1wda0I7StVHA7kp5hic2hlXXD07Mj 6hmmnh1Vc2pyh12cjTO0jSOqvh1V2qkpuB1V31D17aj6hir2Uza+036KnMGOyQo+Zq4d1cBQDeyo BoYq9jVWzhiq2LnYwGnnQlT1+RSm+XQC095Ewe2ohoYq9hdWzhiq2EFYwQ1V7BFs4LRHIN/1Idss 1chQRZ9vZd1QPR8aTgtJnbxyxo5qZKiiG7dxhrpxso5+2wpuqKKjtoIbqmiareCGKvpiK7ihGttR pdaXqKK7tbFO3a2C21GlBlbB7ahSk6rgdlSpEVVwO6rUbBIc/aQNVeonFdyOKrWMCm5HlbpCBbej Sp2fgttRpe6O4OjfbKhSA6fgdlSpR1NwO6rUhim4HVVqtRT8iqquN6Zdoltiz+8Kd66Du8L3xBf3 x7KBuqzxLd3FolsIzgG3LeguAV04No/FXaMgA3VbZtXC+bjR7AKoag7E4b/y8IIcr4+vrTI44sb7 EqAwAsZXDTQj2+I+Hzevmr5QxC8+a9NoVZWv482+y/VnLhhOYwKMV8dX4ygdJyE253ZtvDy+GpiZ C+gydPaNl8dXDcMJmLKGVW4SRgdiGBSHB5OwBHsCwLDNmIRRu08Uzo3V6NT4qp3DAbXG4TRoyh7O njVuZlycIykc9sLT9ihN4R+239M4Yw87/hmc9g+HDNM4wxcHG5M4nM4q/3CYMo0z4cABzjTORBen ptO4MVlQTabiQf6TfjjrnMaZVMYx5jTOTAyK39S440SL0BFO4ug2Avk3Yw9bX42b8Q/bbSu+OAZU OBz0TfpnavtcOOj0DSzmo6thM8litiNzuUf3CzHoXCob1MzE0NNibpppW3OT1jhGMZuMvV1JMV3/ XIUyIZgZ08Rzpnies2N6Eo7JNlPYx9ydWSZwIqPjOS3asxVsLNPjmodVlVZ7/VjMuOxTt8AeNrh6 qKXv9vfnB2TeqT/jwBXsnz77gue9zCMu/8fHXdRDXXiOTclsnrmjB+X4Z/V4zOXJwFd/AwAA//8D AFBLAwQUAAYACAAAACEABeIMPdkAAAADAQAADwAAAGRycy9kb3ducmV2LnhtbEyPQWvCQBCF74X+ h2UEb3WTSIvEbESk7UkKVaH0NmbHJJidDdk1if/ebXuol3kMb3jvm2w1mkb01LnasoJ4FoEgLqyu uVRw2L89LUA4j6yxsUwKruRglT8+ZJhqO/An9TtfihDCLkUFlfdtKqUrKjLoZrYlDt7JdgZ9WLtS 6g6HEG4amUTRizRYc2iosKVNRcV5dzEK3gcc1vP4td+eT5vr9/7542sbk1LTybhegvA0+v9j+MEP 6JAHpqO9sHaiURAe8b8zeEkyB3H8U5ln8p49vwEAAP//AwBQSwECLQAUAAYACAAAACEAtoM4kv4A AADhAQAAEwAAAAAAAAAAAAAAAAAAAAAAW0NvbnRlbnRfVHlwZXNdLnhtbFBLAQItABQABgAIAAAA IQA4/SH/1gAAAJQBAAALAAAAAAAAAAAAAAAAAC8BAABfcmVscy8ucmVsc1BLAQItABQABgAIAAAA IQD1vtWAkAgAAGEoAAAOAAAAAAAAAAAAAAAAAC4CAABkcnMvZTJvRG9jLnhtbFBLAQItABQABgAI AAAAIQAF4gw92QAAAAMBAAAPAAAAAAAAAAAAAAAAAOoKAABkcnMvZG93bnJldi54bWxQSwUGAAAA AAQABADzAAAA8AsAAAAA " o:spid="_x0000_s1026" w14:anchorId="56B22A64">
                      <v:rect alt="Blue rectangle" fillcolor="#365f91 [2404]" id="Rectangle 20" stroked="f" strokeweight="0" style="position:absolute;width:141605;height:14160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WtgrnvgAAANsAAAAPAAAAZHJzL2Rvd25yZXYueG1sRE/LisIw FN0P+A/hCu7G1CKjVKOIIAiCjK+Fu0tzbYvNTWhirX9vFoLLw3nPl52pRUuNrywrGA0TEMS51RUX Cs6nze8UhA/IGmvLpOBFHpaL3s8cM22ffKD2GAoRQ9hnqKAMwWVS+rwkg35oHXHkbrYxGCJsCqkb fMZwU8s0Sf6kwYpjQ4mO1iXl9+PDKNjhns/Y3io5nfyniaP6OnYXpQb9bjUDEagLX/HHvdUK0rg+ fok/QC7eAAAA//8DAFBLAQItABQABgAIAAAAIQDb4fbL7gAAAIUBAAATAAAAAAAAAAAAAAAAAAAA AABbQ29udGVudF9UeXBlc10ueG1sUEsBAi0AFAAGAAgAAAAhAFr0LFu/AAAAFQEAAAsAAAAAAAAA AAAAAAAAHwEAAF9yZWxzLy5yZWxzUEsBAi0AFAAGAAgAAAAhABa2Cue+AAAA2wAAAA8AAAAAAAAA AAAAAAAABwIAAGRycy9kb3ducmV2LnhtbFBLBQYAAAAAAwADALcAAADyAgAAAAA= " o:spid="_x0000_s1027"/>
                      <v:shape alt="Information icon" coordsize="541,2151" id="Freeform 21"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style="position:absolute;left:58420;top:22225;width:24765;height:9715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b+4NxxQAAANsAAAAPAAAAZHJzL2Rvd25yZXYueG1sRI9Ba8JA FITvQv/D8gq96SY5VEmzCaVQ0EOpVXt/Zp9JNPs2zW5j6q93C4LHYWa+YbJiNK0YqHeNZQXxLAJB XFrdcKVgt32fLkA4j6yxtUwK/shBkT9MMky1PfMXDRtfiQBhl6KC2vsuldKVNRl0M9sRB+9ge4M+ yL6SusdzgJtWJlH0LA02HBZq7OitpvK0+TUKPvf2eNn+rKv2e9XtrP4o5+v5Qqmnx/H1BYSn0d/D t/ZSK0hi+P8SfoDMrwAAAP//AwBQSwECLQAUAAYACAAAACEA2+H2y+4AAACFAQAAEwAAAAAAAAAA AAAAAAAAAAAAW0NvbnRlbnRfVHlwZXNdLnhtbFBLAQItABQABgAIAAAAIQBa9CxbvwAAABUBAAAL AAAAAAAAAAAAAAAAAB8BAABfcmVscy8ucmVsc1BLAQItABQABgAIAAAAIQDb+4NxxQAAANsAAAAP AAAAAAAAAAAAAAAAAAcCAABkcnMvZG93bnJldi54bWxQSwUGAAAAAAMAAwC3AAAA+QIAAAAA " o:spid="_x0000_s1028">
                        <v:path arrowok="t" o:connectangles="0,0,0,0,0,0,0,0,0,0,0,0,0,0,0,0,0,0,0,0,0,0,0,0,0,0,0,0,0,0,0,0,0,0,0,0,0,0,0,0,0,0,0,0,0,0,0,0,0,0"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type="custom"/>
                        <o:lock verticies="t" v:ext="edit"/>
                      </v:shape>
                      <w10:anchorlock/>
                    </v:group>
                  </w:pict>
                </mc:Fallback>
              </mc:AlternateContent>
            </w:r>
          </w:p>
        </w:tc>
        <w:tc>
          <w:tcPr>
            <w:tcW w:w="4692" w:type="pct"/>
          </w:tcPr>
          <w:p w14:paraId="3D89A009" w14:textId="77777777" w:rsidR="00BD42C4" w:rsidRPr="00CD5004" w:rsidRDefault="00BD42C4" w:rsidP="003B326C">
            <w:pPr>
              <w:pStyle w:val="TipText"/>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Describe how this project came about, who is involved, the purpose of the project, and the expected benefits (value to the organisation).</w:t>
            </w:r>
          </w:p>
        </w:tc>
      </w:tr>
    </w:tbl>
    <w:tbl>
      <w:tblPr>
        <w:tblStyle w:val="TableGrid"/>
        <w:tblW w:w="9351" w:type="dxa"/>
        <w:tblLook w:val="04A0" w:firstRow="1" w:lastRow="0" w:firstColumn="1" w:lastColumn="0" w:noHBand="0" w:noVBand="1"/>
        <w:tblDescription w:val="Layout table"/>
      </w:tblPr>
      <w:tblGrid>
        <w:gridCol w:w="9351"/>
      </w:tblGrid>
      <w:tr w:rsidR="00BD42C4" w:rsidRPr="00BD42C4" w14:paraId="0D3F0326" w14:textId="77777777" w:rsidTr="003B326C">
        <w:trPr>
          <w:trHeight w:val="1994"/>
        </w:trPr>
        <w:tc>
          <w:tcPr>
            <w:tcW w:w="9351" w:type="dxa"/>
          </w:tcPr>
          <w:p w14:paraId="5813DE2B" w14:textId="77777777" w:rsidR="00BD42C4" w:rsidRPr="00BD42C4" w:rsidRDefault="00BD42C4" w:rsidP="003B326C">
            <w:pPr>
              <w:spacing w:before="120" w:after="120"/>
              <w:rPr>
                <w:rFonts w:cs="Arial"/>
                <w:lang w:val="en-GB"/>
              </w:rPr>
            </w:pPr>
          </w:p>
        </w:tc>
      </w:tr>
    </w:tbl>
    <w:p w14:paraId="45686F05" w14:textId="4B7B0AF8" w:rsidR="00BD42C4" w:rsidRPr="00BD42C4" w:rsidRDefault="00BD42C4" w:rsidP="009C13E2">
      <w:pPr>
        <w:pStyle w:val="Heading2"/>
        <w:numPr>
          <w:ilvl w:val="0"/>
          <w:numId w:val="6"/>
        </w:numPr>
        <w:rPr>
          <w:rFonts w:cs="Arial"/>
        </w:rPr>
      </w:pPr>
      <w:r w:rsidRPr="00BD42C4">
        <w:rPr>
          <w:rFonts w:cs="Arial"/>
        </w:rPr>
        <w:t>Project Scope</w:t>
      </w:r>
    </w:p>
    <w:tbl>
      <w:tblPr>
        <w:tblStyle w:val="PlainTable4"/>
        <w:tblW w:w="5000" w:type="pct"/>
        <w:tblLook w:val="04A0" w:firstRow="1" w:lastRow="0" w:firstColumn="1" w:lastColumn="0" w:noHBand="0" w:noVBand="1"/>
        <w:tblDescription w:val="Layout table"/>
      </w:tblPr>
      <w:tblGrid>
        <w:gridCol w:w="592"/>
        <w:gridCol w:w="9017"/>
      </w:tblGrid>
      <w:tr w:rsidR="00BD42C4" w:rsidRPr="00BD42C4" w14:paraId="2C6DD52B" w14:textId="77777777" w:rsidTr="00E23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5277DEB8" w14:textId="77777777" w:rsidR="00BD42C4" w:rsidRPr="00BD42C4" w:rsidRDefault="00BD42C4" w:rsidP="003B326C">
            <w:pPr>
              <w:rPr>
                <w:rFonts w:cs="Arial"/>
              </w:rPr>
            </w:pPr>
            <w:r w:rsidRPr="00BD42C4">
              <w:rPr>
                <w:rFonts w:cs="Arial"/>
                <w:noProof/>
              </w:rPr>
              <mc:AlternateContent>
                <mc:Choice Requires="wpg">
                  <w:drawing>
                    <wp:inline distT="0" distB="0" distL="0" distR="0" wp14:anchorId="337842A4" wp14:editId="27A14F5E">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alt="Tip icon" coordsize="141605,141605" id="Group 5" style="width:11.15pt;height:11.15pt;mso-position-horizontal-relative:char;mso-position-vertical-relative:lin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XGjnJlggAAGEoAAAOAAAAZHJzL2Uyb0RvYy54bWzcWtuO47gRfQ+QfxD0GCBj624Z41ls5oYF Nslgt/cD1LJsC5ElRVK3e/brc4qk5HKPS2JmkZf0Q/ui42KdU8VikdLbH17OlfNcdH3Z1DvXe7N2 naLOm31ZH3fubw+f/rpxnX7I6n1WNXWxc78WvfvDuz//6e2l3RZ+c2qqfdE5MFL320u7c0/D0G5X qz4/Feesf9O0RY2Lh6Y7ZwM+dsfVvssusH6uVv56Ha8uTbdvuyYv+h7fftAX3XfK/uFQ5MM/D4e+ GJxq58K3Qf3v1P9H+r969zbbHrusPZW5cSP7Di/OWVlj0MnUh2zInKeu/MbUucy7pm8Ow5u8Oa+a w6HMC8UBbLz1Kzafu+apVVyO28uxnWSCtK90+m6z+T+eP3ftr+2XDkpc2iO0UJ+Iy8uhO9MrvHRe lGRfJ8mKl8HJ8aUXevE6cp0cl8x7JWl+gu7f/Co/fZz93WocdHXjyqVFcvRX/v0f4//rKWsLJWu/ Bf8vnVPud24Qu06dnZGjvyBrsvpYFQ59ty/6HAnzt+qpcLrxCuUNeYWfk3akUt/+3OT/6p26eX/C r4sfu665nIpsD289woMT+wF96PFT5/Hy92aPUbOnoVEp9P2yT/Jl27brh89Fc3bozc4lx5Xx7Pnn fiBnrhDlfFOV+09lVakPNPmK91XnPGeYNlmeF/XgqZ9XT2d4q79PovVaTSDYUvOVfqIs99xaVTsX ShuyXDc0hkoQ8utD1p+0LfULPRnP5YCKUJXnnbvBAHqIbEtKfqz36rdDVlb6PYauaiMtqamj8tjs v0LZrtHTHeUJb05N97vrXDDVd27/76esK1yn+qlGdFIvDKk2qA9hlPj40PErj/xKVucwtXMH19Fv 3w+6njy1XXk8YSQtVd38iIgeSqU2RVt7ZZxFOmtf//d5nYx5/akrCqqkToCvTFr/VOvaivLtlHlT zyb2x305fGnKeviDKR1tQtIYJcPHX6TjPlYUP0xiU1DSxIvUVZbY+ZNObEqnMZlRdvdIa/rquDeT +AEDHM4VivlfVk6wdi5OFKppyDEewySp55wc34u+QfkMFXnefVMBA8mmQoYSTYH95Dn5I7iF2jTB JIII9ISZMYVFeoJJplKGkQl6XHY/EcTyuPBrgZ/HdQ8k3T0ufCCZ4roHYXo/hB4XHuPdzwbvRvdN KNi6UT6WbHHhQ28j2OLSh6Fgi2bUFMQwTO7b8rnyseSXz6UPk0iwxaVPJe19rn2YSn7daO+Lxrj4 kRcLjnHxvSiRFOPqR1Le+1x9T6QZcPmjQAhlwOX3MeT9HAu4/qhb92kGXH8/EY3xAMie8QAEnmjs JgCSZrTATLkYIBcFmjcBkKIZ8AAEmHD3jdESPo0p5hnWAIbyJM9CHgBxAoQ8ADTlBM94AMSZGfIA hIlIkwdALBkhD0CYSvM85AEgae+ukiEPQORFAs2IB0AsslherwGI/FQyxgMgFv+IB4BS+34AIh4A cVFCq8E8C6UZEPEA+IEwNyMegBnPeACouNwNQHQTAFGzmAeAyt5dY/FNAMRoxjwAni8sATEPgJxn MQ9AKqQZdX3XCSxOgJjrHwt1NubyyzMz5vJjZb0vGFc/FEtGwtX3hZUp4eLLtSy5EV/IioRrLxfZ hGsvmeLSy8U/4dILLXXClZcXpYQrL3nFhZcXyw0X3hNsbbjw8iq+4cJLQdxw4eX2YsOFl5Jrw5X3 xL5nw5WXkn7DpRcblQ1XXpqLGy692CamN8pLNSLl0ovta8qVF4tXyqVHfO7X+5QrL1bV9EZ6qd1P ufJiuU+59FLzmnLlxWUo5dLzRQib4Gmbm530MU62zV9qs/XFO5xI4GxQn7W0TU/nb7QPxkb7QR9B KTztkwUwgkDgQJ1XLYGhMoHHHTpMzliGjAROrCxDKAKnVmDachIam0p9sDXvCG0rFdyOpGdYYnNo Zd3w9OyIeoapZ0fVnJo8YBdn4wxt44iqb0eVdmoKbkfVN1R9O6q+oYr9lI3vtJ8iZ7BjsoKPmWtH NTBUAzuqdA6snLGjGhiq2LnY+E47F7Kuz6cwzecTmPYmCm5HNTRUsb+wcsZQxQ7CCm6oYo9gA6c9 AvmuD9kWqUaGKvp8K+uG6nRoOC8kdfLKGTuqkaGKbtzGGerGyTr6bSu4oYqO2gpuqKJptoIbquiL reCGamxHlVpfooru1sY6dbcKbkeVGlgFt6NKTaqC21GlRlTB7ahSs0lw9JM2VKmfVHA7qtQyKrgd VeoKFdyOKnV+Cm5Hlbo7gqN/s6FKDZyC21GlHk3B7ahSG6bgdlSp1VLwG6q63ph2iW6Jvb4r3LkO 7go/El/cH8sG6rLGt3QXi24hOCfctqC7BHTh3DwXD42CDNRtmVUL5+NGsyugqjkQh//KwytyvD6+ tsrgiBvvS4DCCBhfNdCMbIv7dty8avpCEb/6rE2jVVW+jjf7rtdfuWA4jQkwXh1fjaN0nITYTO3a eHl8NTAzF9Bl6OwbL4+vGoYTMGUNq9wsjA7EMCgOD2ZhCfYEgGGbMQujdp8oTI3V6NT4qp3DAbXG 4TRozh7OnjVuYVycIykc9sLz9ihN4R+23/M4Yw87/gWc9g+HDPM4wxcHG7M4nM4q/3CYMo8z4cAB zjzORBenpvO4MVlQTebiQf6TfjjrnMeZVMYx5jzOTAyK39y440SL0BHO4ug2Avm3YA9bX41b8A/b bSu+OAZUOBz0zfpnavtSOOj0DSyWo6thC8litiNLuUf3CzHoUiob1MLE0NNiaZppW0uT1jhGMZuN vV1JMV3/UoUyIVgY08RzoXhO2TE/CcdkWyjsY+4uLBM4kdHxnBft1Qo2lulxzcOqSqu9fixmXPap W2APG9w81NJ3x8fpAZlP6s84cAP7b599wfNe5hGX/8fHXdRDXXiOTclsnrmjB+X4Z/V4zPXJwHf/ AQAA//8DAFBLAwQUAAYACAAAACEABeIMPdkAAAADAQAADwAAAGRycy9kb3ducmV2LnhtbEyPQWvC QBCF74X+h2UEb3WTSIvEbESk7UkKVaH0NmbHJJidDdk1if/ebXuol3kMb3jvm2w1mkb01LnasoJ4 FoEgLqyuuVRw2L89LUA4j6yxsUwKruRglT8+ZJhqO/An9TtfihDCLkUFlfdtKqUrKjLoZrYlDt7J dgZ9WLtS6g6HEG4amUTRizRYc2iosKVNRcV5dzEK3gcc1vP4td+eT5vr9/7542sbk1LTybhegvA0 +v9j+MEP6JAHpqO9sHaiURAe8b8zeEkyB3H8U5ln8p49vwEAAP//AwBQSwECLQAUAAYACAAAACEA toM4kv4AAADhAQAAEwAAAAAAAAAAAAAAAAAAAAAAW0NvbnRlbnRfVHlwZXNdLnhtbFBLAQItABQA BgAIAAAAIQA4/SH/1gAAAJQBAAALAAAAAAAAAAAAAAAAAC8BAABfcmVscy8ucmVsc1BLAQItABQA BgAIAAAAIQCXGjnJlggAAGEoAAAOAAAAAAAAAAAAAAAAAC4CAABkcnMvZTJvRG9jLnhtbFBLAQIt ABQABgAIAAAAIQAF4gw92QAAAAMBAAAPAAAAAAAAAAAAAAAAAPAKAABkcnMvZG93bnJldi54bWxQ SwUGAAAAAAQABADzAAAA9gsAAAAA " o:spid="_x0000_s1026" w14:anchorId="3E5FBFEE">
                      <v:rect alt="Blue rectangle" fillcolor="#365f91 [2404]" id="Rectangle 36" stroked="f" strokeweight="0" style="position:absolute;width:141605;height:14160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zyqHVwgAAANsAAAAPAAAAZHJzL2Rvd25yZXYueG1sRI9Bi8Iw FITvgv8hPGFvmuqKSjWKCIKwsLhVD94ezbMtNi+hibX77zeCsMdhZr5hVpvO1KKlxleWFYxHCQji 3OqKCwXn0364AOEDssbaMin4JQ+bdb+3wlTbJ/9Qm4VCRAj7FBWUIbhUSp+XZNCPrCOO3s02BkOU TSF1g88IN7WcJMlMGqw4LpToaFdSfs8eRsEXfvMZ21slF/PjJHFUX6fuotTHoNsuQQTqwn/43T5o BZ8zeH2JP0Cu/wAAAP//AwBQSwECLQAUAAYACAAAACEA2+H2y+4AAACFAQAAEwAAAAAAAAAAAAAA AAAAAAAAW0NvbnRlbnRfVHlwZXNdLnhtbFBLAQItABQABgAIAAAAIQBa9CxbvwAAABUBAAALAAAA AAAAAAAAAAAAAB8BAABfcmVscy8ucmVsc1BLAQItABQABgAIAAAAIQBzyqHVwgAAANsAAAAPAAAA AAAAAAAAAAAAAAcCAABkcnMvZG93bnJldi54bWxQSwUGAAAAAAMAAwC3AAAA9gIAAAAA " o:spid="_x0000_s1027"/>
                      <v:shape alt="Information icon" coordsize="541,2151" id="Freeform 37"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style="position:absolute;left:58420;top:22225;width:24765;height:9715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hyhDwwAAANsAAAAPAAAAZHJzL2Rvd25yZXYueG1sRI9Pi8Iw FMTvC36H8ARva6oLVrpGWQTBPYj/72+bZ1u3ealN1OqnN4LgcZiZ3zCjSWNKcaHaFZYV9LoRCOLU 6oIzBbvt7HMIwnlkjaVlUnAjB5Nx62OEibZXXtNl4zMRIOwSVJB7XyVSujQng65rK+LgHWxt0AdZ Z1LXeA1wU8p+FA2kwYLDQo4VTXNK/zdno2D5Z4/37WmVlfvfamf1Io1X8VCpTrv5+QbhqfHv8Ks9 1wq+Ynh+CT9Ajh8AAAD//wMAUEsBAi0AFAAGAAgAAAAhANvh9svuAAAAhQEAABMAAAAAAAAAAAAA AAAAAAAAAFtDb250ZW50X1R5cGVzXS54bWxQSwECLQAUAAYACAAAACEAWvQsW78AAAAVAQAACwAA AAAAAAAAAAAAAAAfAQAAX3JlbHMvLnJlbHNQSwECLQAUAAYACAAAACEAvocoQ8MAAADbAAAADwAA AAAAAAAAAAAAAAAHAgAAZHJzL2Rvd25yZXYueG1sUEsFBgAAAAADAAMAtwAAAPcCAAAAAA== " o:spid="_x0000_s1028">
                        <v:path arrowok="t" o:connectangles="0,0,0,0,0,0,0,0,0,0,0,0,0,0,0,0,0,0,0,0,0,0,0,0,0,0,0,0,0,0,0,0,0,0,0,0,0,0,0,0,0,0,0,0,0,0,0,0,0,0"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type="custom"/>
                        <o:lock verticies="t" v:ext="edit"/>
                      </v:shape>
                      <w10:anchorlock/>
                    </v:group>
                  </w:pict>
                </mc:Fallback>
              </mc:AlternateContent>
            </w:r>
          </w:p>
        </w:tc>
        <w:tc>
          <w:tcPr>
            <w:tcW w:w="4692" w:type="pct"/>
          </w:tcPr>
          <w:p w14:paraId="5BA812C2" w14:textId="77777777" w:rsidR="00BD42C4" w:rsidRPr="00CD5004" w:rsidRDefault="00BD42C4" w:rsidP="00CD5004">
            <w:pPr>
              <w:pStyle w:val="TipText"/>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Project scope defines the boundaries of a project. Think of the scope as an imaginary box that will enclose all the project elements/activities. It not only defines what you are doing (what goes into the project), but it sets limits for what will not be done as part of the project (what doesn’t fit in the project). Scope answers questions including what will be done, what won’t be done, and what the result will look like.</w:t>
            </w:r>
          </w:p>
          <w:p w14:paraId="59E4751E" w14:textId="42CD9E42" w:rsidR="00BD42C4" w:rsidRPr="00BD42C4" w:rsidRDefault="00BD42C4" w:rsidP="00CD5004">
            <w:pPr>
              <w:pStyle w:val="TipText"/>
              <w:spacing w:after="0"/>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CD5004">
              <w:rPr>
                <w:rFonts w:ascii="Arial" w:hAnsi="Arial" w:cs="Arial"/>
                <w:b w:val="0"/>
                <w:bCs w:val="0"/>
                <w:lang w:val="en-GB"/>
              </w:rPr>
              <w:lastRenderedPageBreak/>
              <w:t xml:space="preserve">Refer to the competencies you will demonstrate in this project (in </w:t>
            </w:r>
            <w:r w:rsidR="00937EAB" w:rsidRPr="00CD5004">
              <w:rPr>
                <w:rFonts w:ascii="Arial" w:hAnsi="Arial" w:cs="Arial"/>
                <w:b w:val="0"/>
                <w:bCs w:val="0"/>
                <w:lang w:val="en-GB"/>
              </w:rPr>
              <w:t>section</w:t>
            </w:r>
            <w:r w:rsidRPr="00CD5004">
              <w:rPr>
                <w:rFonts w:ascii="Arial" w:hAnsi="Arial" w:cs="Arial"/>
                <w:b w:val="0"/>
                <w:bCs w:val="0"/>
                <w:lang w:val="en-GB"/>
              </w:rPr>
              <w:t xml:space="preserve"> 5).</w:t>
            </w:r>
          </w:p>
        </w:tc>
      </w:tr>
    </w:tbl>
    <w:tbl>
      <w:tblPr>
        <w:tblStyle w:val="TableGrid"/>
        <w:tblW w:w="9351" w:type="dxa"/>
        <w:tblLook w:val="04A0" w:firstRow="1" w:lastRow="0" w:firstColumn="1" w:lastColumn="0" w:noHBand="0" w:noVBand="1"/>
        <w:tblDescription w:val="Layout table"/>
      </w:tblPr>
      <w:tblGrid>
        <w:gridCol w:w="9351"/>
      </w:tblGrid>
      <w:tr w:rsidR="00BD42C4" w:rsidRPr="00BD42C4" w14:paraId="3010CFF0" w14:textId="77777777" w:rsidTr="003B326C">
        <w:trPr>
          <w:trHeight w:val="1994"/>
        </w:trPr>
        <w:tc>
          <w:tcPr>
            <w:tcW w:w="9351" w:type="dxa"/>
          </w:tcPr>
          <w:p w14:paraId="0C97A139" w14:textId="77777777" w:rsidR="00BD42C4" w:rsidRPr="00BD42C4" w:rsidRDefault="00BD42C4" w:rsidP="003B326C">
            <w:pPr>
              <w:spacing w:before="120" w:after="120"/>
              <w:rPr>
                <w:rFonts w:cs="Arial"/>
                <w:lang w:val="en-GB"/>
              </w:rPr>
            </w:pPr>
          </w:p>
        </w:tc>
      </w:tr>
    </w:tbl>
    <w:p w14:paraId="100607ED" w14:textId="77777777" w:rsidR="00BD42C4" w:rsidRPr="00BD42C4" w:rsidRDefault="00BD42C4" w:rsidP="00BD42C4">
      <w:pPr>
        <w:rPr>
          <w:rFonts w:cs="Arial"/>
        </w:rPr>
      </w:pPr>
    </w:p>
    <w:p w14:paraId="526ACB7D" w14:textId="6897DB7B" w:rsidR="00BD42C4" w:rsidRPr="00BD42C4" w:rsidRDefault="00BD42C4" w:rsidP="009C13E2">
      <w:pPr>
        <w:pStyle w:val="Heading2"/>
        <w:numPr>
          <w:ilvl w:val="0"/>
          <w:numId w:val="6"/>
        </w:numPr>
        <w:rPr>
          <w:rFonts w:cs="Arial"/>
        </w:rPr>
      </w:pPr>
      <w:r w:rsidRPr="00BD42C4">
        <w:rPr>
          <w:rFonts w:cs="Arial"/>
        </w:rPr>
        <w:t>Aim(s) and Objectives</w:t>
      </w:r>
    </w:p>
    <w:tbl>
      <w:tblPr>
        <w:tblStyle w:val="PlainTable4"/>
        <w:tblW w:w="5000" w:type="pct"/>
        <w:tblLook w:val="04A0" w:firstRow="1" w:lastRow="0" w:firstColumn="1" w:lastColumn="0" w:noHBand="0" w:noVBand="1"/>
        <w:tblDescription w:val="Layout table"/>
      </w:tblPr>
      <w:tblGrid>
        <w:gridCol w:w="592"/>
        <w:gridCol w:w="9017"/>
      </w:tblGrid>
      <w:tr w:rsidR="00BD42C4" w:rsidRPr="00BD42C4" w14:paraId="0083AB08" w14:textId="77777777" w:rsidTr="00E23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660D63AF" w14:textId="77777777" w:rsidR="00BD42C4" w:rsidRPr="00BD42C4" w:rsidRDefault="00BD42C4" w:rsidP="003B326C">
            <w:pPr>
              <w:rPr>
                <w:rFonts w:cs="Arial"/>
              </w:rPr>
            </w:pPr>
            <w:r w:rsidRPr="00BD42C4">
              <w:rPr>
                <w:rFonts w:cs="Arial"/>
                <w:noProof/>
              </w:rPr>
              <mc:AlternateContent>
                <mc:Choice Requires="wpg">
                  <w:drawing>
                    <wp:inline distT="0" distB="0" distL="0" distR="0" wp14:anchorId="726E8F0E" wp14:editId="1672F7FC">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alt="Tip icon" coordsize="141605,141605" id="Group 5" style="width:11.15pt;height:11.15pt;mso-position-horizontal-relative:char;mso-position-vertical-relative:lin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smxHNjwgAAGEoAAAOAAAAZHJzL2Uyb0RvYy54bWzcWtuO40QQfUfiHyw/IrGJ73G0WQR7E9IC Kxg+wOM4iYVjG9szmeXrOdXdTiqzKbtZxAvzMLn4pLrOqerq6rZffvd0rJzHouvLpt643oul6xR1 3mzLer9xf7979+3Kdfohq7dZ1dTFxv1U9O53r77+6uWpXRd+c2iqbdE5MFL361O7cQ/D0K4Xiz4/ FMesf9G0RY2Lu6Y7ZgM+dvvFtstOsH6sFv5yGS9OTbdtuyYv+h7fvtEX3VfK/m5X5MMvu11fDE61 ceHboP536v89/V+8epmt913WHsrcuJF9gRfHrKwx6NnUm2zInIeu/MzUscy7pm92w4u8OS6a3a7M C8UBbLzlMzbvu+ahVVz269O+PcsEaZ/p9MVm858f33ftb+3HDkqc2j20UJ+Iy9OuO9IrvHSelGSf zpIVT4OT40sv9OJl5Do5Lpn3StL8AN0/+1V+eDv5u8U46OLKlVOL5Ogv/Pt/x/+3Q9YWStZ+Df4f O6fcwvvEdersiBz9FVmT1fuqcOi7bdHnSJgfqofC6cYrlDfkFX5O2pFKffuhyf/onbp5fcCvi++7 rjkdimwLbz3CgxP7AX3o8VPn/vRTs8Wo2cPQqBT6ctnP8mXrtuuH90VzdOjNxiXHlfHs8UM/kDMX iHK+qcrtu7Kq1AeafMXrqnMeM0ybLM+LevDUz6uHI7zV3yfRcqkmEGyp+Uo/UZZ7bq2qnROlDVmu GxpDJQj59SbrD9qW+oWejMdyQEWoyuPGXWEAPUS2JiXf1lv12yErK/0eQ1e1kZbU1FG5b7afoGzX 6OmO8oQ3h6b7y3VOmOobt//zIesK16l+rBGd1AtDqg3qQxglPj50/Mo9v5LVOUxt3MF19NvXg64n D21X7g8YSUtVN98jortSqU3R1l4ZZ5HO2tf/Pq9RgXVev+uKgiqp4+Erk9Y/1rq2onw7Zd7Uk4n9 dlsOH5uyHv5lSkerkDRGyfDxF+m4jxXFD5PYFJQ08SJ1lSV2/qATm9JpTGaU3S3Smr7abw3ZOwyw O1Yo5t8snGDpnJwoVNOQYzyGSVLPOTi+F32G8hkq8rzbpgIGkk2FDCWaAvuz5+SP4FbMYBJB1C8b U8iHM0wylTKMTNDjsvuJIJbHhV8K/DyueyDp7nHhA8kU1z0I09sh9LjwGO92NnhXuq9CwdaV8rFk iwsfeivBFpc+DAVbNKPOQQzD5LYtnysfS375XPowiQRbXPpU0t7n2oep5NeV9r5ojIsfebHgGBff ixJJMa5+JOW9z9X3RJoBlz8KhFAGXH4fQ97OsYDrj7p1m2bA9fcT0RgPgOwZD0DgicauAiBpFvAA BMhFgeZVAKRoBjwAASbcbWO0hF/yX8ozrAEM5UmehTwA4gQIeQBoygme8QCIMzPkAQgTkSYPgFgy Qh6AMJXmecgDQNLeXCVDHoDIiwSaEQ+AWGSxvF4CEPmpZIwHQCz+EQ8ApfbtAEQ8AOKihFaDeRZK MyDiAfADYW5GPAATnvEAUHG5GYDoKgCiZjEPAJW9m8biqwCI0Yx5ADxfWAJiHgA5z2IegFRIM+r6 LhNYnAAx1z8W6mzM5ZdnZszlx8p6WzCufiiWjISr7wsrU8LFl2tZciW+kBUJ114usgnXXjLFpZeL f8KlF1rqhCsvL0oJV17yigsvL5YrLrwn2Fpx4eVVfMWFl4K44sLL7cWKCy8l14or74l9z4orLyX9 iksvNiorrrw0F1dcerFNTK+Ul2pEyqUX29eUKy8Wr5RLj/jcrvcpV16squmV9FK7n3LlxXKfcuml 5jXlyovLUMql54sQNsHnbW520Mc42Tp/qs3WF+9wIoGzQX3W0jY9nb/RPhgb7Tt9BKXwtE8WwAgC gQN1XjUHhsoEHnfoMDlhGTISOLGyDKEInFqBactJaGwq9cHWtCO0rVRwO5KeYYnNoZV1wxMnh1Zw w9Szo2pOTe6wi7OxTts4ourbUaWdmoLbUfUNVd+Oqm+oYj9l4zvtp8gZ7Jis4GPm2lENDNXAjmpg qGJfY+WMoYqdiw2cdi5EVZ9PYZpPJzDtTRTcjmpoqGJ/YeWMoYodhBXcUMUewQZOewTyXR+yzVKN DFX0+VbWDdXzoeG0kNTJK2fsqEaGKrpxG2eoGyfr6Let4IYqOmoruKGKptkKbqiiL7aCG6qxHVVq fYkqulsb69TdKrgdVWpgFdyOKjWpCm5HlRpRBbejSs0mwdFP2lClflLB7ahSy6jgdlSpK1RwO6rU +Sm4HVXq7giO/s2GKjVwCm5HlXo0BbejSm2YgttRpVZLwa+o6npj2iW6Jfb8rnDnOrgrfE98cX8s G6jLGt/SXSy6heAccNuC7hLQhWPzWNw1CjJQt2VWLZyPG80ugKrmQBz+Kw8vyPH6+NoqgyNuvC8B CiNgfNVAM7It7vNx86rpC0X84rM2jVZV+Tre7Ltcf+aC4TQmwHh1fDWO0nESYnNu18bL46uBmbmA LkNn33h5fNUwnIApa1jlJmF0IIZBcXgwCUuwJwAM24xJGLX7ROHcWI1Oja/aORxQaxxOg6bs4exZ 42bGxTmSwmEvPG2P0hT+Yfs9jTP2sOOfwWn/cMgwjTN8cbAxicNdAOUfDlOmcSYcOMCZxpno4tR0 GjcmC6rJVDzIf9IPZ53TOJPKOMacxpmJQfGbGnecaBE6wkkc3UYg/2bsYeurcTP+YbttxRfHgAqH g75J/0xtnwsHnb6BxXx0NWwmWcx2ZC736H4hBp1LZYOamRh6WsxNM21rbtIaxyhmk7G3Kymm65+r UCYEM2OaeM4Uz3N2TE/CMdlmCvuYuzPLBE5kdDynRXu2go1lelzzsKrSaq8fixmXfeoW2MMGVw+1 9N3+/vyAzDv1Zxy4gv3TZ1/wvJd5xOX/+LiLeqgLz7Epmc0zd/SgHP+sHo+5PBn46m8AAAD//wMA UEsDBBQABgAIAAAAIQAF4gw92QAAAAMBAAAPAAAAZHJzL2Rvd25yZXYueG1sTI9Ba8JAEIXvhf6H ZQRvdZNIi8RsRKTtSQpVofQ2ZsckmJ0N2TWJ/95te6iXeQxveO+bbDWaRvTUudqygngWgSAurK65 VHDYvz0tQDiPrLGxTAqu5GCVPz5kmGo78Cf1O1+KEMIuRQWV920qpSsqMuhmtiUO3sl2Bn1Yu1Lq DocQbhqZRNGLNFhzaKiwpU1FxXl3MQreBxzW8/i1355Pm+v3/vnjaxuTUtPJuF6C8DT6/2P4wQ/o kAemo72wdqJREB7xvzN4STIHcfxTmWfynj2/AQAA//8DAFBLAQItABQABgAIAAAAIQC2gziS/gAA AOEBAAATAAAAAAAAAAAAAAAAAAAAAABbQ29udGVudF9UeXBlc10ueG1sUEsBAi0AFAAGAAgAAAAh ADj9If/WAAAAlAEAAAsAAAAAAAAAAAAAAAAALwEAAF9yZWxzLy5yZWxzUEsBAi0AFAAGAAgAAAAh AKybEc2PCAAAYSgAAA4AAAAAAAAAAAAAAAAALgIAAGRycy9lMm9Eb2MueG1sUEsBAi0AFAAGAAgA AAAhAAXiDD3ZAAAAAwEAAA8AAAAAAAAAAAAAAAAA6QoAAGRycy9kb3ducmV2LnhtbFBLBQYAAAAA BAAEAPMAAADvCwAAAAA= " o:spid="_x0000_s1026" w14:anchorId="51BAC4E3">
                      <v:rect alt="Blue rectangle" fillcolor="#365f91 [2404]" id="Rectangle 17" stroked="f" strokeweight="0" style="position:absolute;width:141605;height:14160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XM1guwQAAANsAAAAPAAAAZHJzL2Rvd25yZXYueG1sRE/JasMw EL0X+g9iCrk1ckJIjBs5hEKhECiJ4x56G6zxQq2RsFTb+fuqUMhtHm+d/WE2vRhp8J1lBatlAoK4 srrjRkF5fXtOQfiArLG3TApu5OGQPz7sMdN24guNRWhEDGGfoYI2BJdJ6auWDPqldcSRq+1gMEQ4 NFIPOMVw08t1kmylwY5jQ4uOXluqvosfo+CEH1ziWHcy3Z3XiaP+a+M+lVo8zccXEIHmcBf/u991 nL+Dv1/iATL/BQAA//8DAFBLAQItABQABgAIAAAAIQDb4fbL7gAAAIUBAAATAAAAAAAAAAAAAAAA AAAAAABbQ29udGVudF9UeXBlc10ueG1sUEsBAi0AFAAGAAgAAAAhAFr0LFu/AAAAFQEAAAsAAAAA AAAAAAAAAAAAHwEAAF9yZWxzLy5yZWxzUEsBAi0AFAAGAAgAAAAhAFczWC7BAAAA2wAAAA8AAAAA AAAAAAAAAAAABwIAAGRycy9kb3ducmV2LnhtbFBLBQYAAAAAAwADALcAAAD1AgAAAAA= " o:spid="_x0000_s1027"/>
                      <v:shape alt="Information icon" coordsize="541,2151" id="Freeform 18"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style="position:absolute;left:58420;top:22225;width:24765;height:9715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EreBRxQAAANsAAAAPAAAAZHJzL2Rvd25yZXYueG1sRI9Bb8Iw DIXvSPsPkSftBuk4DNQRqmnSJDhMMMruXuO1hcYpTVYKvx4fJnGz9Z7f+7zIBteonrpQezbwPElA ERfe1lwa2Ocf4zmoEJEtNp7JwIUCZMuH0QJT68/8Rf0ulkpCOKRooIqxTbUORUUOw8S3xKL9+s5h lLUrte3wLOGu0dMkedEOa5aGClt6r6g47v6cgc2PP1zz07Zsvtft3tvPYradzY15ehzeXkFFGuLd /H+9soIvsPKLDKCXNwAAAP//AwBQSwECLQAUAAYACAAAACEA2+H2y+4AAACFAQAAEwAAAAAAAAAA AAAAAAAAAAAAW0NvbnRlbnRfVHlwZXNdLnhtbFBLAQItABQABgAIAAAAIQBa9CxbvwAAABUBAAAL AAAAAAAAAAAAAAAAAB8BAABfcmVscy8ucmVsc1BLAQItABQABgAIAAAAIQCEreBRxQAAANsAAAAP AAAAAAAAAAAAAAAAAAcCAABkcnMvZG93bnJldi54bWxQSwUGAAAAAAMAAwC3AAAA+QIAAAAA " o:spid="_x0000_s1028">
                        <v:path arrowok="t" o:connectangles="0,0,0,0,0,0,0,0,0,0,0,0,0,0,0,0,0,0,0,0,0,0,0,0,0,0,0,0,0,0,0,0,0,0,0,0,0,0,0,0,0,0,0,0,0,0,0,0,0,0"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type="custom"/>
                        <o:lock verticies="t" v:ext="edit"/>
                      </v:shape>
                      <w10:anchorlock/>
                    </v:group>
                  </w:pict>
                </mc:Fallback>
              </mc:AlternateContent>
            </w:r>
          </w:p>
        </w:tc>
        <w:tc>
          <w:tcPr>
            <w:tcW w:w="4692" w:type="pct"/>
          </w:tcPr>
          <w:p w14:paraId="2AB61248" w14:textId="77777777" w:rsidR="00BD42C4" w:rsidRPr="00CD5004" w:rsidRDefault="00BD42C4" w:rsidP="00CD5004">
            <w:pPr>
              <w:pStyle w:val="TipText"/>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 xml:space="preserve">Describe the overall aim of your project and the supporting objectives that support the development. For example, your aim might be: </w:t>
            </w:r>
          </w:p>
          <w:p w14:paraId="25E8289A" w14:textId="0F8072D9" w:rsidR="00BD42C4" w:rsidRPr="00CD5004" w:rsidRDefault="00BD42C4" w:rsidP="00CD5004">
            <w:pPr>
              <w:pStyle w:val="TipText"/>
              <w:numPr>
                <w:ilvl w:val="0"/>
                <w:numId w:val="3"/>
              </w:numPr>
              <w:spacing w:after="0"/>
              <w:ind w:left="36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 xml:space="preserve">To develop a system that facilitates the information sharing between </w:t>
            </w:r>
            <w:r w:rsidR="007B7A56" w:rsidRPr="00CD5004">
              <w:rPr>
                <w:rFonts w:ascii="Arial" w:hAnsi="Arial" w:cs="Arial"/>
                <w:b w:val="0"/>
                <w:bCs w:val="0"/>
                <w:lang w:val="en-GB"/>
              </w:rPr>
              <w:t xml:space="preserve">the </w:t>
            </w:r>
            <w:r w:rsidRPr="00CD5004">
              <w:rPr>
                <w:rFonts w:ascii="Arial" w:hAnsi="Arial" w:cs="Arial"/>
                <w:b w:val="0"/>
                <w:bCs w:val="0"/>
                <w:lang w:val="en-GB"/>
              </w:rPr>
              <w:t>marketing team and operations teams</w:t>
            </w:r>
          </w:p>
          <w:p w14:paraId="566A6A9E" w14:textId="77777777" w:rsidR="00BD42C4" w:rsidRPr="00CD5004" w:rsidRDefault="00BD42C4" w:rsidP="00CD5004">
            <w:pPr>
              <w:pStyle w:val="TipText"/>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 xml:space="preserve">With the following objectives: </w:t>
            </w:r>
          </w:p>
          <w:p w14:paraId="4B8924F6" w14:textId="22408B50" w:rsidR="00BD42C4" w:rsidRPr="00CD5004" w:rsidRDefault="00BD42C4" w:rsidP="00CD5004">
            <w:pPr>
              <w:pStyle w:val="TipText"/>
              <w:numPr>
                <w:ilvl w:val="0"/>
                <w:numId w:val="1"/>
              </w:numPr>
              <w:spacing w:after="0"/>
              <w:ind w:left="36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 xml:space="preserve">To identify the requirements </w:t>
            </w:r>
            <w:r w:rsidR="007B7A56" w:rsidRPr="00CD5004">
              <w:rPr>
                <w:rFonts w:ascii="Arial" w:hAnsi="Arial" w:cs="Arial"/>
                <w:b w:val="0"/>
                <w:bCs w:val="0"/>
                <w:lang w:val="en-GB"/>
              </w:rPr>
              <w:t>of</w:t>
            </w:r>
            <w:r w:rsidRPr="00CD5004">
              <w:rPr>
                <w:rFonts w:ascii="Arial" w:hAnsi="Arial" w:cs="Arial"/>
                <w:b w:val="0"/>
                <w:bCs w:val="0"/>
                <w:lang w:val="en-GB"/>
              </w:rPr>
              <w:t xml:space="preserve"> the marketing team and operations teams</w:t>
            </w:r>
          </w:p>
          <w:p w14:paraId="675BCAFB" w14:textId="77777777" w:rsidR="00BD42C4" w:rsidRPr="00CD5004" w:rsidRDefault="00BD42C4" w:rsidP="00CD5004">
            <w:pPr>
              <w:pStyle w:val="TipText"/>
              <w:numPr>
                <w:ilvl w:val="0"/>
                <w:numId w:val="1"/>
              </w:numPr>
              <w:spacing w:after="0"/>
              <w:ind w:left="36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To identify the appropriate system development methods and techniques that can be used for the project</w:t>
            </w:r>
          </w:p>
          <w:p w14:paraId="4786E250" w14:textId="77777777" w:rsidR="00BD42C4" w:rsidRPr="00CD5004" w:rsidRDefault="00BD42C4" w:rsidP="00CD5004">
            <w:pPr>
              <w:pStyle w:val="TipText"/>
              <w:numPr>
                <w:ilvl w:val="0"/>
                <w:numId w:val="1"/>
              </w:numPr>
              <w:spacing w:after="0"/>
              <w:ind w:left="36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To develop a system based on the agreed requirements and development methods</w:t>
            </w:r>
          </w:p>
          <w:p w14:paraId="1CA4FCD1" w14:textId="77777777" w:rsidR="00BD42C4" w:rsidRPr="00BD42C4" w:rsidRDefault="00BD42C4" w:rsidP="00CD5004">
            <w:pPr>
              <w:pStyle w:val="TipText"/>
              <w:numPr>
                <w:ilvl w:val="0"/>
                <w:numId w:val="1"/>
              </w:numPr>
              <w:spacing w:after="0"/>
              <w:ind w:left="360"/>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CD5004">
              <w:rPr>
                <w:rFonts w:ascii="Arial" w:hAnsi="Arial" w:cs="Arial"/>
                <w:b w:val="0"/>
                <w:bCs w:val="0"/>
                <w:lang w:val="en-GB"/>
              </w:rPr>
              <w:t>To implement and evaluate the developed system</w:t>
            </w:r>
          </w:p>
        </w:tc>
      </w:tr>
    </w:tbl>
    <w:tbl>
      <w:tblPr>
        <w:tblStyle w:val="TableGrid"/>
        <w:tblW w:w="9351" w:type="dxa"/>
        <w:tblLook w:val="04A0" w:firstRow="1" w:lastRow="0" w:firstColumn="1" w:lastColumn="0" w:noHBand="0" w:noVBand="1"/>
        <w:tblDescription w:val="Layout table"/>
      </w:tblPr>
      <w:tblGrid>
        <w:gridCol w:w="9351"/>
      </w:tblGrid>
      <w:tr w:rsidR="00BD42C4" w:rsidRPr="00BD42C4" w14:paraId="3065385B" w14:textId="77777777" w:rsidTr="003B326C">
        <w:trPr>
          <w:trHeight w:val="1994"/>
        </w:trPr>
        <w:tc>
          <w:tcPr>
            <w:tcW w:w="9351" w:type="dxa"/>
          </w:tcPr>
          <w:p w14:paraId="564501DC" w14:textId="77777777" w:rsidR="00BD42C4" w:rsidRPr="00BD42C4" w:rsidRDefault="00BD42C4" w:rsidP="003B326C">
            <w:pPr>
              <w:spacing w:before="120" w:after="120"/>
              <w:rPr>
                <w:rFonts w:cs="Arial"/>
                <w:lang w:val="en-GB"/>
              </w:rPr>
            </w:pPr>
          </w:p>
        </w:tc>
      </w:tr>
    </w:tbl>
    <w:p w14:paraId="362FBB6C" w14:textId="77777777" w:rsidR="00BD42C4" w:rsidRPr="00BD42C4" w:rsidRDefault="00BD42C4" w:rsidP="00BD42C4">
      <w:pPr>
        <w:rPr>
          <w:rFonts w:cs="Arial"/>
        </w:rPr>
      </w:pPr>
    </w:p>
    <w:p w14:paraId="6035F932" w14:textId="35432889" w:rsidR="00BD42C4" w:rsidRPr="00BD42C4" w:rsidRDefault="00BD42C4" w:rsidP="009C13E2">
      <w:pPr>
        <w:pStyle w:val="Heading2"/>
        <w:numPr>
          <w:ilvl w:val="0"/>
          <w:numId w:val="6"/>
        </w:numPr>
        <w:rPr>
          <w:rFonts w:cs="Arial"/>
        </w:rPr>
      </w:pPr>
      <w:r w:rsidRPr="00BD42C4">
        <w:rPr>
          <w:rFonts w:cs="Arial"/>
        </w:rPr>
        <w:t>Deliverable(s) and Success Criteria</w:t>
      </w:r>
    </w:p>
    <w:tbl>
      <w:tblPr>
        <w:tblStyle w:val="PlainTable4"/>
        <w:tblW w:w="5000" w:type="pct"/>
        <w:tblLook w:val="04A0" w:firstRow="1" w:lastRow="0" w:firstColumn="1" w:lastColumn="0" w:noHBand="0" w:noVBand="1"/>
        <w:tblDescription w:val="Layout table"/>
      </w:tblPr>
      <w:tblGrid>
        <w:gridCol w:w="592"/>
        <w:gridCol w:w="9017"/>
      </w:tblGrid>
      <w:tr w:rsidR="00BD42C4" w:rsidRPr="00BD42C4" w14:paraId="4CF767D2" w14:textId="77777777" w:rsidTr="00E23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11A5E0A3" w14:textId="77777777" w:rsidR="00BD42C4" w:rsidRPr="00BD42C4" w:rsidRDefault="00BD42C4" w:rsidP="003B326C">
            <w:pPr>
              <w:rPr>
                <w:rFonts w:cs="Arial"/>
              </w:rPr>
            </w:pPr>
            <w:r w:rsidRPr="00BD42C4">
              <w:rPr>
                <w:rFonts w:cs="Arial"/>
                <w:noProof/>
              </w:rPr>
              <mc:AlternateContent>
                <mc:Choice Requires="wpg">
                  <w:drawing>
                    <wp:inline distT="0" distB="0" distL="0" distR="0" wp14:anchorId="53A0479A" wp14:editId="46E7BC9B">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alt="Tip icon" coordsize="141605,141605" id="Group 5" style="width:11.15pt;height:11.15pt;mso-position-horizontal-relative:char;mso-position-vertical-relative:lin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VVc4DlAgAAGEoAAAOAAAAZHJzL2Uyb0RvYy54bWzcWtuO47gRfQ+QfxD0GCBjUxfLMsaz2MwN C2ySwW7vB6hl2RYiS4qkbvfs1+cUSdnlHpfEzCIv6Yf2RcfFOqeKxSKltz+8nCrvuej6sqm3vnqz 9L2izptdWR+2/m8Pn/669r1+yOpdVjV1sfW/Fr3/w7s//+ntud0UQXNsql3ReTBS95tzu/WPw9Bu Fos+PxanrH/TtEWNi/umO2UDPnaHxa7LzrB+qhbBcrlanJtu13ZNXvQ9vv1gLvrvtP39vsiHf+73 fTF41daHb4P+3+n/j/R/8e5ttjl0WXssc+tG9h1enLKyxqAXUx+yIfOeuvIbU6cy75q+2Q9v8ua0 aPb7Mi80B7BRy1dsPnfNU6u5HDbnQ3uRCdK+0um7zeb/eP7ctb+2XzoocW4P0EJ/Ii4v++5Er/DS e9GSfb1IVrwMXo4vVaRWy9j3clyy77Wk+RG6f/Or/Phx8neLcdDFjSvnFsnRX/n3f4z/r8esLbSs /Qb8v3Reudv6ceJ7dXZCjv6CrMnqQ1V49N2u6HMkzN+qp8LrxiuUN+QVfk7akUp9+3OT/6v36ub9 Eb8ufuy65nwssh28VYQHJ/YD+tDjp97j+e/NDqNmT0OjU+j7Zb/Il23arh8+F83JozdbnxzXxrPn n/uBnLlCtPNNVe4+lVWlP9DkK95XnfecYdpkeV7Ug9I/r55O8NZ8n8TLpZ5AsKXnK/1EW+65tar2 zpQ2ZLluaAydIOTXh6w/Glv6F2YynsoBFaEqT1t/jQHMENmGlPxY7/Rvh6yszHsMXdVWWlLTROWx 2X2Fsl1jpjvKE94cm+533ztjqm/9/t9PWVf4XvVTjeikKoqoNugPUZwE+NDxK4/8SlbnMLX1B98z b98Ppp48tV15OGIkI1Xd/IiI7kutNkXbeGWdRTobX//3eY0KbPL6U1cUVEm9GF/ZtP6pNrUV5dsr 86aeTOyPu3L40pT18AdTOl5HpDFKRoC/2MR9rChBlKxsQUkTFeurLLHzJ5PYlE5jMqPs7pDW9NVh Z8k+YID9qUIx/8vCC5fe2YsjPQ05RjFMkirv6AUq/gYVMFSs1H1TIQPJpiKGEk2B/cVz8kdwa8Vg EkHULxdTyIcLTDKVMoxMUHHZg0QQS3HhlwI/xXUPJd0VFz6UTHHdwyi9H0LFhcd497NB3ei+jgRb N8qvJFtc+EitBVtc+igSbNGMugQxipL7tgKu/EryK+DSR0ks2OLSp5L2Adc+SiW/brQPRGNc/Fit BMe4+CpOJMW4+rGU9wFXX4k0Qy5/HAqhDLn8AYa8n2Mh1x916z7NkOsfJKIxHgDZMx6AUInGbgIg aRbyAITIRYHmTQCkaIY8ACEm3H1jtIRf81/KM6wBDKUkzyIeAHECRDwANOUEz3gAxJkZ8QBEiUiT B0AsGREPQJRK8zziASBp766SEQ9ArGKBZswDIBZZLK/XAMRBKhnjARCLf8wDQKl9PwAxD4C4KKHV YJ5F0gyIeQCCUJibtHO4ZOOEZzwAVFzuBiC+CYCo2YoHgMreXWOrmwCI0VzxAKhAWAJWPABynq14 AFIhzajru0gmT4AV138l1NkVl1+emSsuP1bW+4Jx9SOxZCRc/UBYmRIuvlzLkhvxhaxIuPZykU24 9pIpLr1c/BMuvdBSJ1x5eVFKuPKSV1x4ebFcc+GVYGvNhZdX8TUXXgrimgsvtxdrLryUXGuuvBL7 njVXXkr6NZdebFTWXHlpLq659GKbmN4oL9WIlEsvtq8pV14sXimXHvG5X+9TrrxYVdMb6aV2P+XK i+U+5dJLzWvKlReXoZRLzxchbIIv29zsaI5xsk3+UtutL97hRAJng+aspW16On+jfTA22g/mCErj aZ8sgBEEAof6vGoODJUJPO7QYXLCMmQkcOJkGUIROHUC05aT0NhUmoOtaUdoW6nhbiSVZYnNoZN1 y1O5EVWWqXKjak9NHrCLc3GGtnFENXCjSjs1DXejGliqgRvVwFLFfsrFd9pPkTPYMTnBx8x1oxpa qqEb1dBSxb7GyRlLFTsXFzjtXIiqOZ/CNJ9OYNqbaLgb1chSxf7CyRlLFTsIJ7ilij2CC5z2COS7 OWSbpRpbqujznaxbqpdDw2khqZPXzrhRpVNTDXejSt04wdFvu/hO/baGu1GljlrD3aJKTbOGu1Gl vljD3ahS60twdLcuVKm71XA3qtTAargbVWpSNdyNKjWiGu5GlZpNgqOfdKFK/aSGu1GlllHD3ahS V6jhblSp89NwN6rU3REc/ZsLVWrgNNyNKvVoGu5GldowDXejSq2Wht9QNfXGtkt0S+z1XeHO93BX +JH44v5YNlCXNb6lu1h0C8E74rYF3SWgC6fmuXhoNGSgbsuuWjgft5pdAVXNgTj81x5ekeP18bXV BkfceF8CFEbA+GqAdmRX3Lfj5lXTF5r41WdjGq2q9nW82Xe9/soFy2lMgPHq+GodpeMkxObSro2X x1cLs3MBXYbJvvHy+GpgOAHT1rDKTcLoQAyDog5OwhLsCQDDNmMSRu0+Ubg0VqNT46txDgfUBofT oCl7OHs2uJlxcY6kcdgLT9ujNIV/2H5P46w97PhncMY/HDJM4yxfHGxM4nAXQPuHw5RpnA0HDnCm cTa6ODSaxo3JgmoyFQ/yn/TDWec0zqYyjjGncXZiUPymxh0nWoyOcBJHtxHIvxl72Poa3Ix/2G47 8cUxoMbhoG/SP1vb58Jhu4z56JpBZ5LFbkfmco/uF0K6uVS2qJmJYabF3DQztuYmrXWMYjYZe7eS Yrv+uQplQzAzpo3nTPG8ZMf0JByTbaawj7k7s0zgRMbEc1q0VyvYWKbHNQ+rKq325rGYcdmnboE9 bHDzUEvfHR4vD8h80n/WgRvYf/vsC573so+4/D8+7qIf6sJzbFpm+8wdPSjHP+vHY65PBr77DwAA AP//AwBQSwMEFAAGAAgAAAAhAAXiDD3ZAAAAAwEAAA8AAABkcnMvZG93bnJldi54bWxMj0FrwkAQ he+F/odlBG91k0iLxGxEpO1JClWh9DZmxySYnQ3ZNYn/3m17qJd5DG9475tsNZpG9NS52rKCeBaB IC6srrlUcNi/PS1AOI+ssbFMCq7kYJU/PmSYajvwJ/U7X4oQwi5FBZX3bSqlKyoy6Ga2JQ7eyXYG fVi7UuoOhxBuGplE0Ys0WHNoqLClTUXFeXcxCt4HHNbz+LXfnk+b6/f++eNrG5NS08m4XoLwNPr/ Y/jBD+iQB6ajvbB2olEQHvG/M3hJMgdx/FOZZ/KePb8BAAD//wMAUEsBAi0AFAAGAAgAAAAhALaD OJL+AAAA4QEAABMAAAAAAAAAAAAAAAAAAAAAAFtDb250ZW50X1R5cGVzXS54bWxQSwECLQAUAAYA CAAAACEAOP0h/9YAAACUAQAACwAAAAAAAAAAAAAAAAAvAQAAX3JlbHMvLnJlbHNQSwECLQAUAAYA CAAAACEA1VXOA5QIAABhKAAADgAAAAAAAAAAAAAAAAAuAgAAZHJzL2Uyb0RvYy54bWxQSwECLQAU AAYACAAAACEABeIMPdkAAAADAQAADwAAAAAAAAAAAAAAAADuCgAAZHJzL2Rvd25yZXYueG1sUEsF BgAAAAAEAAQA8wAAAPQLAAAAAA== " o:spid="_x0000_s1026" w14:anchorId="1F4A768E">
                      <v:rect alt="Blue rectangle" fillcolor="#365f91 [2404]" id="Rectangle 57" stroked="f" strokeweight="0" style="position:absolute;width:141605;height:14160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BWeHuwgAAANsAAAAPAAAAZHJzL2Rvd25yZXYueG1sRI9Bi8Iw FITvgv8hPMGbpoq7SjWKCIIgLLtd9+Dt0TzbYvMSmljrvzcLgsdhZr5hVpvO1KKlxleWFUzGCQji 3OqKCwWn3/1oAcIHZI21ZVLwIA+bdb+3wlTbO/9Qm4VCRAj7FBWUIbhUSp+XZNCPrSOO3sU2BkOU TSF1g/cIN7WcJsmnNFhxXCjR0a6k/JrdjIIjfvEJ20slF/PvaeKoPs/cn1LDQbddggjUhXf41T5o BR9z+P8Sf4BcPwEAAP//AwBQSwECLQAUAAYACAAAACEA2+H2y+4AAACFAQAAEwAAAAAAAAAAAAAA AAAAAAAAW0NvbnRlbnRfVHlwZXNdLnhtbFBLAQItABQABgAIAAAAIQBa9CxbvwAAABUBAAALAAAA AAAAAAAAAAAAAB8BAABfcmVscy8ucmVsc1BLAQItABQABgAIAAAAIQDBWeHuwgAAANsAAAAPAAAA AAAAAAAAAAAAAAcCAABkcnMvZG93bnJldi54bWxQSwUGAAAAAAMAAwC3AAAA9gIAAAAA " o:spid="_x0000_s1027"/>
                      <v:shape alt="Information icon" coordsize="541,2151" id="Freeform 58"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style="position:absolute;left:58420;top:22225;width:24765;height:9715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Sx1mRwgAAANsAAAAPAAAAZHJzL2Rvd25yZXYueG1sRE9Na8JA EL0X+h+WKXirmxY0IboJpVDQg5iqvU+zYxLNzqbZ1aT99d2D4PHxvpf5aFpxpd41lhW8TCMQxKXV DVcKDvuP5wSE88gaW8uk4Jcc5NnjwxJTbQf+pOvOVyKEsEtRQe19l0rpypoMuqntiAN3tL1BH2Bf Sd3jEMJNK1+jaC4NNhwaauzovabyvLsYBdtve/rb/xRV+7XuDlZvyriIE6UmT+PbAoSn0d/FN/dK K5iFseFL+AEy+wcAAP//AwBQSwECLQAUAAYACAAAACEA2+H2y+4AAACFAQAAEwAAAAAAAAAAAAAA AAAAAAAAW0NvbnRlbnRfVHlwZXNdLnhtbFBLAQItABQABgAIAAAAIQBa9CxbvwAAABUBAAALAAAA AAAAAAAAAAAAAB8BAABfcmVscy8ucmVsc1BLAQItABQABgAIAAAAIQASx1mRwgAAANsAAAAPAAAA AAAAAAAAAAAAAAcCAABkcnMvZG93bnJldi54bWxQSwUGAAAAAAMAAwC3AAAA9gIAAAAA " o:spid="_x0000_s1028">
                        <v:path arrowok="t" o:connectangles="0,0,0,0,0,0,0,0,0,0,0,0,0,0,0,0,0,0,0,0,0,0,0,0,0,0,0,0,0,0,0,0,0,0,0,0,0,0,0,0,0,0,0,0,0,0,0,0,0,0"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type="custom"/>
                        <o:lock verticies="t" v:ext="edit"/>
                      </v:shape>
                      <w10:anchorlock/>
                    </v:group>
                  </w:pict>
                </mc:Fallback>
              </mc:AlternateContent>
            </w:r>
          </w:p>
        </w:tc>
        <w:tc>
          <w:tcPr>
            <w:tcW w:w="4692" w:type="pct"/>
          </w:tcPr>
          <w:p w14:paraId="23A78F27" w14:textId="7AE0F17F" w:rsidR="00BD42C4" w:rsidRPr="00CD5004" w:rsidRDefault="00BD42C4" w:rsidP="00CD5004">
            <w:pPr>
              <w:pStyle w:val="TipText"/>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 xml:space="preserve">Describe </w:t>
            </w:r>
            <w:r w:rsidR="00795796" w:rsidRPr="00CD5004">
              <w:rPr>
                <w:rFonts w:ascii="Arial" w:hAnsi="Arial" w:cs="Arial"/>
                <w:b w:val="0"/>
                <w:bCs w:val="0"/>
                <w:lang w:val="en-GB"/>
              </w:rPr>
              <w:t>your project deliverables</w:t>
            </w:r>
            <w:r w:rsidRPr="00CD5004">
              <w:rPr>
                <w:rFonts w:ascii="Arial" w:hAnsi="Arial" w:cs="Arial"/>
                <w:b w:val="0"/>
                <w:bCs w:val="0"/>
                <w:lang w:val="en-GB"/>
              </w:rPr>
              <w:t xml:space="preserve"> and how they can be measured and considered achieved and successful. For example, the deliverables can be:</w:t>
            </w:r>
          </w:p>
          <w:p w14:paraId="6E2B9F03" w14:textId="77777777" w:rsidR="00BD42C4" w:rsidRPr="00CD5004" w:rsidRDefault="00BD42C4" w:rsidP="00CD5004">
            <w:pPr>
              <w:pStyle w:val="TipText"/>
              <w:numPr>
                <w:ilvl w:val="0"/>
                <w:numId w:val="5"/>
              </w:numPr>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 xml:space="preserve">Systems requirements documentation </w:t>
            </w:r>
          </w:p>
          <w:p w14:paraId="1A8019BF" w14:textId="7386BDA2" w:rsidR="00BD42C4" w:rsidRPr="00CD5004" w:rsidRDefault="00BD42C4" w:rsidP="00CD5004">
            <w:pPr>
              <w:pStyle w:val="TipText"/>
              <w:numPr>
                <w:ilvl w:val="0"/>
                <w:numId w:val="4"/>
              </w:numPr>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 xml:space="preserve">A new system that </w:t>
            </w:r>
            <w:r w:rsidR="007B7A56" w:rsidRPr="00CD5004">
              <w:rPr>
                <w:rFonts w:ascii="Arial" w:hAnsi="Arial" w:cs="Arial"/>
                <w:b w:val="0"/>
                <w:bCs w:val="0"/>
                <w:lang w:val="en-GB"/>
              </w:rPr>
              <w:t>meets</w:t>
            </w:r>
            <w:r w:rsidRPr="00CD5004">
              <w:rPr>
                <w:rFonts w:ascii="Arial" w:hAnsi="Arial" w:cs="Arial"/>
                <w:b w:val="0"/>
                <w:bCs w:val="0"/>
                <w:lang w:val="en-GB"/>
              </w:rPr>
              <w:t xml:space="preserve"> the user requirements </w:t>
            </w:r>
          </w:p>
          <w:p w14:paraId="3F687E57" w14:textId="77777777" w:rsidR="00BD42C4" w:rsidRPr="00CD5004" w:rsidRDefault="00BD42C4" w:rsidP="00CD5004">
            <w:pPr>
              <w:pStyle w:val="TipText"/>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The success criteria could be:</w:t>
            </w:r>
          </w:p>
          <w:p w14:paraId="26C3B429" w14:textId="77777777" w:rsidR="00BD42C4" w:rsidRPr="00CD5004" w:rsidRDefault="00BD42C4" w:rsidP="00CD5004">
            <w:pPr>
              <w:pStyle w:val="TipText"/>
              <w:numPr>
                <w:ilvl w:val="0"/>
                <w:numId w:val="2"/>
              </w:numPr>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Ability to allow both internal and external users to access the application without downloading any software</w:t>
            </w:r>
          </w:p>
          <w:p w14:paraId="3CE35998" w14:textId="77777777" w:rsidR="00BD42C4" w:rsidRPr="00CD5004" w:rsidRDefault="00BD42C4" w:rsidP="00CD5004">
            <w:pPr>
              <w:pStyle w:val="TipText"/>
              <w:numPr>
                <w:ilvl w:val="0"/>
                <w:numId w:val="2"/>
              </w:numPr>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Ability to interface with the existing data warehouse application</w:t>
            </w:r>
          </w:p>
          <w:p w14:paraId="78F0E7BE" w14:textId="77777777" w:rsidR="00BD42C4" w:rsidRPr="00BD42C4" w:rsidRDefault="00BD42C4" w:rsidP="00CD5004">
            <w:pPr>
              <w:pStyle w:val="TipText"/>
              <w:numPr>
                <w:ilvl w:val="0"/>
                <w:numId w:val="2"/>
              </w:numPr>
              <w:spacing w:after="0"/>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CD5004">
              <w:rPr>
                <w:rFonts w:ascii="Arial" w:hAnsi="Arial" w:cs="Arial"/>
                <w:b w:val="0"/>
                <w:bCs w:val="0"/>
                <w:lang w:val="en-GB"/>
              </w:rPr>
              <w:t>Ability to incorporate automated routing and notifications based on existing business rules</w:t>
            </w:r>
          </w:p>
        </w:tc>
      </w:tr>
    </w:tbl>
    <w:tbl>
      <w:tblPr>
        <w:tblStyle w:val="TableGrid"/>
        <w:tblW w:w="9351" w:type="dxa"/>
        <w:tblLook w:val="04A0" w:firstRow="1" w:lastRow="0" w:firstColumn="1" w:lastColumn="0" w:noHBand="0" w:noVBand="1"/>
        <w:tblDescription w:val="Layout table"/>
      </w:tblPr>
      <w:tblGrid>
        <w:gridCol w:w="9351"/>
      </w:tblGrid>
      <w:tr w:rsidR="00BD42C4" w:rsidRPr="00BD42C4" w14:paraId="7F8DCB08" w14:textId="77777777" w:rsidTr="003B326C">
        <w:trPr>
          <w:trHeight w:val="1994"/>
        </w:trPr>
        <w:tc>
          <w:tcPr>
            <w:tcW w:w="9351" w:type="dxa"/>
          </w:tcPr>
          <w:p w14:paraId="4A56D09C" w14:textId="77777777" w:rsidR="00BD42C4" w:rsidRPr="00BD42C4" w:rsidRDefault="00BD42C4" w:rsidP="003B326C">
            <w:pPr>
              <w:spacing w:before="120" w:after="120"/>
              <w:rPr>
                <w:rFonts w:cs="Arial"/>
                <w:lang w:val="en-GB"/>
              </w:rPr>
            </w:pPr>
          </w:p>
        </w:tc>
      </w:tr>
    </w:tbl>
    <w:p w14:paraId="7DB2F45A" w14:textId="77777777" w:rsidR="00BD42C4" w:rsidRPr="00BD42C4" w:rsidRDefault="00BD42C4" w:rsidP="00BD42C4">
      <w:pPr>
        <w:rPr>
          <w:rFonts w:cs="Arial"/>
        </w:rPr>
      </w:pPr>
    </w:p>
    <w:p w14:paraId="55552A0A" w14:textId="13079467" w:rsidR="00BD42C4" w:rsidRPr="00BD42C4" w:rsidRDefault="00BD42C4" w:rsidP="009C13E2">
      <w:pPr>
        <w:pStyle w:val="Heading2"/>
        <w:numPr>
          <w:ilvl w:val="0"/>
          <w:numId w:val="6"/>
        </w:numPr>
        <w:rPr>
          <w:rFonts w:cs="Arial"/>
        </w:rPr>
      </w:pPr>
      <w:r w:rsidRPr="00BD42C4">
        <w:rPr>
          <w:rFonts w:cs="Arial"/>
        </w:rPr>
        <w:lastRenderedPageBreak/>
        <w:t xml:space="preserve">Competencies to be </w:t>
      </w:r>
      <w:proofErr w:type="gramStart"/>
      <w:r w:rsidRPr="00BD42C4">
        <w:rPr>
          <w:rFonts w:cs="Arial"/>
        </w:rPr>
        <w:t>Demo</w:t>
      </w:r>
      <w:bookmarkStart w:id="0" w:name="_GoBack"/>
      <w:bookmarkEnd w:id="0"/>
      <w:r w:rsidRPr="00BD42C4">
        <w:rPr>
          <w:rFonts w:cs="Arial"/>
        </w:rPr>
        <w:t>nstrated</w:t>
      </w:r>
      <w:proofErr w:type="gramEnd"/>
    </w:p>
    <w:tbl>
      <w:tblPr>
        <w:tblStyle w:val="PlainTable4"/>
        <w:tblW w:w="5000" w:type="pct"/>
        <w:tblLook w:val="04A0" w:firstRow="1" w:lastRow="0" w:firstColumn="1" w:lastColumn="0" w:noHBand="0" w:noVBand="1"/>
        <w:tblDescription w:val="Layout table"/>
      </w:tblPr>
      <w:tblGrid>
        <w:gridCol w:w="592"/>
        <w:gridCol w:w="9017"/>
      </w:tblGrid>
      <w:tr w:rsidR="00BD42C4" w:rsidRPr="00BD42C4" w14:paraId="56C3A7B1" w14:textId="77777777" w:rsidTr="00E23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3F3A9986" w14:textId="77777777" w:rsidR="00BD42C4" w:rsidRPr="00BD42C4" w:rsidRDefault="00BD42C4" w:rsidP="003B326C">
            <w:pPr>
              <w:rPr>
                <w:rFonts w:cs="Arial"/>
              </w:rPr>
            </w:pPr>
            <w:r w:rsidRPr="00BD42C4">
              <w:rPr>
                <w:rFonts w:cs="Arial"/>
                <w:noProof/>
              </w:rPr>
              <mc:AlternateContent>
                <mc:Choice Requires="wpg">
                  <w:drawing>
                    <wp:inline distT="0" distB="0" distL="0" distR="0" wp14:anchorId="433B6219" wp14:editId="582F201D">
                      <wp:extent cx="141605" cy="141605"/>
                      <wp:effectExtent l="0" t="0" r="0" b="0"/>
                      <wp:docPr id="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 name="Rectangle 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8"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alt="Tip icon" coordsize="141605,141605" id="Group 5" style="width:11.15pt;height:11.15pt;mso-position-horizontal-relative:char;mso-position-vertical-relative:lin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j+UQWjggAAF4oAAAOAAAAZHJzL2Uyb0RvYy54bWzcWtuO40QQfUfiHyw/IrGJ73G0WQR7E9IC Kxg+wOM4iYVjG9szmeXrOdXdTiqzKbtZxAvzMLn4pLrOqerq6rZffvd0rJzHouvLpt643oul6xR1 3mzLer9xf7979+3Kdfohq7dZ1dTFxv1U9O53r77+6uWpXRd+c2iqbdE5MFL361O7cQ/D0K4Xiz4/ FMesf9G0RY2Lu6Y7ZgM+dvvFtstOsH6sFv5yGS9OTbdtuyYv+h7fvtEX3VfK/m5X5MMvu11fDE61 ceHboP536v89/V+8epmt913WHsrcuJF9gRfHrKwx6NnUm2zInIeu/MzUscy7pm92w4u8OS6a3a7M C8UBbLzlMzbvu+ahVVz269O+PcsEaZ/p9MVm858f33ftb+3HDkqc2j20UJ+Iy9OuO9IrvHSelGSf zpIVT4OT40sv9OJl5Do5Lpn3StL8AN0/+1V+eDv5u8U46OLKlVOL5Ogv/Pt/x/+3Q9YWStZ+Df4f O6fcbtzEdersiBT9FUmT1fuqcPDVtuhzpMsP1UPhdOMFyhryCT8m5Uijvv3Q5H/0Tt28PuDHxfdd 15wORbaFrx7hwYj9gD70+Klzf/qp2WLQ7GFoVAJ9uehn8bJ12/XD+6I5OvRm45Ljynj2+KEfyJkL RDnfVOX2XVlV6gNNveJ11TmPGSZNludFPXjq59XDEd7q75NouVTTB7bUbKWfKMs9t1bVzomShizX DY2h0oP8epP1B21L/UJPxWM5oB5U5XHjrjCAHiJbk5Jv66367ZCVlX6PoavaSEtq6qjcN9tPULZr 9GRHccKbQ9P95TonTPSN2//5kHWF61Q/1ohO6oUhVQb1IYwSHx86fuWeX8nqHKY27uA6+u3rQVeT h7Yr9weMpKWqm+8R0V2p1KZoa6+Ms0hm7et/ntUovzqr33VFQWXUCS5Z/WOtCytqt1PmTT2Z12+3 5fCxKevhX2Z0tApJYtQLH3+RDvtYTvwwiU01SRMvUldZXucPOq8pm8ZcRs3dIqvpq/3WkL3DALtj hUr+zcIJls7JiUI1CznGY5gk9ZyD43vRZyifoSLPu20qYCDZVMhQoimwP3tO/ghuxQwmEUSgbUwh Rc4wyVTKMDJBj8vuJ4JYHhd+KfDzuO6BpLvHhQ8kU1z3IExvh9DjwmO829ngXem+CgVbV8rHki0u fOitBFtc+jAUbNGMOgcxDJPbtnyufCz55XPpwyQSbHHpU0l7n2sfppJfV9r7ojEufuTFgmNcfC9K JMW4+pGU9z5X3xNpBlz+KBBCGXD5fQx5O8cCrj/q1m2aAdffT0RjPACyZzwAgScauwqApBktMOdc DJCLAs2rAEjRDHgAAky428ZoBT+PKeYZ1gCG8iTPQh4AcQKEPAA05QTPeADEmRnyAISJSJMHQCwZ IQ9AmErzPOQBIGlvrpIhD0DkRQLNiAdALLJYXi8BiPxUMsYDIBb/iAeAUvt2ACIeAHFRQqvBPAul GRDxAPiBMDcjHoAJz3gAqLjcDEB0FQBRs5gHgMreTWPxVQDEaMY8AJ4vLAExD4CcZzEPQCqkGXV9 lwksToCY6x8LdTbm8sszM+byY2W9LRhXPxRLRsLV94WVKeHiy7UsuRJfyIqEay8X2YRrL5ni0svF P+HSCy11wpWXF6WEKy95xYWXF8sVF94TbK248PIqvuLCS0FcceHl9mLFhZeSa8WV98S+Z8WVl5J+ xaUXG5UVV16aiysuvdgmplfKSzUi5dKL7WvKlReLV8qlR3xu1/uUKy9W1fRKeqndT7nyYrlPufRS 85py5cVlKOXS80UIm+DzNjc76FOcbJ0/1Wbri3c4kMDBoD5qaZueDt9oH4yN9p0+gVJ42icLYASB wIE6rpoDQ2UCjzt0mJywDBkJnFhZhlAETq3AtOUkNDaV+lxr2hHaViq4HUnPsMTm0Mq64enZEfUM U8+Oqjk1ucMuzsYZ2sYRVd+OKu3UFNyOqm+o+nZUfUMV+ykb32k/Rc5gx2QFHzPXjmpgqAZ2VAND FfsaK2cMVexcbOC0cyGq+nwK03w6gWlvouB2VENDFfsLK2cMVewgrOCGKvYINnDaI5Dv+pBtlmpk qKLPt7JuqJ4PDaeFpE5eOWNHNTJU0Y3bOEPdOFlHv20FN1TRUVvBDVU0zVZwQxV9sRXcUI3tqFLr S1TR3dpYp+5Wwe2oUgOr4HZUqUlVcDuq1IgquB1VajYJjn7Shir1kwpuR5VaRgW3o0pdoYLbUaXO T8HtqFJ3R3D0bzZUqYFTcDuq1KMpuB1VasMU3I4qtVoKfkVV1xvTLtEdsee3hDvXwS3he+KL22PZ QF3W+JZuYtEtBOeA2xZ0l4AuHJvH4q5RkIG6LbNq4XzcaHYBVDUH4vBfeXhBjtfH11YZHHHjfQlQ GAHjqwaakW1xn4+bV01fKOIXn7VptKrK1/Fe3+X6MxcMpzEBxqvjq3GUjpMQm3O7Nl4eXw3MzAV0 GTr7xsvjq4bhBExZwyo3CaMDMQyKw4NJWII9AWDYZkzCqN0nCufGanRqfNXO4YBa43AaNGUPZ88a NzMuzpEUDnvhaXuUpvAP2+9pnLGHHf8MTvuHQ4ZpnOGLg41JHE5nlX84TJnGmXDgAGcaZ6KLU9Np 3JgsqCZT8SD/ST+cdU7jTCrjGHMaZyYGxW9q3HGiRegIJ3F0G4H8m7GHra/GzfiH7bYVXxwDKhwO +ib9M7V9Lhx0+gYW89HVsJlkMduRudyj+4UYdC6VDWpmYuhpMTfNtK25SWsco5hNxt6upJiuf65C mRDMjGniOVM8z9kxPQnHZJsp7GPuziwTOJHR8ZwW7dkKNpbpcc3DqkqrvX4qZlz2qVtgDxtcPdPS d/v78/Mx79SfceAK9k8ffcHDXuYJl//j0y7qiS48xKZkNg/c0VNy/LN6OubyWOCrvwEAAP//AwBQ SwMEFAAGAAgAAAAhAAXiDD3ZAAAAAwEAAA8AAABkcnMvZG93bnJldi54bWxMj0FrwkAQhe+F/odl BG91k0iLxGxEpO1JClWh9DZmxySYnQ3ZNYn/3m17qJd5DG9475tsNZpG9NS52rKCeBaBIC6srrlU cNi/PS1AOI+ssbFMCq7kYJU/PmSYajvwJ/U7X4oQwi5FBZX3bSqlKyoy6Ga2JQ7eyXYGfVi7UuoO hxBuGplE0Ys0WHNoqLClTUXFeXcxCt4HHNbz+LXfnk+b6/f++eNrG5NS08m4XoLwNPr/Y/jBD+iQ B6ajvbB2olEQHvG/M3hJMgdx/FOZZ/KePb8BAAD//wMAUEsBAi0AFAAGAAgAAAAhALaDOJL+AAAA 4QEAABMAAAAAAAAAAAAAAAAAAAAAAFtDb250ZW50X1R5cGVzXS54bWxQSwECLQAUAAYACAAAACEA OP0h/9YAAACUAQAACwAAAAAAAAAAAAAAAAAvAQAAX3JlbHMvLnJlbHNQSwECLQAUAAYACAAAACEA o/lEFo4IAABeKAAADgAAAAAAAAAAAAAAAAAuAgAAZHJzL2Uyb0RvYy54bWxQSwECLQAUAAYACAAA ACEABeIMPdkAAAADAQAADwAAAAAAAAAAAAAAAADoCgAAZHJzL2Rvd25yZXYueG1sUEsFBgAAAAAE AAQA8wAAAO4LAAAAAA== " o:spid="_x0000_s1026" w14:anchorId="561AE86C">
                      <v:rect alt="Blue rectangle" fillcolor="#365f91 [2404]" id="Rectangle 7" stroked="f" strokeweight="0" style="position:absolute;width:141605;height:14160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IFFQZwwAAANoAAAAPAAAAZHJzL2Rvd25yZXYueG1sRI/NasMw EITvhb6D2EJujZwQEuNGDqFQKARK4riH3hZr/UOtlbBU23n7qlDIcZiZb5j9YTa9GGnwnWUFq2UC griyuuNGQXl9e05B+ICssbdMCm7k4ZA/Puwx03biC41FaESEsM9QQRuCy6T0VUsG/dI64ujVdjAY ohwaqQecItz0cp0kW2mw47jQoqPXlqrv4scoOOEHlzjWnUx353XiqP/auE+lFk/z8QVEoDncw//t d61gB39X4g2Q+S8AAAD//wMAUEsBAi0AFAAGAAgAAAAhANvh9svuAAAAhQEAABMAAAAAAAAAAAAA AAAAAAAAAFtDb250ZW50X1R5cGVzXS54bWxQSwECLQAUAAYACAAAACEAWvQsW78AAAAVAQAACwAA AAAAAAAAAAAAAAAfAQAAX3JlbHMvLnJlbHNQSwECLQAUAAYACAAAACEASBRUGcMAAADaAAAADwAA AAAAAAAAAAAAAAAHAgAAZHJzL2Rvd25yZXYueG1sUEsFBgAAAAADAAMAtwAAAPcCAAAAAA== " o:spid="_x0000_s1027"/>
                      <v:shape alt="Information icon" coordsize="541,2151" id="Freeform 37"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style="position:absolute;left:58420;top:22225;width:24765;height:9715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zF6sqwAAAANoAAAAPAAAAZHJzL2Rvd25yZXYueG1sRE89b8Iw EN2R+A/WIXUDB4YmSjEIISGVAZEC3a/xNQnE5zQ2JPDr8VCJ8el9z5e9qcWNWldZVjCdRCCIc6sr LhScjptxAsJ5ZI21ZVJwJwfLxXAwx1Tbjr/odvCFCCHsUlRQet+kUrq8JINuYhviwP3a1qAPsC2k brEL4aaWsyh6lwYrDg0lNrQuKb8crkbB/seeH8e/rKi/t83J6l0eZ3Gi1NuoX32A8NT7l/jf/akV hK3hSrgBcvEEAAD//wMAUEsBAi0AFAAGAAgAAAAhANvh9svuAAAAhQEAABMAAAAAAAAAAAAAAAAA AAAAAFtDb250ZW50X1R5cGVzXS54bWxQSwECLQAUAAYACAAAACEAWvQsW78AAAAVAQAACwAAAAAA AAAAAAAAAAAfAQAAX3JlbHMvLnJlbHNQSwECLQAUAAYACAAAACEAsxerKsAAAADaAAAADwAAAAAA AAAAAAAAAAAHAgAAZHJzL2Rvd25yZXYueG1sUEsFBgAAAAADAAMAtwAAAPQCAAAAAA== " o:spid="_x0000_s1028">
                        <v:path arrowok="t" o:connectangles="0,0,0,0,0,0,0,0,0,0,0,0,0,0,0,0,0,0,0,0,0,0,0,0,0,0,0,0,0,0,0,0,0,0,0,0,0,0,0,0,0,0,0,0,0,0,0,0,0,0"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type="custom"/>
                        <o:lock verticies="t" v:ext="edit"/>
                      </v:shape>
                      <w10:anchorlock/>
                    </v:group>
                  </w:pict>
                </mc:Fallback>
              </mc:AlternateContent>
            </w:r>
          </w:p>
        </w:tc>
        <w:tc>
          <w:tcPr>
            <w:tcW w:w="4692" w:type="pct"/>
          </w:tcPr>
          <w:p w14:paraId="68C132B8" w14:textId="19667EF3" w:rsidR="00BD42C4" w:rsidRPr="00CD5004" w:rsidRDefault="00BD42C4" w:rsidP="003B326C">
            <w:pPr>
              <w:pStyle w:val="TipText"/>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The tables list the core and specialist competencies to be demonstrated via the project. In the ‘how will it be met?’ cells, please describe how the apprentice will meet each requirement through the proposed project.</w:t>
            </w:r>
          </w:p>
        </w:tc>
      </w:tr>
    </w:tbl>
    <w:p w14:paraId="2B050BE4" w14:textId="77777777" w:rsidR="00BD42C4" w:rsidRPr="00BD42C4" w:rsidRDefault="00BD42C4" w:rsidP="00BD42C4">
      <w:pPr>
        <w:rPr>
          <w:rFonts w:cs="Arial"/>
        </w:rPr>
      </w:pPr>
    </w:p>
    <w:tbl>
      <w:tblPr>
        <w:tblStyle w:val="ProjectScopeTable"/>
        <w:tblW w:w="9351" w:type="dxa"/>
        <w:tblLook w:val="04A0" w:firstRow="1" w:lastRow="0" w:firstColumn="1" w:lastColumn="0" w:noHBand="0" w:noVBand="1"/>
      </w:tblPr>
      <w:tblGrid>
        <w:gridCol w:w="4815"/>
        <w:gridCol w:w="4536"/>
      </w:tblGrid>
      <w:tr w:rsidR="00BD42C4" w:rsidRPr="00BD42C4" w14:paraId="1DA1B569" w14:textId="77777777" w:rsidTr="00E23B43">
        <w:trPr>
          <w:cnfStyle w:val="100000000000" w:firstRow="1" w:lastRow="0" w:firstColumn="0" w:lastColumn="0" w:oddVBand="0" w:evenVBand="0" w:oddHBand="0" w:evenHBand="0" w:firstRowFirstColumn="0" w:firstRowLastColumn="0" w:lastRowFirstColumn="0" w:lastRowLastColumn="0"/>
          <w:trHeight w:val="57"/>
        </w:trPr>
        <w:tc>
          <w:tcPr>
            <w:tcW w:w="4815" w:type="dxa"/>
            <w:shd w:val="clear" w:color="auto" w:fill="D9D9D9" w:themeFill="background1" w:themeFillShade="D9"/>
          </w:tcPr>
          <w:p w14:paraId="7BA5F474" w14:textId="77777777" w:rsidR="00BD42C4" w:rsidRPr="00BD42C4" w:rsidRDefault="00BD42C4" w:rsidP="003B326C">
            <w:pPr>
              <w:rPr>
                <w:rFonts w:cs="Arial"/>
                <w:lang w:val="en-GB"/>
              </w:rPr>
            </w:pPr>
            <w:r w:rsidRPr="00BD42C4">
              <w:rPr>
                <w:rFonts w:cs="Arial"/>
                <w:lang w:val="en-GB"/>
              </w:rPr>
              <w:t>Core competencies (applicable for all specialisms)</w:t>
            </w:r>
          </w:p>
        </w:tc>
        <w:tc>
          <w:tcPr>
            <w:tcW w:w="4536" w:type="dxa"/>
            <w:shd w:val="clear" w:color="auto" w:fill="D9D9D9" w:themeFill="background1" w:themeFillShade="D9"/>
          </w:tcPr>
          <w:p w14:paraId="28A0030C" w14:textId="77777777" w:rsidR="00BD42C4" w:rsidRPr="00BD42C4" w:rsidRDefault="00BD42C4" w:rsidP="003B326C">
            <w:pPr>
              <w:rPr>
                <w:rFonts w:cs="Arial"/>
                <w:lang w:val="en-GB"/>
              </w:rPr>
            </w:pPr>
            <w:r w:rsidRPr="00BD42C4">
              <w:rPr>
                <w:rFonts w:cs="Arial"/>
                <w:lang w:val="en-GB"/>
              </w:rPr>
              <w:t>How will it be met?</w:t>
            </w:r>
          </w:p>
        </w:tc>
      </w:tr>
      <w:tr w:rsidR="00815B91" w:rsidRPr="00BD42C4" w14:paraId="442E3082" w14:textId="77777777" w:rsidTr="00A04137">
        <w:trPr>
          <w:trHeight w:val="57"/>
        </w:trPr>
        <w:tc>
          <w:tcPr>
            <w:tcW w:w="4815" w:type="dxa"/>
            <w:vAlign w:val="bottom"/>
          </w:tcPr>
          <w:p w14:paraId="5FB92CA6" w14:textId="773E8412" w:rsidR="00815B91" w:rsidRPr="00BD42C4" w:rsidRDefault="002148E9" w:rsidP="00815B91">
            <w:pPr>
              <w:rPr>
                <w:rFonts w:cs="Arial"/>
                <w:lang w:val="en-GB"/>
              </w:rPr>
            </w:pPr>
            <w:r w:rsidRPr="002148E9">
              <w:rPr>
                <w:rFonts w:cs="Arial"/>
                <w:lang w:val="en-GB"/>
              </w:rPr>
              <w:t xml:space="preserve">K1 How to use AI and machine learning methodologies such as data-mining, supervised/unsupervised machine learning, natural language processing, machine vision to meet business objectives  </w:t>
            </w:r>
          </w:p>
        </w:tc>
        <w:tc>
          <w:tcPr>
            <w:tcW w:w="4536" w:type="dxa"/>
          </w:tcPr>
          <w:p w14:paraId="5DF2BC49" w14:textId="77777777" w:rsidR="00815B91" w:rsidRPr="00BD42C4" w:rsidRDefault="00815B91" w:rsidP="00815B91">
            <w:pPr>
              <w:rPr>
                <w:rFonts w:cs="Arial"/>
                <w:lang w:val="en-GB"/>
              </w:rPr>
            </w:pPr>
          </w:p>
        </w:tc>
      </w:tr>
      <w:tr w:rsidR="00815B91" w:rsidRPr="00BD42C4" w14:paraId="50529199" w14:textId="77777777" w:rsidTr="00A04137">
        <w:trPr>
          <w:trHeight w:val="57"/>
        </w:trPr>
        <w:tc>
          <w:tcPr>
            <w:tcW w:w="4815" w:type="dxa"/>
            <w:vAlign w:val="bottom"/>
          </w:tcPr>
          <w:p w14:paraId="1C1F4A31" w14:textId="084D9B18" w:rsidR="00815B91" w:rsidRPr="00937EAB" w:rsidRDefault="004020E0" w:rsidP="00815B91">
            <w:pPr>
              <w:rPr>
                <w:rFonts w:cs="Arial"/>
                <w:lang w:val="en-GB"/>
              </w:rPr>
            </w:pPr>
            <w:r w:rsidRPr="004020E0">
              <w:rPr>
                <w:rFonts w:cs="Arial"/>
                <w:lang w:val="en-GB"/>
              </w:rPr>
              <w:t>K3 How to apply advanced statistical and mathematical methods to commercial projects</w:t>
            </w:r>
          </w:p>
        </w:tc>
        <w:tc>
          <w:tcPr>
            <w:tcW w:w="4536" w:type="dxa"/>
          </w:tcPr>
          <w:p w14:paraId="776DF4BB" w14:textId="77777777" w:rsidR="00815B91" w:rsidRPr="00BD42C4" w:rsidRDefault="00815B91" w:rsidP="00815B91">
            <w:pPr>
              <w:rPr>
                <w:rFonts w:cs="Arial"/>
              </w:rPr>
            </w:pPr>
          </w:p>
        </w:tc>
      </w:tr>
      <w:tr w:rsidR="00815B91" w:rsidRPr="00BD42C4" w14:paraId="1F047461" w14:textId="77777777" w:rsidTr="00A04137">
        <w:trPr>
          <w:trHeight w:val="57"/>
        </w:trPr>
        <w:tc>
          <w:tcPr>
            <w:tcW w:w="4815" w:type="dxa"/>
            <w:vAlign w:val="bottom"/>
          </w:tcPr>
          <w:p w14:paraId="009CCA69" w14:textId="255658FA" w:rsidR="00815B91" w:rsidRPr="00937EAB" w:rsidRDefault="004020E0" w:rsidP="00815B91">
            <w:pPr>
              <w:rPr>
                <w:rFonts w:cs="Arial"/>
                <w:lang w:val="en-GB"/>
              </w:rPr>
            </w:pPr>
            <w:r w:rsidRPr="004020E0">
              <w:rPr>
                <w:rFonts w:cs="Arial"/>
                <w:lang w:val="en-GB"/>
              </w:rPr>
              <w:t>K5 How to design and deploy effective techniques of data analysis and research to meet the needs of the business and customers</w:t>
            </w:r>
          </w:p>
        </w:tc>
        <w:tc>
          <w:tcPr>
            <w:tcW w:w="4536" w:type="dxa"/>
          </w:tcPr>
          <w:p w14:paraId="1A0DD080" w14:textId="77777777" w:rsidR="00815B91" w:rsidRPr="00BD42C4" w:rsidRDefault="00815B91" w:rsidP="00815B91">
            <w:pPr>
              <w:rPr>
                <w:rFonts w:cs="Arial"/>
              </w:rPr>
            </w:pPr>
          </w:p>
        </w:tc>
      </w:tr>
      <w:tr w:rsidR="00815B91" w:rsidRPr="00BD42C4" w14:paraId="3081BE7F" w14:textId="77777777" w:rsidTr="00A04137">
        <w:trPr>
          <w:trHeight w:val="57"/>
        </w:trPr>
        <w:tc>
          <w:tcPr>
            <w:tcW w:w="4815" w:type="dxa"/>
            <w:vAlign w:val="bottom"/>
          </w:tcPr>
          <w:p w14:paraId="10DD4ACA" w14:textId="56D39C62" w:rsidR="00815B91" w:rsidRPr="00937EAB" w:rsidRDefault="004020E0" w:rsidP="00815B91">
            <w:pPr>
              <w:rPr>
                <w:rFonts w:cs="Arial"/>
                <w:lang w:val="en-GB"/>
              </w:rPr>
            </w:pPr>
            <w:r w:rsidRPr="004020E0">
              <w:rPr>
                <w:rFonts w:cs="Arial"/>
                <w:lang w:val="en-GB"/>
              </w:rPr>
              <w:t>K6 How data products can be delivered to engage the customer, organise information or solve a business problem using a range of methodologies, including iterative and incremental development and project management approaches</w:t>
            </w:r>
          </w:p>
        </w:tc>
        <w:tc>
          <w:tcPr>
            <w:tcW w:w="4536" w:type="dxa"/>
          </w:tcPr>
          <w:p w14:paraId="148AEBB8" w14:textId="77777777" w:rsidR="00815B91" w:rsidRPr="00BD42C4" w:rsidRDefault="00815B91" w:rsidP="00815B91">
            <w:pPr>
              <w:rPr>
                <w:rFonts w:cs="Arial"/>
              </w:rPr>
            </w:pPr>
          </w:p>
        </w:tc>
      </w:tr>
      <w:tr w:rsidR="00815B91" w:rsidRPr="00BD42C4" w14:paraId="32B631E2" w14:textId="77777777" w:rsidTr="00A04137">
        <w:trPr>
          <w:trHeight w:val="57"/>
        </w:trPr>
        <w:tc>
          <w:tcPr>
            <w:tcW w:w="4815" w:type="dxa"/>
            <w:vAlign w:val="bottom"/>
          </w:tcPr>
          <w:p w14:paraId="0C0660B7" w14:textId="72FB8FE8" w:rsidR="00815B91" w:rsidRPr="00937EAB" w:rsidRDefault="004020E0" w:rsidP="00815B91">
            <w:pPr>
              <w:rPr>
                <w:rFonts w:cs="Arial"/>
                <w:lang w:val="en-GB"/>
              </w:rPr>
            </w:pPr>
            <w:r w:rsidRPr="004020E0">
              <w:rPr>
                <w:rFonts w:cs="Arial"/>
                <w:lang w:val="en-GB"/>
              </w:rPr>
              <w:t>K13 How to identify the compromises and trade-offs which must be made when translating theory into practice in the workplace</w:t>
            </w:r>
          </w:p>
        </w:tc>
        <w:tc>
          <w:tcPr>
            <w:tcW w:w="4536" w:type="dxa"/>
          </w:tcPr>
          <w:p w14:paraId="6BB8FC5B" w14:textId="77777777" w:rsidR="00815B91" w:rsidRPr="00BD42C4" w:rsidRDefault="00815B91" w:rsidP="00815B91">
            <w:pPr>
              <w:rPr>
                <w:rFonts w:cs="Arial"/>
              </w:rPr>
            </w:pPr>
          </w:p>
        </w:tc>
      </w:tr>
      <w:tr w:rsidR="00815B91" w:rsidRPr="00BD42C4" w14:paraId="7A01302E" w14:textId="77777777" w:rsidTr="00A04137">
        <w:trPr>
          <w:trHeight w:val="57"/>
        </w:trPr>
        <w:tc>
          <w:tcPr>
            <w:tcW w:w="4815" w:type="dxa"/>
            <w:vAlign w:val="bottom"/>
          </w:tcPr>
          <w:p w14:paraId="7957C2AA" w14:textId="6C643C4E" w:rsidR="00815B91" w:rsidRPr="00937EAB" w:rsidRDefault="003D5B70" w:rsidP="00815B91">
            <w:pPr>
              <w:rPr>
                <w:rFonts w:cs="Arial"/>
                <w:lang w:val="en-GB"/>
              </w:rPr>
            </w:pPr>
            <w:r w:rsidRPr="003D5B70">
              <w:rPr>
                <w:rFonts w:cs="Arial"/>
                <w:lang w:val="en-GB"/>
              </w:rPr>
              <w:t>K14 The business value of a data product that can deliver the solution in line with business needs, quality standards and timescales</w:t>
            </w:r>
          </w:p>
        </w:tc>
        <w:tc>
          <w:tcPr>
            <w:tcW w:w="4536" w:type="dxa"/>
          </w:tcPr>
          <w:p w14:paraId="36D3E4E7" w14:textId="77777777" w:rsidR="00815B91" w:rsidRPr="00BD42C4" w:rsidRDefault="00815B91" w:rsidP="00815B91">
            <w:pPr>
              <w:rPr>
                <w:rFonts w:cs="Arial"/>
              </w:rPr>
            </w:pPr>
          </w:p>
        </w:tc>
      </w:tr>
      <w:tr w:rsidR="00815B91" w:rsidRPr="00BD42C4" w14:paraId="6968E229" w14:textId="77777777" w:rsidTr="00A04137">
        <w:trPr>
          <w:trHeight w:val="57"/>
        </w:trPr>
        <w:tc>
          <w:tcPr>
            <w:tcW w:w="4815" w:type="dxa"/>
            <w:vAlign w:val="bottom"/>
          </w:tcPr>
          <w:p w14:paraId="3B07CBF6" w14:textId="7DD96039" w:rsidR="00815B91" w:rsidRPr="00BD42C4" w:rsidRDefault="003D5B70" w:rsidP="00815B91">
            <w:pPr>
              <w:rPr>
                <w:rFonts w:cs="Arial"/>
                <w:lang w:val="en-GB"/>
              </w:rPr>
            </w:pPr>
            <w:r w:rsidRPr="003D5B70">
              <w:rPr>
                <w:rFonts w:cs="Arial"/>
                <w:lang w:val="en-GB"/>
              </w:rPr>
              <w:t>K23 The use of different performance and accuracy metrics for model validation in AI projects</w:t>
            </w:r>
          </w:p>
        </w:tc>
        <w:tc>
          <w:tcPr>
            <w:tcW w:w="4536" w:type="dxa"/>
          </w:tcPr>
          <w:p w14:paraId="352862F3" w14:textId="77777777" w:rsidR="00815B91" w:rsidRPr="00BD42C4" w:rsidRDefault="00815B91" w:rsidP="00815B91">
            <w:pPr>
              <w:rPr>
                <w:rFonts w:cs="Arial"/>
                <w:lang w:val="en-GB"/>
              </w:rPr>
            </w:pPr>
          </w:p>
        </w:tc>
      </w:tr>
      <w:tr w:rsidR="00815B91" w:rsidRPr="00BD42C4" w14:paraId="7F93ED35" w14:textId="77777777" w:rsidTr="00A04137">
        <w:trPr>
          <w:trHeight w:val="57"/>
        </w:trPr>
        <w:tc>
          <w:tcPr>
            <w:tcW w:w="4815" w:type="dxa"/>
            <w:vAlign w:val="bottom"/>
          </w:tcPr>
          <w:p w14:paraId="77B92F95" w14:textId="0378A584" w:rsidR="00815B91" w:rsidRPr="00BD42C4" w:rsidRDefault="003D5B70" w:rsidP="00815B91">
            <w:pPr>
              <w:rPr>
                <w:rFonts w:cs="Arial"/>
                <w:lang w:val="en-GB"/>
              </w:rPr>
            </w:pPr>
            <w:r w:rsidRPr="003D5B70">
              <w:rPr>
                <w:rFonts w:cs="Arial"/>
                <w:lang w:val="en-GB"/>
              </w:rPr>
              <w:t>K26 The scientific method and its application in research and business contexts, including experiment design and hypothesis testing</w:t>
            </w:r>
          </w:p>
        </w:tc>
        <w:tc>
          <w:tcPr>
            <w:tcW w:w="4536" w:type="dxa"/>
          </w:tcPr>
          <w:p w14:paraId="16636E87" w14:textId="77777777" w:rsidR="00815B91" w:rsidRPr="00BD42C4" w:rsidRDefault="00815B91" w:rsidP="00815B91">
            <w:pPr>
              <w:rPr>
                <w:rFonts w:cs="Arial"/>
                <w:lang w:val="en-GB"/>
              </w:rPr>
            </w:pPr>
          </w:p>
        </w:tc>
      </w:tr>
      <w:tr w:rsidR="00815B91" w:rsidRPr="00BD42C4" w14:paraId="72D1B175" w14:textId="77777777" w:rsidTr="00A04137">
        <w:trPr>
          <w:trHeight w:val="57"/>
        </w:trPr>
        <w:tc>
          <w:tcPr>
            <w:tcW w:w="4815" w:type="dxa"/>
            <w:vAlign w:val="bottom"/>
          </w:tcPr>
          <w:p w14:paraId="690004FC" w14:textId="08D9166F" w:rsidR="00815B91" w:rsidRPr="00BD42C4" w:rsidRDefault="003D5B70" w:rsidP="00815B91">
            <w:pPr>
              <w:rPr>
                <w:rFonts w:cs="Arial"/>
                <w:lang w:val="en-GB"/>
              </w:rPr>
            </w:pPr>
            <w:r w:rsidRPr="003D5B70">
              <w:rPr>
                <w:rFonts w:cs="Arial"/>
                <w:lang w:val="en-GB"/>
              </w:rPr>
              <w:t xml:space="preserve">K28 How to communicate concepts and present in a manner appropriate to diverse </w:t>
            </w:r>
            <w:r w:rsidRPr="003D5B70">
              <w:rPr>
                <w:rFonts w:cs="Arial"/>
                <w:lang w:val="en-GB"/>
              </w:rPr>
              <w:lastRenderedPageBreak/>
              <w:t>audiences, adapting communication techniques accordingly</w:t>
            </w:r>
          </w:p>
        </w:tc>
        <w:tc>
          <w:tcPr>
            <w:tcW w:w="4536" w:type="dxa"/>
          </w:tcPr>
          <w:p w14:paraId="40CC25C4" w14:textId="77777777" w:rsidR="00815B91" w:rsidRPr="00BD42C4" w:rsidRDefault="00815B91" w:rsidP="00815B91">
            <w:pPr>
              <w:rPr>
                <w:rFonts w:cs="Arial"/>
                <w:lang w:val="en-GB"/>
              </w:rPr>
            </w:pPr>
          </w:p>
        </w:tc>
      </w:tr>
      <w:tr w:rsidR="00F54F96" w:rsidRPr="00BD42C4" w14:paraId="7956287E" w14:textId="77777777" w:rsidTr="002070F4">
        <w:trPr>
          <w:trHeight w:val="57"/>
        </w:trPr>
        <w:tc>
          <w:tcPr>
            <w:tcW w:w="4815" w:type="dxa"/>
            <w:vAlign w:val="center"/>
          </w:tcPr>
          <w:p w14:paraId="0E41FDB1" w14:textId="09BA5731" w:rsidR="00F54F96" w:rsidRPr="00F54F96" w:rsidRDefault="00F54F96" w:rsidP="00F54F96">
            <w:pPr>
              <w:rPr>
                <w:rFonts w:cs="Arial"/>
                <w:lang w:val="en-GB"/>
              </w:rPr>
            </w:pPr>
            <w:r w:rsidRPr="00F54F96">
              <w:rPr>
                <w:rFonts w:cs="Arial"/>
                <w:lang w:val="en-GB"/>
              </w:rPr>
              <w:t>S2 Independently analyse test data, interpret results and evaluate the suitability of proposed solutions, considering current and future business requirements</w:t>
            </w:r>
          </w:p>
        </w:tc>
        <w:tc>
          <w:tcPr>
            <w:tcW w:w="4536" w:type="dxa"/>
          </w:tcPr>
          <w:p w14:paraId="14AE2F38" w14:textId="77777777" w:rsidR="00F54F96" w:rsidRPr="00BD42C4" w:rsidRDefault="00F54F96" w:rsidP="00F54F96">
            <w:pPr>
              <w:rPr>
                <w:rFonts w:cs="Arial"/>
              </w:rPr>
            </w:pPr>
          </w:p>
        </w:tc>
      </w:tr>
      <w:tr w:rsidR="00F54F96" w:rsidRPr="00BD42C4" w14:paraId="2017BCB0" w14:textId="77777777" w:rsidTr="002070F4">
        <w:trPr>
          <w:trHeight w:val="57"/>
        </w:trPr>
        <w:tc>
          <w:tcPr>
            <w:tcW w:w="4815" w:type="dxa"/>
            <w:vAlign w:val="center"/>
          </w:tcPr>
          <w:p w14:paraId="32BCB8AB" w14:textId="4CAFABAC" w:rsidR="00F54F96" w:rsidRPr="00F54F96" w:rsidRDefault="00F54F96" w:rsidP="00F54F96">
            <w:pPr>
              <w:rPr>
                <w:rFonts w:cs="Arial"/>
                <w:lang w:val="en-GB"/>
              </w:rPr>
            </w:pPr>
            <w:r w:rsidRPr="00F54F96">
              <w:rPr>
                <w:rFonts w:cs="Arial"/>
                <w:lang w:val="en-GB"/>
              </w:rPr>
              <w:t>S3 Critically evaluate arguments, assumptions, abstract concepts and data (that may be incomplete), to make recommendations and to enable a business solution or range of solutions to be achieved</w:t>
            </w:r>
          </w:p>
        </w:tc>
        <w:tc>
          <w:tcPr>
            <w:tcW w:w="4536" w:type="dxa"/>
          </w:tcPr>
          <w:p w14:paraId="0D055197" w14:textId="77777777" w:rsidR="00F54F96" w:rsidRPr="00BD42C4" w:rsidRDefault="00F54F96" w:rsidP="00F54F96">
            <w:pPr>
              <w:rPr>
                <w:rFonts w:cs="Arial"/>
              </w:rPr>
            </w:pPr>
          </w:p>
        </w:tc>
      </w:tr>
      <w:tr w:rsidR="00F54F96" w:rsidRPr="00BD42C4" w14:paraId="5D32AC74" w14:textId="77777777" w:rsidTr="002070F4">
        <w:trPr>
          <w:trHeight w:val="57"/>
        </w:trPr>
        <w:tc>
          <w:tcPr>
            <w:tcW w:w="4815" w:type="dxa"/>
            <w:vAlign w:val="center"/>
          </w:tcPr>
          <w:p w14:paraId="092F09F0" w14:textId="0A59BA28" w:rsidR="00F54F96" w:rsidRPr="00F54F96" w:rsidRDefault="00F54F96" w:rsidP="00F54F96">
            <w:pPr>
              <w:rPr>
                <w:rFonts w:cs="Arial"/>
                <w:lang w:val="en-GB"/>
              </w:rPr>
            </w:pPr>
            <w:r w:rsidRPr="00F54F96">
              <w:rPr>
                <w:rFonts w:cs="Arial"/>
                <w:lang w:val="en-GB"/>
              </w:rPr>
              <w:t>S4 Communicate concepts and present in a manner appropriate to diverse audiences, adapting communication techniques accordingly</w:t>
            </w:r>
          </w:p>
        </w:tc>
        <w:tc>
          <w:tcPr>
            <w:tcW w:w="4536" w:type="dxa"/>
          </w:tcPr>
          <w:p w14:paraId="6C9CFA13" w14:textId="77777777" w:rsidR="00F54F96" w:rsidRPr="00BD42C4" w:rsidRDefault="00F54F96" w:rsidP="00F54F96">
            <w:pPr>
              <w:rPr>
                <w:rFonts w:cs="Arial"/>
              </w:rPr>
            </w:pPr>
          </w:p>
        </w:tc>
      </w:tr>
      <w:tr w:rsidR="00F54F96" w:rsidRPr="00BD42C4" w14:paraId="6CC8C1CB" w14:textId="77777777" w:rsidTr="002070F4">
        <w:trPr>
          <w:trHeight w:val="57"/>
        </w:trPr>
        <w:tc>
          <w:tcPr>
            <w:tcW w:w="4815" w:type="dxa"/>
            <w:vAlign w:val="center"/>
          </w:tcPr>
          <w:p w14:paraId="22A0AFD2" w14:textId="2F474DC0" w:rsidR="00F54F96" w:rsidRPr="00F54F96" w:rsidRDefault="00F54F96" w:rsidP="00F54F96">
            <w:pPr>
              <w:rPr>
                <w:rFonts w:cs="Arial"/>
                <w:lang w:val="en-GB"/>
              </w:rPr>
            </w:pPr>
            <w:r w:rsidRPr="00F54F96">
              <w:rPr>
                <w:rFonts w:cs="Arial"/>
                <w:lang w:val="en-GB"/>
              </w:rPr>
              <w:t>S5 Manage expectations and present user research insight, proposed solutions and/or test findings to clients and stakeholders.</w:t>
            </w:r>
          </w:p>
        </w:tc>
        <w:tc>
          <w:tcPr>
            <w:tcW w:w="4536" w:type="dxa"/>
          </w:tcPr>
          <w:p w14:paraId="0985CAFB" w14:textId="77777777" w:rsidR="00F54F96" w:rsidRPr="00BD42C4" w:rsidRDefault="00F54F96" w:rsidP="00F54F96">
            <w:pPr>
              <w:rPr>
                <w:rFonts w:cs="Arial"/>
              </w:rPr>
            </w:pPr>
          </w:p>
        </w:tc>
      </w:tr>
      <w:tr w:rsidR="00F54F96" w:rsidRPr="00BD42C4" w14:paraId="0CE44276" w14:textId="77777777" w:rsidTr="002070F4">
        <w:trPr>
          <w:trHeight w:val="57"/>
        </w:trPr>
        <w:tc>
          <w:tcPr>
            <w:tcW w:w="4815" w:type="dxa"/>
            <w:vAlign w:val="center"/>
          </w:tcPr>
          <w:p w14:paraId="5AC890AE" w14:textId="5D7E8196" w:rsidR="00F54F96" w:rsidRPr="00F54F96" w:rsidRDefault="00F54F96" w:rsidP="00F54F96">
            <w:pPr>
              <w:rPr>
                <w:rFonts w:cs="Arial"/>
                <w:lang w:val="en-GB"/>
              </w:rPr>
            </w:pPr>
            <w:r w:rsidRPr="00F54F96">
              <w:rPr>
                <w:rFonts w:cs="Arial"/>
                <w:lang w:val="en-GB"/>
              </w:rPr>
              <w:t>S7 Work autonomously and interact effectively within wide, multidisciplinary teams</w:t>
            </w:r>
          </w:p>
        </w:tc>
        <w:tc>
          <w:tcPr>
            <w:tcW w:w="4536" w:type="dxa"/>
          </w:tcPr>
          <w:p w14:paraId="5B6355ED" w14:textId="77777777" w:rsidR="00F54F96" w:rsidRPr="00BD42C4" w:rsidRDefault="00F54F96" w:rsidP="00F54F96">
            <w:pPr>
              <w:rPr>
                <w:rFonts w:cs="Arial"/>
              </w:rPr>
            </w:pPr>
          </w:p>
        </w:tc>
      </w:tr>
      <w:tr w:rsidR="00F54F96" w:rsidRPr="00BD42C4" w14:paraId="334D3CE4" w14:textId="77777777" w:rsidTr="004049B5">
        <w:trPr>
          <w:trHeight w:val="57"/>
        </w:trPr>
        <w:tc>
          <w:tcPr>
            <w:tcW w:w="4815" w:type="dxa"/>
            <w:vAlign w:val="center"/>
          </w:tcPr>
          <w:p w14:paraId="70B7E34D" w14:textId="700B6321" w:rsidR="00F54F96" w:rsidRPr="00825E60" w:rsidRDefault="00F54F96" w:rsidP="00F54F96">
            <w:pPr>
              <w:rPr>
                <w:rFonts w:cs="Arial"/>
                <w:lang w:val="en-GB"/>
              </w:rPr>
            </w:pPr>
            <w:r w:rsidRPr="00825E60">
              <w:rPr>
                <w:rFonts w:cs="Arial"/>
                <w:lang w:val="en-GB"/>
              </w:rPr>
              <w:t>S9 Manipulate, analyse and visualise complex datasets</w:t>
            </w:r>
          </w:p>
        </w:tc>
        <w:tc>
          <w:tcPr>
            <w:tcW w:w="4536" w:type="dxa"/>
          </w:tcPr>
          <w:p w14:paraId="5997E586" w14:textId="77777777" w:rsidR="00F54F96" w:rsidRPr="00BD42C4" w:rsidRDefault="00F54F96" w:rsidP="00F54F96">
            <w:pPr>
              <w:rPr>
                <w:rFonts w:cs="Arial"/>
              </w:rPr>
            </w:pPr>
          </w:p>
        </w:tc>
      </w:tr>
      <w:tr w:rsidR="00F54F96" w:rsidRPr="00BD42C4" w14:paraId="0316A5EA" w14:textId="77777777" w:rsidTr="004049B5">
        <w:trPr>
          <w:trHeight w:val="57"/>
        </w:trPr>
        <w:tc>
          <w:tcPr>
            <w:tcW w:w="4815" w:type="dxa"/>
            <w:vAlign w:val="center"/>
          </w:tcPr>
          <w:p w14:paraId="51CA12AB" w14:textId="7FE6E0DF" w:rsidR="00F54F96" w:rsidRPr="00825E60" w:rsidRDefault="00F54F96" w:rsidP="00F54F96">
            <w:pPr>
              <w:rPr>
                <w:rFonts w:cs="Arial"/>
                <w:lang w:val="en-GB"/>
              </w:rPr>
            </w:pPr>
            <w:r w:rsidRPr="00825E60">
              <w:rPr>
                <w:rFonts w:cs="Arial"/>
                <w:lang w:val="en-GB"/>
              </w:rPr>
              <w:t>S10 Select datasets and methodologies most appropriate to the business problem</w:t>
            </w:r>
          </w:p>
        </w:tc>
        <w:tc>
          <w:tcPr>
            <w:tcW w:w="4536" w:type="dxa"/>
          </w:tcPr>
          <w:p w14:paraId="503B0409" w14:textId="77777777" w:rsidR="00F54F96" w:rsidRPr="00BD42C4" w:rsidRDefault="00F54F96" w:rsidP="00F54F96">
            <w:pPr>
              <w:rPr>
                <w:rFonts w:cs="Arial"/>
              </w:rPr>
            </w:pPr>
          </w:p>
        </w:tc>
      </w:tr>
      <w:tr w:rsidR="00F54F96" w:rsidRPr="00BD42C4" w14:paraId="416083C3" w14:textId="77777777" w:rsidTr="004049B5">
        <w:trPr>
          <w:trHeight w:val="57"/>
        </w:trPr>
        <w:tc>
          <w:tcPr>
            <w:tcW w:w="4815" w:type="dxa"/>
            <w:vAlign w:val="center"/>
          </w:tcPr>
          <w:p w14:paraId="5DC11868" w14:textId="574DBCD4" w:rsidR="00F54F96" w:rsidRPr="00825E60" w:rsidRDefault="00F54F96" w:rsidP="00F54F96">
            <w:pPr>
              <w:rPr>
                <w:rFonts w:cs="Arial"/>
                <w:lang w:val="en-GB"/>
              </w:rPr>
            </w:pPr>
            <w:r w:rsidRPr="00825E60">
              <w:rPr>
                <w:rFonts w:cs="Arial"/>
                <w:lang w:val="en-GB"/>
              </w:rPr>
              <w:t>S11 Apply aspects of advanced maths and statistics relevant to AI and data science that deliver business outcomes</w:t>
            </w:r>
          </w:p>
        </w:tc>
        <w:tc>
          <w:tcPr>
            <w:tcW w:w="4536" w:type="dxa"/>
          </w:tcPr>
          <w:p w14:paraId="53D22EF6" w14:textId="77777777" w:rsidR="00F54F96" w:rsidRPr="00BD42C4" w:rsidRDefault="00F54F96" w:rsidP="00F54F96">
            <w:pPr>
              <w:rPr>
                <w:rFonts w:cs="Arial"/>
              </w:rPr>
            </w:pPr>
          </w:p>
        </w:tc>
      </w:tr>
      <w:tr w:rsidR="00F54F96" w:rsidRPr="00BD42C4" w14:paraId="6BA254F5" w14:textId="77777777" w:rsidTr="004049B5">
        <w:trPr>
          <w:trHeight w:val="57"/>
        </w:trPr>
        <w:tc>
          <w:tcPr>
            <w:tcW w:w="4815" w:type="dxa"/>
            <w:vAlign w:val="center"/>
          </w:tcPr>
          <w:p w14:paraId="0BE63443" w14:textId="5C51E78E" w:rsidR="00F54F96" w:rsidRPr="00825E60" w:rsidRDefault="00F54F96" w:rsidP="00F54F96">
            <w:pPr>
              <w:rPr>
                <w:rFonts w:cs="Arial"/>
                <w:lang w:val="en-GB"/>
              </w:rPr>
            </w:pPr>
            <w:r w:rsidRPr="00825E60">
              <w:rPr>
                <w:rFonts w:cs="Arial"/>
                <w:lang w:val="en-GB"/>
              </w:rPr>
              <w:t>S15 Identify, develop, build and maintain the services and platforms that deliver AI and data science</w:t>
            </w:r>
          </w:p>
        </w:tc>
        <w:tc>
          <w:tcPr>
            <w:tcW w:w="4536" w:type="dxa"/>
          </w:tcPr>
          <w:p w14:paraId="196FA890" w14:textId="77777777" w:rsidR="00F54F96" w:rsidRPr="00BD42C4" w:rsidRDefault="00F54F96" w:rsidP="00F54F96">
            <w:pPr>
              <w:rPr>
                <w:rFonts w:cs="Arial"/>
              </w:rPr>
            </w:pPr>
          </w:p>
        </w:tc>
      </w:tr>
      <w:tr w:rsidR="00F54F96" w:rsidRPr="00BD42C4" w14:paraId="68D15380" w14:textId="77777777" w:rsidTr="004049B5">
        <w:trPr>
          <w:trHeight w:val="57"/>
        </w:trPr>
        <w:tc>
          <w:tcPr>
            <w:tcW w:w="4815" w:type="dxa"/>
            <w:vAlign w:val="center"/>
          </w:tcPr>
          <w:p w14:paraId="2329332D" w14:textId="4D2D2AEC" w:rsidR="00F54F96" w:rsidRPr="00825E60" w:rsidRDefault="00F54F96" w:rsidP="00F54F96">
            <w:pPr>
              <w:rPr>
                <w:rFonts w:cs="Arial"/>
                <w:lang w:val="en-GB"/>
              </w:rPr>
            </w:pPr>
            <w:r w:rsidRPr="00825E60">
              <w:rPr>
                <w:rFonts w:cs="Arial"/>
                <w:lang w:val="en-GB"/>
              </w:rPr>
              <w:t>S17 Consistently implement data curation and data quality controls</w:t>
            </w:r>
          </w:p>
        </w:tc>
        <w:tc>
          <w:tcPr>
            <w:tcW w:w="4536" w:type="dxa"/>
          </w:tcPr>
          <w:p w14:paraId="7E9D04E2" w14:textId="77777777" w:rsidR="00F54F96" w:rsidRPr="00BD42C4" w:rsidRDefault="00F54F96" w:rsidP="00F54F96">
            <w:pPr>
              <w:rPr>
                <w:rFonts w:cs="Arial"/>
              </w:rPr>
            </w:pPr>
          </w:p>
        </w:tc>
      </w:tr>
      <w:tr w:rsidR="00825E60" w:rsidRPr="00BD42C4" w14:paraId="1105DC90" w14:textId="77777777" w:rsidTr="00C77904">
        <w:trPr>
          <w:trHeight w:val="57"/>
        </w:trPr>
        <w:tc>
          <w:tcPr>
            <w:tcW w:w="4815" w:type="dxa"/>
            <w:vAlign w:val="center"/>
          </w:tcPr>
          <w:p w14:paraId="2C41A129" w14:textId="54CFAA68" w:rsidR="00825E60" w:rsidRPr="00825E60" w:rsidRDefault="00825E60" w:rsidP="00825E60">
            <w:pPr>
              <w:rPr>
                <w:rFonts w:cs="Arial"/>
                <w:lang w:val="en-GB"/>
              </w:rPr>
            </w:pPr>
            <w:r w:rsidRPr="00825E60">
              <w:rPr>
                <w:rFonts w:cs="Arial"/>
                <w:lang w:val="en-GB"/>
              </w:rPr>
              <w:t>S18 Develop tools that visualise data systems and structures for monitoring and performance</w:t>
            </w:r>
          </w:p>
        </w:tc>
        <w:tc>
          <w:tcPr>
            <w:tcW w:w="4536" w:type="dxa"/>
          </w:tcPr>
          <w:p w14:paraId="6CD06028" w14:textId="77777777" w:rsidR="00825E60" w:rsidRPr="00BD42C4" w:rsidRDefault="00825E60" w:rsidP="00825E60">
            <w:pPr>
              <w:rPr>
                <w:rFonts w:cs="Arial"/>
              </w:rPr>
            </w:pPr>
          </w:p>
        </w:tc>
      </w:tr>
      <w:tr w:rsidR="00825E60" w:rsidRPr="00BD42C4" w14:paraId="6BC68CAF" w14:textId="77777777" w:rsidTr="00C77904">
        <w:trPr>
          <w:trHeight w:val="57"/>
        </w:trPr>
        <w:tc>
          <w:tcPr>
            <w:tcW w:w="4815" w:type="dxa"/>
            <w:vAlign w:val="center"/>
          </w:tcPr>
          <w:p w14:paraId="6671B533" w14:textId="3DC9349E" w:rsidR="00825E60" w:rsidRPr="00825E60" w:rsidRDefault="00825E60" w:rsidP="00825E60">
            <w:pPr>
              <w:rPr>
                <w:rFonts w:cs="Arial"/>
                <w:lang w:val="en-GB"/>
              </w:rPr>
            </w:pPr>
            <w:r w:rsidRPr="00825E60">
              <w:rPr>
                <w:rFonts w:cs="Arial"/>
                <w:lang w:val="en-GB"/>
              </w:rPr>
              <w:t xml:space="preserve">S22 Apply scientific methods in a systematic process through experimental design, </w:t>
            </w:r>
            <w:r w:rsidRPr="00825E60">
              <w:rPr>
                <w:rFonts w:cs="Arial"/>
                <w:lang w:val="en-GB"/>
              </w:rPr>
              <w:lastRenderedPageBreak/>
              <w:t>exploratory data analysis and hypothesis testing to facilitate business decision making</w:t>
            </w:r>
          </w:p>
        </w:tc>
        <w:tc>
          <w:tcPr>
            <w:tcW w:w="4536" w:type="dxa"/>
          </w:tcPr>
          <w:p w14:paraId="334150D3" w14:textId="77777777" w:rsidR="00825E60" w:rsidRPr="00BD42C4" w:rsidRDefault="00825E60" w:rsidP="00825E60">
            <w:pPr>
              <w:rPr>
                <w:rFonts w:cs="Arial"/>
              </w:rPr>
            </w:pPr>
          </w:p>
        </w:tc>
      </w:tr>
      <w:tr w:rsidR="00825E60" w:rsidRPr="00BD42C4" w14:paraId="686397D7" w14:textId="77777777" w:rsidTr="00C77904">
        <w:trPr>
          <w:trHeight w:val="57"/>
        </w:trPr>
        <w:tc>
          <w:tcPr>
            <w:tcW w:w="4815" w:type="dxa"/>
            <w:vAlign w:val="center"/>
          </w:tcPr>
          <w:p w14:paraId="2C140078" w14:textId="6AF46D42" w:rsidR="00825E60" w:rsidRPr="00825E60" w:rsidRDefault="00825E60" w:rsidP="00825E60">
            <w:pPr>
              <w:rPr>
                <w:rFonts w:cs="Arial"/>
                <w:lang w:val="en-GB"/>
              </w:rPr>
            </w:pPr>
            <w:r w:rsidRPr="00825E60">
              <w:rPr>
                <w:rFonts w:cs="Arial"/>
                <w:lang w:val="en-GB"/>
              </w:rPr>
              <w:t>S24 Apply research methodology and project management techniques appropriate to the organisation and products</w:t>
            </w:r>
          </w:p>
        </w:tc>
        <w:tc>
          <w:tcPr>
            <w:tcW w:w="4536" w:type="dxa"/>
          </w:tcPr>
          <w:p w14:paraId="1662D3CA" w14:textId="77777777" w:rsidR="00825E60" w:rsidRPr="00BD42C4" w:rsidRDefault="00825E60" w:rsidP="00825E60">
            <w:pPr>
              <w:rPr>
                <w:rFonts w:cs="Arial"/>
              </w:rPr>
            </w:pPr>
          </w:p>
        </w:tc>
      </w:tr>
      <w:tr w:rsidR="00825E60" w:rsidRPr="00BD42C4" w14:paraId="675ECFB1" w14:textId="77777777" w:rsidTr="00C77904">
        <w:trPr>
          <w:trHeight w:val="57"/>
        </w:trPr>
        <w:tc>
          <w:tcPr>
            <w:tcW w:w="4815" w:type="dxa"/>
            <w:vAlign w:val="center"/>
          </w:tcPr>
          <w:p w14:paraId="4DFFD4BE" w14:textId="3E107157" w:rsidR="00825E60" w:rsidRPr="00825E60" w:rsidRDefault="00825E60" w:rsidP="00825E60">
            <w:pPr>
              <w:rPr>
                <w:rFonts w:cs="Arial"/>
                <w:lang w:val="en-GB"/>
              </w:rPr>
            </w:pPr>
            <w:r w:rsidRPr="00825E60">
              <w:rPr>
                <w:rFonts w:cs="Arial"/>
                <w:lang w:val="en-GB"/>
              </w:rPr>
              <w:t>S25 Select and use programming languages and tools, and follow appropriate software development practices</w:t>
            </w:r>
          </w:p>
        </w:tc>
        <w:tc>
          <w:tcPr>
            <w:tcW w:w="4536" w:type="dxa"/>
          </w:tcPr>
          <w:p w14:paraId="6A916865" w14:textId="77777777" w:rsidR="00825E60" w:rsidRPr="00BD42C4" w:rsidRDefault="00825E60" w:rsidP="00825E60">
            <w:pPr>
              <w:rPr>
                <w:rFonts w:cs="Arial"/>
              </w:rPr>
            </w:pPr>
          </w:p>
        </w:tc>
      </w:tr>
      <w:tr w:rsidR="00825E60" w:rsidRPr="00BD42C4" w14:paraId="19926709" w14:textId="77777777" w:rsidTr="00C77904">
        <w:trPr>
          <w:trHeight w:val="57"/>
        </w:trPr>
        <w:tc>
          <w:tcPr>
            <w:tcW w:w="4815" w:type="dxa"/>
            <w:vAlign w:val="center"/>
          </w:tcPr>
          <w:p w14:paraId="3BE76250" w14:textId="17D8F3E5" w:rsidR="00825E60" w:rsidRPr="00825E60" w:rsidRDefault="00825E60" w:rsidP="00825E60">
            <w:pPr>
              <w:rPr>
                <w:rFonts w:cs="Arial"/>
                <w:lang w:val="en-GB"/>
              </w:rPr>
            </w:pPr>
            <w:r w:rsidRPr="00825E60">
              <w:rPr>
                <w:rFonts w:cs="Arial"/>
                <w:lang w:val="en-GB"/>
              </w:rPr>
              <w:t>S27 Analyse information, frame questions and conduct discussions with subject matter experts and assess existing data to scope new AI and data science requirements</w:t>
            </w:r>
          </w:p>
        </w:tc>
        <w:tc>
          <w:tcPr>
            <w:tcW w:w="4536" w:type="dxa"/>
          </w:tcPr>
          <w:p w14:paraId="36B35A0D" w14:textId="77777777" w:rsidR="00825E60" w:rsidRPr="00BD42C4" w:rsidRDefault="00825E60" w:rsidP="00825E60">
            <w:pPr>
              <w:rPr>
                <w:rFonts w:cs="Arial"/>
              </w:rPr>
            </w:pPr>
          </w:p>
        </w:tc>
      </w:tr>
      <w:tr w:rsidR="00825E60" w:rsidRPr="00BD42C4" w14:paraId="6E87D1DF" w14:textId="77777777" w:rsidTr="0082515F">
        <w:trPr>
          <w:trHeight w:val="57"/>
        </w:trPr>
        <w:tc>
          <w:tcPr>
            <w:tcW w:w="4815" w:type="dxa"/>
            <w:vAlign w:val="center"/>
          </w:tcPr>
          <w:p w14:paraId="602CE6ED" w14:textId="7D25DECF" w:rsidR="00825E60" w:rsidRPr="00825E60" w:rsidRDefault="00825E60" w:rsidP="00825E60">
            <w:pPr>
              <w:rPr>
                <w:rFonts w:cs="Arial"/>
                <w:lang w:val="en-GB"/>
              </w:rPr>
            </w:pPr>
            <w:r w:rsidRPr="00825E60">
              <w:rPr>
                <w:rFonts w:cs="Arial"/>
                <w:lang w:val="en-GB"/>
              </w:rPr>
              <w:t>B2 Reliable, objective and capable of independent and team working</w:t>
            </w:r>
          </w:p>
        </w:tc>
        <w:tc>
          <w:tcPr>
            <w:tcW w:w="4536" w:type="dxa"/>
          </w:tcPr>
          <w:p w14:paraId="35A3F8AD" w14:textId="77777777" w:rsidR="00825E60" w:rsidRPr="00BD42C4" w:rsidRDefault="00825E60" w:rsidP="00825E60">
            <w:pPr>
              <w:rPr>
                <w:rFonts w:cs="Arial"/>
              </w:rPr>
            </w:pPr>
          </w:p>
        </w:tc>
      </w:tr>
      <w:tr w:rsidR="00825E60" w:rsidRPr="00BD42C4" w14:paraId="2FFCBA12" w14:textId="77777777" w:rsidTr="0082515F">
        <w:trPr>
          <w:trHeight w:val="57"/>
        </w:trPr>
        <w:tc>
          <w:tcPr>
            <w:tcW w:w="4815" w:type="dxa"/>
            <w:vAlign w:val="center"/>
          </w:tcPr>
          <w:p w14:paraId="7FB40DC5" w14:textId="30E1B18C" w:rsidR="00825E60" w:rsidRPr="00825E60" w:rsidRDefault="00825E60" w:rsidP="00825E60">
            <w:pPr>
              <w:rPr>
                <w:rFonts w:cs="Arial"/>
                <w:lang w:val="en-GB"/>
              </w:rPr>
            </w:pPr>
            <w:r w:rsidRPr="00825E60">
              <w:rPr>
                <w:rFonts w:cs="Arial"/>
                <w:lang w:val="en-GB"/>
              </w:rPr>
              <w:t>B6 Is comfortable and confident interacting with people from technical and non-technical backgrounds. Presents data and conclusions in a truthful and appropriate manner</w:t>
            </w:r>
          </w:p>
        </w:tc>
        <w:tc>
          <w:tcPr>
            <w:tcW w:w="4536" w:type="dxa"/>
          </w:tcPr>
          <w:p w14:paraId="398149E5" w14:textId="77777777" w:rsidR="00825E60" w:rsidRPr="00BD42C4" w:rsidRDefault="00825E60" w:rsidP="00825E60">
            <w:pPr>
              <w:rPr>
                <w:rFonts w:cs="Arial"/>
              </w:rPr>
            </w:pPr>
          </w:p>
        </w:tc>
      </w:tr>
    </w:tbl>
    <w:p w14:paraId="277F55C7" w14:textId="77777777" w:rsidR="00A16DF0" w:rsidRPr="00BD42C4" w:rsidRDefault="00A16DF0" w:rsidP="00BD42C4">
      <w:pPr>
        <w:rPr>
          <w:rFonts w:cs="Arial"/>
          <w:i/>
          <w:iCs/>
        </w:rPr>
      </w:pPr>
    </w:p>
    <w:p w14:paraId="293B4E24" w14:textId="150A1709" w:rsidR="00927F83" w:rsidRPr="00BD42C4" w:rsidRDefault="0080299D" w:rsidP="00927F83">
      <w:pPr>
        <w:pStyle w:val="Heading2"/>
        <w:numPr>
          <w:ilvl w:val="0"/>
          <w:numId w:val="6"/>
        </w:numPr>
        <w:rPr>
          <w:rFonts w:cs="Arial"/>
        </w:rPr>
      </w:pPr>
      <w:r>
        <w:rPr>
          <w:rFonts w:cs="Arial"/>
        </w:rPr>
        <w:t>Conclusion</w:t>
      </w:r>
      <w:r w:rsidR="00927F83" w:rsidRPr="00BD42C4">
        <w:rPr>
          <w:rFonts w:cs="Arial"/>
        </w:rPr>
        <w:t xml:space="preserve"> </w:t>
      </w:r>
    </w:p>
    <w:tbl>
      <w:tblPr>
        <w:tblStyle w:val="PlainTable4"/>
        <w:tblW w:w="5000" w:type="pct"/>
        <w:tblLook w:val="04A0" w:firstRow="1" w:lastRow="0" w:firstColumn="1" w:lastColumn="0" w:noHBand="0" w:noVBand="1"/>
        <w:tblDescription w:val="Layout table"/>
      </w:tblPr>
      <w:tblGrid>
        <w:gridCol w:w="592"/>
        <w:gridCol w:w="9017"/>
      </w:tblGrid>
      <w:tr w:rsidR="00927F83" w:rsidRPr="00BD42C4" w14:paraId="49E94FA7" w14:textId="77777777" w:rsidTr="00493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633196CA" w14:textId="77777777" w:rsidR="00927F83" w:rsidRPr="00BD42C4" w:rsidRDefault="00927F83" w:rsidP="00493223">
            <w:pPr>
              <w:rPr>
                <w:rFonts w:cs="Arial"/>
              </w:rPr>
            </w:pPr>
            <w:r w:rsidRPr="00BD42C4">
              <w:rPr>
                <w:rFonts w:cs="Arial"/>
                <w:noProof/>
              </w:rPr>
              <mc:AlternateContent>
                <mc:Choice Requires="wpg">
                  <w:drawing>
                    <wp:inline distT="0" distB="0" distL="0" distR="0" wp14:anchorId="120DBB71" wp14:editId="33DC9054">
                      <wp:extent cx="141605" cy="141605"/>
                      <wp:effectExtent l="0" t="0" r="0" b="0"/>
                      <wp:docPr id="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 name="Rectangle 15"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2"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alt="Tip icon" coordsize="141605,141605" id="Group 5" style="width:11.15pt;height:11.15pt;mso-position-horizontal-relative:char;mso-position-vertical-relative:lin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f+ihAlwgAAGEoAAAOAAAAZHJzL2Uyb0RvYy54bWzcWtuO47gRfQ+QfxD0GCBj624Z41ls5oYF Nslgt/cD1LJsC5ElRVK3e/brc4qk5HKPS2JmkZf0Q/ui42KdU8VikdLbH17OlfNcdH3Z1DvXe7N2 naLOm31ZH3fubw+f/rpxnX7I6n1WNXWxc78WvfvDuz//6e2l3RZ+c2qqfdE5MFL320u7c0/D0G5X qz4/Feesf9O0RY2Lh6Y7ZwM+dsfVvssusH6uVv56Ha8uTbdvuyYv+h7fftAX3XfK/uFQ5MM/D4e+ GJxq58K3Qf3v1P9H+r969zbbHrusPZW5cSP7Di/OWVlj0MnUh2zInKeu/MbUucy7pm8Ow5u8Oa+a w6HMC8UBbLz1Kzafu+apVVyO28uxnWSCtK90+m6z+T+eP3ftr+2XDkpc2iO0UJ+Iy8uhO9MrvHRe lGRfJ8mKl8HJ8aUXevE6cp0cl8x7JWl+gu7f/Co/fZz93WocdHXjyqVFcvRX/v0f4//rKWsLJWu/ Bf8vnVPu4T1Y1NkZOfoLsiarj1Xh0Hf7os+RMH+rngqnG69Q3pBX+DlpRyr17c9N/q/eqZv3J/y6 +LHrmsupyPbw1iM8OLEf0IceP3UeL39v9hg1exoalULfL/skX7Ztu374XDRnh97sXHJcGc+ef+4H cuYKUc43Vbn/VFaV+kCTr3hfdc5zhmmT5XlRD576efV0hrf6+yRar9UEgi01X+knynLPrVW1c6G0 Ict1Q2OoBCG/PmT9SdtSv9CT8VwOqAhVed65Gwygh8i2pOTHeq9+O2Rlpd9j6Ko20pKaOiqPzf4r lO0aPd1RnvDm1HS/u84FU33n9v9+yrrCdaqfakQn9cKQaoP6EEaJjw8dv/LIr2R1DlM7d3Ad/fb9 oOvJU9uVxxNG0lLVzY+I6KFUalO0tVfGWaSz9vV/nte+P+b1p64oqJI6STCl9U+1rq0o306ZN/Vs Yn/cl8OXpqyHP5jS0SYkjVEyfPxFOu5jRfHDJDYFJU28SF1liZ0/6cSmdBqTGWV3j7Smr457M4kf MMDhXKGY/2XlBGvn4kShmoYc4zFMknrOyfG96BsUBJwsRZ533xQknUCyqZChRFNgP5kifwS3YgaT CCYMM2MKi/Q0omQqZRiZoMdl9xNBLI8Lvxb4eVz3QNLd48IHkimuexCm90NI1X6SAePdzwbvRvdN KNi6UT6WbHHhQ28j2OLSh6Fgi2bU5H0YJvdt+Vz5WPKLasbVVhIJtrj0qaS9z7UPU8mvG+190RgX P/JiwTEuvhclkmJc/UjKe5+r74k0Ay5/FAihDLj8Poa8n2MB1x916z7NgOvvJ6IxHgDZMx6AwBON 3QRA0izgAQiQiwLNmwBI0Qx4AAJMuPvGaAm/5qyUZ1gDGMqTPAt5AEJpAoQ8ADTlBM94AMSZGfIA hIlIkwdALBkhD0CYSvM85AEgae+ukiEPQORFAs2IB0AsslherwGI/FQyxgMgFv+IB4BS+34AIh4A cVFCq8E8C6UZEPEA+IEwNyMegBnPeACouNwNQHQTAFGzmAeAyt5dY/FNAMRoxjwAni8sATEPgJxn MQ9AKqQZdX3XCSxOgJjrHwt1NubyyzMz5vJjZb0vGFc/FEtGwtX3hZUp4eLLtSy5EV/ICuriJ73k Iptw7SVTXHq5+CdceqGlTrjy8qKUcOUlr7jw8mK54cJ7gq0NF15exTdceCmIGy683F5suPBScm24 8p7Y92y48lLSb7j0YqOy4cpLc3HDpRfbxPRGealGpFx6sX1NufJi8Uq59IjP/XqfcuXFqpreSC+1 +ylXXiz3KZdeal5Trry4DKVcer4IYRM8bXOzkz7Gybb5S222vniHEwmcDeqzlrbp6fyN9sHYaD/o IyiFp32yAEYQCByo86olMFQm8LhDh8kZy5CRwImVZQhF4NQKTFtOQmNTqQ+25h2hbaWC25H0DEts Dq2sG56eHVHPMPXsqJpTkwfs4mycoW0cUfXtqNJOTcHtqPqGqm9H1TdUsZ+y8Z32U+QMdkxW8DFz 7agGhmpgRzUwVLGvsXLGUMXOxQZOOxeiqs+nMM3nE5j2JgpuRzU0VLG/sHLGUMUOwgpuqGKPYAOn PQL5rg/ZFqlGhir6fCvrhup0aDgvJHXyyhk7qpGhim7cxhnqxsk6+m0ruKGKjtoKbqiiabaCG6ro i63ghmpsR5VaX6KK7tbGOnW3Cm5HlRpYBbejSk2qgttRpUZUwe2oUrNJcPSTNlSpn1RwO6rUMiq4 HVXqChXcjip1fgpuR5W6O4Kjf7OhSg2cgttRpR5Nwe2oUhum4HZUqdVS8Buqut6Ydoluib2+K9y5 Du4KPxJf3B/LBuqyxrd0F4tuITgn3LaguwR04dw8Fw+NggzUbZlVC+fjRrMroKo5EIf/ysMrcrw+ vrbK4Igb70uAwggYXzXQjGyL+3bcvGr6QhG/+qxNo1VVvo43+67XX7lgOI0JMF4dX42jdJyE2Ezt 2nh5fDUwMxfQZejsGy+PrxqGEzBlDavcLIwOxDAoDg9mYQn2BIBhmzELo3afKEyN1ejU+KqdwwG1 xuE0aM4ezp41bmFcnCMpHPbC8/YoTeEftt/zOGMPO/4FnPYPhwzzOMMXBxuzONwFUP7hMGUeZ8KB A5x5nIkuTk3ncWOyoJrMxYP8J/1w1jmPM6mMY8x5nJkYFL+5cceJFqEjnMXRbQTyb8Eetr4at+Af tttWfHEMqHA46Jv1z9T2pXDQ6RtYLEdXwxaSxWxHlnKP7hdi0KVUNqiFiaGnxdI007aWJq1xjGI2 G3u7kmK6/qUKZUKwMKaJ50LxnLJjfhKOybZQ2MfcXVgmcCKj4zkv2qsVbCzT45qHVZVWe/1YzLjs U7fAHja4eail746P0wMyn9SfceAG9t8++4LnvcwjLv+Pj7uoh7rwHJuS2TxzRw/K8c/q8Zjrk4Hv /gMAAP//AwBQSwMEFAAGAAgAAAAhAAXiDD3ZAAAAAwEAAA8AAABkcnMvZG93bnJldi54bWxMj0Fr wkAQhe+F/odlBG91k0iLxGxEpO1JClWh9DZmxySYnQ3ZNYn/3m17qJd5DG9475tsNZpG9NS52rKC eBaBIC6srrlUcNi/PS1AOI+ssbFMCq7kYJU/PmSYajvwJ/U7X4oQwi5FBZX3bSqlKyoy6Ga2JQ7e yXYGfVi7UuoOhxBuGplE0Ys0WHNoqLClTUXFeXcxCt4HHNbz+LXfnk+b6/f++eNrG5NS08m4XoLw NPr/Y/jBD+iQB6ajvbB2olEQHvG/M3hJMgdx/FOZZ/KePb8BAAD//wMAUEsBAi0AFAAGAAgAAAAh ALaDOJL+AAAA4QEAABMAAAAAAAAAAAAAAAAAAAAAAFtDb250ZW50X1R5cGVzXS54bWxQSwECLQAU AAYACAAAACEAOP0h/9YAAACUAQAACwAAAAAAAAAAAAAAAAAvAQAAX3JlbHMvLnJlbHNQSwECLQAU AAYACAAAACEAX/ooQJcIAABhKAAADgAAAAAAAAAAAAAAAAAuAgAAZHJzL2Uyb0RvYy54bWxQSwEC LQAUAAYACAAAACEABeIMPdkAAAADAQAADwAAAAAAAAAAAAAAAADxCgAAZHJzL2Rvd25yZXYueG1s UEsFBgAAAAAEAAQA8wAAAPcLAAAAAA== " o:spid="_x0000_s1026" w14:anchorId="4FBD22F9">
                      <v:rect alt="Blue rectangle" fillcolor="#365f91 [2404]" id="Rectangle 15" stroked="f" strokeweight="0" style="position:absolute;width:141605;height:14160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IrWPCwQAAANsAAAAPAAAAZHJzL2Rvd25yZXYueG1sRE9Na8JA EL0L/odlhN50Y2g1pK6hFAqFQtEYD70N2TEJZmeX7Dam/74rFHqbx/ucXTGZXow0+M6ygvUqAUFc W91xo6A6vS0zED4ga+wtk4If8lDs57Md5tre+EhjGRoRQ9jnqKANweVS+rolg35lHXHkLnYwGCIc GqkHvMVw08s0STbSYMexoUVHry3V1/LbKPjAT65wvHQy2x7SxFH/9ejOSj0sppdnEIGm8C/+c7/r OP8J7r/EA+T+FwAA//8DAFBLAQItABQABgAIAAAAIQDb4fbL7gAAAIUBAAATAAAAAAAAAAAAAAAA AAAAAABbQ29udGVudF9UeXBlc10ueG1sUEsBAi0AFAAGAAgAAAAhAFr0LFu/AAAAFQEAAAsAAAAA AAAAAAAAAAAAHwEAAF9yZWxzLy5yZWxzUEsBAi0AFAAGAAgAAAAhAMitY8LBAAAA2wAAAA8AAAAA AAAAAAAAAAAABwIAAGRycy9kb3ducmV2LnhtbFBLBQYAAAAAAwADALcAAAD1AgAAAAA= " o:spid="_x0000_s1027"/>
                      <v:shape alt="Information icon" coordsize="541,2151" id="Freeform 73"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style="position:absolute;left:58420;top:22225;width:24765;height:9715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rKR0GwgAAANsAAAAPAAAAZHJzL2Rvd25yZXYueG1sRI9Pi8Iw FMTvgt8hPGFvmtrDKtUoIgh6kPXv/dk822rzUpuo3f30G0HwOMzMb5jxtDGleFDtCssK+r0IBHFq dcGZgsN+0R2CcB5ZY2mZFPySg+mk3Rpjou2Tt/TY+UwECLsEFeTeV4mULs3JoOvZijh4Z1sb9EHW mdQ1PgPclDKOom9psOCwkGNF85zS6+5uFPyc7OVvf9tk5XFVHaxep4PNYKjUV6eZjUB4avwn/G4v tYI4hteX8APk5B8AAP//AwBQSwECLQAUAAYACAAAACEA2+H2y+4AAACFAQAAEwAAAAAAAAAAAAAA AAAAAAAAW0NvbnRlbnRfVHlwZXNdLnhtbFBLAQItABQABgAIAAAAIQBa9CxbvwAAABUBAAALAAAA AAAAAAAAAAAAAB8BAABfcmVscy8ucmVsc1BLAQItABQABgAIAAAAIQArKR0GwgAAANsAAAAPAAAA AAAAAAAAAAAAAAcCAABkcnMvZG93bnJldi54bWxQSwUGAAAAAAMAAwC3AAAA9gIAAAAA " o:spid="_x0000_s1028">
                        <v:path arrowok="t" o:connectangles="0,0,0,0,0,0,0,0,0,0,0,0,0,0,0,0,0,0,0,0,0,0,0,0,0,0,0,0,0,0,0,0,0,0,0,0,0,0,0,0,0,0,0,0,0,0,0,0,0,0"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type="custom"/>
                        <o:lock verticies="t" v:ext="edit"/>
                      </v:shape>
                      <w10:anchorlock/>
                    </v:group>
                  </w:pict>
                </mc:Fallback>
              </mc:AlternateContent>
            </w:r>
          </w:p>
        </w:tc>
        <w:tc>
          <w:tcPr>
            <w:tcW w:w="4692" w:type="pct"/>
          </w:tcPr>
          <w:p w14:paraId="0072A9D0" w14:textId="6432BAC7" w:rsidR="00927F83" w:rsidRPr="00CD5004" w:rsidRDefault="004131E2" w:rsidP="00493223">
            <w:pPr>
              <w:pStyle w:val="TipText"/>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Pr>
                <w:rFonts w:ascii="Arial" w:hAnsi="Arial" w:cs="Arial"/>
                <w:b w:val="0"/>
                <w:bCs w:val="0"/>
                <w:lang w:val="en-GB"/>
              </w:rPr>
              <w:t>D</w:t>
            </w:r>
            <w:r w:rsidRPr="004131E2">
              <w:rPr>
                <w:rFonts w:ascii="Arial" w:hAnsi="Arial" w:cs="Arial"/>
                <w:b w:val="0"/>
                <w:bCs w:val="0"/>
                <w:lang w:val="en-GB"/>
              </w:rPr>
              <w:t xml:space="preserve">efine </w:t>
            </w:r>
            <w:r>
              <w:rPr>
                <w:rFonts w:ascii="Arial" w:hAnsi="Arial" w:cs="Arial"/>
                <w:b w:val="0"/>
                <w:bCs w:val="0"/>
                <w:lang w:val="en-GB"/>
              </w:rPr>
              <w:t>the expected</w:t>
            </w:r>
            <w:r w:rsidRPr="004131E2">
              <w:rPr>
                <w:rFonts w:ascii="Arial" w:hAnsi="Arial" w:cs="Arial"/>
                <w:b w:val="0"/>
                <w:bCs w:val="0"/>
                <w:lang w:val="en-GB"/>
              </w:rPr>
              <w:t xml:space="preserve"> benefits achieved from using the project, the</w:t>
            </w:r>
            <w:r>
              <w:rPr>
                <w:rFonts w:ascii="Arial" w:hAnsi="Arial" w:cs="Arial"/>
                <w:b w:val="0"/>
                <w:bCs w:val="0"/>
                <w:lang w:val="en-GB"/>
              </w:rPr>
              <w:t xml:space="preserve"> expected </w:t>
            </w:r>
            <w:r w:rsidRPr="004131E2">
              <w:rPr>
                <w:rFonts w:ascii="Arial" w:hAnsi="Arial" w:cs="Arial"/>
                <w:b w:val="0"/>
                <w:bCs w:val="0"/>
                <w:lang w:val="en-GB"/>
              </w:rPr>
              <w:t xml:space="preserve">challenges faced during the life cycle of the project and the </w:t>
            </w:r>
            <w:r>
              <w:rPr>
                <w:rFonts w:ascii="Arial" w:hAnsi="Arial" w:cs="Arial"/>
                <w:b w:val="0"/>
                <w:bCs w:val="0"/>
                <w:lang w:val="en-GB"/>
              </w:rPr>
              <w:t>expected theoretical and empirical contribution.</w:t>
            </w:r>
          </w:p>
        </w:tc>
      </w:tr>
    </w:tbl>
    <w:tbl>
      <w:tblPr>
        <w:tblStyle w:val="TableGrid"/>
        <w:tblW w:w="9351" w:type="dxa"/>
        <w:tblLook w:val="04A0" w:firstRow="1" w:lastRow="0" w:firstColumn="1" w:lastColumn="0" w:noHBand="0" w:noVBand="1"/>
        <w:tblDescription w:val="Layout table"/>
      </w:tblPr>
      <w:tblGrid>
        <w:gridCol w:w="9351"/>
      </w:tblGrid>
      <w:tr w:rsidR="00927F83" w:rsidRPr="00BD42C4" w14:paraId="4F4E833E" w14:textId="77777777" w:rsidTr="00493223">
        <w:trPr>
          <w:trHeight w:val="1994"/>
        </w:trPr>
        <w:tc>
          <w:tcPr>
            <w:tcW w:w="9351" w:type="dxa"/>
          </w:tcPr>
          <w:p w14:paraId="16A19143" w14:textId="77777777" w:rsidR="00927F83" w:rsidRPr="00BD42C4" w:rsidRDefault="00927F83" w:rsidP="00493223">
            <w:pPr>
              <w:spacing w:before="120" w:after="120"/>
              <w:rPr>
                <w:rFonts w:cs="Arial"/>
                <w:lang w:val="en-GB"/>
              </w:rPr>
            </w:pPr>
          </w:p>
        </w:tc>
      </w:tr>
    </w:tbl>
    <w:p w14:paraId="021D6344" w14:textId="2E2097FB" w:rsidR="00BD42C4" w:rsidRPr="00BD42C4" w:rsidRDefault="00BD42C4" w:rsidP="00927F83">
      <w:pPr>
        <w:pStyle w:val="Heading2"/>
        <w:numPr>
          <w:ilvl w:val="0"/>
          <w:numId w:val="6"/>
        </w:numPr>
        <w:rPr>
          <w:rFonts w:cs="Arial"/>
        </w:rPr>
      </w:pPr>
      <w:r w:rsidRPr="00BD42C4">
        <w:rPr>
          <w:rFonts w:cs="Arial"/>
        </w:rPr>
        <w:t xml:space="preserve">Software Application Requirements </w:t>
      </w:r>
    </w:p>
    <w:tbl>
      <w:tblPr>
        <w:tblStyle w:val="PlainTable4"/>
        <w:tblW w:w="5000" w:type="pct"/>
        <w:tblLook w:val="04A0" w:firstRow="1" w:lastRow="0" w:firstColumn="1" w:lastColumn="0" w:noHBand="0" w:noVBand="1"/>
        <w:tblDescription w:val="Layout table"/>
      </w:tblPr>
      <w:tblGrid>
        <w:gridCol w:w="592"/>
        <w:gridCol w:w="9017"/>
      </w:tblGrid>
      <w:tr w:rsidR="00BD42C4" w:rsidRPr="00BD42C4" w14:paraId="57B6BA40" w14:textId="77777777" w:rsidTr="00E23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3C75EAC4" w14:textId="77777777" w:rsidR="00BD42C4" w:rsidRPr="00BD42C4" w:rsidRDefault="00BD42C4" w:rsidP="003B326C">
            <w:pPr>
              <w:rPr>
                <w:rFonts w:cs="Arial"/>
              </w:rPr>
            </w:pPr>
            <w:r w:rsidRPr="00BD42C4">
              <w:rPr>
                <w:rFonts w:cs="Arial"/>
                <w:noProof/>
              </w:rPr>
              <mc:AlternateContent>
                <mc:Choice Requires="wpg">
                  <w:drawing>
                    <wp:inline distT="0" distB="0" distL="0" distR="0" wp14:anchorId="22EFD9DE" wp14:editId="6685F19D">
                      <wp:extent cx="141605" cy="141605"/>
                      <wp:effectExtent l="0" t="0" r="0" b="0"/>
                      <wp:docPr id="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 name="Rectangle 1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1"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alt="Tip icon" coordsize="141605,141605" id="Group 5" style="width:11.15pt;height:11.15pt;mso-position-horizontal-relative:char;mso-position-vertical-relative:lin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ipjqplAgAAGEoAAAOAAAAZHJzL2Uyb0RvYy54bWzcWtuO47gRfQ+QfxD0GCBj624Z41ls5oYF Nslgt/cD1LJsC5ElRVK3e/brc4qk5HKPS2JmkZf0Q/ui42KdU8VikdLbH17OlfNcdH3Z1DvXe7N2 naLOm31ZH3fubw+f/rpxnX7I6n1WNXWxc78WvfvDuz//6e2l3RZ+c2qqfdE5MFL320u7c0/D0G5X qz4/Feesf9O0RY2Lh6Y7ZwM+dsfVvssusH6uVv56Ha8uTbdvuyYv+h7fftAX3XfK/uFQ5MM/D4e+ GJxq58K3Qf3v1P9H+r969zbbHrusPZW5cSP7Di/OWVlj0MnUh2zInKeu/MbUucy7pm8Ow5u8Oa+a w6HMC8UBbLz1Kzafu+apVVyO28uxnWSCtK90+m6z+T+eP3ftr+2XDkpc2iO0UJ+Iy8uhO9MrvHRe lGRfJ8mKl8HJ8aUXevE6cp0cl8x7JWl+gu7f/Co/fZz93WocdHXjyqVFcvRX/v0f4//rKWsLJWu/ Bf8vnVPu4T3So87OyNFfkDVZfawKh77bF32OhPlb9VQ43XiF8oa8ws9JO1Kpb39u8n/1Tt28P+HX xY9d11xORbaHtx7hwYn9gD70+KnzePl7s8eo2dPQqBT6ftkn+bJt2/XD56I5O/Rm55Ljynj2/HM/ kDNXiHK+qcr9p7Kq1AeafMX7qnOeM0ybLM+LevDUz6unM7zV3yfReq0mEGyp+Uo/UZZ7bq2qnQul DVmuGxpDJQj59SHrT9qW+oWejOdyQEWoyvPO3WAAPUS2JSU/1nv12yErK/0eQ1e1kZbU1FF5bPZf oWzX6OmO8oQ3p6b73XUumOo7t//3U9YVrlP9VCM6qReGVBvUhzBKfHzo+JVHfiWrc5jauYPr6Lfv B11PntquPJ4wkpaqbn5ERA+lUpuirb0yziKdta//+7z2xrz+1BUFVVInCaa0/qnWtRXl2ynzpp5N 7I/7cvjSlPXwB1M62oSkMUqGj79Ix32sKH6YxKagpIkXqasssfMnndiUTmMyo+zukdb01XFvJvED BjicKxTzv6ycYO1cnChU05BjIM2ESVLPOTm+F32D8hkq8rz7piCphamQoURTYD+ZIn8Et2IGkwgm DDNjCov0NKJkKmUYWSuqmJMpPxHE8rjwa4Gfx3UPJN09LnwgmeK6B2F6P4QeFx7j3c8G70b3TSjY ulE+lmxx4UNvI9ji0oehYItm1KR8GCb3bflc+Vjyy+fSh0kk2OLSp5L2Ptc+TCW/brT3RWNc/MiL Bce4+F6USIpx9SMp732uvifSDLj8USCEMuDy+xjyfo4FXH/Urfs0A66/n4jGeABkz3gAAk80dhMA SbOAByBALgo0bwIgRTPgAQgw4e4boyX8mv9SnmENYChP8izkARAnQMgDQFNO8IwHQJyZIQ9AmIg0 eQDEkhHyAISpNM9DHgCS9u4qGfIARF4k0Ix4AMQii+X1GoDITyVjPABi8Y94ACi17wcg4gEQFyW0 GsyzUJoBEQ+AHwhzM+IBmPGMB4CKy90ARDcBEDWLeQCo7N01Ft8EQIxmzAPg+cISEPMAyHkW8wCk QppR13edwOIEiLn+sVBnYy6/PDNjLj9W1vuCcfVDsWQkXH1fWJkSLr5cy5Ib8YWsoC5+0ksusgnX XjLFpZeLf8KlF1rqhCsvL0oJV17yigsvL5YbLrwn2Npw4eVVfMOFl4K44cLL7cWGCy8l14Yr74l9 z4YrLyX9hksvNiobrrw0FzdcerFNTG+Ul2pEyqUX29eUKy8Wr5RLj/jcr/cpV16squmN9FK7n3Ll xXKfcuml5jXlyovLUMql54sQNsHTNjc76WOcbJu/1Gbri3c4kcDZoD5raZuezt9oH4yN9oM+glJ4 2icLYASBwIE6r1oCQ2UCjzt0mJyxDBkJnFhZhlAETq3AtOUkNDaV+mBr3hHaViq4HUnPsMTm0Mq6 4enZEfUMU8+Oqjk1ecAuzsYZ2sYRVd+OKu3UFNyOqm+o+nZUfUMV+ykb32k/Rc5gx2QFHzPXjmpg qAZ2VANDFfsaK2cMVexcbOC0cyGq+nwK03w+gWlvouB2VENDFfsLK2cMVewgrOCGKvYINnDaI5Dv +pBtkWpkqKLPt7JuqE6HhvNCUievnLGjGhmq6MZtnKFunKyj37aCG6roqK3ghiqaZiu4oYq+2Apu qMZ2VKn1Jarobm2sU3er4HZUqYFVcDuq1KQquB1VakQV3I4qNZsERz9pQ5X6SQW3o0oto4LbUaWu UMHtqFLnp+B2VKm7Izj6Nxuq1MApuB1V6tEU3I4qtWEKbkeVWi0Fv6Gq641pl+iW2Ou7wp3r4K7w I/HF/bFsoC5rfEt3segWgnPCbQu6S0AXzs1z8dAoyEDdllm1cD5uNLsCqpoDcfivPLwix+vja6sM jrjxvgQojIDxVQPNyLa4b8fNq6YvFPGrz9o0WlXl63iz73r9lQuG05gA49Xx1ThKx0mIzdSujZfH VwMzcwFdhs6+8fL4qmE4AVPWsMrNwuhADIPi8GAWlmBPABi2GbMwaveJwtRYjU6Nr9o5HFBrHE6D 5uzh7FnjFsbFOZLCYS88b4/SFP5h+z2PM/aw41/Aaf9wyDCPM3xxsDGLw10A5R8OU+ZxJhw4wJnH meji1HQeNyYLqslcPMh/0g9nnfM4k8o4xpzHmYlB8Zsbd5xoETrCWRzdRiD/Fuxh66txC/5hu23F F8eACoeDvln/TG1fCgedvoHFcnQ1bCFZzHZkKffofiEGXUplg1qYGHpaLE0zbWtp0hrHKGazsbcr KabrX6pQJgQLY5p4LhTPKTvmJ+GYbAuFfczdhWUCJzI6nvOivVrBxjI9rnlYVWm114/FjMs+dQvs YYObh1r67vg4PSDzSf0ZB25g/+2zL3jeyzzi8v/4uIt6qAvPsSmZzTN39KAc/6wej7k+GfjuPwAA AP//AwBQSwMEFAAGAAgAAAAhAAXiDD3ZAAAAAwEAAA8AAABkcnMvZG93bnJldi54bWxMj0FrwkAQ he+F/odlBG91k0iLxGxEpO1JClWh9DZmxySYnQ3ZNYn/3m17qJd5DG9475tsNZpG9NS52rKCeBaB IC6srrlUcNi/PS1AOI+ssbFMCq7kYJU/PmSYajvwJ/U7X4oQwi5FBZX3bSqlKyoy6Ga2JQ7eyXYG fVi7UuoOhxBuGplE0Ys0WHNoqLClTUXFeXcxCt4HHNbz+LXfnk+b6/f++eNrG5NS08m4XoLwNPr/ Y/jBD+iQB6ajvbB2olEQHvG/M3hJMgdx/FOZZ/KePb8BAAD//wMAUEsBAi0AFAAGAAgAAAAhALaD OJL+AAAA4QEAABMAAAAAAAAAAAAAAAAAAAAAAFtDb250ZW50X1R5cGVzXS54bWxQSwECLQAUAAYA CAAAACEAOP0h/9YAAACUAQAACwAAAAAAAAAAAAAAAAAvAQAAX3JlbHMvLnJlbHNQSwECLQAUAAYA CAAAACEAIqY6qZQIAABhKAAADgAAAAAAAAAAAAAAAAAuAgAAZHJzL2Uyb0RvYy54bWxQSwECLQAU AAYACAAAACEABeIMPdkAAAADAQAADwAAAAAAAAAAAAAAAADuCgAAZHJzL2Rvd25yZXYueG1sUEsF BgAAAAAEAAQA8wAAAPQLAAAAAA== " o:spid="_x0000_s1026" w14:anchorId="1341A37B">
                      <v:rect alt="Blue rectangle" fillcolor="#365f91 [2404]" id="Rectangle 10" stroked="f" strokeweight="0" style="position:absolute;width:141605;height:14160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Y2sBawgAAANsAAAAPAAAAZHJzL2Rvd25yZXYueG1sRI9Pa8JA EMXvBb/DMkJvdVMRldRViiAIQvHvwduQHZPQ7OySXWP67TsHwdsM7817v1mseteojtpYezbwOcpA ERfe1lwaOJ82H3NQMSFbbDyTgT+KsFoO3haYW//gA3XHVCoJ4ZijgSqlkGsdi4ocxpEPxKLdfOsw ydqW2rb4kHDX6HGWTbXDmqWhwkDriorf490Z2OEPn7G71Xo+24+zQM11Ei7GvA/77y9Qifr0Mj+v t1bwhV5+kQH08h8AAP//AwBQSwECLQAUAAYACAAAACEA2+H2y+4AAACFAQAAEwAAAAAAAAAAAAAA AAAAAAAAW0NvbnRlbnRfVHlwZXNdLnhtbFBLAQItABQABgAIAAAAIQBa9CxbvwAAABUBAAALAAAA AAAAAAAAAAAAAB8BAABfcmVscy8ucmVsc1BLAQItABQABgAIAAAAIQDY2sBawgAAANsAAAAPAAAA AAAAAAAAAAAAAAcCAABkcnMvZG93bnJldi54bWxQSwUGAAAAAAMAAwC3AAAA9gIAAAAA " o:spid="_x0000_s1027"/>
                      <v:shape alt="Information icon" coordsize="541,2151" id="Freeform 73"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style="position:absolute;left:58420;top:22225;width:24765;height:9715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Vl0nMwwAAANsAAAAPAAAAZHJzL2Rvd25yZXYueG1sRE9Na8JA EL0L/odlCt50Yw9GomsoBaE9FNPE3sfsmMRmZ9PsNsb++m5B6G0e73O26WhaMVDvGssKlosIBHFp dcOVgmOxn69BOI+ssbVMCm7kIN1NJ1tMtL3yOw25r0QIYZeggtr7LpHSlTUZdAvbEQfubHuDPsC+ krrHawg3rXyMopU02HBoqLGj55rKz/zbKDic7OWn+Mqq9uO1O1r9VsZZvFZq9jA+bUB4Gv2/+O5+ 0WH+Ev5+CQfI3S8AAAD//wMAUEsBAi0AFAAGAAgAAAAhANvh9svuAAAAhQEAABMAAAAAAAAAAAAA AAAAAAAAAFtDb250ZW50X1R5cGVzXS54bWxQSwECLQAUAAYACAAAACEAWvQsW78AAAAVAQAACwAA AAAAAAAAAAAAAAAfAQAAX3JlbHMvLnJlbHNQSwECLQAUAAYACAAAACEAFZdJzMMAAADbAAAADwAA AAAAAAAAAAAAAAAHAgAAZHJzL2Rvd25yZXYueG1sUEsFBgAAAAADAAMAtwAAAPcCAAAAAA== " o:spid="_x0000_s1028">
                        <v:path arrowok="t" o:connectangles="0,0,0,0,0,0,0,0,0,0,0,0,0,0,0,0,0,0,0,0,0,0,0,0,0,0,0,0,0,0,0,0,0,0,0,0,0,0,0,0,0,0,0,0,0,0,0,0,0,0"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type="custom"/>
                        <o:lock verticies="t" v:ext="edit"/>
                      </v:shape>
                      <w10:anchorlock/>
                    </v:group>
                  </w:pict>
                </mc:Fallback>
              </mc:AlternateContent>
            </w:r>
          </w:p>
        </w:tc>
        <w:tc>
          <w:tcPr>
            <w:tcW w:w="4692" w:type="pct"/>
          </w:tcPr>
          <w:p w14:paraId="12BC2A7D" w14:textId="77777777" w:rsidR="00BD42C4" w:rsidRPr="00CD5004" w:rsidRDefault="00BD42C4" w:rsidP="003B326C">
            <w:pPr>
              <w:pStyle w:val="TipText"/>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Identify the software applications and tools to be utilised in the project, e.g. R Studio, SQL, Java, JavaScript, Python, Excel, PowerPoint, Word, Power BI, Tableau, QlikView, Qlik Sense, etc.</w:t>
            </w:r>
          </w:p>
        </w:tc>
      </w:tr>
    </w:tbl>
    <w:tbl>
      <w:tblPr>
        <w:tblStyle w:val="TableGrid"/>
        <w:tblW w:w="9351" w:type="dxa"/>
        <w:tblLook w:val="04A0" w:firstRow="1" w:lastRow="0" w:firstColumn="1" w:lastColumn="0" w:noHBand="0" w:noVBand="1"/>
        <w:tblDescription w:val="Layout table"/>
      </w:tblPr>
      <w:tblGrid>
        <w:gridCol w:w="9351"/>
      </w:tblGrid>
      <w:tr w:rsidR="00BD42C4" w:rsidRPr="00BD42C4" w14:paraId="559BBA70" w14:textId="77777777" w:rsidTr="003B326C">
        <w:trPr>
          <w:trHeight w:val="1994"/>
        </w:trPr>
        <w:tc>
          <w:tcPr>
            <w:tcW w:w="9351" w:type="dxa"/>
          </w:tcPr>
          <w:p w14:paraId="181415F9" w14:textId="469DDB7F" w:rsidR="00BD42C4" w:rsidRPr="00BD42C4" w:rsidRDefault="006F622A" w:rsidP="003B326C">
            <w:pPr>
              <w:spacing w:before="120" w:after="120"/>
              <w:rPr>
                <w:rFonts w:cs="Arial"/>
                <w:lang w:val="en-GB"/>
              </w:rPr>
            </w:pPr>
            <w:r>
              <w:rPr>
                <w:rFonts w:cs="Arial"/>
                <w:lang w:val="en-GB"/>
              </w:rPr>
              <w:lastRenderedPageBreak/>
              <w:t xml:space="preserve">Python, </w:t>
            </w:r>
            <w:proofErr w:type="spellStart"/>
            <w:r>
              <w:rPr>
                <w:rFonts w:cs="Arial"/>
                <w:lang w:val="en-GB"/>
              </w:rPr>
              <w:t>RStudio</w:t>
            </w:r>
            <w:proofErr w:type="spellEnd"/>
          </w:p>
        </w:tc>
      </w:tr>
    </w:tbl>
    <w:p w14:paraId="524C3161" w14:textId="77777777" w:rsidR="00BD42C4" w:rsidRPr="00BD42C4" w:rsidRDefault="00BD42C4" w:rsidP="00BD42C4">
      <w:pPr>
        <w:rPr>
          <w:rFonts w:cs="Arial"/>
        </w:rPr>
      </w:pPr>
    </w:p>
    <w:p w14:paraId="500F3625" w14:textId="3565EBCD" w:rsidR="00BD42C4" w:rsidRPr="00BD42C4" w:rsidRDefault="00BD42C4" w:rsidP="00927F83">
      <w:pPr>
        <w:pStyle w:val="Heading2"/>
        <w:numPr>
          <w:ilvl w:val="0"/>
          <w:numId w:val="6"/>
        </w:numPr>
        <w:rPr>
          <w:rFonts w:cs="Arial"/>
        </w:rPr>
      </w:pPr>
      <w:r w:rsidRPr="00BD42C4">
        <w:rPr>
          <w:rFonts w:cs="Arial"/>
        </w:rPr>
        <w:t>Project Plan/Schedule</w:t>
      </w:r>
    </w:p>
    <w:tbl>
      <w:tblPr>
        <w:tblStyle w:val="PlainTable4"/>
        <w:tblW w:w="5000" w:type="pct"/>
        <w:tblLook w:val="04A0" w:firstRow="1" w:lastRow="0" w:firstColumn="1" w:lastColumn="0" w:noHBand="0" w:noVBand="1"/>
        <w:tblDescription w:val="Layout table"/>
      </w:tblPr>
      <w:tblGrid>
        <w:gridCol w:w="592"/>
        <w:gridCol w:w="9017"/>
      </w:tblGrid>
      <w:tr w:rsidR="00BD42C4" w:rsidRPr="00BD42C4" w14:paraId="5FAA2C90" w14:textId="77777777" w:rsidTr="00E23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729D1676" w14:textId="77777777" w:rsidR="00BD42C4" w:rsidRPr="00BD42C4" w:rsidRDefault="00BD42C4" w:rsidP="003B326C">
            <w:pPr>
              <w:rPr>
                <w:rFonts w:cs="Arial"/>
              </w:rPr>
            </w:pPr>
            <w:r w:rsidRPr="00BD42C4">
              <w:rPr>
                <w:rFonts w:cs="Arial"/>
                <w:noProof/>
              </w:rPr>
              <mc:AlternateContent>
                <mc:Choice Requires="wpg">
                  <w:drawing>
                    <wp:inline distT="0" distB="0" distL="0" distR="0" wp14:anchorId="3B92F751" wp14:editId="1026ABC1">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alt="Tip icon" coordsize="141605,141605" id="Group 5" style="width:11.15pt;height:11.15pt;mso-position-horizontal-relative:char;mso-position-vertical-relative:lin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ZMsy5lwgAAGEoAAAOAAAAZHJzL2Uyb0RvYy54bWzcWtuO47gRfQ+QfxD0GCBj624Z41ls5oYF Nslgt/cD1LJsC5ElRVK3e/brc4qk5HKPS2JmkZf0Q/ui42KdU8VikdLbH17OlfNcdH3Z1DvXe7N2 naLOm31ZH3fubw+f/rpxnX7I6n1WNXWxc78WvfvDuz//6e2l3RZ+c2qqfdE5MFL320u7c0/D0G5X qz4/Feesf9O0RY2Lh6Y7ZwM+dsfVvssusH6uVv56Ha8uTbdvuyYv+h7fftAX3XfK/uFQ5MM/D4e+ GJxq58K3Qf3v1P9H+r969zbbHrusPZW5cSP7Di/OWVlj0MnUh2zInKeu/MbUucy7pm8Ow5u8Oa+a w6HMC8UBbLz1Kzafu+apVVyO28uxnWSCtK90+m6z+T+eP3ftr+2XDkpc2iO0UJ+Iy8uhO9MrvHRe lGRfJ8mKl8HJ8aUXevE6cp0cl8x7JWl+gu7f/Co/fZz93WocdHXjyqVFcvRX/v0f4//rKWsLJWu/ Bf8vnVPud27iu06dnZGjvyBrsvpYFQ59ty/6HAnzt+qpcLrxCuUNeYWfk3akUt/+3OT/6p26eX/C r4sfu665nIpsD289woMT+wF96PFT5/Hy92aPUbOnoVEp9P2yT/Jl27brh89Fc3bozc4lx5Xx7Pnn fiBnrhDlfFOV+09lVakPNPmK91XnPGeYNlmeF/XgqZ9XT2d4q79PovVaTSDYUvOVfqIs99xaVTsX ShuyXDc0hkoQ8utD1p+0LfULPRnP5YCKUJXnnbvBAHqIbEtKfqz36rdDVlb6PYauaiMtqamj8tjs v0LZrtHTHeUJb05N97vrXDDVd27/76esK1yn+qlGdFIvDKk2qA9hlPj40PErj/xKVucwtXMH19Fv 3w+6njy1XXk8YSQtVd38iIgeSqU2RVt7ZZxFOmtf//d5HYx5/akrCqqkToKvTFr/VOvaivLtlHlT zyb2x305fGnKeviDKR1tQtIYJcPHX6TjPlYUP0xiU1DSxIvUVZbY+ZNObEqnMZlRdvdIa/rquDeT +AEDHM4VivlfVk6wdi5OFKppyDEewySp55wc34u+QaEITJYiz7tvCpJOINlUyFCiKbCfTJE/glsx g0kEE4aZMYVFehpRMpUyjEzQ47L7iSCWx4VfC/w8rnsg6e5x4QPJFNc9CNP7IfS48BjvfjZ4N7pv QsHWjfKxZIsLH3obwRaXPgwFWzSjpiCGYXLfls+VjyW/fC59mESCLS59Kmnvc+3DVPLrRntfNMbF j7xYcIyL70WJpBhXP5Ly3ufqeyLNgMsfBUIoAy6/jyHv51jA9Ufduk8z4Pr7iWiMB0D2jAcg8ERj NwGQNAt4AALkokDzJgBSNAMegAAT7r4xWsKv+S/lGdYAhvIkz0IeAHEChDwANOUEz3gAxJkZ8gCE iUiTB0AsGSEPQJhK8zzkASBp766SIQ9A5EUCzYgHQCyyWF6vAYj8VDLGAyAW/4gHgFL7fgAiHgBx UUKrwTwLpRkQ8QD4gTA3Ix6AGc94AKi43A1AdBMAUbOYB4DK3l1j8U0AxGjGPACeLywBMQ+AnGcx D0AqpBl1fdcJLE6AmOsfC3U25vLLMzPm8mNlvS8YVz8US0bC1feFlSnh4su1jPadkxSekBXUxU8g ucgmXHvJFJdeLv4Jl15oqROuvLwoJVx5ySsuvLxYbrjwklgbLry8im+48FIQN1x4ub3YcOGl5Npw 5T2x79lw5aWk33DpxUZlw5WX5uKGSy+2iemN8lKNSLn0YvuacuXF4pVy6RGf+/U+5cqLVTW9kV5q 91OuvFjuUy691LymXHlxGUq59HwRwiZ42uZmJ32Mk23zl9psffEOJxI4G9RnLW3T0/kb7YOx0X7Q R1AKT/tkAYwgEDhQ51VLYKhM4HGHDpMzliEjgRMryxCKwKkVmLachMamUh9szTtC20oFtyPpGZbY HFpZNzw9O6KeYerZUTWnJg/Yxdk4Q9s4ourbUaWdmoLbUfUNVd+Oqm+oYj9l4zvtp8gZ7Jis4GPm 2lENDNXAjmpgqGJfY+WMoYqdiw2cdi5EVZ9PYZrPJzDtTRTcjmpoqGJ/YeWMoYodhBXcUMUewQZO ewTyXR+yLVKNDFX0+VbWDdXp0HBeSOrklTN2VCNDFd24jTPUjZN19NtWcEMVHbUV3FBF02wFN1TR F1vBDdXYjiq1vkQV3a2NdepuFdyOKjWwCm5HlZpUBbejSo2ogttRpWaT4OgnbahSP6ngdlSpZVRw O6rUFSq4HVXq/BTcjip1dwRH/2ZDlRo4BbejSj2agttRpTZMwe2oUqul4DdUdb0x7RLdEnt9V7hz HdwVfiS+uD+WDdRljW/pLhbdQnBOuG1Bdwnowrl5Lh4aBRmo2zKrFs7HjWZXQFVzIA7/lYdX5Hh9 fG2VwRE33pcAhREwvmqgGdkW9+24edX0hSJ+9VmbRquqfB1v9l2vv3LBcBoTYLw6vhpH6TgJsZna tfHy+GpgZi6gy9DZN14eXzUMJ2DKGla5WRgdiGFQHB7MwhLsCQDDNmMWRu0+UZgaq9Gp8VU7hwNq jcNp0Jw9nD1r3MK4OEdSOOyF5+1RmsI/bL/nccYedvwLOO0fDhnmcYYvDjZmcbgLoPzDYco8zoQD BzjzOBNdnJrO48ZkQTWZiwf5T/rhrHMeZ1IZx5jzODMxKH5z444TLUJHOIuj2wjk34I9bH01bsE/ bLet+OIYUOFw0Dfrn6ntS+Gg0zewWI6uhi0ki9mOLOUe3S/EoEupbFALE0NPi6Vppm0tTVrjGMVs NvZ2JcV0/UsVyoRgYUwTz4XiOWXH/CQck22hsI+5u7BM4ERGx3NetFcr2FimxzUPqyqt9vqxmHHZ p26BPWxw81BL3x0fpwdkPqk/48AN7L999gXPe5lHXP4fH3dRD3XhOTYls3nmjh6U45/V4zHXJwPf /QcAAP//AwBQSwMEFAAGAAgAAAAhAAXiDD3ZAAAAAwEAAA8AAABkcnMvZG93bnJldi54bWxMj0Fr wkAQhe+F/odlBG91k0iLxGxEpO1JClWh9DZmxySYnQ3ZNYn/3m17qJd5DG9475tsNZpG9NS52rKC eBaBIC6srrlUcNi/PS1AOI+ssbFMCq7kYJU/PmSYajvwJ/U7X4oQwi5FBZX3bSqlKyoy6Ga2JQ7e yXYGfVi7UuoOhxBuGplE0Ys0WHNoqLClTUXFeXcxCt4HHNbz+LXfnk+b6/f++eNrG5NS08m4XoLw NPr/Y/jBD+iQB6ajvbB2olEQHvG/M3hJMgdx/FOZZ/KePb8BAAD//wMAUEsBAi0AFAAGAAgAAAAh ALaDOJL+AAAA4QEAABMAAAAAAAAAAAAAAAAAAAAAAFtDb250ZW50X1R5cGVzXS54bWxQSwECLQAU AAYACAAAACEAOP0h/9YAAACUAQAACwAAAAAAAAAAAAAAAAAvAQAAX3JlbHMvLnJlbHNQSwECLQAU AAYACAAAACEAmTLMuZcIAABhKAAADgAAAAAAAAAAAAAAAAAuAgAAZHJzL2Uyb0RvYy54bWxQSwEC LQAUAAYACAAAACEABeIMPdkAAAADAQAADwAAAAAAAAAAAAAAAADxCgAAZHJzL2Rvd25yZXYueG1s UEsFBgAAAAAEAAQA8wAAAPcLAAAAAA== " o:spid="_x0000_s1026" w14:anchorId="41F4288E">
                      <v:rect alt="Blue rectangle" fillcolor="#365f91 [2404]" id="Rectangle 72" stroked="f" strokeweight="0" style="position:absolute;width:141605;height:14160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amx4WwgAAANsAAAAPAAAAZHJzL2Rvd25yZXYueG1sRI9Pi8Iw FMTvC36H8ARva2qRtVSjiCAsCLL+O3h7NM+22LyEJlvrtzcLCx6HmfkNs1j1phEdtb62rGAyTkAQ F1bXXCo4n7afGQgfkDU2lknBkzysloOPBebaPvhA3TGUIkLY56igCsHlUvqiIoN+bB1x9G62NRii bEupW3xEuGlkmiRf0mDNcaFCR5uKivvx1yjY4Z7P2N1qmc1+0sRRc526i1KjYb+egwjUh3f4v/2t FcxS+PsSf4BcvgAAAP//AwBQSwECLQAUAAYACAAAACEA2+H2y+4AAACFAQAAEwAAAAAAAAAAAAAA AAAAAAAAW0NvbnRlbnRfVHlwZXNdLnhtbFBLAQItABQABgAIAAAAIQBa9CxbvwAAABUBAAALAAAA AAAAAAAAAAAAAB8BAABfcmVscy8ucmVsc1BLAQItABQABgAIAAAAIQCamx4WwgAAANsAAAAPAAAA AAAAAAAAAAAAAAcCAABkcnMvZG93bnJldi54bWxQSwUGAAAAAAMAAwC3AAAA9gIAAAAA " o:spid="_x0000_s1027"/>
                      <v:shape alt="Information icon" coordsize="541,2151" id="Freeform 73"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style="position:absolute;left:58420;top:22225;width:24765;height:9715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X1peAwwAAANsAAAAPAAAAZHJzL2Rvd25yZXYueG1sRI9Pi8Iw FMTvC36H8ARva6oLVrpGWQTBPYj/72+bZ1u3ealN1OqnN4LgcZiZ3zCjSWNKcaHaFZYV9LoRCOLU 6oIzBbvt7HMIwnlkjaVlUnAjB5Nx62OEibZXXtNl4zMRIOwSVJB7XyVSujQng65rK+LgHWxt0AdZ Z1LXeA1wU8p+FA2kwYLDQo4VTXNK/zdno2D5Z4/37WmVlfvfamf1Io1X8VCpTrv5+QbhqfHv8Ks9 1wriL3h+CT9Ajh8AAAD//wMAUEsBAi0AFAAGAAgAAAAhANvh9svuAAAAhQEAABMAAAAAAAAAAAAA AAAAAAAAAFtDb250ZW50X1R5cGVzXS54bWxQSwECLQAUAAYACAAAACEAWvQsW78AAAAVAQAACwAA AAAAAAAAAAAAAAAfAQAAX3JlbHMvLnJlbHNQSwECLQAUAAYACAAAACEAV9aXgMMAAADbAAAADwAA AAAAAAAAAAAAAAAHAgAAZHJzL2Rvd25yZXYueG1sUEsFBgAAAAADAAMAtwAAAPcCAAAAAA== " o:spid="_x0000_s1028">
                        <v:path arrowok="t" o:connectangles="0,0,0,0,0,0,0,0,0,0,0,0,0,0,0,0,0,0,0,0,0,0,0,0,0,0,0,0,0,0,0,0,0,0,0,0,0,0,0,0,0,0,0,0,0,0,0,0,0,0"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type="custom"/>
                        <o:lock verticies="t" v:ext="edit"/>
                      </v:shape>
                      <w10:anchorlock/>
                    </v:group>
                  </w:pict>
                </mc:Fallback>
              </mc:AlternateContent>
            </w:r>
          </w:p>
        </w:tc>
        <w:tc>
          <w:tcPr>
            <w:tcW w:w="4692" w:type="pct"/>
          </w:tcPr>
          <w:p w14:paraId="0F7391B9" w14:textId="6E96ADC1" w:rsidR="00BD42C4" w:rsidRPr="005321B3" w:rsidRDefault="00BD42C4" w:rsidP="003B326C">
            <w:pPr>
              <w:pStyle w:val="TipText"/>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5321B3">
              <w:rPr>
                <w:rFonts w:ascii="Arial" w:hAnsi="Arial" w:cs="Arial"/>
                <w:b w:val="0"/>
                <w:bCs w:val="0"/>
                <w:lang w:val="en-GB"/>
              </w:rPr>
              <w:t xml:space="preserve">Describe what the high-level timeline/schedule will be to plan, design, develop and deploy the project. Generally, by when </w:t>
            </w:r>
            <w:r w:rsidR="005321B3" w:rsidRPr="005321B3">
              <w:rPr>
                <w:rFonts w:ascii="Arial" w:hAnsi="Arial" w:cs="Arial"/>
                <w:b w:val="0"/>
                <w:bCs w:val="0"/>
                <w:lang w:val="en-GB"/>
              </w:rPr>
              <w:t xml:space="preserve">do </w:t>
            </w:r>
            <w:r w:rsidRPr="005321B3">
              <w:rPr>
                <w:rFonts w:ascii="Arial" w:hAnsi="Arial" w:cs="Arial"/>
                <w:b w:val="0"/>
                <w:bCs w:val="0"/>
                <w:lang w:val="en-GB"/>
              </w:rPr>
              <w:t>you expect this project to be finished? When should the key milestones be achieved? You can consider using a Gantt Chart.</w:t>
            </w:r>
          </w:p>
        </w:tc>
      </w:tr>
    </w:tbl>
    <w:tbl>
      <w:tblPr>
        <w:tblStyle w:val="TableGrid"/>
        <w:tblW w:w="9351" w:type="dxa"/>
        <w:tblLook w:val="04A0" w:firstRow="1" w:lastRow="0" w:firstColumn="1" w:lastColumn="0" w:noHBand="0" w:noVBand="1"/>
        <w:tblDescription w:val="Layout table"/>
      </w:tblPr>
      <w:tblGrid>
        <w:gridCol w:w="9351"/>
      </w:tblGrid>
      <w:tr w:rsidR="00BD42C4" w:rsidRPr="00BD42C4" w14:paraId="293A26BA" w14:textId="77777777" w:rsidTr="003B326C">
        <w:trPr>
          <w:trHeight w:val="1994"/>
        </w:trPr>
        <w:tc>
          <w:tcPr>
            <w:tcW w:w="9351" w:type="dxa"/>
          </w:tcPr>
          <w:p w14:paraId="1E7C7FA9" w14:textId="77777777" w:rsidR="00BD42C4" w:rsidRPr="00BD42C4" w:rsidRDefault="00BD42C4" w:rsidP="003B326C">
            <w:pPr>
              <w:spacing w:before="120" w:after="120"/>
              <w:rPr>
                <w:rFonts w:cs="Arial"/>
                <w:lang w:val="en-GB"/>
              </w:rPr>
            </w:pPr>
          </w:p>
        </w:tc>
      </w:tr>
    </w:tbl>
    <w:p w14:paraId="36EC671E" w14:textId="77777777" w:rsidR="00BD42C4" w:rsidRPr="00BD42C4" w:rsidRDefault="00BD42C4" w:rsidP="00BD42C4">
      <w:pPr>
        <w:rPr>
          <w:rFonts w:cs="Arial"/>
        </w:rPr>
      </w:pPr>
    </w:p>
    <w:p w14:paraId="263CB08F" w14:textId="77777777" w:rsidR="00BD42C4" w:rsidRPr="00BD42C4" w:rsidRDefault="00BD42C4" w:rsidP="00BD42C4">
      <w:pPr>
        <w:pStyle w:val="Heading2"/>
        <w:rPr>
          <w:rFonts w:cs="Arial"/>
        </w:rPr>
      </w:pPr>
      <w:r w:rsidRPr="00BD42C4">
        <w:rPr>
          <w:rFonts w:cs="Arial"/>
        </w:rPr>
        <w:t>Apprentice Agreement</w:t>
      </w:r>
    </w:p>
    <w:tbl>
      <w:tblPr>
        <w:tblStyle w:val="ProjectScopeTable"/>
        <w:tblW w:w="0" w:type="auto"/>
        <w:tblLook w:val="04A0" w:firstRow="1" w:lastRow="0" w:firstColumn="1" w:lastColumn="0" w:noHBand="0" w:noVBand="1"/>
      </w:tblPr>
      <w:tblGrid>
        <w:gridCol w:w="2292"/>
        <w:gridCol w:w="2525"/>
        <w:gridCol w:w="2412"/>
        <w:gridCol w:w="2121"/>
      </w:tblGrid>
      <w:tr w:rsidR="00BD42C4" w:rsidRPr="00BD42C4" w14:paraId="1E795C30" w14:textId="77777777" w:rsidTr="00E23B43">
        <w:trPr>
          <w:cnfStyle w:val="100000000000" w:firstRow="1" w:lastRow="0" w:firstColumn="0" w:lastColumn="0" w:oddVBand="0" w:evenVBand="0" w:oddHBand="0" w:evenHBand="0" w:firstRowFirstColumn="0" w:firstRowLastColumn="0" w:lastRowFirstColumn="0" w:lastRowLastColumn="0"/>
        </w:trPr>
        <w:tc>
          <w:tcPr>
            <w:tcW w:w="2292" w:type="dxa"/>
            <w:shd w:val="clear" w:color="auto" w:fill="D9D9D9" w:themeFill="background1" w:themeFillShade="D9"/>
          </w:tcPr>
          <w:p w14:paraId="014E1C72" w14:textId="77777777" w:rsidR="00BD42C4" w:rsidRPr="00BD42C4" w:rsidRDefault="00BD42C4" w:rsidP="003B326C">
            <w:pPr>
              <w:rPr>
                <w:rFonts w:cs="Arial"/>
                <w:lang w:val="en-GB"/>
              </w:rPr>
            </w:pPr>
            <w:r w:rsidRPr="00BD42C4">
              <w:rPr>
                <w:rFonts w:cs="Arial"/>
                <w:lang w:val="en-GB"/>
              </w:rPr>
              <w:t>Name</w:t>
            </w:r>
          </w:p>
        </w:tc>
        <w:tc>
          <w:tcPr>
            <w:tcW w:w="2525" w:type="dxa"/>
            <w:shd w:val="clear" w:color="auto" w:fill="D9D9D9" w:themeFill="background1" w:themeFillShade="D9"/>
          </w:tcPr>
          <w:p w14:paraId="2CA5E143" w14:textId="77777777" w:rsidR="00BD42C4" w:rsidRPr="00BD42C4" w:rsidRDefault="00BD42C4" w:rsidP="003B326C">
            <w:pPr>
              <w:rPr>
                <w:rFonts w:cs="Arial"/>
                <w:lang w:val="en-GB"/>
              </w:rPr>
            </w:pPr>
            <w:r w:rsidRPr="00BD42C4">
              <w:rPr>
                <w:rFonts w:cs="Arial"/>
                <w:lang w:val="en-GB"/>
              </w:rPr>
              <w:t>Position/Role in the organisation</w:t>
            </w:r>
          </w:p>
        </w:tc>
        <w:tc>
          <w:tcPr>
            <w:tcW w:w="2412" w:type="dxa"/>
            <w:shd w:val="clear" w:color="auto" w:fill="D9D9D9" w:themeFill="background1" w:themeFillShade="D9"/>
          </w:tcPr>
          <w:p w14:paraId="72BF8262" w14:textId="77777777" w:rsidR="00BD42C4" w:rsidRPr="00BD42C4" w:rsidRDefault="00BD42C4" w:rsidP="003B326C">
            <w:pPr>
              <w:rPr>
                <w:rFonts w:cs="Arial"/>
                <w:b w:val="0"/>
                <w:lang w:val="en-GB"/>
              </w:rPr>
            </w:pPr>
            <w:r w:rsidRPr="00BD42C4">
              <w:rPr>
                <w:rFonts w:cs="Arial"/>
                <w:lang w:val="en-GB"/>
              </w:rPr>
              <w:t>Signature</w:t>
            </w:r>
          </w:p>
          <w:p w14:paraId="37F9D40A" w14:textId="77777777" w:rsidR="00BD42C4" w:rsidRPr="00BD42C4" w:rsidRDefault="00BD42C4" w:rsidP="003B326C">
            <w:pPr>
              <w:rPr>
                <w:rFonts w:cs="Arial"/>
                <w:lang w:val="en-GB"/>
              </w:rPr>
            </w:pPr>
            <w:r w:rsidRPr="00BD42C4">
              <w:rPr>
                <w:rFonts w:cs="Arial"/>
                <w:lang w:val="en-GB"/>
              </w:rPr>
              <w:t>(</w:t>
            </w:r>
            <w:proofErr w:type="gramStart"/>
            <w:r w:rsidRPr="00BD42C4">
              <w:rPr>
                <w:rFonts w:cs="Arial"/>
                <w:lang w:val="en-GB"/>
              </w:rPr>
              <w:t>e-signature</w:t>
            </w:r>
            <w:proofErr w:type="gramEnd"/>
            <w:r w:rsidRPr="00BD42C4">
              <w:rPr>
                <w:rFonts w:cs="Arial"/>
                <w:lang w:val="en-GB"/>
              </w:rPr>
              <w:t xml:space="preserve"> or scanned wet signature accepted. Typed signature NOT accepted)</w:t>
            </w:r>
          </w:p>
        </w:tc>
        <w:tc>
          <w:tcPr>
            <w:tcW w:w="2121" w:type="dxa"/>
            <w:shd w:val="clear" w:color="auto" w:fill="D9D9D9" w:themeFill="background1" w:themeFillShade="D9"/>
          </w:tcPr>
          <w:p w14:paraId="06484B31" w14:textId="77777777" w:rsidR="00BD42C4" w:rsidRPr="00BD42C4" w:rsidRDefault="00BD42C4" w:rsidP="003B326C">
            <w:pPr>
              <w:rPr>
                <w:rFonts w:cs="Arial"/>
                <w:lang w:val="en-GB"/>
              </w:rPr>
            </w:pPr>
            <w:r w:rsidRPr="00BD42C4">
              <w:rPr>
                <w:rFonts w:cs="Arial"/>
                <w:lang w:val="en-GB"/>
              </w:rPr>
              <w:t>Date</w:t>
            </w:r>
          </w:p>
        </w:tc>
      </w:tr>
      <w:tr w:rsidR="00BD42C4" w:rsidRPr="00BD42C4" w14:paraId="40EC5360" w14:textId="77777777" w:rsidTr="003B326C">
        <w:trPr>
          <w:trHeight w:val="1103"/>
        </w:trPr>
        <w:tc>
          <w:tcPr>
            <w:tcW w:w="2292" w:type="dxa"/>
          </w:tcPr>
          <w:p w14:paraId="30D2588F" w14:textId="7C7C0ABD" w:rsidR="00BD42C4" w:rsidRPr="00BD42C4" w:rsidRDefault="006F622A" w:rsidP="003B326C">
            <w:pPr>
              <w:rPr>
                <w:rFonts w:cs="Arial"/>
                <w:lang w:val="en-GB"/>
              </w:rPr>
            </w:pPr>
            <w:r>
              <w:rPr>
                <w:rFonts w:cs="Arial"/>
                <w:lang w:val="en-GB"/>
              </w:rPr>
              <w:t>Dylan Viswambaran</w:t>
            </w:r>
          </w:p>
        </w:tc>
        <w:tc>
          <w:tcPr>
            <w:tcW w:w="2525" w:type="dxa"/>
          </w:tcPr>
          <w:p w14:paraId="109C257E" w14:textId="00BC32F6" w:rsidR="00BD42C4" w:rsidRPr="00BD42C4" w:rsidRDefault="006F622A" w:rsidP="003B326C">
            <w:pPr>
              <w:rPr>
                <w:rFonts w:cs="Arial"/>
                <w:lang w:val="en-GB"/>
              </w:rPr>
            </w:pPr>
            <w:r>
              <w:rPr>
                <w:rFonts w:cs="Arial"/>
                <w:lang w:val="en-GB"/>
              </w:rPr>
              <w:t>Data Scientist</w:t>
            </w:r>
          </w:p>
        </w:tc>
        <w:tc>
          <w:tcPr>
            <w:tcW w:w="2412" w:type="dxa"/>
          </w:tcPr>
          <w:p w14:paraId="51570773" w14:textId="77777777" w:rsidR="00BD42C4" w:rsidRPr="00BD42C4" w:rsidRDefault="00BD42C4" w:rsidP="003B326C">
            <w:pPr>
              <w:rPr>
                <w:rFonts w:cs="Arial"/>
                <w:lang w:val="en-GB"/>
              </w:rPr>
            </w:pPr>
          </w:p>
        </w:tc>
        <w:tc>
          <w:tcPr>
            <w:tcW w:w="2121" w:type="dxa"/>
          </w:tcPr>
          <w:p w14:paraId="12C594DB" w14:textId="55D2C2BD" w:rsidR="00BD42C4" w:rsidRPr="00BD42C4" w:rsidRDefault="006F622A" w:rsidP="003B326C">
            <w:pPr>
              <w:rPr>
                <w:rFonts w:cs="Arial"/>
                <w:lang w:val="en-GB"/>
              </w:rPr>
            </w:pPr>
            <w:r>
              <w:rPr>
                <w:rFonts w:cs="Arial"/>
                <w:lang w:val="en-GB"/>
              </w:rPr>
              <w:t>07/07/2023</w:t>
            </w:r>
          </w:p>
        </w:tc>
      </w:tr>
      <w:tr w:rsidR="0080517B" w:rsidRPr="00BD42C4" w14:paraId="7B5A49D1" w14:textId="77777777" w:rsidTr="0080517B">
        <w:trPr>
          <w:trHeight w:val="675"/>
        </w:trPr>
        <w:tc>
          <w:tcPr>
            <w:tcW w:w="9350" w:type="dxa"/>
            <w:gridSpan w:val="4"/>
          </w:tcPr>
          <w:p w14:paraId="374208D9" w14:textId="26917DEF" w:rsidR="0080517B" w:rsidRPr="00BD42C4" w:rsidRDefault="0080517B" w:rsidP="003B326C">
            <w:pPr>
              <w:rPr>
                <w:rFonts w:cs="Arial"/>
              </w:rPr>
            </w:pPr>
            <w:r>
              <w:rPr>
                <w:rFonts w:cs="Arial"/>
                <w:i/>
                <w:iCs/>
                <w:color w:val="222222"/>
                <w:shd w:val="clear" w:color="auto" w:fill="FFFFFF"/>
              </w:rPr>
              <w:t>By signing this proposal you are agreeing that you have read and will adhere to the </w:t>
            </w:r>
            <w:hyperlink r:id="rId8" w:tgtFrame="_blank" w:history="1">
              <w:r>
                <w:rPr>
                  <w:rStyle w:val="Hyperlink"/>
                  <w:rFonts w:cs="Arial"/>
                  <w:i/>
                  <w:iCs/>
                  <w:color w:val="1155CC"/>
                  <w:shd w:val="clear" w:color="auto" w:fill="FFFFFF"/>
                </w:rPr>
                <w:t>University's Ethical code of conduct</w:t>
              </w:r>
            </w:hyperlink>
            <w:r>
              <w:rPr>
                <w:rFonts w:cs="Arial"/>
                <w:i/>
                <w:iCs/>
                <w:color w:val="222222"/>
                <w:shd w:val="clear" w:color="auto" w:fill="FFFFFF"/>
              </w:rPr>
              <w:t>. </w:t>
            </w:r>
          </w:p>
        </w:tc>
      </w:tr>
    </w:tbl>
    <w:p w14:paraId="45475E18" w14:textId="77777777" w:rsidR="00BD42C4" w:rsidRPr="00BD42C4" w:rsidRDefault="00BD42C4" w:rsidP="00BD42C4">
      <w:pPr>
        <w:rPr>
          <w:rFonts w:cs="Arial"/>
        </w:rPr>
      </w:pPr>
    </w:p>
    <w:p w14:paraId="7A178D65" w14:textId="77777777" w:rsidR="00684E7E" w:rsidRPr="00BD42C4" w:rsidRDefault="00684E7E" w:rsidP="00684E7E">
      <w:pPr>
        <w:pStyle w:val="Heading2"/>
        <w:rPr>
          <w:rFonts w:cs="Arial"/>
        </w:rPr>
      </w:pPr>
      <w:r w:rsidRPr="00BD42C4">
        <w:rPr>
          <w:rFonts w:cs="Arial"/>
        </w:rPr>
        <w:lastRenderedPageBreak/>
        <w:t>Mentor/Line Manager Approval</w:t>
      </w:r>
    </w:p>
    <w:tbl>
      <w:tblPr>
        <w:tblStyle w:val="ProjectScopeTable"/>
        <w:tblW w:w="0" w:type="auto"/>
        <w:tblLook w:val="04A0" w:firstRow="1" w:lastRow="0" w:firstColumn="1" w:lastColumn="0" w:noHBand="0" w:noVBand="1"/>
      </w:tblPr>
      <w:tblGrid>
        <w:gridCol w:w="2292"/>
        <w:gridCol w:w="2525"/>
        <w:gridCol w:w="2412"/>
        <w:gridCol w:w="2121"/>
      </w:tblGrid>
      <w:tr w:rsidR="00684E7E" w:rsidRPr="00BD42C4" w14:paraId="34DF5008" w14:textId="77777777" w:rsidTr="004C5E7F">
        <w:trPr>
          <w:cnfStyle w:val="100000000000" w:firstRow="1" w:lastRow="0" w:firstColumn="0" w:lastColumn="0" w:oddVBand="0" w:evenVBand="0" w:oddHBand="0" w:evenHBand="0" w:firstRowFirstColumn="0" w:firstRowLastColumn="0" w:lastRowFirstColumn="0" w:lastRowLastColumn="0"/>
        </w:trPr>
        <w:tc>
          <w:tcPr>
            <w:tcW w:w="2292" w:type="dxa"/>
            <w:shd w:val="clear" w:color="auto" w:fill="D9D9D9" w:themeFill="background1" w:themeFillShade="D9"/>
          </w:tcPr>
          <w:p w14:paraId="74985B97" w14:textId="77777777" w:rsidR="00684E7E" w:rsidRPr="00BD42C4" w:rsidRDefault="00684E7E" w:rsidP="004C5E7F">
            <w:pPr>
              <w:rPr>
                <w:rFonts w:cs="Arial"/>
                <w:lang w:val="en-GB"/>
              </w:rPr>
            </w:pPr>
            <w:r w:rsidRPr="00BD42C4">
              <w:rPr>
                <w:rFonts w:cs="Arial"/>
                <w:lang w:val="en-GB"/>
              </w:rPr>
              <w:t>Name</w:t>
            </w:r>
          </w:p>
        </w:tc>
        <w:tc>
          <w:tcPr>
            <w:tcW w:w="2525" w:type="dxa"/>
            <w:shd w:val="clear" w:color="auto" w:fill="D9D9D9" w:themeFill="background1" w:themeFillShade="D9"/>
          </w:tcPr>
          <w:p w14:paraId="13FEB275" w14:textId="77777777" w:rsidR="00684E7E" w:rsidRPr="00BD42C4" w:rsidRDefault="00684E7E" w:rsidP="004C5E7F">
            <w:pPr>
              <w:rPr>
                <w:rFonts w:cs="Arial"/>
                <w:lang w:val="en-GB"/>
              </w:rPr>
            </w:pPr>
            <w:r w:rsidRPr="00BD42C4">
              <w:rPr>
                <w:rFonts w:cs="Arial"/>
                <w:lang w:val="en-GB"/>
              </w:rPr>
              <w:t>Position/Role in the organisation</w:t>
            </w:r>
          </w:p>
        </w:tc>
        <w:tc>
          <w:tcPr>
            <w:tcW w:w="2412" w:type="dxa"/>
            <w:shd w:val="clear" w:color="auto" w:fill="D9D9D9" w:themeFill="background1" w:themeFillShade="D9"/>
          </w:tcPr>
          <w:p w14:paraId="2D10FD0F" w14:textId="77777777" w:rsidR="00684E7E" w:rsidRPr="00BD42C4" w:rsidRDefault="00684E7E" w:rsidP="004C5E7F">
            <w:pPr>
              <w:rPr>
                <w:rFonts w:cs="Arial"/>
                <w:b w:val="0"/>
                <w:lang w:val="en-GB"/>
              </w:rPr>
            </w:pPr>
            <w:r w:rsidRPr="00BD42C4">
              <w:rPr>
                <w:rFonts w:cs="Arial"/>
                <w:lang w:val="en-GB"/>
              </w:rPr>
              <w:t>Signature</w:t>
            </w:r>
          </w:p>
          <w:p w14:paraId="7FC8F805" w14:textId="77777777" w:rsidR="00684E7E" w:rsidRPr="00BD42C4" w:rsidRDefault="00684E7E" w:rsidP="004C5E7F">
            <w:pPr>
              <w:rPr>
                <w:rFonts w:cs="Arial"/>
                <w:lang w:val="en-GB"/>
              </w:rPr>
            </w:pPr>
            <w:r w:rsidRPr="00BD42C4">
              <w:rPr>
                <w:rFonts w:cs="Arial"/>
                <w:lang w:val="en-GB"/>
              </w:rPr>
              <w:t>(</w:t>
            </w:r>
            <w:proofErr w:type="gramStart"/>
            <w:r w:rsidRPr="00BD42C4">
              <w:rPr>
                <w:rFonts w:cs="Arial"/>
                <w:lang w:val="en-GB"/>
              </w:rPr>
              <w:t>e-signature</w:t>
            </w:r>
            <w:proofErr w:type="gramEnd"/>
            <w:r w:rsidRPr="00BD42C4">
              <w:rPr>
                <w:rFonts w:cs="Arial"/>
                <w:lang w:val="en-GB"/>
              </w:rPr>
              <w:t xml:space="preserve"> or scanned wet signature accepted. Typed signature NOT accepted)</w:t>
            </w:r>
          </w:p>
        </w:tc>
        <w:tc>
          <w:tcPr>
            <w:tcW w:w="2121" w:type="dxa"/>
            <w:shd w:val="clear" w:color="auto" w:fill="D9D9D9" w:themeFill="background1" w:themeFillShade="D9"/>
          </w:tcPr>
          <w:p w14:paraId="5BDFD445" w14:textId="77777777" w:rsidR="00684E7E" w:rsidRPr="00BD42C4" w:rsidRDefault="00684E7E" w:rsidP="004C5E7F">
            <w:pPr>
              <w:rPr>
                <w:rFonts w:cs="Arial"/>
                <w:lang w:val="en-GB"/>
              </w:rPr>
            </w:pPr>
            <w:r w:rsidRPr="00BD42C4">
              <w:rPr>
                <w:rFonts w:cs="Arial"/>
                <w:lang w:val="en-GB"/>
              </w:rPr>
              <w:t>Date</w:t>
            </w:r>
          </w:p>
        </w:tc>
      </w:tr>
      <w:tr w:rsidR="00684E7E" w:rsidRPr="00BD42C4" w14:paraId="676B55CE" w14:textId="77777777" w:rsidTr="004C5E7F">
        <w:trPr>
          <w:trHeight w:val="1103"/>
        </w:trPr>
        <w:tc>
          <w:tcPr>
            <w:tcW w:w="2292" w:type="dxa"/>
          </w:tcPr>
          <w:p w14:paraId="760E0B22" w14:textId="77777777" w:rsidR="00684E7E" w:rsidRPr="00BD42C4" w:rsidRDefault="00684E7E" w:rsidP="004C5E7F">
            <w:pPr>
              <w:rPr>
                <w:rFonts w:cs="Arial"/>
                <w:lang w:val="en-GB"/>
              </w:rPr>
            </w:pPr>
          </w:p>
        </w:tc>
        <w:tc>
          <w:tcPr>
            <w:tcW w:w="2525" w:type="dxa"/>
          </w:tcPr>
          <w:p w14:paraId="13CE1B74" w14:textId="77777777" w:rsidR="00684E7E" w:rsidRPr="00BD42C4" w:rsidRDefault="00684E7E" w:rsidP="004C5E7F">
            <w:pPr>
              <w:rPr>
                <w:rFonts w:cs="Arial"/>
                <w:lang w:val="en-GB"/>
              </w:rPr>
            </w:pPr>
          </w:p>
        </w:tc>
        <w:tc>
          <w:tcPr>
            <w:tcW w:w="2412" w:type="dxa"/>
          </w:tcPr>
          <w:p w14:paraId="64FFED9B" w14:textId="77777777" w:rsidR="00684E7E" w:rsidRPr="00BD42C4" w:rsidRDefault="00684E7E" w:rsidP="004C5E7F">
            <w:pPr>
              <w:rPr>
                <w:rFonts w:cs="Arial"/>
                <w:lang w:val="en-GB"/>
              </w:rPr>
            </w:pPr>
          </w:p>
        </w:tc>
        <w:tc>
          <w:tcPr>
            <w:tcW w:w="2121" w:type="dxa"/>
          </w:tcPr>
          <w:p w14:paraId="494B438D" w14:textId="77777777" w:rsidR="00684E7E" w:rsidRPr="00BD42C4" w:rsidRDefault="00684E7E" w:rsidP="004C5E7F">
            <w:pPr>
              <w:rPr>
                <w:rFonts w:cs="Arial"/>
                <w:lang w:val="en-GB"/>
              </w:rPr>
            </w:pPr>
          </w:p>
        </w:tc>
      </w:tr>
    </w:tbl>
    <w:p w14:paraId="7A77B682" w14:textId="77777777" w:rsidR="00BD42C4" w:rsidRPr="00BD42C4" w:rsidRDefault="00BD42C4" w:rsidP="00BD42C4">
      <w:pPr>
        <w:pStyle w:val="Heading2"/>
        <w:rPr>
          <w:rFonts w:cs="Arial"/>
        </w:rPr>
      </w:pPr>
      <w:r w:rsidRPr="00BD42C4">
        <w:rPr>
          <w:rFonts w:cs="Arial"/>
        </w:rPr>
        <w:t>Appendix</w:t>
      </w:r>
    </w:p>
    <w:tbl>
      <w:tblPr>
        <w:tblStyle w:val="PlainTable4"/>
        <w:tblW w:w="5000" w:type="pct"/>
        <w:tblLook w:val="04A0" w:firstRow="1" w:lastRow="0" w:firstColumn="1" w:lastColumn="0" w:noHBand="0" w:noVBand="1"/>
        <w:tblDescription w:val="Layout table"/>
      </w:tblPr>
      <w:tblGrid>
        <w:gridCol w:w="592"/>
        <w:gridCol w:w="9017"/>
      </w:tblGrid>
      <w:tr w:rsidR="00BD42C4" w:rsidRPr="00BD42C4" w14:paraId="15B4FFC9" w14:textId="77777777" w:rsidTr="00E23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5DA19F0C" w14:textId="77777777" w:rsidR="00BD42C4" w:rsidRPr="00BD42C4" w:rsidRDefault="00BD42C4" w:rsidP="003B326C">
            <w:pPr>
              <w:rPr>
                <w:rFonts w:cs="Arial"/>
              </w:rPr>
            </w:pPr>
            <w:r w:rsidRPr="00BD42C4">
              <w:rPr>
                <w:rFonts w:cs="Arial"/>
                <w:noProof/>
              </w:rPr>
              <mc:AlternateContent>
                <mc:Choice Requires="wpg">
                  <w:drawing>
                    <wp:inline distT="0" distB="0" distL="0" distR="0" wp14:anchorId="3697CFF9" wp14:editId="79125A85">
                      <wp:extent cx="141605" cy="141605"/>
                      <wp:effectExtent l="0" t="0" r="0" b="0"/>
                      <wp:docPr id="1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 name="Rectangle 1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4"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alt="Tip icon" coordsize="141605,141605" id="Group 5" style="width:11.15pt;height:11.15pt;mso-position-horizontal-relative:char;mso-position-vertical-relative:lin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OvLsWkwgAAGEoAAAOAAAAZHJzL2Uyb0RvYy54bWzcWtuO40QQfUfiHyw/IrGJ73G0WQR7E9IC Kxg+wOM4iYVjG9szmeXrOdXdTiqzKbtZxAvzMLn4pLrOqerq6rZffvd0rJzHouvLpt643oul6xR1 3mzLer9xf7979+3Kdfohq7dZ1dTFxv1U9O53r77+6uWpXRd+c2iqbdE5MFL361O7cQ/D0K4Xiz4/ FMesf9G0RY2Lu6Y7ZgM+dvvFtstOsH6sFv5yGS9OTbdtuyYv+h7fvtEX3VfK/m5X5MMvu11fDE61 ceHboP536v89/V+8epmt913WHsrcuJF9gRfHrKwx6NnUm2zInIeu/MzUscy7pm92w4u8OS6a3a7M C8UBbLzlMzbvu+ahVVz269O+PcsEaZ/p9MVm858f33ftb+3HDkqc2j20UJ+Iy9OuO9IrvHSelGSf zpIVT4OT40sv9OJl5Do5Lpn3StL8AN0/+1V+eDv5u8U46OLKlVOL5Ogv/Pt/x/+3Q9YWStZ+Df4f O6fcwvvAdersiBz9FVmT1fuqcOi7bdHnSJgfqofC6cYrlDfkFX5O2pFKffuhyf/onbp5fcCvi++7 rjkdimwLbz3CgxP7AX3o8VPn/vRTs8Wo2cPQqBT6ctnP8mXrtuuH90VzdOjNxiXHlfHs8UM/kDMX iHK+qcrtu7Kq1AeafMXrqnMeM0ybLM+LevDUz6uHI7zV3yfRcqkmEGyp+Uo/UZZ7bq2qnROlDVmu GxpDJQj59SbrD9qW+oWejMdyQEWoyuPGXWEAPUS2JiXf1lv12yErK/0eQ1e1kZbU1FG5b7afoGzX 6OmO8oQ3h6b7y3VOmOobt//zIesK16l+rBGd1AtDqg3qQxglPj50/Mo9v5LVOUxt3MF19NvXg64n D21X7g8YSUtVN98jortSqU3R1l4ZZ5HO2tf/Pq/DMa/fdUVBldRJLmn9Y61rK8q3U+ZNPZnYb7fl 8LEp6+FfpnS0CkljlAwff5GO+1hR/DCJTUFJEy9SV1li5w86sSmdxmRG2d0iremr/dZM4jsMsDtW KObfLJxg6ZycKFTTkGM8hklSzzk4vhd9hvIZKvK826Yg6Xk42RRicUaJpsD+DCJ/BLdiBpMIJgwz YQqL9HlEyVTKMDJBj8vuJ4JYHhd+KfDzuO6BpDuV6IvvkimuexCmt0PoceEx3u1s8K50X4WCrSvl Y8kWFz70VoItLn0YCrZoRp2FCMPkti2fKx9Lfvlc+jCJBFtc+jSQ/OLah6nk15X2vmiMix95seAY F9+LEskzrn4k5b3P1fdEmgGXPwqEUAZcfh9D3s6xgOuPunWbZsD19xPRGA+A7BkPQOCJxq4CIGkW 8AAEyEWB5lUApGgGPAABJtxtY7SEX/JfyjOsAQzlSZ6FPADiBAh5AGjKCZ7xAIgzM+QBCBORJg+A WDJCHoAwleZ5yANA0t5cJUMegMiLBJoRD4BYZLG8XgIQ+alkjAdALP4RDwCl9u0ARDwA4qKEVoN5 FkozIOIB8ANhbkY8ABOe8QBQcbkZgOgqAKJmMQ8Alb2bxuKrAIjRjHkAPF9YAmIeADnPYh6AVEgz 6vouE1icADHXPxbqbMzll2dmzOXHynpbMK5+KJaMhKvvCytTwsWXa1lyJb6QFdTFn/WSi2zCtZdM cenl4p9w6YWWOuHKy4tSwpWXvOLCy4vligvvCbZWXHh5FV9x4aUgrrjwcnux4sJLybXiynti37Pi yktJv+LSi43KiisvzcUVl15sE9Mr5aUakXLpxfY15cqLxSvl0iM+t+t9ypUXq2p6Jb3U7qdcebHc p1x6qXlNufLiMpRy6fkihE3weZubHfQxTrbOn2qz9cU7nEjgbFCftbRNT+dvtA/GRvtOH0EpPO2T BTCCQOBAnVfNgaEygccdOkxOWIaMBE6sLEMoAqdWYNpyEhqbSn2wNe0IbSsV3I6kZ1hic2hl3fD0 7Ih6hqlnR9WcmtxhF2fjDG3jiKpvR9U3VPWJDNJtWkjfUPXtqPqGKvZTNr7Tfop8x47JCj5mrh3V wFAN7KIaGKrY11g5Y6hi52IDp50LUdXnU7O6095Ewe2ohoYq9hdWzhiq2EFYwQ1V7BFs4LRHIN/1 Idss1chQRZ9vZd1QPR8aTicwdfLKGTuqkaGKbtzGGerGyTr6bSu4oYqO2gpuqKJptoIbquiLreCG amxHlVpfooru1sY6dbcKbkeVGlgFt6NKTaqC21GlRlTB7ahSs0lw9JM2VKmfVHA7qtQyKrgdVeoK FdyOKnV+Cm5Hlbo7gqN/s6FKDZyC21GlHk3B7ahSG6bgdlSp1VLwK6q63ph2iW6JPb8r3LkO7grf E1/cH8sG6rLGt3QXi24hOAfctqC7BHTh2DwWd42CDNRtmVUL5+NGswugqjkQh//KwwtyvD6+tsrg iBvvS4DCCBhfNdCMbIv7fNy8avpCEb/4rE2jVVW+jjf7LtefuWA4jQkwXh1fjaN0nITYnNu18fL4 amBmLqDL0Nk3Xh5fNQwnYMoaVrlJGB2IYVAcHkzCEuwJAMM2YxJG7T5RODdWo1Pjq3YOB9Qah9Og KXs4e9a4mXFxjqRw2AtP26M0hX/Yfk/jjD3s+Gdw2j8cMkzjDF8cbEzicBdA+YfDlGmcCQcOcKZx Jro4NZ3GjcmCajIVD/Kf9MNZ5zTOpDKOMadxZmJQ/KbGHSdahI5wEke3Eci/GXvY+mrcjH/Yblvx xTGgwuGgb9I/U9vnwkGnb2AxH10Nm0kWsx2Zyz26X4hB51LZoGYmhp4Wc9NM25qbtMYxitlk7O1K iun65yqUCcHMmCaeM8XznB3Tk3BMtpnCPubuzDKBExkdz2nRnq1gY5ke1zysqrTa68dixmWfugX2 sMHVQy19t78/PyDzTv0ZB65g//TZFzzvZR5x+T8+7qIe6sJzbEpm88wdPSjHP6vHYy5PBr76GwAA //8DAFBLAwQUAAYACAAAACEABeIMPdkAAAADAQAADwAAAGRycy9kb3ducmV2LnhtbEyPQWvCQBCF 74X+h2UEb3WTSIvEbESk7UkKVaH0NmbHJJidDdk1if/ebXuol3kMb3jvm2w1mkb01LnasoJ4FoEg LqyuuVRw2L89LUA4j6yxsUwKruRglT8+ZJhqO/An9TtfihDCLkUFlfdtKqUrKjLoZrYlDt7JdgZ9 WLtS6g6HEG4amUTRizRYc2iosKVNRcV5dzEK3gcc1vP4td+eT5vr9/7542sbk1LTybhegvA0+v9j +MEP6JAHpqO9sHaiURAe8b8zeEkyB3H8U5ln8p49vwEAAP//AwBQSwECLQAUAAYACAAAACEAtoM4 kv4AAADhAQAAEwAAAAAAAAAAAAAAAAAAAAAAW0NvbnRlbnRfVHlwZXNdLnhtbFBLAQItABQABgAI AAAAIQA4/SH/1gAAAJQBAAALAAAAAAAAAAAAAAAAAC8BAABfcmVscy8ucmVsc1BLAQItABQABgAI AAAAIQBOvLsWkwgAAGEoAAAOAAAAAAAAAAAAAAAAAC4CAABkcnMvZTJvRG9jLnhtbFBLAQItABQA BgAIAAAAIQAF4gw92QAAAAMBAAAPAAAAAAAAAAAAAAAAAO0KAABkcnMvZG93bnJldi54bWxQSwUG AAAAAAQABADzAAAA8wsAAAAA " o:spid="_x0000_s1026" w14:anchorId="0D27747B">
                      <v:rect alt="Blue rectangle" fillcolor="#365f91 [2404]" id="Rectangle 13" stroked="f" strokeweight="0" style="position:absolute;width:141605;height:14160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oCF4twQAAANsAAAAPAAAAZHJzL2Rvd25yZXYueG1sRE9Na8JA EL0L/odlhN50Y1o0pK6hFAqFQtEYD70N2TEJZmeX7Dam/74rFHqbx/ucXTGZXow0+M6ygvUqAUFc W91xo6A6vS0zED4ga+wtk4If8lDs57Md5tre+EhjGRoRQ9jnqKANweVS+rolg35lHXHkLnYwGCIc GqkHvMVw08s0STbSYMexoUVHry3V1/LbKPjAT65wvHQy2x7SxFH/9eTOSj0sppdnEIGm8C/+c7/r OP8R7r/EA+T+FwAA//8DAFBLAQItABQABgAIAAAAIQDb4fbL7gAAAIUBAAATAAAAAAAAAAAAAAAA AAAAAABbQ29udGVudF9UeXBlc10ueG1sUEsBAi0AFAAGAAgAAAAhAFr0LFu/AAAAFQEAAAsAAAAA AAAAAAAAAAAAHwEAAF9yZWxzLy5yZWxzUEsBAi0AFAAGAAgAAAAhACgIXi3BAAAA2wAAAA8AAAAA AAAAAAAAAAAABwIAAGRycy9kb3ducmV2LnhtbFBLBQYAAAAAAwADALcAAAD1AgAAAAA= " o:spid="_x0000_s1027"/>
                      <v:shape alt="Information icon" coordsize="541,2151" id="Freeform 73"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style="position:absolute;left:58420;top:22225;width:24765;height:9715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F4OpUwQAAANsAAAAPAAAAZHJzL2Rvd25yZXYueG1sRE9Li8Iw EL4v+B/CLHhb0xXRUo0igqAH8bn3sRnbajOpTdS6v94sCHubj+85o0ljSnGn2hWWFXx3IhDEqdUF ZwoO+/lXDMJ5ZI2lZVLwJAeTcetjhIm2D97SfeczEULYJagg975KpHRpTgZdx1bEgTvZ2qAPsM6k rvERwk0pu1HUlwYLDg05VjTLKb3sbkbB+mjPv/vrJit/ltXB6lU62AxipdqfzXQIwlPj/8Vv90KH +T34+yUcIMcvAAAA//8DAFBLAQItABQABgAIAAAAIQDb4fbL7gAAAIUBAAATAAAAAAAAAAAAAAAA AAAAAABbQ29udGVudF9UeXBlc10ueG1sUEsBAi0AFAAGAAgAAAAhAFr0LFu/AAAAFQEAAAsAAAAA AAAAAAAAAAAAHwEAAF9yZWxzLy5yZWxzUEsBAi0AFAAGAAgAAAAhAAXg6lTBAAAA2wAAAA8AAAAA AAAAAAAAAAAABwIAAGRycy9kb3ducmV2LnhtbFBLBQYAAAAAAwADALcAAAD1AgAAAAA= " o:spid="_x0000_s1028">
                        <v:path arrowok="t" o:connectangles="0,0,0,0,0,0,0,0,0,0,0,0,0,0,0,0,0,0,0,0,0,0,0,0,0,0,0,0,0,0,0,0,0,0,0,0,0,0,0,0,0,0,0,0,0,0,0,0,0,0"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type="custom"/>
                        <o:lock verticies="t" v:ext="edit"/>
                      </v:shape>
                      <w10:anchorlock/>
                    </v:group>
                  </w:pict>
                </mc:Fallback>
              </mc:AlternateContent>
            </w:r>
          </w:p>
        </w:tc>
        <w:tc>
          <w:tcPr>
            <w:tcW w:w="4692" w:type="pct"/>
          </w:tcPr>
          <w:p w14:paraId="1C5F7916" w14:textId="77777777" w:rsidR="00BD42C4" w:rsidRPr="005C4F50" w:rsidRDefault="00BD42C4" w:rsidP="003B326C">
            <w:pPr>
              <w:pStyle w:val="TipText"/>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5C4F50">
              <w:rPr>
                <w:rFonts w:ascii="Arial" w:hAnsi="Arial" w:cs="Arial"/>
                <w:b w:val="0"/>
                <w:bCs w:val="0"/>
                <w:lang w:val="en-GB"/>
              </w:rPr>
              <w:t>Include the relevant supporting information in this section. Remove this section if not required</w:t>
            </w:r>
          </w:p>
        </w:tc>
      </w:tr>
    </w:tbl>
    <w:p w14:paraId="5BC57DBC" w14:textId="77777777" w:rsidR="00BD42C4" w:rsidRPr="00BD42C4" w:rsidRDefault="00BD42C4" w:rsidP="00BD42C4">
      <w:pPr>
        <w:rPr>
          <w:rFonts w:cs="Arial"/>
        </w:rPr>
      </w:pPr>
    </w:p>
    <w:p w14:paraId="42758C95" w14:textId="77777777" w:rsidR="00BD42C4" w:rsidRPr="00BD42C4" w:rsidRDefault="00BD42C4" w:rsidP="00BD42C4">
      <w:pPr>
        <w:rPr>
          <w:rFonts w:cs="Arial"/>
        </w:rPr>
      </w:pPr>
    </w:p>
    <w:p w14:paraId="409BC4F6" w14:textId="732BABE4" w:rsidR="00DA53D6" w:rsidRPr="00BD42C4" w:rsidRDefault="00F707CD" w:rsidP="0027733F">
      <w:pPr>
        <w:rPr>
          <w:rFonts w:cs="Arial"/>
          <w:vertAlign w:val="subscript"/>
        </w:rPr>
      </w:pPr>
      <w:r w:rsidRPr="00BD42C4">
        <w:rPr>
          <w:rFonts w:cs="Arial"/>
        </w:rPr>
        <w:softHyphen/>
      </w:r>
      <w:r w:rsidRPr="00BD42C4">
        <w:rPr>
          <w:rFonts w:cs="Arial"/>
        </w:rPr>
        <w:softHyphen/>
      </w:r>
    </w:p>
    <w:sectPr w:rsidR="00DA53D6" w:rsidRPr="00BD42C4" w:rsidSect="00DA53D6">
      <w:headerReference w:type="default" r:id="rId9"/>
      <w:footerReference w:type="default" r:id="rId10"/>
      <w:pgSz w:w="11900" w:h="16840"/>
      <w:pgMar w:top="2835" w:right="1440" w:bottom="1440" w:left="851" w:header="1134" w:footer="28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D505A9" w14:textId="77777777" w:rsidR="006E5F35" w:rsidRDefault="006E5F35">
      <w:r>
        <w:separator/>
      </w:r>
    </w:p>
  </w:endnote>
  <w:endnote w:type="continuationSeparator" w:id="0">
    <w:p w14:paraId="2DFEF337" w14:textId="77777777" w:rsidR="006E5F35" w:rsidRDefault="006E5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7AA0A8" w14:textId="6E411A3B" w:rsidR="00F01773" w:rsidRDefault="00F01773">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D21073" w14:textId="77777777" w:rsidR="006E5F35" w:rsidRDefault="006E5F35">
      <w:r>
        <w:separator/>
      </w:r>
    </w:p>
  </w:footnote>
  <w:footnote w:type="continuationSeparator" w:id="0">
    <w:p w14:paraId="57D1F15D" w14:textId="77777777" w:rsidR="006E5F35" w:rsidRDefault="006E5F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7B73B" w14:textId="1EB1F85E" w:rsidR="00F01773" w:rsidRDefault="00F707CD">
    <w:pPr>
      <w:rPr>
        <w:rFonts w:ascii="Times New Roman" w:eastAsia="Times New Roman" w:hAnsi="Times New Roman" w:cs="Times New Roman"/>
        <w:sz w:val="20"/>
        <w:szCs w:val="20"/>
      </w:rPr>
    </w:pPr>
    <w:r>
      <w:rPr>
        <w:noProof/>
        <w:color w:val="000000"/>
      </w:rPr>
      <w:drawing>
        <wp:anchor distT="0" distB="0" distL="114300" distR="114300" simplePos="0" relativeHeight="251661312" behindDoc="0" locked="0" layoutInCell="1" allowOverlap="1" wp14:anchorId="4DD7BF57" wp14:editId="242AF055">
          <wp:simplePos x="0" y="0"/>
          <wp:positionH relativeFrom="column">
            <wp:posOffset>2540</wp:posOffset>
          </wp:positionH>
          <wp:positionV relativeFrom="paragraph">
            <wp:posOffset>139700</wp:posOffset>
          </wp:positionV>
          <wp:extent cx="2511425" cy="59309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2511425" cy="593090"/>
                  </a:xfrm>
                  <a:prstGeom prst="rect">
                    <a:avLst/>
                  </a:prstGeom>
                </pic:spPr>
              </pic:pic>
            </a:graphicData>
          </a:graphic>
          <wp14:sizeRelH relativeFrom="margin">
            <wp14:pctWidth>0</wp14:pctWidth>
          </wp14:sizeRelH>
          <wp14:sizeRelV relativeFrom="margin">
            <wp14:pctHeight>0</wp14:pctHeight>
          </wp14:sizeRelV>
        </wp:anchor>
      </w:drawing>
    </w:r>
  </w:p>
  <w:p w14:paraId="62ED45BF" w14:textId="3645B75C" w:rsidR="00F01773" w:rsidRDefault="00F01773" w:rsidP="00D27B15">
    <w:pPr>
      <w:pBdr>
        <w:top w:val="nil"/>
        <w:left w:val="nil"/>
        <w:bottom w:val="nil"/>
        <w:right w:val="nil"/>
        <w:between w:val="nil"/>
      </w:pBdr>
      <w:tabs>
        <w:tab w:val="left" w:pos="2278"/>
      </w:tabs>
      <w:ind w:left="-709" w:right="-619"/>
      <w:jc w:val="center"/>
      <w:rPr>
        <w:color w:val="000000"/>
      </w:rPr>
    </w:pPr>
  </w:p>
  <w:p w14:paraId="2B981E6A" w14:textId="05D381C2" w:rsidR="00010676" w:rsidRDefault="00010676" w:rsidP="00D27B15">
    <w:pPr>
      <w:pBdr>
        <w:top w:val="nil"/>
        <w:left w:val="nil"/>
        <w:bottom w:val="nil"/>
        <w:right w:val="nil"/>
        <w:between w:val="nil"/>
      </w:pBdr>
      <w:tabs>
        <w:tab w:val="left" w:pos="2278"/>
      </w:tabs>
      <w:ind w:left="-709" w:right="-619"/>
      <w:jc w:val="center"/>
      <w:rPr>
        <w:color w:val="000000"/>
      </w:rPr>
    </w:pPr>
  </w:p>
  <w:p w14:paraId="1E259A43" w14:textId="239BCB51" w:rsidR="00010676" w:rsidRDefault="00010676" w:rsidP="00D27B15">
    <w:pPr>
      <w:pBdr>
        <w:top w:val="nil"/>
        <w:left w:val="nil"/>
        <w:bottom w:val="nil"/>
        <w:right w:val="nil"/>
        <w:between w:val="nil"/>
      </w:pBdr>
      <w:tabs>
        <w:tab w:val="left" w:pos="2278"/>
      </w:tabs>
      <w:ind w:left="-709" w:right="-619"/>
      <w:jc w:val="center"/>
      <w:rPr>
        <w:color w:val="000000"/>
      </w:rPr>
    </w:pPr>
  </w:p>
  <w:p w14:paraId="2AD3A723" w14:textId="14BFB2D9" w:rsidR="00010676" w:rsidRDefault="00010676" w:rsidP="00D27B15">
    <w:pPr>
      <w:pBdr>
        <w:top w:val="nil"/>
        <w:left w:val="nil"/>
        <w:bottom w:val="nil"/>
        <w:right w:val="nil"/>
        <w:between w:val="nil"/>
      </w:pBdr>
      <w:tabs>
        <w:tab w:val="left" w:pos="2278"/>
      </w:tabs>
      <w:ind w:left="-709" w:right="-619"/>
      <w:jc w:val="center"/>
      <w:rPr>
        <w:color w:val="000000"/>
      </w:rPr>
    </w:pPr>
  </w:p>
  <w:p w14:paraId="193CED1A" w14:textId="634A5541" w:rsidR="00010676" w:rsidRDefault="00AF1152" w:rsidP="00010676">
    <w:pPr>
      <w:pBdr>
        <w:top w:val="nil"/>
        <w:left w:val="nil"/>
        <w:bottom w:val="nil"/>
        <w:right w:val="nil"/>
        <w:between w:val="nil"/>
      </w:pBdr>
      <w:tabs>
        <w:tab w:val="left" w:pos="2278"/>
      </w:tabs>
      <w:ind w:left="-709" w:right="-619"/>
      <w:jc w:val="center"/>
      <w:rPr>
        <w:color w:val="000000"/>
      </w:rPr>
    </w:pPr>
    <w:r>
      <w:rPr>
        <w:color w:val="000000"/>
      </w:rPr>
      <w:t>AI</w:t>
    </w:r>
    <w:r w:rsidR="006D1E07">
      <w:rPr>
        <w:color w:val="000000"/>
      </w:rPr>
      <w:t xml:space="preserve"> </w:t>
    </w:r>
    <w:r>
      <w:rPr>
        <w:color w:val="000000"/>
      </w:rPr>
      <w:t>Capstone</w:t>
    </w:r>
    <w:r w:rsidR="00010676">
      <w:rPr>
        <w:color w:val="000000"/>
      </w:rPr>
      <w:t xml:space="preserve">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67AA3"/>
    <w:multiLevelType w:val="hybridMultilevel"/>
    <w:tmpl w:val="49280D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84F76BF"/>
    <w:multiLevelType w:val="multilevel"/>
    <w:tmpl w:val="B61C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41B1D"/>
    <w:multiLevelType w:val="hybridMultilevel"/>
    <w:tmpl w:val="C3DE9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D14983"/>
    <w:multiLevelType w:val="hybridMultilevel"/>
    <w:tmpl w:val="B3BCB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430737"/>
    <w:multiLevelType w:val="hybridMultilevel"/>
    <w:tmpl w:val="DC3A3A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20F5CFA"/>
    <w:multiLevelType w:val="hybridMultilevel"/>
    <w:tmpl w:val="6AB043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D6A784C"/>
    <w:multiLevelType w:val="hybridMultilevel"/>
    <w:tmpl w:val="8D8CDB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B2B22C0"/>
    <w:multiLevelType w:val="hybridMultilevel"/>
    <w:tmpl w:val="A0E04D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6"/>
  </w:num>
  <w:num w:numId="5">
    <w:abstractNumId w:val="0"/>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773"/>
    <w:rsid w:val="00010676"/>
    <w:rsid w:val="000342F2"/>
    <w:rsid w:val="0006217C"/>
    <w:rsid w:val="0009294B"/>
    <w:rsid w:val="000B7666"/>
    <w:rsid w:val="000D096C"/>
    <w:rsid w:val="001039CB"/>
    <w:rsid w:val="00166954"/>
    <w:rsid w:val="0017569D"/>
    <w:rsid w:val="001967C4"/>
    <w:rsid w:val="001E7FAC"/>
    <w:rsid w:val="0021049F"/>
    <w:rsid w:val="002148E9"/>
    <w:rsid w:val="0027733F"/>
    <w:rsid w:val="002B1819"/>
    <w:rsid w:val="002C78FE"/>
    <w:rsid w:val="002D75A7"/>
    <w:rsid w:val="00374E46"/>
    <w:rsid w:val="003D5B70"/>
    <w:rsid w:val="004020E0"/>
    <w:rsid w:val="004131E2"/>
    <w:rsid w:val="00425083"/>
    <w:rsid w:val="00451591"/>
    <w:rsid w:val="00474C00"/>
    <w:rsid w:val="004B06F7"/>
    <w:rsid w:val="004E3379"/>
    <w:rsid w:val="004E507A"/>
    <w:rsid w:val="005321B3"/>
    <w:rsid w:val="0057357B"/>
    <w:rsid w:val="005A3568"/>
    <w:rsid w:val="005B0692"/>
    <w:rsid w:val="005C00CE"/>
    <w:rsid w:val="005C4F50"/>
    <w:rsid w:val="006648D9"/>
    <w:rsid w:val="006849E8"/>
    <w:rsid w:val="00684E7E"/>
    <w:rsid w:val="006C6416"/>
    <w:rsid w:val="006D1E07"/>
    <w:rsid w:val="006E48E8"/>
    <w:rsid w:val="006E5F35"/>
    <w:rsid w:val="006F622A"/>
    <w:rsid w:val="00755948"/>
    <w:rsid w:val="0076399F"/>
    <w:rsid w:val="00795796"/>
    <w:rsid w:val="007B7A56"/>
    <w:rsid w:val="0080299D"/>
    <w:rsid w:val="0080517B"/>
    <w:rsid w:val="0080721D"/>
    <w:rsid w:val="00815B91"/>
    <w:rsid w:val="00825E60"/>
    <w:rsid w:val="008860CD"/>
    <w:rsid w:val="00907ACE"/>
    <w:rsid w:val="0092632B"/>
    <w:rsid w:val="00927F83"/>
    <w:rsid w:val="00937EAB"/>
    <w:rsid w:val="009628E0"/>
    <w:rsid w:val="009639A1"/>
    <w:rsid w:val="009C13E2"/>
    <w:rsid w:val="009D5BD8"/>
    <w:rsid w:val="00A16DF0"/>
    <w:rsid w:val="00A77D9A"/>
    <w:rsid w:val="00A91F82"/>
    <w:rsid w:val="00AC0AA9"/>
    <w:rsid w:val="00AD45F7"/>
    <w:rsid w:val="00AF1152"/>
    <w:rsid w:val="00AF5971"/>
    <w:rsid w:val="00B14134"/>
    <w:rsid w:val="00B15E81"/>
    <w:rsid w:val="00B47ED1"/>
    <w:rsid w:val="00B57832"/>
    <w:rsid w:val="00B635F8"/>
    <w:rsid w:val="00BD42C4"/>
    <w:rsid w:val="00BE7371"/>
    <w:rsid w:val="00C11516"/>
    <w:rsid w:val="00C468BA"/>
    <w:rsid w:val="00C70676"/>
    <w:rsid w:val="00C82009"/>
    <w:rsid w:val="00C94088"/>
    <w:rsid w:val="00CA35F4"/>
    <w:rsid w:val="00CD5004"/>
    <w:rsid w:val="00D27B15"/>
    <w:rsid w:val="00DA4755"/>
    <w:rsid w:val="00DA53D6"/>
    <w:rsid w:val="00DA593B"/>
    <w:rsid w:val="00DF2517"/>
    <w:rsid w:val="00E23B43"/>
    <w:rsid w:val="00E56551"/>
    <w:rsid w:val="00E87E20"/>
    <w:rsid w:val="00EB7F83"/>
    <w:rsid w:val="00EC0F77"/>
    <w:rsid w:val="00F01773"/>
    <w:rsid w:val="00F074B2"/>
    <w:rsid w:val="00F54F96"/>
    <w:rsid w:val="00F707CD"/>
    <w:rsid w:val="00FA3210"/>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31BC8"/>
  <w15:docId w15:val="{6525DA08-1F3F-8C45-926D-31AC3DA5E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33F"/>
    <w:rPr>
      <w:rFonts w:ascii="Arial" w:hAnsi="Arial"/>
      <w:sz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before="480" w:after="120"/>
    </w:pPr>
    <w:rPr>
      <w:b/>
      <w:sz w:val="72"/>
      <w:szCs w:val="72"/>
    </w:rPr>
  </w:style>
  <w:style w:type="paragraph" w:styleId="Subtitle">
    <w:name w:val="Subtitle"/>
    <w:basedOn w:val="Normal"/>
    <w:next w:val="Normal"/>
    <w:uiPriority w:val="11"/>
    <w:qFormat/>
    <w:rsid w:val="0027733F"/>
    <w:pPr>
      <w:keepNext/>
      <w:keepLines/>
      <w:spacing w:before="360" w:after="80"/>
    </w:pPr>
    <w:rPr>
      <w:rFonts w:eastAsia="Georgia" w:cs="Georgia"/>
      <w:i/>
      <w:color w:val="666666"/>
      <w:sz w:val="48"/>
      <w:szCs w:val="48"/>
    </w:rPr>
  </w:style>
  <w:style w:type="paragraph" w:styleId="Header">
    <w:name w:val="header"/>
    <w:basedOn w:val="Normal"/>
    <w:link w:val="HeaderChar"/>
    <w:uiPriority w:val="99"/>
    <w:unhideWhenUsed/>
    <w:rsid w:val="00CA35F4"/>
    <w:pPr>
      <w:tabs>
        <w:tab w:val="center" w:pos="4513"/>
        <w:tab w:val="right" w:pos="9026"/>
      </w:tabs>
    </w:pPr>
  </w:style>
  <w:style w:type="character" w:customStyle="1" w:styleId="HeaderChar">
    <w:name w:val="Header Char"/>
    <w:basedOn w:val="DefaultParagraphFont"/>
    <w:link w:val="Header"/>
    <w:uiPriority w:val="99"/>
    <w:rsid w:val="00CA35F4"/>
  </w:style>
  <w:style w:type="paragraph" w:styleId="Footer">
    <w:name w:val="footer"/>
    <w:basedOn w:val="Normal"/>
    <w:link w:val="FooterChar"/>
    <w:uiPriority w:val="99"/>
    <w:unhideWhenUsed/>
    <w:rsid w:val="00CA35F4"/>
    <w:pPr>
      <w:tabs>
        <w:tab w:val="center" w:pos="4513"/>
        <w:tab w:val="right" w:pos="9026"/>
      </w:tabs>
    </w:pPr>
  </w:style>
  <w:style w:type="character" w:customStyle="1" w:styleId="FooterChar">
    <w:name w:val="Footer Char"/>
    <w:basedOn w:val="DefaultParagraphFont"/>
    <w:link w:val="Footer"/>
    <w:uiPriority w:val="99"/>
    <w:rsid w:val="00CA35F4"/>
  </w:style>
  <w:style w:type="character" w:styleId="IntenseEmphasis">
    <w:name w:val="Intense Emphasis"/>
    <w:basedOn w:val="DefaultParagraphFont"/>
    <w:uiPriority w:val="21"/>
    <w:qFormat/>
    <w:rsid w:val="0027733F"/>
    <w:rPr>
      <w:rFonts w:ascii="Arial" w:hAnsi="Arial"/>
      <w:i/>
      <w:iCs/>
      <w:color w:val="4F81BD" w:themeColor="accent1"/>
    </w:rPr>
  </w:style>
  <w:style w:type="character" w:styleId="Emphasis">
    <w:name w:val="Emphasis"/>
    <w:basedOn w:val="DefaultParagraphFont"/>
    <w:uiPriority w:val="20"/>
    <w:qFormat/>
    <w:rsid w:val="0027733F"/>
    <w:rPr>
      <w:rFonts w:ascii="Arial" w:hAnsi="Arial"/>
      <w:i/>
      <w:iCs/>
    </w:rPr>
  </w:style>
  <w:style w:type="character" w:customStyle="1" w:styleId="TitleChar">
    <w:name w:val="Title Char"/>
    <w:basedOn w:val="DefaultParagraphFont"/>
    <w:link w:val="Title"/>
    <w:uiPriority w:val="1"/>
    <w:rsid w:val="00BD42C4"/>
    <w:rPr>
      <w:rFonts w:ascii="Arial" w:hAnsi="Arial"/>
      <w:b/>
      <w:sz w:val="72"/>
      <w:szCs w:val="72"/>
    </w:rPr>
  </w:style>
  <w:style w:type="table" w:styleId="TableGrid">
    <w:name w:val="Table Grid"/>
    <w:basedOn w:val="TableNormal"/>
    <w:uiPriority w:val="39"/>
    <w:rsid w:val="00BD42C4"/>
    <w:rPr>
      <w:rFonts w:asciiTheme="minorHAnsi" w:eastAsiaTheme="minorHAnsi" w:hAnsiTheme="minorHAnsi" w:cstheme="minorBidi"/>
      <w:color w:val="404040" w:themeColor="text1" w:themeTint="BF"/>
      <w:sz w:val="18"/>
      <w:szCs w:val="18"/>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ipTable">
    <w:name w:val="Tip Table"/>
    <w:basedOn w:val="TableNormal"/>
    <w:uiPriority w:val="99"/>
    <w:rsid w:val="00BD42C4"/>
    <w:rPr>
      <w:rFonts w:asciiTheme="minorHAnsi" w:eastAsiaTheme="minorHAnsi" w:hAnsiTheme="minorHAnsi" w:cstheme="minorBidi"/>
      <w:color w:val="404040" w:themeColor="text1" w:themeTint="BF"/>
      <w:sz w:val="18"/>
      <w:szCs w:val="18"/>
      <w:lang w:val="en-US" w:eastAsia="ja-JP"/>
    </w:rPr>
    <w:tblPr>
      <w:tblCellMar>
        <w:top w:w="144" w:type="dxa"/>
        <w:left w:w="0" w:type="dxa"/>
        <w:right w:w="0" w:type="dxa"/>
      </w:tblCellMar>
    </w:tblPr>
    <w:tcPr>
      <w:shd w:val="clear" w:color="auto" w:fill="DBE5F1" w:themeFill="accent1" w:themeFillTint="33"/>
    </w:tcPr>
    <w:tblStylePr w:type="firstCol">
      <w:pPr>
        <w:wordWrap/>
        <w:jc w:val="center"/>
      </w:pPr>
    </w:tblStylePr>
  </w:style>
  <w:style w:type="paragraph" w:customStyle="1" w:styleId="TipText">
    <w:name w:val="Tip Text"/>
    <w:basedOn w:val="Normal"/>
    <w:uiPriority w:val="19"/>
    <w:rsid w:val="00BD42C4"/>
    <w:pPr>
      <w:spacing w:after="160" w:line="264" w:lineRule="auto"/>
      <w:ind w:right="576"/>
    </w:pPr>
    <w:rPr>
      <w:rFonts w:asciiTheme="minorHAnsi" w:eastAsiaTheme="minorHAnsi" w:hAnsiTheme="minorHAnsi" w:cstheme="minorBidi"/>
      <w:i/>
      <w:iCs/>
      <w:color w:val="595959" w:themeColor="text1" w:themeTint="A6"/>
      <w:sz w:val="16"/>
      <w:szCs w:val="18"/>
      <w:lang w:val="en-US" w:eastAsia="ja-JP"/>
    </w:rPr>
  </w:style>
  <w:style w:type="table" w:customStyle="1" w:styleId="ProjectScopeTable">
    <w:name w:val="Project Scope Table"/>
    <w:basedOn w:val="TableNormal"/>
    <w:uiPriority w:val="99"/>
    <w:rsid w:val="00BD42C4"/>
    <w:pPr>
      <w:spacing w:before="120" w:after="120"/>
    </w:pPr>
    <w:rPr>
      <w:rFonts w:asciiTheme="minorHAnsi" w:eastAsiaTheme="minorHAnsi" w:hAnsiTheme="minorHAnsi" w:cstheme="minorBidi"/>
      <w:color w:val="404040" w:themeColor="text1" w:themeTint="BF"/>
      <w:sz w:val="18"/>
      <w:szCs w:val="18"/>
      <w:lang w:val="en-US" w:eastAsia="ja-JP"/>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144" w:type="dxa"/>
        <w:right w:w="144" w:type="dxa"/>
      </w:tblCellMar>
    </w:tblPr>
    <w:tblStylePr w:type="firstRow">
      <w:pPr>
        <w:keepNext/>
        <w:wordWrap/>
      </w:pPr>
      <w:rPr>
        <w:b/>
      </w:rPr>
      <w:tblPr/>
      <w:tcPr>
        <w:shd w:val="clear" w:color="auto" w:fill="DBE5F1" w:themeFill="accent1" w:themeFillTint="33"/>
        <w:vAlign w:val="bottom"/>
      </w:tcPr>
    </w:tblStylePr>
    <w:tblStylePr w:type="lastRow">
      <w:rPr>
        <w:b/>
        <w:color w:val="FFFFFF" w:themeColor="background1"/>
      </w:rPr>
      <w:tblPr/>
      <w:tcPr>
        <w:shd w:val="clear" w:color="auto" w:fill="4F81BD" w:themeFill="accent1"/>
      </w:tcPr>
    </w:tblStylePr>
  </w:style>
  <w:style w:type="table" w:styleId="PlainTable4">
    <w:name w:val="Plain Table 4"/>
    <w:basedOn w:val="TableNormal"/>
    <w:uiPriority w:val="44"/>
    <w:rsid w:val="00E23B4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23B4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23B4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8051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359321">
      <w:bodyDiv w:val="1"/>
      <w:marLeft w:val="0"/>
      <w:marRight w:val="0"/>
      <w:marTop w:val="0"/>
      <w:marBottom w:val="0"/>
      <w:divBdr>
        <w:top w:val="none" w:sz="0" w:space="0" w:color="auto"/>
        <w:left w:val="none" w:sz="0" w:space="0" w:color="auto"/>
        <w:bottom w:val="none" w:sz="0" w:space="0" w:color="auto"/>
        <w:right w:val="none" w:sz="0" w:space="0" w:color="auto"/>
      </w:divBdr>
      <w:divsChild>
        <w:div w:id="1887256023">
          <w:marLeft w:val="0"/>
          <w:marRight w:val="0"/>
          <w:marTop w:val="0"/>
          <w:marBottom w:val="0"/>
          <w:divBdr>
            <w:top w:val="none" w:sz="0" w:space="0" w:color="auto"/>
            <w:left w:val="none" w:sz="0" w:space="0" w:color="auto"/>
            <w:bottom w:val="none" w:sz="0" w:space="0" w:color="auto"/>
            <w:right w:val="none" w:sz="0" w:space="0" w:color="auto"/>
          </w:divBdr>
        </w:div>
        <w:div w:id="976839987">
          <w:marLeft w:val="0"/>
          <w:marRight w:val="0"/>
          <w:marTop w:val="0"/>
          <w:marBottom w:val="0"/>
          <w:divBdr>
            <w:top w:val="none" w:sz="0" w:space="0" w:color="auto"/>
            <w:left w:val="none" w:sz="0" w:space="0" w:color="auto"/>
            <w:bottom w:val="none" w:sz="0" w:space="0" w:color="auto"/>
            <w:right w:val="none" w:sz="0" w:space="0" w:color="auto"/>
          </w:divBdr>
        </w:div>
      </w:divsChild>
    </w:div>
    <w:div w:id="367417255">
      <w:bodyDiv w:val="1"/>
      <w:marLeft w:val="0"/>
      <w:marRight w:val="0"/>
      <w:marTop w:val="0"/>
      <w:marBottom w:val="0"/>
      <w:divBdr>
        <w:top w:val="none" w:sz="0" w:space="0" w:color="auto"/>
        <w:left w:val="none" w:sz="0" w:space="0" w:color="auto"/>
        <w:bottom w:val="none" w:sz="0" w:space="0" w:color="auto"/>
        <w:right w:val="none" w:sz="0" w:space="0" w:color="auto"/>
      </w:divBdr>
    </w:div>
    <w:div w:id="1580367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olicies.northeastern.edu/policy101/" TargetMode="External"/><Relationship Id="rId3" Type="http://schemas.openxmlformats.org/officeDocument/2006/relationships/settings" Target="settings.xml"/><Relationship Id="rId7" Type="http://schemas.openxmlformats.org/officeDocument/2006/relationships/hyperlink" Target="mailto:Paul.Boyle@bankofengland.co.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Yu-Chun Pan</dc:creator>
  <cp:lastModifiedBy>Viswambaran, Dylan</cp:lastModifiedBy>
  <cp:revision>2</cp:revision>
  <dcterms:created xsi:type="dcterms:W3CDTF">2023-07-04T21:25:00Z</dcterms:created>
  <dcterms:modified xsi:type="dcterms:W3CDTF">2023-07-04T21:25:00Z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427c41ac72be4a7f0df4e7114e2f6c6b43b3552ca0a98953f83157e4faad9ba3</vt:lpwstr>
  </property>
</Properties>
</file>