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21B" w:rsidRDefault="00D8367F" w:rsidP="005803A6">
      <w:pPr>
        <w:jc w:val="center"/>
      </w:pPr>
      <w:r>
        <w:rPr>
          <w:noProof/>
          <w:lang w:eastAsia="ru-RU"/>
        </w:rPr>
        <w:drawing>
          <wp:inline distT="0" distB="0" distL="0" distR="0" wp14:anchorId="4AF4A173" wp14:editId="030AE773">
            <wp:extent cx="5457143" cy="249523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67F" w:rsidRDefault="00D8367F" w:rsidP="005803A6">
      <w:pPr>
        <w:jc w:val="center"/>
      </w:pPr>
      <w:r>
        <w:rPr>
          <w:noProof/>
          <w:lang w:eastAsia="ru-RU"/>
        </w:rPr>
        <w:drawing>
          <wp:inline distT="0" distB="0" distL="0" distR="0" wp14:anchorId="3967F382" wp14:editId="61963CA8">
            <wp:extent cx="3847619" cy="1447619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3A6" w:rsidRDefault="005803A6" w:rsidP="005E60AD">
      <w:pPr>
        <w:pBdr>
          <w:bottom w:val="single" w:sz="4" w:space="1" w:color="auto"/>
        </w:pBdr>
        <w:jc w:val="center"/>
      </w:pPr>
      <w:r>
        <w:rPr>
          <w:noProof/>
          <w:lang w:eastAsia="ru-RU"/>
        </w:rPr>
        <w:drawing>
          <wp:inline distT="0" distB="0" distL="0" distR="0" wp14:anchorId="6F11FE6D" wp14:editId="4E72909E">
            <wp:extent cx="4609524" cy="3180953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31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3A6" w:rsidRDefault="00582A6E" w:rsidP="005803A6">
      <w:pPr>
        <w:jc w:val="center"/>
      </w:pPr>
      <w:r w:rsidRPr="00931189">
        <w:rPr>
          <w:highlight w:val="green"/>
        </w:rPr>
        <w:t>Реализует высокоуровневый интерфейс (набор сигнатур методов)</w:t>
      </w:r>
    </w:p>
    <w:p w:rsidR="005E60AD" w:rsidRDefault="00931189" w:rsidP="005803A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A28148F" wp14:editId="522838A8">
            <wp:extent cx="4660750" cy="181927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9223" cy="182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E70" w:rsidRDefault="0000528A" w:rsidP="005803A6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0502B9E" wp14:editId="68D97245">
            <wp:extent cx="5940425" cy="353151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40" w:rsidRDefault="00262240" w:rsidP="005803A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F054AE" wp14:editId="79B43C3D">
            <wp:extent cx="4409524" cy="2723810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2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40" w:rsidRDefault="007D17E1" w:rsidP="005803A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F815DF" wp14:editId="1E5E876B">
            <wp:extent cx="4838096" cy="952381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096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9EB" w:rsidRDefault="008E19EB" w:rsidP="005803A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A61DA5" wp14:editId="16CC02B5">
            <wp:extent cx="2257143" cy="9619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E7" w:rsidRPr="00632E70" w:rsidRDefault="00C016E7" w:rsidP="005803A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AD2CE4" wp14:editId="355F6279">
            <wp:extent cx="5940425" cy="2877939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16E7" w:rsidRPr="00632E70" w:rsidSect="00931189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901"/>
    <w:rsid w:val="0000528A"/>
    <w:rsid w:val="00262240"/>
    <w:rsid w:val="005803A6"/>
    <w:rsid w:val="00582A6E"/>
    <w:rsid w:val="005E60AD"/>
    <w:rsid w:val="00632E70"/>
    <w:rsid w:val="007D17E1"/>
    <w:rsid w:val="007F1901"/>
    <w:rsid w:val="008E19EB"/>
    <w:rsid w:val="00931189"/>
    <w:rsid w:val="00C016E7"/>
    <w:rsid w:val="00D8367F"/>
    <w:rsid w:val="00E5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3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36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3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36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13</cp:revision>
  <dcterms:created xsi:type="dcterms:W3CDTF">2015-02-13T18:23:00Z</dcterms:created>
  <dcterms:modified xsi:type="dcterms:W3CDTF">2015-03-07T10:52:00Z</dcterms:modified>
</cp:coreProperties>
</file>