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58CE" w14:textId="1F2B2442" w:rsidR="002C7008" w:rsidRPr="00691159" w:rsidRDefault="002C7008" w:rsidP="002C7008">
      <w:pPr>
        <w:pStyle w:val="NormalWeb"/>
        <w:spacing w:before="300" w:beforeAutospacing="0" w:after="0" w:afterAutospacing="0"/>
        <w:rPr>
          <w:rFonts w:ascii="Segoe UI" w:hAnsi="Segoe UI" w:cs="Segoe UI"/>
          <w:b/>
          <w:bCs/>
          <w:color w:val="374151"/>
        </w:rPr>
      </w:pPr>
      <w:r w:rsidRPr="00691159">
        <w:rPr>
          <w:rFonts w:ascii="Segoe UI" w:hAnsi="Segoe UI" w:cs="Segoe UI"/>
          <w:b/>
          <w:bCs/>
          <w:color w:val="374151"/>
        </w:rPr>
        <w:t>Mark Strother, Tech Support Analyst at Fanatics, 01/05/2024</w:t>
      </w:r>
    </w:p>
    <w:p w14:paraId="14380992" w14:textId="22D71904" w:rsidR="0022739E" w:rsidRDefault="00905638" w:rsidP="0022739E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Email: </w:t>
      </w:r>
      <w:hyperlink r:id="rId4" w:history="1">
        <w:r w:rsidRPr="00E377B0">
          <w:rPr>
            <w:rStyle w:val="Hyperlink"/>
            <w:rFonts w:ascii="Segoe UI" w:hAnsi="Segoe UI" w:cs="Segoe UI"/>
            <w:b/>
            <w:bCs/>
          </w:rPr>
          <w:t>mstrother@fanatics.com</w:t>
        </w:r>
      </w:hyperlink>
    </w:p>
    <w:p w14:paraId="027B5120" w14:textId="13BCA4C0" w:rsidR="00905638" w:rsidRPr="002C7008" w:rsidRDefault="00905638" w:rsidP="0022739E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Phone: (502) 938-5945</w:t>
      </w:r>
    </w:p>
    <w:p w14:paraId="4C798B34" w14:textId="79470E5D" w:rsidR="00691159" w:rsidRDefault="002C7008" w:rsidP="002C7008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highly recommend Victor Liriano Luis for the Tech Support Analyst position. In their time at </w:t>
      </w:r>
      <w:r w:rsidR="00691159">
        <w:rPr>
          <w:rFonts w:ascii="Segoe UI" w:hAnsi="Segoe UI" w:cs="Segoe UI"/>
          <w:color w:val="374151"/>
        </w:rPr>
        <w:t>Fanatics, Victor Liriano</w:t>
      </w:r>
      <w:r>
        <w:rPr>
          <w:rFonts w:ascii="Segoe UI" w:hAnsi="Segoe UI" w:cs="Segoe UI"/>
          <w:color w:val="374151"/>
        </w:rPr>
        <w:t xml:space="preserve"> has consistently demonstrated excellent technical skills, efficient problem-solving, and a strong commitment to customer service.</w:t>
      </w:r>
    </w:p>
    <w:p w14:paraId="1A603148" w14:textId="0F65B911" w:rsidR="00691159" w:rsidRDefault="00691159" w:rsidP="002C7008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br/>
      </w:r>
      <w:r>
        <w:rPr>
          <w:rFonts w:ascii="Segoe UI" w:hAnsi="Segoe UI" w:cs="Segoe UI"/>
          <w:color w:val="374151"/>
        </w:rPr>
        <w:t>At Fanatics, Victor A. Liriano Luis demonstrated exceptional problem-solving skills and a commitment to customer service. Faced with a critical network issue impacting users, he quickly identified and addressed device-specific problems. Through clear communication and proactive troubleshooting, Victor efficiently resolved the technical challenge, ensuring a positive user experience.</w:t>
      </w:r>
    </w:p>
    <w:p w14:paraId="7D1908C7" w14:textId="0EA09DA5" w:rsidR="002C7008" w:rsidRDefault="002C7008" w:rsidP="002C7008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Additionally, Victor Liriano is bilingual, fluent in Spanish/English, enhancing their ability to communicate effectively with a diverse user base.</w:t>
      </w:r>
    </w:p>
    <w:p w14:paraId="4472BFE4" w14:textId="087503B5" w:rsidR="002C7008" w:rsidRDefault="002C7008" w:rsidP="002C7008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believe Victor Liriano Luis will be </w:t>
      </w:r>
      <w:proofErr w:type="gramStart"/>
      <w:r>
        <w:rPr>
          <w:rFonts w:ascii="Segoe UI" w:hAnsi="Segoe UI" w:cs="Segoe UI"/>
          <w:color w:val="374151"/>
        </w:rPr>
        <w:t>a valuable asset</w:t>
      </w:r>
      <w:proofErr w:type="gramEnd"/>
      <w:r>
        <w:rPr>
          <w:rFonts w:ascii="Segoe UI" w:hAnsi="Segoe UI" w:cs="Segoe UI"/>
          <w:color w:val="374151"/>
        </w:rPr>
        <w:t xml:space="preserve"> to your tech support team. Please feel free to contact me for further information.</w:t>
      </w:r>
    </w:p>
    <w:p w14:paraId="01386294" w14:textId="77777777" w:rsidR="002C7008" w:rsidRDefault="002C7008" w:rsidP="002C7008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Sincerely,</w:t>
      </w:r>
    </w:p>
    <w:p w14:paraId="6B2A6596" w14:textId="7F3B80DE" w:rsidR="002C7008" w:rsidRPr="00691159" w:rsidRDefault="002C7008" w:rsidP="002C7008">
      <w:pPr>
        <w:pStyle w:val="NormalWeb"/>
        <w:spacing w:before="300" w:beforeAutospacing="0" w:after="0" w:afterAutospacing="0"/>
        <w:rPr>
          <w:rFonts w:ascii="Segoe UI" w:hAnsi="Segoe UI" w:cs="Segoe UI"/>
          <w:b/>
          <w:bCs/>
          <w:color w:val="374151"/>
        </w:rPr>
      </w:pPr>
      <w:r w:rsidRPr="00691159">
        <w:rPr>
          <w:rFonts w:ascii="Segoe UI" w:hAnsi="Segoe UI" w:cs="Segoe UI"/>
          <w:b/>
          <w:bCs/>
          <w:color w:val="374151"/>
        </w:rPr>
        <w:t>Mark Strother, Tech Support Analyst at Fanatics</w:t>
      </w:r>
    </w:p>
    <w:p w14:paraId="65D4D6FB" w14:textId="77777777" w:rsidR="007657C2" w:rsidRDefault="007657C2"/>
    <w:sectPr w:rsidR="0076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08"/>
    <w:rsid w:val="000763FE"/>
    <w:rsid w:val="0022739E"/>
    <w:rsid w:val="002C7008"/>
    <w:rsid w:val="00691159"/>
    <w:rsid w:val="007657C2"/>
    <w:rsid w:val="0090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EB99"/>
  <w15:chartTrackingRefBased/>
  <w15:docId w15:val="{BFC9780E-44B7-4652-8E46-551DF56D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05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trother@fana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SD-Victor Liriano Luis</dc:creator>
  <cp:keywords/>
  <dc:description/>
  <cp:lastModifiedBy>SD-Victor Liriano Luis</cp:lastModifiedBy>
  <cp:revision>4</cp:revision>
  <dcterms:created xsi:type="dcterms:W3CDTF">2024-01-05T19:39:00Z</dcterms:created>
  <dcterms:modified xsi:type="dcterms:W3CDTF">2024-01-05T20:40:00Z</dcterms:modified>
</cp:coreProperties>
</file>