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078D" w14:textId="4D2375C0" w:rsidR="008B4994" w:rsidRDefault="00DE6B45" w:rsidP="00DE6B45">
      <w:pPr>
        <w:jc w:val="center"/>
        <w:rPr>
          <w:b/>
          <w:bCs/>
        </w:rPr>
      </w:pPr>
      <w:r w:rsidRPr="00DE6B45">
        <w:rPr>
          <w:b/>
          <w:bCs/>
        </w:rPr>
        <w:t>Лекция №5</w:t>
      </w:r>
    </w:p>
    <w:p w14:paraId="64691533" w14:textId="1FA6688B" w:rsidR="00DE6B45" w:rsidRDefault="00DE6B45" w:rsidP="00DE6B45">
      <w:r>
        <w:t>Виды разработки:</w:t>
      </w:r>
    </w:p>
    <w:p w14:paraId="4E056D58" w14:textId="49EE2185" w:rsidR="00DE6B45" w:rsidRDefault="00DE6B45" w:rsidP="00DE6B4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Waterfall</w:t>
      </w:r>
    </w:p>
    <w:p w14:paraId="4F88B545" w14:textId="70F7A867" w:rsidR="00DE6B45" w:rsidRDefault="00DE6B45" w:rsidP="00DE6B4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Scrum</w:t>
      </w:r>
    </w:p>
    <w:p w14:paraId="68047DFD" w14:textId="78146014" w:rsidR="00DE6B45" w:rsidRDefault="00DE6B45" w:rsidP="00DE6B4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Kanban</w:t>
      </w:r>
    </w:p>
    <w:p w14:paraId="40B6DF3E" w14:textId="77777777" w:rsidR="00DE6B45" w:rsidRPr="00DE6B45" w:rsidRDefault="00DE6B45" w:rsidP="00DB2513">
      <w:pPr>
        <w:rPr>
          <w:lang w:val="en-US"/>
        </w:rPr>
      </w:pPr>
    </w:p>
    <w:sectPr w:rsidR="00DE6B45" w:rsidRPr="00DE6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3193"/>
    <w:multiLevelType w:val="hybridMultilevel"/>
    <w:tmpl w:val="97C83FFE"/>
    <w:lvl w:ilvl="0" w:tplc="F37EE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FA"/>
    <w:rsid w:val="005A1FFA"/>
    <w:rsid w:val="00C06C11"/>
    <w:rsid w:val="00DB2513"/>
    <w:rsid w:val="00DE6B45"/>
    <w:rsid w:val="00F9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2018D"/>
  <w15:chartTrackingRefBased/>
  <w15:docId w15:val="{7C3A93BE-8E0A-4B8E-805C-E9963E82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2</cp:revision>
  <dcterms:created xsi:type="dcterms:W3CDTF">2022-10-13T14:37:00Z</dcterms:created>
  <dcterms:modified xsi:type="dcterms:W3CDTF">2022-10-13T19:15:00Z</dcterms:modified>
</cp:coreProperties>
</file>