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7B0D5" w14:textId="6A456BD4" w:rsidR="005037E2" w:rsidRPr="007B58DB" w:rsidRDefault="005037E2" w:rsidP="007B58DB"/>
    <w:sectPr w:rsidR="005037E2" w:rsidRPr="007B58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263"/>
    <w:rsid w:val="001E05B9"/>
    <w:rsid w:val="00283569"/>
    <w:rsid w:val="002966EA"/>
    <w:rsid w:val="002F6263"/>
    <w:rsid w:val="00361FF8"/>
    <w:rsid w:val="0045136D"/>
    <w:rsid w:val="004C2E98"/>
    <w:rsid w:val="005037E2"/>
    <w:rsid w:val="006B389F"/>
    <w:rsid w:val="006C3BF6"/>
    <w:rsid w:val="007B58DB"/>
    <w:rsid w:val="00872974"/>
    <w:rsid w:val="00872EEC"/>
    <w:rsid w:val="008B7BEA"/>
    <w:rsid w:val="0096291B"/>
    <w:rsid w:val="00B000C6"/>
    <w:rsid w:val="00B101A2"/>
    <w:rsid w:val="00BD55B2"/>
    <w:rsid w:val="00C77448"/>
    <w:rsid w:val="00C77BE1"/>
    <w:rsid w:val="00CF2621"/>
    <w:rsid w:val="00DF0223"/>
    <w:rsid w:val="00F5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A6221"/>
  <w15:chartTrackingRefBased/>
  <w15:docId w15:val="{FF7667AE-607F-4041-A8A5-DB46FF804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621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2F626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626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626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626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eastAsia="zh-CN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626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eastAsia="zh-CN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626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eastAsia="zh-CN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626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eastAsia="zh-CN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626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eastAsia="zh-CN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626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6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6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6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62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62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62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62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62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62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6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tuloChar">
    <w:name w:val="Título Char"/>
    <w:basedOn w:val="Fontepargpadro"/>
    <w:link w:val="Ttulo"/>
    <w:uiPriority w:val="10"/>
    <w:rsid w:val="002F6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626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character" w:customStyle="1" w:styleId="SubttuloChar">
    <w:name w:val="Subtítulo Char"/>
    <w:basedOn w:val="Fontepargpadro"/>
    <w:link w:val="Subttulo"/>
    <w:uiPriority w:val="11"/>
    <w:rsid w:val="002F6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6263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sz w:val="24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2F62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6263"/>
    <w:pPr>
      <w:spacing w:line="278" w:lineRule="auto"/>
      <w:ind w:left="720"/>
      <w:contextualSpacing/>
    </w:pPr>
    <w:rPr>
      <w:rFonts w:eastAsiaTheme="minorEastAsia"/>
      <w:sz w:val="24"/>
      <w:szCs w:val="24"/>
      <w:lang w:eastAsia="zh-CN"/>
    </w:rPr>
  </w:style>
  <w:style w:type="character" w:styleId="nfaseIntensa">
    <w:name w:val="Intense Emphasis"/>
    <w:basedOn w:val="Fontepargpadro"/>
    <w:uiPriority w:val="21"/>
    <w:qFormat/>
    <w:rsid w:val="002F62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6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sz w:val="24"/>
      <w:szCs w:val="24"/>
      <w:lang w:eastAsia="zh-CN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62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6263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037E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037E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Hugo Correa</dc:creator>
  <cp:keywords/>
  <dc:description/>
  <cp:lastModifiedBy>Vitor Hugo Correa</cp:lastModifiedBy>
  <cp:revision>11</cp:revision>
  <dcterms:created xsi:type="dcterms:W3CDTF">2025-11-13T20:03:00Z</dcterms:created>
  <dcterms:modified xsi:type="dcterms:W3CDTF">2025-11-28T19:34:00Z</dcterms:modified>
</cp:coreProperties>
</file>