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0896A" w14:textId="7AD5FE7A" w:rsidR="00FB550B" w:rsidRDefault="002E7B6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UNIVERSIDADE DE UBERABA</w:t>
      </w:r>
    </w:p>
    <w:p w14:paraId="0BB850D8" w14:textId="0A6F6C92" w:rsidR="002E7B67" w:rsidRDefault="002E7B6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>SISTEMAS EMBARCADOS E IOT</w:t>
      </w:r>
    </w:p>
    <w:p w14:paraId="41D098B1" w14:textId="77777777" w:rsidR="002E7B67" w:rsidRDefault="002E7B6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ALUNOS: </w:t>
      </w:r>
    </w:p>
    <w:p w14:paraId="3C4B0A17" w14:textId="190A833D" w:rsid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VITOR DE AZAMBUJA RIBEIRO FRANCO – 5153344</w:t>
      </w:r>
    </w:p>
    <w:p w14:paraId="62E7CE0C" w14:textId="5CA970C0" w:rsid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GUILHERME SILVA JORGE – 5157629</w:t>
      </w:r>
    </w:p>
    <w:p w14:paraId="247FDB04" w14:textId="77777777" w:rsid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</w:p>
    <w:p w14:paraId="1002609E" w14:textId="6D7F6F4E" w:rsidR="002E7B67" w:rsidRP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TENSÃO DE ENTRADA: </w:t>
      </w:r>
      <w:r>
        <w:rPr>
          <w:rFonts w:ascii="Times New Roman" w:hAnsi="Times New Roman" w:cs="Times New Roman"/>
          <w:sz w:val="28"/>
          <w:szCs w:val="28"/>
          <w:lang w:val="pt-BR"/>
        </w:rPr>
        <w:t>5V</w:t>
      </w:r>
    </w:p>
    <w:p w14:paraId="3BDDBC86" w14:textId="2017306E" w:rsidR="002E7B67" w:rsidRP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TENSÃO DE SAÍDA: </w:t>
      </w:r>
      <w:r>
        <w:rPr>
          <w:rFonts w:ascii="Times New Roman" w:hAnsi="Times New Roman" w:cs="Times New Roman"/>
          <w:sz w:val="28"/>
          <w:szCs w:val="28"/>
          <w:lang w:val="pt-BR"/>
        </w:rPr>
        <w:t>5V</w:t>
      </w:r>
    </w:p>
    <w:p w14:paraId="70490938" w14:textId="03EBD753" w:rsidR="002E7B67" w:rsidRP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STATUS: </w:t>
      </w:r>
      <w:r>
        <w:rPr>
          <w:rFonts w:ascii="Times New Roman" w:hAnsi="Times New Roman" w:cs="Times New Roman"/>
          <w:sz w:val="28"/>
          <w:szCs w:val="28"/>
          <w:lang w:val="pt-BR"/>
        </w:rPr>
        <w:t>ON</w:t>
      </w:r>
    </w:p>
    <w:p w14:paraId="5101FCDF" w14:textId="77777777" w:rsidR="002E7B67" w:rsidRDefault="002E7B67">
      <w:pPr>
        <w:rPr>
          <w:rFonts w:ascii="Times New Roman" w:hAnsi="Times New Roman" w:cs="Times New Roman"/>
          <w:b/>
          <w:bCs/>
          <w:sz w:val="28"/>
          <w:szCs w:val="28"/>
          <w:lang w:val="pt-BR"/>
        </w:rPr>
      </w:pPr>
    </w:p>
    <w:p w14:paraId="7021DC2E" w14:textId="0CA6647F" w:rsidR="002E7B67" w:rsidRP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TENSÃO DE ENTRADA: </w:t>
      </w:r>
      <w:r>
        <w:rPr>
          <w:rFonts w:ascii="Times New Roman" w:hAnsi="Times New Roman" w:cs="Times New Roman"/>
          <w:sz w:val="28"/>
          <w:szCs w:val="28"/>
          <w:lang w:val="pt-BR"/>
        </w:rPr>
        <w:t>0V</w:t>
      </w:r>
    </w:p>
    <w:p w14:paraId="703912A5" w14:textId="64F3A8FA" w:rsidR="002E7B67" w:rsidRP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TENSÃO DE SAÍDA: </w:t>
      </w:r>
      <w:r>
        <w:rPr>
          <w:rFonts w:ascii="Times New Roman" w:hAnsi="Times New Roman" w:cs="Times New Roman"/>
          <w:sz w:val="28"/>
          <w:szCs w:val="28"/>
          <w:lang w:val="pt-BR"/>
        </w:rPr>
        <w:t>0V</w:t>
      </w:r>
    </w:p>
    <w:p w14:paraId="0B0F5044" w14:textId="0D28F6E8" w:rsidR="002E7B67" w:rsidRPr="002E7B67" w:rsidRDefault="002E7B67">
      <w:pPr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t-BR"/>
        </w:rPr>
        <w:t xml:space="preserve">STATUS: </w:t>
      </w:r>
      <w:r>
        <w:rPr>
          <w:rFonts w:ascii="Times New Roman" w:hAnsi="Times New Roman" w:cs="Times New Roman"/>
          <w:sz w:val="28"/>
          <w:szCs w:val="28"/>
          <w:lang w:val="pt-BR"/>
        </w:rPr>
        <w:t>OFF</w:t>
      </w:r>
    </w:p>
    <w:sectPr w:rsidR="002E7B67" w:rsidRPr="002E7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67"/>
    <w:rsid w:val="000C1FEE"/>
    <w:rsid w:val="002E7B67"/>
    <w:rsid w:val="00A267F1"/>
    <w:rsid w:val="00A96DDB"/>
    <w:rsid w:val="00E64FAA"/>
    <w:rsid w:val="00FB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F826F5"/>
  <w15:chartTrackingRefBased/>
  <w15:docId w15:val="{86570EC6-2278-E643-998C-A646E708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B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B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B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5153344</dc:creator>
  <cp:keywords/>
  <dc:description/>
  <cp:lastModifiedBy>5153344</cp:lastModifiedBy>
  <cp:revision>1</cp:revision>
  <dcterms:created xsi:type="dcterms:W3CDTF">2024-09-10T23:39:00Z</dcterms:created>
  <dcterms:modified xsi:type="dcterms:W3CDTF">2024-09-10T23:42:00Z</dcterms:modified>
</cp:coreProperties>
</file>