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49" w:rsidRDefault="00FA5749" w:rsidP="00FA5749">
      <w:pPr>
        <w:pStyle w:val="VDM"/>
        <w:rPr>
          <w:rFonts w:ascii="Consolas" w:hAnsi="Consolas" w:cs="Consolas"/>
          <w:color w:val="000000"/>
        </w:rPr>
      </w:pPr>
      <w:bookmarkStart w:id="0" w:name="_GoBack"/>
      <w:bookmarkEnd w:id="0"/>
      <w:r>
        <w:rPr>
          <w:b/>
          <w:bCs/>
          <w:color w:val="7F0055"/>
        </w:rPr>
        <w:t xml:space="preserve">class </w:t>
      </w:r>
      <w:r>
        <w:rPr>
          <w:rFonts w:ascii="Consolas" w:hAnsi="Consolas" w:cs="Consolas"/>
          <w:color w:val="000000"/>
        </w:rPr>
        <w:t>Knight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subclass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of</w:t>
      </w:r>
      <w:r>
        <w:rPr>
          <w:rFonts w:ascii="Consolas" w:hAnsi="Consolas" w:cs="Consolas"/>
          <w:color w:val="000000"/>
        </w:rPr>
        <w:t xml:space="preserve"> Piece</w:t>
      </w:r>
    </w:p>
    <w:p w:rsidR="00FA5749" w:rsidRDefault="00FA5749" w:rsidP="00FA5749">
      <w:pPr>
        <w:pStyle w:val="VDM"/>
        <w:rPr>
          <w:rFonts w:ascii="Consolas" w:hAnsi="Consolas" w:cs="Consolas"/>
          <w:color w:val="000000"/>
        </w:rPr>
      </w:pPr>
    </w:p>
    <w:p w:rsidR="00FA5749" w:rsidRDefault="00FA5749" w:rsidP="00FA5749">
      <w:pPr>
        <w:pStyle w:val="VDM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>operations</w:t>
      </w:r>
    </w:p>
    <w:p w:rsidR="00FA5749" w:rsidRDefault="00FA5749" w:rsidP="00FA5749">
      <w:pPr>
        <w:pStyle w:val="VDM"/>
        <w:rPr>
          <w:b/>
          <w:bCs/>
          <w:color w:val="7F0055"/>
        </w:rPr>
      </w:pPr>
    </w:p>
    <w:p w:rsidR="00FA5749" w:rsidRDefault="00FA5749" w:rsidP="00FA5749">
      <w:pPr>
        <w:pStyle w:val="VDM"/>
      </w:pPr>
      <w:r>
        <w:rPr>
          <w:b/>
          <w:bCs/>
          <w:color w:val="7F0055"/>
        </w:rPr>
        <w:t>public</w:t>
      </w:r>
      <w:r>
        <w:t xml:space="preserve"> Knight: Player ==&gt; Knight</w:t>
      </w:r>
    </w:p>
    <w:p w:rsidR="00FA5749" w:rsidRDefault="00FA5749" w:rsidP="00FA5749">
      <w:pPr>
        <w:pStyle w:val="VDM"/>
      </w:pPr>
      <w:r>
        <w:t>Knight(p) == Piece(p);</w:t>
      </w:r>
    </w:p>
    <w:p w:rsidR="00FA5749" w:rsidRDefault="00FA5749" w:rsidP="00FA5749">
      <w:pPr>
        <w:pStyle w:val="VDM"/>
      </w:pPr>
    </w:p>
    <w:p w:rsidR="00FA5749" w:rsidRDefault="00FA5749" w:rsidP="00FA5749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FA5749" w:rsidRDefault="00FA5749" w:rsidP="00FA5749">
      <w:pPr>
        <w:pStyle w:val="VDM"/>
      </w:pPr>
      <w:r>
        <w:t xml:space="preserve">validMovement(c1,c2) == </w:t>
      </w:r>
    </w:p>
    <w:p w:rsidR="00FA5749" w:rsidRDefault="00FA5749" w:rsidP="00FA5749">
      <w:pPr>
        <w:pStyle w:val="VDM"/>
      </w:pPr>
      <w:r>
        <w:rPr>
          <w:b/>
          <w:bCs/>
          <w:color w:val="7F0055"/>
        </w:rPr>
        <w:t>if</w:t>
      </w:r>
      <w:r>
        <w:t xml:space="preserve"> promoted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validGoldGeneralMove(c1,c2)</w:t>
      </w:r>
      <w:r>
        <w:tab/>
      </w:r>
    </w:p>
    <w:p w:rsidR="00FA5749" w:rsidRDefault="00FA5749" w:rsidP="00FA5749">
      <w:pPr>
        <w:pStyle w:val="VDM"/>
      </w:pP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(c1.x = c2.x+1 </w:t>
      </w:r>
      <w:r>
        <w:rPr>
          <w:b/>
          <w:bCs/>
          <w:color w:val="7F0055"/>
        </w:rPr>
        <w:t>or</w:t>
      </w:r>
      <w:r>
        <w:t xml:space="preserve"> c1.x =c2.x-1) </w:t>
      </w:r>
    </w:p>
    <w:p w:rsidR="00FA5749" w:rsidRDefault="00FA5749" w:rsidP="00FA5749">
      <w:pPr>
        <w:pStyle w:val="VDM"/>
      </w:pPr>
      <w:r>
        <w:rPr>
          <w:b/>
          <w:bCs/>
          <w:color w:val="7F0055"/>
        </w:rPr>
        <w:t>and</w:t>
      </w:r>
      <w:r>
        <w:t xml:space="preserve"> c1.y = c2.y + 2*direction(); </w:t>
      </w:r>
    </w:p>
    <w:p w:rsidR="00FA5749" w:rsidRDefault="00FA5749" w:rsidP="00FA5749">
      <w:pPr>
        <w:pStyle w:val="VDM"/>
      </w:pPr>
    </w:p>
    <w:p w:rsidR="00F8625E" w:rsidRDefault="00FA5749" w:rsidP="00FA5749">
      <w:pPr>
        <w:pStyle w:val="VDM"/>
        <w:rPr>
          <w:lang w:val="da-DK"/>
        </w:rPr>
      </w:pPr>
      <w:r>
        <w:rPr>
          <w:b/>
          <w:bCs/>
          <w:color w:val="7F0055"/>
        </w:rPr>
        <w:t>end</w:t>
      </w:r>
      <w:r>
        <w:t xml:space="preserve"> Knight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49"/>
    <w:rsid w:val="00F8625E"/>
    <w:rsid w:val="00FA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0EBE55-0A48-431C-BF9D-44F3E5B5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4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2013-12-02T21:54:00Z</dcterms:created>
  <dcterms:modified xsi:type="dcterms:W3CDTF">2013-12-02T21:58:00Z</dcterms:modified>
</cp:coreProperties>
</file>