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B84614" w:rsidRDefault="00D207DD" w:rsidP="00B84614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84614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D207DD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7DD" w:rsidRDefault="00D207DD" w:rsidP="00D207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B84614" w:rsidRDefault="00B84614" w:rsidP="00B84614">
      <w:pPr>
        <w:rPr>
          <w:b/>
        </w:rPr>
      </w:pPr>
      <w:bookmarkStart w:id="1" w:name="_GoBack"/>
      <w:bookmarkEnd w:id="1"/>
    </w:p>
    <w:p w:rsidR="00B84614" w:rsidRPr="00D207DD" w:rsidRDefault="00B84614" w:rsidP="00B84614">
      <w:pPr>
        <w:pStyle w:val="Subttulo"/>
        <w:rPr>
          <w:u w:val="single"/>
        </w:rPr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614" w:rsidRDefault="00D207DD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B84614" w:rsidRPr="00264C02" w:rsidRDefault="00B84614" w:rsidP="00B84614"/>
    <w:p w:rsidR="00483FA4" w:rsidRDefault="00483FA4"/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Orçamento reduzido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Não haverá um grande orçamento, para servidores, licenças etc.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Orçamento previamente definido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Não poderá ultrapassar os valores combinado com o cliente.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Datas impostas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Serão impostas datas para algumas entregas, como por exemplo, conclusão de alguma entrega ou fase do projeto.</w:t>
            </w:r>
          </w:p>
        </w:tc>
      </w:tr>
      <w:tr w:rsidR="004F6E6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 xml:space="preserve">Membros da equipe só podem trabalhar em determinado período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E64" w:rsidRDefault="004F6E64" w:rsidP="004F6E64">
            <w:pPr>
              <w:widowControl w:val="0"/>
              <w:spacing w:line="240" w:lineRule="auto"/>
            </w:pPr>
            <w:r>
              <w:t>Os integrantes da equipe poderão trabalhar no projeto em apenas em horários acadêmicos ou aos fins de semana, pois trabalham por fora.</w:t>
            </w:r>
          </w:p>
        </w:tc>
      </w:tr>
    </w:tbl>
    <w:p w:rsidR="00483FA4" w:rsidRDefault="00483FA4"/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390" w:rsidRDefault="00D62390" w:rsidP="00B84614">
      <w:pPr>
        <w:spacing w:line="240" w:lineRule="auto"/>
      </w:pPr>
      <w:r>
        <w:separator/>
      </w:r>
    </w:p>
  </w:endnote>
  <w:endnote w:type="continuationSeparator" w:id="0">
    <w:p w:rsidR="00D62390" w:rsidRDefault="00D62390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586E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390" w:rsidRDefault="00D62390" w:rsidP="00B84614">
      <w:pPr>
        <w:spacing w:line="240" w:lineRule="auto"/>
      </w:pPr>
      <w:r>
        <w:separator/>
      </w:r>
    </w:p>
  </w:footnote>
  <w:footnote w:type="continuationSeparator" w:id="0">
    <w:p w:rsidR="00D62390" w:rsidRDefault="00D62390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196FB6"/>
    <w:rsid w:val="00391DE6"/>
    <w:rsid w:val="00483FA4"/>
    <w:rsid w:val="004F6E64"/>
    <w:rsid w:val="007A586E"/>
    <w:rsid w:val="008276CE"/>
    <w:rsid w:val="00B84614"/>
    <w:rsid w:val="00D01590"/>
    <w:rsid w:val="00D207DD"/>
    <w:rsid w:val="00D62390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E0C95-F4C5-4672-BC8A-6E5BE73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9</cp:revision>
  <dcterms:created xsi:type="dcterms:W3CDTF">2019-10-07T16:02:00Z</dcterms:created>
  <dcterms:modified xsi:type="dcterms:W3CDTF">2020-08-20T21:31:00Z</dcterms:modified>
</cp:coreProperties>
</file>