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Certificate</w:t>
      </w:r>
    </w:p>
    <w:p>
      <w:pPr>
        <w:pStyle w:val="Normal"/>
        <w:jc w:val="center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This is to certify that 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VIVEK KUMAR</w:t>
      </w:r>
      <w:r>
        <w:rPr>
          <w:rFonts w:cs="Times New Roman" w:ascii="Times New Roman" w:hAnsi="Times New Roman"/>
          <w:sz w:val="28"/>
          <w:szCs w:val="28"/>
        </w:rPr>
        <w:t xml:space="preserve"> (Admission No.: </w:t>
      </w:r>
      <w:r>
        <w:rPr>
          <w:rFonts w:cs="Times New Roman" w:ascii="Times New Roman" w:hAnsi="Times New Roman"/>
          <w:b/>
          <w:sz w:val="28"/>
          <w:szCs w:val="28"/>
        </w:rPr>
        <w:t>2012JE0</w:t>
      </w:r>
      <w:r>
        <w:rPr>
          <w:rFonts w:cs="Times New Roman" w:ascii="Times New Roman" w:hAnsi="Times New Roman"/>
          <w:b/>
          <w:sz w:val="28"/>
          <w:szCs w:val="28"/>
        </w:rPr>
        <w:t>739</w:t>
      </w:r>
      <w:r>
        <w:rPr>
          <w:rFonts w:cs="Times New Roman" w:ascii="Times New Roman" w:hAnsi="Times New Roman"/>
          <w:sz w:val="28"/>
          <w:szCs w:val="28"/>
        </w:rPr>
        <w:t>) has successfully completed his VLSI Design Lab under the supervision of Mr. A. Chandrasekhara Rao. He has taken proper care and utmost sincerity in the completion of the lab practicals.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Mr. A. Chandra Sekhara Rao</w:t>
      </w:r>
      <w:r>
        <w:rPr>
          <w:rFonts w:cs="Times New Roman" w:ascii="Times New Roman" w:hAnsi="Times New Roman"/>
          <w:sz w:val="24"/>
          <w:szCs w:val="24"/>
        </w:rPr>
        <w:br/>
        <w:t>Assistant Professor</w:t>
        <w:br/>
        <w:t>Dept. of Computer Science &amp; Engineering</w:t>
        <w:br/>
        <w:t>Indian School of Mines, Dhanbad</w:t>
        <w:br/>
        <w:br/>
      </w:r>
    </w:p>
    <w:p>
      <w:pPr>
        <w:pStyle w:val="Normal"/>
        <w:spacing w:lineRule="auto" w:line="264" w:before="0" w:after="0"/>
        <w:rPr>
          <w:rFonts w:cs="Times New Roman"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64" w:before="0" w:after="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246" w:header="480" w:top="2207" w:footer="208" w:bottom="170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sz w:val="28"/>
      </w:rPr>
      <w:t xml:space="preserve"> </w:t>
    </w:r>
    <w:r>
      <w:rPr/>
      <w:t xml:space="preserve"> </w:t>
      <w:pict>
        <v:group id="shape_0" alt="Group 14211" style="position:absolute;margin-left:24pt;margin-top:764.5pt;width:564.05pt;height:3.55pt" coordorigin="480,15290" coordsize="11281,71">
          <v:shape id="shape_0" coordsize="44,73" path="m0,0l43,0l43,72l0,72l0,0e" fillcolor="black" stroked="f" style="position:absolute;left:480;top:1529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480;top:15319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523;top:15290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523;top:15304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6,15" path="m0,0l15,0l15,14l0,14l0,0e" fillcolor="black" stroked="f" style="position:absolute;left:537;top:15290;width:14;height:13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44" path="m0,0l11138,0l11138,43l0,43l0,0e" fillcolor="black" stroked="f" style="position:absolute;left:552;top:15319;width:11137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15" path="m0,0l11138,0l11138,14l0,14l0,0e" fillcolor="white" stroked="f" style="position:absolute;left:552;top:15304;width:11137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1139,15" path="m0,0l11138,0l11138,14l0,14l0,0e" fillcolor="black" stroked="f" style="position:absolute;left:552;top:15290;width:11137;height:13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44,73" path="m0,0l43,0l43,72l0,72l0,0e" fillcolor="black" stroked="f" style="position:absolute;left:11719;top:1529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11690;top:15319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11704;top:15290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11690;top:15304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5,15" path="m0,0l14,0l14,14l0,14l0,0e" fillcolor="black" stroked="f" style="position:absolute;left:11690;top:15290;width:13;height:13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</v:group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sz w:val="28"/>
      </w:rPr>
      <w:t xml:space="preserve"> </w:t>
    </w:r>
    <w:r>
      <w:rPr/>
      <w:t xml:space="preserve"> </w:t>
      <w:pict>
        <v:group id="shape_0" alt="Group 14149" style="position:absolute;margin-left:24pt;margin-top:764.5pt;width:564.05pt;height:3.55pt" coordorigin="480,15290" coordsize="11281,71">
          <v:shape id="shape_0" coordsize="44,73" path="m0,0l43,0l43,72l0,72l0,0e" fillcolor="black" stroked="f" style="position:absolute;left:480;top:1529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480;top:15319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523;top:15290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523;top:15304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6,15" path="m0,0l15,0l15,14l0,14l0,0e" fillcolor="black" stroked="f" style="position:absolute;left:537;top:15290;width:14;height:13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44" path="m0,0l11138,0l11138,43l0,43l0,0e" fillcolor="black" stroked="f" style="position:absolute;left:552;top:15319;width:11137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15" path="m0,0l11138,0l11138,14l0,14l0,0e" fillcolor="white" stroked="f" style="position:absolute;left:552;top:15304;width:11137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1139,15" path="m0,0l11138,0l11138,14l0,14l0,0e" fillcolor="black" stroked="f" style="position:absolute;left:552;top:15290;width:11137;height:13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44,73" path="m0,0l43,0l43,72l0,72l0,0e" fillcolor="black" stroked="f" style="position:absolute;left:11719;top:1529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11690;top:15319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11704;top:15290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11690;top:15304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5,15" path="m0,0l14,0l14,14l0,14l0,0e" fillcolor="black" stroked="f" style="position:absolute;left:11690;top:15290;width:13;height:13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</v:group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48"/>
      <w:ind w:left="360" w:right="0" w:hanging="0"/>
      <w:rPr>
        <w:sz w:val="28"/>
        <w:vertAlign w:val="subscript"/>
      </w:rPr>
    </w:pPr>
    <w:r>
      <w:rPr>
        <w:rFonts w:eastAsia="Times New Roman" w:cs="Times New Roman" w:ascii="Times New Roman" w:hAnsi="Times New Roman"/>
        <w:b/>
        <w:sz w:val="28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rFonts w:eastAsia="Times New Roman" w:cs="Times New Roman" w:ascii="Times New Roman" w:hAnsi="Times New Roman"/>
        <w:b/>
        <w:sz w:val="28"/>
      </w:rPr>
      <w:t>.</w:t>
    </w:r>
    <w:r>
      <w:rPr>
        <w:rFonts w:eastAsia="Arial" w:cs="Arial" w:ascii="Arial" w:hAnsi="Arial"/>
        <w:b/>
        <w:sz w:val="28"/>
      </w:rPr>
      <w:t xml:space="preserve"> </w:t>
    </w:r>
    <w:r>
      <w:rPr>
        <w:rFonts w:eastAsia="Times New Roman" w:cs="Times New Roman" w:ascii="Times New Roman" w:hAnsi="Times New Roman"/>
        <w:b/>
        <w:sz w:val="28"/>
      </w:rPr>
      <w:t xml:space="preserve">CMOS </w:t>
    </w:r>
    <w:r>
      <w:rPr>
        <w:sz w:val="28"/>
        <w:vertAlign w:val="subscript"/>
      </w:rPr>
      <w:t xml:space="preserve"> </w:t>
      <w:pict>
        <v:group id="shape_0" alt="Group 14173" style="position:absolute;margin-left:24pt;margin-top:24pt;width:564.05pt;height:3.6pt" coordorigin="480,480" coordsize="11281,72">
          <v:shape id="shape_0" coordsize="44,73" path="m0,0l43,0l43,72l0,72l0,0e" fillcolor="black" stroked="f" style="position:absolute;left:480;top:48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480;top:480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523;top:523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523;top:523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6,16" path="m0,0l15,0l15,15l0,15l0,0e" fillcolor="black" stroked="f" style="position:absolute;left:537;top:537;width:14;height:14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44" path="m0,0l11138,0l11138,43l0,43l0,0e" fillcolor="black" stroked="f" style="position:absolute;left:552;top:480;width:11137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16" path="m0,0l11138,0l11138,15l0,15l0,0e" fillcolor="black" stroked="f" style="position:absolute;left:552;top:537;width:11137;height:14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44,73" path="m0,0l43,0l43,72l0,72l0,0e" fillcolor="black" stroked="f" style="position:absolute;left:11719;top:48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11690;top:480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11704;top:523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11690;top:523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5,16" path="m0,0l14,0l14,15l0,15l0,0e" fillcolor="black" stroked="f" style="position:absolute;left:11690;top:537;width:13;height:14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</v:group>
      </w:pict>
    </w:r>
  </w:p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sz w:val="28"/>
      </w:rPr>
      <w:t xml:space="preserve"> </w:t>
    </w:r>
    <w:r>
      <w:rPr/>
      <w:t xml:space="preserve"> </w:t>
    </w:r>
  </w:p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sz w:val="28"/>
      </w:rPr>
      <w:t xml:space="preserve"> </w:t>
    </w:r>
    <w:r>
      <w:rPr/>
      <w:t xml:space="preserve"> </w:t>
    </w:r>
  </w:p>
  <w:p>
    <w:pPr>
      <w:pStyle w:val="Normal"/>
      <w:spacing w:before="0" w:after="0"/>
      <w:rPr/>
    </w:pPr>
    <w:r>
      <w:rPr/>
      <w:t xml:space="preserve"> </w:t>
    </w:r>
  </w:p>
  <w:p>
    <w:pPr>
      <w:pStyle w:val="Normal"/>
      <w:rPr/>
    </w:pPr>
    <w:r>
      <w:rPr/>
      <w:pict>
        <v:group id="shape_0" alt="Group 14197" style="position:absolute;margin-left:24pt;margin-top:27.6pt;width:564.05pt;height:736.85pt" coordorigin="480,552" coordsize="11281,14737">
          <v:shape id="shape_0" coordsize="44,14739" path="m0,0l43,0l43,14738l0,14738l0,0e" fillcolor="black" stroked="f" style="position:absolute;left:480;top:552;width:42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14739" path="m0,0l14,0l14,14738l0,14738l0,0e" fillcolor="white" stroked="f" style="position:absolute;left:523;top:552;width:13;height:14737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6,14739" path="m0,0l15,0l15,14738l0,14738l0,0e" fillcolor="black" stroked="f" style="position:absolute;left:537;top:552;width:14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44,14739" path="m0,0l43,0l43,14738l0,14738l0,0e" fillcolor="black" stroked="f" style="position:absolute;left:11719;top:552;width:42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14739" path="m0,0l14,0l14,14738l0,14738l0,0e" fillcolor="white" stroked="f" style="position:absolute;left:11704;top:552;width:13;height:14737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5,14739" path="m0,0l14,0l14,14738l0,14738l0,0e" fillcolor="black" stroked="f" style="position:absolute;left:11690;top:552;width:13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</v:group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248"/>
      <w:rPr/>
    </w:pPr>
    <w:r>
      <w:rPr/>
      <w:pict>
        <v:group id="shape_0" alt="Group 14111" style="position:absolute;margin-left:24pt;margin-top:24pt;width:564.05pt;height:3.55pt" coordorigin="480,480" coordsize="11281,71">
          <v:shape id="shape_0" coordsize="44,73" path="m0,0l43,0l43,72l0,72l0,0e" fillcolor="black" stroked="f" style="position:absolute;left:480;top:48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480;top:480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523;top:523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523;top:523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6,16" path="m0,0l15,0l15,15l0,15l0,0e" fillcolor="black" stroked="f" style="position:absolute;left:537;top:537;width:14;height:14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44" path="m0,0l11138,0l11138,43l0,43l0,0e" fillcolor="black" stroked="f" style="position:absolute;left:552;top:480;width:11137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1139,16" path="m0,0l11138,0l11138,15l0,15l0,0e" fillcolor="black" stroked="f" style="position:absolute;left:552;top:537;width:11137;height:14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44,73" path="m0,0l43,0l43,72l0,72l0,0e" fillcolor="black" stroked="f" style="position:absolute;left:11719;top:480;width:42;height:71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73,44" path="m0,0l72,0l72,43l0,43l0,0e" fillcolor="black" stroked="f" style="position:absolute;left:11690;top:480;width:71;height:42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30" path="m0,0l14,0l14,29l0,29l0,0e" fillcolor="white" stroked="f" style="position:absolute;left:11704;top:523;width:13;height:28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30,15" path="m0,0l29,0l29,14l0,14l0,0e" fillcolor="white" stroked="f" style="position:absolute;left:11690;top:523;width:28;height:13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5,16" path="m0,0l14,0l14,15l0,15l0,0e" fillcolor="black" stroked="f" style="position:absolute;left:11690;top:537;width:13;height:14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</v:group>
      </w:pict>
      <w:pict>
        <v:group id="shape_0" alt="Group 14135" style="position:absolute;margin-left:24pt;margin-top:27.6pt;width:564.05pt;height:736.85pt" coordorigin="480,552" coordsize="11281,14737">
          <v:shape id="shape_0" coordsize="44,14739" path="m0,0l43,0l43,14738l0,14738l0,0e" fillcolor="black" stroked="f" style="position:absolute;left:480;top:552;width:42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14739" path="m0,0l14,0l14,14738l0,14738l0,0e" fillcolor="white" stroked="f" style="position:absolute;left:523;top:552;width:13;height:14737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6,14739" path="m0,0l15,0l15,14738l0,14738l0,0e" fillcolor="black" stroked="f" style="position:absolute;left:537;top:552;width:14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44,14739" path="m0,0l43,0l43,14738l0,14738l0,0e" fillcolor="black" stroked="f" style="position:absolute;left:11719;top:552;width:42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  <v:shape id="shape_0" coordsize="15,14739" path="m0,0l14,0l14,14738l0,14738l0,0e" fillcolor="white" stroked="f" style="position:absolute;left:11704;top:552;width:13;height:14737;mso-position-horizontal-relative:page;mso-position-vertical-relative:page">
            <v:wrap v:type="none"/>
            <v:fill type="solid" color2="black" detectmouseclick="t"/>
            <v:stroke color="#3465a4" joinstyle="round" endcap="flat"/>
          </v:shape>
          <v:shape id="shape_0" coordsize="15,14739" path="m0,0l14,0l14,14738l0,14738l0,0e" fillcolor="black" stroked="f" style="position:absolute;left:11690;top:552;width:13;height:14737;mso-position-horizontal-relative:page;mso-position-vertical-relative:page">
            <v:wrap v:type="none"/>
            <v:fill type="solid" color2="white" detectmouseclick="t"/>
            <v:stroke color="#3465a4" joinstyle="round" endcap="flat"/>
          </v:shape>
        </v:group>
      </w:pict>
    </w:r>
  </w:p>
</w:hdr>
</file>

<file path=word/settings.xml><?xml version="1.0" encoding="utf-8"?>
<w:settings xmlns:w="http://schemas.openxmlformats.org/wordprocessingml/2006/main">
  <w:zoom w:percent="98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unhideWhenUsed/>
    <w:link w:val="Heading1Char"/>
    <w:basedOn w:val="Heading"/>
    <w:next w:val="Normal"/>
    <w:pPr>
      <w:keepNext/>
      <w:keepLines/>
      <w:widowControl/>
      <w:bidi w:val="0"/>
      <w:spacing w:before="240" w:after="0"/>
      <w:ind w:left="1970" w:right="0" w:hanging="0"/>
      <w:jc w:val="center"/>
      <w:outlineLvl w:val="0"/>
    </w:pPr>
    <w:rPr>
      <w:rFonts w:ascii="Calibri" w:hAnsi="Calibri" w:eastAsia="Calibri" w:cs="Calibri"/>
      <w:b/>
      <w:color w:val="000000"/>
      <w:sz w:val="32"/>
    </w:rPr>
  </w:style>
  <w:style w:type="paragraph" w:styleId="Heading2">
    <w:name w:val="Heading 2"/>
    <w:uiPriority w:val="9"/>
    <w:qFormat/>
    <w:unhideWhenUsed/>
    <w:link w:val="Heading2Char"/>
    <w:basedOn w:val="Heading"/>
    <w:next w:val="Normal"/>
    <w:pPr>
      <w:keepNext/>
      <w:keepLines/>
      <w:widowControl/>
      <w:bidi w:val="0"/>
      <w:spacing w:lineRule="auto" w:line="264" w:before="240" w:after="271"/>
      <w:ind w:left="10" w:right="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sz w:val="28"/>
      <w:u w:val="single" w:color="000000"/>
    </w:rPr>
  </w:style>
  <w:style w:type="paragraph" w:styleId="Heading3">
    <w:name w:val="Heading 3"/>
    <w:uiPriority w:val="9"/>
    <w:qFormat/>
    <w:unhideWhenUsed/>
    <w:link w:val="Heading3Char"/>
    <w:basedOn w:val="Heading"/>
    <w:next w:val="Normal"/>
    <w:pPr>
      <w:keepNext/>
      <w:keepLines/>
      <w:widowControl/>
      <w:bidi w:val="0"/>
      <w:spacing w:lineRule="auto" w:line="264" w:before="240" w:after="0"/>
      <w:ind w:left="10" w:right="0" w:hanging="10"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3Char" w:customStyle="1">
    <w:name w:val="Heading 3 Char"/>
    <w:link w:val="Heading3"/>
    <w:rPr>
      <w:rFonts w:ascii="Times New Roman" w:hAnsi="Times New Roman" w:eastAsia="Times New Roman" w:cs="Times New Roman"/>
      <w:b/>
      <w:color w:val="000000"/>
      <w:sz w:val="28"/>
    </w:rPr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b/>
      <w:color w:val="000000"/>
      <w:sz w:val="28"/>
      <w:u w:val="single" w:color="000000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32"/>
    </w:rPr>
  </w:style>
  <w:style w:type="character" w:styleId="HeaderChar" w:customStyle="1">
    <w:name w:val="Header Char"/>
    <w:uiPriority w:val="99"/>
    <w:semiHidden/>
    <w:link w:val="Header"/>
    <w:rsid w:val="008e44aa"/>
    <w:basedOn w:val="DefaultParagraphFont"/>
    <w:rPr>
      <w:rFonts w:ascii="Calibri" w:hAnsi="Calibri" w:eastAsia="Calibri" w:cs="Calibri"/>
      <w:color w:val="000000"/>
    </w:rPr>
  </w:style>
  <w:style w:type="character" w:styleId="BalloonTextChar" w:customStyle="1">
    <w:name w:val="Balloon Text Char"/>
    <w:uiPriority w:val="99"/>
    <w:semiHidden/>
    <w:link w:val="BalloonText"/>
    <w:rsid w:val="00836bfc"/>
    <w:basedOn w:val="DefaultParagraphFont"/>
    <w:rPr>
      <w:rFonts w:ascii="Segoe UI" w:hAnsi="Segoe UI" w:eastAsia="Calibri" w:cs="Segoe UI"/>
      <w:color w:val="000000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8e44a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836bf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line="240" w:after="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2016-04-06T15:59:00Z</dcterms:created>
  <dc:creator>Manaar</dc:creator>
  <dc:language>en-US</dc:language>
  <cp:lastModifiedBy>SNJY</cp:lastModifiedBy>
  <cp:lastPrinted>2016-04-07T06:03:00Z</cp:lastPrinted>
  <dcterms:modified xsi:type="dcterms:W3CDTF">2016-04-07T06:03:00Z</dcterms:modified>
  <cp:revision>9</cp:revision>
</cp:coreProperties>
</file>