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976E" w14:textId="77777777" w:rsidR="00ED222F" w:rsidRDefault="00ED222F">
      <w:r>
        <w:t>EXPERIMENT 4.1</w:t>
      </w:r>
    </w:p>
    <w:p w14:paraId="4B42FE39" w14:textId="77777777" w:rsidR="00ED222F" w:rsidRDefault="00ED222F">
      <w:r>
        <w:t xml:space="preserve">Name: </w:t>
      </w:r>
      <w:proofErr w:type="spellStart"/>
      <w:r>
        <w:t>Vivek</w:t>
      </w:r>
      <w:proofErr w:type="spellEnd"/>
      <w:r>
        <w:t xml:space="preserve"> S </w:t>
      </w:r>
      <w:proofErr w:type="spellStart"/>
      <w:r>
        <w:t>Kashid</w:t>
      </w:r>
      <w:proofErr w:type="spellEnd"/>
    </w:p>
    <w:p w14:paraId="3DC3E13F" w14:textId="77777777" w:rsidR="00ED222F" w:rsidRDefault="00ED222F">
      <w:r>
        <w:t xml:space="preserve">Roll no: 123 </w:t>
      </w:r>
    </w:p>
    <w:p w14:paraId="52E41E2B" w14:textId="77777777" w:rsidR="00ED222F" w:rsidRDefault="00ED222F">
      <w:r>
        <w:t>Div: B</w:t>
      </w:r>
    </w:p>
    <w:p w14:paraId="36C8EF9D" w14:textId="67E18CD1" w:rsidR="00ED222F" w:rsidRDefault="00ED222F">
      <w:r>
        <w:t>#include &lt;</w:t>
      </w:r>
      <w:proofErr w:type="spellStart"/>
      <w:r>
        <w:t>iostream</w:t>
      </w:r>
      <w:proofErr w:type="spellEnd"/>
      <w:r>
        <w:t>&gt;</w:t>
      </w:r>
    </w:p>
    <w:p w14:paraId="559D3CA4" w14:textId="77777777" w:rsidR="00ED222F" w:rsidRDefault="00ED222F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0C2C3AEB" w14:textId="77777777" w:rsidR="00ED222F" w:rsidRDefault="00ED222F"/>
    <w:p w14:paraId="17DD0CF6" w14:textId="77777777" w:rsidR="00ED222F" w:rsidRDefault="00ED222F">
      <w:r>
        <w:t>Class Rectangle {</w:t>
      </w:r>
    </w:p>
    <w:p w14:paraId="1646E6B4" w14:textId="77777777" w:rsidR="00ED222F" w:rsidRDefault="00ED222F">
      <w:r>
        <w:t>Private:</w:t>
      </w:r>
    </w:p>
    <w:p w14:paraId="390D36BF" w14:textId="77777777" w:rsidR="00ED222F" w:rsidRDefault="00ED222F">
      <w:r>
        <w:t xml:space="preserve">    Double length;</w:t>
      </w:r>
    </w:p>
    <w:p w14:paraId="4AFA0F6F" w14:textId="77777777" w:rsidR="00ED222F" w:rsidRDefault="00ED222F">
      <w:r>
        <w:t xml:space="preserve">    Double width;</w:t>
      </w:r>
    </w:p>
    <w:p w14:paraId="762EEB30" w14:textId="77777777" w:rsidR="00ED222F" w:rsidRDefault="00ED222F"/>
    <w:p w14:paraId="010196CA" w14:textId="77777777" w:rsidR="00ED222F" w:rsidRDefault="00ED222F">
      <w:r>
        <w:t>Public:</w:t>
      </w:r>
    </w:p>
    <w:p w14:paraId="35026AB9" w14:textId="77777777" w:rsidR="00ED222F" w:rsidRDefault="00ED222F">
      <w:r>
        <w:t xml:space="preserve">    Rectangle(): length(1.0), width(1.0) {}</w:t>
      </w:r>
    </w:p>
    <w:p w14:paraId="38C4FC8C" w14:textId="77777777" w:rsidR="00ED222F" w:rsidRDefault="00ED222F">
      <w:r>
        <w:t xml:space="preserve">    Rectangle(double </w:t>
      </w:r>
      <w:proofErr w:type="spellStart"/>
      <w:r>
        <w:t>len</w:t>
      </w:r>
      <w:proofErr w:type="spellEnd"/>
      <w:r>
        <w:t xml:space="preserve">, double </w:t>
      </w:r>
      <w:proofErr w:type="spellStart"/>
      <w:r>
        <w:t>wid</w:t>
      </w:r>
      <w:proofErr w:type="spellEnd"/>
      <w:r>
        <w:t>): length(</w:t>
      </w:r>
      <w:proofErr w:type="spellStart"/>
      <w:r>
        <w:t>len</w:t>
      </w:r>
      <w:proofErr w:type="spellEnd"/>
      <w:r>
        <w:t>), width(</w:t>
      </w:r>
      <w:proofErr w:type="spellStart"/>
      <w:r>
        <w:t>wid</w:t>
      </w:r>
      <w:proofErr w:type="spellEnd"/>
      <w:r>
        <w:t>) {}</w:t>
      </w:r>
    </w:p>
    <w:p w14:paraId="781954D2" w14:textId="77777777" w:rsidR="00ED222F" w:rsidRDefault="00ED222F">
      <w:r>
        <w:t xml:space="preserve">    ~Rectangle() {</w:t>
      </w:r>
    </w:p>
    <w:p w14:paraId="7ED7E93B" w14:textId="77777777" w:rsidR="00ED222F" w:rsidRDefault="00ED222F">
      <w:r>
        <w:t xml:space="preserve">        </w:t>
      </w:r>
      <w:proofErr w:type="spellStart"/>
      <w:r>
        <w:t>Cout</w:t>
      </w:r>
      <w:proofErr w:type="spellEnd"/>
      <w:r>
        <w:t xml:space="preserve"> &lt;&lt; “Rectangle object destroyed.” &lt;&lt; </w:t>
      </w:r>
      <w:proofErr w:type="spellStart"/>
      <w:r>
        <w:t>endl</w:t>
      </w:r>
      <w:proofErr w:type="spellEnd"/>
      <w:r>
        <w:t>;</w:t>
      </w:r>
    </w:p>
    <w:p w14:paraId="3C1B80AF" w14:textId="77777777" w:rsidR="00ED222F" w:rsidRDefault="00ED222F">
      <w:r>
        <w:t xml:space="preserve">    }</w:t>
      </w:r>
    </w:p>
    <w:p w14:paraId="062483FB" w14:textId="77777777" w:rsidR="00ED222F" w:rsidRDefault="00ED222F">
      <w:r>
        <w:t xml:space="preserve">    Double </w:t>
      </w:r>
      <w:proofErr w:type="spellStart"/>
      <w:r>
        <w:t>getLength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return length; }</w:t>
      </w:r>
    </w:p>
    <w:p w14:paraId="41E7F5D2" w14:textId="77777777" w:rsidR="00ED222F" w:rsidRDefault="00ED222F">
      <w:r>
        <w:t xml:space="preserve">    Double </w:t>
      </w:r>
      <w:proofErr w:type="spellStart"/>
      <w:r>
        <w:t>getWidth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return width; }</w:t>
      </w:r>
    </w:p>
    <w:p w14:paraId="7ACE579F" w14:textId="77777777" w:rsidR="00ED222F" w:rsidRDefault="00ED222F">
      <w:r>
        <w:t xml:space="preserve">    Void </w:t>
      </w:r>
      <w:proofErr w:type="spellStart"/>
      <w:r>
        <w:t>setLength</w:t>
      </w:r>
      <w:proofErr w:type="spellEnd"/>
      <w:r>
        <w:t xml:space="preserve">(double </w:t>
      </w:r>
      <w:proofErr w:type="spellStart"/>
      <w:r>
        <w:t>len</w:t>
      </w:r>
      <w:proofErr w:type="spellEnd"/>
      <w:r>
        <w:t xml:space="preserve">) { length = </w:t>
      </w:r>
      <w:proofErr w:type="spellStart"/>
      <w:r>
        <w:t>len</w:t>
      </w:r>
      <w:proofErr w:type="spellEnd"/>
      <w:r>
        <w:t>; }</w:t>
      </w:r>
    </w:p>
    <w:p w14:paraId="590462E6" w14:textId="77777777" w:rsidR="00ED222F" w:rsidRDefault="00ED222F">
      <w:r>
        <w:t xml:space="preserve">    Void </w:t>
      </w:r>
      <w:proofErr w:type="spellStart"/>
      <w:r>
        <w:t>setWidth</w:t>
      </w:r>
      <w:proofErr w:type="spellEnd"/>
      <w:r>
        <w:t xml:space="preserve">(double </w:t>
      </w:r>
      <w:proofErr w:type="spellStart"/>
      <w:r>
        <w:t>wid</w:t>
      </w:r>
      <w:proofErr w:type="spellEnd"/>
      <w:r>
        <w:t xml:space="preserve">) { width = </w:t>
      </w:r>
      <w:proofErr w:type="spellStart"/>
      <w:r>
        <w:t>wid</w:t>
      </w:r>
      <w:proofErr w:type="spellEnd"/>
      <w:r>
        <w:t>; }</w:t>
      </w:r>
    </w:p>
    <w:p w14:paraId="1853003A" w14:textId="77777777" w:rsidR="00ED222F" w:rsidRDefault="00ED222F">
      <w:r>
        <w:t xml:space="preserve">    Double </w:t>
      </w:r>
      <w:proofErr w:type="spellStart"/>
      <w:r>
        <w:t>calculateArea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return length * width; }</w:t>
      </w:r>
    </w:p>
    <w:p w14:paraId="433C6F69" w14:textId="77777777" w:rsidR="00ED222F" w:rsidRDefault="00ED222F">
      <w:r>
        <w:t xml:space="preserve">    Double </w:t>
      </w:r>
      <w:proofErr w:type="spellStart"/>
      <w:r>
        <w:t>calculatePerimeter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return 2 * (length + width); }</w:t>
      </w:r>
    </w:p>
    <w:p w14:paraId="008AEDC8" w14:textId="77777777" w:rsidR="00ED222F" w:rsidRDefault="00ED222F">
      <w:r>
        <w:t>};</w:t>
      </w:r>
    </w:p>
    <w:p w14:paraId="6CD0D4F0" w14:textId="77777777" w:rsidR="00ED222F" w:rsidRDefault="00ED222F"/>
    <w:p w14:paraId="2285FFBD" w14:textId="77777777" w:rsidR="00ED222F" w:rsidRDefault="00ED222F">
      <w:proofErr w:type="spellStart"/>
      <w:r>
        <w:t>Int</w:t>
      </w:r>
      <w:proofErr w:type="spellEnd"/>
      <w:r>
        <w:t xml:space="preserve"> main() {</w:t>
      </w:r>
    </w:p>
    <w:p w14:paraId="09B0C0F7" w14:textId="77777777" w:rsidR="00ED222F" w:rsidRDefault="00ED222F"/>
    <w:p w14:paraId="5CE78C42" w14:textId="77777777" w:rsidR="00ED222F" w:rsidRDefault="00ED222F">
      <w:r>
        <w:t xml:space="preserve">    </w:t>
      </w:r>
      <w:proofErr w:type="spellStart"/>
      <w:r>
        <w:t>Cout</w:t>
      </w:r>
      <w:proofErr w:type="spellEnd"/>
      <w:r>
        <w:t xml:space="preserve"> &lt;&lt; “Name  : </w:t>
      </w:r>
      <w:proofErr w:type="spellStart"/>
      <w:r>
        <w:t>Pranjali</w:t>
      </w:r>
      <w:proofErr w:type="spellEnd"/>
      <w:r>
        <w:t xml:space="preserve"> Shankar </w:t>
      </w:r>
      <w:proofErr w:type="spellStart"/>
      <w:r>
        <w:t>Patil</w:t>
      </w:r>
      <w:proofErr w:type="spellEnd"/>
      <w:r>
        <w:t>\n”;</w:t>
      </w:r>
    </w:p>
    <w:p w14:paraId="39FCB996" w14:textId="77777777" w:rsidR="00ED222F" w:rsidRDefault="00ED222F">
      <w:r>
        <w:t xml:space="preserve">    </w:t>
      </w:r>
      <w:proofErr w:type="spellStart"/>
      <w:r>
        <w:t>Cout</w:t>
      </w:r>
      <w:proofErr w:type="spellEnd"/>
      <w:r>
        <w:t xml:space="preserve"> &lt;&lt; “Roll No : 45\n”;</w:t>
      </w:r>
    </w:p>
    <w:p w14:paraId="2F6881C4" w14:textId="77777777" w:rsidR="00ED222F" w:rsidRDefault="00ED222F">
      <w:r>
        <w:t xml:space="preserve">    </w:t>
      </w:r>
      <w:proofErr w:type="spellStart"/>
      <w:r>
        <w:t>Cout</w:t>
      </w:r>
      <w:proofErr w:type="spellEnd"/>
      <w:r>
        <w:t xml:space="preserve"> &lt;&lt; “Class : S.Y. B. CSE\n”;</w:t>
      </w:r>
    </w:p>
    <w:p w14:paraId="5747009D" w14:textId="77777777" w:rsidR="00ED222F" w:rsidRDefault="00ED222F">
      <w:r>
        <w:t xml:space="preserve">  </w:t>
      </w:r>
    </w:p>
    <w:p w14:paraId="59EF5AA7" w14:textId="77777777" w:rsidR="00ED222F" w:rsidRDefault="00ED222F">
      <w:r>
        <w:t xml:space="preserve">    Rectangle </w:t>
      </w:r>
      <w:proofErr w:type="spellStart"/>
      <w:r>
        <w:t>rect</w:t>
      </w:r>
      <w:proofErr w:type="spellEnd"/>
      <w:r>
        <w:t>(4.0, 40.0);</w:t>
      </w:r>
    </w:p>
    <w:p w14:paraId="4E75ADC8" w14:textId="77777777" w:rsidR="00ED222F" w:rsidRDefault="00ED222F">
      <w:r>
        <w:t xml:space="preserve">    </w:t>
      </w:r>
      <w:proofErr w:type="spellStart"/>
      <w:r>
        <w:t>Cout</w:t>
      </w:r>
      <w:proofErr w:type="spellEnd"/>
      <w:r>
        <w:t xml:space="preserve"> &lt;&lt; “Rectangle properties:” &lt;&lt; </w:t>
      </w:r>
      <w:proofErr w:type="spellStart"/>
      <w:r>
        <w:t>endl</w:t>
      </w:r>
      <w:proofErr w:type="spellEnd"/>
      <w:r>
        <w:t>;</w:t>
      </w:r>
    </w:p>
    <w:p w14:paraId="1398A7D4" w14:textId="77777777" w:rsidR="00ED222F" w:rsidRDefault="00ED222F">
      <w:r>
        <w:t xml:space="preserve">    </w:t>
      </w:r>
      <w:proofErr w:type="spellStart"/>
      <w:r>
        <w:t>Cout</w:t>
      </w:r>
      <w:proofErr w:type="spellEnd"/>
      <w:r>
        <w:t xml:space="preserve"> &lt;&lt; “Length: “ &lt;&lt; </w:t>
      </w:r>
      <w:proofErr w:type="spellStart"/>
      <w:r>
        <w:t>rect.getLength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626B1F25" w14:textId="77777777" w:rsidR="00ED222F" w:rsidRDefault="00ED222F">
      <w:r>
        <w:t xml:space="preserve">    </w:t>
      </w:r>
      <w:proofErr w:type="spellStart"/>
      <w:r>
        <w:t>Cout</w:t>
      </w:r>
      <w:proofErr w:type="spellEnd"/>
      <w:r>
        <w:t xml:space="preserve"> &lt;&lt; “Width: “ &lt;&lt; </w:t>
      </w:r>
      <w:proofErr w:type="spellStart"/>
      <w:r>
        <w:t>rect.getWidth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4296B1F2" w14:textId="77777777" w:rsidR="00ED222F" w:rsidRDefault="00ED222F">
      <w:r>
        <w:t xml:space="preserve">    </w:t>
      </w:r>
      <w:proofErr w:type="spellStart"/>
      <w:r>
        <w:t>Cout</w:t>
      </w:r>
      <w:proofErr w:type="spellEnd"/>
      <w:r>
        <w:t xml:space="preserve"> &lt;&lt; “Area: “ &lt;&lt; </w:t>
      </w:r>
      <w:proofErr w:type="spellStart"/>
      <w:r>
        <w:t>rect.calculateArea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2A357326" w14:textId="77777777" w:rsidR="00ED222F" w:rsidRDefault="00ED222F">
      <w:r>
        <w:t xml:space="preserve">    </w:t>
      </w:r>
      <w:proofErr w:type="spellStart"/>
      <w:r>
        <w:t>Cout</w:t>
      </w:r>
      <w:proofErr w:type="spellEnd"/>
      <w:r>
        <w:t xml:space="preserve"> &lt;&lt; “Perimeter: “ &lt;&lt; </w:t>
      </w:r>
      <w:proofErr w:type="spellStart"/>
      <w:r>
        <w:t>rect.calculatePerimeter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5F8F314D" w14:textId="77777777" w:rsidR="00ED222F" w:rsidRDefault="00ED222F">
      <w:r>
        <w:t xml:space="preserve"> </w:t>
      </w:r>
    </w:p>
    <w:p w14:paraId="13632F2B" w14:textId="77777777" w:rsidR="00ED222F" w:rsidRDefault="00ED222F">
      <w:r>
        <w:t xml:space="preserve">    Return 0;</w:t>
      </w:r>
    </w:p>
    <w:p w14:paraId="5F153014" w14:textId="77777777" w:rsidR="00ED222F" w:rsidRDefault="00ED222F">
      <w:r>
        <w:t>}</w:t>
      </w:r>
    </w:p>
    <w:sectPr w:rsidR="00ED22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2F"/>
    <w:rsid w:val="00A106AF"/>
    <w:rsid w:val="00ED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3178E"/>
  <w15:chartTrackingRefBased/>
  <w15:docId w15:val="{2533F29D-5DDF-604B-9669-CF527866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Kashid</dc:creator>
  <cp:keywords/>
  <dc:description/>
  <cp:lastModifiedBy>Vivek Kashid</cp:lastModifiedBy>
  <cp:revision>2</cp:revision>
  <dcterms:created xsi:type="dcterms:W3CDTF">2025-11-06T15:29:00Z</dcterms:created>
  <dcterms:modified xsi:type="dcterms:W3CDTF">2025-11-06T15:29:00Z</dcterms:modified>
</cp:coreProperties>
</file>