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A9" w:rsidRPr="006D28D7" w:rsidRDefault="00F424A9" w:rsidP="00D23B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a"/>
        <w:tblW w:w="10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3900"/>
      </w:tblGrid>
      <w:tr w:rsidR="00F424A9" w:rsidRPr="006D28D7">
        <w:trPr>
          <w:trHeight w:val="16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24A9" w:rsidRPr="006D28D7" w:rsidRDefault="00D23BF1" w:rsidP="00D23BF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bookmarkStart w:id="0" w:name="_x8fm1uorkbaw" w:colFirst="0" w:colLast="0"/>
            <w:bookmarkEnd w:id="0"/>
            <w:r w:rsidRPr="006D28D7">
              <w:rPr>
                <w:rFonts w:ascii="Times New Roman" w:hAnsi="Times New Roman" w:cs="Times New Roman"/>
              </w:rPr>
              <w:t>Vivek Paliwal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24A9" w:rsidRPr="006D28D7" w:rsidRDefault="006D28D7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eastAsia="Open Sans" w:hAnsi="Times New Roman" w:cs="Times New Roman"/>
                <w:color w:val="000000"/>
              </w:rPr>
            </w:pPr>
            <w:r>
              <w:rPr>
                <w:rFonts w:ascii="Times New Roman" w:eastAsia="Open Sans" w:hAnsi="Times New Roman" w:cs="Times New Roman"/>
                <w:color w:val="000000"/>
              </w:rPr>
              <w:t>Sukhadiya N</w:t>
            </w:r>
            <w:r w:rsidR="00D23BF1" w:rsidRPr="006D28D7">
              <w:rPr>
                <w:rFonts w:ascii="Times New Roman" w:eastAsia="Open Sans" w:hAnsi="Times New Roman" w:cs="Times New Roman"/>
                <w:color w:val="000000"/>
              </w:rPr>
              <w:t>agar,</w:t>
            </w:r>
          </w:p>
          <w:p w:rsidR="00F424A9" w:rsidRPr="006D28D7" w:rsidRDefault="00D23BF1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eastAsia="Open Sans" w:hAnsi="Times New Roman" w:cs="Times New Roman"/>
                <w:color w:val="000000"/>
              </w:rPr>
            </w:pPr>
            <w:r w:rsidRPr="006D28D7">
              <w:rPr>
                <w:rFonts w:ascii="Times New Roman" w:eastAsia="Open Sans" w:hAnsi="Times New Roman" w:cs="Times New Roman"/>
                <w:color w:val="000000"/>
              </w:rPr>
              <w:t xml:space="preserve">Nathdwara, </w:t>
            </w:r>
            <w:r w:rsidR="006D28D7" w:rsidRPr="006D28D7">
              <w:rPr>
                <w:rFonts w:ascii="Times New Roman" w:eastAsia="Open Sans" w:hAnsi="Times New Roman" w:cs="Times New Roman"/>
                <w:color w:val="000000"/>
              </w:rPr>
              <w:t>Rajsamand, Rajasthan</w:t>
            </w:r>
            <w:r w:rsidRPr="006D28D7">
              <w:rPr>
                <w:rFonts w:ascii="Times New Roman" w:eastAsia="Open Sans" w:hAnsi="Times New Roman" w:cs="Times New Roman"/>
                <w:color w:val="000000"/>
              </w:rPr>
              <w:t>(313301)</w:t>
            </w:r>
          </w:p>
          <w:p w:rsidR="00F424A9" w:rsidRPr="006D28D7" w:rsidRDefault="00D23BF1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eastAsia="Open Sans" w:hAnsi="Times New Roman" w:cs="Times New Roman"/>
                <w:b/>
                <w:color w:val="000000"/>
              </w:rPr>
            </w:pPr>
            <w:r w:rsidRPr="006D28D7">
              <w:rPr>
                <w:rFonts w:ascii="Times New Roman" w:eastAsia="Open Sans" w:hAnsi="Times New Roman" w:cs="Times New Roman"/>
                <w:b/>
                <w:color w:val="000000"/>
              </w:rPr>
              <w:t>+91-9928398063</w:t>
            </w:r>
          </w:p>
          <w:p w:rsidR="00F424A9" w:rsidRPr="006D28D7" w:rsidRDefault="00D23BF1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eastAsia="Open Sans" w:hAnsi="Times New Roman" w:cs="Times New Roman"/>
                <w:b/>
                <w:color w:val="000000"/>
              </w:rPr>
            </w:pPr>
            <w:r w:rsidRPr="006D28D7">
              <w:rPr>
                <w:rFonts w:ascii="Times New Roman" w:eastAsia="Open Sans" w:hAnsi="Times New Roman" w:cs="Times New Roman"/>
                <w:b/>
                <w:color w:val="000000"/>
              </w:rPr>
              <w:t>vivekpaliwal0011@gmail.com</w:t>
            </w:r>
          </w:p>
        </w:tc>
      </w:tr>
      <w:tr w:rsidR="00F424A9" w:rsidRPr="006D28D7">
        <w:trPr>
          <w:trHeight w:val="1176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24A9" w:rsidRPr="006D28D7" w:rsidRDefault="00D23BF1" w:rsidP="00D23BF1">
            <w:pPr>
              <w:pStyle w:val="Heading1"/>
              <w:jc w:val="both"/>
              <w:rPr>
                <w:rFonts w:ascii="Times New Roman" w:hAnsi="Times New Roman" w:cs="Times New Roman"/>
              </w:rPr>
            </w:pPr>
            <w:bookmarkStart w:id="1" w:name="_qdgtu6pgyu" w:colFirst="0" w:colLast="0"/>
            <w:bookmarkEnd w:id="1"/>
            <w:r w:rsidRPr="006D28D7">
              <w:rPr>
                <w:rFonts w:ascii="Times New Roman" w:hAnsi="Times New Roman" w:cs="Times New Roman"/>
              </w:rPr>
              <w:t>SKILLS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HTML(Advance)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CSS(Advance)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C(Intermediate)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JAVA(Intermediate)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SQL(Intermediate)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DBMS(Intermediate)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PHP(Basic)</w:t>
            </w:r>
          </w:p>
          <w:p w:rsidR="00F424A9" w:rsidRDefault="006D28D7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JavaScript</w:t>
            </w:r>
            <w:r w:rsidR="00D23BF1" w:rsidRPr="006D28D7">
              <w:rPr>
                <w:rFonts w:ascii="Times New Roman" w:hAnsi="Times New Roman" w:cs="Times New Roman"/>
              </w:rPr>
              <w:t>(Basis)</w:t>
            </w:r>
          </w:p>
          <w:p w:rsidR="006D28D7" w:rsidRPr="006D28D7" w:rsidRDefault="006D28D7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PowerPoint (Advance)</w:t>
            </w:r>
          </w:p>
          <w:p w:rsidR="006D28D7" w:rsidRPr="006D28D7" w:rsidRDefault="006D28D7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Excel(Advance)</w:t>
            </w:r>
          </w:p>
          <w:p w:rsidR="006D28D7" w:rsidRPr="006D28D7" w:rsidRDefault="006D28D7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Word(Advance)</w:t>
            </w:r>
          </w:p>
          <w:p w:rsidR="006D28D7" w:rsidRPr="006D28D7" w:rsidRDefault="006D28D7" w:rsidP="00D23BF1">
            <w:pPr>
              <w:jc w:val="both"/>
              <w:rPr>
                <w:rFonts w:ascii="Times New Roman" w:hAnsi="Times New Roman" w:cs="Times New Roman"/>
              </w:rPr>
            </w:pPr>
          </w:p>
          <w:p w:rsidR="00F424A9" w:rsidRPr="006D28D7" w:rsidRDefault="00F424A9" w:rsidP="00D23BF1">
            <w:pPr>
              <w:jc w:val="both"/>
              <w:rPr>
                <w:rFonts w:ascii="Times New Roman" w:hAnsi="Times New Roman" w:cs="Times New Roman"/>
              </w:rPr>
            </w:pPr>
          </w:p>
          <w:p w:rsidR="00F424A9" w:rsidRPr="006D28D7" w:rsidRDefault="00D23BF1" w:rsidP="00D23BF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B7B7B7"/>
              </w:rPr>
            </w:pPr>
            <w:bookmarkStart w:id="2" w:name="_yk8luflkpwij" w:colFirst="0" w:colLast="0"/>
            <w:bookmarkEnd w:id="2"/>
            <w:r w:rsidRPr="006D28D7">
              <w:rPr>
                <w:rFonts w:ascii="Times New Roman" w:hAnsi="Times New Roman" w:cs="Times New Roman"/>
              </w:rPr>
              <w:t>EDUCATION</w:t>
            </w:r>
          </w:p>
          <w:p w:rsidR="00F424A9" w:rsidRPr="006D28D7" w:rsidRDefault="00D23BF1" w:rsidP="00D23BF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 w:val="0"/>
                <w:i/>
              </w:rPr>
            </w:pPr>
            <w:bookmarkStart w:id="3" w:name="_6wymnhinx9q5" w:colFirst="0" w:colLast="0"/>
            <w:bookmarkEnd w:id="3"/>
            <w:r w:rsidRPr="006D28D7">
              <w:rPr>
                <w:rFonts w:ascii="Times New Roman" w:hAnsi="Times New Roman" w:cs="Times New Roman"/>
              </w:rPr>
              <w:t>The Creative Brain Academy, Nathdwara- 10th</w:t>
            </w:r>
          </w:p>
          <w:p w:rsidR="00F424A9" w:rsidRPr="006D28D7" w:rsidRDefault="00D23BF1" w:rsidP="00D23BF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bookmarkStart w:id="4" w:name="_7vtcyzeczjot" w:colFirst="0" w:colLast="0"/>
            <w:bookmarkEnd w:id="4"/>
            <w:r w:rsidRPr="006D28D7">
              <w:rPr>
                <w:rFonts w:ascii="Times New Roman" w:hAnsi="Times New Roman" w:cs="Times New Roman"/>
              </w:rPr>
              <w:t>2019 (RBSE)</w:t>
            </w:r>
          </w:p>
          <w:p w:rsidR="00F424A9" w:rsidRPr="006D28D7" w:rsidRDefault="00D23BF1" w:rsidP="00D23BF1">
            <w:pPr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Total Marks- 600  Obtained Marks- 501   Percentage- 83.5%</w:t>
            </w:r>
          </w:p>
          <w:p w:rsidR="00F424A9" w:rsidRPr="006D28D7" w:rsidRDefault="00D23BF1" w:rsidP="00D23BF1">
            <w:pPr>
              <w:pStyle w:val="Heading2"/>
              <w:jc w:val="both"/>
              <w:rPr>
                <w:rFonts w:ascii="Times New Roman" w:hAnsi="Times New Roman" w:cs="Times New Roman"/>
                <w:b w:val="0"/>
                <w:i/>
              </w:rPr>
            </w:pPr>
            <w:bookmarkStart w:id="5" w:name="_50mnw159oxek" w:colFirst="0" w:colLast="0"/>
            <w:bookmarkEnd w:id="5"/>
            <w:r w:rsidRPr="006D28D7">
              <w:rPr>
                <w:rFonts w:ascii="Times New Roman" w:hAnsi="Times New Roman" w:cs="Times New Roman"/>
              </w:rPr>
              <w:t>The Creative Brain Academy, Nathdwara- 12th</w:t>
            </w:r>
          </w:p>
          <w:p w:rsidR="00F424A9" w:rsidRPr="006D28D7" w:rsidRDefault="00D23BF1" w:rsidP="00D23BF1">
            <w:pPr>
              <w:pStyle w:val="Heading3"/>
              <w:jc w:val="both"/>
              <w:rPr>
                <w:rFonts w:ascii="Times New Roman" w:hAnsi="Times New Roman" w:cs="Times New Roman"/>
              </w:rPr>
            </w:pPr>
            <w:bookmarkStart w:id="6" w:name="_6750uty8wj1b" w:colFirst="0" w:colLast="0"/>
            <w:bookmarkEnd w:id="6"/>
            <w:r w:rsidRPr="006D28D7">
              <w:rPr>
                <w:rFonts w:ascii="Times New Roman" w:hAnsi="Times New Roman" w:cs="Times New Roman"/>
              </w:rPr>
              <w:t>2021 (RBSE)</w:t>
            </w:r>
          </w:p>
          <w:p w:rsidR="00F424A9" w:rsidRPr="006D28D7" w:rsidRDefault="00D23BF1" w:rsidP="00D23BF1">
            <w:pPr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Total Marks- 500  Obtained Marks- 455   Percentage- 91%</w:t>
            </w:r>
          </w:p>
          <w:p w:rsidR="00F424A9" w:rsidRPr="006D28D7" w:rsidRDefault="00D23BF1" w:rsidP="00D23BF1">
            <w:pPr>
              <w:pStyle w:val="Heading2"/>
              <w:jc w:val="both"/>
              <w:rPr>
                <w:rFonts w:ascii="Times New Roman" w:hAnsi="Times New Roman" w:cs="Times New Roman"/>
                <w:b w:val="0"/>
                <w:i/>
              </w:rPr>
            </w:pPr>
            <w:bookmarkStart w:id="7" w:name="_frsk7cams3uz" w:colFirst="0" w:colLast="0"/>
            <w:bookmarkEnd w:id="7"/>
            <w:r w:rsidRPr="006D28D7">
              <w:rPr>
                <w:rFonts w:ascii="Times New Roman" w:hAnsi="Times New Roman" w:cs="Times New Roman"/>
              </w:rPr>
              <w:t>Mohanlal Sukhadia University, Udaipur- B.C.A.</w:t>
            </w:r>
          </w:p>
          <w:p w:rsidR="00F424A9" w:rsidRPr="006D28D7" w:rsidRDefault="00D23BF1" w:rsidP="00D23BF1">
            <w:pPr>
              <w:pStyle w:val="Heading3"/>
              <w:jc w:val="both"/>
              <w:rPr>
                <w:rFonts w:ascii="Times New Roman" w:hAnsi="Times New Roman" w:cs="Times New Roman"/>
              </w:rPr>
            </w:pPr>
            <w:bookmarkStart w:id="8" w:name="_jfyzgpxn4qpz" w:colFirst="0" w:colLast="0"/>
            <w:bookmarkEnd w:id="8"/>
            <w:r w:rsidRPr="006D28D7">
              <w:rPr>
                <w:rFonts w:ascii="Times New Roman" w:hAnsi="Times New Roman" w:cs="Times New Roman"/>
              </w:rPr>
              <w:t xml:space="preserve">2024 </w:t>
            </w:r>
          </w:p>
          <w:p w:rsidR="00F424A9" w:rsidRPr="006D28D7" w:rsidRDefault="00D23BF1" w:rsidP="00D23BF1">
            <w:pPr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Pursuing</w:t>
            </w:r>
          </w:p>
          <w:p w:rsidR="00F424A9" w:rsidRPr="006D28D7" w:rsidRDefault="00F424A9" w:rsidP="00D23BF1">
            <w:pPr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424A9" w:rsidRPr="006D28D7" w:rsidRDefault="00F424A9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24A9" w:rsidRPr="006D28D7" w:rsidRDefault="00F424A9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eastAsia="Open Sans" w:hAnsi="Times New Roman" w:cs="Times New Roman"/>
                <w:b/>
                <w:color w:val="2079C7"/>
              </w:rPr>
              <w:t>Personal Information</w:t>
            </w:r>
            <w:r w:rsidRPr="006D28D7">
              <w:rPr>
                <w:rFonts w:ascii="Times New Roman" w:eastAsia="Times New Roman" w:hAnsi="Times New Roman" w:cs="Times New Roman"/>
                <w:b/>
              </w:rPr>
              <w:t xml:space="preserve">              </w:t>
            </w:r>
            <w:r w:rsidRPr="006D28D7">
              <w:rPr>
                <w:rFonts w:ascii="Times New Roman" w:eastAsia="Times New Roman" w:hAnsi="Times New Roman" w:cs="Times New Roman"/>
                <w:b/>
              </w:rPr>
              <w:tab/>
            </w:r>
          </w:p>
          <w:p w:rsidR="00F424A9" w:rsidRPr="006D28D7" w:rsidRDefault="00D23BF1" w:rsidP="00D23BF1">
            <w:pPr>
              <w:spacing w:before="240" w:after="240"/>
              <w:ind w:right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2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Father’s name</w:t>
            </w:r>
            <w:r w:rsidRPr="006D28D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:  Mr. Purnashankar Paliwal</w:t>
            </w:r>
          </w:p>
          <w:p w:rsidR="00F424A9" w:rsidRPr="006D28D7" w:rsidRDefault="00D23BF1" w:rsidP="00D23BF1">
            <w:pPr>
              <w:spacing w:before="240" w:after="240"/>
              <w:ind w:right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2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Mother’s name      </w:t>
            </w:r>
            <w:r w:rsidRPr="006D2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  <w:t xml:space="preserve">: </w:t>
            </w:r>
            <w:r w:rsidRPr="006D28D7">
              <w:rPr>
                <w:rFonts w:ascii="Times New Roman" w:eastAsia="Times New Roman" w:hAnsi="Times New Roman" w:cs="Times New Roman"/>
                <w:sz w:val="16"/>
                <w:szCs w:val="16"/>
              </w:rPr>
              <w:t>Mrs. Anita Paliwal.</w:t>
            </w:r>
          </w:p>
          <w:p w:rsidR="00F424A9" w:rsidRPr="006D28D7" w:rsidRDefault="006D28D7" w:rsidP="00D23BF1">
            <w:pPr>
              <w:spacing w:before="240" w:after="240"/>
              <w:ind w:right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2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DOB.</w:t>
            </w:r>
            <w:r w:rsidR="00D23BF1" w:rsidRPr="006D28D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</w:t>
            </w:r>
            <w:r w:rsidR="00D23BF1" w:rsidRPr="006D28D7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: 04/10/2003</w:t>
            </w:r>
          </w:p>
          <w:p w:rsidR="00F424A9" w:rsidRPr="006D28D7" w:rsidRDefault="00D23BF1" w:rsidP="00D23BF1">
            <w:pPr>
              <w:spacing w:before="240" w:after="240"/>
              <w:ind w:right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2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Sex</w:t>
            </w:r>
            <w:r w:rsidRPr="006D28D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</w:t>
            </w:r>
            <w:r w:rsidRPr="006D28D7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: Male.</w:t>
            </w:r>
          </w:p>
          <w:p w:rsidR="00F424A9" w:rsidRPr="006D28D7" w:rsidRDefault="00D23BF1" w:rsidP="00D23BF1">
            <w:pPr>
              <w:spacing w:before="240" w:after="240"/>
              <w:ind w:right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2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Nationality</w:t>
            </w:r>
            <w:r w:rsidRPr="006D28D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: Indian</w:t>
            </w:r>
          </w:p>
          <w:p w:rsidR="00F424A9" w:rsidRPr="006D28D7" w:rsidRDefault="00F424A9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  <w:p w:rsidR="00F424A9" w:rsidRPr="006D28D7" w:rsidRDefault="00F424A9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  <w:p w:rsidR="00F424A9" w:rsidRPr="006D28D7" w:rsidRDefault="00D23BF1" w:rsidP="00D23BF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bookmarkStart w:id="9" w:name="_cxxkes25b26" w:colFirst="0" w:colLast="0"/>
            <w:bookmarkEnd w:id="9"/>
            <w:r w:rsidRPr="006D28D7">
              <w:rPr>
                <w:rFonts w:ascii="Times New Roman" w:hAnsi="Times New Roman" w:cs="Times New Roman"/>
              </w:rPr>
              <w:t>LANGUAGES</w:t>
            </w:r>
          </w:p>
          <w:p w:rsidR="00F424A9" w:rsidRPr="006D28D7" w:rsidRDefault="00D23BF1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 xml:space="preserve">English </w:t>
            </w:r>
          </w:p>
          <w:p w:rsidR="00F424A9" w:rsidRPr="006D28D7" w:rsidRDefault="00D23BF1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Times New Roman" w:hAnsi="Times New Roman" w:cs="Times New Roman"/>
              </w:rPr>
            </w:pPr>
            <w:r w:rsidRPr="006D28D7">
              <w:rPr>
                <w:rFonts w:ascii="Times New Roman" w:hAnsi="Times New Roman" w:cs="Times New Roman"/>
              </w:rPr>
              <w:t>Hindi</w:t>
            </w:r>
          </w:p>
          <w:p w:rsidR="00F424A9" w:rsidRPr="006D28D7" w:rsidRDefault="00F424A9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Times New Roman" w:hAnsi="Times New Roman" w:cs="Times New Roman"/>
              </w:rPr>
            </w:pPr>
          </w:p>
          <w:p w:rsidR="00F424A9" w:rsidRPr="006D28D7" w:rsidRDefault="00D23BF1" w:rsidP="00D23BF1">
            <w:pPr>
              <w:pStyle w:val="Heading1"/>
              <w:jc w:val="both"/>
              <w:rPr>
                <w:rFonts w:ascii="Times New Roman" w:hAnsi="Times New Roman" w:cs="Times New Roman"/>
              </w:rPr>
            </w:pPr>
            <w:bookmarkStart w:id="10" w:name="_jhv78pp9wtzd" w:colFirst="0" w:colLast="0"/>
            <w:bookmarkEnd w:id="10"/>
            <w:r w:rsidRPr="006D28D7">
              <w:rPr>
                <w:rFonts w:ascii="Times New Roman" w:hAnsi="Times New Roman" w:cs="Times New Roman"/>
              </w:rPr>
              <w:t>PROJECTS</w:t>
            </w:r>
          </w:p>
          <w:p w:rsidR="00F424A9" w:rsidRPr="006D28D7" w:rsidRDefault="00D23BF1" w:rsidP="00D23BF1">
            <w:pPr>
              <w:pStyle w:val="Heading1"/>
              <w:jc w:val="both"/>
              <w:rPr>
                <w:rFonts w:ascii="Times New Roman" w:eastAsia="Merriweather" w:hAnsi="Times New Roman" w:cs="Times New Roman"/>
                <w:color w:val="000000"/>
                <w:sz w:val="22"/>
                <w:szCs w:val="22"/>
              </w:rPr>
            </w:pPr>
            <w:bookmarkStart w:id="11" w:name="_ecs3uct0q2ax" w:colFirst="0" w:colLast="0"/>
            <w:bookmarkEnd w:id="11"/>
            <w:r w:rsidRPr="006D28D7">
              <w:rPr>
                <w:rFonts w:ascii="Times New Roman" w:eastAsia="Merriweather" w:hAnsi="Times New Roman" w:cs="Times New Roman"/>
                <w:color w:val="000000"/>
                <w:sz w:val="22"/>
                <w:szCs w:val="22"/>
              </w:rPr>
              <w:t xml:space="preserve">Phoenix Recreation </w:t>
            </w:r>
            <w:r w:rsidRPr="006D28D7">
              <w:rPr>
                <w:rFonts w:ascii="Times New Roman" w:eastAsia="Merriweather" w:hAnsi="Times New Roman" w:cs="Times New Roman"/>
                <w:b w:val="0"/>
                <w:color w:val="000000"/>
                <w:sz w:val="22"/>
                <w:szCs w:val="22"/>
              </w:rPr>
              <w:t xml:space="preserve">— </w:t>
            </w:r>
            <w:r w:rsidRPr="006D28D7">
              <w:rPr>
                <w:rFonts w:ascii="Times New Roman" w:eastAsia="Merriweather" w:hAnsi="Times New Roman" w:cs="Times New Roman"/>
                <w:b w:val="0"/>
                <w:i/>
                <w:color w:val="000000"/>
                <w:sz w:val="22"/>
                <w:szCs w:val="22"/>
              </w:rPr>
              <w:t>Game store</w:t>
            </w:r>
          </w:p>
          <w:p w:rsidR="00F424A9" w:rsidRPr="006D28D7" w:rsidRDefault="00D23BF1" w:rsidP="00D23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28D7">
              <w:rPr>
                <w:rFonts w:ascii="Times New Roman" w:hAnsi="Times New Roman" w:cs="Times New Roman"/>
              </w:rPr>
              <w:t>Minor project of college</w:t>
            </w:r>
          </w:p>
          <w:p w:rsidR="00D23BF1" w:rsidRDefault="00D23BF1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Style w:val="Strong"/>
                <w:color w:val="4F81BD" w:themeColor="accent1"/>
              </w:rPr>
            </w:pPr>
          </w:p>
          <w:p w:rsidR="006D28D7" w:rsidRPr="00D23BF1" w:rsidRDefault="006D28D7" w:rsidP="00D23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Style w:val="Strong"/>
                <w:rFonts w:ascii="Times New Roman" w:hAnsi="Times New Roman" w:cs="Times New Roman"/>
                <w:color w:val="4F81BD" w:themeColor="accent1"/>
              </w:rPr>
            </w:pPr>
            <w:r w:rsidRPr="00D23BF1">
              <w:rPr>
                <w:rStyle w:val="Strong"/>
                <w:rFonts w:ascii="Times New Roman" w:hAnsi="Times New Roman" w:cs="Times New Roman"/>
                <w:color w:val="4F81BD" w:themeColor="accent1"/>
              </w:rPr>
              <w:t>Additional Skills</w:t>
            </w:r>
          </w:p>
          <w:p w:rsidR="006D28D7" w:rsidRPr="00D23BF1" w:rsidRDefault="006D28D7" w:rsidP="00D23BF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Times New Roman" w:hAnsi="Times New Roman" w:cs="Times New Roman"/>
                <w:b/>
                <w:bCs/>
                <w:color w:val="4F81BD" w:themeColor="accent1"/>
                <w:sz w:val="12"/>
              </w:rPr>
            </w:pPr>
            <w:r w:rsidRPr="00D23BF1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/>
              </w:rPr>
              <w:t>Excellent Communication Skills</w:t>
            </w:r>
          </w:p>
          <w:p w:rsidR="00D23BF1" w:rsidRPr="00D23BF1" w:rsidRDefault="00D23BF1" w:rsidP="00D23BF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Times New Roman" w:hAnsi="Times New Roman" w:cs="Times New Roman"/>
                <w:b/>
                <w:bCs/>
                <w:color w:val="4F81BD" w:themeColor="accent1"/>
                <w:sz w:val="12"/>
              </w:rPr>
            </w:pPr>
            <w:r w:rsidRPr="00D23BF1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/>
              </w:rPr>
              <w:t>Strong Problem</w:t>
            </w:r>
            <w:bookmarkStart w:id="12" w:name="_GoBack"/>
            <w:bookmarkEnd w:id="12"/>
            <w:r w:rsidRPr="00D23BF1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/>
              </w:rPr>
              <w:t xml:space="preserve">-Solving </w:t>
            </w:r>
            <w:r w:rsidR="006D28D7" w:rsidRPr="00D23BF1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/>
              </w:rPr>
              <w:t>Abilities</w:t>
            </w:r>
          </w:p>
          <w:p w:rsidR="006D28D7" w:rsidRPr="00D23BF1" w:rsidRDefault="006D28D7" w:rsidP="00D23BF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Times New Roman" w:hAnsi="Times New Roman" w:cs="Times New Roman"/>
                <w:b/>
                <w:bCs/>
                <w:color w:val="4F81BD" w:themeColor="accent1"/>
                <w:sz w:val="12"/>
              </w:rPr>
            </w:pPr>
            <w:r w:rsidRPr="00D23BF1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en-US"/>
              </w:rPr>
              <w:t>Proficient in Horse Riding</w:t>
            </w:r>
          </w:p>
          <w:p w:rsidR="006D28D7" w:rsidRPr="006D28D7" w:rsidRDefault="006D28D7" w:rsidP="00D23BF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424A9" w:rsidRPr="006D28D7" w:rsidRDefault="00F424A9" w:rsidP="00D23B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sectPr w:rsidR="00F424A9" w:rsidRPr="006D28D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172AA"/>
    <w:multiLevelType w:val="multilevel"/>
    <w:tmpl w:val="4E74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9A5AFC"/>
    <w:multiLevelType w:val="hybridMultilevel"/>
    <w:tmpl w:val="857C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269A6"/>
    <w:multiLevelType w:val="multilevel"/>
    <w:tmpl w:val="9CDC518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24A9"/>
    <w:rsid w:val="006D28D7"/>
    <w:rsid w:val="00D23BF1"/>
    <w:rsid w:val="00F4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D28D7"/>
    <w:rPr>
      <w:b/>
      <w:bCs/>
    </w:rPr>
  </w:style>
  <w:style w:type="paragraph" w:styleId="ListParagraph">
    <w:name w:val="List Paragraph"/>
    <w:basedOn w:val="Normal"/>
    <w:uiPriority w:val="34"/>
    <w:qFormat/>
    <w:rsid w:val="006D2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D28D7"/>
    <w:rPr>
      <w:b/>
      <w:bCs/>
    </w:rPr>
  </w:style>
  <w:style w:type="paragraph" w:styleId="ListParagraph">
    <w:name w:val="List Paragraph"/>
    <w:basedOn w:val="Normal"/>
    <w:uiPriority w:val="34"/>
    <w:qFormat/>
    <w:rsid w:val="006D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2024-04-04T17:34:00Z</cp:lastPrinted>
  <dcterms:created xsi:type="dcterms:W3CDTF">2024-04-04T17:34:00Z</dcterms:created>
  <dcterms:modified xsi:type="dcterms:W3CDTF">2024-04-04T17:34:00Z</dcterms:modified>
</cp:coreProperties>
</file>