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1E9098E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8146D1">
        <w:rPr>
          <w:rFonts w:ascii="Times New Roman" w:hAnsi="Times New Roman" w:cs="Times New Roman"/>
          <w:b/>
          <w:bCs/>
          <w:sz w:val="32"/>
          <w:szCs w:val="32"/>
        </w:rPr>
        <w:t>J</w:t>
      </w:r>
      <w:proofErr w:type="gramEnd"/>
      <w:r w:rsidR="008146D1">
        <w:rPr>
          <w:rFonts w:ascii="Times New Roman" w:hAnsi="Times New Roman" w:cs="Times New Roman"/>
          <w:b/>
          <w:bCs/>
          <w:sz w:val="32"/>
          <w:szCs w:val="32"/>
        </w:rPr>
        <w:t>.Vivek</w:t>
      </w:r>
      <w:proofErr w:type="spellEnd"/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9970E2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13009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E790AB6" w14:textId="7FC3880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8146D1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31685416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8146D1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40B9FBE" w14:textId="77777777" w:rsidR="00B13009" w:rsidRPr="00B13009" w:rsidRDefault="00B13009" w:rsidP="00B130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17: Employee Performance Analysis</w:t>
      </w:r>
    </w:p>
    <w:p w14:paraId="6BB4B5D9" w14:textId="6B84A649" w:rsidR="00153E97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1EE085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8147BA" wp14:editId="71A983E2">
            <wp:extent cx="4083260" cy="5162815"/>
            <wp:effectExtent l="0" t="0" r="0" b="0"/>
            <wp:docPr id="5823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14C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562BA" wp14:editId="0E192329">
            <wp:extent cx="3683189" cy="3911801"/>
            <wp:effectExtent l="0" t="0" r="0" b="0"/>
            <wp:docPr id="2094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053851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5668819" wp14:editId="79802DBA">
            <wp:extent cx="6577142" cy="2968107"/>
            <wp:effectExtent l="0" t="0" r="0" b="3810"/>
            <wp:docPr id="1855691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48" cy="2975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598ED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688037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0B5DC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03186932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672225" wp14:editId="2095BCBC">
            <wp:extent cx="3645087" cy="4934204"/>
            <wp:effectExtent l="0" t="0" r="0" b="0"/>
            <wp:docPr id="6869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47E1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A5CB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76433A" wp14:editId="72FDD41F">
            <wp:extent cx="5731510" cy="2586694"/>
            <wp:effectExtent l="0" t="0" r="2540" b="4445"/>
            <wp:docPr id="139779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4422F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BF911E" wp14:editId="662ED615">
            <wp:extent cx="4286470" cy="2082907"/>
            <wp:effectExtent l="0" t="0" r="0" b="0"/>
            <wp:docPr id="10120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16BCD2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AA475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7F4C84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A7261E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6E0F4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D3AD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D6089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1375B3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97116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D7C796" wp14:editId="4A1084CE">
            <wp:extent cx="3638737" cy="4730993"/>
            <wp:effectExtent l="0" t="0" r="0" b="0"/>
            <wp:docPr id="8272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A832078" w:rsidR="00314B0A" w:rsidRPr="00A83798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C3BF54" wp14:editId="4E8FFA51">
            <wp:extent cx="5731510" cy="1219200"/>
            <wp:effectExtent l="0" t="0" r="2540" b="0"/>
            <wp:docPr id="6446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621A4E"/>
    <w:rsid w:val="007205A5"/>
    <w:rsid w:val="00762972"/>
    <w:rsid w:val="007A50AC"/>
    <w:rsid w:val="008146D1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2026-10-13T08:19:00Z</dcterms:created>
  <dcterms:modified xsi:type="dcterms:W3CDTF">2026-10-13T08:19:00Z</dcterms:modified>
</cp:coreProperties>
</file>