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17A" w14:textId="77777777" w:rsidR="00D9427C" w:rsidRDefault="00D9427C" w:rsidP="00D9427C">
      <w:r>
        <w:t># Day 8 - Categories &amp; Income Tracking</w:t>
      </w:r>
    </w:p>
    <w:p w14:paraId="31EAB02D" w14:textId="77777777" w:rsidR="00D9427C" w:rsidRDefault="00D9427C" w:rsidP="00D9427C"/>
    <w:p w14:paraId="1375736F" w14:textId="77777777" w:rsidR="00D9427C" w:rsidRDefault="00D9427C" w:rsidP="00D9427C">
      <w:r>
        <w:t>## Features Added</w:t>
      </w:r>
    </w:p>
    <w:p w14:paraId="1BDA2EEF" w14:textId="77777777" w:rsidR="00D9427C" w:rsidRDefault="00D9427C" w:rsidP="00D9427C"/>
    <w:p w14:paraId="1C4756DA" w14:textId="77777777" w:rsidR="00D9427C" w:rsidRDefault="00D9427C" w:rsidP="00D9427C">
      <w:r>
        <w:t>### Categories</w:t>
      </w:r>
    </w:p>
    <w:p w14:paraId="77DB9C5E" w14:textId="77777777" w:rsidR="00D9427C" w:rsidRDefault="00D9427C" w:rsidP="00D9427C"/>
    <w:p w14:paraId="3F0AC4AD" w14:textId="77777777" w:rsidR="00D9427C" w:rsidRDefault="00D9427C" w:rsidP="00D9427C">
      <w:r>
        <w:t>Users can select categories from a dropdown.</w:t>
      </w:r>
    </w:p>
    <w:p w14:paraId="1B27E483" w14:textId="77777777" w:rsidR="00D9427C" w:rsidRDefault="00D9427C" w:rsidP="00D9427C"/>
    <w:p w14:paraId="647629E3" w14:textId="77777777" w:rsidR="00D9427C" w:rsidRDefault="00D9427C" w:rsidP="00D9427C">
      <w:r>
        <w:t>### Transaction Types</w:t>
      </w:r>
    </w:p>
    <w:p w14:paraId="2431E16D" w14:textId="77777777" w:rsidR="00D9427C" w:rsidRDefault="00D9427C" w:rsidP="00D9427C"/>
    <w:p w14:paraId="28A1E505" w14:textId="77777777" w:rsidR="00D9427C" w:rsidRDefault="00D9427C" w:rsidP="00D9427C">
      <w:r>
        <w:t>- Income</w:t>
      </w:r>
    </w:p>
    <w:p w14:paraId="65DBC329" w14:textId="77777777" w:rsidR="00D9427C" w:rsidRDefault="00D9427C" w:rsidP="00D9427C">
      <w:r>
        <w:t>- Expense</w:t>
      </w:r>
    </w:p>
    <w:p w14:paraId="3ADAEDA3" w14:textId="77777777" w:rsidR="00D9427C" w:rsidRDefault="00D9427C" w:rsidP="00D9427C"/>
    <w:p w14:paraId="7BDB55B6" w14:textId="77777777" w:rsidR="00D9427C" w:rsidRDefault="00D9427C" w:rsidP="00D9427C">
      <w:r>
        <w:t>### Dashboard Statistics</w:t>
      </w:r>
    </w:p>
    <w:p w14:paraId="28741C9B" w14:textId="77777777" w:rsidR="00D9427C" w:rsidRDefault="00D9427C" w:rsidP="00D9427C"/>
    <w:p w14:paraId="097A38F5" w14:textId="77777777" w:rsidR="00D9427C" w:rsidRDefault="00D9427C" w:rsidP="00D9427C">
      <w:r>
        <w:t>- Total Income</w:t>
      </w:r>
    </w:p>
    <w:p w14:paraId="30E7CFE5" w14:textId="77777777" w:rsidR="00D9427C" w:rsidRDefault="00D9427C" w:rsidP="00D9427C">
      <w:r>
        <w:t>- Total Expense</w:t>
      </w:r>
    </w:p>
    <w:p w14:paraId="481F4335" w14:textId="77777777" w:rsidR="00D9427C" w:rsidRDefault="00D9427C" w:rsidP="00D9427C"/>
    <w:p w14:paraId="726218E0" w14:textId="77777777" w:rsidR="00D9427C" w:rsidRDefault="00D9427C" w:rsidP="00D9427C">
      <w:r>
        <w:t>### Navigation Bar</w:t>
      </w:r>
    </w:p>
    <w:p w14:paraId="3861344C" w14:textId="77777777" w:rsidR="00D9427C" w:rsidRDefault="00D9427C" w:rsidP="00D9427C"/>
    <w:p w14:paraId="0420293F" w14:textId="77777777" w:rsidR="00D9427C" w:rsidRDefault="00D9427C" w:rsidP="00D9427C">
      <w:r>
        <w:t>Application now has a dashboard layout.</w:t>
      </w:r>
    </w:p>
    <w:p w14:paraId="60DAFCFF" w14:textId="77777777" w:rsidR="00D9427C" w:rsidRDefault="00D9427C" w:rsidP="00D9427C"/>
    <w:p w14:paraId="4C28BBCC" w14:textId="77777777" w:rsidR="00D9427C" w:rsidRDefault="00D9427C" w:rsidP="00D9427C">
      <w:r>
        <w:t>## Result</w:t>
      </w:r>
    </w:p>
    <w:p w14:paraId="51B94FEF" w14:textId="77777777" w:rsidR="00D9427C" w:rsidRDefault="00D9427C" w:rsidP="00D9427C"/>
    <w:p w14:paraId="38A0606A" w14:textId="4D3C60F6" w:rsidR="00430D78" w:rsidRDefault="00D9427C" w:rsidP="00D9427C">
      <w:proofErr w:type="spellStart"/>
      <w:r>
        <w:t>FinanceTracker</w:t>
      </w:r>
      <w:proofErr w:type="spellEnd"/>
      <w:r>
        <w:t xml:space="preserve"> now tracks both income and expenses like a real finance application.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2C"/>
    <w:rsid w:val="00430D78"/>
    <w:rsid w:val="004F7C1B"/>
    <w:rsid w:val="009E342C"/>
    <w:rsid w:val="00D62454"/>
    <w:rsid w:val="00D9427C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FA6B2-CE15-49FD-982C-20FFAC4C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2026-06-06T08:42:00Z</dcterms:created>
  <dcterms:modified xsi:type="dcterms:W3CDTF">2026-06-06T08:42:00Z</dcterms:modified>
</cp:coreProperties>
</file>