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Left-right general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Left-right economic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Gal-tan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Anti-elite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Anti-corruption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.006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1.26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2023-02-24T08:33:30Z</dcterms:modified>
  <cp:category/>
</cp:coreProperties>
</file>