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Overall Layout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Frontend Interface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Sign In Page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Sign Up Page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 Page/Control Page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Account Settings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About Page/Tutorial Page/How it works Page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Backend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Overall Connection between server, forms and layouts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Database creation and management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Logic/Algorithm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Backend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Logic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Basic Info Revision/Prelims Revision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 algorithm used in Anki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Mains Answer Writing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Make a ranking algorithm </w:t>
      </w:r>
      <w:r>
        <w:rPr>
          <w:b w:val="false"/>
          <w:bCs w:val="false"/>
        </w:rPr>
        <w:t>according to marks obtained by self(Unattempted – Zero marks, if same marks- then attempt older first)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Provide a time bar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Mains Revision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Apply anki algo on Ques and Ans</w:t>
      </w:r>
    </w:p>
    <w:p>
      <w:pPr>
        <w:pStyle w:val="Normal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Mapping Interconnections </w:t>
      </w:r>
      <w:r>
        <w:rPr>
          <w:b w:val="false"/>
          <w:bCs w:val="false"/>
        </w:rPr>
        <w:t>while making Notes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Title 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Intro Body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Ques and Ans</w:t>
      </w:r>
    </w:p>
    <w:p>
      <w:pPr>
        <w:pStyle w:val="Normal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Making categories according to syllabus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position w:val="0"/>
      <w:sz w:val="24"/>
      <w:sz w:val="24"/>
      <w:szCs w:val="24"/>
      <w:vertAlign w:val="baseline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119</Words>
  <Characters>586</Characters>
  <CharactersWithSpaces>659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2020-11-03T15:54:52Z</dcterms:created>
  <dc:creator/>
  <dc:description/>
  <dc:language>en-IN</dc:language>
  <cp:lastModifiedBy/>
  <dcterms:modified xsi:type="dcterms:W3CDTF">2020-11-03T16:36:42Z</dcterms:modified>
  <cp:revision>1</cp:revision>
  <dc:subject/>
  <dc:title/>
</cp:coreProperties>
</file>