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556F" w14:textId="77777777" w:rsidR="009552F6" w:rsidRDefault="009552F6"/>
    <w:p w14:paraId="06D714A9" w14:textId="4A433B4D" w:rsidR="009552F6" w:rsidRDefault="009552F6" w:rsidP="009552F6">
      <w:pPr>
        <w:pStyle w:val="ListParagraph"/>
        <w:numPr>
          <w:ilvl w:val="0"/>
          <w:numId w:val="1"/>
        </w:numPr>
      </w:pPr>
      <w:r>
        <w:t>Decision variables are the Collegiate and the Mini and let us call them X and Y respectively.</w:t>
      </w:r>
    </w:p>
    <w:p w14:paraId="6397B14C" w14:textId="0D0B1A2A" w:rsidR="009552F6" w:rsidRDefault="009552F6" w:rsidP="009552F6">
      <w:pPr>
        <w:pStyle w:val="ListParagraph"/>
        <w:numPr>
          <w:ilvl w:val="0"/>
          <w:numId w:val="1"/>
        </w:numPr>
      </w:pPr>
      <w:r>
        <w:t>Objective function</w:t>
      </w:r>
      <w:r>
        <w:t xml:space="preserve"> </w:t>
      </w:r>
      <w:r>
        <w:t>= 32x+24y</w:t>
      </w:r>
    </w:p>
    <w:p w14:paraId="1046D789" w14:textId="151EE67B" w:rsidR="009552F6" w:rsidRDefault="009552F6" w:rsidP="009552F6">
      <w:pPr>
        <w:pStyle w:val="ListParagraph"/>
        <w:numPr>
          <w:ilvl w:val="0"/>
          <w:numId w:val="1"/>
        </w:numPr>
      </w:pPr>
      <w:r>
        <w:t>Constraints are:</w:t>
      </w:r>
    </w:p>
    <w:p w14:paraId="44E515EB" w14:textId="5B6194E7" w:rsidR="009552F6" w:rsidRDefault="0080666C" w:rsidP="009552F6">
      <w:pPr>
        <w:pStyle w:val="ListParagraph"/>
        <w:numPr>
          <w:ilvl w:val="0"/>
          <w:numId w:val="2"/>
        </w:numPr>
      </w:pPr>
      <w:r>
        <w:t>3X+2Y</w:t>
      </w:r>
      <w:r w:rsidR="00934954">
        <w:t xml:space="preserve"> </w:t>
      </w:r>
      <w:r>
        <w:t>&lt;=</w:t>
      </w:r>
      <w:r w:rsidR="00934954">
        <w:t xml:space="preserve"> </w:t>
      </w:r>
      <w:r>
        <w:t>5000</w:t>
      </w:r>
    </w:p>
    <w:p w14:paraId="666A5E33" w14:textId="77777777" w:rsidR="00934954" w:rsidRDefault="0080666C" w:rsidP="0080666C">
      <w:pPr>
        <w:pStyle w:val="ListParagraph"/>
        <w:numPr>
          <w:ilvl w:val="0"/>
          <w:numId w:val="2"/>
        </w:numPr>
      </w:pPr>
      <w:r>
        <w:t>45</w:t>
      </w:r>
      <w:r>
        <w:t>X</w:t>
      </w:r>
      <w:r>
        <w:t>+40</w:t>
      </w:r>
      <w:r>
        <w:t>Y</w:t>
      </w:r>
      <w:r w:rsidR="00934954">
        <w:t xml:space="preserve"> </w:t>
      </w:r>
      <w:r>
        <w:t>&lt;=</w:t>
      </w:r>
      <w:r w:rsidR="00934954">
        <w:t xml:space="preserve"> </w:t>
      </w:r>
      <w:r>
        <w:t>84000</w:t>
      </w:r>
      <w:r w:rsidR="00934954">
        <w:t xml:space="preserve"> </w:t>
      </w:r>
    </w:p>
    <w:p w14:paraId="113B6407" w14:textId="77777777" w:rsidR="00934954" w:rsidRDefault="00934954" w:rsidP="00934954">
      <w:pPr>
        <w:pStyle w:val="ListParagraph"/>
        <w:ind w:left="1440"/>
      </w:pPr>
    </w:p>
    <w:p w14:paraId="3C760613" w14:textId="2E791C90" w:rsidR="0080666C" w:rsidRDefault="00934954" w:rsidP="00934954">
      <w:pPr>
        <w:pStyle w:val="ListParagraph"/>
        <w:ind w:left="1440"/>
      </w:pPr>
      <w:r>
        <w:t>AND</w:t>
      </w:r>
    </w:p>
    <w:p w14:paraId="774986BE" w14:textId="77777777" w:rsidR="00934954" w:rsidRDefault="00934954" w:rsidP="00934954">
      <w:pPr>
        <w:pStyle w:val="ListParagraph"/>
        <w:ind w:left="1440"/>
      </w:pPr>
    </w:p>
    <w:p w14:paraId="79533480" w14:textId="09EFB0F3" w:rsidR="00934954" w:rsidRDefault="00420216" w:rsidP="0080666C">
      <w:pPr>
        <w:pStyle w:val="ListParagraph"/>
        <w:numPr>
          <w:ilvl w:val="0"/>
          <w:numId w:val="2"/>
        </w:numPr>
      </w:pPr>
      <w:r>
        <w:t>X</w:t>
      </w:r>
      <w:r w:rsidR="00934954">
        <w:t xml:space="preserve">, Y </w:t>
      </w:r>
      <w:r>
        <w:t>&gt;=</w:t>
      </w:r>
      <w:r w:rsidR="00934954">
        <w:t xml:space="preserve"> </w:t>
      </w:r>
      <w:r>
        <w:t xml:space="preserve">0 </w:t>
      </w:r>
    </w:p>
    <w:p w14:paraId="50511616" w14:textId="120ECC73" w:rsidR="0080666C" w:rsidRDefault="0080666C" w:rsidP="0080666C">
      <w:pPr>
        <w:pStyle w:val="ListParagraph"/>
        <w:numPr>
          <w:ilvl w:val="0"/>
          <w:numId w:val="2"/>
        </w:numPr>
      </w:pPr>
      <w:r>
        <w:t>X&lt;=</w:t>
      </w:r>
      <w:r>
        <w:t>1000</w:t>
      </w:r>
    </w:p>
    <w:p w14:paraId="7F49E170" w14:textId="6EC6F0BE" w:rsidR="0080666C" w:rsidRDefault="0080666C" w:rsidP="009552F6">
      <w:pPr>
        <w:pStyle w:val="ListParagraph"/>
        <w:numPr>
          <w:ilvl w:val="0"/>
          <w:numId w:val="2"/>
        </w:numPr>
      </w:pPr>
      <w:r>
        <w:t>Y&lt;=1200</w:t>
      </w:r>
    </w:p>
    <w:p w14:paraId="65565CEC" w14:textId="31F4DD8C" w:rsidR="00934954" w:rsidRDefault="00934954" w:rsidP="00934954">
      <w:pPr>
        <w:pStyle w:val="ListParagraph"/>
        <w:numPr>
          <w:ilvl w:val="0"/>
          <w:numId w:val="1"/>
        </w:numPr>
      </w:pPr>
      <w:r>
        <w:t>Max:(Z)</w:t>
      </w:r>
      <w:r>
        <w:t xml:space="preserve"> = 32x+24y</w:t>
      </w:r>
    </w:p>
    <w:p w14:paraId="3D37BE40" w14:textId="2C15AF84" w:rsidR="00934954" w:rsidRDefault="00934954" w:rsidP="00934954">
      <w:pPr>
        <w:ind w:left="360"/>
      </w:pPr>
    </w:p>
    <w:p w14:paraId="1E8A6209" w14:textId="77777777" w:rsidR="00934954" w:rsidRDefault="00934954" w:rsidP="00934954">
      <w:pPr>
        <w:pStyle w:val="ListParagraph"/>
        <w:ind w:left="1440"/>
      </w:pPr>
      <w:r>
        <w:t>3X+2Y &lt;= 5000</w:t>
      </w:r>
    </w:p>
    <w:p w14:paraId="151D62CA" w14:textId="6447F03E" w:rsidR="00934954" w:rsidRDefault="00934954" w:rsidP="00934954">
      <w:pPr>
        <w:pStyle w:val="ListParagraph"/>
        <w:ind w:left="1440"/>
      </w:pPr>
      <w:r>
        <w:t>45X+40Y &lt;= 84000</w:t>
      </w:r>
    </w:p>
    <w:p w14:paraId="2363A897" w14:textId="77777777" w:rsidR="00934954" w:rsidRDefault="00934954" w:rsidP="00934954">
      <w:pPr>
        <w:pStyle w:val="ListParagraph"/>
        <w:ind w:left="1440"/>
      </w:pPr>
      <w:r>
        <w:t xml:space="preserve">X, Y &gt;= 0 </w:t>
      </w:r>
    </w:p>
    <w:p w14:paraId="41476E17" w14:textId="77777777" w:rsidR="00934954" w:rsidRDefault="00934954" w:rsidP="00934954">
      <w:pPr>
        <w:pStyle w:val="ListParagraph"/>
        <w:ind w:left="1440"/>
      </w:pPr>
      <w:r>
        <w:t>X&lt;=1000</w:t>
      </w:r>
    </w:p>
    <w:p w14:paraId="6C573BE6" w14:textId="77777777" w:rsidR="00934954" w:rsidRDefault="00934954" w:rsidP="00934954">
      <w:pPr>
        <w:pStyle w:val="ListParagraph"/>
        <w:ind w:left="1440"/>
      </w:pPr>
      <w:r>
        <w:t>Y&lt;=1200</w:t>
      </w:r>
    </w:p>
    <w:p w14:paraId="314D8486" w14:textId="0696DA16" w:rsidR="008E4F40" w:rsidRDefault="008E4F40" w:rsidP="00934954">
      <w:pPr>
        <w:pStyle w:val="ListParagraph"/>
      </w:pPr>
    </w:p>
    <w:p w14:paraId="05B9DE4D" w14:textId="4691D0CB" w:rsidR="008E4F40" w:rsidRDefault="008E4F40"/>
    <w:p w14:paraId="783A9BB5" w14:textId="78B0D683" w:rsidR="008E4F40" w:rsidRDefault="008E4F40"/>
    <w:p w14:paraId="1500C286" w14:textId="77777777" w:rsidR="008E4F40" w:rsidRDefault="008E4F40" w:rsidP="008E4F40"/>
    <w:p w14:paraId="039240A7" w14:textId="295FA031" w:rsidR="008E4F40" w:rsidRDefault="008E4F40"/>
    <w:sectPr w:rsidR="008E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013B"/>
    <w:multiLevelType w:val="hybridMultilevel"/>
    <w:tmpl w:val="E26AB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112CC"/>
    <w:multiLevelType w:val="hybridMultilevel"/>
    <w:tmpl w:val="E64EE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40"/>
    <w:rsid w:val="00420216"/>
    <w:rsid w:val="0080666C"/>
    <w:rsid w:val="008E4F40"/>
    <w:rsid w:val="0091160C"/>
    <w:rsid w:val="00934954"/>
    <w:rsid w:val="009552F6"/>
    <w:rsid w:val="00D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6C232"/>
  <w15:chartTrackingRefBased/>
  <w15:docId w15:val="{B35EF1E3-8D34-1C4E-BEC0-6C309D1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Nalluri, Vamsi Krishna</dc:creator>
  <cp:keywords/>
  <dc:description/>
  <cp:lastModifiedBy>Nalluri, Vamsi Krishna</cp:lastModifiedBy>
  <cp:revision>2</cp:revision>
  <dcterms:created xsi:type="dcterms:W3CDTF">2021-09-13T13:37:00Z</dcterms:created>
  <dcterms:modified xsi:type="dcterms:W3CDTF">2021-09-13T14:29:00Z</dcterms:modified>
</cp:coreProperties>
</file>