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annual cost of running YouTube = Storage cost + Networking cost + Marketing cost + People cost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cost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Total Storage = storage for videos (A) + storage for metadata (comments, stories, etc) (B)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 = MAU*(% of users who create content)*(avg. Videos uploaded per user per month)*(Avg. Age of a user account in months)*(avg. Replication count per video for distributed storage)*(avg. number of encodings)*(avg. Video duration)*(avg. MB per minute)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B = Total no of videos*avg count of comments*(avg. MB per 1000 comments)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 = 90*10^12 MB = 90*10^9 GB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B = 6B*1*0.1 MB = 6*10^5 GB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Annual storage cost = ~</w:t>
      </w:r>
      <w:r w:rsidDel="00000000" w:rsidR="00000000" w:rsidRPr="00000000">
        <w:rPr>
          <w:b w:val="1"/>
          <w:bCs w:val="1"/>
          <w:rtl w:val="0"/>
        </w:rPr>
        <w:t xml:space="preserve">$4.5B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MAU = 2B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% of users who create content = 10%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videos uploaded per month per user = ~0.5 (10%*2 + 50%*1 + 40%*0). Prolific creators create 2 per month, avg create 1 per month, and low create 0 per month.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age of account in months = 60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replication count per video = 3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no of encodings = 100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video duration = 20 mins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MB per min = 10 MB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 per GB per year = $0.05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comments per video = 1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Avg. MB per 1000 comments = 0.1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annual networking costs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Networking costs of watching videos = ($ per MB)*(total time watched per year in minutes)*(MB per min)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Total time watched per year in mins = MAU*(avg. minutes watched per user per month)*12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Average minutes watched per user per month = avg. daily minutes*30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Avg. daily minutes = 20%*(60 mins)+8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%*(10 mins) = 10 mins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Avg monthly minutes = 300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Total time watched per year in minutes = 2B*300*12 = 7200B minutes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Networking costs</w:t>
      </w:r>
      <w:r w:rsidDel="00000000" w:rsidR="00000000" w:rsidRPr="00000000">
        <w:rPr>
          <w:rtl w:val="0"/>
        </w:rPr>
        <w:t xml:space="preserve"> of watching videos = ($0.5*10^-4)*7200B minutes*(10 MB/minute) = </w:t>
      </w:r>
      <w:r w:rsidDel="00000000" w:rsidR="00000000" w:rsidRPr="00000000">
        <w:rPr>
          <w:b w:val="1"/>
          <w:bCs w:val="1"/>
          <w:rtl w:val="0"/>
        </w:rPr>
        <w:t xml:space="preserve">$3.6B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Networking cost of uploading videos = MAU*(%of users who are content creators)*(avg. Videos uploaded per month per user)*(avg. Video duration in minutes)*(avg. MB per minute of video)*($ per MB)*12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Networking cost of uploading videos = 2B*10%*0.5*20 mins*10 MB*12*(</w:t>
      </w:r>
      <w:r w:rsidDel="00000000" w:rsidR="00000000" w:rsidRPr="00000000">
        <w:rPr>
          <w:rtl w:val="0"/>
        </w:rPr>
        <w:t xml:space="preserve">$0.</w:t>
      </w:r>
      <w:r w:rsidDel="00000000" w:rsidR="00000000" w:rsidRPr="00000000">
        <w:rPr>
          <w:rtl w:val="0"/>
        </w:rPr>
        <w:t xml:space="preserve">05 per GB) = $10M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</w:rPr>
      </w:pP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Total networking costs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= $3.6B+ $10M = ~</w:t>
      </w:r>
      <w:r w:rsidDel="00000000" w:rsidR="00000000" w:rsidRPr="00000000">
        <w:rPr>
          <w:b w:val="1"/>
          <w:bCs w:val="1"/>
          <w:rtl w:val="0"/>
        </w:rPr>
        <w:t xml:space="preserve">$3.6B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MAU = 2B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MB per min = 10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per GB = $0.05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Marketing costs = x% of annual YouTube Revenue = </w:t>
      </w:r>
      <w:r w:rsidDel="00000000" w:rsidR="00000000" w:rsidRPr="00000000">
        <w:rPr>
          <w:b w:val="1"/>
          <w:bCs w:val="1"/>
          <w:rtl w:val="0"/>
        </w:rPr>
        <w:t xml:space="preserve">$1.5B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= 10%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Annual Revenue = $15B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People cost = no of engineers*Avg. Annual salary + no of non-engineers*Avg annual salary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of engineers = 500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 annual salary = $200K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engineers = 500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Avg. salary = $50K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People cost = $100M + $25M = </w:t>
      </w:r>
      <w:r w:rsidDel="00000000" w:rsidR="00000000" w:rsidRPr="00000000">
        <w:rPr>
          <w:b w:val="1"/>
          <w:bCs w:val="1"/>
          <w:rtl w:val="0"/>
        </w:rPr>
        <w:t xml:space="preserve">$125M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of running Youtube = $4.5B + $3.6B + $1.5B = $9.6B</w:t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</w:t>
      </w:r>
    </w:p>
    <w:p w:rsidR="00000000" w:rsidDel="00000000" w:rsidP="00000000" w:rsidRDefault="00000000" w:rsidRPr="00000000" w14:paraId="0000004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of servers based on compute</w:t>
      </w:r>
    </w:p>
    <w:p w:rsidR="00000000" w:rsidDel="00000000" w:rsidP="00000000" w:rsidRDefault="00000000" w:rsidRPr="00000000" w14:paraId="0000004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= No of servers for watching videos + No of servers for uploading videos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No of servers for watching videos = (minutes of video watched per month)/30/24/(no of minutes one server can stream per hour)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Minutes of video watched per month = 2B*300 = 600B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Per hour = ~1 B minutes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Peak = 25% = 1.25B minutes per hour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No of minutes one server can stream per hour = 6000*96/4 = 150K minutes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No of servers for watching videos = 125*10^7/(150*10^3) = ~10K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Peak = 25% of regular traffic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of minutes a regular computer can stream per hour = 60 minutes per hour*</w:t>
      </w:r>
      <w:commentRangeStart w:id="3"/>
      <w:r w:rsidDel="00000000" w:rsidR="00000000" w:rsidRPr="00000000">
        <w:rPr>
          <w:rtl w:val="0"/>
        </w:rPr>
        <w:t xml:space="preserve">100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(if I open 100 tabs on my laptop and stream videos on all of them, would it work?)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of cores for a regular computer = 4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of cores for a server = 96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No of servers for uploading videos = (minutes of video uploaded per month)/30/24/(no of minutes one server can process or encode per hour)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minutes of video uploaded per month = MAU*(% of users who create content)*(avg. Videos uploaded per user per month)*(avg video duration in minutes)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minutes of video uploaded per month = 2B*10%*0.5*20 mins = 2B minutes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No of servers for uploading videos = 2*10^9/30/24/150K = </w:t>
      </w:r>
      <w:commentRangeStart w:id="4"/>
      <w:r w:rsidDel="00000000" w:rsidR="00000000" w:rsidRPr="00000000">
        <w:rPr>
          <w:rtl w:val="0"/>
        </w:rPr>
        <w:t xml:space="preserve">20K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of minutes one server can encode per hour = 150K minutes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Total no of servers = 10K + 20K = 30K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kshay Goel" w:id="0" w:date="2020-05-21T04:16:18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costs 4 times of storage costs seems ok.. thoughts?</w:t>
      </w:r>
    </w:p>
  </w:comment>
  <w:comment w:author="Prasad Nellipudi" w:id="1" w:date="2020-05-21T04:18:05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struggling to come up with this number. There are two options - compare the home internet bandwidth and cost. the second option is cost of AWS for egress traffic</w:t>
      </w:r>
    </w:p>
  </w:comment>
  <w:comment w:author="Prasad Nellipudi" w:id="2" w:date="2020-05-21T04:22:29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data transfer costs are $0.15 per GB. this is for high-end for DirectConnect.  it is $0.05 for normal data transfer</w:t>
      </w:r>
    </w:p>
  </w:comment>
  <w:comment w:author="Prasad Nellipudi" w:id="3" w:date="2020-05-21T04:37:53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seems high. should be ok for websites but not sure for videos</w:t>
      </w:r>
    </w:p>
  </w:comment>
  <w:comment w:author="Akshay Goel" w:id="4" w:date="2020-05-21T04:13:28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seems high.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