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D8CF" w14:textId="4C928A8B" w:rsidR="008A316F" w:rsidRPr="00B240F5" w:rsidRDefault="00B240F5">
      <w:r>
        <w:t xml:space="preserve">Этот файл предназначен для тестов создания и выгрузки заданий в формате </w:t>
      </w:r>
      <w:r w:rsidRPr="00B240F5">
        <w:t>.</w:t>
      </w:r>
      <w:r>
        <w:rPr>
          <w:lang w:val="en-US"/>
        </w:rPr>
        <w:t>doc</w:t>
      </w:r>
      <w:r w:rsidRPr="00B240F5">
        <w:t>.</w:t>
      </w:r>
    </w:p>
    <w:sectPr w:rsidR="008A316F" w:rsidRPr="00B24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BD"/>
    <w:rsid w:val="000C51BD"/>
    <w:rsid w:val="00131FE7"/>
    <w:rsid w:val="00167018"/>
    <w:rsid w:val="003C76BA"/>
    <w:rsid w:val="003F69DC"/>
    <w:rsid w:val="00AA7C16"/>
    <w:rsid w:val="00B2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A112"/>
  <w15:chartTrackingRefBased/>
  <w15:docId w15:val="{C443BA84-7E67-4680-A4F1-FC2EDC2E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FE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1FE7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1FE7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C16"/>
    <w:pPr>
      <w:keepNext/>
      <w:keepLines/>
      <w:spacing w:before="4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FE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31FE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7C16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Кинаш</dc:creator>
  <cp:keywords/>
  <dc:description/>
  <cp:lastModifiedBy>Роман Кинаш</cp:lastModifiedBy>
  <cp:revision>2</cp:revision>
  <dcterms:created xsi:type="dcterms:W3CDTF">2021-05-11T14:43:00Z</dcterms:created>
  <dcterms:modified xsi:type="dcterms:W3CDTF">2021-05-11T14:45:00Z</dcterms:modified>
</cp:coreProperties>
</file>