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E047A3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E047A3">
        <w:rPr>
          <w:rFonts w:ascii="Times New Roman" w:hAnsi="Times New Roman" w:cs="Times New Roman"/>
          <w:sz w:val="28"/>
          <w:szCs w:val="28"/>
        </w:rPr>
        <w:t xml:space="preserve"> государственное бюджетное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E047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047A3" w:rsidRPr="00E047A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по дисциплине «</w:t>
      </w:r>
      <w:r w:rsidR="0000161F" w:rsidRPr="00E047A3"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E047A3">
        <w:rPr>
          <w:rFonts w:ascii="Times New Roman" w:hAnsi="Times New Roman" w:cs="Times New Roman"/>
          <w:sz w:val="28"/>
          <w:szCs w:val="28"/>
        </w:rPr>
        <w:t>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7D0" w:rsidRPr="00E047A3" w:rsidRDefault="004E07D0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E047A3">
        <w:rPr>
          <w:rFonts w:ascii="Times New Roman" w:hAnsi="Times New Roman" w:cs="Times New Roman"/>
          <w:sz w:val="28"/>
          <w:szCs w:val="28"/>
        </w:rPr>
        <w:t>БВТ1903</w:t>
      </w:r>
    </w:p>
    <w:p w:rsidR="0024413E" w:rsidRPr="00E047A3" w:rsidRDefault="00E047A3" w:rsidP="00E047A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Щитов В.М.</w:t>
      </w:r>
    </w:p>
    <w:p w:rsidR="00E047A3" w:rsidRDefault="00E047A3" w:rsidP="004E07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E047A3" w:rsidRPr="00E047A3" w:rsidRDefault="00E047A3" w:rsidP="00E04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E90FA3" w:rsidRDefault="00E90FA3" w:rsidP="008A51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A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36907" w:rsidRPr="002B251E" w:rsidRDefault="00436907" w:rsidP="00E90FA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Цель работы является изучение пользовательского интерфейса</w:t>
      </w:r>
      <w:r w:rsidR="002B251E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2B251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B251E" w:rsidRPr="002B251E">
        <w:rPr>
          <w:rFonts w:ascii="Times New Roman" w:hAnsi="Times New Roman" w:cs="Times New Roman"/>
          <w:sz w:val="28"/>
          <w:szCs w:val="28"/>
        </w:rPr>
        <w:t xml:space="preserve"> </w:t>
      </w:r>
      <w:r w:rsidR="002B251E">
        <w:rPr>
          <w:rFonts w:ascii="Times New Roman" w:eastAsiaTheme="minorEastAsia" w:hAnsi="Times New Roman" w:cs="Times New Roman"/>
          <w:sz w:val="28"/>
          <w:szCs w:val="28"/>
          <w:lang w:eastAsia="ja-JP"/>
        </w:rPr>
        <w:t>и основ работы с системой в режиме прямых вычислений.</w:t>
      </w:r>
    </w:p>
    <w:p w:rsidR="00E047A3" w:rsidRDefault="00E047A3" w:rsidP="00E90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47A3" w:rsidRPr="00E90FA3" w:rsidRDefault="002B251E" w:rsidP="00E90FA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0FA3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2B251E" w:rsidRPr="00E90FA3" w:rsidRDefault="002B251E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FA3">
        <w:rPr>
          <w:rFonts w:ascii="Times New Roman" w:hAnsi="Times New Roman" w:cs="Times New Roman"/>
          <w:sz w:val="28"/>
          <w:szCs w:val="28"/>
        </w:rPr>
        <w:t>В командном окне задать значения переменных, согласно варианту задания, представленному в таблице.</w:t>
      </w:r>
    </w:p>
    <w:p w:rsidR="002B251E" w:rsidRPr="00E90FA3" w:rsidRDefault="002B251E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E90FA3">
        <w:rPr>
          <w:rFonts w:ascii="Times New Roman" w:hAnsi="Times New Roman" w:cs="Times New Roman"/>
          <w:sz w:val="28"/>
          <w:szCs w:val="28"/>
        </w:rPr>
        <w:t xml:space="preserve">Записать выражение на языке </w:t>
      </w:r>
      <w:r w:rsidRPr="00E90FA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90FA3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2B251E" w:rsidRPr="00E90FA3" w:rsidRDefault="00E90FA3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FA3">
        <w:rPr>
          <w:rFonts w:ascii="Times New Roman" w:hAnsi="Times New Roman" w:cs="Times New Roman"/>
          <w:sz w:val="28"/>
          <w:szCs w:val="28"/>
        </w:rPr>
        <w:t>Сформировать массив из значений переменных и вычисленного значения выражения, используя свой вариант.</w:t>
      </w:r>
    </w:p>
    <w:p w:rsidR="00E90FA3" w:rsidRPr="00E90FA3" w:rsidRDefault="00E90FA3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FA3">
        <w:rPr>
          <w:rFonts w:ascii="Times New Roman" w:hAnsi="Times New Roman" w:cs="Times New Roman"/>
          <w:sz w:val="28"/>
          <w:szCs w:val="28"/>
        </w:rPr>
        <w:t>Произвести операции с полученным массивом согласно варианту задания.</w:t>
      </w:r>
    </w:p>
    <w:p w:rsidR="00E90FA3" w:rsidRDefault="00E90F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90FA3" w:rsidRDefault="00E90F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0161F" w:rsidRPr="00E047A3" w:rsidRDefault="0000161F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br w:type="page"/>
      </w:r>
    </w:p>
    <w:p w:rsidR="0000161F" w:rsidRPr="008A51D7" w:rsidRDefault="004E07D0" w:rsidP="008A51D7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 w:rsidRPr="004E07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ИНДИВИДУАЛЬНОЕ </w:t>
      </w:r>
      <w:r w:rsidR="008A51D7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ЗАДАНИЕ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27826">
        <w:rPr>
          <w:rFonts w:ascii="Times New Roman" w:hAnsi="Times New Roman" w:cs="Times New Roman"/>
          <w:sz w:val="28"/>
          <w:szCs w:val="28"/>
        </w:rPr>
        <w:t>начения переменных,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дальнейших вычислений:</w:t>
      </w:r>
    </w:p>
    <w:p w:rsidR="004E07D0" w:rsidRPr="004E07D0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0.93;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5.61;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0.31;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-2.5;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4E07D0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47A3" w:rsidRPr="004E07D0" w:rsidRDefault="004E07D0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Формула для вычисления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y</w:t>
      </w:r>
      <w:r w:rsidRPr="004E07D0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4E07D0" w:rsidRPr="007104C5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kx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F34D1B" w:rsidRPr="007104C5">
        <w:rPr>
          <w:rFonts w:ascii="Times New Roman" w:hAnsi="Times New Roman" w:cs="Times New Roman"/>
          <w:sz w:val="28"/>
          <w:szCs w:val="28"/>
        </w:rPr>
        <w:t>(1)</w:t>
      </w:r>
    </w:p>
    <w:p w:rsidR="004E07D0" w:rsidRPr="00F34D1B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07D0" w:rsidRDefault="000247CE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Задания для работы с массивами:</w:t>
      </w:r>
    </w:p>
    <w:p w:rsidR="000247CE" w:rsidRPr="008A51D7" w:rsidRDefault="000247CE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Заменить 1, 2 элементы вектора на сумму его значений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4E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3B69C9" w:rsidRDefault="003B69C9" w:rsidP="008A51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9C9">
        <w:rPr>
          <w:rFonts w:ascii="Times New Roman" w:hAnsi="Times New Roman" w:cs="Times New Roman"/>
          <w:b/>
          <w:sz w:val="28"/>
          <w:szCs w:val="28"/>
        </w:rPr>
        <w:lastRenderedPageBreak/>
        <w:t>СКРИНШОТЫ ВЫПОЛНЕНИЯ КОМАНД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Pr="00F863E9" w:rsidRDefault="003B69C9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63E9">
        <w:rPr>
          <w:rFonts w:ascii="Times New Roman" w:hAnsi="Times New Roman" w:cs="Times New Roman"/>
          <w:sz w:val="28"/>
          <w:szCs w:val="28"/>
        </w:rPr>
        <w:t>Задание значения переменных, согласно варианту задания</w:t>
      </w:r>
      <w:r w:rsidR="00F863E9" w:rsidRPr="00F863E9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F863E9">
        <w:rPr>
          <w:rFonts w:ascii="Times New Roman" w:hAnsi="Times New Roman" w:cs="Times New Roman"/>
          <w:sz w:val="28"/>
          <w:szCs w:val="28"/>
        </w:rPr>
        <w:t>.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B69C9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1829686" cy="992179"/>
            <wp:effectExtent l="190500" t="152400" r="170564" b="131771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31" cy="996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3B69C9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Pr="00F863E9" w:rsidRDefault="003B69C9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Запись формулы 1 на языке </w:t>
      </w:r>
      <w:r w:rsidRPr="00F863E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MATLAB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полученное переменной 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y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332008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значение 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(рисунок </w:t>
      </w:r>
      <w:r w:rsidR="00332008">
        <w:rPr>
          <w:rFonts w:ascii="Times New Roman" w:eastAsiaTheme="minorEastAsia" w:hAnsi="Times New Roman" w:cs="Times New Roman"/>
          <w:sz w:val="28"/>
          <w:szCs w:val="28"/>
          <w:lang w:eastAsia="ja-JP"/>
        </w:rPr>
        <w:t>2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Pr="003B69C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18987" cy="897495"/>
            <wp:effectExtent l="190500" t="152400" r="167463" b="1312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22" cy="898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F863E9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Pr="00335A47" w:rsidRDefault="00F863E9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335A47">
        <w:rPr>
          <w:rFonts w:ascii="Times New Roman" w:hAnsi="Times New Roman" w:cs="Times New Roman"/>
          <w:sz w:val="28"/>
          <w:szCs w:val="28"/>
        </w:rPr>
        <w:t xml:space="preserve">Изменение значения переменной </w:t>
      </w:r>
      <w:r w:rsidRPr="00335A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A47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для дальнейшей работы в векторе (рисунок </w:t>
      </w:r>
      <w:r w:rsidR="00332008" w:rsidRPr="00335A47">
        <w:rPr>
          <w:rFonts w:ascii="Times New Roman" w:eastAsiaTheme="minorEastAsia" w:hAnsi="Times New Roman" w:cs="Times New Roman"/>
          <w:sz w:val="28"/>
          <w:szCs w:val="28"/>
          <w:lang w:eastAsia="ja-JP"/>
        </w:rPr>
        <w:t>3</w:t>
      </w:r>
      <w:r w:rsidRPr="00335A47"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700655" cy="1233170"/>
            <wp:effectExtent l="190500" t="152400" r="175895" b="138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23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3E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F863E9" w:rsidRPr="003C4E64" w:rsidRDefault="00627826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4E64">
        <w:rPr>
          <w:rFonts w:ascii="Times New Roman" w:hAnsi="Times New Roman" w:cs="Times New Roman"/>
          <w:sz w:val="28"/>
          <w:szCs w:val="28"/>
        </w:rPr>
        <w:lastRenderedPageBreak/>
        <w:t>Формирование массива из значений переменных (рисунок 4).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35A47" w:rsidRDefault="00627826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890770" cy="1329055"/>
            <wp:effectExtent l="190500" t="152400" r="176530" b="1377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3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A47" w:rsidRDefault="00627826" w:rsidP="00627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335A47" w:rsidRDefault="00335A47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Pr="003C4E64" w:rsidRDefault="00627826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4E64">
        <w:rPr>
          <w:rFonts w:ascii="Times New Roman" w:hAnsi="Times New Roman" w:cs="Times New Roman"/>
          <w:sz w:val="28"/>
          <w:szCs w:val="28"/>
        </w:rPr>
        <w:t>Выполнение операций с полученным массивом: замена первого и второго элементов</w:t>
      </w:r>
      <w:r w:rsidR="003C4E64" w:rsidRPr="003C4E64">
        <w:rPr>
          <w:rFonts w:ascii="Times New Roman" w:hAnsi="Times New Roman" w:cs="Times New Roman"/>
          <w:sz w:val="28"/>
          <w:szCs w:val="28"/>
        </w:rPr>
        <w:t xml:space="preserve"> массива на сумму его значений, сортировка элементов массива по убыванию и вывод значения максимального элемента массива (рисунок 5).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356828" cy="3898605"/>
            <wp:effectExtent l="190500" t="152400" r="177072" b="1399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95" cy="3902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627826" w:rsidRPr="003C4E64" w:rsidRDefault="003C4E64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3C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(рисунок 6).</w:t>
      </w:r>
    </w:p>
    <w:p w:rsidR="00627826" w:rsidRDefault="00627826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285490" cy="2105025"/>
            <wp:effectExtent l="190500" t="152400" r="162560" b="142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E64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4E64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:rsidR="003C4E64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B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7D0" w:rsidRPr="003C4E64" w:rsidRDefault="003C4E64" w:rsidP="008665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E64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представлен на рисунке 7.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614877" cy="1935420"/>
            <wp:effectExtent l="190500" t="152400" r="176323" b="1410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96" cy="1935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E64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4E64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Исходный код программы.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27AA" w:rsidRPr="002127AA" w:rsidRDefault="002127AA" w:rsidP="008665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7A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2127AA" w:rsidRDefault="002127AA" w:rsidP="002127A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212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мною были изучены пользовательский интерфейс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основы работы с ней в режиме прямых вычислений. При выполнении работы были освоены навыки, связанные с простейшими вычислениями, основанные на умении работать с формулами и массивами.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E047A3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127AA" w:rsidRPr="00E047A3" w:rsidSect="00E047A3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08A" w:rsidRDefault="00BD408A" w:rsidP="00E047A3">
      <w:pPr>
        <w:spacing w:after="0" w:line="240" w:lineRule="auto"/>
      </w:pPr>
      <w:r>
        <w:separator/>
      </w:r>
    </w:p>
  </w:endnote>
  <w:endnote w:type="continuationSeparator" w:id="0">
    <w:p w:rsidR="00BD408A" w:rsidRDefault="00BD408A" w:rsidP="00E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94535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B69C9" w:rsidRPr="003B69C9" w:rsidRDefault="009B191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69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B69C9" w:rsidRPr="003B69C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665E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B69C9" w:rsidRDefault="003B69C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7A3" w:rsidRPr="00E047A3" w:rsidRDefault="00E047A3" w:rsidP="00E047A3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08A" w:rsidRDefault="00BD408A" w:rsidP="00E047A3">
      <w:pPr>
        <w:spacing w:after="0" w:line="240" w:lineRule="auto"/>
      </w:pPr>
      <w:r>
        <w:separator/>
      </w:r>
    </w:p>
  </w:footnote>
  <w:footnote w:type="continuationSeparator" w:id="0">
    <w:p w:rsidR="00BD408A" w:rsidRDefault="00BD408A" w:rsidP="00E0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0DA1"/>
    <w:multiLevelType w:val="hybridMultilevel"/>
    <w:tmpl w:val="237C9BF2"/>
    <w:lvl w:ilvl="0" w:tplc="B7A84F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77600B"/>
    <w:multiLevelType w:val="hybridMultilevel"/>
    <w:tmpl w:val="968A9B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DFB"/>
    <w:rsid w:val="0000161F"/>
    <w:rsid w:val="000247CE"/>
    <w:rsid w:val="00081D1F"/>
    <w:rsid w:val="00087D86"/>
    <w:rsid w:val="000A5FFB"/>
    <w:rsid w:val="00121396"/>
    <w:rsid w:val="00206F51"/>
    <w:rsid w:val="002127AA"/>
    <w:rsid w:val="0024413E"/>
    <w:rsid w:val="002B251E"/>
    <w:rsid w:val="00332008"/>
    <w:rsid w:val="00335A47"/>
    <w:rsid w:val="003B458F"/>
    <w:rsid w:val="003B69C9"/>
    <w:rsid w:val="003C4E64"/>
    <w:rsid w:val="00436907"/>
    <w:rsid w:val="00443CC1"/>
    <w:rsid w:val="004E07D0"/>
    <w:rsid w:val="00573037"/>
    <w:rsid w:val="006044EC"/>
    <w:rsid w:val="00627826"/>
    <w:rsid w:val="007104C5"/>
    <w:rsid w:val="00752C5B"/>
    <w:rsid w:val="00784DFB"/>
    <w:rsid w:val="007E76AC"/>
    <w:rsid w:val="008665E0"/>
    <w:rsid w:val="008A51D7"/>
    <w:rsid w:val="008C0749"/>
    <w:rsid w:val="009A48F6"/>
    <w:rsid w:val="009B1917"/>
    <w:rsid w:val="00BD408A"/>
    <w:rsid w:val="00C251D2"/>
    <w:rsid w:val="00D7589A"/>
    <w:rsid w:val="00DD7241"/>
    <w:rsid w:val="00E047A3"/>
    <w:rsid w:val="00E90FA3"/>
    <w:rsid w:val="00F05F01"/>
    <w:rsid w:val="00F12A5E"/>
    <w:rsid w:val="00F34D1B"/>
    <w:rsid w:val="00F863E9"/>
    <w:rsid w:val="00FD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47A3"/>
  </w:style>
  <w:style w:type="paragraph" w:styleId="a8">
    <w:name w:val="footer"/>
    <w:basedOn w:val="a"/>
    <w:link w:val="a9"/>
    <w:uiPriority w:val="99"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47A3"/>
  </w:style>
  <w:style w:type="character" w:styleId="aa">
    <w:name w:val="Placeholder Text"/>
    <w:basedOn w:val="a0"/>
    <w:uiPriority w:val="99"/>
    <w:semiHidden/>
    <w:rsid w:val="004E07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Владислав Щитов</cp:lastModifiedBy>
  <cp:revision>12</cp:revision>
  <dcterms:created xsi:type="dcterms:W3CDTF">2019-09-11T09:44:00Z</dcterms:created>
  <dcterms:modified xsi:type="dcterms:W3CDTF">2019-10-15T17:07:00Z</dcterms:modified>
</cp:coreProperties>
</file>