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E11A" w14:textId="17B56D3A" w:rsidR="005A2014" w:rsidRPr="00F63BF3" w:rsidRDefault="00F63BF3">
      <w:pPr>
        <w:rPr>
          <w:b/>
          <w:bCs/>
        </w:rPr>
      </w:pPr>
      <w:r w:rsidRPr="00F63BF3">
        <w:rPr>
          <w:b/>
          <w:bCs/>
        </w:rPr>
        <w:t>Abstract</w:t>
      </w:r>
    </w:p>
    <w:p w14:paraId="00F5722C" w14:textId="42A991D2" w:rsidR="00F63BF3" w:rsidRPr="00F63BF3" w:rsidRDefault="00F63BF3">
      <w:pPr>
        <w:rPr>
          <w:b/>
          <w:bCs/>
        </w:rPr>
      </w:pPr>
      <w:r w:rsidRPr="00F63BF3">
        <w:rPr>
          <w:b/>
          <w:bCs/>
        </w:rPr>
        <w:t>Introduction</w:t>
      </w:r>
    </w:p>
    <w:p w14:paraId="0FB462E8" w14:textId="302DAB03" w:rsidR="00F63BF3" w:rsidRDefault="00F63BF3">
      <w:r>
        <w:t>What is EEG and ERP</w:t>
      </w:r>
    </w:p>
    <w:p w14:paraId="07114A87" w14:textId="1BE6B9DE" w:rsidR="00F63BF3" w:rsidRDefault="00F63BF3">
      <w:r>
        <w:t>Multidimensionality problem of EEG</w:t>
      </w:r>
    </w:p>
    <w:p w14:paraId="687A4546" w14:textId="1F2CAF24" w:rsidR="00F63BF3" w:rsidRPr="00F63BF3" w:rsidRDefault="00F63BF3">
      <w:r>
        <w:t xml:space="preserve">Need for a new </w:t>
      </w:r>
      <w:r w:rsidR="009251AB">
        <w:t xml:space="preserve">ERP </w:t>
      </w:r>
      <w:r>
        <w:t xml:space="preserve">analysis tool with a good </w:t>
      </w:r>
      <w:proofErr w:type="gramStart"/>
      <w:r>
        <w:t>UI</w:t>
      </w:r>
      <w:proofErr w:type="gramEnd"/>
    </w:p>
    <w:p w14:paraId="15795291" w14:textId="74CFB02B" w:rsidR="00F63BF3" w:rsidRDefault="00F63BF3">
      <w:pPr>
        <w:rPr>
          <w:b/>
          <w:bCs/>
        </w:rPr>
      </w:pPr>
      <w:r w:rsidRPr="00F63BF3">
        <w:rPr>
          <w:b/>
          <w:bCs/>
        </w:rPr>
        <w:t>Background</w:t>
      </w:r>
      <w:r w:rsidR="009251AB">
        <w:rPr>
          <w:b/>
          <w:bCs/>
        </w:rPr>
        <w:t xml:space="preserve"> (Literature review?)</w:t>
      </w:r>
    </w:p>
    <w:p w14:paraId="542945E7" w14:textId="77777777" w:rsidR="009251AB" w:rsidRDefault="009251AB" w:rsidP="009251AB">
      <w:r>
        <w:t xml:space="preserve">Types of EEG plot visualisation </w:t>
      </w:r>
    </w:p>
    <w:p w14:paraId="7A130E74" w14:textId="2E8C9F07" w:rsidR="00F63BF3" w:rsidRPr="00F63BF3" w:rsidRDefault="009251AB">
      <w:r>
        <w:t xml:space="preserve">Visualisation literacy. General problems with the lack of error bar on plots and with the rigged </w:t>
      </w:r>
      <w:proofErr w:type="spellStart"/>
      <w:r>
        <w:t>colorbars</w:t>
      </w:r>
      <w:proofErr w:type="spellEnd"/>
      <w:r>
        <w:t xml:space="preserve">. Reproducibility crisis  </w:t>
      </w:r>
    </w:p>
    <w:p w14:paraId="7A8D53DD" w14:textId="6B9DB077" w:rsidR="00F63BF3" w:rsidRDefault="00F63BF3">
      <w:pPr>
        <w:rPr>
          <w:b/>
          <w:bCs/>
        </w:rPr>
      </w:pPr>
      <w:r>
        <w:rPr>
          <w:b/>
          <w:bCs/>
        </w:rPr>
        <w:t>Methods</w:t>
      </w:r>
    </w:p>
    <w:p w14:paraId="60F4CEE0" w14:textId="1D0F9847" w:rsidR="00F63BF3" w:rsidRDefault="00F63BF3">
      <w:r>
        <w:t>Survey description</w:t>
      </w:r>
    </w:p>
    <w:p w14:paraId="02FE4320" w14:textId="0425DD80" w:rsidR="00F63BF3" w:rsidRPr="00F63BF3" w:rsidRDefault="00380D87">
      <w:r>
        <w:t xml:space="preserve">Sample information (education, country, methods, study area, year of experience, self-assessed level, code contribution) – Maybe even a table with stacked </w:t>
      </w:r>
      <w:proofErr w:type="spellStart"/>
      <w:r>
        <w:t>barplots</w:t>
      </w:r>
      <w:proofErr w:type="spellEnd"/>
      <w:r>
        <w:t xml:space="preserve"> for binary information</w:t>
      </w:r>
    </w:p>
    <w:p w14:paraId="4060BFA8" w14:textId="6223C668" w:rsidR="00F63BF3" w:rsidRDefault="00F63BF3">
      <w:pPr>
        <w:rPr>
          <w:b/>
          <w:bCs/>
        </w:rPr>
      </w:pPr>
      <w:r>
        <w:rPr>
          <w:b/>
          <w:bCs/>
        </w:rPr>
        <w:t>Results</w:t>
      </w:r>
    </w:p>
    <w:p w14:paraId="79EA6BE5" w14:textId="77777777" w:rsidR="00380D87" w:rsidRDefault="00380D87">
      <w:r>
        <w:t>Tools</w:t>
      </w:r>
    </w:p>
    <w:p w14:paraId="3CADF1A4" w14:textId="313A1D70" w:rsidR="00F63BF3" w:rsidRDefault="00380D87">
      <w:r>
        <w:tab/>
        <w:t>The most popular tools</w:t>
      </w:r>
    </w:p>
    <w:p w14:paraId="3E05A5AC" w14:textId="1D88253C" w:rsidR="00380D87" w:rsidRDefault="00380D87" w:rsidP="00380D87">
      <w:pPr>
        <w:spacing w:after="0"/>
      </w:pPr>
      <w:r>
        <w:tab/>
        <w:t>Preferences in tool features</w:t>
      </w:r>
    </w:p>
    <w:p w14:paraId="7BD34065" w14:textId="77777777" w:rsidR="009251AB" w:rsidRDefault="009251AB" w:rsidP="00380D87"/>
    <w:p w14:paraId="7B7FA60D" w14:textId="63BD9A3F" w:rsidR="00380D87" w:rsidRDefault="00380D87" w:rsidP="00380D87">
      <w:r>
        <w:t>Visualization habits</w:t>
      </w:r>
    </w:p>
    <w:p w14:paraId="29DC48F3" w14:textId="42063E07" w:rsidR="00380D87" w:rsidRDefault="00380D87" w:rsidP="00380D87">
      <w:r>
        <w:tab/>
        <w:t xml:space="preserve">Plot naming (the most popular ones, </w:t>
      </w:r>
      <w:r w:rsidR="00323BA9">
        <w:t>our</w:t>
      </w:r>
      <w:r>
        <w:t xml:space="preserve"> own recommendations)</w:t>
      </w:r>
    </w:p>
    <w:p w14:paraId="3F630CC1" w14:textId="4F9B7562" w:rsidR="00380D87" w:rsidRDefault="00380D87" w:rsidP="00380D87">
      <w:r>
        <w:tab/>
        <w:t>Channel usage</w:t>
      </w:r>
    </w:p>
    <w:p w14:paraId="0F54C527" w14:textId="77559EF1" w:rsidR="00380D87" w:rsidRDefault="00380D87">
      <w:r>
        <w:tab/>
        <w:t>Positive up</w:t>
      </w:r>
    </w:p>
    <w:p w14:paraId="360F6538" w14:textId="04C8B1AA" w:rsidR="00323BA9" w:rsidRDefault="00323BA9">
      <w:r>
        <w:tab/>
        <w:t xml:space="preserve">Baseline </w:t>
      </w:r>
    </w:p>
    <w:p w14:paraId="4A2FAFCD" w14:textId="535F6D3E" w:rsidR="00380D87" w:rsidRDefault="00380D87" w:rsidP="00380D87">
      <w:r>
        <w:t>Visualisation literacy</w:t>
      </w:r>
    </w:p>
    <w:p w14:paraId="7A646D9D" w14:textId="13A3B73D" w:rsidR="00380D87" w:rsidRDefault="00380D87" w:rsidP="00380D87">
      <w:r>
        <w:tab/>
        <w:t>Color bars</w:t>
      </w:r>
    </w:p>
    <w:p w14:paraId="06727D0D" w14:textId="767591D7" w:rsidR="00380D87" w:rsidRDefault="00380D87" w:rsidP="00380D87">
      <w:r>
        <w:tab/>
        <w:t>Error bars</w:t>
      </w:r>
      <w:r w:rsidR="00B35033">
        <w:t xml:space="preserve"> </w:t>
      </w:r>
    </w:p>
    <w:p w14:paraId="70CD3E17" w14:textId="7766F37A" w:rsidR="00380D87" w:rsidRPr="00380D87" w:rsidRDefault="00B35033">
      <w:r>
        <w:t xml:space="preserve">Common problems during visualisation </w:t>
      </w:r>
    </w:p>
    <w:p w14:paraId="37CA23F7" w14:textId="4C968B21" w:rsidR="00F63BF3" w:rsidRDefault="00F63BF3">
      <w:pPr>
        <w:rPr>
          <w:b/>
          <w:bCs/>
        </w:rPr>
      </w:pPr>
      <w:r w:rsidRPr="00F63BF3">
        <w:rPr>
          <w:b/>
          <w:bCs/>
        </w:rPr>
        <w:t>Discussion</w:t>
      </w:r>
    </w:p>
    <w:p w14:paraId="31301F9F" w14:textId="40572549" w:rsidR="009251AB" w:rsidRDefault="009251AB">
      <w:r w:rsidRPr="009251AB">
        <w:t xml:space="preserve">Recommendation on how to </w:t>
      </w:r>
      <w:r>
        <w:t>name</w:t>
      </w:r>
      <w:r w:rsidRPr="009251AB">
        <w:t xml:space="preserve"> plot</w:t>
      </w:r>
      <w:r>
        <w:t xml:space="preserve">s, for baseline </w:t>
      </w:r>
      <w:proofErr w:type="gramStart"/>
      <w:r>
        <w:t>correction</w:t>
      </w:r>
      <w:proofErr w:type="gramEnd"/>
    </w:p>
    <w:p w14:paraId="3DAB2690" w14:textId="513494EA" w:rsidR="009251AB" w:rsidRPr="009251AB" w:rsidRDefault="009251AB">
      <w:r>
        <w:t xml:space="preserve">Summary of what users need in ERP </w:t>
      </w:r>
      <w:proofErr w:type="gramStart"/>
      <w:r>
        <w:t>plots</w:t>
      </w:r>
      <w:proofErr w:type="gramEnd"/>
    </w:p>
    <w:p w14:paraId="6AC8E9E7" w14:textId="0F3D17D4" w:rsidR="00F63BF3" w:rsidRPr="00F63BF3" w:rsidRDefault="00F63BF3">
      <w:pPr>
        <w:rPr>
          <w:b/>
          <w:bCs/>
        </w:rPr>
      </w:pPr>
      <w:r w:rsidRPr="00F63BF3">
        <w:rPr>
          <w:b/>
          <w:bCs/>
        </w:rPr>
        <w:t>Limitations</w:t>
      </w:r>
    </w:p>
    <w:p w14:paraId="1D5F9280" w14:textId="7C3FF894" w:rsidR="00F63BF3" w:rsidRDefault="00B35033">
      <w:r w:rsidRPr="00B35033">
        <w:t>Sample bias</w:t>
      </w:r>
    </w:p>
    <w:p w14:paraId="7CAEE10A" w14:textId="77777777" w:rsidR="00B35033" w:rsidRPr="00B35033" w:rsidRDefault="00B35033"/>
    <w:sectPr w:rsidR="00B35033" w:rsidRPr="00B35033" w:rsidSect="00A31A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3924"/>
    <w:multiLevelType w:val="hybridMultilevel"/>
    <w:tmpl w:val="2C006A76"/>
    <w:lvl w:ilvl="0" w:tplc="C0642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6"/>
    <w:rsid w:val="00323BA9"/>
    <w:rsid w:val="00380D87"/>
    <w:rsid w:val="003A5546"/>
    <w:rsid w:val="005A2014"/>
    <w:rsid w:val="009251AB"/>
    <w:rsid w:val="00A31A3D"/>
    <w:rsid w:val="00B35033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4479"/>
  <w15:chartTrackingRefBased/>
  <w15:docId w15:val="{A9E40AAE-7C1E-4977-AA24-CFA5A402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MIkheev</dc:creator>
  <cp:keywords/>
  <dc:description/>
  <cp:lastModifiedBy>Vladimir MIkheev</cp:lastModifiedBy>
  <cp:revision>3</cp:revision>
  <dcterms:created xsi:type="dcterms:W3CDTF">2023-05-24T12:22:00Z</dcterms:created>
  <dcterms:modified xsi:type="dcterms:W3CDTF">2023-05-25T12:29:00Z</dcterms:modified>
</cp:coreProperties>
</file>