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9A47C" w14:textId="77777777" w:rsidR="002F751D" w:rsidRDefault="002F751D" w:rsidP="002F751D">
      <w:r>
        <w:t>Ассемблер для Windows (x86). Урок 3: Условия и циклы</w:t>
      </w:r>
    </w:p>
    <w:p w14:paraId="4F18135F" w14:textId="77777777" w:rsidR="002F751D" w:rsidRDefault="002F751D" w:rsidP="002F751D"/>
    <w:p w14:paraId="69ABF3AF" w14:textId="77777777" w:rsidR="002F751D" w:rsidRDefault="002F751D" w:rsidP="002F751D">
      <w:r>
        <w:t>Тема: Управление потоком выполнения</w:t>
      </w:r>
    </w:p>
    <w:p w14:paraId="04B0680E" w14:textId="77777777" w:rsidR="002F751D" w:rsidRDefault="002F751D" w:rsidP="002F751D"/>
    <w:p w14:paraId="7E948EA4" w14:textId="77777777" w:rsidR="002F751D" w:rsidRDefault="002F751D" w:rsidP="002F751D">
      <w:r>
        <w:t>Флаги процессора:</w:t>
      </w:r>
    </w:p>
    <w:p w14:paraId="24311434" w14:textId="77777777" w:rsidR="002F751D" w:rsidRPr="002F751D" w:rsidRDefault="002F751D" w:rsidP="002F751D">
      <w:pPr>
        <w:rPr>
          <w:lang w:val="en-US"/>
        </w:rPr>
      </w:pPr>
      <w:r w:rsidRPr="002F751D">
        <w:rPr>
          <w:lang w:val="en-US"/>
        </w:rPr>
        <w:t>- ZF - zero flag (</w:t>
      </w:r>
      <w:r>
        <w:t>ноль</w:t>
      </w:r>
      <w:r w:rsidRPr="002F751D">
        <w:rPr>
          <w:lang w:val="en-US"/>
        </w:rPr>
        <w:t>)</w:t>
      </w:r>
    </w:p>
    <w:p w14:paraId="09E0D4A7" w14:textId="77777777" w:rsidR="002F751D" w:rsidRPr="002F751D" w:rsidRDefault="002F751D" w:rsidP="002F751D">
      <w:pPr>
        <w:rPr>
          <w:lang w:val="en-US"/>
        </w:rPr>
      </w:pPr>
      <w:r w:rsidRPr="002F751D">
        <w:rPr>
          <w:lang w:val="en-US"/>
        </w:rPr>
        <w:t>- CF - carry flag (</w:t>
      </w:r>
      <w:r>
        <w:t>перенос</w:t>
      </w:r>
      <w:r w:rsidRPr="002F751D">
        <w:rPr>
          <w:lang w:val="en-US"/>
        </w:rPr>
        <w:t>)</w:t>
      </w:r>
    </w:p>
    <w:p w14:paraId="114AC245" w14:textId="77777777" w:rsidR="002F751D" w:rsidRPr="002F751D" w:rsidRDefault="002F751D" w:rsidP="002F751D">
      <w:pPr>
        <w:rPr>
          <w:lang w:val="en-US"/>
        </w:rPr>
      </w:pPr>
      <w:r w:rsidRPr="002F751D">
        <w:rPr>
          <w:lang w:val="en-US"/>
        </w:rPr>
        <w:t>- SF - sign flag (</w:t>
      </w:r>
      <w:r>
        <w:t>знак</w:t>
      </w:r>
      <w:r w:rsidRPr="002F751D">
        <w:rPr>
          <w:lang w:val="en-US"/>
        </w:rPr>
        <w:t>)</w:t>
      </w:r>
    </w:p>
    <w:p w14:paraId="7C0B7BFF" w14:textId="77777777" w:rsidR="002F751D" w:rsidRPr="002F751D" w:rsidRDefault="002F751D" w:rsidP="002F751D">
      <w:pPr>
        <w:rPr>
          <w:lang w:val="en-US"/>
        </w:rPr>
      </w:pPr>
      <w:r w:rsidRPr="002F751D">
        <w:rPr>
          <w:lang w:val="en-US"/>
        </w:rPr>
        <w:t>- OF - overflow flag (</w:t>
      </w:r>
      <w:r>
        <w:t>переполнение</w:t>
      </w:r>
      <w:r w:rsidRPr="002F751D">
        <w:rPr>
          <w:lang w:val="en-US"/>
        </w:rPr>
        <w:t>)</w:t>
      </w:r>
    </w:p>
    <w:p w14:paraId="5FA0E8E9" w14:textId="77777777" w:rsidR="002F751D" w:rsidRPr="002F751D" w:rsidRDefault="002F751D" w:rsidP="002F751D">
      <w:pPr>
        <w:rPr>
          <w:lang w:val="en-US"/>
        </w:rPr>
      </w:pPr>
    </w:p>
    <w:p w14:paraId="3B14157A" w14:textId="77777777" w:rsidR="002F751D" w:rsidRDefault="002F751D" w:rsidP="002F751D">
      <w:r>
        <w:t>Команды сравнения:</w:t>
      </w:r>
    </w:p>
    <w:p w14:paraId="0C88B334" w14:textId="77777777" w:rsidR="002F751D" w:rsidRDefault="002F751D" w:rsidP="002F751D"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proofErr w:type="gramStart"/>
      <w:r>
        <w:t>ebx</w:t>
      </w:r>
      <w:proofErr w:type="spellEnd"/>
      <w:r>
        <w:t xml:space="preserve">  ;</w:t>
      </w:r>
      <w:proofErr w:type="gramEnd"/>
      <w:r>
        <w:t xml:space="preserve"> сравнить </w:t>
      </w:r>
      <w:proofErr w:type="spellStart"/>
      <w:r>
        <w:t>eax</w:t>
      </w:r>
      <w:proofErr w:type="spellEnd"/>
      <w:r>
        <w:t xml:space="preserve"> и </w:t>
      </w:r>
      <w:proofErr w:type="spellStart"/>
      <w:r>
        <w:t>ebx</w:t>
      </w:r>
      <w:proofErr w:type="spellEnd"/>
    </w:p>
    <w:p w14:paraId="734F891C" w14:textId="77777777" w:rsidR="002F751D" w:rsidRDefault="002F751D" w:rsidP="002F751D"/>
    <w:p w14:paraId="4D4BF25A" w14:textId="77777777" w:rsidR="002F751D" w:rsidRDefault="002F751D" w:rsidP="002F751D">
      <w:r>
        <w:t>Условные переходы:</w:t>
      </w:r>
    </w:p>
    <w:p w14:paraId="759D5835" w14:textId="77777777" w:rsidR="002F751D" w:rsidRDefault="002F751D" w:rsidP="002F751D">
      <w:proofErr w:type="spellStart"/>
      <w:r>
        <w:t>je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если равно (ZF=1)</w:t>
      </w:r>
    </w:p>
    <w:p w14:paraId="304DF093" w14:textId="77777777" w:rsidR="002F751D" w:rsidRDefault="002F751D" w:rsidP="002F751D">
      <w:proofErr w:type="spellStart"/>
      <w:r>
        <w:t>jne</w:t>
      </w:r>
      <w:proofErr w:type="spellEnd"/>
      <w:r>
        <w:t xml:space="preserve"> </w:t>
      </w:r>
      <w:proofErr w:type="spellStart"/>
      <w:proofErr w:type="gramStart"/>
      <w:r>
        <w:t>label</w:t>
      </w:r>
      <w:proofErr w:type="spellEnd"/>
      <w:r>
        <w:t xml:space="preserve">  ;</w:t>
      </w:r>
      <w:proofErr w:type="gramEnd"/>
      <w:r>
        <w:t xml:space="preserve"> если не равно</w:t>
      </w:r>
    </w:p>
    <w:p w14:paraId="3913130A" w14:textId="77777777" w:rsidR="002F751D" w:rsidRDefault="002F751D" w:rsidP="002F751D">
      <w:proofErr w:type="spellStart"/>
      <w:r>
        <w:t>jg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если больше</w:t>
      </w:r>
    </w:p>
    <w:p w14:paraId="2BCE4618" w14:textId="77777777" w:rsidR="002F751D" w:rsidRDefault="002F751D" w:rsidP="002F751D">
      <w:proofErr w:type="spellStart"/>
      <w:r>
        <w:t>jl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если меньше</w:t>
      </w:r>
    </w:p>
    <w:p w14:paraId="2363C9EE" w14:textId="77777777" w:rsidR="002F751D" w:rsidRDefault="002F751D" w:rsidP="002F751D"/>
    <w:p w14:paraId="464686AD" w14:textId="77777777" w:rsidR="002F751D" w:rsidRDefault="002F751D" w:rsidP="002F751D">
      <w:r>
        <w:t>Пример цикла:</w:t>
      </w:r>
    </w:p>
    <w:p w14:paraId="1AA9852C" w14:textId="77777777" w:rsidR="002F751D" w:rsidRPr="002F751D" w:rsidRDefault="002F751D" w:rsidP="002F751D">
      <w:pPr>
        <w:rPr>
          <w:lang w:val="en-US"/>
        </w:rPr>
      </w:pPr>
      <w:r w:rsidRPr="002F751D">
        <w:rPr>
          <w:lang w:val="en-US"/>
        </w:rPr>
        <w:t xml:space="preserve">mov </w:t>
      </w:r>
      <w:proofErr w:type="spellStart"/>
      <w:r w:rsidRPr="002F751D">
        <w:rPr>
          <w:lang w:val="en-US"/>
        </w:rPr>
        <w:t>ecx</w:t>
      </w:r>
      <w:proofErr w:type="spellEnd"/>
      <w:r w:rsidRPr="002F751D">
        <w:rPr>
          <w:lang w:val="en-US"/>
        </w:rPr>
        <w:t xml:space="preserve">, 5    </w:t>
      </w:r>
      <w:proofErr w:type="gramStart"/>
      <w:r w:rsidRPr="002F751D">
        <w:rPr>
          <w:lang w:val="en-US"/>
        </w:rPr>
        <w:t xml:space="preserve">  ;</w:t>
      </w:r>
      <w:proofErr w:type="gramEnd"/>
      <w:r w:rsidRPr="002F751D">
        <w:rPr>
          <w:lang w:val="en-US"/>
        </w:rPr>
        <w:t xml:space="preserve"> </w:t>
      </w:r>
      <w:r>
        <w:t>счетчик</w:t>
      </w:r>
    </w:p>
    <w:p w14:paraId="7466B928" w14:textId="77777777" w:rsidR="002F751D" w:rsidRPr="002F751D" w:rsidRDefault="002F751D" w:rsidP="002F751D">
      <w:pPr>
        <w:rPr>
          <w:lang w:val="en-US"/>
        </w:rPr>
      </w:pPr>
      <w:proofErr w:type="spellStart"/>
      <w:r w:rsidRPr="002F751D">
        <w:rPr>
          <w:lang w:val="en-US"/>
        </w:rPr>
        <w:t>loop_start</w:t>
      </w:r>
      <w:proofErr w:type="spellEnd"/>
      <w:r w:rsidRPr="002F751D">
        <w:rPr>
          <w:lang w:val="en-US"/>
        </w:rPr>
        <w:t>:</w:t>
      </w:r>
    </w:p>
    <w:p w14:paraId="23DA1B02" w14:textId="77777777" w:rsidR="002F751D" w:rsidRDefault="002F751D" w:rsidP="002F751D">
      <w:r w:rsidRPr="002F751D">
        <w:rPr>
          <w:lang w:val="en-US"/>
        </w:rPr>
        <w:t xml:space="preserve">    </w:t>
      </w:r>
      <w:r>
        <w:t>; тело цикла</w:t>
      </w:r>
    </w:p>
    <w:p w14:paraId="014AEFBA" w14:textId="77777777" w:rsidR="002F751D" w:rsidRDefault="002F751D" w:rsidP="002F751D">
      <w:r>
        <w:t xml:space="preserve">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уменьшить счетчик</w:t>
      </w:r>
    </w:p>
    <w:p w14:paraId="32DB5770" w14:textId="77777777" w:rsidR="002F751D" w:rsidRPr="002F751D" w:rsidRDefault="002F751D" w:rsidP="002F751D">
      <w:pPr>
        <w:rPr>
          <w:lang w:val="en-US"/>
        </w:rPr>
      </w:pPr>
      <w:r>
        <w:t xml:space="preserve">    </w:t>
      </w:r>
      <w:proofErr w:type="spellStart"/>
      <w:r w:rsidRPr="002F751D">
        <w:rPr>
          <w:lang w:val="en-US"/>
        </w:rPr>
        <w:t>jnz</w:t>
      </w:r>
      <w:proofErr w:type="spellEnd"/>
      <w:r w:rsidRPr="002F751D">
        <w:rPr>
          <w:lang w:val="en-US"/>
        </w:rPr>
        <w:t xml:space="preserve"> </w:t>
      </w:r>
      <w:proofErr w:type="spellStart"/>
      <w:r w:rsidRPr="002F751D">
        <w:rPr>
          <w:lang w:val="en-US"/>
        </w:rPr>
        <w:t>loop_</w:t>
      </w:r>
      <w:proofErr w:type="gramStart"/>
      <w:r w:rsidRPr="002F751D">
        <w:rPr>
          <w:lang w:val="en-US"/>
        </w:rPr>
        <w:t>start</w:t>
      </w:r>
      <w:proofErr w:type="spellEnd"/>
      <w:r w:rsidRPr="002F751D">
        <w:rPr>
          <w:lang w:val="en-US"/>
        </w:rPr>
        <w:t xml:space="preserve">  ;</w:t>
      </w:r>
      <w:proofErr w:type="gramEnd"/>
      <w:r w:rsidRPr="002F751D">
        <w:rPr>
          <w:lang w:val="en-US"/>
        </w:rPr>
        <w:t xml:space="preserve"> </w:t>
      </w:r>
      <w:r>
        <w:t>если</w:t>
      </w:r>
      <w:r w:rsidRPr="002F751D">
        <w:rPr>
          <w:lang w:val="en-US"/>
        </w:rPr>
        <w:t xml:space="preserve"> ecx≠0</w:t>
      </w:r>
    </w:p>
    <w:p w14:paraId="23B62541" w14:textId="77777777" w:rsidR="002F751D" w:rsidRPr="002F751D" w:rsidRDefault="002F751D" w:rsidP="002F751D">
      <w:pPr>
        <w:rPr>
          <w:lang w:val="en-US"/>
        </w:rPr>
      </w:pPr>
    </w:p>
    <w:p w14:paraId="1DBFEB1F" w14:textId="77777777" w:rsidR="002F751D" w:rsidRDefault="002F751D" w:rsidP="002F751D">
      <w:r>
        <w:t>Пример условия:</w:t>
      </w:r>
    </w:p>
    <w:p w14:paraId="66ABBE71" w14:textId="77777777" w:rsidR="002F751D" w:rsidRDefault="002F751D" w:rsidP="002F751D"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10</w:t>
      </w:r>
    </w:p>
    <w:p w14:paraId="21BEC820" w14:textId="65B5E3C1" w:rsidR="001A6A82" w:rsidRPr="002F751D" w:rsidRDefault="002F751D" w:rsidP="002F751D">
      <w:pPr>
        <w:rPr>
          <w:lang w:val="en-US"/>
        </w:rPr>
      </w:pPr>
      <w:proofErr w:type="spellStart"/>
      <w:r w:rsidRPr="002F751D">
        <w:rPr>
          <w:lang w:val="en-US"/>
        </w:rPr>
        <w:t>jl</w:t>
      </w:r>
      <w:proofErr w:type="spellEnd"/>
      <w:r w:rsidRPr="002F751D">
        <w:rPr>
          <w:lang w:val="en-US"/>
        </w:rPr>
        <w:t xml:space="preserve"> </w:t>
      </w:r>
      <w:proofErr w:type="spellStart"/>
      <w:r w:rsidRPr="002F751D">
        <w:rPr>
          <w:lang w:val="en-US"/>
        </w:rPr>
        <w:t>less_than_</w:t>
      </w:r>
      <w:proofErr w:type="gramStart"/>
      <w:r w:rsidRPr="002F751D">
        <w:rPr>
          <w:lang w:val="en-US"/>
        </w:rPr>
        <w:t>ten</w:t>
      </w:r>
      <w:proofErr w:type="spellEnd"/>
      <w:r w:rsidRPr="002F751D">
        <w:rPr>
          <w:lang w:val="en-US"/>
        </w:rPr>
        <w:t xml:space="preserve">  ;</w:t>
      </w:r>
      <w:proofErr w:type="gramEnd"/>
      <w:r w:rsidRPr="002F751D">
        <w:rPr>
          <w:lang w:val="en-US"/>
        </w:rPr>
        <w:t xml:space="preserve"> </w:t>
      </w:r>
      <w:r>
        <w:t>переход</w:t>
      </w:r>
      <w:r w:rsidRPr="002F751D">
        <w:rPr>
          <w:lang w:val="en-US"/>
        </w:rPr>
        <w:t xml:space="preserve"> </w:t>
      </w:r>
      <w:r>
        <w:t>если</w:t>
      </w:r>
      <w:r w:rsidRPr="002F751D">
        <w:rPr>
          <w:lang w:val="en-US"/>
        </w:rPr>
        <w:t xml:space="preserve"> </w:t>
      </w:r>
      <w:proofErr w:type="spellStart"/>
      <w:r w:rsidRPr="002F751D">
        <w:rPr>
          <w:lang w:val="en-US"/>
        </w:rPr>
        <w:t>eax</w:t>
      </w:r>
      <w:proofErr w:type="spellEnd"/>
      <w:r w:rsidRPr="002F751D">
        <w:rPr>
          <w:lang w:val="en-US"/>
        </w:rPr>
        <w:t>&lt;10</w:t>
      </w:r>
    </w:p>
    <w:sectPr w:rsidR="001A6A82" w:rsidRPr="002F7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1D"/>
    <w:rsid w:val="001A6A82"/>
    <w:rsid w:val="00250812"/>
    <w:rsid w:val="002F751D"/>
    <w:rsid w:val="0032739D"/>
    <w:rsid w:val="00A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9411"/>
  <w15:chartTrackingRefBased/>
  <w15:docId w15:val="{674B266C-B0A9-47B4-B837-45534C73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7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7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5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75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75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75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75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75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75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75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75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7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75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7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538</Characters>
  <Application>Microsoft Office Word</Application>
  <DocSecurity>0</DocSecurity>
  <Lines>7</Lines>
  <Paragraphs>2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2025-08-06T08:51:00Z</dcterms:created>
  <dcterms:modified xsi:type="dcterms:W3CDTF">2025-08-06T08:51:00Z</dcterms:modified>
</cp:coreProperties>
</file>