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5A9B7" w14:textId="116E7569" w:rsidR="004D00CC" w:rsidRDefault="00ED0777">
      <w:r>
        <w:t>При запуск</w:t>
      </w:r>
      <w:r w:rsidR="00AF6631">
        <w:t>е</w:t>
      </w:r>
      <w:r>
        <w:t xml:space="preserve"> программы появится главное окно</w:t>
      </w:r>
      <w:proofErr w:type="gramStart"/>
      <w:r>
        <w:t xml:space="preserve"> .</w:t>
      </w:r>
      <w:proofErr w:type="gramEnd"/>
      <w:r>
        <w:t xml:space="preserve"> На котором содержится несколько кнопок (курсы  кнопка помощи (?) , меню).</w:t>
      </w:r>
    </w:p>
    <w:p w14:paraId="2B6D26C7" w14:textId="67FF8A91" w:rsidR="00ED0777" w:rsidRDefault="00ED0777">
      <w:r>
        <w:rPr>
          <w:noProof/>
          <w:lang w:eastAsia="ru-RU"/>
        </w:rPr>
        <w:drawing>
          <wp:inline distT="0" distB="0" distL="0" distR="0" wp14:anchorId="57A5AECB" wp14:editId="20AC5727">
            <wp:extent cx="5940425" cy="356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BEB7" w14:textId="523C276E" w:rsidR="00ED0777" w:rsidRDefault="00ED0777" w:rsidP="00ED0777">
      <w:r>
        <w:t>При нажатии на кнопку помощь (?) на переносит в окно помощи на которое покат</w:t>
      </w:r>
      <w:r w:rsidR="00CD3E47">
        <w:t>о нечего нету</w:t>
      </w:r>
    </w:p>
    <w:p w14:paraId="0EF55B67" w14:textId="105D1482" w:rsidR="00ED0777" w:rsidRDefault="00ED0777" w:rsidP="00ED0777">
      <w:r>
        <w:rPr>
          <w:noProof/>
          <w:lang w:eastAsia="ru-RU"/>
        </w:rPr>
        <w:lastRenderedPageBreak/>
        <w:drawing>
          <wp:inline distT="0" distB="0" distL="0" distR="0" wp14:anchorId="2B2D2062" wp14:editId="21C4A790">
            <wp:extent cx="5940425" cy="3569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0201" w14:textId="77777777" w:rsidR="00AF6631" w:rsidRDefault="00AF6631" w:rsidP="00ED0777"/>
    <w:p w14:paraId="36A8B76E" w14:textId="77777777" w:rsidR="00AF6631" w:rsidRDefault="00AF6631" w:rsidP="00ED0777"/>
    <w:p w14:paraId="0191D35A" w14:textId="77777777" w:rsidR="00AF6631" w:rsidRDefault="00AF6631" w:rsidP="00ED0777"/>
    <w:p w14:paraId="5265D5BF" w14:textId="77777777" w:rsidR="00AF6631" w:rsidRDefault="00AF6631" w:rsidP="00ED0777"/>
    <w:p w14:paraId="5DE886DB" w14:textId="2398A074" w:rsidR="00ED0777" w:rsidRDefault="00ED0777" w:rsidP="00ED0777">
      <w:r>
        <w:t xml:space="preserve">При </w:t>
      </w:r>
      <w:r w:rsidR="00CD3E47">
        <w:t>нажатии</w:t>
      </w:r>
      <w:r>
        <w:t xml:space="preserve">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кнопу</w:t>
      </w:r>
      <w:proofErr w:type="gramEnd"/>
      <w:r>
        <w:t xml:space="preserve"> курсы нас переносит на окно выбора курса по 3д максу или по блендеру.</w:t>
      </w:r>
    </w:p>
    <w:p w14:paraId="4B257C45" w14:textId="38A5D8ED" w:rsidR="00ED0777" w:rsidRDefault="00ED0777" w:rsidP="00ED0777">
      <w:r>
        <w:rPr>
          <w:noProof/>
          <w:lang w:eastAsia="ru-RU"/>
        </w:rPr>
        <w:lastRenderedPageBreak/>
        <w:drawing>
          <wp:inline distT="0" distB="0" distL="0" distR="0" wp14:anchorId="0F4C079C" wp14:editId="2C9A5B1B">
            <wp:extent cx="5940425" cy="3569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C5D4" w14:textId="35C025E6" w:rsidR="00ED0777" w:rsidRPr="00ED0777" w:rsidRDefault="00ED0777" w:rsidP="00ED0777">
      <w:proofErr w:type="gramStart"/>
      <w:r>
        <w:t xml:space="preserve">При нажатие на кнопку </w:t>
      </w:r>
      <w:r w:rsidRPr="00ED0777">
        <w:t>3</w:t>
      </w:r>
      <w:r>
        <w:rPr>
          <w:lang w:val="en-US"/>
        </w:rPr>
        <w:t>ds</w:t>
      </w:r>
      <w:r w:rsidRPr="00ED0777">
        <w:t xml:space="preserve"> </w:t>
      </w:r>
      <w:r>
        <w:rPr>
          <w:lang w:val="en-US"/>
        </w:rPr>
        <w:t>Max</w:t>
      </w:r>
      <w:r>
        <w:t xml:space="preserve"> нас переносит на окно выбора как мы хочет пройти курс по видео  или в текстовом форме.</w:t>
      </w:r>
      <w:proofErr w:type="gramEnd"/>
    </w:p>
    <w:p w14:paraId="180258F7" w14:textId="77777777" w:rsidR="00ED0777" w:rsidRDefault="00ED0777" w:rsidP="00ED0777"/>
    <w:p w14:paraId="58EB5D09" w14:textId="500A5858" w:rsidR="00ED0777" w:rsidRDefault="00ED0777" w:rsidP="00ED0777">
      <w:r>
        <w:rPr>
          <w:noProof/>
          <w:lang w:eastAsia="ru-RU"/>
        </w:rPr>
        <w:lastRenderedPageBreak/>
        <w:drawing>
          <wp:inline distT="0" distB="0" distL="0" distR="0" wp14:anchorId="4A7AD2FA" wp14:editId="1BD83232">
            <wp:extent cx="5940425" cy="3569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3047" w14:textId="77777777" w:rsidR="009664B0" w:rsidRDefault="009664B0" w:rsidP="00ED0777"/>
    <w:p w14:paraId="009813DA" w14:textId="77777777" w:rsidR="009664B0" w:rsidRDefault="009664B0" w:rsidP="00ED0777"/>
    <w:p w14:paraId="653E2FA4" w14:textId="77777777" w:rsidR="009664B0" w:rsidRDefault="009664B0" w:rsidP="00ED0777"/>
    <w:p w14:paraId="37EBF9F1" w14:textId="1DC4D2FF" w:rsidR="00ED0777" w:rsidRDefault="00ED0777" w:rsidP="00ED0777">
      <w:bookmarkStart w:id="0" w:name="_GoBack"/>
      <w:bookmarkEnd w:id="0"/>
      <w:r>
        <w:t xml:space="preserve">При нажатие на видео нас переносит на </w:t>
      </w:r>
      <w:r w:rsidR="0083742A">
        <w:t>окно видео на котором находится 19 видео роликов.</w:t>
      </w:r>
    </w:p>
    <w:p w14:paraId="22DF4F2A" w14:textId="3C18E8AA" w:rsidR="0083742A" w:rsidRDefault="0083742A" w:rsidP="00ED0777">
      <w:r>
        <w:rPr>
          <w:noProof/>
          <w:lang w:eastAsia="ru-RU"/>
        </w:rPr>
        <w:lastRenderedPageBreak/>
        <w:drawing>
          <wp:inline distT="0" distB="0" distL="0" distR="0" wp14:anchorId="0D7BCEF4" wp14:editId="5F0774CE">
            <wp:extent cx="5940425" cy="3569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95D4" w14:textId="21E77B16" w:rsidR="0083742A" w:rsidRDefault="0083742A" w:rsidP="00ED0777">
      <w:r>
        <w:t>При нажатие на текстовой форме обучения нас переносят на окно текстовы</w:t>
      </w:r>
      <w:r w:rsidR="00CD3E47">
        <w:t xml:space="preserve">х </w:t>
      </w:r>
      <w:proofErr w:type="gramStart"/>
      <w:r w:rsidR="00CD3E47">
        <w:t>уроков</w:t>
      </w:r>
      <w:proofErr w:type="gramEnd"/>
      <w:r w:rsidR="00CD3E47">
        <w:t xml:space="preserve"> на котором находятся 20</w:t>
      </w:r>
      <w:r>
        <w:t xml:space="preserve"> уроков.</w:t>
      </w:r>
    </w:p>
    <w:p w14:paraId="38D77560" w14:textId="39F1DBCD" w:rsidR="0083742A" w:rsidRDefault="0083742A" w:rsidP="00ED0777">
      <w:r>
        <w:rPr>
          <w:noProof/>
          <w:lang w:eastAsia="ru-RU"/>
        </w:rPr>
        <w:lastRenderedPageBreak/>
        <w:drawing>
          <wp:inline distT="0" distB="0" distL="0" distR="0" wp14:anchorId="7B61FFED" wp14:editId="7FA49BF7">
            <wp:extent cx="5940425" cy="3569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17B9" w14:textId="5EB9786A" w:rsidR="0083742A" w:rsidRDefault="0083742A" w:rsidP="00ED0777">
      <w:r>
        <w:t>Вернёмся на окно выбора курсов на котором нажимаем на кнопку блендер которая переносит нас в окно обучения по блендеру</w:t>
      </w:r>
      <w:proofErr w:type="gramStart"/>
      <w:r>
        <w:t xml:space="preserve"> .</w:t>
      </w:r>
      <w:proofErr w:type="gramEnd"/>
    </w:p>
    <w:p w14:paraId="0C4D6955" w14:textId="15A0CDE2" w:rsidR="0083742A" w:rsidRDefault="0083742A" w:rsidP="00ED0777">
      <w:r>
        <w:rPr>
          <w:noProof/>
          <w:lang w:eastAsia="ru-RU"/>
        </w:rPr>
        <w:lastRenderedPageBreak/>
        <w:drawing>
          <wp:inline distT="0" distB="0" distL="0" distR="0" wp14:anchorId="636CB80F" wp14:editId="6CBC79FD">
            <wp:extent cx="5940425" cy="3569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0B07" w14:textId="1A4732B5" w:rsidR="0083742A" w:rsidRDefault="0083742A" w:rsidP="00ED0777">
      <w:r>
        <w:t xml:space="preserve">На данном окне есть кнопка видео уроков при нажатие нас переносит в окно видео </w:t>
      </w:r>
      <w:proofErr w:type="gramStart"/>
      <w:r>
        <w:t>уроков</w:t>
      </w:r>
      <w:proofErr w:type="gramEnd"/>
      <w:r>
        <w:t xml:space="preserve"> на которой находится 18 видео уроков.</w:t>
      </w:r>
    </w:p>
    <w:p w14:paraId="38711090" w14:textId="67F21523" w:rsidR="0083742A" w:rsidRDefault="0083742A" w:rsidP="00ED0777">
      <w:r>
        <w:rPr>
          <w:noProof/>
          <w:lang w:eastAsia="ru-RU"/>
        </w:rPr>
        <w:lastRenderedPageBreak/>
        <w:drawing>
          <wp:inline distT="0" distB="0" distL="0" distR="0" wp14:anchorId="4D21DC9F" wp14:editId="114EA652">
            <wp:extent cx="5940425" cy="3569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C93F" w14:textId="77777777" w:rsidR="00ED0777" w:rsidRDefault="00ED0777"/>
    <w:sectPr w:rsidR="00ED0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C0C"/>
    <w:rsid w:val="004D00CC"/>
    <w:rsid w:val="0083742A"/>
    <w:rsid w:val="008C6C0C"/>
    <w:rsid w:val="009664B0"/>
    <w:rsid w:val="00AF6631"/>
    <w:rsid w:val="00CD3E47"/>
    <w:rsid w:val="00E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D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4</cp:revision>
  <dcterms:created xsi:type="dcterms:W3CDTF">2021-03-01T02:50:00Z</dcterms:created>
  <dcterms:modified xsi:type="dcterms:W3CDTF">2021-03-16T04:08:00Z</dcterms:modified>
</cp:coreProperties>
</file>