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AEE9" w14:textId="77777777" w:rsidR="00BA183E" w:rsidRPr="00B16956" w:rsidRDefault="00BA183E" w:rsidP="00BA183E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  <w:r w:rsidRPr="00B16956">
        <w:rPr>
          <w:rFonts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2C2F1DE" w14:textId="77777777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</w:p>
    <w:p w14:paraId="2BC5A798" w14:textId="77777777" w:rsidR="00BA183E" w:rsidRPr="00B16956" w:rsidRDefault="00BA183E" w:rsidP="00BA183E">
      <w:pPr>
        <w:spacing w:line="276" w:lineRule="auto"/>
        <w:jc w:val="center"/>
        <w:rPr>
          <w:rFonts w:cs="Times New Roman"/>
          <w:b/>
          <w:bCs/>
          <w:sz w:val="28"/>
          <w:szCs w:val="28"/>
        </w:rPr>
      </w:pPr>
      <w:r w:rsidRPr="00B16956">
        <w:rPr>
          <w:rFonts w:cs="Times New Roman"/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58BB32CE" w14:textId="77777777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</w:p>
    <w:p w14:paraId="2098F8B5" w14:textId="77777777" w:rsidR="00BA183E" w:rsidRDefault="00BA183E" w:rsidP="00BA183E">
      <w:pPr>
        <w:spacing w:line="276" w:lineRule="auto"/>
        <w:jc w:val="center"/>
        <w:rPr>
          <w:rFonts w:cs="Times New Roman"/>
          <w:lang w:val="en-US"/>
        </w:rPr>
      </w:pPr>
    </w:p>
    <w:p w14:paraId="76E57CDD" w14:textId="77777777" w:rsidR="00B16956" w:rsidRPr="00B16956" w:rsidRDefault="00B16956" w:rsidP="00BA183E">
      <w:pPr>
        <w:spacing w:line="276" w:lineRule="auto"/>
        <w:jc w:val="center"/>
        <w:rPr>
          <w:rFonts w:cs="Times New Roman"/>
          <w:lang w:val="en-US"/>
        </w:rPr>
      </w:pPr>
    </w:p>
    <w:p w14:paraId="7228DB8F" w14:textId="77777777" w:rsidR="00BA183E" w:rsidRPr="00B16956" w:rsidRDefault="00BA183E" w:rsidP="00BA183E">
      <w:pPr>
        <w:spacing w:line="276" w:lineRule="auto"/>
        <w:rPr>
          <w:rFonts w:cs="Times New Roman"/>
        </w:rPr>
      </w:pPr>
    </w:p>
    <w:p w14:paraId="41304F92" w14:textId="6D6B3B9A" w:rsidR="00BA183E" w:rsidRPr="00B16956" w:rsidRDefault="00BA183E" w:rsidP="00B16956">
      <w:pPr>
        <w:spacing w:line="276" w:lineRule="auto"/>
        <w:jc w:val="center"/>
        <w:rPr>
          <w:rFonts w:cs="Times New Roman"/>
          <w:lang w:val="en-US"/>
        </w:rPr>
      </w:pPr>
      <w:r w:rsidRPr="00B16956">
        <w:rPr>
          <w:rFonts w:cs="Times New Roman"/>
        </w:rPr>
        <w:t>Лабораторн</w:t>
      </w:r>
      <w:r w:rsidR="00543831" w:rsidRPr="00B16956">
        <w:rPr>
          <w:rFonts w:cs="Times New Roman"/>
        </w:rPr>
        <w:t>ая</w:t>
      </w:r>
      <w:r w:rsidR="001E78DC" w:rsidRPr="00B16956">
        <w:rPr>
          <w:rFonts w:cs="Times New Roman"/>
        </w:rPr>
        <w:t xml:space="preserve"> </w:t>
      </w:r>
      <w:r w:rsidRPr="00B16956">
        <w:rPr>
          <w:rFonts w:cs="Times New Roman"/>
        </w:rPr>
        <w:t>работ</w:t>
      </w:r>
      <w:r w:rsidR="00543831" w:rsidRPr="00B16956">
        <w:rPr>
          <w:rFonts w:cs="Times New Roman"/>
        </w:rPr>
        <w:t>а</w:t>
      </w:r>
      <w:r w:rsidRPr="00B16956">
        <w:rPr>
          <w:rFonts w:cs="Times New Roman"/>
        </w:rPr>
        <w:t xml:space="preserve"> №</w:t>
      </w:r>
      <w:r w:rsidR="00B16956" w:rsidRPr="00B16956">
        <w:rPr>
          <w:rFonts w:cs="Times New Roman"/>
        </w:rPr>
        <w:t>3</w:t>
      </w:r>
    </w:p>
    <w:p w14:paraId="69303C54" w14:textId="45DA6D0B" w:rsidR="00BA183E" w:rsidRPr="00B16956" w:rsidRDefault="006D5D46" w:rsidP="00B16956">
      <w:pPr>
        <w:spacing w:line="276" w:lineRule="auto"/>
        <w:jc w:val="center"/>
        <w:rPr>
          <w:rFonts w:cs="Times New Roman"/>
          <w:lang w:val="en-US"/>
        </w:rPr>
      </w:pPr>
      <w:r w:rsidRPr="00B16956">
        <w:rPr>
          <w:rFonts w:cs="Times New Roman"/>
        </w:rPr>
        <w:t xml:space="preserve">По </w:t>
      </w:r>
      <w:r w:rsidR="00B16956" w:rsidRPr="00B16956">
        <w:rPr>
          <w:rFonts w:cs="Times New Roman"/>
        </w:rPr>
        <w:t>Основам Программной Инженерии</w:t>
      </w:r>
    </w:p>
    <w:p w14:paraId="7A876078" w14:textId="413815E6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  <w:r w:rsidRPr="00B16956">
        <w:rPr>
          <w:rFonts w:cs="Times New Roman"/>
        </w:rPr>
        <w:t xml:space="preserve">Вариант </w:t>
      </w:r>
      <w:r w:rsidR="00B16956" w:rsidRPr="00B16956">
        <w:rPr>
          <w:rFonts w:cs="Times New Roman"/>
        </w:rPr>
        <w:t>534117</w:t>
      </w:r>
    </w:p>
    <w:p w14:paraId="368CC265" w14:textId="77777777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</w:p>
    <w:p w14:paraId="510A7E9F" w14:textId="77777777" w:rsidR="00BA183E" w:rsidRDefault="00BA183E" w:rsidP="00BA183E">
      <w:pPr>
        <w:spacing w:line="276" w:lineRule="auto"/>
        <w:jc w:val="center"/>
        <w:rPr>
          <w:rFonts w:cs="Times New Roman"/>
          <w:lang w:val="en-US"/>
        </w:rPr>
      </w:pPr>
    </w:p>
    <w:p w14:paraId="28FEF851" w14:textId="77777777" w:rsidR="00B16956" w:rsidRPr="00B16956" w:rsidRDefault="00B16956" w:rsidP="00BA183E">
      <w:pPr>
        <w:spacing w:line="276" w:lineRule="auto"/>
        <w:jc w:val="center"/>
        <w:rPr>
          <w:rFonts w:cs="Times New Roman"/>
          <w:lang w:val="en-US"/>
        </w:rPr>
      </w:pPr>
    </w:p>
    <w:p w14:paraId="1AA8831D" w14:textId="77777777" w:rsidR="00BA183E" w:rsidRPr="00B16956" w:rsidRDefault="00BA183E" w:rsidP="00BA183E">
      <w:pPr>
        <w:spacing w:line="276" w:lineRule="auto"/>
        <w:jc w:val="center"/>
        <w:rPr>
          <w:rFonts w:cs="Times New Roman"/>
        </w:rPr>
      </w:pPr>
    </w:p>
    <w:p w14:paraId="0E45A229" w14:textId="5012A097" w:rsidR="00BA183E" w:rsidRPr="00B16956" w:rsidRDefault="00BA183E" w:rsidP="00B16956">
      <w:pPr>
        <w:spacing w:line="276" w:lineRule="auto"/>
        <w:jc w:val="right"/>
        <w:rPr>
          <w:rFonts w:cs="Times New Roman"/>
          <w:lang w:val="en-US"/>
        </w:rPr>
      </w:pPr>
      <w:r w:rsidRPr="00B16956">
        <w:rPr>
          <w:rFonts w:cs="Times New Roman"/>
        </w:rPr>
        <w:t>Выполнил:</w:t>
      </w:r>
    </w:p>
    <w:p w14:paraId="36ABCACF" w14:textId="75A7967F" w:rsidR="00BA183E" w:rsidRPr="00B16956" w:rsidRDefault="00BA183E" w:rsidP="00B16956">
      <w:pPr>
        <w:spacing w:line="276" w:lineRule="auto"/>
        <w:jc w:val="right"/>
        <w:rPr>
          <w:rFonts w:cs="Times New Roman"/>
          <w:lang w:val="en-US"/>
        </w:rPr>
      </w:pPr>
      <w:r w:rsidRPr="00B16956">
        <w:rPr>
          <w:rFonts w:cs="Times New Roman"/>
        </w:rPr>
        <w:t>Ларионов Владислав Васильевич</w:t>
      </w:r>
    </w:p>
    <w:p w14:paraId="77902C35" w14:textId="745D9E2E" w:rsidR="00BA183E" w:rsidRPr="00B16956" w:rsidRDefault="00BA183E" w:rsidP="00BA183E">
      <w:pPr>
        <w:spacing w:line="276" w:lineRule="auto"/>
        <w:jc w:val="right"/>
        <w:rPr>
          <w:rFonts w:cs="Times New Roman"/>
        </w:rPr>
      </w:pPr>
      <w:r w:rsidRPr="00B16956">
        <w:rPr>
          <w:rFonts w:cs="Times New Roman"/>
        </w:rPr>
        <w:t xml:space="preserve">Группа </w:t>
      </w:r>
      <w:r w:rsidRPr="00B16956">
        <w:rPr>
          <w:rFonts w:cs="Times New Roman"/>
          <w:lang w:val="en-US"/>
        </w:rPr>
        <w:t>P</w:t>
      </w:r>
      <w:r w:rsidRPr="00B16956">
        <w:rPr>
          <w:rFonts w:cs="Times New Roman"/>
        </w:rPr>
        <w:t>3</w:t>
      </w:r>
      <w:r w:rsidR="005B26B4" w:rsidRPr="00B16956">
        <w:rPr>
          <w:rFonts w:cs="Times New Roman"/>
        </w:rPr>
        <w:t>2</w:t>
      </w:r>
      <w:r w:rsidRPr="00B16956">
        <w:rPr>
          <w:rFonts w:cs="Times New Roman"/>
        </w:rPr>
        <w:t>09</w:t>
      </w:r>
    </w:p>
    <w:p w14:paraId="70FCD241" w14:textId="77777777" w:rsidR="00BA183E" w:rsidRPr="00B16956" w:rsidRDefault="00BA183E" w:rsidP="00BA183E">
      <w:pPr>
        <w:spacing w:line="276" w:lineRule="auto"/>
        <w:jc w:val="right"/>
        <w:rPr>
          <w:rFonts w:cs="Times New Roman"/>
        </w:rPr>
      </w:pPr>
    </w:p>
    <w:p w14:paraId="5D2D3880" w14:textId="39457794" w:rsidR="00BA183E" w:rsidRPr="00B16956" w:rsidRDefault="00BA183E" w:rsidP="00B16956">
      <w:pPr>
        <w:spacing w:line="276" w:lineRule="auto"/>
        <w:jc w:val="right"/>
        <w:rPr>
          <w:rFonts w:cs="Times New Roman"/>
          <w:lang w:val="en-US"/>
        </w:rPr>
      </w:pPr>
      <w:r w:rsidRPr="00B16956">
        <w:rPr>
          <w:rFonts w:cs="Times New Roman"/>
        </w:rPr>
        <w:t>Проверил:</w:t>
      </w:r>
    </w:p>
    <w:p w14:paraId="0BB1452B" w14:textId="66F14809" w:rsidR="00BA183E" w:rsidRPr="00B16956" w:rsidRDefault="00B16956" w:rsidP="00BA183E">
      <w:pPr>
        <w:spacing w:line="276" w:lineRule="auto"/>
        <w:jc w:val="right"/>
        <w:rPr>
          <w:rFonts w:cs="Times New Roman"/>
        </w:rPr>
      </w:pPr>
      <w:r w:rsidRPr="00B16956">
        <w:rPr>
          <w:rFonts w:eastAsia="Calibri" w:cs="Times New Roman"/>
        </w:rPr>
        <w:t>Ермаков Михаил Константинович</w:t>
      </w:r>
    </w:p>
    <w:p w14:paraId="3866F5CE" w14:textId="77777777" w:rsidR="00C644BE" w:rsidRPr="00B16956" w:rsidRDefault="00C644BE" w:rsidP="00BA183E">
      <w:pPr>
        <w:jc w:val="center"/>
        <w:rPr>
          <w:rFonts w:cs="Times New Roman"/>
          <w:lang w:val="en-US"/>
        </w:rPr>
      </w:pPr>
    </w:p>
    <w:p w14:paraId="1CE8F7B1" w14:textId="77777777" w:rsidR="006F3DE5" w:rsidRPr="00B16956" w:rsidRDefault="006F3DE5" w:rsidP="00BA183E">
      <w:pPr>
        <w:jc w:val="center"/>
        <w:rPr>
          <w:rFonts w:cs="Times New Roman"/>
        </w:rPr>
      </w:pPr>
    </w:p>
    <w:p w14:paraId="00763D47" w14:textId="77777777" w:rsidR="00BA183E" w:rsidRPr="00B16956" w:rsidRDefault="00BA183E" w:rsidP="00BA183E">
      <w:pPr>
        <w:jc w:val="center"/>
        <w:rPr>
          <w:rFonts w:cs="Times New Roman"/>
        </w:rPr>
      </w:pPr>
    </w:p>
    <w:p w14:paraId="6820AC75" w14:textId="77777777" w:rsidR="00BA183E" w:rsidRDefault="00BA183E" w:rsidP="00BA183E">
      <w:pPr>
        <w:rPr>
          <w:rFonts w:cs="Times New Roman"/>
          <w:lang w:val="en-US"/>
        </w:rPr>
      </w:pPr>
    </w:p>
    <w:p w14:paraId="5FBE4108" w14:textId="77777777" w:rsidR="00B16956" w:rsidRPr="00B16956" w:rsidRDefault="00B16956" w:rsidP="00BA183E">
      <w:pPr>
        <w:rPr>
          <w:rFonts w:cs="Times New Roman"/>
          <w:lang w:val="en-US"/>
        </w:rPr>
      </w:pPr>
    </w:p>
    <w:p w14:paraId="13E1EE2D" w14:textId="77777777" w:rsidR="00BA183E" w:rsidRPr="00B16956" w:rsidRDefault="00BA183E" w:rsidP="00BA183E">
      <w:pPr>
        <w:rPr>
          <w:rFonts w:cs="Times New Roman"/>
        </w:rPr>
      </w:pPr>
    </w:p>
    <w:p w14:paraId="4FE5C48F" w14:textId="7A8DED77" w:rsidR="00BA183E" w:rsidRPr="00B16956" w:rsidRDefault="00BA183E" w:rsidP="00BA183E">
      <w:pPr>
        <w:jc w:val="center"/>
        <w:rPr>
          <w:rFonts w:cs="Times New Roman"/>
        </w:rPr>
        <w:sectPr w:rsidR="00BA183E" w:rsidRPr="00B16956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16956">
        <w:rPr>
          <w:rFonts w:cs="Times New Roman"/>
        </w:rPr>
        <w:t>Санкт-Петербург</w:t>
      </w:r>
      <w:r w:rsidR="005B26B4" w:rsidRPr="00B16956">
        <w:rPr>
          <w:rFonts w:cs="Times New Roman"/>
        </w:rPr>
        <w:t>,</w:t>
      </w:r>
      <w:r w:rsidRPr="00B16956">
        <w:rPr>
          <w:rFonts w:cs="Times New Roman"/>
        </w:rPr>
        <w:t xml:space="preserve"> 202</w:t>
      </w:r>
      <w:r w:rsidR="0019438B" w:rsidRPr="00B16956">
        <w:rPr>
          <w:rFonts w:cs="Times New Roman"/>
        </w:rPr>
        <w:t>6</w:t>
      </w:r>
    </w:p>
    <w:sdt>
      <w:sdtPr>
        <w:rPr>
          <w:rFonts w:asciiTheme="minorHAnsi" w:eastAsiaTheme="minorHAnsi" w:hAnsiTheme="minorHAnsi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E0A8BB" w14:textId="118DFDEE" w:rsidR="00311CAC" w:rsidRPr="00B16956" w:rsidRDefault="00123E08" w:rsidP="00123E08">
          <w:pPr>
            <w:pStyle w:val="af0"/>
            <w:jc w:val="center"/>
            <w:rPr>
              <w:rFonts w:asciiTheme="minorHAnsi" w:hAnsiTheme="minorHAnsi" w:cs="Times New Roman"/>
            </w:rPr>
          </w:pPr>
          <w:r w:rsidRPr="00B16956">
            <w:rPr>
              <w:rFonts w:asciiTheme="minorHAnsi" w:hAnsiTheme="minorHAnsi" w:cs="Times New Roman"/>
            </w:rPr>
            <w:t>Содержание</w:t>
          </w:r>
        </w:p>
        <w:p w14:paraId="1BEB2D7F" w14:textId="0D16C560" w:rsidR="00843634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16956">
            <w:rPr>
              <w:rFonts w:cs="Times New Roman"/>
            </w:rPr>
            <w:fldChar w:fldCharType="begin"/>
          </w:r>
          <w:r w:rsidRPr="00B16956">
            <w:rPr>
              <w:rFonts w:cs="Times New Roman"/>
            </w:rPr>
            <w:instrText xml:space="preserve"> TOC \o "1-3" \h \z \u </w:instrText>
          </w:r>
          <w:r w:rsidRPr="00B16956">
            <w:rPr>
              <w:rFonts w:cs="Times New Roman"/>
            </w:rPr>
            <w:fldChar w:fldCharType="separate"/>
          </w:r>
          <w:hyperlink w:anchor="_Toc228816990" w:history="1">
            <w:r w:rsidR="00843634" w:rsidRPr="00AB14CA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Задание</w:t>
            </w:r>
            <w:r w:rsidR="00843634">
              <w:rPr>
                <w:noProof/>
                <w:webHidden/>
              </w:rPr>
              <w:tab/>
            </w:r>
            <w:r w:rsidR="00843634">
              <w:rPr>
                <w:noProof/>
                <w:webHidden/>
              </w:rPr>
              <w:fldChar w:fldCharType="begin"/>
            </w:r>
            <w:r w:rsidR="00843634">
              <w:rPr>
                <w:noProof/>
                <w:webHidden/>
              </w:rPr>
              <w:instrText xml:space="preserve"> PAGEREF _Toc228816990 \h </w:instrText>
            </w:r>
            <w:r w:rsidR="00843634">
              <w:rPr>
                <w:noProof/>
                <w:webHidden/>
              </w:rPr>
            </w:r>
            <w:r w:rsidR="00843634">
              <w:rPr>
                <w:noProof/>
                <w:webHidden/>
              </w:rPr>
              <w:fldChar w:fldCharType="separate"/>
            </w:r>
            <w:r w:rsidR="005601B7">
              <w:rPr>
                <w:noProof/>
                <w:webHidden/>
              </w:rPr>
              <w:t>3</w:t>
            </w:r>
            <w:r w:rsidR="00843634">
              <w:rPr>
                <w:noProof/>
                <w:webHidden/>
              </w:rPr>
              <w:fldChar w:fldCharType="end"/>
            </w:r>
          </w:hyperlink>
        </w:p>
        <w:p w14:paraId="283D13B7" w14:textId="2EC9EDD5" w:rsidR="00843634" w:rsidRDefault="0084363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816991" w:history="1">
            <w:r w:rsidRPr="00AB14CA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1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1E42" w14:textId="3F9CE43C" w:rsidR="00843634" w:rsidRDefault="0084363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816992" w:history="1">
            <w:r w:rsidRPr="00AB14CA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1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AE74" w14:textId="14C8E3A3" w:rsidR="00843634" w:rsidRDefault="0084363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816993" w:history="1">
            <w:r w:rsidRPr="00AB14CA">
              <w:rPr>
                <w:rStyle w:val="af2"/>
                <w:rFonts w:cs="Times New Roman"/>
                <w:b/>
                <w:bCs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1B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094C883D" w:rsidR="00311CAC" w:rsidRPr="00B16956" w:rsidRDefault="00311CAC">
          <w:pPr>
            <w:rPr>
              <w:rFonts w:cs="Times New Roman"/>
            </w:rPr>
          </w:pPr>
          <w:r w:rsidRPr="00B16956">
            <w:rPr>
              <w:rFonts w:cs="Times New Roman"/>
              <w:b/>
              <w:bCs/>
            </w:rPr>
            <w:fldChar w:fldCharType="end"/>
          </w:r>
        </w:p>
      </w:sdtContent>
    </w:sdt>
    <w:p w14:paraId="5BC69C1A" w14:textId="4B0C1078" w:rsidR="00BA183E" w:rsidRPr="00B16956" w:rsidRDefault="00BA183E" w:rsidP="00311CAC">
      <w:pPr>
        <w:pStyle w:val="af0"/>
        <w:rPr>
          <w:rFonts w:asciiTheme="minorHAnsi" w:hAnsiTheme="minorHAnsi" w:cs="Times New Roman"/>
          <w:sz w:val="24"/>
          <w:szCs w:val="24"/>
        </w:rPr>
      </w:pPr>
    </w:p>
    <w:p w14:paraId="07E689F7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7AA0187E" w14:textId="77777777" w:rsidR="002476B4" w:rsidRPr="00B16956" w:rsidRDefault="002476B4" w:rsidP="00311CAC">
      <w:pPr>
        <w:rPr>
          <w:rFonts w:cs="Times New Roman"/>
          <w:lang w:eastAsia="ru-RU"/>
        </w:rPr>
      </w:pPr>
    </w:p>
    <w:p w14:paraId="123BE1B5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4A80D0C1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32D52D05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51381648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0DCC5398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74361675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05AC9447" w14:textId="77777777" w:rsidR="00123E08" w:rsidRPr="00B16956" w:rsidRDefault="00123E08" w:rsidP="002476B4">
      <w:pPr>
        <w:rPr>
          <w:rFonts w:cs="Times New Roman"/>
          <w:lang w:eastAsia="ru-RU"/>
        </w:rPr>
      </w:pPr>
    </w:p>
    <w:p w14:paraId="10CF1D30" w14:textId="77777777" w:rsidR="002476B4" w:rsidRPr="00B16956" w:rsidRDefault="002476B4" w:rsidP="002476B4">
      <w:pPr>
        <w:rPr>
          <w:rFonts w:cs="Times New Roman"/>
          <w:lang w:eastAsia="ru-RU"/>
        </w:rPr>
      </w:pPr>
    </w:p>
    <w:p w14:paraId="3E0F445D" w14:textId="77777777" w:rsidR="00311CAC" w:rsidRPr="00B16956" w:rsidRDefault="00311CAC" w:rsidP="002476B4">
      <w:pPr>
        <w:rPr>
          <w:rFonts w:cs="Times New Roman"/>
          <w:lang w:eastAsia="ru-RU"/>
        </w:rPr>
      </w:pPr>
    </w:p>
    <w:p w14:paraId="4D8A6DE3" w14:textId="77777777" w:rsidR="00BF34D2" w:rsidRPr="00B16956" w:rsidRDefault="00BF34D2" w:rsidP="002476B4">
      <w:pPr>
        <w:rPr>
          <w:rFonts w:cs="Times New Roman"/>
          <w:lang w:eastAsia="ru-RU"/>
        </w:rPr>
      </w:pPr>
    </w:p>
    <w:p w14:paraId="0339A316" w14:textId="77777777" w:rsidR="00BF34D2" w:rsidRPr="00B16956" w:rsidRDefault="00BF34D2" w:rsidP="002476B4">
      <w:pPr>
        <w:rPr>
          <w:rFonts w:cs="Times New Roman"/>
          <w:lang w:val="en-US" w:eastAsia="ru-RU"/>
        </w:rPr>
      </w:pPr>
    </w:p>
    <w:p w14:paraId="01F7A017" w14:textId="77777777" w:rsidR="00EC3BF0" w:rsidRPr="00B16956" w:rsidRDefault="00EC3BF0" w:rsidP="002476B4">
      <w:pPr>
        <w:rPr>
          <w:rFonts w:cs="Times New Roman"/>
          <w:lang w:val="en-US" w:eastAsia="ru-RU"/>
        </w:rPr>
      </w:pPr>
    </w:p>
    <w:p w14:paraId="121A8DCC" w14:textId="77777777" w:rsidR="00EC3BF0" w:rsidRPr="00B16956" w:rsidRDefault="00EC3BF0" w:rsidP="002476B4">
      <w:pPr>
        <w:rPr>
          <w:rFonts w:cs="Times New Roman"/>
          <w:lang w:val="en-US" w:eastAsia="ru-RU"/>
        </w:rPr>
      </w:pPr>
    </w:p>
    <w:p w14:paraId="49ED3900" w14:textId="77777777" w:rsidR="00EC3BF0" w:rsidRPr="00B16956" w:rsidRDefault="00EC3BF0" w:rsidP="002476B4">
      <w:pPr>
        <w:rPr>
          <w:rFonts w:cs="Times New Roman"/>
          <w:lang w:eastAsia="ru-RU"/>
        </w:rPr>
      </w:pPr>
    </w:p>
    <w:p w14:paraId="6A0684C0" w14:textId="77777777" w:rsidR="001E47A3" w:rsidRPr="00B16956" w:rsidRDefault="001E47A3" w:rsidP="002476B4">
      <w:pPr>
        <w:rPr>
          <w:rFonts w:cs="Times New Roman"/>
          <w:lang w:eastAsia="ru-RU"/>
        </w:rPr>
      </w:pPr>
    </w:p>
    <w:p w14:paraId="6C1612BF" w14:textId="77777777" w:rsidR="005B26B4" w:rsidRPr="00B16956" w:rsidRDefault="005B26B4" w:rsidP="002476B4">
      <w:pPr>
        <w:rPr>
          <w:rFonts w:cs="Times New Roman"/>
          <w:lang w:eastAsia="ru-RU"/>
        </w:rPr>
      </w:pPr>
    </w:p>
    <w:p w14:paraId="71B93B74" w14:textId="77777777" w:rsidR="005B26B4" w:rsidRPr="00B16956" w:rsidRDefault="005B26B4" w:rsidP="002476B4">
      <w:pPr>
        <w:rPr>
          <w:rFonts w:cs="Times New Roman"/>
          <w:lang w:eastAsia="ru-RU"/>
        </w:rPr>
      </w:pPr>
    </w:p>
    <w:p w14:paraId="07D9316C" w14:textId="77777777" w:rsidR="005B26B4" w:rsidRPr="00B16956" w:rsidRDefault="005B26B4" w:rsidP="002476B4">
      <w:pPr>
        <w:rPr>
          <w:rFonts w:cs="Times New Roman"/>
          <w:lang w:eastAsia="ru-RU"/>
        </w:rPr>
      </w:pPr>
    </w:p>
    <w:p w14:paraId="4941A8C4" w14:textId="77777777" w:rsidR="005B26B4" w:rsidRPr="00B16956" w:rsidRDefault="005B26B4" w:rsidP="002476B4">
      <w:pPr>
        <w:rPr>
          <w:rFonts w:cs="Times New Roman"/>
          <w:lang w:val="en-US" w:eastAsia="ru-RU"/>
        </w:rPr>
      </w:pPr>
    </w:p>
    <w:p w14:paraId="02B85FB5" w14:textId="77777777" w:rsidR="00823B1C" w:rsidRPr="00B16956" w:rsidRDefault="00823B1C" w:rsidP="002476B4">
      <w:pPr>
        <w:rPr>
          <w:rFonts w:cs="Times New Roman"/>
          <w:lang w:val="en-US" w:eastAsia="ru-RU"/>
        </w:rPr>
      </w:pPr>
    </w:p>
    <w:p w14:paraId="34CA465E" w14:textId="77777777" w:rsidR="00823B1C" w:rsidRPr="00B16956" w:rsidRDefault="00823B1C" w:rsidP="002476B4">
      <w:pPr>
        <w:rPr>
          <w:rFonts w:cs="Times New Roman"/>
          <w:lang w:val="en-US" w:eastAsia="ru-RU"/>
        </w:rPr>
      </w:pPr>
    </w:p>
    <w:p w14:paraId="3E3BEB0D" w14:textId="120C64DD" w:rsidR="00C55642" w:rsidRPr="00B16956" w:rsidRDefault="002476B4" w:rsidP="005D56D4">
      <w:pPr>
        <w:pStyle w:val="1"/>
        <w:jc w:val="center"/>
        <w:rPr>
          <w:rFonts w:asciiTheme="minorHAnsi" w:hAnsiTheme="minorHAnsi" w:cs="Times New Roman"/>
          <w:b/>
          <w:bCs/>
          <w:lang w:eastAsia="ru-RU"/>
        </w:rPr>
      </w:pPr>
      <w:bookmarkStart w:id="0" w:name="_Toc228816990"/>
      <w:r w:rsidRPr="00B16956">
        <w:rPr>
          <w:rFonts w:asciiTheme="minorHAnsi" w:hAnsiTheme="minorHAnsi" w:cs="Times New Roman"/>
          <w:b/>
          <w:bCs/>
          <w:lang w:eastAsia="ru-RU"/>
        </w:rPr>
        <w:t>Задание</w:t>
      </w:r>
      <w:bookmarkEnd w:id="0"/>
    </w:p>
    <w:p w14:paraId="0F5E0294" w14:textId="0548E1EE" w:rsidR="00B16956" w:rsidRPr="00B16956" w:rsidRDefault="00B16956" w:rsidP="00843634">
      <w:pPr>
        <w:pStyle w:val="af5"/>
        <w:shd w:val="clear" w:color="auto" w:fill="FFFFFF"/>
        <w:spacing w:before="0" w:beforeAutospacing="0"/>
        <w:rPr>
          <w:rFonts w:asciiTheme="minorHAnsi" w:hAnsiTheme="minorHAnsi" w:cs="Segoe UI"/>
          <w:color w:val="212529"/>
        </w:rPr>
      </w:pPr>
      <w:r w:rsidRPr="00B16956">
        <w:rPr>
          <w:rFonts w:asciiTheme="minorHAnsi" w:hAnsiTheme="minorHAnsi" w:cs="Segoe UI"/>
          <w:color w:val="212529"/>
        </w:rPr>
        <w:t>Написать сценарий для утилиты </w:t>
      </w:r>
      <w:hyperlink r:id="rId9" w:tgtFrame="_blank" w:history="1">
        <w:r w:rsidRPr="00B16956">
          <w:rPr>
            <w:rStyle w:val="af2"/>
            <w:rFonts w:asciiTheme="minorHAnsi" w:eastAsiaTheme="majorEastAsia" w:hAnsiTheme="minorHAnsi" w:cs="Segoe UI"/>
            <w:color w:val="337AB7"/>
          </w:rPr>
          <w:t xml:space="preserve">Apache </w:t>
        </w:r>
        <w:proofErr w:type="spellStart"/>
        <w:r w:rsidRPr="00B16956">
          <w:rPr>
            <w:rStyle w:val="af2"/>
            <w:rFonts w:asciiTheme="minorHAnsi" w:eastAsiaTheme="majorEastAsia" w:hAnsiTheme="minorHAnsi" w:cs="Segoe UI"/>
            <w:color w:val="337AB7"/>
          </w:rPr>
          <w:t>Ant</w:t>
        </w:r>
        <w:proofErr w:type="spellEnd"/>
      </w:hyperlink>
      <w:r w:rsidRPr="00B16956">
        <w:rPr>
          <w:rFonts w:asciiTheme="minorHAnsi" w:hAnsiTheme="minorHAnsi" w:cs="Segoe UI"/>
          <w:color w:val="212529"/>
        </w:rPr>
        <w:t xml:space="preserve">, реализующий компиляцию, тестирование и упаковку в </w:t>
      </w:r>
      <w:proofErr w:type="spellStart"/>
      <w:r w:rsidRPr="00B16956">
        <w:rPr>
          <w:rFonts w:asciiTheme="minorHAnsi" w:hAnsiTheme="minorHAnsi" w:cs="Segoe UI"/>
          <w:color w:val="212529"/>
        </w:rPr>
        <w:t>jar</w:t>
      </w:r>
      <w:proofErr w:type="spellEnd"/>
      <w:r w:rsidRPr="00B16956">
        <w:rPr>
          <w:rFonts w:asciiTheme="minorHAnsi" w:hAnsiTheme="minorHAnsi" w:cs="Segoe UI"/>
          <w:color w:val="212529"/>
        </w:rPr>
        <w:t>-архив кода проекта из </w:t>
      </w:r>
      <w:hyperlink r:id="rId10" w:anchor="lab3" w:history="1">
        <w:r w:rsidRPr="00B16956">
          <w:rPr>
            <w:rStyle w:val="af2"/>
            <w:rFonts w:asciiTheme="minorHAnsi" w:eastAsiaTheme="majorEastAsia" w:hAnsiTheme="minorHAnsi" w:cs="Segoe UI"/>
            <w:color w:val="337AB7"/>
          </w:rPr>
          <w:t>лабораторной работы №3</w:t>
        </w:r>
      </w:hyperlink>
      <w:r w:rsidRPr="00B16956">
        <w:rPr>
          <w:rFonts w:asciiTheme="minorHAnsi" w:hAnsiTheme="minorHAnsi" w:cs="Segoe UI"/>
          <w:color w:val="212529"/>
        </w:rPr>
        <w:t> по дисциплине "Веб-программирование".</w:t>
      </w:r>
    </w:p>
    <w:p w14:paraId="24959746" w14:textId="77777777" w:rsidR="00B16956" w:rsidRPr="00B16956" w:rsidRDefault="00B16956" w:rsidP="00843634">
      <w:pPr>
        <w:pStyle w:val="af5"/>
        <w:shd w:val="clear" w:color="auto" w:fill="FFFFFF"/>
        <w:spacing w:before="0" w:beforeAutospacing="0"/>
        <w:rPr>
          <w:rFonts w:asciiTheme="minorHAnsi" w:hAnsiTheme="minorHAnsi" w:cs="Segoe UI"/>
          <w:color w:val="212529"/>
        </w:rPr>
      </w:pPr>
      <w:r w:rsidRPr="00B16956">
        <w:rPr>
          <w:rFonts w:asciiTheme="minorHAnsi" w:hAnsiTheme="minorHAnsi" w:cs="Segoe UI"/>
          <w:color w:val="212529"/>
        </w:rPr>
        <w:t>Каждый этап должен быть выделен в отдельный блок сценария; все переменные и константы, используемые в сценарии, должны быть вынесены в отдельный файл параметров; MANIFEST.MF должен содержать информацию о версии и о запускаемом классе.</w:t>
      </w:r>
    </w:p>
    <w:p w14:paraId="0C7E5197" w14:textId="77777777" w:rsidR="00B16956" w:rsidRPr="00B16956" w:rsidRDefault="00B16956" w:rsidP="00B16956">
      <w:pPr>
        <w:pStyle w:val="af5"/>
        <w:shd w:val="clear" w:color="auto" w:fill="FFFFFF"/>
        <w:spacing w:before="0" w:beforeAutospacing="0"/>
        <w:rPr>
          <w:rFonts w:asciiTheme="minorHAnsi" w:hAnsiTheme="minorHAnsi" w:cs="Segoe UI"/>
          <w:color w:val="212529"/>
        </w:rPr>
      </w:pPr>
      <w:proofErr w:type="spellStart"/>
      <w:r w:rsidRPr="00B16956">
        <w:rPr>
          <w:rFonts w:asciiTheme="minorHAnsi" w:hAnsiTheme="minorHAnsi" w:cs="Segoe UI"/>
          <w:b/>
          <w:bCs/>
          <w:color w:val="212529"/>
        </w:rPr>
        <w:t>Cценарий</w:t>
      </w:r>
      <w:proofErr w:type="spellEnd"/>
      <w:r w:rsidRPr="00B16956">
        <w:rPr>
          <w:rFonts w:asciiTheme="minorHAnsi" w:hAnsiTheme="minorHAnsi" w:cs="Segoe UI"/>
          <w:b/>
          <w:bCs/>
          <w:color w:val="212529"/>
        </w:rPr>
        <w:t xml:space="preserve"> должен реализовывать следующие цели (</w:t>
      </w:r>
      <w:proofErr w:type="spellStart"/>
      <w:r w:rsidRPr="00B16956">
        <w:rPr>
          <w:rFonts w:asciiTheme="minorHAnsi" w:hAnsiTheme="minorHAnsi" w:cs="Segoe UI"/>
          <w:b/>
          <w:bCs/>
          <w:color w:val="212529"/>
        </w:rPr>
        <w:t>targets</w:t>
      </w:r>
      <w:proofErr w:type="spellEnd"/>
      <w:r w:rsidRPr="00B16956">
        <w:rPr>
          <w:rFonts w:asciiTheme="minorHAnsi" w:hAnsiTheme="minorHAnsi" w:cs="Segoe UI"/>
          <w:b/>
          <w:bCs/>
          <w:color w:val="212529"/>
        </w:rPr>
        <w:t>):</w:t>
      </w:r>
    </w:p>
    <w:p w14:paraId="650CBABC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compile</w:t>
      </w:r>
      <w:proofErr w:type="spellEnd"/>
      <w:r w:rsidRPr="00B16956">
        <w:rPr>
          <w:rFonts w:cs="Segoe UI"/>
          <w:color w:val="212529"/>
        </w:rPr>
        <w:t> -- компиляция исходных кодов проекта.</w:t>
      </w:r>
    </w:p>
    <w:p w14:paraId="3464B6EF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build</w:t>
      </w:r>
      <w:proofErr w:type="spellEnd"/>
      <w:r w:rsidRPr="00B16956">
        <w:rPr>
          <w:rFonts w:cs="Segoe UI"/>
          <w:color w:val="212529"/>
        </w:rPr>
        <w:t xml:space="preserve"> -- компиляция исходных кодов проекта и их упаковка в исполняемый </w:t>
      </w:r>
      <w:proofErr w:type="spellStart"/>
      <w:r w:rsidRPr="00B16956">
        <w:rPr>
          <w:rFonts w:cs="Segoe UI"/>
          <w:color w:val="212529"/>
        </w:rPr>
        <w:t>jar</w:t>
      </w:r>
      <w:proofErr w:type="spellEnd"/>
      <w:r w:rsidRPr="00B16956">
        <w:rPr>
          <w:rFonts w:cs="Segoe UI"/>
          <w:color w:val="212529"/>
        </w:rPr>
        <w:t>-архив. Компиляцию исходных кодов реализовать посредством вызова цели </w:t>
      </w:r>
      <w:proofErr w:type="spellStart"/>
      <w:r w:rsidRPr="00B16956">
        <w:rPr>
          <w:rFonts w:cs="Segoe UI"/>
          <w:b/>
          <w:bCs/>
          <w:color w:val="212529"/>
        </w:rPr>
        <w:t>compile</w:t>
      </w:r>
      <w:proofErr w:type="spellEnd"/>
      <w:r w:rsidRPr="00B16956">
        <w:rPr>
          <w:rFonts w:cs="Segoe UI"/>
          <w:color w:val="212529"/>
        </w:rPr>
        <w:t>.</w:t>
      </w:r>
    </w:p>
    <w:p w14:paraId="16CAB33D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clean</w:t>
      </w:r>
      <w:proofErr w:type="spellEnd"/>
      <w:r w:rsidRPr="00B16956">
        <w:rPr>
          <w:rFonts w:cs="Segoe UI"/>
          <w:color w:val="212529"/>
        </w:rPr>
        <w:t> -- удаление скомпилированных классов проекта и всех временных файлов (если они есть).</w:t>
      </w:r>
    </w:p>
    <w:p w14:paraId="794AD86A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test</w:t>
      </w:r>
      <w:proofErr w:type="spellEnd"/>
      <w:r w:rsidRPr="00B16956">
        <w:rPr>
          <w:rFonts w:cs="Segoe UI"/>
          <w:color w:val="212529"/>
        </w:rPr>
        <w:t xml:space="preserve"> -- запуск </w:t>
      </w:r>
      <w:proofErr w:type="spellStart"/>
      <w:r w:rsidRPr="00B16956">
        <w:rPr>
          <w:rFonts w:cs="Segoe UI"/>
          <w:color w:val="212529"/>
        </w:rPr>
        <w:t>junit</w:t>
      </w:r>
      <w:proofErr w:type="spellEnd"/>
      <w:r w:rsidRPr="00B16956">
        <w:rPr>
          <w:rFonts w:cs="Segoe UI"/>
          <w:color w:val="212529"/>
        </w:rPr>
        <w:t>-тестов проекта. Перед запуском тестов необходимо осуществить сборку проекта (цель </w:t>
      </w:r>
      <w:proofErr w:type="spellStart"/>
      <w:r w:rsidRPr="00B16956">
        <w:rPr>
          <w:rFonts w:cs="Segoe UI"/>
          <w:b/>
          <w:bCs/>
          <w:color w:val="212529"/>
        </w:rPr>
        <w:t>build</w:t>
      </w:r>
      <w:proofErr w:type="spellEnd"/>
      <w:r w:rsidRPr="00B16956">
        <w:rPr>
          <w:rFonts w:cs="Segoe UI"/>
          <w:color w:val="212529"/>
        </w:rPr>
        <w:t>).</w:t>
      </w:r>
    </w:p>
    <w:p w14:paraId="475D4F9F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B16956">
        <w:rPr>
          <w:rFonts w:cs="Segoe UI"/>
          <w:b/>
          <w:bCs/>
          <w:color w:val="212529"/>
        </w:rPr>
        <w:t>native2ascii</w:t>
      </w:r>
      <w:r w:rsidRPr="00B16956">
        <w:rPr>
          <w:rFonts w:cs="Segoe UI"/>
          <w:color w:val="212529"/>
        </w:rPr>
        <w:t> - преобразование </w:t>
      </w:r>
      <w:hyperlink r:id="rId11" w:tgtFrame="_blank" w:history="1">
        <w:r w:rsidRPr="00B16956">
          <w:rPr>
            <w:rStyle w:val="af2"/>
            <w:rFonts w:cs="Segoe UI"/>
            <w:color w:val="337AB7"/>
          </w:rPr>
          <w:t>native2ascii</w:t>
        </w:r>
      </w:hyperlink>
      <w:r w:rsidRPr="00B16956">
        <w:rPr>
          <w:rFonts w:cs="Segoe UI"/>
          <w:color w:val="212529"/>
        </w:rPr>
        <w:t> для копий файлов локализации (для тестирования сценария все строковые параметры необходимо вынести из классов в файлы локализации).</w:t>
      </w:r>
    </w:p>
    <w:p w14:paraId="61C45D01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scp</w:t>
      </w:r>
      <w:proofErr w:type="spellEnd"/>
      <w:r w:rsidRPr="00B16956">
        <w:rPr>
          <w:rFonts w:cs="Segoe UI"/>
          <w:color w:val="212529"/>
        </w:rPr>
        <w:t xml:space="preserve"> - перемещение собранного проекта по </w:t>
      </w:r>
      <w:proofErr w:type="spellStart"/>
      <w:r w:rsidRPr="00B16956">
        <w:rPr>
          <w:rFonts w:cs="Segoe UI"/>
          <w:color w:val="212529"/>
        </w:rPr>
        <w:t>scp</w:t>
      </w:r>
      <w:proofErr w:type="spellEnd"/>
      <w:r w:rsidRPr="00B16956">
        <w:rPr>
          <w:rFonts w:cs="Segoe UI"/>
          <w:color w:val="212529"/>
        </w:rPr>
        <w:t xml:space="preserve"> на выбранный сервер по завершению сборки. Предварительно необходимо выполнить сборку проекта (цель </w:t>
      </w:r>
      <w:proofErr w:type="spellStart"/>
      <w:r w:rsidRPr="00B16956">
        <w:rPr>
          <w:rFonts w:cs="Segoe UI"/>
          <w:b/>
          <w:bCs/>
          <w:color w:val="212529"/>
        </w:rPr>
        <w:t>build</w:t>
      </w:r>
      <w:proofErr w:type="spellEnd"/>
      <w:r w:rsidRPr="00B16956">
        <w:rPr>
          <w:rFonts w:cs="Segoe UI"/>
          <w:color w:val="212529"/>
        </w:rPr>
        <w:t>)</w:t>
      </w:r>
    </w:p>
    <w:p w14:paraId="4530CBD3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doc</w:t>
      </w:r>
      <w:proofErr w:type="spellEnd"/>
      <w:r w:rsidRPr="00B16956">
        <w:rPr>
          <w:rFonts w:cs="Segoe UI"/>
          <w:color w:val="212529"/>
        </w:rPr>
        <w:t xml:space="preserve"> - добавление в MANIFEST.MF MD5 и SHA-1 файлов проекта, а также генерация и добавление в архив </w:t>
      </w:r>
      <w:proofErr w:type="spellStart"/>
      <w:r w:rsidRPr="00B16956">
        <w:rPr>
          <w:rFonts w:cs="Segoe UI"/>
          <w:color w:val="212529"/>
        </w:rPr>
        <w:t>javadoc</w:t>
      </w:r>
      <w:proofErr w:type="spellEnd"/>
      <w:r w:rsidRPr="00B16956">
        <w:rPr>
          <w:rFonts w:cs="Segoe UI"/>
          <w:color w:val="212529"/>
        </w:rPr>
        <w:t xml:space="preserve"> по всем классам проекта.</w:t>
      </w:r>
    </w:p>
    <w:p w14:paraId="7C083D08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xml</w:t>
      </w:r>
      <w:proofErr w:type="spellEnd"/>
      <w:r w:rsidRPr="00B16956">
        <w:rPr>
          <w:rFonts w:cs="Segoe UI"/>
          <w:color w:val="212529"/>
        </w:rPr>
        <w:t xml:space="preserve"> - валидация всех </w:t>
      </w:r>
      <w:proofErr w:type="spellStart"/>
      <w:r w:rsidRPr="00B16956">
        <w:rPr>
          <w:rFonts w:cs="Segoe UI"/>
          <w:color w:val="212529"/>
        </w:rPr>
        <w:t>xml</w:t>
      </w:r>
      <w:proofErr w:type="spellEnd"/>
      <w:r w:rsidRPr="00B16956">
        <w:rPr>
          <w:rFonts w:cs="Segoe UI"/>
          <w:color w:val="212529"/>
        </w:rPr>
        <w:t>-файлов в проекте.</w:t>
      </w:r>
    </w:p>
    <w:p w14:paraId="631A64E0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music</w:t>
      </w:r>
      <w:proofErr w:type="spellEnd"/>
      <w:r w:rsidRPr="00B16956">
        <w:rPr>
          <w:rFonts w:cs="Segoe UI"/>
          <w:color w:val="212529"/>
        </w:rPr>
        <w:t> - воспроизведение музыки по завершению сборки (цель </w:t>
      </w:r>
      <w:proofErr w:type="spellStart"/>
      <w:r w:rsidRPr="00B16956">
        <w:rPr>
          <w:rFonts w:cs="Segoe UI"/>
          <w:b/>
          <w:bCs/>
          <w:color w:val="212529"/>
        </w:rPr>
        <w:t>build</w:t>
      </w:r>
      <w:proofErr w:type="spellEnd"/>
      <w:r w:rsidRPr="00B16956">
        <w:rPr>
          <w:rFonts w:cs="Segoe UI"/>
          <w:color w:val="212529"/>
        </w:rPr>
        <w:t>).</w:t>
      </w:r>
    </w:p>
    <w:p w14:paraId="069CC0B7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team</w:t>
      </w:r>
      <w:proofErr w:type="spellEnd"/>
      <w:r w:rsidRPr="00B16956">
        <w:rPr>
          <w:rFonts w:cs="Segoe UI"/>
          <w:color w:val="212529"/>
        </w:rPr>
        <w:t xml:space="preserve"> - осуществляет получение из </w:t>
      </w:r>
      <w:proofErr w:type="spellStart"/>
      <w:r w:rsidRPr="00B16956">
        <w:rPr>
          <w:rFonts w:cs="Segoe UI"/>
          <w:color w:val="212529"/>
        </w:rPr>
        <w:t>svn</w:t>
      </w:r>
      <w:proofErr w:type="spellEnd"/>
      <w:r w:rsidRPr="00B16956">
        <w:rPr>
          <w:rFonts w:cs="Segoe UI"/>
          <w:color w:val="212529"/>
        </w:rPr>
        <w:t xml:space="preserve">-репозитория 4 предыдущих ревизий, их сборку (по аналогии с основной) и упаковку получившихся </w:t>
      </w:r>
      <w:proofErr w:type="spellStart"/>
      <w:r w:rsidRPr="00B16956">
        <w:rPr>
          <w:rFonts w:cs="Segoe UI"/>
          <w:color w:val="212529"/>
        </w:rPr>
        <w:t>jar</w:t>
      </w:r>
      <w:proofErr w:type="spellEnd"/>
      <w:r w:rsidRPr="00B16956">
        <w:rPr>
          <w:rFonts w:cs="Segoe UI"/>
          <w:color w:val="212529"/>
        </w:rPr>
        <w:t xml:space="preserve">-файлов в </w:t>
      </w:r>
      <w:proofErr w:type="spellStart"/>
      <w:r w:rsidRPr="00B16956">
        <w:rPr>
          <w:rFonts w:cs="Segoe UI"/>
          <w:color w:val="212529"/>
        </w:rPr>
        <w:t>zip</w:t>
      </w:r>
      <w:proofErr w:type="spellEnd"/>
      <w:r w:rsidRPr="00B16956">
        <w:rPr>
          <w:rFonts w:cs="Segoe UI"/>
          <w:color w:val="212529"/>
        </w:rPr>
        <w:t>-архив. Сборку реализовать посредством вызова цели </w:t>
      </w:r>
      <w:proofErr w:type="spellStart"/>
      <w:r w:rsidRPr="00B16956">
        <w:rPr>
          <w:rFonts w:cs="Segoe UI"/>
          <w:b/>
          <w:bCs/>
          <w:color w:val="212529"/>
        </w:rPr>
        <w:t>build</w:t>
      </w:r>
      <w:proofErr w:type="spellEnd"/>
      <w:r w:rsidRPr="00B16956">
        <w:rPr>
          <w:rFonts w:cs="Segoe UI"/>
          <w:color w:val="212529"/>
        </w:rPr>
        <w:t>.</w:t>
      </w:r>
    </w:p>
    <w:p w14:paraId="4699F011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diff</w:t>
      </w:r>
      <w:proofErr w:type="spellEnd"/>
      <w:r w:rsidRPr="00B16956">
        <w:rPr>
          <w:rFonts w:cs="Segoe UI"/>
          <w:color w:val="212529"/>
        </w:rPr>
        <w:t xml:space="preserve"> - осуществляет проверку состояния рабочей копии, и, если изменения не касаются классов, указанных в файле параметров выполняет </w:t>
      </w:r>
      <w:proofErr w:type="spellStart"/>
      <w:r w:rsidRPr="00B16956">
        <w:rPr>
          <w:rFonts w:cs="Segoe UI"/>
          <w:color w:val="212529"/>
        </w:rPr>
        <w:t>commit</w:t>
      </w:r>
      <w:proofErr w:type="spellEnd"/>
      <w:r w:rsidRPr="00B16956">
        <w:rPr>
          <w:rFonts w:cs="Segoe UI"/>
          <w:color w:val="212529"/>
        </w:rPr>
        <w:t xml:space="preserve"> в репозиторий </w:t>
      </w:r>
      <w:proofErr w:type="spellStart"/>
      <w:r w:rsidRPr="00B16956">
        <w:rPr>
          <w:rFonts w:cs="Segoe UI"/>
          <w:color w:val="212529"/>
        </w:rPr>
        <w:t>git</w:t>
      </w:r>
      <w:proofErr w:type="spellEnd"/>
      <w:r w:rsidRPr="00B16956">
        <w:rPr>
          <w:rFonts w:cs="Segoe UI"/>
          <w:color w:val="212529"/>
        </w:rPr>
        <w:t>.</w:t>
      </w:r>
    </w:p>
    <w:p w14:paraId="1A9B8FE0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env</w:t>
      </w:r>
      <w:proofErr w:type="spellEnd"/>
      <w:r w:rsidRPr="00B16956">
        <w:rPr>
          <w:rFonts w:cs="Segoe UI"/>
          <w:color w:val="212529"/>
        </w:rPr>
        <w:t xml:space="preserve"> - осуществляет сборку и запуск программы в альтернативных окружениях; окружение задается версией </w:t>
      </w:r>
      <w:proofErr w:type="spellStart"/>
      <w:r w:rsidRPr="00B16956">
        <w:rPr>
          <w:rFonts w:cs="Segoe UI"/>
          <w:color w:val="212529"/>
        </w:rPr>
        <w:t>java</w:t>
      </w:r>
      <w:proofErr w:type="spellEnd"/>
      <w:r w:rsidRPr="00B16956">
        <w:rPr>
          <w:rFonts w:cs="Segoe UI"/>
          <w:color w:val="212529"/>
        </w:rPr>
        <w:t xml:space="preserve"> и набором аргументов виртуальной машины в файле параметров.</w:t>
      </w:r>
    </w:p>
    <w:p w14:paraId="5CEB33BA" w14:textId="77777777" w:rsidR="00B16956" w:rsidRPr="00B16956" w:rsidRDefault="00B16956" w:rsidP="00B1695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report</w:t>
      </w:r>
      <w:proofErr w:type="spellEnd"/>
      <w:r w:rsidRPr="00B16956">
        <w:rPr>
          <w:rFonts w:cs="Segoe UI"/>
          <w:color w:val="212529"/>
        </w:rPr>
        <w:t xml:space="preserve"> - в случае успешного прохождения тестов сохраняет отчет </w:t>
      </w:r>
      <w:proofErr w:type="spellStart"/>
      <w:r w:rsidRPr="00B16956">
        <w:rPr>
          <w:rFonts w:cs="Segoe UI"/>
          <w:color w:val="212529"/>
        </w:rPr>
        <w:t>junit</w:t>
      </w:r>
      <w:proofErr w:type="spellEnd"/>
      <w:r w:rsidRPr="00B16956">
        <w:rPr>
          <w:rFonts w:cs="Segoe UI"/>
          <w:color w:val="212529"/>
        </w:rPr>
        <w:t xml:space="preserve"> в формате </w:t>
      </w:r>
      <w:proofErr w:type="spellStart"/>
      <w:r w:rsidRPr="00B16956">
        <w:rPr>
          <w:rFonts w:cs="Segoe UI"/>
          <w:color w:val="212529"/>
        </w:rPr>
        <w:t>xml</w:t>
      </w:r>
      <w:proofErr w:type="spellEnd"/>
      <w:r w:rsidRPr="00B16956">
        <w:rPr>
          <w:rFonts w:cs="Segoe UI"/>
          <w:color w:val="212529"/>
        </w:rPr>
        <w:t xml:space="preserve">, добавляет его в репозиторий </w:t>
      </w:r>
      <w:proofErr w:type="spellStart"/>
      <w:r w:rsidRPr="00B16956">
        <w:rPr>
          <w:rFonts w:cs="Segoe UI"/>
          <w:color w:val="212529"/>
        </w:rPr>
        <w:t>git</w:t>
      </w:r>
      <w:proofErr w:type="spellEnd"/>
      <w:r w:rsidRPr="00B16956">
        <w:rPr>
          <w:rFonts w:cs="Segoe UI"/>
          <w:color w:val="212529"/>
        </w:rPr>
        <w:t xml:space="preserve"> и выполняет </w:t>
      </w:r>
      <w:proofErr w:type="spellStart"/>
      <w:r w:rsidRPr="00B16956">
        <w:rPr>
          <w:rFonts w:cs="Segoe UI"/>
          <w:color w:val="212529"/>
        </w:rPr>
        <w:t>commit</w:t>
      </w:r>
      <w:proofErr w:type="spellEnd"/>
      <w:r w:rsidRPr="00B16956">
        <w:rPr>
          <w:rFonts w:cs="Segoe UI"/>
          <w:color w:val="212529"/>
        </w:rPr>
        <w:t>.</w:t>
      </w:r>
    </w:p>
    <w:p w14:paraId="51AD91CF" w14:textId="45BE0930" w:rsidR="00EC3BF0" w:rsidRPr="00B16956" w:rsidRDefault="00B16956" w:rsidP="001E78D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proofErr w:type="spellStart"/>
      <w:r w:rsidRPr="00B16956">
        <w:rPr>
          <w:rFonts w:cs="Segoe UI"/>
          <w:b/>
          <w:bCs/>
          <w:color w:val="212529"/>
        </w:rPr>
        <w:t>alt</w:t>
      </w:r>
      <w:proofErr w:type="spellEnd"/>
      <w:r w:rsidRPr="00B16956">
        <w:rPr>
          <w:rFonts w:cs="Segoe UI"/>
          <w:color w:val="212529"/>
        </w:rPr>
        <w:t xml:space="preserve"> - создаёт альтернативную версию программы с измененными именами переменных и классов (используя задание </w:t>
      </w:r>
      <w:proofErr w:type="spellStart"/>
      <w:r w:rsidRPr="00B16956">
        <w:rPr>
          <w:rFonts w:cs="Segoe UI"/>
          <w:color w:val="212529"/>
        </w:rPr>
        <w:t>replace</w:t>
      </w:r>
      <w:proofErr w:type="spellEnd"/>
      <w:r w:rsidRPr="00B16956">
        <w:rPr>
          <w:rFonts w:cs="Segoe UI"/>
          <w:color w:val="212529"/>
        </w:rPr>
        <w:t>/</w:t>
      </w:r>
      <w:proofErr w:type="spellStart"/>
      <w:r w:rsidRPr="00B16956">
        <w:rPr>
          <w:rFonts w:cs="Segoe UI"/>
          <w:color w:val="212529"/>
        </w:rPr>
        <w:t>replaceregexp</w:t>
      </w:r>
      <w:proofErr w:type="spellEnd"/>
      <w:r w:rsidRPr="00B16956">
        <w:rPr>
          <w:rFonts w:cs="Segoe UI"/>
          <w:color w:val="212529"/>
        </w:rPr>
        <w:t xml:space="preserve"> в файлах параметров) и упаковывает её в </w:t>
      </w:r>
      <w:proofErr w:type="spellStart"/>
      <w:r w:rsidRPr="00B16956">
        <w:rPr>
          <w:rFonts w:cs="Segoe UI"/>
          <w:color w:val="212529"/>
        </w:rPr>
        <w:t>jar</w:t>
      </w:r>
      <w:proofErr w:type="spellEnd"/>
      <w:r w:rsidRPr="00B16956">
        <w:rPr>
          <w:rFonts w:cs="Segoe UI"/>
          <w:color w:val="212529"/>
        </w:rPr>
        <w:t xml:space="preserve">-архив. Для создания </w:t>
      </w:r>
      <w:proofErr w:type="spellStart"/>
      <w:r w:rsidRPr="00B16956">
        <w:rPr>
          <w:rFonts w:cs="Segoe UI"/>
          <w:color w:val="212529"/>
        </w:rPr>
        <w:t>jar</w:t>
      </w:r>
      <w:proofErr w:type="spellEnd"/>
      <w:r w:rsidRPr="00B16956">
        <w:rPr>
          <w:rFonts w:cs="Segoe UI"/>
          <w:color w:val="212529"/>
        </w:rPr>
        <w:t>-архива использует цель </w:t>
      </w:r>
      <w:proofErr w:type="spellStart"/>
      <w:r w:rsidRPr="00B16956">
        <w:rPr>
          <w:rFonts w:cs="Segoe UI"/>
          <w:b/>
          <w:bCs/>
          <w:color w:val="212529"/>
        </w:rPr>
        <w:t>build</w:t>
      </w:r>
      <w:proofErr w:type="spellEnd"/>
      <w:r w:rsidRPr="00B16956">
        <w:rPr>
          <w:rFonts w:cs="Segoe UI"/>
          <w:color w:val="212529"/>
        </w:rPr>
        <w:t>.</w:t>
      </w:r>
    </w:p>
    <w:p w14:paraId="096B215C" w14:textId="2722CCA7" w:rsidR="00B16956" w:rsidRPr="00B16956" w:rsidRDefault="00B16956" w:rsidP="00B16956">
      <w:pPr>
        <w:pStyle w:val="1"/>
        <w:jc w:val="center"/>
        <w:rPr>
          <w:rFonts w:asciiTheme="minorHAnsi" w:hAnsiTheme="minorHAnsi" w:cs="Times New Roman"/>
          <w:b/>
          <w:bCs/>
          <w:lang w:eastAsia="ru-RU"/>
        </w:rPr>
      </w:pPr>
      <w:bookmarkStart w:id="1" w:name="_Toc228816991"/>
      <w:r w:rsidRPr="00B16956">
        <w:rPr>
          <w:rFonts w:asciiTheme="minorHAnsi" w:hAnsiTheme="minorHAnsi" w:cs="Times New Roman"/>
          <w:b/>
          <w:bCs/>
          <w:lang w:eastAsia="ru-RU"/>
        </w:rPr>
        <w:lastRenderedPageBreak/>
        <w:t>Дополнительное з</w:t>
      </w:r>
      <w:r w:rsidRPr="00B16956">
        <w:rPr>
          <w:rFonts w:asciiTheme="minorHAnsi" w:hAnsiTheme="minorHAnsi" w:cs="Times New Roman"/>
          <w:b/>
          <w:bCs/>
          <w:lang w:eastAsia="ru-RU"/>
        </w:rPr>
        <w:t>адание</w:t>
      </w:r>
      <w:bookmarkEnd w:id="1"/>
    </w:p>
    <w:p w14:paraId="781692B2" w14:textId="2C047C14" w:rsidR="00B16956" w:rsidRPr="00B16956" w:rsidRDefault="00B16956" w:rsidP="00B16956">
      <w:pPr>
        <w:shd w:val="clear" w:color="auto" w:fill="FFFFFF"/>
        <w:spacing w:before="100" w:beforeAutospacing="1" w:after="100" w:afterAutospacing="1" w:line="240" w:lineRule="auto"/>
        <w:rPr>
          <w:rFonts w:cs="Segoe UI"/>
          <w:color w:val="212529"/>
        </w:rPr>
      </w:pPr>
      <w:r w:rsidRPr="00B16956">
        <w:rPr>
          <w:rFonts w:cs="Segoe UI"/>
          <w:color w:val="212529"/>
        </w:rPr>
        <w:t xml:space="preserve">Реализовать команду </w:t>
      </w:r>
      <w:r w:rsidRPr="00B16956">
        <w:rPr>
          <w:rFonts w:cs="Segoe UI"/>
          <w:color w:val="212529"/>
          <w:lang w:val="en-US"/>
        </w:rPr>
        <w:t>ant</w:t>
      </w:r>
      <w:r w:rsidRPr="00B16956">
        <w:rPr>
          <w:rFonts w:cs="Segoe UI"/>
          <w:color w:val="212529"/>
        </w:rPr>
        <w:t xml:space="preserve"> </w:t>
      </w:r>
      <w:r w:rsidRPr="00B16956">
        <w:rPr>
          <w:rFonts w:cs="Segoe UI"/>
          <w:color w:val="212529"/>
          <w:lang w:val="en-US"/>
        </w:rPr>
        <w:t>validate</w:t>
      </w:r>
      <w:r w:rsidRPr="00B16956">
        <w:rPr>
          <w:rFonts w:cs="Segoe UI"/>
          <w:color w:val="212529"/>
        </w:rPr>
        <w:t xml:space="preserve">, которая осуществляет проверку хотя бы 90% покрытия программы тестами. При отсутствии выполненного условия сборку не завершать. </w:t>
      </w:r>
    </w:p>
    <w:p w14:paraId="27F1BE03" w14:textId="79586790" w:rsidR="003869FB" w:rsidRPr="00B16956" w:rsidRDefault="006F3DE5" w:rsidP="005D56D4">
      <w:pPr>
        <w:pStyle w:val="1"/>
        <w:jc w:val="center"/>
        <w:rPr>
          <w:rFonts w:asciiTheme="minorHAnsi" w:hAnsiTheme="minorHAnsi" w:cs="Times New Roman"/>
          <w:b/>
          <w:bCs/>
          <w:lang w:eastAsia="ru-RU"/>
        </w:rPr>
      </w:pPr>
      <w:bookmarkStart w:id="2" w:name="_Toc228816992"/>
      <w:r w:rsidRPr="00B16956">
        <w:rPr>
          <w:rFonts w:asciiTheme="minorHAnsi" w:hAnsiTheme="minorHAnsi" w:cs="Times New Roman"/>
          <w:b/>
          <w:bCs/>
          <w:lang w:eastAsia="ru-RU"/>
        </w:rPr>
        <w:t>Программа</w:t>
      </w:r>
      <w:bookmarkEnd w:id="2"/>
    </w:p>
    <w:p w14:paraId="3F407A7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eastAsia="ru-RU"/>
          <w14:ligatures w14:val="none"/>
        </w:rPr>
      </w:pP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eastAsia="ru-RU"/>
          <w14:ligatures w14:val="none"/>
        </w:rPr>
        <w:t>&lt;?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eastAsia="ru-RU"/>
          <w14:ligatures w14:val="none"/>
        </w:rPr>
        <w:t>xml</w:t>
      </w:r>
      <w:proofErr w:type="spellEnd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eastAsia="ru-RU"/>
          <w14:ligatures w14:val="none"/>
        </w:rPr>
        <w:t>version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"1.0"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eastAsia="ru-RU"/>
          <w14:ligatures w14:val="none"/>
        </w:rPr>
        <w:t>encoding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eastAsia="ru-RU"/>
          <w14:ligatures w14:val="none"/>
        </w:rPr>
        <w:t>"UTF-8"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eastAsia="ru-RU"/>
          <w14:ligatures w14:val="none"/>
        </w:rPr>
        <w:t>?&gt;</w:t>
      </w:r>
    </w:p>
    <w:p w14:paraId="27A6BB5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project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"lab3-ant"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default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"build"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basedir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"."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xmlns:jacoco</w:t>
      </w:r>
      <w:proofErr w:type="spellEnd"/>
      <w:proofErr w:type="gram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antlib:org.jacoco.ant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26CB99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property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build.properties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01995C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5094A42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id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compile.classpath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16B2FD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lib.compile.dir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"*.jar"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817D8C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lib.runtime.dir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"*.jar"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5E3F34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4F8D25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28AA54D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id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test.classpath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9863C1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location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1DBAF7D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refid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compile.classpath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8C3F97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lib.test.dir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"*.jar"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146CAD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3E1385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423AE9A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id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test.runtime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.classpath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9216EC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location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2A4EEF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location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classes.test.dir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C70458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refid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compile.classpath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A2951E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E379AF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6640578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id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jacoco.classpath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D6AF4F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pathelement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location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jacoco.ant.file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1B448B8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FA9DE8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22CA15F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creates build directories --&gt;</w:t>
      </w:r>
    </w:p>
    <w:p w14:paraId="3DB97E6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033B8F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B4BE3B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196C240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classes.test.dir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4AFB32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dist.dir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378D45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lib.compile.dir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D77843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lib.runtime.dir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D17438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lib.test.dir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086C2A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CE6390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772618B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downloads required libraries --&gt;</w:t>
      </w:r>
    </w:p>
    <w:p w14:paraId="0B8EB1D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"resolve"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C48858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maven.base.url}/jakarta/platform/jakarta.jakartaee-web-api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jakartaee.version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jakarta.jakartaee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-web-api-${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jakartaee.version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053672E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"${lib.compile.dir}/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jakarta.jakartaee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-web-api-${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jakartaee.version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14E2642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C29F9E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0164C77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"${maven.base.url}/org/primefaces/primefaces/${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primefaces.version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}/primefaces-${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primefaces.version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}-jakarta.jar"</w:t>
      </w:r>
    </w:p>
    <w:p w14:paraId="1244208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"${lib.runtime.dir}/primefaces-${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primefaces.version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}-jakarta.jar"</w:t>
      </w:r>
    </w:p>
    <w:p w14:paraId="5AA1ADA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78F71E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"${maven.base.url}/org/postgresql/postgresql/${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postgresql.version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}/postgresql-${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postgresql.version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2511ED8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lib.runtime.dir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postgresql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postgresql.version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3BD1635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ADD465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maven.base.url}/org/glassfish/jakarta.faces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faces.version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jakarta.faces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faces.version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45E05ED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lib.runtime.dir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jakarta.faces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faces.version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4BA3DCF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85FB3C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"${maven.base.url}/org/glassfish/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jakarta.el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jakarta.el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3A81F71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lib.runtime.dir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jakarta.el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el.version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26F241D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6D3DBC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maven.base.url}/jakarta/persistence/jakarta.persistence-api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persistence.version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jakarta.persistence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persistence.version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78A3F80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"${lib.runtime.dir}/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jakarta.persistence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persistence.version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456EF2F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C6CDB0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maven.base.url}/jakarta/validation/jakarta.validation-api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validation.version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jakarta.validation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validation.version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071AA25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"${lib.runtime.dir}/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jakarta.validation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validation.version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23D18E9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957DAD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"${maven.base.url}/org/hibernate/validator/hibernate-validator/${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hibernate.validator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.version}/hibernate-validator-${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hibernate.validator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7A728B5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"${lib.runtime.dir}/hibernate-validator-${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hibernate.validator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1757AB3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19515D4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"${maven.base.url}/org/jboss/logging/jboss-logging/${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jboss.logging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.version}/jboss-logging-${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jboss.logging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6174ABB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"${lib.runtime.dir}/jboss-logging-${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jboss.logging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53EC381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82F9A9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"${maven.base.url}/com/fasterxml/classmate/${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classmate.version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}/classmate-${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classmate.version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4549CE4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lib.runtime.dir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}/classmate-${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classmate.version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3B7C0BB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0DAE1C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maven.base.url}/jakarta/enterprise/jakarta.enterprise.cdi-api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cdi.version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}/jakarta.enterprise.cdi-api-${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cdi.version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08141E6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"${lib.runtime.dir}/jakarta.enterprise.cdi-api-${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cdi.version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06E02FF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19CCD9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maven.base.url}/jakarta/interceptor/jakarta.interceptor-api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interceptor.version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jakarta.interceptor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interceptor.version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57877F1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"${lib.runtime.dir}/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jakarta.interceptor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interceptor.version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04240E9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64FAFC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maven.base.url}/jakarta/servlet/jsp/jstl/jakarta.servlet.jsp.jstl-api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jstl.api.version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jakarta.servlet.jsp.jstl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jstl.api.version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6A16929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"${lib.runtime.dir}/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jakarta.servlet.jsp.jstl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-api-${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jstl.api.version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}.jar"</w:t>
      </w:r>
    </w:p>
    <w:p w14:paraId="7F01D6D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49C9E6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maven.base.url}/org/glassfish/web/jakarta.servlet.jsp.jstl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jstl.impl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jakarta.servlet.jsp.jstl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jstl.impl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0774844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"${lib.runtime.dir}/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jakarta.servlet.jsp.jstl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jstl.impl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1C040CA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26679F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10612ED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"${maven.base.url}/org/junit/platform/junit-platform-console-standalone/${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junit.console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.version}/junit-platform-console-standalone-${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junit.console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7B4F374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"${lib.test.dir}/junit-platform-console-standalone-${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junit.console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2908E06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5495DD6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145BC0A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maven.base.url}/org/jacoco/org.jacoco.ant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}/org.jacoco.ant-${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jacoco.version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}-nodeps.jar"</w:t>
      </w:r>
    </w:p>
    <w:p w14:paraId="1EFA0F9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jacoco.ant.file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7A35270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skipexisting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426946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718061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2FAD7B1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loads </w:t>
      </w:r>
      <w:proofErr w:type="spell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JaCoCo</w:t>
      </w:r>
      <w:proofErr w:type="spell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Ant tasks --&gt;</w:t>
      </w:r>
    </w:p>
    <w:p w14:paraId="2D56FA3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jacoco-taskdef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"resolve"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CC8FA6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taskdef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uri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antlib:org.jacoco.ant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</w:p>
    <w:p w14:paraId="453BEC2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resource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"org/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/ant/antlib.xml"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6DF9C2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classpath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refid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jacoco.classpath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B76C4B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taskdef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666331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9C2EE9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2649078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creates MANIFEST.MF --&gt;</w:t>
      </w:r>
    </w:p>
    <w:p w14:paraId="5AB1AD1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"manifest"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D4B15C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manifest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manifest.file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48FC19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"Manifest-Version"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"1.0"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A01DA2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"Implementation-Title"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"${project.name}"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419E09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"Implementation-Version"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project.version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FCA722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"Main-Class"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main.class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4890AF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"Built-By"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"${user.name}"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1876A1A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manifest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A24BAD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E21B4C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3E2055B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compile --&gt;</w:t>
      </w:r>
    </w:p>
    <w:p w14:paraId="7984FBC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"compile"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"resolve"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DBC319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javac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src.main.dir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37C7A3D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00E5EA5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release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java.release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0F5BE70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encoding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"${encoding}"</w:t>
      </w:r>
    </w:p>
    <w:p w14:paraId="53BA755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includeantruntime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"false"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335989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classpath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refid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compile.classpath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A2B974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compilerarg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"-parameters"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55717A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javac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933E0A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copy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todir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63E1ED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resources.dir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832E6F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copy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3D3740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217631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56418A2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build --&gt;</w:t>
      </w:r>
    </w:p>
    <w:p w14:paraId="2B5DCC5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"build"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compile,manifest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876069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jar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destfile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jar.file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basedir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manifest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manifest.file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2E7C3E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052F76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49E9910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build_war</w:t>
      </w:r>
      <w:proofErr w:type="spell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--&gt;</w:t>
      </w:r>
    </w:p>
    <w:p w14:paraId="206D308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build_war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compile,manifest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7EC72D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war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destfile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war.file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webxml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webapp.dir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}/WEB-INF/web.xml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manifest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manifest.file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4FF090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webapp.dir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excludes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"WEB-INF/web.xml"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70A711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classes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56A0680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lib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lib.runtime.dir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"*.jar"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2C2A52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war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046011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8A48CD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5BBD25B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clean --&gt;</w:t>
      </w:r>
    </w:p>
    <w:p w14:paraId="025CF47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"clean"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31B2CE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delete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4978D0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delete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dist.dir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50A9CA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328EC0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13F4240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compile JUnit tests --&gt;</w:t>
      </w:r>
    </w:p>
    <w:p w14:paraId="18163B8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"compile-tests"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"compile"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7F6FCA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delete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classes.test.dir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947F64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classes.test.dir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8C0BB1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javac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src.test.dir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44D565E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classes.test.dir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49B20F0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release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java.release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4EF7526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encoding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"${encoding}"</w:t>
      </w:r>
    </w:p>
    <w:p w14:paraId="0121824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includeantruntime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"false"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D909CF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classpath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refid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test.classpath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FE367A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javac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20C83D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52B2AA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140FDDB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test --&gt;</w:t>
      </w:r>
    </w:p>
    <w:p w14:paraId="3FB9DDB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"test"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build,compile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-tests"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87AC72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reports.dir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93847E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pathconvert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property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test.runtime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.classpath.value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refid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test.runtime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.classpath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F2ACC4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java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jar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"${lib.test.dir}/junit-platform-console-standalone-${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junit.console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27EC4A9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fork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</w:p>
    <w:p w14:paraId="2EF73C2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failonerror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DCAA8A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"--class-path"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2B6349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test.runtime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.classpath.value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30C57B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"--scan-class-path"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B8E505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"--reports-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DADD8C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reports.dir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163023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java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E58FEB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730097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38E9195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native2ascii --&gt;</w:t>
      </w:r>
    </w:p>
    <w:p w14:paraId="617DEE0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"native2ascii"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721711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"${native2ascii.dir}"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18FB499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native2ascii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src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resources.dir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7B4299A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"${native2ascii.dir}"</w:t>
      </w:r>
    </w:p>
    <w:p w14:paraId="450D117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encoding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"${encoding}"</w:t>
      </w:r>
    </w:p>
    <w:p w14:paraId="21645A8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messages_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ru.properties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1F295E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26DD87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7B156E3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scp</w:t>
      </w:r>
      <w:proofErr w:type="spell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--&gt;</w:t>
      </w:r>
    </w:p>
    <w:p w14:paraId="00324E4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scp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build,build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_war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4F113D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executable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scp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failonerror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F920A9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war.file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0AD775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scp.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user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}@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scp.host}:$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{scp.remote.dir}/"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9C8CDD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78DFE5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D62F06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77AE4E8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doc --&gt;</w:t>
      </w:r>
    </w:p>
    <w:p w14:paraId="75067A9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"doc"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"build"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499B08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javadoc.dir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715CB0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javadoc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sourcepath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src.main.dir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4A1B079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javadoc.dir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09FFE8B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classpathref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compile.classpath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</w:p>
    <w:p w14:paraId="3990077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encoding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"${encoding}"</w:t>
      </w:r>
    </w:p>
    <w:p w14:paraId="657BC05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docencoding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"${encoding}"</w:t>
      </w:r>
    </w:p>
    <w:p w14:paraId="578EAE7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charset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"${encoding}"</w:t>
      </w:r>
    </w:p>
    <w:p w14:paraId="17C7AB1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source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java.release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61FAD94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additionalparam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Xdoclint:none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F6F8AA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}/checksums"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526480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checksum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algorithm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"MD5"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totalproperty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"project.md5"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todir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}/checksums"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8A568C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src.main.dir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"**/*.java"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CB1F51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checksum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2140F7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checksum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algorithm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"SHA-1"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totalproperty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project.sha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1"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todir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}/checksums"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6A1B36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src.main.dir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"**/*.java"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46C3D3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checksum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775A69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manifest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manifest.doc.file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7841A5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"Manifest-Version"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"1.0"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1F3334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"Implementation-Title"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"${project.name}"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A03030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"Implementation-Version"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project.version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0992F3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"Main-Class"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main.class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FB61A5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"Project-MD5"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"${project.md5}"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81E4E8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attribute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"Project-SHA1"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project.sha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1}"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DB69A3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manifest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146B9F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jar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destfile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jar.file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update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manifest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manifest.doc.file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15858D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zipfileset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javadoc.dir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prefix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javadoc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5545D4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jar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08C848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9C601C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6C3FAA2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xml --&gt;</w:t>
      </w:r>
    </w:p>
    <w:p w14:paraId="616F791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"xml"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C85B9A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xmlvalidate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failonerror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lenient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1311CE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webapp.dir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"WEB-INF/*.xml"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542DC75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xmlvalidate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B44579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7E27B5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16A2161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music --&gt;</w:t>
      </w:r>
    </w:p>
    <w:p w14:paraId="633547C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"music"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"build"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E0F0FE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executable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music.command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failonerror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"false"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2E1173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music.file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045333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9CB67E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B5ED4D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10187C4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team --&gt;</w:t>
      </w:r>
    </w:p>
    <w:p w14:paraId="166545E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"team"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638788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F74AE4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echo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}/build-team.sh"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&lt;![CDATA[</w:t>
      </w:r>
      <w:proofErr w:type="gramEnd"/>
    </w:p>
    <w:p w14:paraId="3A4FC95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set -e</w:t>
      </w:r>
    </w:p>
    <w:p w14:paraId="21EB005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4F77FFB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rm -rf 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}/checkouts" 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}/jars"</w:t>
      </w:r>
    </w:p>
    <w:p w14:paraId="499AC71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-p 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}/checkouts" 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}/jars"</w:t>
      </w:r>
    </w:p>
    <w:p w14:paraId="51D541A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7D44A49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svn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log -q -l 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team.revision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.count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 "${svn.url}" \</w:t>
      </w:r>
    </w:p>
    <w:p w14:paraId="4D6C326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| awk '/^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r[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0-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9]+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/ {print 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substr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$1, 2)}' \</w:t>
      </w:r>
    </w:p>
    <w:p w14:paraId="4AD5FCD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| while read rev; do</w:t>
      </w:r>
    </w:p>
    <w:p w14:paraId="0E52C8F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    checkout="${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}/checkouts/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r$rev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</w:p>
    <w:p w14:paraId="18F53A7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12D00B8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svn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checkout -q -r "$rev" "${svn.url}" "$checkout"</w:t>
      </w:r>
    </w:p>
    <w:p w14:paraId="5256BA9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    rm -rf "$checkout/${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644030E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    cp -R 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 "$checkout/${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lib.dir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0DA1F5A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1959BD5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    (cd "$checkout" &amp;&amp; ant build)</w:t>
      </w:r>
    </w:p>
    <w:p w14:paraId="22C0A85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    cp "$checkout/${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jar.file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 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}/jars/${project.name}-r$rev.jar"</w:t>
      </w:r>
    </w:p>
    <w:p w14:paraId="5407CCC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done</w:t>
      </w:r>
    </w:p>
    <w:p w14:paraId="4A46E13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]]&gt;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echo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C3A609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executable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sh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failonerror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698F68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}/build-team.sh"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537235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F53893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zip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destfile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"${team.zip}"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basedir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team.dir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}/jars"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2C3B6D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949D78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70DE413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diff --&gt;</w:t>
      </w:r>
    </w:p>
    <w:p w14:paraId="1977C4E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"diff"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2C98C2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echo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}/diff.sh"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&lt;![CDATA[</w:t>
      </w:r>
      <w:proofErr w:type="gramEnd"/>
    </w:p>
    <w:p w14:paraId="2911F9B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set -e</w:t>
      </w:r>
    </w:p>
    <w:p w14:paraId="31A6145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4B66F0D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lastRenderedPageBreak/>
        <w:t>changed=$(git status --porcelain | awk '{print $2}')</w:t>
      </w:r>
    </w:p>
    <w:p w14:paraId="4731905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537C251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 [ -z "$changed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 ]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; then</w:t>
      </w:r>
    </w:p>
    <w:p w14:paraId="5CA7AD0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echo "No changes to commit"</w:t>
      </w:r>
    </w:p>
    <w:p w14:paraId="27A514C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exit 0</w:t>
      </w:r>
    </w:p>
    <w:p w14:paraId="031AAAC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fi</w:t>
      </w:r>
    </w:p>
    <w:p w14:paraId="311551C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19EF2AD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if echo "$changed" | grep -E 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diff.protected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.pattern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}"; then</w:t>
      </w:r>
    </w:p>
    <w:p w14:paraId="074A778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echo "Protected class changes detected, commit skipped"</w:t>
      </w:r>
    </w:p>
    <w:p w14:paraId="4ED7791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   exit 1</w:t>
      </w:r>
    </w:p>
    <w:p w14:paraId="3B4C358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fi</w:t>
      </w:r>
    </w:p>
    <w:p w14:paraId="75AF3AC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5E6F25A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git add -A</w:t>
      </w:r>
    </w:p>
    <w:p w14:paraId="69057D5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git commit -m 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diff.commit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.message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</w:p>
    <w:p w14:paraId="12A7745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]]&gt;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echo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D26E46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executable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sh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failonerror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8142E9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}/diff.sh"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594CFA8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934D1E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A66881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4A7F416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env --&gt;</w:t>
      </w:r>
    </w:p>
    <w:p w14:paraId="0EFCFA0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"env"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"build"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A11218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executable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env.java.executable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failonerror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E3F43D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line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env.jvm.args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C1A006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"-jar"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C8EF20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jar.file</w:t>
      </w:r>
      <w:proofErr w:type="spellEnd"/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2E6977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line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env.program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.args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34E2D5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92E2C6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B6A8EC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71F3A7C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report --&gt;</w:t>
      </w:r>
    </w:p>
    <w:p w14:paraId="2B786E8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"report"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"test"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6345CC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executable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sh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failonerror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"false"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1D6FE5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"-c"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0FE7A86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"git add -f '${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reports.dir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' </w:t>
      </w:r>
      <w:r w:rsidRPr="00843634">
        <w:rPr>
          <w:rFonts w:ascii="Menlo" w:eastAsia="Times New Roman" w:hAnsi="Menlo" w:cs="Menlo"/>
          <w:color w:val="CF222E"/>
          <w:kern w:val="0"/>
          <w:sz w:val="18"/>
          <w:szCs w:val="18"/>
          <w:lang w:val="en-US" w:eastAsia="ru-RU"/>
          <w14:ligatures w14:val="none"/>
        </w:rPr>
        <w:t>&amp;</w:t>
      </w:r>
      <w:proofErr w:type="gramStart"/>
      <w:r w:rsidRPr="00843634">
        <w:rPr>
          <w:rFonts w:ascii="Menlo" w:eastAsia="Times New Roman" w:hAnsi="Menlo" w:cs="Menlo"/>
          <w:color w:val="CF222E"/>
          <w:kern w:val="0"/>
          <w:sz w:val="18"/>
          <w:szCs w:val="18"/>
          <w:lang w:val="en-US" w:eastAsia="ru-RU"/>
          <w14:ligatures w14:val="none"/>
        </w:rPr>
        <w:t>amp;&amp;</w:t>
      </w:r>
      <w:proofErr w:type="gramEnd"/>
      <w:r w:rsidRPr="00843634">
        <w:rPr>
          <w:rFonts w:ascii="Menlo" w:eastAsia="Times New Roman" w:hAnsi="Menlo" w:cs="Menlo"/>
          <w:color w:val="CF222E"/>
          <w:kern w:val="0"/>
          <w:sz w:val="18"/>
          <w:szCs w:val="18"/>
          <w:lang w:val="en-US" w:eastAsia="ru-RU"/>
          <w14:ligatures w14:val="none"/>
        </w:rPr>
        <w:t>amp;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 xml:space="preserve"> git commit -m '${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report.commit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.message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}'"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534EAC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A1FF9A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7B99DA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06E2515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alt --&gt;</w:t>
      </w:r>
    </w:p>
    <w:p w14:paraId="3357FEA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"alt"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1D12A6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delete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alt.work.dir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054942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copy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todir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alt.work.dir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7C5454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"."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5FED6A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exclude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"build/**"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C7ECC0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exclude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}/**"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1765AA7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exclude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dist.dir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}/**"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24A72F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exclude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".git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/**"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D29941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exclude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".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svn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/**"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F2259A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13D6DAF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copy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49A706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replaceregexp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match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alt.class.old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replace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alt.class.new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flags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"g"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byline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3D7B86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alt.work.dir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src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/main/java"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"**/*.java"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5CA00B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replaceregexp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18B2AC6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replaceregexp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match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alt.var.old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replace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alt.var.new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flags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"g"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byline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2F4DF2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alt.work.dir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src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/main/java"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"**/*.java"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72179E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replaceregexp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A4DE57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move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"${alt.work.dir}/src/main/java/org/example/entities/${alt.class.old}.java"</w:t>
      </w:r>
    </w:p>
    <w:p w14:paraId="6967C9B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tofile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"${alt.work.dir}/src/main/java/org/example/entities/${alt.class.new}.java"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DB224A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ant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alt.work.dir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"build"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inheritAll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"false"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6351D3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property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"project.name"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"${project.name}-alt"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EADCAA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ant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6C451B9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copy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alt.work.dir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}/${alt.jar}"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tofile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"${alt.jar}"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23FB03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0590C4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0338936E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>&lt;!--</w:t>
      </w:r>
      <w:proofErr w:type="gramEnd"/>
      <w:r w:rsidRPr="00843634">
        <w:rPr>
          <w:rFonts w:ascii="Menlo" w:eastAsia="Times New Roman" w:hAnsi="Menlo" w:cs="Menlo"/>
          <w:color w:val="6E7781"/>
          <w:kern w:val="0"/>
          <w:sz w:val="18"/>
          <w:szCs w:val="18"/>
          <w:lang w:val="en-US" w:eastAsia="ru-RU"/>
          <w14:ligatures w14:val="none"/>
        </w:rPr>
        <w:t xml:space="preserve"> validate --&gt;</w:t>
      </w:r>
    </w:p>
    <w:p w14:paraId="2C7C86B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"validate"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depends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build,compile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tests,jacoco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-taskdef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048738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delete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jacoco.exec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.file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68494C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delete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jacoco.report.dir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174C598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reports.dir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7128114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mkdir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jacoco.report.dir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BEEC69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pathconvert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property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test.runtime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.classpath.value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refid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test.runtime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.classpath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2455F0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proofErr w:type="gram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jacoco:coverage</w:t>
      </w:r>
      <w:proofErr w:type="spellEnd"/>
      <w:proofErr w:type="gram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destfile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jacoco.exec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.file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append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"false"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A5B770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java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jar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"${lib.test.dir}/junit-platform-console-standalone-${</w:t>
      </w:r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junit.console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.version}.jar"</w:t>
      </w:r>
    </w:p>
    <w:p w14:paraId="01F1CEB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fork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</w:p>
    <w:p w14:paraId="3494ECE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failonerror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051DF6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"--class-path"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FF4F9DD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test.runtime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.classpath.value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422860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"--scan-class-path"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5B7B8B6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"--reports-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2DA10E9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arg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reports.dir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junit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16B8CA7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java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A3AE48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proofErr w:type="gram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jacoco:coverage</w:t>
      </w:r>
      <w:proofErr w:type="spellEnd"/>
      <w:proofErr w:type="gram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05E17F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proofErr w:type="gram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jacoco:report</w:t>
      </w:r>
      <w:proofErr w:type="spellEnd"/>
      <w:proofErr w:type="gram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4C9268F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executiondata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3D903A7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file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jacoco.exec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.file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76E175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executiondata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582B0F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structure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name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"${project.name}"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01CAA77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classfiles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5687C75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classes.main.dir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"**/*.class"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1F639A8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classfiles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E0EBA99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sourcefiles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encoding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"${encoding}"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6194DE2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fileset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src.main.dir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includes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"**/*.java"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33CDA9D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sourcefiles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3F8CB8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structure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AA41B7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html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destdir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jacoco.report.dir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}/html"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74BF350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xml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destfile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"${jacoco.report.xml}"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6662CE65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check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failonviolation</w:t>
      </w:r>
      <w:proofErr w:type="spellEnd"/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"true"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794EC01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rule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element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"BUNDLE"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72ED11C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limit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counter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"INSTRUCTION"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value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"COVEREDRATIO"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843634">
        <w:rPr>
          <w:rFonts w:ascii="Menlo" w:eastAsia="Times New Roman" w:hAnsi="Menlo" w:cs="Menlo"/>
          <w:color w:val="E50000"/>
          <w:kern w:val="0"/>
          <w:sz w:val="18"/>
          <w:szCs w:val="18"/>
          <w:lang w:val="en-US" w:eastAsia="ru-RU"/>
          <w14:ligatures w14:val="none"/>
        </w:rPr>
        <w:t>minimum</w:t>
      </w: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>=</w:t>
      </w:r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"${</w:t>
      </w:r>
      <w:proofErr w:type="spellStart"/>
      <w:proofErr w:type="gramStart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jacoco.coverage</w:t>
      </w:r>
      <w:proofErr w:type="gram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.minimum</w:t>
      </w:r>
      <w:proofErr w:type="spellEnd"/>
      <w:r w:rsidRPr="00843634">
        <w:rPr>
          <w:rFonts w:ascii="Menlo" w:eastAsia="Times New Roman" w:hAnsi="Menlo" w:cs="Menlo"/>
          <w:color w:val="0000FF"/>
          <w:kern w:val="0"/>
          <w:sz w:val="18"/>
          <w:szCs w:val="18"/>
          <w:lang w:val="en-US" w:eastAsia="ru-RU"/>
          <w14:ligatures w14:val="none"/>
        </w:rPr>
        <w:t>}"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/&gt;</w:t>
      </w:r>
    </w:p>
    <w:p w14:paraId="4A18E47B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rule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38021D33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check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4426F130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proofErr w:type="spellStart"/>
      <w:proofErr w:type="gram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jacoco:report</w:t>
      </w:r>
      <w:proofErr w:type="spellEnd"/>
      <w:proofErr w:type="gram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24FF991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&lt;/</w:t>
      </w:r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val="en-US" w:eastAsia="ru-RU"/>
          <w14:ligatures w14:val="none"/>
        </w:rPr>
        <w:t>target</w:t>
      </w: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val="en-US" w:eastAsia="ru-RU"/>
          <w14:ligatures w14:val="none"/>
        </w:rPr>
        <w:t>&gt;</w:t>
      </w:r>
    </w:p>
    <w:p w14:paraId="7CA14C0A" w14:textId="77777777" w:rsidR="00843634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</w:p>
    <w:p w14:paraId="5D7EEC91" w14:textId="388E2EFC" w:rsidR="00FE4F2F" w:rsidRPr="00843634" w:rsidRDefault="00843634" w:rsidP="00843634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:lang w:val="en-US" w:eastAsia="ru-RU"/>
          <w14:ligatures w14:val="none"/>
        </w:rPr>
      </w:pPr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eastAsia="ru-RU"/>
          <w14:ligatures w14:val="none"/>
        </w:rPr>
        <w:t>&lt;/</w:t>
      </w:r>
      <w:proofErr w:type="spellStart"/>
      <w:r w:rsidRPr="00843634">
        <w:rPr>
          <w:rFonts w:ascii="Menlo" w:eastAsia="Times New Roman" w:hAnsi="Menlo" w:cs="Menlo"/>
          <w:color w:val="116329"/>
          <w:kern w:val="0"/>
          <w:sz w:val="18"/>
          <w:szCs w:val="18"/>
          <w:lang w:eastAsia="ru-RU"/>
          <w14:ligatures w14:val="none"/>
        </w:rPr>
        <w:t>project</w:t>
      </w:r>
      <w:proofErr w:type="spellEnd"/>
      <w:r w:rsidRPr="00843634">
        <w:rPr>
          <w:rFonts w:ascii="Menlo" w:eastAsia="Times New Roman" w:hAnsi="Menlo" w:cs="Menlo"/>
          <w:color w:val="800000"/>
          <w:kern w:val="0"/>
          <w:sz w:val="18"/>
          <w:szCs w:val="18"/>
          <w:lang w:eastAsia="ru-RU"/>
          <w14:ligatures w14:val="none"/>
        </w:rPr>
        <w:t>&gt;</w:t>
      </w:r>
    </w:p>
    <w:p w14:paraId="28900899" w14:textId="721F17EE" w:rsidR="00E51CCE" w:rsidRPr="00B16956" w:rsidRDefault="00E51CCE" w:rsidP="00123E08">
      <w:pPr>
        <w:pStyle w:val="1"/>
        <w:ind w:firstLine="708"/>
        <w:rPr>
          <w:rFonts w:asciiTheme="minorHAnsi" w:hAnsiTheme="minorHAnsi" w:cs="Times New Roman"/>
          <w:b/>
          <w:bCs/>
          <w:lang w:eastAsia="ru-RU"/>
        </w:rPr>
      </w:pPr>
      <w:bookmarkStart w:id="3" w:name="_Toc228816993"/>
      <w:r w:rsidRPr="00B16956">
        <w:rPr>
          <w:rFonts w:asciiTheme="minorHAnsi" w:hAnsiTheme="minorHAnsi" w:cs="Times New Roman"/>
          <w:b/>
          <w:bCs/>
          <w:lang w:eastAsia="ru-RU"/>
        </w:rPr>
        <w:t>Вывод:</w:t>
      </w:r>
      <w:bookmarkEnd w:id="3"/>
    </w:p>
    <w:p w14:paraId="65657933" w14:textId="622CC420" w:rsidR="005B26B4" w:rsidRPr="00B16956" w:rsidRDefault="005B26B4" w:rsidP="001637CD">
      <w:pPr>
        <w:spacing w:line="276" w:lineRule="auto"/>
        <w:rPr>
          <w:rFonts w:cs="Times New Roman"/>
          <w:lang w:eastAsia="ru-RU"/>
        </w:rPr>
      </w:pPr>
      <w:r w:rsidRPr="00B16956">
        <w:rPr>
          <w:rFonts w:cs="Times New Roman"/>
          <w:lang w:eastAsia="ru-RU"/>
        </w:rPr>
        <w:t>Во время выполнения данной лабораторной работы я:</w:t>
      </w:r>
    </w:p>
    <w:p w14:paraId="5252584D" w14:textId="17ED06C8" w:rsidR="000E7074" w:rsidRPr="00843634" w:rsidRDefault="00843634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Научился работать с системой сборки </w:t>
      </w:r>
      <w:r>
        <w:rPr>
          <w:rFonts w:cs="Times New Roman"/>
          <w:lang w:val="en-US" w:eastAsia="ru-RU"/>
        </w:rPr>
        <w:t>Ant</w:t>
      </w:r>
    </w:p>
    <w:p w14:paraId="11DB426C" w14:textId="6027940C" w:rsidR="00843634" w:rsidRDefault="00843634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Повторил навыки работы с </w:t>
      </w:r>
      <w:r>
        <w:rPr>
          <w:rFonts w:cs="Times New Roman"/>
          <w:lang w:val="en-US" w:eastAsia="ru-RU"/>
        </w:rPr>
        <w:t>Make</w:t>
      </w:r>
      <w:r w:rsidRPr="00843634">
        <w:rPr>
          <w:rFonts w:cs="Times New Roman"/>
          <w:lang w:eastAsia="ru-RU"/>
        </w:rPr>
        <w:t xml:space="preserve">, </w:t>
      </w:r>
      <w:r>
        <w:rPr>
          <w:rFonts w:cs="Times New Roman"/>
          <w:lang w:val="en-US" w:eastAsia="ru-RU"/>
        </w:rPr>
        <w:t>Gradle</w:t>
      </w:r>
      <w:r w:rsidRPr="00843634">
        <w:rPr>
          <w:rFonts w:cs="Times New Roman"/>
          <w:lang w:eastAsia="ru-RU"/>
        </w:rPr>
        <w:t xml:space="preserve">, </w:t>
      </w:r>
      <w:r>
        <w:rPr>
          <w:rFonts w:cs="Times New Roman"/>
          <w:lang w:val="en-US" w:eastAsia="ru-RU"/>
        </w:rPr>
        <w:t>Maven</w:t>
      </w:r>
    </w:p>
    <w:p w14:paraId="428F739A" w14:textId="4F706414" w:rsidR="00843634" w:rsidRDefault="00843634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>Изучил основы тестирования ПО</w:t>
      </w:r>
    </w:p>
    <w:p w14:paraId="77907433" w14:textId="32FC35F1" w:rsidR="00843634" w:rsidRDefault="00843634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>Разобрался со всеми видами тестирование и зачем они нужны</w:t>
      </w:r>
    </w:p>
    <w:p w14:paraId="2D4423D0" w14:textId="356099C4" w:rsidR="00843634" w:rsidRDefault="00843634" w:rsidP="00843634">
      <w:pPr>
        <w:pStyle w:val="a7"/>
        <w:numPr>
          <w:ilvl w:val="1"/>
          <w:numId w:val="22"/>
        </w:numPr>
        <w:spacing w:line="276" w:lineRule="auto"/>
        <w:ind w:left="1134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Покрыл программу 90% тестами</w:t>
      </w:r>
    </w:p>
    <w:p w14:paraId="71C52D91" w14:textId="77777777" w:rsidR="00843634" w:rsidRPr="00843634" w:rsidRDefault="00843634" w:rsidP="00843634">
      <w:pPr>
        <w:spacing w:line="276" w:lineRule="auto"/>
        <w:rPr>
          <w:rFonts w:cs="Times New Roman"/>
          <w:lang w:eastAsia="ru-RU"/>
        </w:rPr>
      </w:pPr>
    </w:p>
    <w:sectPr w:rsidR="00843634" w:rsidRPr="00843634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9D49" w14:textId="77777777" w:rsidR="00D328D3" w:rsidRDefault="00D328D3" w:rsidP="00BA183E">
      <w:pPr>
        <w:spacing w:after="0" w:line="240" w:lineRule="auto"/>
      </w:pPr>
      <w:r>
        <w:separator/>
      </w:r>
    </w:p>
  </w:endnote>
  <w:endnote w:type="continuationSeparator" w:id="0">
    <w:p w14:paraId="5864BE6A" w14:textId="77777777" w:rsidR="00D328D3" w:rsidRDefault="00D328D3" w:rsidP="00BA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C4851" w14:textId="77777777" w:rsidR="00D328D3" w:rsidRDefault="00D328D3" w:rsidP="00BA183E">
      <w:pPr>
        <w:spacing w:after="0" w:line="240" w:lineRule="auto"/>
      </w:pPr>
      <w:r>
        <w:separator/>
      </w:r>
    </w:p>
  </w:footnote>
  <w:footnote w:type="continuationSeparator" w:id="0">
    <w:p w14:paraId="55863011" w14:textId="77777777" w:rsidR="00D328D3" w:rsidRDefault="00D328D3" w:rsidP="00BA1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81DA8"/>
    <w:multiLevelType w:val="multilevel"/>
    <w:tmpl w:val="C670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8"/>
  </w:num>
  <w:num w:numId="2" w16cid:durableId="1971593192">
    <w:abstractNumId w:val="4"/>
  </w:num>
  <w:num w:numId="3" w16cid:durableId="1008867582">
    <w:abstractNumId w:val="6"/>
  </w:num>
  <w:num w:numId="4" w16cid:durableId="79915126">
    <w:abstractNumId w:val="3"/>
  </w:num>
  <w:num w:numId="5" w16cid:durableId="1151798170">
    <w:abstractNumId w:val="15"/>
  </w:num>
  <w:num w:numId="6" w16cid:durableId="1105882751">
    <w:abstractNumId w:val="0"/>
  </w:num>
  <w:num w:numId="7" w16cid:durableId="188567507">
    <w:abstractNumId w:val="14"/>
  </w:num>
  <w:num w:numId="8" w16cid:durableId="1630546113">
    <w:abstractNumId w:val="10"/>
  </w:num>
  <w:num w:numId="9" w16cid:durableId="2026705373">
    <w:abstractNumId w:val="5"/>
  </w:num>
  <w:num w:numId="10" w16cid:durableId="531648198">
    <w:abstractNumId w:val="23"/>
  </w:num>
  <w:num w:numId="11" w16cid:durableId="18705587">
    <w:abstractNumId w:val="20"/>
  </w:num>
  <w:num w:numId="12" w16cid:durableId="1317805053">
    <w:abstractNumId w:val="16"/>
  </w:num>
  <w:num w:numId="13" w16cid:durableId="2075004975">
    <w:abstractNumId w:val="21"/>
  </w:num>
  <w:num w:numId="14" w16cid:durableId="762804357">
    <w:abstractNumId w:val="12"/>
  </w:num>
  <w:num w:numId="15" w16cid:durableId="886188377">
    <w:abstractNumId w:val="22"/>
  </w:num>
  <w:num w:numId="16" w16cid:durableId="1462916902">
    <w:abstractNumId w:val="2"/>
  </w:num>
  <w:num w:numId="17" w16cid:durableId="1066563701">
    <w:abstractNumId w:val="19"/>
  </w:num>
  <w:num w:numId="18" w16cid:durableId="116458163">
    <w:abstractNumId w:val="17"/>
  </w:num>
  <w:num w:numId="19" w16cid:durableId="6250786">
    <w:abstractNumId w:val="9"/>
  </w:num>
  <w:num w:numId="20" w16cid:durableId="389039737">
    <w:abstractNumId w:val="7"/>
  </w:num>
  <w:num w:numId="21" w16cid:durableId="1922789350">
    <w:abstractNumId w:val="13"/>
  </w:num>
  <w:num w:numId="22" w16cid:durableId="1762139933">
    <w:abstractNumId w:val="18"/>
  </w:num>
  <w:num w:numId="23" w16cid:durableId="1301300321">
    <w:abstractNumId w:val="11"/>
  </w:num>
  <w:num w:numId="24" w16cid:durableId="131604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2310B"/>
    <w:rsid w:val="000549CF"/>
    <w:rsid w:val="000B2C52"/>
    <w:rsid w:val="000B30A5"/>
    <w:rsid w:val="000E7074"/>
    <w:rsid w:val="000F3C6A"/>
    <w:rsid w:val="00123E08"/>
    <w:rsid w:val="00134C3D"/>
    <w:rsid w:val="001637CD"/>
    <w:rsid w:val="001915B7"/>
    <w:rsid w:val="0019438B"/>
    <w:rsid w:val="001D59EE"/>
    <w:rsid w:val="001E47A3"/>
    <w:rsid w:val="001E78DC"/>
    <w:rsid w:val="00212E6A"/>
    <w:rsid w:val="00231CC4"/>
    <w:rsid w:val="002476B4"/>
    <w:rsid w:val="00293B77"/>
    <w:rsid w:val="002D407F"/>
    <w:rsid w:val="00311CAC"/>
    <w:rsid w:val="0037493D"/>
    <w:rsid w:val="00382927"/>
    <w:rsid w:val="003869FB"/>
    <w:rsid w:val="003F7437"/>
    <w:rsid w:val="0040584C"/>
    <w:rsid w:val="00407D5E"/>
    <w:rsid w:val="00416C0E"/>
    <w:rsid w:val="00443023"/>
    <w:rsid w:val="00447E48"/>
    <w:rsid w:val="00460D0F"/>
    <w:rsid w:val="004A6AFE"/>
    <w:rsid w:val="00523C6A"/>
    <w:rsid w:val="00543831"/>
    <w:rsid w:val="0054625A"/>
    <w:rsid w:val="0055026F"/>
    <w:rsid w:val="005601B7"/>
    <w:rsid w:val="005B26B4"/>
    <w:rsid w:val="005D56D4"/>
    <w:rsid w:val="005E73A5"/>
    <w:rsid w:val="005F720B"/>
    <w:rsid w:val="006027B1"/>
    <w:rsid w:val="00661440"/>
    <w:rsid w:val="006D5D46"/>
    <w:rsid w:val="006F3DE5"/>
    <w:rsid w:val="00715CB3"/>
    <w:rsid w:val="00733239"/>
    <w:rsid w:val="007A54E5"/>
    <w:rsid w:val="007C26AF"/>
    <w:rsid w:val="00802E7F"/>
    <w:rsid w:val="008225B5"/>
    <w:rsid w:val="00823B1C"/>
    <w:rsid w:val="00843634"/>
    <w:rsid w:val="00887D2C"/>
    <w:rsid w:val="008B03FB"/>
    <w:rsid w:val="008E5CFB"/>
    <w:rsid w:val="00914EE8"/>
    <w:rsid w:val="0092602B"/>
    <w:rsid w:val="00971F90"/>
    <w:rsid w:val="009C3E5E"/>
    <w:rsid w:val="00A147A0"/>
    <w:rsid w:val="00A20BB7"/>
    <w:rsid w:val="00A3792F"/>
    <w:rsid w:val="00A81B71"/>
    <w:rsid w:val="00A8605C"/>
    <w:rsid w:val="00A91931"/>
    <w:rsid w:val="00B00074"/>
    <w:rsid w:val="00B16956"/>
    <w:rsid w:val="00B53268"/>
    <w:rsid w:val="00B743B6"/>
    <w:rsid w:val="00B76CE7"/>
    <w:rsid w:val="00B82C87"/>
    <w:rsid w:val="00B97044"/>
    <w:rsid w:val="00BA183E"/>
    <w:rsid w:val="00BF34D2"/>
    <w:rsid w:val="00C26F53"/>
    <w:rsid w:val="00C44728"/>
    <w:rsid w:val="00C55642"/>
    <w:rsid w:val="00C644BE"/>
    <w:rsid w:val="00CC08A8"/>
    <w:rsid w:val="00CE57D5"/>
    <w:rsid w:val="00D328D3"/>
    <w:rsid w:val="00D84966"/>
    <w:rsid w:val="00D86C26"/>
    <w:rsid w:val="00DC1DC7"/>
    <w:rsid w:val="00DD0607"/>
    <w:rsid w:val="00E51CCE"/>
    <w:rsid w:val="00EC3BF0"/>
    <w:rsid w:val="00F817BC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83E"/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/>
    </w:p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/>
      <w:ind w:left="240"/>
    </w:p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  <w:style w:type="paragraph" w:styleId="af5">
    <w:name w:val="Normal (Web)"/>
    <w:basedOn w:val="a"/>
    <w:uiPriority w:val="99"/>
    <w:semiHidden/>
    <w:unhideWhenUsed/>
    <w:rsid w:val="00B16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843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4363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javase/8/docs/technotes/tools/windows/native2ascii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e.ifmo.ru/courses/web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nt.apache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2973</Words>
  <Characters>16950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2026-05-04T16:56:00Z</cp:lastPrinted>
  <dcterms:created xsi:type="dcterms:W3CDTF">2026-05-04T16:56:00Z</dcterms:created>
  <dcterms:modified xsi:type="dcterms:W3CDTF">2026-05-04T16:56:00Z</dcterms:modified>
</cp:coreProperties>
</file>