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AB6D" w14:textId="77777777" w:rsidR="0081291E" w:rsidRDefault="00302D84">
      <w:r>
        <w:tab/>
        <w:t xml:space="preserve">JDBC, or Java Database Connectivity, is an API for the Java language which describes how a client interacts with a database. JPA, or Java/Jakarta Persistence API, is an API that manages/maps Java </w:t>
      </w:r>
      <w:r w:rsidR="0081291E">
        <w:t>objects</w:t>
      </w:r>
      <w:r>
        <w:t xml:space="preserve"> and a </w:t>
      </w:r>
      <w:r w:rsidR="0081291E">
        <w:t xml:space="preserve">relational </w:t>
      </w:r>
      <w:r>
        <w:t xml:space="preserve">database. </w:t>
      </w:r>
      <w:r w:rsidR="0081291E">
        <w:t>JDBC is older than JPA and has different benefits. JDBC may offer more control working with the database directly but JPA allows for less coding.</w:t>
      </w:r>
    </w:p>
    <w:p w14:paraId="0EFE6D29" w14:textId="77777777" w:rsidR="0081291E" w:rsidRDefault="0081291E">
      <w:hyperlink r:id="rId4" w:history="1">
        <w:r w:rsidRPr="00B446EB">
          <w:rPr>
            <w:rStyle w:val="Hyperlink"/>
          </w:rPr>
          <w:t>https://www.baeldung.com/java-jdbc</w:t>
        </w:r>
      </w:hyperlink>
    </w:p>
    <w:p w14:paraId="51AE7B69" w14:textId="77777777" w:rsidR="0081291E" w:rsidRDefault="0081291E">
      <w:hyperlink r:id="rId5" w:history="1">
        <w:r w:rsidRPr="00B446EB">
          <w:rPr>
            <w:rStyle w:val="Hyperlink"/>
          </w:rPr>
          <w:t>https://www.javatpoint.com/spring-boot-jpa#:~:text=What%20is%20JPA%3F,object%2F%20class%20and%20relational%20database</w:t>
        </w:r>
      </w:hyperlink>
      <w:r w:rsidRPr="0081291E">
        <w:t>.</w:t>
      </w:r>
    </w:p>
    <w:p w14:paraId="2DC149DB" w14:textId="77777777" w:rsidR="0081291E" w:rsidRDefault="0081291E">
      <w:hyperlink r:id="rId6" w:history="1">
        <w:r w:rsidRPr="00B446EB">
          <w:rPr>
            <w:rStyle w:val="Hyperlink"/>
          </w:rPr>
          <w:t>https://medium.com/walmartglobaltech/a-cruncher-choice-jpa-or-jdbc-85c589f584a9</w:t>
        </w:r>
      </w:hyperlink>
    </w:p>
    <w:p w14:paraId="6B3B20CF" w14:textId="77777777" w:rsidR="0081291E" w:rsidRDefault="0081291E"/>
    <w:p w14:paraId="3AECD1DA" w14:textId="0191B236" w:rsidR="0047106D" w:rsidRDefault="0081291E">
      <w:r>
        <w:tab/>
        <w:t xml:space="preserve">Lombok, or Project Lombok, is a Java library </w:t>
      </w:r>
      <w:r w:rsidR="0047106D">
        <w:t>that uses annotations to help reduce code. It is useful because it allows developers to use annotations within their code to eliminate the need for including boilerplate/repetitive code. It is also beneficial because it can save developers tim</w:t>
      </w:r>
      <w:r w:rsidR="001A4EDB">
        <w:t>e.</w:t>
      </w:r>
      <w:r w:rsidR="0047106D">
        <w:t xml:space="preserve"> </w:t>
      </w:r>
      <w:bookmarkStart w:id="0" w:name="_GoBack"/>
      <w:bookmarkEnd w:id="0"/>
    </w:p>
    <w:p w14:paraId="2A3B7329" w14:textId="77777777" w:rsidR="0047106D" w:rsidRDefault="0047106D">
      <w:hyperlink r:id="rId7" w:history="1">
        <w:r w:rsidRPr="00B446EB">
          <w:rPr>
            <w:rStyle w:val="Hyperlink"/>
          </w:rPr>
          <w:t>https://auth0.com/blog/a-complete-guide-to-lombok/</w:t>
        </w:r>
      </w:hyperlink>
    </w:p>
    <w:p w14:paraId="45BDB300" w14:textId="77777777" w:rsidR="0047106D" w:rsidRDefault="0047106D">
      <w:hyperlink r:id="rId8" w:history="1">
        <w:r w:rsidRPr="00B446EB">
          <w:rPr>
            <w:rStyle w:val="Hyperlink"/>
          </w:rPr>
          <w:t>https://www.javatpoint.com/lombok-java</w:t>
        </w:r>
      </w:hyperlink>
    </w:p>
    <w:p w14:paraId="1988EF4E" w14:textId="77777777" w:rsidR="0047106D" w:rsidRDefault="0047106D"/>
    <w:sectPr w:rsidR="0047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84"/>
    <w:rsid w:val="001A4EDB"/>
    <w:rsid w:val="00302D84"/>
    <w:rsid w:val="0047106D"/>
    <w:rsid w:val="0081291E"/>
    <w:rsid w:val="009D1DA5"/>
    <w:rsid w:val="00A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5634"/>
  <w15:chartTrackingRefBased/>
  <w15:docId w15:val="{59AB40BD-1D3E-4016-8DB4-2E5BE04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ombok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h0.com/blog/a-complete-guide-to-lomb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walmartglobaltech/a-cruncher-choice-jpa-or-jdbc-85c589f584a9" TargetMode="External"/><Relationship Id="rId5" Type="http://schemas.openxmlformats.org/officeDocument/2006/relationships/hyperlink" Target="https://www.javatpoint.com/spring-boot-jpa#:~:text=What%20is%20JPA%3F,object%2F%20class%20and%20relational%20datab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java-jd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2</cp:revision>
  <cp:lastPrinted>2023-06-13T17:50:00Z</cp:lastPrinted>
  <dcterms:created xsi:type="dcterms:W3CDTF">2023-06-13T17:12:00Z</dcterms:created>
  <dcterms:modified xsi:type="dcterms:W3CDTF">2023-06-13T17:51:00Z</dcterms:modified>
</cp:coreProperties>
</file>