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8A24E" w14:textId="3B3D47D4" w:rsidR="00725098" w:rsidRDefault="00725098" w:rsidP="000A676C">
      <w:pPr>
        <w:pStyle w:val="Title"/>
        <w:jc w:val="center"/>
        <w:rPr>
          <w:rFonts w:ascii="Avenir Book" w:hAnsi="Avenir Book"/>
          <w:sz w:val="40"/>
          <w:szCs w:val="40"/>
        </w:rPr>
      </w:pPr>
      <w:r w:rsidRPr="000A676C">
        <w:rPr>
          <w:rFonts w:ascii="Avenir Book" w:hAnsi="Avenir Book"/>
          <w:sz w:val="40"/>
          <w:szCs w:val="40"/>
        </w:rPr>
        <w:t xml:space="preserve">Spring Boot </w:t>
      </w:r>
      <w:r w:rsidR="00DA4983">
        <w:rPr>
          <w:rFonts w:ascii="Avenir Book" w:hAnsi="Avenir Book"/>
          <w:sz w:val="40"/>
          <w:szCs w:val="40"/>
        </w:rPr>
        <w:t>Coding Assignment</w:t>
      </w:r>
      <w:r w:rsidRPr="000A676C">
        <w:rPr>
          <w:rFonts w:ascii="Avenir Book" w:hAnsi="Avenir Book"/>
          <w:sz w:val="40"/>
          <w:szCs w:val="40"/>
        </w:rPr>
        <w:t xml:space="preserve"> Week </w:t>
      </w:r>
      <w:r w:rsidR="00DA4983">
        <w:rPr>
          <w:rFonts w:ascii="Avenir Book" w:hAnsi="Avenir Book"/>
          <w:sz w:val="40"/>
          <w:szCs w:val="40"/>
        </w:rPr>
        <w:t>15</w:t>
      </w:r>
    </w:p>
    <w:p w14:paraId="38F95759" w14:textId="5098C82C" w:rsidR="0083240E" w:rsidRDefault="0083240E" w:rsidP="0083240E"/>
    <w:p w14:paraId="27997A93" w14:textId="77777777" w:rsidR="0083240E" w:rsidRPr="00273326" w:rsidRDefault="0083240E" w:rsidP="0083240E">
      <w:pPr>
        <w:rPr>
          <w:b/>
        </w:rPr>
      </w:pPr>
      <w:r w:rsidRPr="00273326">
        <w:rPr>
          <w:b/>
        </w:rPr>
        <w:t>GitHub Link: https://github.com/vlanzilo87/Promineo/tree/main/pet-store</w:t>
      </w:r>
    </w:p>
    <w:p w14:paraId="10442DD5" w14:textId="5101EA84" w:rsidR="0083240E" w:rsidRPr="0083240E" w:rsidRDefault="0083240E" w:rsidP="0083240E">
      <w:r w:rsidRPr="00273326">
        <w:rPr>
          <w:b/>
        </w:rPr>
        <w:t>YouTube Link:</w:t>
      </w:r>
      <w:r>
        <w:rPr>
          <w:b/>
        </w:rPr>
        <w:t xml:space="preserve"> </w:t>
      </w:r>
      <w:r w:rsidRPr="006A2A94">
        <w:rPr>
          <w:b/>
        </w:rPr>
        <w:t>https://youtu.be/</w:t>
      </w:r>
      <w:bookmarkStart w:id="0" w:name="_GoBack"/>
      <w:bookmarkEnd w:id="0"/>
      <w:r w:rsidR="002236DF" w:rsidRPr="002236DF">
        <w:rPr>
          <w:b/>
        </w:rPr>
        <w:t>mO1r2XZ5btc</w:t>
      </w:r>
    </w:p>
    <w:p w14:paraId="762EE18F" w14:textId="3443BFD9" w:rsidR="00725098" w:rsidRPr="000A676C" w:rsidRDefault="00725098" w:rsidP="00725098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Overview</w:t>
      </w:r>
    </w:p>
    <w:p w14:paraId="2623ABCB" w14:textId="2D1DF21F" w:rsidR="00725098" w:rsidRPr="000A676C" w:rsidRDefault="00725098" w:rsidP="00725098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prior weeks you worked to create a Spring Boot/Maven project and instructed Spring JPA to </w:t>
      </w:r>
      <w:r w:rsidR="003351E2" w:rsidRPr="000A676C">
        <w:rPr>
          <w:rFonts w:ascii="Avenir Book" w:hAnsi="Avenir Book"/>
        </w:rPr>
        <w:t>create the pet store tables. Then, you added a controller-layer class, a service-layer class, and a data-layer interface. Finally, you added methods to create a pet store row in the pet store table.</w:t>
      </w:r>
    </w:p>
    <w:p w14:paraId="70DE5192" w14:textId="65170DF2" w:rsidR="003351E2" w:rsidRPr="000A676C" w:rsidRDefault="003351E2" w:rsidP="00725098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week's homework you will expand on the prior week's work to add employees and customers to the pet store. Then, you will complete the </w:t>
      </w:r>
      <w:r w:rsidR="00823AB9" w:rsidRPr="000A676C">
        <w:rPr>
          <w:rFonts w:ascii="Avenir Book" w:hAnsi="Avenir Book"/>
        </w:rPr>
        <w:t xml:space="preserve">remaining </w:t>
      </w:r>
      <w:r w:rsidRPr="000A676C">
        <w:rPr>
          <w:rFonts w:ascii="Avenir Book" w:hAnsi="Avenir Book"/>
        </w:rPr>
        <w:t>CRUD</w:t>
      </w:r>
      <w:r w:rsidR="00823AB9" w:rsidRPr="000A676C">
        <w:rPr>
          <w:rFonts w:ascii="Avenir Book" w:hAnsi="Avenir Book"/>
        </w:rPr>
        <w:t xml:space="preserve"> operations on the pet store table:</w:t>
      </w:r>
    </w:p>
    <w:p w14:paraId="407EF134" w14:textId="65CF8808" w:rsidR="00823AB9" w:rsidRPr="000A676C" w:rsidRDefault="00823AB9" w:rsidP="00823AB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Retrieve summary data for all pet stores</w:t>
      </w:r>
    </w:p>
    <w:p w14:paraId="27AAEF74" w14:textId="6FF76A5D" w:rsidR="00823AB9" w:rsidRPr="000A676C" w:rsidRDefault="00823AB9" w:rsidP="00823AB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Retrieve a pet store by ID, along with all employee and customer data</w:t>
      </w:r>
    </w:p>
    <w:p w14:paraId="5A6AB195" w14:textId="65A29B2E" w:rsidR="00823AB9" w:rsidRPr="000A676C" w:rsidRDefault="00823AB9" w:rsidP="00823AB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Delete a pet store by ID, along with all employee and customer data</w:t>
      </w:r>
    </w:p>
    <w:p w14:paraId="2A2832B7" w14:textId="1164DD2F" w:rsidR="00823AB9" w:rsidRPr="000A676C" w:rsidRDefault="00823AB9" w:rsidP="00823AB9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Objectives</w:t>
      </w:r>
    </w:p>
    <w:p w14:paraId="65861569" w14:textId="3BCD3FEE" w:rsidR="00EF206A" w:rsidRPr="000A676C" w:rsidRDefault="00EF206A" w:rsidP="00EF206A">
      <w:pPr>
        <w:rPr>
          <w:rFonts w:ascii="Avenir Book" w:hAnsi="Avenir Book"/>
        </w:rPr>
      </w:pPr>
      <w:r w:rsidRPr="000A676C">
        <w:rPr>
          <w:rFonts w:ascii="Avenir Book" w:hAnsi="Avenir Book"/>
        </w:rPr>
        <w:t>This assignment has the following objectives:</w:t>
      </w:r>
    </w:p>
    <w:p w14:paraId="4C1A5A1D" w14:textId="41AAACCB" w:rsidR="00EF206A" w:rsidRPr="000A676C" w:rsidRDefault="00EF206A" w:rsidP="00EF206A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Demonstrate ability to manage Spring JPA relationships by adding child rows in a one-to-many relationship and a many-to-many relationship.</w:t>
      </w:r>
    </w:p>
    <w:p w14:paraId="4BB3C3FC" w14:textId="482E5238" w:rsidR="003716B5" w:rsidRPr="000A676C" w:rsidRDefault="003716B5" w:rsidP="00EF206A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continued mastery of Spring JPA by coding the retrieve pet store and delete pet store operations.</w:t>
      </w:r>
    </w:p>
    <w:p w14:paraId="7B3D88EA" w14:textId="4E3C0D47" w:rsidR="00823AB9" w:rsidRPr="000A676C" w:rsidRDefault="00823AB9" w:rsidP="00823AB9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Output</w:t>
      </w:r>
    </w:p>
    <w:p w14:paraId="70D63668" w14:textId="27868268" w:rsidR="00823AB9" w:rsidRPr="000A676C" w:rsidRDefault="00823AB9" w:rsidP="00823AB9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This section describes the homework needed for Spring Boot week </w:t>
      </w:r>
      <w:r w:rsidR="00D46740">
        <w:rPr>
          <w:rFonts w:ascii="Avenir Book" w:hAnsi="Avenir Book"/>
        </w:rPr>
        <w:t>15</w:t>
      </w:r>
      <w:r w:rsidRPr="000A676C">
        <w:rPr>
          <w:rFonts w:ascii="Avenir Book" w:hAnsi="Avenir Book"/>
        </w:rPr>
        <w:t>. In these exercises you will write code to add an employee and a customer to a pet store, then you will retrieve pet store data along with the customer and employee information. Finally, you will delete a pet store and show that the customer and employee information is also removed.</w:t>
      </w:r>
    </w:p>
    <w:p w14:paraId="2C8F1BE7" w14:textId="456EDF2B" w:rsidR="00823AB9" w:rsidRPr="000A676C" w:rsidRDefault="00823AB9" w:rsidP="00823AB9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the steps below, you can add code into the existing homework project. </w:t>
      </w:r>
      <w:r w:rsidRPr="00D46740">
        <w:rPr>
          <w:rFonts w:ascii="Avenir Book" w:hAnsi="Avenir Book"/>
          <w:b/>
          <w:bCs/>
        </w:rPr>
        <w:t>You do not need to create separate repositories for each week's work.</w:t>
      </w:r>
    </w:p>
    <w:p w14:paraId="49744EFC" w14:textId="62F5EEE4" w:rsidR="00823AB9" w:rsidRPr="000A676C" w:rsidRDefault="00823AB9" w:rsidP="00823AB9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Here are the instructions for the homework for week </w:t>
      </w:r>
      <w:r w:rsidR="00D46740">
        <w:rPr>
          <w:rFonts w:ascii="Avenir Book" w:hAnsi="Avenir Book"/>
        </w:rPr>
        <w:t>15</w:t>
      </w:r>
      <w:r w:rsidRPr="000A676C">
        <w:rPr>
          <w:rFonts w:ascii="Avenir Book" w:hAnsi="Avenir Book"/>
        </w:rPr>
        <w:t>. You will need to watch and understand at least the contents of the week 1</w:t>
      </w:r>
      <w:r w:rsidR="00D46740">
        <w:rPr>
          <w:rFonts w:ascii="Avenir Book" w:hAnsi="Avenir Book"/>
        </w:rPr>
        <w:t>3</w:t>
      </w:r>
      <w:r w:rsidRPr="000A676C">
        <w:rPr>
          <w:rFonts w:ascii="Avenir Book" w:hAnsi="Avenir Book"/>
        </w:rPr>
        <w:t xml:space="preserve"> and week </w:t>
      </w:r>
      <w:r w:rsidR="00D46740">
        <w:rPr>
          <w:rFonts w:ascii="Avenir Book" w:hAnsi="Avenir Book"/>
        </w:rPr>
        <w:t>14</w:t>
      </w:r>
      <w:r w:rsidRPr="000A676C">
        <w:rPr>
          <w:rFonts w:ascii="Avenir Book" w:hAnsi="Avenir Book"/>
        </w:rPr>
        <w:t xml:space="preserve"> videos before attempting these exercises.</w:t>
      </w:r>
    </w:p>
    <w:p w14:paraId="2099BF67" w14:textId="79C0FB7A" w:rsidR="00D361E0" w:rsidRPr="000A676C" w:rsidRDefault="00D361E0" w:rsidP="00D361E0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Add store employee</w:t>
      </w:r>
    </w:p>
    <w:p w14:paraId="7B7C75B9" w14:textId="664045CC" w:rsidR="00D361E0" w:rsidRPr="000A676C" w:rsidRDefault="00D361E0" w:rsidP="00D361E0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write controller- and service-layer methods to add an employee to an existing pet store. Here are the instructions.</w:t>
      </w:r>
    </w:p>
    <w:p w14:paraId="4AC297EC" w14:textId="3CFC6987" w:rsidR="002C16CA" w:rsidRPr="000A676C" w:rsidRDefault="002C16CA" w:rsidP="002C16CA">
      <w:pPr>
        <w:pStyle w:val="Heading3"/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Controller </w:t>
      </w:r>
      <w:r w:rsidR="00173F44" w:rsidRPr="000A676C">
        <w:rPr>
          <w:rFonts w:ascii="Avenir Book" w:hAnsi="Avenir Book"/>
        </w:rPr>
        <w:t>class</w:t>
      </w:r>
    </w:p>
    <w:p w14:paraId="41D23F59" w14:textId="48AC943F" w:rsidR="002C16CA" w:rsidRPr="000A676C" w:rsidRDefault="002C16CA" w:rsidP="002C16CA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create a method in the controller class that allows an employee to be added to a pet store.</w:t>
      </w:r>
    </w:p>
    <w:p w14:paraId="1C391845" w14:textId="766A475A" w:rsidR="00D361E0" w:rsidRPr="000A676C" w:rsidRDefault="00D361E0" w:rsidP="00D361E0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Create a method in the controller that will add an employee</w:t>
      </w:r>
      <w:r w:rsidR="00D73C5E" w:rsidRPr="000A676C">
        <w:rPr>
          <w:rFonts w:ascii="Avenir Book" w:hAnsi="Avenir Book"/>
        </w:rPr>
        <w:t xml:space="preserve"> to the employee table. The method should be annotated with </w:t>
      </w:r>
      <w:r w:rsidR="00D73C5E" w:rsidRPr="000A676C">
        <w:rPr>
          <w:rStyle w:val="MonoChar"/>
          <w:rFonts w:ascii="Avenir Book" w:hAnsi="Avenir Book"/>
        </w:rPr>
        <w:t>@</w:t>
      </w:r>
      <w:proofErr w:type="spellStart"/>
      <w:r w:rsidR="00D73C5E" w:rsidRPr="000A676C">
        <w:rPr>
          <w:rStyle w:val="MonoChar"/>
          <w:rFonts w:ascii="Avenir Book" w:hAnsi="Avenir Book"/>
        </w:rPr>
        <w:t>PostMapping</w:t>
      </w:r>
      <w:proofErr w:type="spellEnd"/>
      <w:r w:rsidR="00D73C5E" w:rsidRPr="000A676C">
        <w:rPr>
          <w:rFonts w:ascii="Avenir Book" w:hAnsi="Avenir Book"/>
        </w:rPr>
        <w:t xml:space="preserve"> and </w:t>
      </w:r>
      <w:r w:rsidR="00D73C5E" w:rsidRPr="000A676C">
        <w:rPr>
          <w:rStyle w:val="MonoChar"/>
          <w:rFonts w:ascii="Avenir Book" w:hAnsi="Avenir Book"/>
        </w:rPr>
        <w:t>@</w:t>
      </w:r>
      <w:proofErr w:type="spellStart"/>
      <w:r w:rsidR="00D73C5E" w:rsidRPr="000A676C">
        <w:rPr>
          <w:rStyle w:val="MonoChar"/>
          <w:rFonts w:ascii="Avenir Book" w:hAnsi="Avenir Book"/>
        </w:rPr>
        <w:t>ResponseStatus</w:t>
      </w:r>
      <w:proofErr w:type="spellEnd"/>
      <w:r w:rsidR="00D73C5E" w:rsidRPr="000A676C">
        <w:rPr>
          <w:rFonts w:ascii="Avenir Book" w:hAnsi="Avenir Book"/>
        </w:rPr>
        <w:t>.</w:t>
      </w:r>
      <w:r w:rsidR="002C16CA" w:rsidRPr="000A676C">
        <w:rPr>
          <w:rFonts w:ascii="Avenir Book" w:hAnsi="Avenir Book"/>
        </w:rPr>
        <w:t xml:space="preserve"> </w:t>
      </w:r>
    </w:p>
    <w:p w14:paraId="5C118A32" w14:textId="32244BBD" w:rsidR="00D73C5E" w:rsidRPr="000A676C" w:rsidRDefault="00D73C5E" w:rsidP="00D73C5E">
      <w:pPr>
        <w:pStyle w:val="ListParagraph"/>
        <w:numPr>
          <w:ilvl w:val="1"/>
          <w:numId w:val="4"/>
        </w:numPr>
        <w:rPr>
          <w:rFonts w:ascii="Avenir Book" w:hAnsi="Avenir Book"/>
        </w:rPr>
      </w:pPr>
      <w:r w:rsidRPr="000A676C">
        <w:rPr>
          <w:rStyle w:val="MonoChar"/>
          <w:rFonts w:ascii="Avenir Book" w:hAnsi="Avenir Book"/>
        </w:rPr>
        <w:lastRenderedPageBreak/>
        <w:t>@</w:t>
      </w:r>
      <w:proofErr w:type="spellStart"/>
      <w:r w:rsidRPr="000A676C">
        <w:rPr>
          <w:rStyle w:val="MonoChar"/>
          <w:rFonts w:ascii="Avenir Book" w:hAnsi="Avenir Book"/>
        </w:rPr>
        <w:t>PostMapping</w:t>
      </w:r>
      <w:proofErr w:type="spellEnd"/>
      <w:r w:rsidRPr="000A676C">
        <w:rPr>
          <w:rFonts w:ascii="Avenir Book" w:hAnsi="Avenir Book"/>
        </w:rPr>
        <w:t>: This must be configured to allow the caller to send an HTTP POST request to "</w:t>
      </w:r>
      <w:r w:rsidRPr="000A676C">
        <w:rPr>
          <w:rStyle w:val="MonoChar"/>
          <w:rFonts w:ascii="Avenir Book" w:hAnsi="Avenir Book"/>
        </w:rPr>
        <w:t>/</w:t>
      </w:r>
      <w:proofErr w:type="spellStart"/>
      <w:r w:rsidRPr="000A676C">
        <w:rPr>
          <w:rStyle w:val="MonoChar"/>
          <w:rFonts w:ascii="Avenir Book" w:hAnsi="Avenir Book"/>
        </w:rPr>
        <w:t>pet_store</w:t>
      </w:r>
      <w:proofErr w:type="spellEnd"/>
      <w:r w:rsidRPr="000A676C">
        <w:rPr>
          <w:rStyle w:val="MonoChar"/>
          <w:rFonts w:ascii="Avenir Book" w:hAnsi="Avenir Book"/>
        </w:rPr>
        <w:t>/{</w:t>
      </w:r>
      <w:proofErr w:type="spellStart"/>
      <w:r w:rsidRPr="000A676C">
        <w:rPr>
          <w:rStyle w:val="MonoChar"/>
          <w:rFonts w:ascii="Avenir Book" w:hAnsi="Avenir Book"/>
        </w:rPr>
        <w:t>petStoreId</w:t>
      </w:r>
      <w:proofErr w:type="spellEnd"/>
      <w:r w:rsidRPr="000A676C">
        <w:rPr>
          <w:rStyle w:val="MonoChar"/>
          <w:rFonts w:ascii="Avenir Book" w:hAnsi="Avenir Book"/>
        </w:rPr>
        <w:t>}/employee</w:t>
      </w:r>
      <w:r w:rsidRPr="000A676C">
        <w:rPr>
          <w:rFonts w:ascii="Avenir Book" w:hAnsi="Avenir Book"/>
        </w:rPr>
        <w:t xml:space="preserve">", where </w:t>
      </w:r>
      <w:r w:rsidRPr="000A676C">
        <w:rPr>
          <w:rStyle w:val="MonoChar"/>
          <w:rFonts w:ascii="Avenir Book" w:hAnsi="Avenir Book"/>
        </w:rPr>
        <w:t>{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petStoreId</w:t>
      </w:r>
      <w:proofErr w:type="spellEnd"/>
      <w:r w:rsidRPr="000A676C">
        <w:rPr>
          <w:rStyle w:val="MonoChar"/>
          <w:rFonts w:ascii="Avenir Book" w:hAnsi="Avenir Book"/>
        </w:rPr>
        <w:t>}</w:t>
      </w:r>
      <w:r w:rsidRPr="000A676C">
        <w:rPr>
          <w:rFonts w:ascii="Avenir Book" w:hAnsi="Avenir Book"/>
        </w:rPr>
        <w:t xml:space="preserve">  is</w:t>
      </w:r>
      <w:proofErr w:type="gramEnd"/>
      <w:r w:rsidRPr="000A676C">
        <w:rPr>
          <w:rFonts w:ascii="Avenir Book" w:hAnsi="Avenir Book"/>
        </w:rPr>
        <w:t xml:space="preserve"> the ID of the pet store in which to add the employee (</w:t>
      </w:r>
      <w:r w:rsidR="002C16CA" w:rsidRPr="000A676C">
        <w:rPr>
          <w:rFonts w:ascii="Avenir Book" w:hAnsi="Avenir Book"/>
        </w:rPr>
        <w:t>for example</w:t>
      </w:r>
      <w:r w:rsidRPr="000A676C">
        <w:rPr>
          <w:rFonts w:ascii="Avenir Book" w:hAnsi="Avenir Book"/>
        </w:rPr>
        <w:t>, "</w:t>
      </w:r>
      <w:r w:rsidRPr="000A676C">
        <w:rPr>
          <w:rStyle w:val="MonoChar"/>
          <w:rFonts w:ascii="Avenir Book" w:hAnsi="Avenir Book"/>
        </w:rPr>
        <w:t>/</w:t>
      </w:r>
      <w:proofErr w:type="spellStart"/>
      <w:r w:rsidRPr="000A676C">
        <w:rPr>
          <w:rStyle w:val="MonoChar"/>
          <w:rFonts w:ascii="Avenir Book" w:hAnsi="Avenir Book"/>
        </w:rPr>
        <w:t>pet_store</w:t>
      </w:r>
      <w:proofErr w:type="spellEnd"/>
      <w:r w:rsidRPr="000A676C">
        <w:rPr>
          <w:rStyle w:val="MonoChar"/>
          <w:rFonts w:ascii="Avenir Book" w:hAnsi="Avenir Book"/>
        </w:rPr>
        <w:t>/1/employee</w:t>
      </w:r>
      <w:r w:rsidRPr="000A676C">
        <w:rPr>
          <w:rFonts w:ascii="Avenir Book" w:hAnsi="Avenir Book"/>
        </w:rPr>
        <w:t xml:space="preserve">"). </w:t>
      </w:r>
      <w:r w:rsidR="00E95896" w:rsidRPr="000A676C">
        <w:rPr>
          <w:rFonts w:ascii="Avenir Book" w:hAnsi="Avenir Book"/>
        </w:rPr>
        <w:t>Remember that the "</w:t>
      </w:r>
      <w:r w:rsidR="00E95896" w:rsidRPr="000A676C">
        <w:rPr>
          <w:rStyle w:val="MonoChar"/>
          <w:rFonts w:ascii="Avenir Book" w:hAnsi="Avenir Book"/>
        </w:rPr>
        <w:t>/</w:t>
      </w:r>
      <w:proofErr w:type="spellStart"/>
      <w:r w:rsidR="00E95896" w:rsidRPr="000A676C">
        <w:rPr>
          <w:rStyle w:val="MonoChar"/>
          <w:rFonts w:ascii="Avenir Book" w:hAnsi="Avenir Book"/>
        </w:rPr>
        <w:t>pet_store</w:t>
      </w:r>
      <w:proofErr w:type="spellEnd"/>
      <w:r w:rsidR="00E95896" w:rsidRPr="000A676C">
        <w:rPr>
          <w:rFonts w:ascii="Avenir Book" w:hAnsi="Avenir Book"/>
        </w:rPr>
        <w:t xml:space="preserve">" part of the HTTP URI is defined at the class level in the </w:t>
      </w:r>
      <w:r w:rsidR="00E95896" w:rsidRPr="000A676C">
        <w:rPr>
          <w:rStyle w:val="MonoChar"/>
          <w:rFonts w:ascii="Avenir Book" w:hAnsi="Avenir Book"/>
        </w:rPr>
        <w:t>@</w:t>
      </w:r>
      <w:proofErr w:type="spellStart"/>
      <w:r w:rsidR="00E95896" w:rsidRPr="000A676C">
        <w:rPr>
          <w:rStyle w:val="MonoChar"/>
          <w:rFonts w:ascii="Avenir Book" w:hAnsi="Avenir Book"/>
        </w:rPr>
        <w:t>RequestMapping</w:t>
      </w:r>
      <w:proofErr w:type="spellEnd"/>
      <w:r w:rsidR="00E95896" w:rsidRPr="000A676C">
        <w:rPr>
          <w:rFonts w:ascii="Avenir Book" w:hAnsi="Avenir Book"/>
        </w:rPr>
        <w:t xml:space="preserve"> annotation.</w:t>
      </w:r>
    </w:p>
    <w:p w14:paraId="3CF9651C" w14:textId="1994B3E1" w:rsidR="00E95896" w:rsidRPr="000A676C" w:rsidRDefault="00E95896" w:rsidP="005C7813">
      <w:pPr>
        <w:pStyle w:val="ListParagraph"/>
        <w:numPr>
          <w:ilvl w:val="1"/>
          <w:numId w:val="4"/>
        </w:numPr>
        <w:contextualSpacing w:val="0"/>
        <w:rPr>
          <w:rFonts w:ascii="Avenir Book" w:hAnsi="Avenir Book"/>
        </w:rPr>
      </w:pPr>
      <w:r w:rsidRPr="000A676C">
        <w:rPr>
          <w:rStyle w:val="MonoChar"/>
          <w:rFonts w:ascii="Avenir Book" w:hAnsi="Avenir Book"/>
        </w:rPr>
        <w:t>@</w:t>
      </w:r>
      <w:proofErr w:type="spellStart"/>
      <w:r w:rsidRPr="000A676C">
        <w:rPr>
          <w:rStyle w:val="MonoChar"/>
          <w:rFonts w:ascii="Avenir Book" w:hAnsi="Avenir Book"/>
        </w:rPr>
        <w:t>ResponseStatus</w:t>
      </w:r>
      <w:proofErr w:type="spellEnd"/>
      <w:r w:rsidRPr="000A676C">
        <w:rPr>
          <w:rFonts w:ascii="Avenir Book" w:hAnsi="Avenir Book"/>
        </w:rPr>
        <w:t>: This should be configured to return a 201 (Created) status code.</w:t>
      </w:r>
    </w:p>
    <w:p w14:paraId="4601463C" w14:textId="0E93B72C" w:rsidR="002C16CA" w:rsidRPr="000A676C" w:rsidRDefault="002C16CA" w:rsidP="002C16CA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The method should be public and return a </w:t>
      </w:r>
      <w:proofErr w:type="spellStart"/>
      <w:r w:rsidRPr="000A676C">
        <w:rPr>
          <w:rStyle w:val="MonoChar"/>
          <w:rFonts w:ascii="Avenir Book" w:hAnsi="Avenir Book"/>
        </w:rPr>
        <w:t>PetStoreEmployee</w:t>
      </w:r>
      <w:proofErr w:type="spellEnd"/>
      <w:r w:rsidRPr="000A676C">
        <w:rPr>
          <w:rFonts w:ascii="Avenir Book" w:hAnsi="Avenir Book"/>
        </w:rPr>
        <w:t xml:space="preserve"> object.</w:t>
      </w:r>
    </w:p>
    <w:p w14:paraId="78C573B6" w14:textId="3AAAD02E" w:rsidR="00E95896" w:rsidRPr="000A676C" w:rsidRDefault="00E95896" w:rsidP="002C16CA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The method should accept the pet store ID and the </w:t>
      </w:r>
      <w:proofErr w:type="spellStart"/>
      <w:r w:rsidRPr="000A676C">
        <w:rPr>
          <w:rFonts w:ascii="Avenir Book" w:hAnsi="Avenir Book"/>
        </w:rPr>
        <w:t>PetStoreEmployee</w:t>
      </w:r>
      <w:proofErr w:type="spellEnd"/>
      <w:r w:rsidRPr="000A676C">
        <w:rPr>
          <w:rFonts w:ascii="Avenir Book" w:hAnsi="Avenir Book"/>
        </w:rPr>
        <w:t xml:space="preserve"> object as parameters. The pet store ID is passed in the URI and the </w:t>
      </w:r>
      <w:proofErr w:type="spellStart"/>
      <w:r w:rsidRPr="000A676C">
        <w:rPr>
          <w:rFonts w:ascii="Avenir Book" w:hAnsi="Avenir Book"/>
        </w:rPr>
        <w:t>PetStoreEmployee</w:t>
      </w:r>
      <w:proofErr w:type="spellEnd"/>
      <w:r w:rsidRPr="000A676C">
        <w:rPr>
          <w:rFonts w:ascii="Avenir Book" w:hAnsi="Avenir Book"/>
        </w:rPr>
        <w:t xml:space="preserve"> object is passed as JSON in the request body.</w:t>
      </w:r>
    </w:p>
    <w:p w14:paraId="7012DB34" w14:textId="50942046" w:rsidR="002C16CA" w:rsidRPr="000A676C" w:rsidRDefault="002C16CA" w:rsidP="002C16CA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Log the request.</w:t>
      </w:r>
    </w:p>
    <w:p w14:paraId="5DA706B4" w14:textId="74437170" w:rsidR="002C16CA" w:rsidRPr="000A676C" w:rsidRDefault="002C16CA" w:rsidP="002C16CA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The method should call the </w:t>
      </w:r>
      <w:proofErr w:type="spellStart"/>
      <w:r w:rsidRPr="000A676C">
        <w:rPr>
          <w:rStyle w:val="MonoChar"/>
          <w:rFonts w:ascii="Avenir Book" w:hAnsi="Avenir Book"/>
        </w:rPr>
        <w:t>saveEmployee</w:t>
      </w:r>
      <w:proofErr w:type="spellEnd"/>
      <w:r w:rsidRPr="000A676C">
        <w:rPr>
          <w:rFonts w:ascii="Avenir Book" w:hAnsi="Avenir Book"/>
        </w:rPr>
        <w:t xml:space="preserve"> method in the pet store service and should return the results of that method call.</w:t>
      </w:r>
    </w:p>
    <w:p w14:paraId="754DA726" w14:textId="1EAC7224" w:rsidR="00137750" w:rsidRPr="000A676C" w:rsidRDefault="00137750" w:rsidP="002C16CA">
      <w:pPr>
        <w:pStyle w:val="Heading3"/>
        <w:rPr>
          <w:rFonts w:ascii="Avenir Book" w:hAnsi="Avenir Book"/>
        </w:rPr>
      </w:pPr>
      <w:r w:rsidRPr="000A676C">
        <w:rPr>
          <w:rFonts w:ascii="Avenir Book" w:hAnsi="Avenir Book"/>
        </w:rPr>
        <w:t>DAO interface</w:t>
      </w:r>
    </w:p>
    <w:p w14:paraId="58A3821A" w14:textId="79E44996" w:rsidR="00137750" w:rsidRPr="000A676C" w:rsidRDefault="00137750" w:rsidP="00137750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section, you will create a new DAO interface to manage CRUD operations on the employee table. It is used by the service method to find an existing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row.</w:t>
      </w:r>
    </w:p>
    <w:p w14:paraId="657ACAB6" w14:textId="77777777" w:rsidR="00A83196" w:rsidRPr="000A676C" w:rsidRDefault="00137750" w:rsidP="00137750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Create a new DAO interface named </w:t>
      </w:r>
      <w:proofErr w:type="spellStart"/>
      <w:r w:rsidRPr="000A676C">
        <w:rPr>
          <w:rStyle w:val="MonoChar"/>
          <w:rFonts w:ascii="Avenir Book" w:hAnsi="Avenir Book"/>
        </w:rPr>
        <w:t>EmployeeDao</w:t>
      </w:r>
      <w:proofErr w:type="spellEnd"/>
      <w:r w:rsidRPr="000A676C">
        <w:rPr>
          <w:rFonts w:ascii="Avenir Book" w:hAnsi="Avenir Book"/>
        </w:rPr>
        <w:t xml:space="preserve">. </w:t>
      </w:r>
    </w:p>
    <w:p w14:paraId="78B8D9E6" w14:textId="6576870C" w:rsidR="00A83196" w:rsidRPr="000A676C" w:rsidRDefault="00137750" w:rsidP="00137750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Th</w:t>
      </w:r>
      <w:r w:rsidR="00A83196" w:rsidRPr="000A676C">
        <w:rPr>
          <w:rFonts w:ascii="Avenir Book" w:hAnsi="Avenir Book"/>
        </w:rPr>
        <w:t>e interface</w:t>
      </w:r>
      <w:r w:rsidRPr="000A676C">
        <w:rPr>
          <w:rFonts w:ascii="Avenir Book" w:hAnsi="Avenir Book"/>
        </w:rPr>
        <w:t xml:space="preserve"> should extend </w:t>
      </w:r>
      <w:proofErr w:type="spellStart"/>
      <w:r w:rsidRPr="000A676C">
        <w:rPr>
          <w:rStyle w:val="MonoChar"/>
          <w:rFonts w:ascii="Avenir Book" w:hAnsi="Avenir Book"/>
        </w:rPr>
        <w:t>JpaRepository</w:t>
      </w:r>
      <w:proofErr w:type="spellEnd"/>
      <w:r w:rsidRPr="000A676C">
        <w:rPr>
          <w:rFonts w:ascii="Avenir Book" w:hAnsi="Avenir Book"/>
        </w:rPr>
        <w:t xml:space="preserve">. It is very similar to </w:t>
      </w:r>
      <w:proofErr w:type="spellStart"/>
      <w:r w:rsidRPr="000A676C">
        <w:rPr>
          <w:rStyle w:val="MonoChar"/>
          <w:rFonts w:ascii="Avenir Book" w:hAnsi="Avenir Book"/>
        </w:rPr>
        <w:t>PetStoreDao</w:t>
      </w:r>
      <w:proofErr w:type="spellEnd"/>
      <w:r w:rsidRPr="000A676C">
        <w:rPr>
          <w:rFonts w:ascii="Avenir Book" w:hAnsi="Avenir Book"/>
        </w:rPr>
        <w:t xml:space="preserve"> but it refers to an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 in the Generic. </w:t>
      </w:r>
      <w:r w:rsidR="005F6707" w:rsidRPr="000A676C">
        <w:rPr>
          <w:rFonts w:ascii="Avenir Book" w:hAnsi="Avenir Book"/>
        </w:rPr>
        <w:t>Here is an example:</w:t>
      </w:r>
    </w:p>
    <w:p w14:paraId="0F27B34C" w14:textId="33E8B4B1" w:rsidR="005F6707" w:rsidRPr="000A676C" w:rsidRDefault="006E4B63" w:rsidP="005F6707">
      <w:pPr>
        <w:ind w:left="720"/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drawing>
          <wp:inline distT="0" distB="0" distL="0" distR="0" wp14:anchorId="4E89F67E" wp14:editId="37078FC0">
            <wp:extent cx="5448300" cy="1152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82" cy="1153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E24CE2" w14:textId="7089FCEC" w:rsidR="00137750" w:rsidRPr="000A676C" w:rsidRDefault="00137750" w:rsidP="00137750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The new DAO should be in the </w:t>
      </w:r>
      <w:proofErr w:type="spellStart"/>
      <w:r w:rsidRPr="000A676C">
        <w:rPr>
          <w:rStyle w:val="MonoChar"/>
          <w:rFonts w:ascii="Avenir Book" w:hAnsi="Avenir Book"/>
        </w:rPr>
        <w:t>pet.store.dao</w:t>
      </w:r>
      <w:proofErr w:type="spellEnd"/>
      <w:r w:rsidRPr="000A676C">
        <w:rPr>
          <w:rFonts w:ascii="Avenir Book" w:hAnsi="Avenir Book"/>
        </w:rPr>
        <w:t xml:space="preserve"> package.</w:t>
      </w:r>
    </w:p>
    <w:p w14:paraId="5A63DE5B" w14:textId="60CF103C" w:rsidR="002C16CA" w:rsidRPr="000A676C" w:rsidRDefault="002C16CA" w:rsidP="002C16CA">
      <w:pPr>
        <w:pStyle w:val="Heading3"/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Service </w:t>
      </w:r>
      <w:r w:rsidR="00173F44" w:rsidRPr="000A676C">
        <w:rPr>
          <w:rFonts w:ascii="Avenir Book" w:hAnsi="Avenir Book"/>
        </w:rPr>
        <w:t>class</w:t>
      </w:r>
    </w:p>
    <w:p w14:paraId="4DD5FFA6" w14:textId="38A1EDE1" w:rsidR="005C7813" w:rsidRPr="000A676C" w:rsidRDefault="005C7813" w:rsidP="005C7813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section, you will write the </w:t>
      </w:r>
      <w:proofErr w:type="spellStart"/>
      <w:r w:rsidRPr="000A676C">
        <w:rPr>
          <w:rStyle w:val="MonoChar"/>
          <w:rFonts w:ascii="Avenir Book" w:hAnsi="Avenir Book"/>
        </w:rPr>
        <w:t>saveEmployee</w:t>
      </w:r>
      <w:proofErr w:type="spellEnd"/>
      <w:r w:rsidRPr="000A676C">
        <w:rPr>
          <w:rFonts w:ascii="Avenir Book" w:hAnsi="Avenir Book"/>
        </w:rPr>
        <w:t xml:space="preserve"> method in the service class.</w:t>
      </w:r>
      <w:r w:rsidR="00FA7049" w:rsidRPr="000A676C">
        <w:rPr>
          <w:rFonts w:ascii="Avenir Book" w:hAnsi="Avenir Book"/>
        </w:rPr>
        <w:t xml:space="preserve"> This will add code that is essentially similar to the </w:t>
      </w:r>
      <w:proofErr w:type="spellStart"/>
      <w:r w:rsidR="00FA7049" w:rsidRPr="000A676C">
        <w:rPr>
          <w:rStyle w:val="MonoChar"/>
          <w:rFonts w:ascii="Avenir Book" w:hAnsi="Avenir Book"/>
        </w:rPr>
        <w:t>savePetStore</w:t>
      </w:r>
      <w:proofErr w:type="spellEnd"/>
      <w:r w:rsidR="00FA7049" w:rsidRPr="000A676C">
        <w:rPr>
          <w:rFonts w:ascii="Avenir Book" w:hAnsi="Avenir Book"/>
        </w:rPr>
        <w:t xml:space="preserve"> method you added last week. Here is the strategy in pseudocode:</w:t>
      </w:r>
    </w:p>
    <w:p w14:paraId="372FAA6E" w14:textId="117132FD" w:rsidR="00FA7049" w:rsidRPr="000A676C" w:rsidRDefault="00FA7049" w:rsidP="005C7813">
      <w:pPr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lastRenderedPageBreak/>
        <mc:AlternateContent>
          <mc:Choice Requires="wps">
            <w:drawing>
              <wp:inline distT="0" distB="0" distL="0" distR="0" wp14:anchorId="3EBDCB5C" wp14:editId="20512F36">
                <wp:extent cx="5895975" cy="1404620"/>
                <wp:effectExtent l="0" t="0" r="28575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7434E" w14:textId="5025BBBA" w:rsidR="00FA7049" w:rsidRDefault="00FA7049" w:rsidP="00FA7049">
                            <w:pPr>
                              <w:pStyle w:val="Mono"/>
                            </w:pPr>
                            <w:r>
                              <w:t>@Transactional</w:t>
                            </w:r>
                          </w:p>
                          <w:p w14:paraId="529FABDB" w14:textId="21621D23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public </w:t>
                            </w:r>
                            <w:proofErr w:type="spellStart"/>
                            <w:r>
                              <w:t>PetStore</w:t>
                            </w:r>
                            <w:r w:rsidR="00B560F2">
                              <w:t>Employee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save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petStoreId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petStore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580FA9A" w14:textId="667C8256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petStore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findPetStoreById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  <w:r w:rsidR="00853FE8">
                              <w:t xml:space="preserve"> (already written)</w:t>
                            </w:r>
                          </w:p>
                          <w:p w14:paraId="20DF47C4" w14:textId="246E8D16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proofErr w:type="spellStart"/>
                            <w:r w:rsidR="005F1692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petStore</w:t>
                            </w:r>
                            <w:r w:rsidR="005F1692">
                              <w:t>Employee</w:t>
                            </w:r>
                            <w:r>
                              <w:t>.get</w:t>
                            </w:r>
                            <w:r w:rsidR="005F1692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97D3B45" w14:textId="7C2722C8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5F1692">
                              <w:t>employee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 w:rsidRPr="005F1692">
                              <w:rPr>
                                <w:color w:val="5B9BD5" w:themeColor="accent5"/>
                              </w:rPr>
                              <w:t>findOrCreate</w:t>
                            </w:r>
                            <w:r w:rsidR="005F1692">
                              <w:rPr>
                                <w:color w:val="5B9BD5" w:themeColor="accent5"/>
                              </w:rPr>
                              <w:t>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petStoreId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5F1692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B8CBF1C" w14:textId="618C8051" w:rsidR="00FA7049" w:rsidRDefault="00FA7049" w:rsidP="00FA7049">
                            <w:pPr>
                              <w:pStyle w:val="Mono"/>
                            </w:pPr>
                          </w:p>
                          <w:p w14:paraId="66239A09" w14:textId="7E9E60EA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 w:rsidRPr="005F1692">
                              <w:rPr>
                                <w:color w:val="ED7D31" w:themeColor="accent2"/>
                              </w:rPr>
                              <w:t>copy</w:t>
                            </w:r>
                            <w:r w:rsidR="005F1692">
                              <w:rPr>
                                <w:color w:val="ED7D31" w:themeColor="accent2"/>
                              </w:rPr>
                              <w:t>Employee</w:t>
                            </w:r>
                            <w:r w:rsidRPr="005F1692">
                              <w:rPr>
                                <w:color w:val="ED7D31" w:themeColor="accent2"/>
                              </w:rPr>
                              <w:t>Fields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customer, </w:t>
                            </w:r>
                            <w:proofErr w:type="spellStart"/>
                            <w:r>
                              <w:t>petStore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18C1D3" w14:textId="06D07606" w:rsidR="00FA7049" w:rsidRDefault="00FA7049" w:rsidP="00FA7049">
                            <w:pPr>
                              <w:pStyle w:val="Mono"/>
                            </w:pPr>
                          </w:p>
                          <w:p w14:paraId="064C8AC4" w14:textId="7096F195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5F1692">
                              <w:t>set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pet</w:t>
                            </w:r>
                            <w:r w:rsidR="005F1692">
                              <w:t>S</w:t>
                            </w:r>
                            <w:r>
                              <w:t>tore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F1692">
                              <w:t>in employee</w:t>
                            </w:r>
                          </w:p>
                          <w:p w14:paraId="4E1D71FA" w14:textId="09908474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add </w:t>
                            </w:r>
                            <w:r w:rsidR="005F1692">
                              <w:t xml:space="preserve">employee </w:t>
                            </w:r>
                            <w:r>
                              <w:t xml:space="preserve">to pet store list of </w:t>
                            </w:r>
                            <w:r w:rsidR="005F1692">
                              <w:t>employees</w:t>
                            </w:r>
                          </w:p>
                          <w:p w14:paraId="322BE625" w14:textId="5928E126" w:rsidR="00FA7049" w:rsidRDefault="00FA7049" w:rsidP="00FA7049">
                            <w:pPr>
                              <w:pStyle w:val="Mono"/>
                            </w:pPr>
                          </w:p>
                          <w:p w14:paraId="10524221" w14:textId="03F6FF91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db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 xml:space="preserve"> = save the </w:t>
                            </w:r>
                            <w:r w:rsidR="005F1692">
                              <w:t>employee (</w:t>
                            </w:r>
                            <w:proofErr w:type="spellStart"/>
                            <w:r w:rsidR="005F1692">
                              <w:t>employeeDao.save</w:t>
                            </w:r>
                            <w:proofErr w:type="spellEnd"/>
                            <w:r w:rsidR="005F1692">
                              <w:t>)</w:t>
                            </w:r>
                          </w:p>
                          <w:p w14:paraId="00DC0F2B" w14:textId="06FA73D5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return new </w:t>
                            </w:r>
                            <w:proofErr w:type="spellStart"/>
                            <w:r>
                              <w:t>PetStore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db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375F796" w14:textId="590163E6" w:rsidR="00FA7049" w:rsidRDefault="00FA7049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  <w:p w14:paraId="25626338" w14:textId="4A852E10" w:rsidR="00853FE8" w:rsidRDefault="00853FE8" w:rsidP="00FA7049">
                            <w:pPr>
                              <w:pStyle w:val="Mono"/>
                            </w:pPr>
                          </w:p>
                          <w:p w14:paraId="72450A07" w14:textId="65F48681" w:rsidR="00853FE8" w:rsidRDefault="00964726" w:rsidP="00FA7049">
                            <w:pPr>
                              <w:pStyle w:val="Mono"/>
                            </w:pPr>
                            <w:r>
                              <w:t xml:space="preserve">private </w:t>
                            </w:r>
                            <w:r w:rsidR="00851995">
                              <w:t>Employee</w:t>
                            </w:r>
                            <w:r w:rsidR="00853FE8">
                              <w:t xml:space="preserve"> </w:t>
                            </w:r>
                            <w:proofErr w:type="spellStart"/>
                            <w:proofErr w:type="gramStart"/>
                            <w:r w:rsidR="00853FE8" w:rsidRPr="005F1692">
                              <w:rPr>
                                <w:color w:val="5B9BD5" w:themeColor="accent5"/>
                              </w:rPr>
                              <w:t>findOrCreate</w:t>
                            </w:r>
                            <w:r w:rsidR="00851995">
                              <w:rPr>
                                <w:color w:val="5B9BD5" w:themeColor="accent5"/>
                              </w:rPr>
                              <w:t>Employee</w:t>
                            </w:r>
                            <w:proofErr w:type="spellEnd"/>
                            <w:r w:rsidR="00853FE8">
                              <w:t>(</w:t>
                            </w:r>
                            <w:proofErr w:type="spellStart"/>
                            <w:proofErr w:type="gramEnd"/>
                            <w:r w:rsidR="00853FE8">
                              <w:t>petStoreId</w:t>
                            </w:r>
                            <w:proofErr w:type="spellEnd"/>
                            <w:r w:rsidR="00853FE8">
                              <w:t xml:space="preserve">, </w:t>
                            </w:r>
                            <w:proofErr w:type="spellStart"/>
                            <w:r w:rsidR="00851995">
                              <w:t>employee</w:t>
                            </w:r>
                            <w:r w:rsidR="00853FE8">
                              <w:t>Id</w:t>
                            </w:r>
                            <w:proofErr w:type="spellEnd"/>
                            <w:r w:rsidR="00853FE8">
                              <w:t>) {</w:t>
                            </w:r>
                          </w:p>
                          <w:p w14:paraId="465A2036" w14:textId="77777777" w:rsidR="00F54240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if </w:t>
                            </w:r>
                            <w:proofErr w:type="spellStart"/>
                            <w:r w:rsidR="00851995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 xml:space="preserve"> is null</w:t>
                            </w:r>
                          </w:p>
                          <w:p w14:paraId="61CEFB50" w14:textId="2AD0A7EA" w:rsidR="00853FE8" w:rsidRDefault="00F54240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then </w:t>
                            </w:r>
                            <w:r w:rsidR="00853FE8">
                              <w:t xml:space="preserve">return new </w:t>
                            </w:r>
                            <w:r w:rsidR="00851995">
                              <w:t>Employee</w:t>
                            </w:r>
                          </w:p>
                          <w:p w14:paraId="0B84E0F2" w14:textId="535D82EA" w:rsidR="00853FE8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else </w:t>
                            </w:r>
                            <w:r>
                              <w:t xml:space="preserve">return </w:t>
                            </w:r>
                            <w:proofErr w:type="spellStart"/>
                            <w:proofErr w:type="gramStart"/>
                            <w:r w:rsidRPr="008E17A7">
                              <w:rPr>
                                <w:color w:val="FF0000"/>
                              </w:rPr>
                              <w:t>find</w:t>
                            </w:r>
                            <w:r w:rsidR="00851995" w:rsidRPr="008E17A7">
                              <w:rPr>
                                <w:color w:val="FF0000"/>
                              </w:rPr>
                              <w:t>Employee</w:t>
                            </w:r>
                            <w:r w:rsidRPr="008E17A7">
                              <w:rPr>
                                <w:color w:val="FF0000"/>
                              </w:rPr>
                              <w:t>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petStoreId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851995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490F824" w14:textId="6EADACA3" w:rsidR="00853FE8" w:rsidRDefault="00853FE8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  <w:p w14:paraId="17C4D2DE" w14:textId="74DA469E" w:rsidR="00853FE8" w:rsidRDefault="00853FE8" w:rsidP="00FA7049">
                            <w:pPr>
                              <w:pStyle w:val="Mono"/>
                            </w:pPr>
                          </w:p>
                          <w:p w14:paraId="74D40F89" w14:textId="693FB29B" w:rsidR="00853FE8" w:rsidRDefault="00964726" w:rsidP="00FA7049">
                            <w:pPr>
                              <w:pStyle w:val="Mono"/>
                            </w:pPr>
                            <w:r>
                              <w:t xml:space="preserve">private </w:t>
                            </w:r>
                            <w:r w:rsidR="00851995">
                              <w:t>Employee</w:t>
                            </w:r>
                            <w:r w:rsidR="00853FE8">
                              <w:t xml:space="preserve"> </w:t>
                            </w:r>
                            <w:proofErr w:type="spellStart"/>
                            <w:proofErr w:type="gramStart"/>
                            <w:r w:rsidR="00853FE8" w:rsidRPr="008E17A7">
                              <w:rPr>
                                <w:color w:val="FF0000"/>
                              </w:rPr>
                              <w:t>fin</w:t>
                            </w:r>
                            <w:r w:rsidR="00851995" w:rsidRPr="008E17A7">
                              <w:rPr>
                                <w:color w:val="FF0000"/>
                              </w:rPr>
                              <w:t>dEmployee</w:t>
                            </w:r>
                            <w:r w:rsidR="00853FE8" w:rsidRPr="008E17A7">
                              <w:rPr>
                                <w:color w:val="FF0000"/>
                              </w:rPr>
                              <w:t>ById</w:t>
                            </w:r>
                            <w:proofErr w:type="spellEnd"/>
                            <w:r w:rsidR="00853FE8">
                              <w:t>(</w:t>
                            </w:r>
                            <w:proofErr w:type="spellStart"/>
                            <w:proofErr w:type="gramEnd"/>
                            <w:r w:rsidR="00853FE8">
                              <w:t>petStoreId</w:t>
                            </w:r>
                            <w:proofErr w:type="spellEnd"/>
                            <w:r w:rsidR="00853FE8">
                              <w:t xml:space="preserve">, </w:t>
                            </w:r>
                            <w:proofErr w:type="spellStart"/>
                            <w:r w:rsidR="00851995">
                              <w:t>employee</w:t>
                            </w:r>
                            <w:r w:rsidR="00853FE8">
                              <w:t>Id</w:t>
                            </w:r>
                            <w:proofErr w:type="spellEnd"/>
                            <w:r w:rsidR="00853FE8">
                              <w:t>) {</w:t>
                            </w:r>
                          </w:p>
                          <w:p w14:paraId="7CF60BD6" w14:textId="0AB0FFF2" w:rsidR="008E17A7" w:rsidRPr="008E17A7" w:rsidRDefault="008E17A7" w:rsidP="00FA7049">
                            <w:pPr>
                              <w:pStyle w:val="Mono"/>
                              <w:rPr>
                                <w:color w:val="538135" w:themeColor="accent6" w:themeShade="BF"/>
                              </w:rPr>
                            </w:pPr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 // Note that </w:t>
                            </w:r>
                            <w:proofErr w:type="spellStart"/>
                            <w:r w:rsidRPr="008E17A7">
                              <w:rPr>
                                <w:color w:val="538135" w:themeColor="accent6" w:themeShade="BF"/>
                              </w:rPr>
                              <w:t>findById</w:t>
                            </w:r>
                            <w:proofErr w:type="spellEnd"/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returns an Optional. If the Optional is</w:t>
                            </w:r>
                          </w:p>
                          <w:p w14:paraId="4357A46E" w14:textId="771800B8" w:rsidR="008E17A7" w:rsidRPr="008E17A7" w:rsidRDefault="008E17A7" w:rsidP="00FA7049">
                            <w:pPr>
                              <w:pStyle w:val="Mono"/>
                              <w:rPr>
                                <w:color w:val="538135" w:themeColor="accent6" w:themeShade="BF"/>
                              </w:rPr>
                            </w:pPr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 // </w:t>
                            </w:r>
                            <w:proofErr w:type="gramStart"/>
                            <w:r w:rsidRPr="008E17A7">
                              <w:rPr>
                                <w:color w:val="538135" w:themeColor="accent6" w:themeShade="BF"/>
                              </w:rPr>
                              <w:t>empty .</w:t>
                            </w:r>
                            <w:proofErr w:type="spellStart"/>
                            <w:r w:rsidRPr="008E17A7">
                              <w:rPr>
                                <w:color w:val="538135" w:themeColor="accent6" w:themeShade="BF"/>
                              </w:rPr>
                              <w:t>orElseThrow</w:t>
                            </w:r>
                            <w:proofErr w:type="spellEnd"/>
                            <w:proofErr w:type="gramEnd"/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throws a </w:t>
                            </w:r>
                            <w:proofErr w:type="spellStart"/>
                            <w:r w:rsidRPr="008E17A7">
                              <w:rPr>
                                <w:color w:val="538135" w:themeColor="accent6" w:themeShade="BF"/>
                              </w:rPr>
                              <w:t>NoSuchElementException</w:t>
                            </w:r>
                            <w:proofErr w:type="spellEnd"/>
                            <w:r w:rsidRPr="008E17A7">
                              <w:rPr>
                                <w:color w:val="538135" w:themeColor="accent6" w:themeShade="BF"/>
                              </w:rPr>
                              <w:t>. If the</w:t>
                            </w:r>
                          </w:p>
                          <w:p w14:paraId="6EE088DA" w14:textId="74E8F48C" w:rsidR="008E17A7" w:rsidRPr="008E17A7" w:rsidRDefault="008E17A7" w:rsidP="00FA7049">
                            <w:pPr>
                              <w:pStyle w:val="Mono"/>
                              <w:rPr>
                                <w:color w:val="538135" w:themeColor="accent6" w:themeShade="BF"/>
                              </w:rPr>
                            </w:pPr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 // Optional is not empty an Employee is returned.</w:t>
                            </w:r>
                          </w:p>
                          <w:p w14:paraId="6F9028C0" w14:textId="3843AE14" w:rsidR="00853FE8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851995">
                              <w:t>employee</w:t>
                            </w:r>
                            <w:r>
                              <w:t xml:space="preserve"> = </w:t>
                            </w:r>
                            <w:proofErr w:type="spellStart"/>
                            <w:r w:rsidR="00851995">
                              <w:t>employee</w:t>
                            </w:r>
                            <w:r>
                              <w:t>Dao.findById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851995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proofErr w:type="gramStart"/>
                            <w:r>
                              <w:t>).</w:t>
                            </w:r>
                            <w:proofErr w:type="spellStart"/>
                            <w:r w:rsidRPr="00F54240">
                              <w:rPr>
                                <w:color w:val="0070C0"/>
                              </w:rPr>
                              <w:t>orElseThrow</w:t>
                            </w:r>
                            <w:proofErr w:type="spellEnd"/>
                            <w:proofErr w:type="gramEnd"/>
                            <w:r>
                              <w:t>(msg)</w:t>
                            </w:r>
                          </w:p>
                          <w:p w14:paraId="7D0DA4AF" w14:textId="0F73D1C0" w:rsidR="00853FE8" w:rsidRDefault="00853FE8" w:rsidP="00FA7049">
                            <w:pPr>
                              <w:pStyle w:val="Mono"/>
                            </w:pPr>
                          </w:p>
                          <w:p w14:paraId="6942761C" w14:textId="6C04C554" w:rsidR="00853FE8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853FE8" w:rsidRPr="00F54240">
                              <w:rPr>
                                <w:color w:val="0070C0"/>
                              </w:rPr>
                              <w:t xml:space="preserve">if </w:t>
                            </w:r>
                            <w:r w:rsidR="00851995">
                              <w:t xml:space="preserve">employee pet store ID equals </w:t>
                            </w:r>
                            <w:proofErr w:type="spellStart"/>
                            <w:r w:rsidR="00851995">
                              <w:t>petStoreId</w:t>
                            </w:r>
                            <w:proofErr w:type="spellEnd"/>
                          </w:p>
                          <w:p w14:paraId="25BD9799" w14:textId="71864153" w:rsidR="00853FE8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then </w:t>
                            </w:r>
                            <w:r>
                              <w:t xml:space="preserve">return </w:t>
                            </w:r>
                            <w:r w:rsidR="00851995">
                              <w:t>employee</w:t>
                            </w:r>
                          </w:p>
                          <w:p w14:paraId="6918B415" w14:textId="01DF19B3" w:rsidR="00853FE8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853FE8" w:rsidRPr="00F54240">
                              <w:rPr>
                                <w:color w:val="0070C0"/>
                              </w:rPr>
                              <w:t xml:space="preserve">else </w:t>
                            </w:r>
                            <w:r w:rsidR="00853FE8">
                              <w:t xml:space="preserve">throw </w:t>
                            </w:r>
                            <w:proofErr w:type="spellStart"/>
                            <w:r w:rsidR="00853FE8">
                              <w:t>IllegalArgumentException</w:t>
                            </w:r>
                            <w:proofErr w:type="spellEnd"/>
                            <w:r w:rsidR="00853FE8">
                              <w:t>(msg)</w:t>
                            </w:r>
                          </w:p>
                          <w:p w14:paraId="394E31C0" w14:textId="22DDEC9C" w:rsidR="00853FE8" w:rsidRDefault="00853FE8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  <w:p w14:paraId="36CACE93" w14:textId="1D63B632" w:rsidR="005F1692" w:rsidRDefault="005F1692" w:rsidP="00FA7049">
                            <w:pPr>
                              <w:pStyle w:val="Mono"/>
                            </w:pPr>
                          </w:p>
                          <w:p w14:paraId="15515902" w14:textId="17346C04" w:rsidR="005F1692" w:rsidRDefault="00964726" w:rsidP="00FA7049">
                            <w:pPr>
                              <w:pStyle w:val="Mono"/>
                            </w:pPr>
                            <w:r>
                              <w:t xml:space="preserve">private </w:t>
                            </w:r>
                            <w:r w:rsidR="005F1692">
                              <w:t xml:space="preserve">void </w:t>
                            </w:r>
                            <w:proofErr w:type="spellStart"/>
                            <w:proofErr w:type="gramStart"/>
                            <w:r w:rsidR="005F1692" w:rsidRPr="005F1692">
                              <w:rPr>
                                <w:color w:val="ED7D31" w:themeColor="accent2"/>
                              </w:rPr>
                              <w:t>copy</w:t>
                            </w:r>
                            <w:r w:rsidR="00851995">
                              <w:rPr>
                                <w:color w:val="ED7D31" w:themeColor="accent2"/>
                              </w:rPr>
                              <w:t>Employee</w:t>
                            </w:r>
                            <w:r w:rsidR="005F1692" w:rsidRPr="005F1692">
                              <w:rPr>
                                <w:color w:val="ED7D31" w:themeColor="accent2"/>
                              </w:rPr>
                              <w:t>Fields</w:t>
                            </w:r>
                            <w:proofErr w:type="spellEnd"/>
                            <w:r w:rsidR="005F1692">
                              <w:t>(</w:t>
                            </w:r>
                            <w:proofErr w:type="gramEnd"/>
                            <w:r w:rsidR="00851995">
                              <w:t>employee</w:t>
                            </w:r>
                            <w:r w:rsidR="005F1692">
                              <w:t xml:space="preserve">, </w:t>
                            </w:r>
                            <w:proofErr w:type="spellStart"/>
                            <w:r w:rsidR="005F1692">
                              <w:t>petStore</w:t>
                            </w:r>
                            <w:r w:rsidR="00851995">
                              <w:t>Employee</w:t>
                            </w:r>
                            <w:proofErr w:type="spellEnd"/>
                            <w:r w:rsidR="005F1692">
                              <w:t>) {</w:t>
                            </w:r>
                          </w:p>
                          <w:p w14:paraId="289B5113" w14:textId="1D3D7160" w:rsidR="005F1692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>copy</w:t>
                            </w:r>
                            <w:r>
                              <w:t xml:space="preserve"> first name, ID, job title, last name and phone</w:t>
                            </w:r>
                          </w:p>
                          <w:p w14:paraId="5933205A" w14:textId="7955A1D9" w:rsidR="005F1692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petStore</w:t>
                            </w:r>
                            <w:r w:rsidR="00851995">
                              <w:t>Employee</w:t>
                            </w:r>
                            <w:proofErr w:type="spellEnd"/>
                          </w:p>
                          <w:p w14:paraId="2210E63A" w14:textId="42ACB168" w:rsidR="005F1692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to </w:t>
                            </w:r>
                            <w:r w:rsidR="00851995">
                              <w:t>employee</w:t>
                            </w:r>
                          </w:p>
                          <w:p w14:paraId="3DB2D9AF" w14:textId="1155EBDD" w:rsidR="005F1692" w:rsidRDefault="005F1692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EBDC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">
                <v:textbox style="mso-fit-shape-to-text:t">
                  <w:txbxContent>
                    <w:p w14:paraId="09E7434E" w14:textId="5025BBBA" w:rsidR="00FA7049" w:rsidRDefault="00FA7049" w:rsidP="00FA7049">
                      <w:pPr>
                        <w:pStyle w:val="Mono"/>
                      </w:pPr>
                      <w:r>
                        <w:t>@Transactional</w:t>
                      </w:r>
                    </w:p>
                    <w:p w14:paraId="529FABDB" w14:textId="21621D23" w:rsidR="00FA7049" w:rsidRDefault="00FA7049" w:rsidP="00FA7049">
                      <w:pPr>
                        <w:pStyle w:val="Mono"/>
                      </w:pPr>
                      <w:r>
                        <w:t>public PetStore</w:t>
                      </w:r>
                      <w:r w:rsidR="00B560F2">
                        <w:t>Employee</w:t>
                      </w:r>
                      <w:r>
                        <w:t xml:space="preserve"> </w:t>
                      </w:r>
                      <w:proofErr w:type="spellStart"/>
                      <w:r>
                        <w:t>save</w:t>
                      </w:r>
                      <w:r w:rsidR="005F1692">
                        <w:t>Employee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petStoreId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petStore</w:t>
                      </w:r>
                      <w:r w:rsidR="005F1692">
                        <w:t>Employee</w:t>
                      </w:r>
                      <w:proofErr w:type="spellEnd"/>
                      <w:r>
                        <w:t>) {</w:t>
                      </w:r>
                    </w:p>
                    <w:p w14:paraId="1580FA9A" w14:textId="667C8256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proofErr w:type="spellStart"/>
                      <w:r>
                        <w:t>petStore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findPetStoreById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  <w:r w:rsidR="00853FE8">
                        <w:t xml:space="preserve"> (already written)</w:t>
                      </w:r>
                    </w:p>
                    <w:p w14:paraId="20DF47C4" w14:textId="246E8D16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proofErr w:type="spellStart"/>
                      <w:r w:rsidR="005F1692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petStore</w:t>
                      </w:r>
                      <w:r w:rsidR="005F1692">
                        <w:t>Employee</w:t>
                      </w:r>
                      <w:r>
                        <w:t>.get</w:t>
                      </w:r>
                      <w:r w:rsidR="005F1692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>()</w:t>
                      </w:r>
                    </w:p>
                    <w:p w14:paraId="497D3B45" w14:textId="7C2722C8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5F1692">
                        <w:t>employee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 w:rsidRPr="005F1692">
                        <w:rPr>
                          <w:color w:val="5B9BD5" w:themeColor="accent5"/>
                        </w:rPr>
                        <w:t>findOrCreate</w:t>
                      </w:r>
                      <w:r w:rsidR="005F1692">
                        <w:rPr>
                          <w:color w:val="5B9BD5" w:themeColor="accent5"/>
                        </w:rPr>
                        <w:t>Employee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petStoreId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5F1692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>)</w:t>
                      </w:r>
                    </w:p>
                    <w:p w14:paraId="7B8CBF1C" w14:textId="618C8051" w:rsidR="00FA7049" w:rsidRDefault="00FA7049" w:rsidP="00FA7049">
                      <w:pPr>
                        <w:pStyle w:val="Mono"/>
                      </w:pPr>
                    </w:p>
                    <w:p w14:paraId="66239A09" w14:textId="7E9E60EA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 w:rsidRPr="005F1692">
                        <w:rPr>
                          <w:color w:val="ED7D31" w:themeColor="accent2"/>
                        </w:rPr>
                        <w:t>copy</w:t>
                      </w:r>
                      <w:r w:rsidR="005F1692">
                        <w:rPr>
                          <w:color w:val="ED7D31" w:themeColor="accent2"/>
                        </w:rPr>
                        <w:t>Employee</w:t>
                      </w:r>
                      <w:r w:rsidRPr="005F1692">
                        <w:rPr>
                          <w:color w:val="ED7D31" w:themeColor="accent2"/>
                        </w:rPr>
                        <w:t>Fields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customer, </w:t>
                      </w:r>
                      <w:proofErr w:type="spellStart"/>
                      <w:r>
                        <w:t>petStore</w:t>
                      </w:r>
                      <w:r w:rsidR="005F1692">
                        <w:t>Employee</w:t>
                      </w:r>
                      <w:proofErr w:type="spellEnd"/>
                      <w:r>
                        <w:t>);</w:t>
                      </w:r>
                    </w:p>
                    <w:p w14:paraId="2E18C1D3" w14:textId="06D07606" w:rsidR="00FA7049" w:rsidRDefault="00FA7049" w:rsidP="00FA7049">
                      <w:pPr>
                        <w:pStyle w:val="Mono"/>
                      </w:pPr>
                    </w:p>
                    <w:p w14:paraId="064C8AC4" w14:textId="7096F195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5F1692">
                        <w:t>set</w:t>
                      </w:r>
                      <w:r>
                        <w:t xml:space="preserve"> </w:t>
                      </w:r>
                      <w:proofErr w:type="spellStart"/>
                      <w:r>
                        <w:t>pet</w:t>
                      </w:r>
                      <w:r w:rsidR="005F1692">
                        <w:t>S</w:t>
                      </w:r>
                      <w:r>
                        <w:t>tore</w:t>
                      </w:r>
                      <w:proofErr w:type="spellEnd"/>
                      <w:r>
                        <w:t xml:space="preserve"> </w:t>
                      </w:r>
                      <w:r w:rsidR="005F1692">
                        <w:t>in employee</w:t>
                      </w:r>
                    </w:p>
                    <w:p w14:paraId="4E1D71FA" w14:textId="09908474" w:rsidR="00FA7049" w:rsidRDefault="00FA7049" w:rsidP="00FA7049">
                      <w:pPr>
                        <w:pStyle w:val="Mono"/>
                      </w:pPr>
                      <w:r>
                        <w:t xml:space="preserve">  add </w:t>
                      </w:r>
                      <w:r w:rsidR="005F1692">
                        <w:t xml:space="preserve">employee </w:t>
                      </w:r>
                      <w:r>
                        <w:t xml:space="preserve">to pet store list of </w:t>
                      </w:r>
                      <w:r w:rsidR="005F1692">
                        <w:t>employees</w:t>
                      </w:r>
                    </w:p>
                    <w:p w14:paraId="322BE625" w14:textId="5928E126" w:rsidR="00FA7049" w:rsidRDefault="00FA7049" w:rsidP="00FA7049">
                      <w:pPr>
                        <w:pStyle w:val="Mono"/>
                      </w:pPr>
                    </w:p>
                    <w:p w14:paraId="10524221" w14:textId="03F6FF91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proofErr w:type="spellStart"/>
                      <w:r>
                        <w:t>db</w:t>
                      </w:r>
                      <w:r w:rsidR="005F1692">
                        <w:t>Employee</w:t>
                      </w:r>
                      <w:proofErr w:type="spellEnd"/>
                      <w:r>
                        <w:t xml:space="preserve"> = save the </w:t>
                      </w:r>
                      <w:r w:rsidR="005F1692">
                        <w:t>employee (</w:t>
                      </w:r>
                      <w:proofErr w:type="spellStart"/>
                      <w:r w:rsidR="005F1692">
                        <w:t>employeeDao.save</w:t>
                      </w:r>
                      <w:proofErr w:type="spellEnd"/>
                      <w:r w:rsidR="005F1692">
                        <w:t>)</w:t>
                      </w:r>
                    </w:p>
                    <w:p w14:paraId="00DC0F2B" w14:textId="06FA73D5" w:rsidR="00FA7049" w:rsidRDefault="00FA7049" w:rsidP="00FA7049">
                      <w:pPr>
                        <w:pStyle w:val="Mono"/>
                      </w:pPr>
                      <w:r>
                        <w:t xml:space="preserve">  return new </w:t>
                      </w:r>
                      <w:proofErr w:type="spellStart"/>
                      <w:r>
                        <w:t>PetStore</w:t>
                      </w:r>
                      <w:r w:rsidR="005F1692">
                        <w:t>Employee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db</w:t>
                      </w:r>
                      <w:r w:rsidR="005F1692">
                        <w:t>Employee</w:t>
                      </w:r>
                      <w:proofErr w:type="spellEnd"/>
                      <w:r>
                        <w:t>)</w:t>
                      </w:r>
                    </w:p>
                    <w:p w14:paraId="1375F796" w14:textId="590163E6" w:rsidR="00FA7049" w:rsidRDefault="00FA7049" w:rsidP="00FA7049">
                      <w:pPr>
                        <w:pStyle w:val="Mono"/>
                      </w:pPr>
                      <w:r>
                        <w:t>}</w:t>
                      </w:r>
                    </w:p>
                    <w:p w14:paraId="25626338" w14:textId="4A852E10" w:rsidR="00853FE8" w:rsidRDefault="00853FE8" w:rsidP="00FA7049">
                      <w:pPr>
                        <w:pStyle w:val="Mono"/>
                      </w:pPr>
                    </w:p>
                    <w:p w14:paraId="72450A07" w14:textId="65F48681" w:rsidR="00853FE8" w:rsidRDefault="00964726" w:rsidP="00FA7049">
                      <w:pPr>
                        <w:pStyle w:val="Mono"/>
                      </w:pPr>
                      <w:r>
                        <w:t xml:space="preserve">private </w:t>
                      </w:r>
                      <w:r w:rsidR="00851995">
                        <w:t>Employee</w:t>
                      </w:r>
                      <w:r w:rsidR="00853FE8">
                        <w:t xml:space="preserve"> </w:t>
                      </w:r>
                      <w:proofErr w:type="spellStart"/>
                      <w:proofErr w:type="gramStart"/>
                      <w:r w:rsidR="00853FE8" w:rsidRPr="005F1692">
                        <w:rPr>
                          <w:color w:val="5B9BD5" w:themeColor="accent5"/>
                        </w:rPr>
                        <w:t>findOrCreate</w:t>
                      </w:r>
                      <w:r w:rsidR="00851995">
                        <w:rPr>
                          <w:color w:val="5B9BD5" w:themeColor="accent5"/>
                        </w:rPr>
                        <w:t>Employee</w:t>
                      </w:r>
                      <w:proofErr w:type="spellEnd"/>
                      <w:r w:rsidR="00853FE8">
                        <w:t>(</w:t>
                      </w:r>
                      <w:proofErr w:type="spellStart"/>
                      <w:proofErr w:type="gramEnd"/>
                      <w:r w:rsidR="00853FE8">
                        <w:t>petStoreId</w:t>
                      </w:r>
                      <w:proofErr w:type="spellEnd"/>
                      <w:r w:rsidR="00853FE8">
                        <w:t xml:space="preserve">, </w:t>
                      </w:r>
                      <w:proofErr w:type="spellStart"/>
                      <w:r w:rsidR="00851995">
                        <w:t>employee</w:t>
                      </w:r>
                      <w:r w:rsidR="00853FE8">
                        <w:t>Id</w:t>
                      </w:r>
                      <w:proofErr w:type="spellEnd"/>
                      <w:r w:rsidR="00853FE8">
                        <w:t>) {</w:t>
                      </w:r>
                    </w:p>
                    <w:p w14:paraId="465A2036" w14:textId="77777777" w:rsidR="00F54240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if </w:t>
                      </w:r>
                      <w:proofErr w:type="spellStart"/>
                      <w:r w:rsidR="00851995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 xml:space="preserve"> is null</w:t>
                      </w:r>
                    </w:p>
                    <w:p w14:paraId="61CEFB50" w14:textId="2AD0A7EA" w:rsidR="00853FE8" w:rsidRDefault="00F54240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then </w:t>
                      </w:r>
                      <w:r w:rsidR="00853FE8">
                        <w:t xml:space="preserve">return new </w:t>
                      </w:r>
                      <w:r w:rsidR="00851995">
                        <w:t>Employee</w:t>
                      </w:r>
                    </w:p>
                    <w:p w14:paraId="0B84E0F2" w14:textId="535D82EA" w:rsidR="00853FE8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else </w:t>
                      </w:r>
                      <w:r>
                        <w:t xml:space="preserve">return </w:t>
                      </w:r>
                      <w:proofErr w:type="spellStart"/>
                      <w:proofErr w:type="gramStart"/>
                      <w:r w:rsidRPr="008E17A7">
                        <w:rPr>
                          <w:color w:val="FF0000"/>
                        </w:rPr>
                        <w:t>find</w:t>
                      </w:r>
                      <w:r w:rsidR="00851995" w:rsidRPr="008E17A7">
                        <w:rPr>
                          <w:color w:val="FF0000"/>
                        </w:rPr>
                        <w:t>Employee</w:t>
                      </w:r>
                      <w:r w:rsidRPr="008E17A7">
                        <w:rPr>
                          <w:color w:val="FF0000"/>
                        </w:rPr>
                        <w:t>ById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petStoreId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851995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>)</w:t>
                      </w:r>
                    </w:p>
                    <w:p w14:paraId="4490F824" w14:textId="6EADACA3" w:rsidR="00853FE8" w:rsidRDefault="00853FE8" w:rsidP="00FA7049">
                      <w:pPr>
                        <w:pStyle w:val="Mono"/>
                      </w:pPr>
                      <w:r>
                        <w:t>}</w:t>
                      </w:r>
                    </w:p>
                    <w:p w14:paraId="17C4D2DE" w14:textId="74DA469E" w:rsidR="00853FE8" w:rsidRDefault="00853FE8" w:rsidP="00FA7049">
                      <w:pPr>
                        <w:pStyle w:val="Mono"/>
                      </w:pPr>
                    </w:p>
                    <w:p w14:paraId="74D40F89" w14:textId="693FB29B" w:rsidR="00853FE8" w:rsidRDefault="00964726" w:rsidP="00FA7049">
                      <w:pPr>
                        <w:pStyle w:val="Mono"/>
                      </w:pPr>
                      <w:r>
                        <w:t xml:space="preserve">private </w:t>
                      </w:r>
                      <w:r w:rsidR="00851995">
                        <w:t>Employee</w:t>
                      </w:r>
                      <w:r w:rsidR="00853FE8">
                        <w:t xml:space="preserve"> </w:t>
                      </w:r>
                      <w:proofErr w:type="spellStart"/>
                      <w:proofErr w:type="gramStart"/>
                      <w:r w:rsidR="00853FE8" w:rsidRPr="008E17A7">
                        <w:rPr>
                          <w:color w:val="FF0000"/>
                        </w:rPr>
                        <w:t>fin</w:t>
                      </w:r>
                      <w:r w:rsidR="00851995" w:rsidRPr="008E17A7">
                        <w:rPr>
                          <w:color w:val="FF0000"/>
                        </w:rPr>
                        <w:t>dEmployee</w:t>
                      </w:r>
                      <w:r w:rsidR="00853FE8" w:rsidRPr="008E17A7">
                        <w:rPr>
                          <w:color w:val="FF0000"/>
                        </w:rPr>
                        <w:t>ById</w:t>
                      </w:r>
                      <w:proofErr w:type="spellEnd"/>
                      <w:r w:rsidR="00853FE8">
                        <w:t>(</w:t>
                      </w:r>
                      <w:proofErr w:type="spellStart"/>
                      <w:proofErr w:type="gramEnd"/>
                      <w:r w:rsidR="00853FE8">
                        <w:t>petStoreId</w:t>
                      </w:r>
                      <w:proofErr w:type="spellEnd"/>
                      <w:r w:rsidR="00853FE8">
                        <w:t xml:space="preserve">, </w:t>
                      </w:r>
                      <w:proofErr w:type="spellStart"/>
                      <w:r w:rsidR="00851995">
                        <w:t>employee</w:t>
                      </w:r>
                      <w:r w:rsidR="00853FE8">
                        <w:t>Id</w:t>
                      </w:r>
                      <w:proofErr w:type="spellEnd"/>
                      <w:r w:rsidR="00853FE8">
                        <w:t>) {</w:t>
                      </w:r>
                    </w:p>
                    <w:p w14:paraId="7CF60BD6" w14:textId="0AB0FFF2" w:rsidR="008E17A7" w:rsidRPr="008E17A7" w:rsidRDefault="008E17A7" w:rsidP="00FA7049">
                      <w:pPr>
                        <w:pStyle w:val="Mono"/>
                        <w:rPr>
                          <w:color w:val="538135" w:themeColor="accent6" w:themeShade="BF"/>
                        </w:rPr>
                      </w:pPr>
                      <w:r w:rsidRPr="008E17A7">
                        <w:rPr>
                          <w:color w:val="538135" w:themeColor="accent6" w:themeShade="BF"/>
                        </w:rPr>
                        <w:t xml:space="preserve">  // Note that </w:t>
                      </w:r>
                      <w:proofErr w:type="spellStart"/>
                      <w:r w:rsidRPr="008E17A7">
                        <w:rPr>
                          <w:color w:val="538135" w:themeColor="accent6" w:themeShade="BF"/>
                        </w:rPr>
                        <w:t>findById</w:t>
                      </w:r>
                      <w:proofErr w:type="spellEnd"/>
                      <w:r w:rsidRPr="008E17A7">
                        <w:rPr>
                          <w:color w:val="538135" w:themeColor="accent6" w:themeShade="BF"/>
                        </w:rPr>
                        <w:t xml:space="preserve"> returns an Optional. If the Optional is</w:t>
                      </w:r>
                    </w:p>
                    <w:p w14:paraId="4357A46E" w14:textId="771800B8" w:rsidR="008E17A7" w:rsidRPr="008E17A7" w:rsidRDefault="008E17A7" w:rsidP="00FA7049">
                      <w:pPr>
                        <w:pStyle w:val="Mono"/>
                        <w:rPr>
                          <w:color w:val="538135" w:themeColor="accent6" w:themeShade="BF"/>
                        </w:rPr>
                      </w:pPr>
                      <w:r w:rsidRPr="008E17A7">
                        <w:rPr>
                          <w:color w:val="538135" w:themeColor="accent6" w:themeShade="BF"/>
                        </w:rPr>
                        <w:t xml:space="preserve">  // </w:t>
                      </w:r>
                      <w:proofErr w:type="gramStart"/>
                      <w:r w:rsidRPr="008E17A7">
                        <w:rPr>
                          <w:color w:val="538135" w:themeColor="accent6" w:themeShade="BF"/>
                        </w:rPr>
                        <w:t>empty .</w:t>
                      </w:r>
                      <w:proofErr w:type="spellStart"/>
                      <w:r w:rsidRPr="008E17A7">
                        <w:rPr>
                          <w:color w:val="538135" w:themeColor="accent6" w:themeShade="BF"/>
                        </w:rPr>
                        <w:t>orElseThrow</w:t>
                      </w:r>
                      <w:proofErr w:type="spellEnd"/>
                      <w:proofErr w:type="gramEnd"/>
                      <w:r w:rsidRPr="008E17A7">
                        <w:rPr>
                          <w:color w:val="538135" w:themeColor="accent6" w:themeShade="BF"/>
                        </w:rPr>
                        <w:t xml:space="preserve"> throws a </w:t>
                      </w:r>
                      <w:proofErr w:type="spellStart"/>
                      <w:r w:rsidRPr="008E17A7">
                        <w:rPr>
                          <w:color w:val="538135" w:themeColor="accent6" w:themeShade="BF"/>
                        </w:rPr>
                        <w:t>NoSuchElementException</w:t>
                      </w:r>
                      <w:proofErr w:type="spellEnd"/>
                      <w:r w:rsidRPr="008E17A7">
                        <w:rPr>
                          <w:color w:val="538135" w:themeColor="accent6" w:themeShade="BF"/>
                        </w:rPr>
                        <w:t>. If the</w:t>
                      </w:r>
                    </w:p>
                    <w:p w14:paraId="6EE088DA" w14:textId="74E8F48C" w:rsidR="008E17A7" w:rsidRPr="008E17A7" w:rsidRDefault="008E17A7" w:rsidP="00FA7049">
                      <w:pPr>
                        <w:pStyle w:val="Mono"/>
                        <w:rPr>
                          <w:color w:val="538135" w:themeColor="accent6" w:themeShade="BF"/>
                        </w:rPr>
                      </w:pPr>
                      <w:r w:rsidRPr="008E17A7">
                        <w:rPr>
                          <w:color w:val="538135" w:themeColor="accent6" w:themeShade="BF"/>
                        </w:rPr>
                        <w:t xml:space="preserve">  // Optional is not empty an Employee is returned.</w:t>
                      </w:r>
                    </w:p>
                    <w:p w14:paraId="6F9028C0" w14:textId="3843AE14" w:rsidR="00853FE8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851995">
                        <w:t>employee</w:t>
                      </w:r>
                      <w:r>
                        <w:t xml:space="preserve"> = </w:t>
                      </w:r>
                      <w:proofErr w:type="spellStart"/>
                      <w:r w:rsidR="00851995">
                        <w:t>employee</w:t>
                      </w:r>
                      <w:r>
                        <w:t>Dao.findById</w:t>
                      </w:r>
                      <w:proofErr w:type="spellEnd"/>
                      <w:r>
                        <w:t>(</w:t>
                      </w:r>
                      <w:proofErr w:type="spellStart"/>
                      <w:r w:rsidR="00851995">
                        <w:t>employee</w:t>
                      </w:r>
                      <w:r>
                        <w:t>Id</w:t>
                      </w:r>
                      <w:proofErr w:type="spellEnd"/>
                      <w:proofErr w:type="gramStart"/>
                      <w:r>
                        <w:t>).</w:t>
                      </w:r>
                      <w:proofErr w:type="spellStart"/>
                      <w:r w:rsidRPr="00F54240">
                        <w:rPr>
                          <w:color w:val="0070C0"/>
                        </w:rPr>
                        <w:t>orElseThrow</w:t>
                      </w:r>
                      <w:proofErr w:type="spellEnd"/>
                      <w:proofErr w:type="gramEnd"/>
                      <w:r>
                        <w:t>(msg)</w:t>
                      </w:r>
                    </w:p>
                    <w:p w14:paraId="7D0DA4AF" w14:textId="0F73D1C0" w:rsidR="00853FE8" w:rsidRDefault="00853FE8" w:rsidP="00FA7049">
                      <w:pPr>
                        <w:pStyle w:val="Mono"/>
                      </w:pPr>
                    </w:p>
                    <w:p w14:paraId="6942761C" w14:textId="6C04C554" w:rsidR="00853FE8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853FE8" w:rsidRPr="00F54240">
                        <w:rPr>
                          <w:color w:val="0070C0"/>
                        </w:rPr>
                        <w:t xml:space="preserve">if </w:t>
                      </w:r>
                      <w:r w:rsidR="00851995">
                        <w:t xml:space="preserve">employee pet store ID equals </w:t>
                      </w:r>
                      <w:proofErr w:type="spellStart"/>
                      <w:r w:rsidR="00851995">
                        <w:t>petStoreId</w:t>
                      </w:r>
                      <w:proofErr w:type="spellEnd"/>
                    </w:p>
                    <w:p w14:paraId="25BD9799" w14:textId="71864153" w:rsidR="00853FE8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then </w:t>
                      </w:r>
                      <w:r>
                        <w:t xml:space="preserve">return </w:t>
                      </w:r>
                      <w:r w:rsidR="00851995">
                        <w:t>employee</w:t>
                      </w:r>
                    </w:p>
                    <w:p w14:paraId="6918B415" w14:textId="01DF19B3" w:rsidR="00853FE8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853FE8" w:rsidRPr="00F54240">
                        <w:rPr>
                          <w:color w:val="0070C0"/>
                        </w:rPr>
                        <w:t xml:space="preserve">else </w:t>
                      </w:r>
                      <w:r w:rsidR="00853FE8">
                        <w:t xml:space="preserve">throw </w:t>
                      </w:r>
                      <w:proofErr w:type="spellStart"/>
                      <w:r w:rsidR="00853FE8">
                        <w:t>IllegalArgumentException</w:t>
                      </w:r>
                      <w:proofErr w:type="spellEnd"/>
                      <w:r w:rsidR="00853FE8">
                        <w:t>(msg)</w:t>
                      </w:r>
                    </w:p>
                    <w:p w14:paraId="394E31C0" w14:textId="22DDEC9C" w:rsidR="00853FE8" w:rsidRDefault="00853FE8" w:rsidP="00FA7049">
                      <w:pPr>
                        <w:pStyle w:val="Mono"/>
                      </w:pPr>
                      <w:r>
                        <w:t>}</w:t>
                      </w:r>
                    </w:p>
                    <w:p w14:paraId="36CACE93" w14:textId="1D63B632" w:rsidR="005F1692" w:rsidRDefault="005F1692" w:rsidP="00FA7049">
                      <w:pPr>
                        <w:pStyle w:val="Mono"/>
                      </w:pPr>
                    </w:p>
                    <w:p w14:paraId="15515902" w14:textId="17346C04" w:rsidR="005F1692" w:rsidRDefault="00964726" w:rsidP="00FA7049">
                      <w:pPr>
                        <w:pStyle w:val="Mono"/>
                      </w:pPr>
                      <w:r>
                        <w:t xml:space="preserve">private </w:t>
                      </w:r>
                      <w:r w:rsidR="005F1692">
                        <w:t xml:space="preserve">void </w:t>
                      </w:r>
                      <w:proofErr w:type="spellStart"/>
                      <w:proofErr w:type="gramStart"/>
                      <w:r w:rsidR="005F1692" w:rsidRPr="005F1692">
                        <w:rPr>
                          <w:color w:val="ED7D31" w:themeColor="accent2"/>
                        </w:rPr>
                        <w:t>copy</w:t>
                      </w:r>
                      <w:r w:rsidR="00851995">
                        <w:rPr>
                          <w:color w:val="ED7D31" w:themeColor="accent2"/>
                        </w:rPr>
                        <w:t>Employee</w:t>
                      </w:r>
                      <w:r w:rsidR="005F1692" w:rsidRPr="005F1692">
                        <w:rPr>
                          <w:color w:val="ED7D31" w:themeColor="accent2"/>
                        </w:rPr>
                        <w:t>Fields</w:t>
                      </w:r>
                      <w:proofErr w:type="spellEnd"/>
                      <w:r w:rsidR="005F1692">
                        <w:t>(</w:t>
                      </w:r>
                      <w:proofErr w:type="gramEnd"/>
                      <w:r w:rsidR="00851995">
                        <w:t>employee</w:t>
                      </w:r>
                      <w:r w:rsidR="005F1692">
                        <w:t xml:space="preserve">, </w:t>
                      </w:r>
                      <w:proofErr w:type="spellStart"/>
                      <w:r w:rsidR="005F1692">
                        <w:t>petStore</w:t>
                      </w:r>
                      <w:r w:rsidR="00851995">
                        <w:t>Employee</w:t>
                      </w:r>
                      <w:proofErr w:type="spellEnd"/>
                      <w:r w:rsidR="005F1692">
                        <w:t>) {</w:t>
                      </w:r>
                    </w:p>
                    <w:p w14:paraId="289B5113" w14:textId="1D3D7160" w:rsidR="005F1692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>copy</w:t>
                      </w:r>
                      <w:r>
                        <w:t xml:space="preserve"> first name, ID, job title, last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and phone</w:t>
                      </w:r>
                    </w:p>
                    <w:p w14:paraId="5933205A" w14:textId="7955A1D9" w:rsidR="005F1692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petStore</w:t>
                      </w:r>
                      <w:r w:rsidR="00851995">
                        <w:t>Employee</w:t>
                      </w:r>
                      <w:proofErr w:type="spellEnd"/>
                    </w:p>
                    <w:p w14:paraId="2210E63A" w14:textId="42ACB168" w:rsidR="005F1692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to </w:t>
                      </w:r>
                      <w:r w:rsidR="00851995">
                        <w:t>employee</w:t>
                      </w:r>
                    </w:p>
                    <w:p w14:paraId="3DB2D9AF" w14:textId="1155EBDD" w:rsidR="005F1692" w:rsidRDefault="005F1692" w:rsidP="00FA7049">
                      <w:pPr>
                        <w:pStyle w:val="Mon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DA4872" w14:textId="034AAAB3" w:rsidR="00173F44" w:rsidRPr="000A676C" w:rsidRDefault="00173F44" w:rsidP="00A83196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Inject the </w:t>
      </w:r>
      <w:proofErr w:type="spellStart"/>
      <w:r w:rsidRPr="000A676C">
        <w:rPr>
          <w:rStyle w:val="MonoChar"/>
          <w:rFonts w:ascii="Avenir Book" w:hAnsi="Avenir Book"/>
        </w:rPr>
        <w:t>EmployeeDao</w:t>
      </w:r>
      <w:proofErr w:type="spellEnd"/>
      <w:r w:rsidRPr="000A676C">
        <w:rPr>
          <w:rFonts w:ascii="Avenir Book" w:hAnsi="Avenir Book"/>
        </w:rPr>
        <w:t xml:space="preserve"> object into the pet store service class</w:t>
      </w:r>
      <w:r w:rsidR="005A678A" w:rsidRPr="000A676C">
        <w:rPr>
          <w:rFonts w:ascii="Avenir Book" w:hAnsi="Avenir Book"/>
        </w:rPr>
        <w:t xml:space="preserve"> using the </w:t>
      </w:r>
      <w:r w:rsidR="005A678A" w:rsidRPr="000A676C">
        <w:rPr>
          <w:rStyle w:val="MonoChar"/>
          <w:rFonts w:ascii="Avenir Book" w:hAnsi="Avenir Book"/>
        </w:rPr>
        <w:t>@</w:t>
      </w:r>
      <w:proofErr w:type="spellStart"/>
      <w:r w:rsidR="005A678A" w:rsidRPr="000A676C">
        <w:rPr>
          <w:rStyle w:val="MonoChar"/>
          <w:rFonts w:ascii="Avenir Book" w:hAnsi="Avenir Book"/>
        </w:rPr>
        <w:t>Autowired</w:t>
      </w:r>
      <w:proofErr w:type="spellEnd"/>
      <w:r w:rsidR="005A678A" w:rsidRPr="000A676C">
        <w:rPr>
          <w:rFonts w:ascii="Avenir Book" w:hAnsi="Avenir Book"/>
        </w:rPr>
        <w:t xml:space="preserve"> annotation.</w:t>
      </w:r>
    </w:p>
    <w:p w14:paraId="676536E0" w14:textId="03894151" w:rsidR="00241D79" w:rsidRPr="000A676C" w:rsidRDefault="00241D79" w:rsidP="00A83196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r w:rsidRPr="000A676C">
        <w:rPr>
          <w:rStyle w:val="MonoChar"/>
          <w:rFonts w:ascii="Avenir Book" w:hAnsi="Avenir Book"/>
        </w:rPr>
        <w:t>@Transactional</w:t>
      </w:r>
      <w:r w:rsidRPr="000A676C">
        <w:rPr>
          <w:rFonts w:ascii="Avenir Book" w:hAnsi="Avenir Book"/>
        </w:rPr>
        <w:t xml:space="preserve"> annotation as a method-level annotation from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org.springframework</w:t>
      </w:r>
      <w:proofErr w:type="gramEnd"/>
      <w:r w:rsidRPr="000A676C">
        <w:rPr>
          <w:rStyle w:val="MonoChar"/>
          <w:rFonts w:ascii="Avenir Book" w:hAnsi="Avenir Book"/>
        </w:rPr>
        <w:t>.transaction.annotation</w:t>
      </w:r>
      <w:proofErr w:type="spellEnd"/>
      <w:r w:rsidRPr="000A676C">
        <w:rPr>
          <w:rFonts w:ascii="Avenir Book" w:hAnsi="Avenir Book"/>
        </w:rPr>
        <w:t xml:space="preserve"> package. Set the </w:t>
      </w:r>
      <w:proofErr w:type="spellStart"/>
      <w:r w:rsidRPr="000A676C">
        <w:rPr>
          <w:rStyle w:val="MonoChar"/>
          <w:rFonts w:ascii="Avenir Book" w:hAnsi="Avenir Book"/>
        </w:rPr>
        <w:t>readOnly</w:t>
      </w:r>
      <w:proofErr w:type="spellEnd"/>
      <w:r w:rsidRPr="000A676C">
        <w:rPr>
          <w:rFonts w:ascii="Avenir Book" w:hAnsi="Avenir Book"/>
        </w:rPr>
        <w:t xml:space="preserve"> attribute to </w:t>
      </w:r>
      <w:r w:rsidRPr="000A676C">
        <w:rPr>
          <w:rStyle w:val="MonoChar"/>
          <w:rFonts w:ascii="Avenir Book" w:hAnsi="Avenir Book"/>
        </w:rPr>
        <w:t>false</w:t>
      </w:r>
      <w:r w:rsidRPr="000A676C">
        <w:rPr>
          <w:rFonts w:ascii="Avenir Book" w:hAnsi="Avenir Book"/>
        </w:rPr>
        <w:t>.</w:t>
      </w:r>
      <w:r w:rsidR="006E4B63" w:rsidRPr="000A676C">
        <w:rPr>
          <w:rFonts w:ascii="Avenir Book" w:hAnsi="Avenir Book"/>
        </w:rPr>
        <w:t xml:space="preserve"> (Note: a method-level annotation means that the annotation goes right above the method declaration.)</w:t>
      </w:r>
    </w:p>
    <w:p w14:paraId="439B6A16" w14:textId="226EF09A" w:rsidR="006E4B63" w:rsidRPr="000A676C" w:rsidRDefault="006E4B63" w:rsidP="006E4B63">
      <w:pPr>
        <w:ind w:left="720"/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lastRenderedPageBreak/>
        <w:drawing>
          <wp:inline distT="0" distB="0" distL="0" distR="0" wp14:anchorId="1511122C" wp14:editId="746AE55D">
            <wp:extent cx="4829175" cy="592487"/>
            <wp:effectExtent l="19050" t="19050" r="9525" b="171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212" cy="598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061F0B" w14:textId="77777777" w:rsidR="00824475" w:rsidRPr="000A676C" w:rsidRDefault="00824475" w:rsidP="00A83196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Create a method named </w:t>
      </w:r>
      <w:proofErr w:type="spellStart"/>
      <w:r w:rsidRPr="000A676C">
        <w:rPr>
          <w:rStyle w:val="MonoChar"/>
          <w:rFonts w:ascii="Avenir Book" w:hAnsi="Avenir Book"/>
        </w:rPr>
        <w:t>findEmployeeById</w:t>
      </w:r>
      <w:proofErr w:type="spellEnd"/>
      <w:r w:rsidRPr="000A676C">
        <w:rPr>
          <w:rFonts w:ascii="Avenir Book" w:hAnsi="Avenir Book"/>
        </w:rPr>
        <w:t xml:space="preserve">. </w:t>
      </w:r>
    </w:p>
    <w:p w14:paraId="73E72981" w14:textId="20E1BD4B" w:rsidR="00824475" w:rsidRPr="000A676C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It should take the pet store ID and the employee ID as parameters.</w:t>
      </w:r>
    </w:p>
    <w:p w14:paraId="0F27A6FD" w14:textId="466FD808" w:rsidR="00824475" w:rsidRPr="000A676C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Use the </w:t>
      </w:r>
      <w:proofErr w:type="spellStart"/>
      <w:r w:rsidRPr="000A676C">
        <w:rPr>
          <w:rStyle w:val="MonoChar"/>
          <w:rFonts w:ascii="Avenir Book" w:hAnsi="Avenir Book"/>
        </w:rPr>
        <w:t>employeeDAO</w:t>
      </w:r>
      <w:proofErr w:type="spellEnd"/>
      <w:r w:rsidRPr="000A676C">
        <w:rPr>
          <w:rFonts w:ascii="Avenir Book" w:hAnsi="Avenir Book"/>
        </w:rPr>
        <w:t xml:space="preserve"> method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findById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to return the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object. If the employee isn't found throw a new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NoSuchElementException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>.</w:t>
      </w:r>
    </w:p>
    <w:p w14:paraId="20021C3C" w14:textId="383A0C47" w:rsidR="00824475" w:rsidRPr="000A676C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If the pet store ID in the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object's </w:t>
      </w:r>
      <w:proofErr w:type="spellStart"/>
      <w:r w:rsidRPr="000A676C">
        <w:rPr>
          <w:rStyle w:val="MonoChar"/>
          <w:rFonts w:ascii="Avenir Book" w:hAnsi="Avenir Book"/>
        </w:rPr>
        <w:t>PetStore</w:t>
      </w:r>
      <w:proofErr w:type="spellEnd"/>
      <w:r w:rsidRPr="000A676C">
        <w:rPr>
          <w:rFonts w:ascii="Avenir Book" w:hAnsi="Avenir Book"/>
        </w:rPr>
        <w:t xml:space="preserve"> variable does not match the given pet store ID, throw a new </w:t>
      </w:r>
      <w:proofErr w:type="spellStart"/>
      <w:r w:rsidRPr="000A676C">
        <w:rPr>
          <w:rStyle w:val="MonoChar"/>
          <w:rFonts w:ascii="Avenir Book" w:hAnsi="Avenir Book"/>
        </w:rPr>
        <w:t>IllegalArgumentException</w:t>
      </w:r>
      <w:proofErr w:type="spellEnd"/>
      <w:r w:rsidRPr="000A676C">
        <w:rPr>
          <w:rFonts w:ascii="Avenir Book" w:hAnsi="Avenir Book"/>
        </w:rPr>
        <w:t>.</w:t>
      </w:r>
    </w:p>
    <w:p w14:paraId="25F5E3D3" w14:textId="35C2300B" w:rsidR="00824475" w:rsidRPr="000A676C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If everything is OK, the method should return the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object.</w:t>
      </w:r>
    </w:p>
    <w:p w14:paraId="622ED83F" w14:textId="77777777" w:rsidR="00824475" w:rsidRPr="000A676C" w:rsidRDefault="00824475" w:rsidP="00824475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Create a new method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findOrCreateEmployee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. </w:t>
      </w:r>
    </w:p>
    <w:p w14:paraId="3A2AD276" w14:textId="77777777" w:rsidR="00824475" w:rsidRPr="000A676C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This method should take an employee ID as a parameter (this will be </w:t>
      </w:r>
      <w:r w:rsidRPr="000A676C">
        <w:rPr>
          <w:rStyle w:val="MonoChar"/>
          <w:rFonts w:ascii="Avenir Book" w:hAnsi="Avenir Book"/>
        </w:rPr>
        <w:t>null</w:t>
      </w:r>
      <w:r w:rsidRPr="000A676C">
        <w:rPr>
          <w:rFonts w:ascii="Avenir Book" w:hAnsi="Avenir Book"/>
        </w:rPr>
        <w:t xml:space="preserve"> if the employee is being created), as well as the pet store ID. It will return an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 if successful.</w:t>
      </w:r>
    </w:p>
    <w:p w14:paraId="17D8D016" w14:textId="77777777" w:rsidR="00824475" w:rsidRPr="000A676C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If the pet store ID is </w:t>
      </w:r>
      <w:r w:rsidRPr="000A676C">
        <w:rPr>
          <w:rStyle w:val="MonoChar"/>
          <w:rFonts w:ascii="Avenir Book" w:hAnsi="Avenir Book"/>
        </w:rPr>
        <w:t>null</w:t>
      </w:r>
      <w:r w:rsidRPr="000A676C">
        <w:rPr>
          <w:rFonts w:ascii="Avenir Book" w:hAnsi="Avenir Book"/>
        </w:rPr>
        <w:t xml:space="preserve">, it should return a new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object.</w:t>
      </w:r>
    </w:p>
    <w:p w14:paraId="3CD7796E" w14:textId="77777777" w:rsidR="0051735A" w:rsidRPr="000A676C" w:rsidRDefault="00824475" w:rsidP="0051735A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If the pet store ID is not null, it should call the method,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findEmployeeById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>.</w:t>
      </w:r>
    </w:p>
    <w:p w14:paraId="11FA26F3" w14:textId="0F3F1FE9" w:rsidR="00D96076" w:rsidRPr="000A676C" w:rsidRDefault="00D96076" w:rsidP="0051735A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Create a new method </w:t>
      </w:r>
      <w:proofErr w:type="spellStart"/>
      <w:r w:rsidRPr="000A676C">
        <w:rPr>
          <w:rStyle w:val="MonoChar"/>
          <w:rFonts w:ascii="Avenir Book" w:hAnsi="Avenir Book"/>
        </w:rPr>
        <w:t>copyEmployeeFields</w:t>
      </w:r>
      <w:proofErr w:type="spellEnd"/>
      <w:r w:rsidRPr="000A676C">
        <w:rPr>
          <w:rFonts w:ascii="Avenir Book" w:hAnsi="Avenir Book"/>
        </w:rPr>
        <w:t>.</w:t>
      </w:r>
    </w:p>
    <w:p w14:paraId="03B7EF23" w14:textId="4B8B8363" w:rsidR="00D96076" w:rsidRPr="000A676C" w:rsidRDefault="00D96076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The method should take an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as a parameter and a </w:t>
      </w:r>
      <w:proofErr w:type="spellStart"/>
      <w:r w:rsidRPr="000A676C">
        <w:rPr>
          <w:rStyle w:val="MonoChar"/>
          <w:rFonts w:ascii="Avenir Book" w:hAnsi="Avenir Book"/>
        </w:rPr>
        <w:t>PetStoreEmployee</w:t>
      </w:r>
      <w:proofErr w:type="spellEnd"/>
      <w:r w:rsidRPr="000A676C">
        <w:rPr>
          <w:rFonts w:ascii="Avenir Book" w:hAnsi="Avenir Book"/>
        </w:rPr>
        <w:t xml:space="preserve"> as a parameter.</w:t>
      </w:r>
    </w:p>
    <w:p w14:paraId="423C5C9C" w14:textId="32282741" w:rsidR="00D96076" w:rsidRPr="000A676C" w:rsidRDefault="00D96076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Copy all matching </w:t>
      </w:r>
      <w:proofErr w:type="spellStart"/>
      <w:r w:rsidRPr="000A676C">
        <w:rPr>
          <w:rStyle w:val="MonoChar"/>
          <w:rFonts w:ascii="Avenir Book" w:hAnsi="Avenir Book"/>
        </w:rPr>
        <w:t>PetStoreEmployee</w:t>
      </w:r>
      <w:proofErr w:type="spellEnd"/>
      <w:r w:rsidRPr="000A676C">
        <w:rPr>
          <w:rFonts w:ascii="Avenir Book" w:hAnsi="Avenir Book"/>
        </w:rPr>
        <w:t xml:space="preserve"> fields to the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object.</w:t>
      </w:r>
    </w:p>
    <w:p w14:paraId="6A094517" w14:textId="77777777" w:rsidR="00D96076" w:rsidRPr="000A676C" w:rsidRDefault="00824475" w:rsidP="0051735A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a method named </w:t>
      </w:r>
      <w:proofErr w:type="spellStart"/>
      <w:r w:rsidRPr="000A676C">
        <w:rPr>
          <w:rStyle w:val="MonoChar"/>
          <w:rFonts w:ascii="Avenir Book" w:hAnsi="Avenir Book"/>
        </w:rPr>
        <w:t>saveEmployee</w:t>
      </w:r>
      <w:proofErr w:type="spellEnd"/>
      <w:r w:rsidRPr="000A676C">
        <w:rPr>
          <w:rFonts w:ascii="Avenir Book" w:hAnsi="Avenir Book"/>
        </w:rPr>
        <w:t xml:space="preserve">. </w:t>
      </w:r>
    </w:p>
    <w:p w14:paraId="5465202D" w14:textId="00AC69A3" w:rsidR="00824475" w:rsidRPr="000A676C" w:rsidRDefault="0082447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This method should take a</w:t>
      </w:r>
      <w:r w:rsidR="0051735A" w:rsidRPr="000A676C">
        <w:rPr>
          <w:rFonts w:ascii="Avenir Book" w:hAnsi="Avenir Book"/>
        </w:rPr>
        <w:t xml:space="preserve"> pet store </w:t>
      </w:r>
      <w:r w:rsidRPr="000A676C">
        <w:rPr>
          <w:rFonts w:ascii="Avenir Book" w:hAnsi="Avenir Book"/>
        </w:rPr>
        <w:t xml:space="preserve">ID and a </w:t>
      </w:r>
      <w:proofErr w:type="spellStart"/>
      <w:r w:rsidRPr="000A676C">
        <w:rPr>
          <w:rStyle w:val="MonoChar"/>
          <w:rFonts w:ascii="Avenir Book" w:hAnsi="Avenir Book"/>
        </w:rPr>
        <w:t>PetStoreEmployee</w:t>
      </w:r>
      <w:proofErr w:type="spellEnd"/>
      <w:r w:rsidRPr="000A676C">
        <w:rPr>
          <w:rFonts w:ascii="Avenir Book" w:hAnsi="Avenir Book"/>
        </w:rPr>
        <w:t xml:space="preserve"> object as parameters. It must return a </w:t>
      </w:r>
      <w:proofErr w:type="spellStart"/>
      <w:r w:rsidRPr="000A676C">
        <w:rPr>
          <w:rStyle w:val="MonoChar"/>
          <w:rFonts w:ascii="Avenir Book" w:hAnsi="Avenir Book"/>
        </w:rPr>
        <w:t>PetStoreEmployee</w:t>
      </w:r>
      <w:proofErr w:type="spellEnd"/>
      <w:r w:rsidRPr="000A676C">
        <w:rPr>
          <w:rFonts w:ascii="Avenir Book" w:hAnsi="Avenir Book"/>
        </w:rPr>
        <w:t xml:space="preserve"> object.</w:t>
      </w:r>
    </w:p>
    <w:p w14:paraId="715D435D" w14:textId="3F6CE3FB" w:rsidR="00D96076" w:rsidRPr="000A676C" w:rsidRDefault="00D96076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</w:t>
      </w:r>
      <w:proofErr w:type="spellStart"/>
      <w:r w:rsidRPr="000A676C">
        <w:rPr>
          <w:rStyle w:val="MonoChar"/>
          <w:rFonts w:ascii="Avenir Book" w:hAnsi="Avenir Book"/>
        </w:rPr>
        <w:t>findPetStoreById</w:t>
      </w:r>
      <w:proofErr w:type="spellEnd"/>
      <w:r w:rsidRPr="000A676C">
        <w:rPr>
          <w:rFonts w:ascii="Avenir Book" w:hAnsi="Avenir Book"/>
        </w:rPr>
        <w:t xml:space="preserve"> to find the pet store object.</w:t>
      </w:r>
    </w:p>
    <w:p w14:paraId="4F72E6D4" w14:textId="42EC2233" w:rsidR="00997445" w:rsidRPr="000A676C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</w:t>
      </w:r>
      <w:proofErr w:type="spellStart"/>
      <w:r w:rsidRPr="000A676C">
        <w:rPr>
          <w:rStyle w:val="MonoChar"/>
          <w:rFonts w:ascii="Avenir Book" w:hAnsi="Avenir Book"/>
        </w:rPr>
        <w:t>findOrCreateEmployee</w:t>
      </w:r>
      <w:proofErr w:type="spellEnd"/>
      <w:r w:rsidRPr="000A676C">
        <w:rPr>
          <w:rFonts w:ascii="Avenir Book" w:hAnsi="Avenir Book"/>
        </w:rPr>
        <w:t xml:space="preserve"> to retrieve an existing employee or to create a new one.</w:t>
      </w:r>
    </w:p>
    <w:p w14:paraId="77E8C87A" w14:textId="567ADB2B" w:rsidR="00997445" w:rsidRPr="000A676C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</w:t>
      </w:r>
      <w:proofErr w:type="spellStart"/>
      <w:r w:rsidRPr="000A676C">
        <w:rPr>
          <w:rStyle w:val="MonoChar"/>
          <w:rFonts w:ascii="Avenir Book" w:hAnsi="Avenir Book"/>
        </w:rPr>
        <w:t>copyEmployeeFields</w:t>
      </w:r>
      <w:proofErr w:type="spellEnd"/>
      <w:r w:rsidRPr="000A676C">
        <w:rPr>
          <w:rFonts w:ascii="Avenir Book" w:hAnsi="Avenir Book"/>
        </w:rPr>
        <w:t xml:space="preserve"> to copy the data in the pet store employee parameter (which ultimately came from the JSON in the HTTP POST request payload) to the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object.</w:t>
      </w:r>
    </w:p>
    <w:p w14:paraId="4236D810" w14:textId="1A7B781E" w:rsidR="00997445" w:rsidRPr="000A676C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Set the </w:t>
      </w:r>
      <w:proofErr w:type="spellStart"/>
      <w:r w:rsidRPr="000A676C">
        <w:rPr>
          <w:rStyle w:val="MonoChar"/>
          <w:rFonts w:ascii="Avenir Book" w:hAnsi="Avenir Book"/>
        </w:rPr>
        <w:t>PetStore</w:t>
      </w:r>
      <w:proofErr w:type="spellEnd"/>
      <w:r w:rsidRPr="000A676C">
        <w:rPr>
          <w:rFonts w:ascii="Avenir Book" w:hAnsi="Avenir Book"/>
        </w:rPr>
        <w:t xml:space="preserve"> object in the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object.</w:t>
      </w:r>
    </w:p>
    <w:p w14:paraId="0DBBE414" w14:textId="59870DC2" w:rsidR="00997445" w:rsidRPr="000A676C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 into the </w:t>
      </w:r>
      <w:r w:rsidRPr="000A676C">
        <w:rPr>
          <w:rStyle w:val="MonoChar"/>
          <w:rFonts w:ascii="Avenir Book" w:hAnsi="Avenir Book"/>
        </w:rPr>
        <w:t>Set</w:t>
      </w:r>
      <w:r w:rsidRPr="000A676C">
        <w:rPr>
          <w:rFonts w:ascii="Avenir Book" w:hAnsi="Avenir Book"/>
        </w:rPr>
        <w:t xml:space="preserve"> of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objects in the </w:t>
      </w:r>
      <w:proofErr w:type="spellStart"/>
      <w:r w:rsidRPr="000A676C">
        <w:rPr>
          <w:rStyle w:val="MonoChar"/>
          <w:rFonts w:ascii="Avenir Book" w:hAnsi="Avenir Book"/>
        </w:rPr>
        <w:t>PetStore</w:t>
      </w:r>
      <w:proofErr w:type="spellEnd"/>
      <w:r w:rsidRPr="000A676C">
        <w:rPr>
          <w:rFonts w:ascii="Avenir Book" w:hAnsi="Avenir Book"/>
        </w:rPr>
        <w:t xml:space="preserve"> object.</w:t>
      </w:r>
    </w:p>
    <w:p w14:paraId="2D27BB92" w14:textId="0E6E12E8" w:rsidR="00997445" w:rsidRPr="000A676C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Save the employee by calling the </w:t>
      </w:r>
      <w:r w:rsidRPr="000A676C">
        <w:rPr>
          <w:rStyle w:val="MonoChar"/>
          <w:rFonts w:ascii="Avenir Book" w:hAnsi="Avenir Book"/>
        </w:rPr>
        <w:t>save</w:t>
      </w:r>
      <w:r w:rsidRPr="000A676C">
        <w:rPr>
          <w:rFonts w:ascii="Avenir Book" w:hAnsi="Avenir Book"/>
        </w:rPr>
        <w:t xml:space="preserve"> method in the employee DAO.</w:t>
      </w:r>
    </w:p>
    <w:p w14:paraId="2FD819F6" w14:textId="65C67F56" w:rsidR="00997445" w:rsidRPr="000A676C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Convert the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 returned by the </w:t>
      </w:r>
      <w:r w:rsidRPr="000A676C">
        <w:rPr>
          <w:rStyle w:val="MonoChar"/>
          <w:rFonts w:ascii="Avenir Book" w:hAnsi="Avenir Book"/>
        </w:rPr>
        <w:t>save</w:t>
      </w:r>
      <w:r w:rsidRPr="000A676C">
        <w:rPr>
          <w:rFonts w:ascii="Avenir Book" w:hAnsi="Avenir Book"/>
        </w:rPr>
        <w:t xml:space="preserve"> method to a </w:t>
      </w:r>
      <w:proofErr w:type="spellStart"/>
      <w:r w:rsidRPr="000A676C">
        <w:rPr>
          <w:rFonts w:ascii="Avenir Book" w:hAnsi="Avenir Book"/>
        </w:rPr>
        <w:t>PetStoreEmployee</w:t>
      </w:r>
      <w:proofErr w:type="spellEnd"/>
      <w:r w:rsidRPr="000A676C">
        <w:rPr>
          <w:rFonts w:ascii="Avenir Book" w:hAnsi="Avenir Book"/>
        </w:rPr>
        <w:t xml:space="preserve"> object and return it.</w:t>
      </w:r>
    </w:p>
    <w:p w14:paraId="0B0FE388" w14:textId="7B0B7EEF" w:rsidR="00EA70DD" w:rsidRPr="000A676C" w:rsidRDefault="00EA70DD" w:rsidP="00EA70DD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Test it! Use ARC or the REST client of your choice to send an HTTP PUT request to </w:t>
      </w:r>
      <w:proofErr w:type="gramStart"/>
      <w:r w:rsidRPr="000A676C">
        <w:rPr>
          <w:rFonts w:ascii="Avenir Book" w:hAnsi="Avenir Book"/>
        </w:rPr>
        <w:t>http://localhost:8080/pet_store/{</w:t>
      </w:r>
      <w:proofErr w:type="gramEnd"/>
      <w:r w:rsidRPr="000A676C">
        <w:rPr>
          <w:rFonts w:ascii="Avenir Book" w:hAnsi="Avenir Book"/>
        </w:rPr>
        <w:t xml:space="preserve">ID}/employee, where {ID} is the valid primary key value of an existing pet store row in the </w:t>
      </w:r>
      <w:proofErr w:type="spellStart"/>
      <w:r w:rsidRPr="000A676C">
        <w:rPr>
          <w:rFonts w:ascii="Avenir Book" w:hAnsi="Avenir Book"/>
        </w:rPr>
        <w:t>pet_store</w:t>
      </w:r>
      <w:proofErr w:type="spellEnd"/>
      <w:r w:rsidRPr="000A676C">
        <w:rPr>
          <w:rFonts w:ascii="Avenir Book" w:hAnsi="Avenir Book"/>
        </w:rPr>
        <w:t xml:space="preserve"> table. You can find sample JSON to create an employee in the student resource.</w:t>
      </w:r>
    </w:p>
    <w:p w14:paraId="03119695" w14:textId="1865BE8B" w:rsidR="00EA70DD" w:rsidRPr="000A676C" w:rsidRDefault="00EA70DD" w:rsidP="00EA70DD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Add store customer</w:t>
      </w:r>
    </w:p>
    <w:p w14:paraId="49EB736F" w14:textId="2FE62587" w:rsidR="00D81DC9" w:rsidRPr="000A676C" w:rsidRDefault="00EA70DD" w:rsidP="00EA70DD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add a customer to an existing pet store. Follow the instructions in the "Add store employee" section, above</w:t>
      </w:r>
      <w:r w:rsidR="005F1692" w:rsidRPr="000A676C">
        <w:rPr>
          <w:rFonts w:ascii="Avenir Book" w:hAnsi="Avenir Book"/>
        </w:rPr>
        <w:t xml:space="preserve"> using the pseudocode instructions modified to use customer instead of employee</w:t>
      </w:r>
      <w:r w:rsidRPr="000A676C">
        <w:rPr>
          <w:rFonts w:ascii="Avenir Book" w:hAnsi="Avenir Book"/>
        </w:rPr>
        <w:t xml:space="preserve">. Modify the instructions to </w:t>
      </w:r>
      <w:r w:rsidR="00D81DC9" w:rsidRPr="000A676C">
        <w:rPr>
          <w:rFonts w:ascii="Avenir Book" w:hAnsi="Avenir Book"/>
        </w:rPr>
        <w:t xml:space="preserve">add the customer. Note that the controller and service methods should use a </w:t>
      </w:r>
      <w:proofErr w:type="spellStart"/>
      <w:r w:rsidR="00D81DC9" w:rsidRPr="000A676C">
        <w:rPr>
          <w:rStyle w:val="MonoChar"/>
          <w:rFonts w:ascii="Avenir Book" w:hAnsi="Avenir Book"/>
        </w:rPr>
        <w:t>PetStoreCustomer</w:t>
      </w:r>
      <w:proofErr w:type="spellEnd"/>
      <w:r w:rsidR="00D81DC9" w:rsidRPr="000A676C">
        <w:rPr>
          <w:rFonts w:ascii="Avenir Book" w:hAnsi="Avenir Book"/>
        </w:rPr>
        <w:t xml:space="preserve"> DTO instead of </w:t>
      </w:r>
      <w:proofErr w:type="spellStart"/>
      <w:r w:rsidR="00D81DC9" w:rsidRPr="000A676C">
        <w:rPr>
          <w:rStyle w:val="MonoChar"/>
          <w:rFonts w:ascii="Avenir Book" w:hAnsi="Avenir Book"/>
        </w:rPr>
        <w:t>PetStoreEmployee</w:t>
      </w:r>
      <w:proofErr w:type="spellEnd"/>
      <w:r w:rsidR="00D81DC9" w:rsidRPr="000A676C">
        <w:rPr>
          <w:rFonts w:ascii="Avenir Book" w:hAnsi="Avenir Book"/>
        </w:rPr>
        <w:t xml:space="preserve">. (You have already created </w:t>
      </w:r>
      <w:proofErr w:type="spellStart"/>
      <w:r w:rsidR="00D81DC9" w:rsidRPr="000A676C">
        <w:rPr>
          <w:rStyle w:val="MonoChar"/>
          <w:rFonts w:ascii="Avenir Book" w:hAnsi="Avenir Book"/>
        </w:rPr>
        <w:t>PetStoreCustomer</w:t>
      </w:r>
      <w:proofErr w:type="spellEnd"/>
      <w:r w:rsidR="00D81DC9" w:rsidRPr="000A676C">
        <w:rPr>
          <w:rFonts w:ascii="Avenir Book" w:hAnsi="Avenir Book"/>
        </w:rPr>
        <w:t xml:space="preserve"> in the </w:t>
      </w:r>
      <w:proofErr w:type="spellStart"/>
      <w:proofErr w:type="gramStart"/>
      <w:r w:rsidR="00D81DC9" w:rsidRPr="000A676C">
        <w:rPr>
          <w:rStyle w:val="MonoChar"/>
          <w:rFonts w:ascii="Avenir Book" w:hAnsi="Avenir Book"/>
        </w:rPr>
        <w:t>pet.store</w:t>
      </w:r>
      <w:proofErr w:type="gramEnd"/>
      <w:r w:rsidR="00D81DC9" w:rsidRPr="000A676C">
        <w:rPr>
          <w:rStyle w:val="MonoChar"/>
          <w:rFonts w:ascii="Avenir Book" w:hAnsi="Avenir Book"/>
        </w:rPr>
        <w:t>.controller.model</w:t>
      </w:r>
      <w:proofErr w:type="spellEnd"/>
      <w:r w:rsidR="00D81DC9" w:rsidRPr="000A676C">
        <w:rPr>
          <w:rFonts w:ascii="Avenir Book" w:hAnsi="Avenir Book"/>
        </w:rPr>
        <w:t xml:space="preserve"> package.)</w:t>
      </w:r>
    </w:p>
    <w:p w14:paraId="102F0E50" w14:textId="04B1C914" w:rsidR="009F4516" w:rsidRPr="000A676C" w:rsidRDefault="00D81DC9" w:rsidP="00EA70DD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Make sure that the request used to add a customer is an HTTP POST request sent to </w:t>
      </w:r>
      <w:proofErr w:type="gramStart"/>
      <w:r w:rsidRPr="000A676C">
        <w:rPr>
          <w:rFonts w:ascii="Avenir Book" w:hAnsi="Avenir Book"/>
        </w:rPr>
        <w:t>http://localhost:8080/pet_store/{</w:t>
      </w:r>
      <w:proofErr w:type="gramEnd"/>
      <w:r w:rsidRPr="000A676C">
        <w:rPr>
          <w:rFonts w:ascii="Avenir Book" w:hAnsi="Avenir Book"/>
        </w:rPr>
        <w:t>ID}/customer, where {ID} is the primary key value of an existing pet store record. You can find sample JSON to add a customer in the student resources.</w:t>
      </w:r>
    </w:p>
    <w:p w14:paraId="337BCA53" w14:textId="3284665B" w:rsidR="009F4516" w:rsidRPr="000A676C" w:rsidRDefault="009F4516" w:rsidP="00EA70DD">
      <w:pPr>
        <w:rPr>
          <w:rFonts w:ascii="Avenir Book" w:hAnsi="Avenir Book"/>
        </w:rPr>
      </w:pPr>
      <w:r w:rsidRPr="000A676C">
        <w:rPr>
          <w:rFonts w:ascii="Avenir Book" w:hAnsi="Avenir Book"/>
        </w:rPr>
        <w:lastRenderedPageBreak/>
        <w:t xml:space="preserve">Note that customer and pet store have a many-to-many relationship. This means that a </w:t>
      </w:r>
      <w:r w:rsidRPr="000A676C">
        <w:rPr>
          <w:rStyle w:val="MonoChar"/>
          <w:rFonts w:ascii="Avenir Book" w:hAnsi="Avenir Book"/>
        </w:rPr>
        <w:t>Customer</w:t>
      </w:r>
      <w:r w:rsidRPr="000A676C">
        <w:rPr>
          <w:rFonts w:ascii="Avenir Book" w:hAnsi="Avenir Book"/>
        </w:rPr>
        <w:t xml:space="preserve"> object has a list of </w:t>
      </w:r>
      <w:proofErr w:type="spellStart"/>
      <w:r w:rsidRPr="000A676C">
        <w:rPr>
          <w:rStyle w:val="MonoChar"/>
          <w:rFonts w:ascii="Avenir Book" w:hAnsi="Avenir Book"/>
        </w:rPr>
        <w:t>PetStore</w:t>
      </w:r>
      <w:proofErr w:type="spellEnd"/>
      <w:r w:rsidRPr="000A676C">
        <w:rPr>
          <w:rFonts w:ascii="Avenir Book" w:hAnsi="Avenir Book"/>
        </w:rPr>
        <w:t xml:space="preserve"> objects. This means that, in the method </w:t>
      </w:r>
      <w:proofErr w:type="spellStart"/>
      <w:r w:rsidRPr="000A676C">
        <w:rPr>
          <w:rStyle w:val="MonoChar"/>
          <w:rFonts w:ascii="Avenir Book" w:hAnsi="Avenir Book"/>
        </w:rPr>
        <w:t>findCustomerById</w:t>
      </w:r>
      <w:proofErr w:type="spellEnd"/>
      <w:r w:rsidRPr="000A676C">
        <w:rPr>
          <w:rFonts w:ascii="Avenir Book" w:hAnsi="Avenir Book"/>
        </w:rPr>
        <w:t xml:space="preserve">, you will need to loop through the list of </w:t>
      </w:r>
      <w:proofErr w:type="spellStart"/>
      <w:r w:rsidRPr="000A676C">
        <w:rPr>
          <w:rStyle w:val="MonoChar"/>
          <w:rFonts w:ascii="Avenir Book" w:hAnsi="Avenir Book"/>
        </w:rPr>
        <w:t>PetStore</w:t>
      </w:r>
      <w:proofErr w:type="spellEnd"/>
      <w:r w:rsidRPr="000A676C">
        <w:rPr>
          <w:rFonts w:ascii="Avenir Book" w:hAnsi="Avenir Book"/>
        </w:rPr>
        <w:t xml:space="preserve"> objects looking for the pet store with the given pet store ID. If not found, throw an </w:t>
      </w:r>
      <w:proofErr w:type="spellStart"/>
      <w:r w:rsidRPr="000A676C">
        <w:rPr>
          <w:rStyle w:val="MonoChar"/>
          <w:rFonts w:ascii="Avenir Book" w:hAnsi="Avenir Book"/>
        </w:rPr>
        <w:t>IllegalArgumentException</w:t>
      </w:r>
      <w:proofErr w:type="spellEnd"/>
      <w:r w:rsidRPr="000A676C">
        <w:rPr>
          <w:rFonts w:ascii="Avenir Book" w:hAnsi="Avenir Book"/>
        </w:rPr>
        <w:t>.</w:t>
      </w:r>
    </w:p>
    <w:p w14:paraId="09DAA899" w14:textId="2104E8D6" w:rsidR="00F03B05" w:rsidRPr="000A676C" w:rsidRDefault="00F03B05" w:rsidP="006B25A5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List all pet stores</w:t>
      </w:r>
    </w:p>
    <w:p w14:paraId="2482B19A" w14:textId="0624EA3D" w:rsidR="00F03B05" w:rsidRPr="000A676C" w:rsidRDefault="00F03B05" w:rsidP="00F03B05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 you will write the methods to list all pet stores. </w:t>
      </w:r>
      <w:r w:rsidR="00A778A5" w:rsidRPr="000A676C">
        <w:rPr>
          <w:rFonts w:ascii="Avenir Book" w:hAnsi="Avenir Book"/>
        </w:rPr>
        <w:t xml:space="preserve">This method will return summary data for the pet stores. In other words, it will return the pet store data but not the list of customers or employees. </w:t>
      </w:r>
      <w:r w:rsidRPr="000A676C">
        <w:rPr>
          <w:rFonts w:ascii="Avenir Book" w:hAnsi="Avenir Book"/>
        </w:rPr>
        <w:t>Here are the instructions.</w:t>
      </w:r>
    </w:p>
    <w:p w14:paraId="44E42761" w14:textId="77777777" w:rsidR="00F03B05" w:rsidRPr="000A676C" w:rsidRDefault="00F03B05" w:rsidP="00F03B0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a method to the controller that returns </w:t>
      </w:r>
      <w:r w:rsidRPr="000A676C">
        <w:rPr>
          <w:rStyle w:val="MonoChar"/>
          <w:rFonts w:ascii="Avenir Book" w:hAnsi="Avenir Book"/>
        </w:rPr>
        <w:t>List&lt;</w:t>
      </w:r>
      <w:proofErr w:type="spellStart"/>
      <w:r w:rsidRPr="000A676C">
        <w:rPr>
          <w:rStyle w:val="MonoChar"/>
          <w:rFonts w:ascii="Avenir Book" w:hAnsi="Avenir Book"/>
        </w:rPr>
        <w:t>PetStoreData</w:t>
      </w:r>
      <w:proofErr w:type="spellEnd"/>
      <w:r w:rsidRPr="000A676C">
        <w:rPr>
          <w:rStyle w:val="MonoChar"/>
          <w:rFonts w:ascii="Avenir Book" w:hAnsi="Avenir Book"/>
        </w:rPr>
        <w:t>&gt;</w:t>
      </w:r>
      <w:r w:rsidRPr="000A676C">
        <w:rPr>
          <w:rFonts w:ascii="Avenir Book" w:hAnsi="Avenir Book"/>
        </w:rPr>
        <w:t xml:space="preserve">. Remember to add the </w:t>
      </w:r>
      <w:r w:rsidRPr="000A676C">
        <w:rPr>
          <w:rStyle w:val="MonoChar"/>
          <w:rFonts w:ascii="Avenir Book" w:hAnsi="Avenir Book"/>
        </w:rPr>
        <w:t>@</w:t>
      </w:r>
      <w:proofErr w:type="spellStart"/>
      <w:r w:rsidRPr="000A676C">
        <w:rPr>
          <w:rStyle w:val="MonoChar"/>
          <w:rFonts w:ascii="Avenir Book" w:hAnsi="Avenir Book"/>
        </w:rPr>
        <w:t>GetMapping</w:t>
      </w:r>
      <w:proofErr w:type="spellEnd"/>
      <w:r w:rsidRPr="000A676C">
        <w:rPr>
          <w:rFonts w:ascii="Avenir Book" w:hAnsi="Avenir Book"/>
        </w:rPr>
        <w:t xml:space="preserve"> annotation. This annotation does not take a value (i.e., no ID) and the method takes no parameters. Create/call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retrieveAllPetStores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service class.</w:t>
      </w:r>
    </w:p>
    <w:p w14:paraId="444483C9" w14:textId="30C1954A" w:rsidR="00A778A5" w:rsidRPr="000A676C" w:rsidRDefault="00F03B05" w:rsidP="00F03B0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In the service class</w:t>
      </w:r>
      <w:r w:rsidR="00A778A5" w:rsidRPr="000A676C">
        <w:rPr>
          <w:rFonts w:ascii="Avenir Book" w:hAnsi="Avenir Book"/>
        </w:rPr>
        <w:t xml:space="preserve"> method </w:t>
      </w:r>
      <w:proofErr w:type="spellStart"/>
      <w:proofErr w:type="gramStart"/>
      <w:r w:rsidR="00A778A5" w:rsidRPr="000A676C">
        <w:rPr>
          <w:rStyle w:val="MonoChar"/>
          <w:rFonts w:ascii="Avenir Book" w:hAnsi="Avenir Book"/>
        </w:rPr>
        <w:t>retrieveAllPetStores</w:t>
      </w:r>
      <w:proofErr w:type="spellEnd"/>
      <w:r w:rsidR="00A778A5" w:rsidRPr="000A676C">
        <w:rPr>
          <w:rStyle w:val="MonoChar"/>
          <w:rFonts w:ascii="Avenir Book" w:hAnsi="Avenir Book"/>
        </w:rPr>
        <w:t>(</w:t>
      </w:r>
      <w:proofErr w:type="gramEnd"/>
      <w:r w:rsidR="00A778A5" w:rsidRPr="000A676C">
        <w:rPr>
          <w:rStyle w:val="MonoChar"/>
          <w:rFonts w:ascii="Avenir Book" w:hAnsi="Avenir Book"/>
        </w:rPr>
        <w:t>)</w:t>
      </w:r>
      <w:r w:rsidR="00A778A5" w:rsidRPr="000A676C">
        <w:rPr>
          <w:rFonts w:ascii="Avenir Book" w:hAnsi="Avenir Book"/>
        </w:rPr>
        <w:t>:</w:t>
      </w:r>
    </w:p>
    <w:p w14:paraId="565E32D9" w14:textId="77777777" w:rsidR="00A778A5" w:rsidRPr="000A676C" w:rsidRDefault="00A778A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A</w:t>
      </w:r>
      <w:r w:rsidR="00F03B05" w:rsidRPr="000A676C">
        <w:rPr>
          <w:rFonts w:ascii="Avenir Book" w:hAnsi="Avenir Book"/>
        </w:rPr>
        <w:t xml:space="preserve">dd the </w:t>
      </w:r>
      <w:r w:rsidR="00F03B05" w:rsidRPr="000A676C">
        <w:rPr>
          <w:rStyle w:val="MonoChar"/>
          <w:rFonts w:ascii="Avenir Book" w:hAnsi="Avenir Book"/>
        </w:rPr>
        <w:t>@Transactional</w:t>
      </w:r>
      <w:r w:rsidR="00F03B05" w:rsidRPr="000A676C">
        <w:rPr>
          <w:rFonts w:ascii="Avenir Book" w:hAnsi="Avenir Book"/>
        </w:rPr>
        <w:t xml:space="preserve"> annotation. </w:t>
      </w:r>
    </w:p>
    <w:p w14:paraId="7FC7842F" w14:textId="0AC0DA8D" w:rsidR="00F03B05" w:rsidRPr="000A676C" w:rsidRDefault="00F03B0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findAll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pet </w:t>
      </w:r>
      <w:r w:rsidR="00F04BCD" w:rsidRPr="000A676C">
        <w:rPr>
          <w:rFonts w:ascii="Avenir Book" w:hAnsi="Avenir Book"/>
        </w:rPr>
        <w:t xml:space="preserve">store </w:t>
      </w:r>
      <w:r w:rsidRPr="000A676C">
        <w:rPr>
          <w:rFonts w:ascii="Avenir Book" w:hAnsi="Avenir Book"/>
        </w:rPr>
        <w:t xml:space="preserve">DAO. Convert the </w:t>
      </w:r>
      <w:r w:rsidRPr="000A676C">
        <w:rPr>
          <w:rStyle w:val="MonoChar"/>
          <w:rFonts w:ascii="Avenir Book" w:hAnsi="Avenir Book"/>
        </w:rPr>
        <w:t>List</w:t>
      </w:r>
      <w:r w:rsidRPr="000A676C">
        <w:rPr>
          <w:rFonts w:ascii="Avenir Book" w:hAnsi="Avenir Book"/>
        </w:rPr>
        <w:t xml:space="preserve"> of </w:t>
      </w:r>
      <w:proofErr w:type="spellStart"/>
      <w:r w:rsidRPr="000A676C">
        <w:rPr>
          <w:rStyle w:val="MonoChar"/>
          <w:rFonts w:ascii="Avenir Book" w:hAnsi="Avenir Book"/>
        </w:rPr>
        <w:t>PetStore</w:t>
      </w:r>
      <w:proofErr w:type="spellEnd"/>
      <w:r w:rsidRPr="000A676C">
        <w:rPr>
          <w:rFonts w:ascii="Avenir Book" w:hAnsi="Avenir Book"/>
        </w:rPr>
        <w:t xml:space="preserve"> objects to a </w:t>
      </w:r>
      <w:r w:rsidRPr="000A676C">
        <w:rPr>
          <w:rStyle w:val="MonoChar"/>
          <w:rFonts w:ascii="Avenir Book" w:hAnsi="Avenir Book"/>
        </w:rPr>
        <w:t>List</w:t>
      </w:r>
      <w:r w:rsidRPr="000A676C">
        <w:rPr>
          <w:rFonts w:ascii="Avenir Book" w:hAnsi="Avenir Book"/>
        </w:rPr>
        <w:t xml:space="preserve"> of </w:t>
      </w:r>
      <w:proofErr w:type="spellStart"/>
      <w:r w:rsidRPr="000A676C">
        <w:rPr>
          <w:rStyle w:val="MonoChar"/>
          <w:rFonts w:ascii="Avenir Book" w:hAnsi="Avenir Book"/>
        </w:rPr>
        <w:t>PetStoreData</w:t>
      </w:r>
      <w:proofErr w:type="spellEnd"/>
      <w:r w:rsidRPr="000A676C">
        <w:rPr>
          <w:rFonts w:ascii="Avenir Book" w:hAnsi="Avenir Book"/>
        </w:rPr>
        <w:t xml:space="preserve"> objects</w:t>
      </w:r>
      <w:r w:rsidR="00A778A5" w:rsidRPr="000A676C">
        <w:rPr>
          <w:rFonts w:ascii="Avenir Book" w:hAnsi="Avenir Book"/>
        </w:rPr>
        <w:t>.</w:t>
      </w:r>
    </w:p>
    <w:p w14:paraId="238D1C48" w14:textId="086B1974" w:rsidR="00A778A5" w:rsidRPr="000A676C" w:rsidRDefault="00A778A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Remove all customer and employee objects in each </w:t>
      </w:r>
      <w:proofErr w:type="spellStart"/>
      <w:r w:rsidRPr="000A676C">
        <w:rPr>
          <w:rStyle w:val="MonoChar"/>
          <w:rFonts w:ascii="Avenir Book" w:hAnsi="Avenir Book"/>
        </w:rPr>
        <w:t>PetStoreData</w:t>
      </w:r>
      <w:proofErr w:type="spellEnd"/>
      <w:r w:rsidRPr="000A676C">
        <w:rPr>
          <w:rFonts w:ascii="Avenir Book" w:hAnsi="Avenir Book"/>
        </w:rPr>
        <w:t xml:space="preserve"> object.</w:t>
      </w:r>
      <w:r w:rsidR="00386709" w:rsidRPr="000A676C">
        <w:rPr>
          <w:rFonts w:ascii="Avenir Book" w:hAnsi="Avenir Book"/>
        </w:rPr>
        <w:t xml:space="preserve"> Here's how to remove the customer and employee objects in a loop if you need a hint.</w:t>
      </w:r>
    </w:p>
    <w:p w14:paraId="0FBC3EA0" w14:textId="0E236B7D" w:rsidR="00386709" w:rsidRPr="000A676C" w:rsidRDefault="0077412B" w:rsidP="00386709">
      <w:pPr>
        <w:ind w:left="1440"/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drawing>
          <wp:inline distT="0" distB="0" distL="0" distR="0" wp14:anchorId="7FDF523A" wp14:editId="49F34EE8">
            <wp:extent cx="3295650" cy="1399866"/>
            <wp:effectExtent l="19050" t="19050" r="19050" b="1016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58" cy="1404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2010F" w14:textId="7A1B03A9" w:rsidR="00A778A5" w:rsidRPr="000A676C" w:rsidRDefault="00A778A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Return the summary list.</w:t>
      </w:r>
    </w:p>
    <w:p w14:paraId="2426F803" w14:textId="11545544" w:rsidR="00F03B05" w:rsidRPr="000A676C" w:rsidRDefault="00F03B05" w:rsidP="00F03B0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Test the new method by sending a GET request to "/</w:t>
      </w:r>
      <w:proofErr w:type="spellStart"/>
      <w:r w:rsidRPr="000A676C">
        <w:rPr>
          <w:rFonts w:ascii="Avenir Book" w:hAnsi="Avenir Book"/>
        </w:rPr>
        <w:t>pet_</w:t>
      </w:r>
      <w:r w:rsidR="00F04BCD" w:rsidRPr="000A676C">
        <w:rPr>
          <w:rFonts w:ascii="Avenir Book" w:hAnsi="Avenir Book"/>
        </w:rPr>
        <w:t>store</w:t>
      </w:r>
      <w:proofErr w:type="spellEnd"/>
      <w:r w:rsidRPr="000A676C">
        <w:rPr>
          <w:rFonts w:ascii="Avenir Book" w:hAnsi="Avenir Book"/>
        </w:rPr>
        <w:t xml:space="preserve">". You should see all the pet stores </w:t>
      </w:r>
      <w:r w:rsidR="00A778A5" w:rsidRPr="000A676C">
        <w:rPr>
          <w:rFonts w:ascii="Avenir Book" w:hAnsi="Avenir Book"/>
        </w:rPr>
        <w:t xml:space="preserve">returned </w:t>
      </w:r>
      <w:r w:rsidR="006B25A5" w:rsidRPr="000A676C">
        <w:rPr>
          <w:rFonts w:ascii="Avenir Book" w:hAnsi="Avenir Book"/>
        </w:rPr>
        <w:t>with</w:t>
      </w:r>
      <w:r w:rsidR="00A778A5" w:rsidRPr="000A676C">
        <w:rPr>
          <w:rFonts w:ascii="Avenir Book" w:hAnsi="Avenir Book"/>
        </w:rPr>
        <w:t>out</w:t>
      </w:r>
      <w:r w:rsidR="006B25A5" w:rsidRPr="000A676C">
        <w:rPr>
          <w:rFonts w:ascii="Avenir Book" w:hAnsi="Avenir Book"/>
        </w:rPr>
        <w:t xml:space="preserve"> customers and employees</w:t>
      </w:r>
      <w:r w:rsidRPr="000A676C">
        <w:rPr>
          <w:rFonts w:ascii="Avenir Book" w:hAnsi="Avenir Book"/>
        </w:rPr>
        <w:t>.</w:t>
      </w:r>
    </w:p>
    <w:p w14:paraId="0605452A" w14:textId="77777777" w:rsidR="00F03B05" w:rsidRPr="000A676C" w:rsidRDefault="00F03B05" w:rsidP="00F03B05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Retrieve a pet store by store ID</w:t>
      </w:r>
    </w:p>
    <w:p w14:paraId="629F4A70" w14:textId="77777777" w:rsidR="00711D09" w:rsidRPr="000A676C" w:rsidRDefault="00F03B05" w:rsidP="00F03B05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 you will write the controller and service methods to retrieve a pet store by its ID. You will test this with a valid ID. </w:t>
      </w:r>
    </w:p>
    <w:p w14:paraId="133B06F8" w14:textId="4FFAC689" w:rsidR="00F03B05" w:rsidRPr="000A676C" w:rsidRDefault="00F03B05" w:rsidP="00F03B05">
      <w:pPr>
        <w:rPr>
          <w:rFonts w:ascii="Avenir Book" w:hAnsi="Avenir Book"/>
        </w:rPr>
      </w:pPr>
      <w:r w:rsidRPr="000A676C">
        <w:rPr>
          <w:rFonts w:ascii="Avenir Book" w:hAnsi="Avenir Book"/>
        </w:rPr>
        <w:t>Follow these instructions:</w:t>
      </w:r>
    </w:p>
    <w:p w14:paraId="5A872019" w14:textId="4B65F58F" w:rsidR="00F03B05" w:rsidRPr="000A676C" w:rsidRDefault="00F03B05" w:rsidP="00F03B0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a controller method to retrieve a single pet store given the pet store ID. It will be very similar to the retrieve all pet stores method except that the </w:t>
      </w:r>
      <w:r w:rsidRPr="000A676C">
        <w:rPr>
          <w:rStyle w:val="MonoChar"/>
          <w:rFonts w:ascii="Avenir Book" w:hAnsi="Avenir Book"/>
        </w:rPr>
        <w:t>@</w:t>
      </w:r>
      <w:proofErr w:type="spellStart"/>
      <w:r w:rsidRPr="000A676C">
        <w:rPr>
          <w:rStyle w:val="MonoChar"/>
          <w:rFonts w:ascii="Avenir Book" w:hAnsi="Avenir Book"/>
        </w:rPr>
        <w:t>GetMapping</w:t>
      </w:r>
      <w:proofErr w:type="spellEnd"/>
      <w:r w:rsidRPr="000A676C">
        <w:rPr>
          <w:rFonts w:ascii="Avenir Book" w:hAnsi="Avenir Book"/>
        </w:rPr>
        <w:t xml:space="preserve"> annotation will take the pet store ID </w:t>
      </w:r>
      <w:r w:rsidR="00787D2D" w:rsidRPr="000A676C">
        <w:rPr>
          <w:rFonts w:ascii="Avenir Book" w:hAnsi="Avenir Book"/>
        </w:rPr>
        <w:t>that</w:t>
      </w:r>
      <w:r w:rsidRPr="000A676C">
        <w:rPr>
          <w:rFonts w:ascii="Avenir Book" w:hAnsi="Avenir Book"/>
        </w:rPr>
        <w:t xml:space="preserve"> is passed to the method as a parameter. Create/call the method in the service class.</w:t>
      </w:r>
    </w:p>
    <w:p w14:paraId="0CE74E47" w14:textId="77777777" w:rsidR="00F03B05" w:rsidRPr="000A676C" w:rsidRDefault="00F03B05" w:rsidP="00F03B0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the service class method, add an </w:t>
      </w:r>
      <w:r w:rsidRPr="000A676C">
        <w:rPr>
          <w:rStyle w:val="MonoChar"/>
          <w:rFonts w:ascii="Avenir Book" w:hAnsi="Avenir Book"/>
        </w:rPr>
        <w:t>@Transactional</w:t>
      </w:r>
      <w:r w:rsidRPr="000A676C">
        <w:rPr>
          <w:rFonts w:ascii="Avenir Book" w:hAnsi="Avenir Book"/>
        </w:rPr>
        <w:t xml:space="preserve"> annotation. Call the find by ID method written earlier and convert the results to a </w:t>
      </w:r>
      <w:proofErr w:type="spellStart"/>
      <w:r w:rsidRPr="000A676C">
        <w:rPr>
          <w:rStyle w:val="MonoChar"/>
          <w:rFonts w:ascii="Avenir Book" w:hAnsi="Avenir Book"/>
        </w:rPr>
        <w:t>PetStoreData</w:t>
      </w:r>
      <w:proofErr w:type="spellEnd"/>
      <w:r w:rsidRPr="000A676C">
        <w:rPr>
          <w:rFonts w:ascii="Avenir Book" w:hAnsi="Avenir Book"/>
        </w:rPr>
        <w:t xml:space="preserve"> object.</w:t>
      </w:r>
    </w:p>
    <w:p w14:paraId="20B2C28D" w14:textId="2A3EC122" w:rsidR="00F03B05" w:rsidRPr="000A676C" w:rsidRDefault="00F03B05" w:rsidP="00F03B0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Test using a valid pet store ID.</w:t>
      </w:r>
      <w:r w:rsidR="00C61E61" w:rsidRPr="000A676C">
        <w:rPr>
          <w:rFonts w:ascii="Avenir Book" w:hAnsi="Avenir Book"/>
        </w:rPr>
        <w:t xml:space="preserve"> You should see the pet store data along with all customers and employees.</w:t>
      </w:r>
    </w:p>
    <w:p w14:paraId="4483F5B7" w14:textId="6949391F" w:rsidR="00217E7F" w:rsidRPr="000A676C" w:rsidRDefault="00217E7F" w:rsidP="00217E7F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lastRenderedPageBreak/>
        <w:t>Delete pet store</w:t>
      </w:r>
    </w:p>
    <w:p w14:paraId="3DFFBABF" w14:textId="1B19AFE8" w:rsidR="00CC3DC3" w:rsidRPr="000A676C" w:rsidRDefault="00217E7F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delete a pet store. You should see all employees of the pet store deleted as well. In addition, all customer join table records for the pet store should be deleted as well.</w:t>
      </w:r>
    </w:p>
    <w:p w14:paraId="59F252A0" w14:textId="2F4E888D" w:rsidR="00DB3216" w:rsidRPr="000A676C" w:rsidRDefault="00DB3216" w:rsidP="00DB3216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deletePetStore</w:t>
      </w:r>
      <w:r w:rsidR="0027723B" w:rsidRPr="000A676C">
        <w:rPr>
          <w:rStyle w:val="MonoChar"/>
          <w:rFonts w:ascii="Avenir Book" w:hAnsi="Avenir Book"/>
        </w:rPr>
        <w:t>ById</w:t>
      </w:r>
      <w:proofErr w:type="spellEnd"/>
      <w:r w:rsidR="0027723B" w:rsidRPr="000A676C">
        <w:rPr>
          <w:rStyle w:val="MonoChar"/>
          <w:rFonts w:ascii="Avenir Book" w:hAnsi="Avenir Book"/>
        </w:rPr>
        <w:t>(</w:t>
      </w:r>
      <w:proofErr w:type="gramEnd"/>
      <w:r w:rsidR="0027723B"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controller.</w:t>
      </w:r>
    </w:p>
    <w:p w14:paraId="38912E1C" w14:textId="716131D2" w:rsidR="00FE7885" w:rsidRPr="000A676C" w:rsidRDefault="00FE7885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It should take the pet store ID as a parameter (remember to use @</w:t>
      </w:r>
      <w:proofErr w:type="spellStart"/>
      <w:r w:rsidRPr="000A676C">
        <w:rPr>
          <w:rFonts w:ascii="Avenir Book" w:hAnsi="Avenir Book"/>
        </w:rPr>
        <w:t>PathVariable</w:t>
      </w:r>
      <w:proofErr w:type="spellEnd"/>
      <w:r w:rsidRPr="000A676C">
        <w:rPr>
          <w:rFonts w:ascii="Avenir Book" w:hAnsi="Avenir Book"/>
        </w:rPr>
        <w:t>).</w:t>
      </w:r>
    </w:p>
    <w:p w14:paraId="38C13203" w14:textId="4EE5547C" w:rsidR="00FE7885" w:rsidRPr="000A676C" w:rsidRDefault="00FE7885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r w:rsidRPr="000A676C">
        <w:rPr>
          <w:rStyle w:val="MonoChar"/>
          <w:rFonts w:ascii="Avenir Book" w:hAnsi="Avenir Book"/>
        </w:rPr>
        <w:t>@</w:t>
      </w:r>
      <w:proofErr w:type="spellStart"/>
      <w:r w:rsidRPr="000A676C">
        <w:rPr>
          <w:rStyle w:val="MonoChar"/>
          <w:rFonts w:ascii="Avenir Book" w:hAnsi="Avenir Book"/>
        </w:rPr>
        <w:t>DeleteMapping</w:t>
      </w:r>
      <w:proofErr w:type="spellEnd"/>
      <w:r w:rsidRPr="000A676C">
        <w:rPr>
          <w:rFonts w:ascii="Avenir Book" w:hAnsi="Avenir Book"/>
        </w:rPr>
        <w:t xml:space="preserve"> annotation. This should specify that the pet store ID is part of the URI. For example, the URI should be </w:t>
      </w:r>
      <w:proofErr w:type="gramStart"/>
      <w:r w:rsidRPr="000A676C">
        <w:rPr>
          <w:rFonts w:ascii="Avenir Book" w:hAnsi="Avenir Book"/>
        </w:rPr>
        <w:t>http://localhost:8080/pet_store/{</w:t>
      </w:r>
      <w:proofErr w:type="gramEnd"/>
      <w:r w:rsidRPr="000A676C">
        <w:rPr>
          <w:rFonts w:ascii="Avenir Book" w:hAnsi="Avenir Book"/>
        </w:rPr>
        <w:t>ID}, where {ID} is the ID of the pet store to delete.</w:t>
      </w:r>
    </w:p>
    <w:p w14:paraId="4EE70924" w14:textId="18F4893D" w:rsidR="0027723B" w:rsidRPr="000A676C" w:rsidRDefault="0027723B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Log the request.</w:t>
      </w:r>
    </w:p>
    <w:p w14:paraId="7841A433" w14:textId="37AC60FF" w:rsidR="0027723B" w:rsidRPr="000A676C" w:rsidRDefault="0027723B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deletePetStoreById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service, passing the pet store ID as a parameter.</w:t>
      </w:r>
    </w:p>
    <w:p w14:paraId="6B11D978" w14:textId="023935D8" w:rsidR="0027723B" w:rsidRPr="000A676C" w:rsidRDefault="0027723B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Return a </w:t>
      </w:r>
      <w:r w:rsidRPr="000A676C">
        <w:rPr>
          <w:rStyle w:val="MonoChar"/>
          <w:rFonts w:ascii="Avenir Book" w:hAnsi="Avenir Book"/>
        </w:rPr>
        <w:t>Map&lt;String, String&gt;</w:t>
      </w:r>
      <w:r w:rsidRPr="000A676C">
        <w:rPr>
          <w:rFonts w:ascii="Avenir Book" w:hAnsi="Avenir Book"/>
        </w:rPr>
        <w:t xml:space="preserve"> where the key is "message" and the value is a deletion successful message.</w:t>
      </w:r>
    </w:p>
    <w:p w14:paraId="67D357BD" w14:textId="62CC209C" w:rsidR="0027723B" w:rsidRPr="000A676C" w:rsidRDefault="0027723B" w:rsidP="0027723B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deletePetStoreById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service class.</w:t>
      </w:r>
    </w:p>
    <w:p w14:paraId="4C0BF03D" w14:textId="5367C068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findPetStoreById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to retrieve the </w:t>
      </w:r>
      <w:proofErr w:type="spellStart"/>
      <w:r w:rsidRPr="000A676C">
        <w:rPr>
          <w:rStyle w:val="MonoChar"/>
          <w:rFonts w:ascii="Avenir Book" w:hAnsi="Avenir Book"/>
        </w:rPr>
        <w:t>PetStore</w:t>
      </w:r>
      <w:proofErr w:type="spellEnd"/>
      <w:r w:rsidRPr="000A676C">
        <w:rPr>
          <w:rFonts w:ascii="Avenir Book" w:hAnsi="Avenir Book"/>
        </w:rPr>
        <w:t xml:space="preserve"> entity.</w:t>
      </w:r>
    </w:p>
    <w:p w14:paraId="4E4D365D" w14:textId="51089F6E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the </w:t>
      </w:r>
      <w:proofErr w:type="gramStart"/>
      <w:r w:rsidRPr="000A676C">
        <w:rPr>
          <w:rStyle w:val="MonoChar"/>
          <w:rFonts w:ascii="Avenir Book" w:hAnsi="Avenir Book"/>
        </w:rPr>
        <w:t>delete(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</w:t>
      </w:r>
      <w:proofErr w:type="spellStart"/>
      <w:r w:rsidRPr="000A676C">
        <w:rPr>
          <w:rStyle w:val="MonoChar"/>
          <w:rFonts w:ascii="Avenir Book" w:hAnsi="Avenir Book"/>
        </w:rPr>
        <w:t>PetStoreDao</w:t>
      </w:r>
      <w:proofErr w:type="spellEnd"/>
      <w:r w:rsidRPr="000A676C">
        <w:rPr>
          <w:rFonts w:ascii="Avenir Book" w:hAnsi="Avenir Book"/>
        </w:rPr>
        <w:t xml:space="preserve"> interface, passing in the </w:t>
      </w:r>
      <w:proofErr w:type="spellStart"/>
      <w:r w:rsidRPr="000A676C">
        <w:rPr>
          <w:rStyle w:val="MonoChar"/>
          <w:rFonts w:ascii="Avenir Book" w:hAnsi="Avenir Book"/>
        </w:rPr>
        <w:t>PetStore</w:t>
      </w:r>
      <w:proofErr w:type="spellEnd"/>
      <w:r w:rsidRPr="000A676C">
        <w:rPr>
          <w:rFonts w:ascii="Avenir Book" w:hAnsi="Avenir Book"/>
        </w:rPr>
        <w:t xml:space="preserve"> entity.</w:t>
      </w:r>
    </w:p>
    <w:p w14:paraId="52D9173A" w14:textId="4DD4F5FE" w:rsidR="0027723B" w:rsidRPr="000A676C" w:rsidRDefault="0027723B" w:rsidP="0027723B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Test it. When you delete a pet store...</w:t>
      </w:r>
    </w:p>
    <w:p w14:paraId="7DEDE856" w14:textId="6B44090E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All employees of that pet store should be removed as well.</w:t>
      </w:r>
    </w:p>
    <w:p w14:paraId="2C1C451D" w14:textId="3414F753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All customer join table records should be removed but not the actual customer records. If the customer records are removed as well, make sure that the </w:t>
      </w:r>
      <w:r w:rsidRPr="000A676C">
        <w:rPr>
          <w:rStyle w:val="MonoChar"/>
          <w:rFonts w:ascii="Avenir Book" w:hAnsi="Avenir Book"/>
        </w:rPr>
        <w:t>@</w:t>
      </w:r>
      <w:proofErr w:type="spellStart"/>
      <w:r w:rsidRPr="000A676C">
        <w:rPr>
          <w:rStyle w:val="MonoChar"/>
          <w:rFonts w:ascii="Avenir Book" w:hAnsi="Avenir Book"/>
        </w:rPr>
        <w:t>ManyToMany</w:t>
      </w:r>
      <w:proofErr w:type="spellEnd"/>
      <w:r w:rsidRPr="000A676C">
        <w:rPr>
          <w:rFonts w:ascii="Avenir Book" w:hAnsi="Avenir Book"/>
        </w:rPr>
        <w:t xml:space="preserve"> annotation in the </w:t>
      </w:r>
      <w:proofErr w:type="spellStart"/>
      <w:r w:rsidRPr="000A676C">
        <w:rPr>
          <w:rStyle w:val="MonoChar"/>
          <w:rFonts w:ascii="Avenir Book" w:hAnsi="Avenir Book"/>
        </w:rPr>
        <w:t>PetStore</w:t>
      </w:r>
      <w:proofErr w:type="spellEnd"/>
      <w:r w:rsidRPr="000A676C">
        <w:rPr>
          <w:rFonts w:ascii="Avenir Book" w:hAnsi="Avenir Book"/>
        </w:rPr>
        <w:t xml:space="preserve"> class has the attribute </w:t>
      </w:r>
      <w:r w:rsidRPr="000A676C">
        <w:rPr>
          <w:rStyle w:val="MonoChar"/>
          <w:rFonts w:ascii="Avenir Book" w:hAnsi="Avenir Book"/>
        </w:rPr>
        <w:t>cascade</w:t>
      </w:r>
      <w:r w:rsidRPr="000A676C">
        <w:rPr>
          <w:rFonts w:ascii="Avenir Book" w:hAnsi="Avenir Book"/>
        </w:rPr>
        <w:t xml:space="preserve"> set to </w:t>
      </w:r>
      <w:proofErr w:type="spellStart"/>
      <w:r w:rsidRPr="000A676C">
        <w:rPr>
          <w:rStyle w:val="MonoChar"/>
          <w:rFonts w:ascii="Avenir Book" w:hAnsi="Avenir Book"/>
        </w:rPr>
        <w:t>CascadeType.PERSIST</w:t>
      </w:r>
      <w:proofErr w:type="spellEnd"/>
      <w:r w:rsidRPr="000A676C">
        <w:rPr>
          <w:rFonts w:ascii="Avenir Book" w:hAnsi="Avenir Book"/>
        </w:rPr>
        <w:t xml:space="preserve"> and not </w:t>
      </w:r>
      <w:proofErr w:type="spellStart"/>
      <w:r w:rsidRPr="000A676C">
        <w:rPr>
          <w:rStyle w:val="MonoChar"/>
          <w:rFonts w:ascii="Avenir Book" w:hAnsi="Avenir Book"/>
        </w:rPr>
        <w:t>CascadeType.ALL</w:t>
      </w:r>
      <w:proofErr w:type="spellEnd"/>
      <w:r w:rsidRPr="000A676C">
        <w:rPr>
          <w:rFonts w:ascii="Avenir Book" w:hAnsi="Avenir Book"/>
        </w:rPr>
        <w:t>.</w:t>
      </w:r>
    </w:p>
    <w:p w14:paraId="236101D9" w14:textId="5C548389" w:rsidR="003716B5" w:rsidRPr="000A676C" w:rsidRDefault="003716B5" w:rsidP="003716B5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Observe</w:t>
      </w:r>
    </w:p>
    <w:p w14:paraId="3146FD55" w14:textId="0CC1BA8A" w:rsidR="003716B5" w:rsidRPr="000A676C" w:rsidRDefault="003716B5" w:rsidP="003716B5">
      <w:pPr>
        <w:rPr>
          <w:rFonts w:ascii="Avenir Book" w:hAnsi="Avenir Book"/>
        </w:rPr>
      </w:pPr>
      <w:r w:rsidRPr="000A676C">
        <w:rPr>
          <w:rFonts w:ascii="Avenir Book" w:hAnsi="Avenir Book"/>
        </w:rPr>
        <w:t>Follow the instructions for making a video submission for this coding assignment. Your video should, at a minimum, do the following:</w:t>
      </w:r>
    </w:p>
    <w:p w14:paraId="7F1DE751" w14:textId="4F92BDA4" w:rsidR="003716B5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that you can add a pet store employee to the employee table.</w:t>
      </w:r>
    </w:p>
    <w:p w14:paraId="4B82240E" w14:textId="1910B745" w:rsidR="00346679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that you can add a pet store customer to the customer table.</w:t>
      </w:r>
    </w:p>
    <w:p w14:paraId="3153902F" w14:textId="22D39F8C" w:rsidR="00346679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Demonstrate that you can retrieve pet store summary information for all pet stores.</w:t>
      </w:r>
    </w:p>
    <w:p w14:paraId="2B9C7C5A" w14:textId="630B1F56" w:rsidR="00346679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that you can retrieve pet store data including employees and customers for a single pet store.</w:t>
      </w:r>
    </w:p>
    <w:p w14:paraId="3CBE0913" w14:textId="3DD5BDEA" w:rsidR="00346679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Demonstrate that you can delete a pet store row, along with the child employee rows and customer join table rows without deleting the customer rows.</w:t>
      </w:r>
    </w:p>
    <w:p w14:paraId="7829567B" w14:textId="77777777" w:rsidR="00AA16A0" w:rsidRDefault="00AA16A0" w:rsidP="00AA16A0">
      <w:pPr>
        <w:rPr>
          <w:rFonts w:ascii="Avenir Book" w:hAnsi="Avenir Book"/>
        </w:rPr>
      </w:pPr>
    </w:p>
    <w:p w14:paraId="48122F6C" w14:textId="7EC6842E" w:rsidR="00AA16A0" w:rsidRDefault="00AA16A0" w:rsidP="00AA16A0">
      <w:pPr>
        <w:pStyle w:val="Heading1"/>
        <w:rPr>
          <w:rFonts w:ascii="Avenir Book" w:hAnsi="Avenir Book"/>
        </w:rPr>
      </w:pPr>
      <w:r>
        <w:rPr>
          <w:rFonts w:ascii="Avenir Book" w:hAnsi="Avenir Book"/>
        </w:rPr>
        <w:t>After Submission</w:t>
      </w:r>
    </w:p>
    <w:p w14:paraId="334B0679" w14:textId="76B94AF3" w:rsidR="00AA16A0" w:rsidRPr="000A676C" w:rsidRDefault="00AA16A0" w:rsidP="00AA16A0">
      <w:pPr>
        <w:rPr>
          <w:rFonts w:ascii="Avenir Book" w:hAnsi="Avenir Book"/>
        </w:rPr>
      </w:pPr>
      <w:r>
        <w:rPr>
          <w:rFonts w:ascii="Avenir Book" w:hAnsi="Avenir Book"/>
        </w:rPr>
        <w:t>Once you submit your Week 15 Coding Assignment, the Week 15 Coding Assignment</w:t>
      </w:r>
      <w:r w:rsidRPr="000A676C">
        <w:rPr>
          <w:rFonts w:ascii="Avenir Book" w:hAnsi="Avenir Book"/>
        </w:rPr>
        <w:t xml:space="preserve"> </w:t>
      </w:r>
      <w:r w:rsidR="00324805">
        <w:rPr>
          <w:rFonts w:ascii="Avenir Book" w:hAnsi="Avenir Book"/>
        </w:rPr>
        <w:t>S</w:t>
      </w:r>
      <w:r w:rsidRPr="000A676C">
        <w:rPr>
          <w:rFonts w:ascii="Avenir Book" w:hAnsi="Avenir Book"/>
        </w:rPr>
        <w:t>olution</w:t>
      </w:r>
      <w:r w:rsidR="00324805">
        <w:rPr>
          <w:rFonts w:ascii="Avenir Book" w:hAnsi="Avenir Book"/>
        </w:rPr>
        <w:t xml:space="preserve"> will become available to you.</w:t>
      </w:r>
    </w:p>
    <w:p w14:paraId="561D0B65" w14:textId="77777777" w:rsidR="00AA16A0" w:rsidRPr="00AA16A0" w:rsidRDefault="00AA16A0" w:rsidP="00AA16A0">
      <w:pPr>
        <w:rPr>
          <w:rFonts w:ascii="Avenir Book" w:hAnsi="Avenir Book"/>
        </w:rPr>
      </w:pPr>
    </w:p>
    <w:sectPr w:rsidR="00AA16A0" w:rsidRPr="00AA16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C5FC7" w14:textId="77777777" w:rsidR="007A3EF2" w:rsidRDefault="007A3EF2" w:rsidP="00217E7F">
      <w:pPr>
        <w:spacing w:after="0" w:line="240" w:lineRule="auto"/>
      </w:pPr>
      <w:r>
        <w:separator/>
      </w:r>
    </w:p>
  </w:endnote>
  <w:endnote w:type="continuationSeparator" w:id="0">
    <w:p w14:paraId="22C43917" w14:textId="77777777" w:rsidR="007A3EF2" w:rsidRDefault="007A3EF2" w:rsidP="0021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85FBB" w14:textId="77777777" w:rsidR="00881337" w:rsidRDefault="00881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3E3ECC" w14:textId="7F677DAD" w:rsidR="00881337" w:rsidRDefault="00881337" w:rsidP="008813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0E76A0">
          <w:rPr>
            <w:color w:val="7F7F7F" w:themeColor="background1" w:themeShade="7F"/>
            <w:spacing w:val="60"/>
          </w:rPr>
          <w:tab/>
        </w:r>
        <w:r w:rsidR="000E76A0">
          <w:rPr>
            <w:color w:val="7F7F7F" w:themeColor="background1" w:themeShade="7F"/>
            <w:spacing w:val="60"/>
          </w:rPr>
          <w:tab/>
          <w:t xml:space="preserve">© 2023, </w:t>
        </w:r>
        <w:proofErr w:type="spellStart"/>
        <w:r w:rsidR="000E76A0">
          <w:rPr>
            <w:color w:val="7F7F7F" w:themeColor="background1" w:themeShade="7F"/>
            <w:spacing w:val="60"/>
          </w:rPr>
          <w:t>Promineo</w:t>
        </w:r>
        <w:proofErr w:type="spellEnd"/>
        <w:r w:rsidR="000E76A0">
          <w:rPr>
            <w:color w:val="7F7F7F" w:themeColor="background1" w:themeShade="7F"/>
            <w:spacing w:val="60"/>
          </w:rPr>
          <w:t xml:space="preserve"> Tech</w:t>
        </w:r>
      </w:p>
    </w:sdtContent>
  </w:sdt>
  <w:p w14:paraId="3ACA4D1C" w14:textId="2AF4C133" w:rsidR="00217E7F" w:rsidRDefault="00217E7F" w:rsidP="000A676C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  <w:p w14:paraId="17BFAF8C" w14:textId="77777777" w:rsidR="00217E7F" w:rsidRDefault="00217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9960D" w14:textId="77777777" w:rsidR="00881337" w:rsidRDefault="00881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21FD" w14:textId="77777777" w:rsidR="007A3EF2" w:rsidRDefault="007A3EF2" w:rsidP="00217E7F">
      <w:pPr>
        <w:spacing w:after="0" w:line="240" w:lineRule="auto"/>
      </w:pPr>
      <w:r>
        <w:separator/>
      </w:r>
    </w:p>
  </w:footnote>
  <w:footnote w:type="continuationSeparator" w:id="0">
    <w:p w14:paraId="7E157EAD" w14:textId="77777777" w:rsidR="007A3EF2" w:rsidRDefault="007A3EF2" w:rsidP="0021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D5990" w14:textId="77777777" w:rsidR="00881337" w:rsidRDefault="00881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4FA30" w14:textId="1A832345" w:rsidR="000A676C" w:rsidRDefault="000A676C">
    <w:pPr>
      <w:pStyle w:val="Header"/>
    </w:pPr>
    <w:r>
      <w:rPr>
        <w:noProof/>
      </w:rPr>
      <w:drawing>
        <wp:inline distT="0" distB="0" distL="0" distR="0" wp14:anchorId="33ECBB2D" wp14:editId="55414FF2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B758" w14:textId="77777777" w:rsidR="00881337" w:rsidRDefault="00881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2334"/>
    <w:multiLevelType w:val="hybridMultilevel"/>
    <w:tmpl w:val="635E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3A14"/>
    <w:multiLevelType w:val="hybridMultilevel"/>
    <w:tmpl w:val="ACF2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8C0"/>
    <w:multiLevelType w:val="hybridMultilevel"/>
    <w:tmpl w:val="633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A2DC5"/>
    <w:multiLevelType w:val="hybridMultilevel"/>
    <w:tmpl w:val="78944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35DB5"/>
    <w:multiLevelType w:val="hybridMultilevel"/>
    <w:tmpl w:val="55DA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B7A57"/>
    <w:multiLevelType w:val="hybridMultilevel"/>
    <w:tmpl w:val="6630A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914A4"/>
    <w:multiLevelType w:val="hybridMultilevel"/>
    <w:tmpl w:val="15000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6E85"/>
    <w:multiLevelType w:val="hybridMultilevel"/>
    <w:tmpl w:val="5F6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D1386"/>
    <w:multiLevelType w:val="hybridMultilevel"/>
    <w:tmpl w:val="7894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F7"/>
    <w:rsid w:val="000935FA"/>
    <w:rsid w:val="000A676C"/>
    <w:rsid w:val="000E76A0"/>
    <w:rsid w:val="00137750"/>
    <w:rsid w:val="00173F44"/>
    <w:rsid w:val="00217E7F"/>
    <w:rsid w:val="00220A08"/>
    <w:rsid w:val="002236DF"/>
    <w:rsid w:val="00241D79"/>
    <w:rsid w:val="0027723B"/>
    <w:rsid w:val="002C16CA"/>
    <w:rsid w:val="00324805"/>
    <w:rsid w:val="003351E2"/>
    <w:rsid w:val="003369B9"/>
    <w:rsid w:val="00346679"/>
    <w:rsid w:val="003716B5"/>
    <w:rsid w:val="00386709"/>
    <w:rsid w:val="00426FE9"/>
    <w:rsid w:val="004C36DD"/>
    <w:rsid w:val="0051735A"/>
    <w:rsid w:val="005330FA"/>
    <w:rsid w:val="005A678A"/>
    <w:rsid w:val="005C7813"/>
    <w:rsid w:val="005F1692"/>
    <w:rsid w:val="005F6707"/>
    <w:rsid w:val="00635277"/>
    <w:rsid w:val="00641427"/>
    <w:rsid w:val="006B25A5"/>
    <w:rsid w:val="006E4B63"/>
    <w:rsid w:val="00711D09"/>
    <w:rsid w:val="00725098"/>
    <w:rsid w:val="0077412B"/>
    <w:rsid w:val="00787D2D"/>
    <w:rsid w:val="007A3EF2"/>
    <w:rsid w:val="007E54DF"/>
    <w:rsid w:val="00823AB9"/>
    <w:rsid w:val="00824475"/>
    <w:rsid w:val="0083240E"/>
    <w:rsid w:val="00851995"/>
    <w:rsid w:val="00853FE8"/>
    <w:rsid w:val="00881337"/>
    <w:rsid w:val="008E17A7"/>
    <w:rsid w:val="009340B1"/>
    <w:rsid w:val="00964726"/>
    <w:rsid w:val="00997445"/>
    <w:rsid w:val="009F4516"/>
    <w:rsid w:val="00A778A5"/>
    <w:rsid w:val="00A83196"/>
    <w:rsid w:val="00A90033"/>
    <w:rsid w:val="00AA16A0"/>
    <w:rsid w:val="00AB38E0"/>
    <w:rsid w:val="00AB5FF7"/>
    <w:rsid w:val="00AE3A7C"/>
    <w:rsid w:val="00B560F2"/>
    <w:rsid w:val="00B66F75"/>
    <w:rsid w:val="00B90D65"/>
    <w:rsid w:val="00C61E61"/>
    <w:rsid w:val="00CC3DC3"/>
    <w:rsid w:val="00CF7499"/>
    <w:rsid w:val="00D361E0"/>
    <w:rsid w:val="00D46740"/>
    <w:rsid w:val="00D73C5E"/>
    <w:rsid w:val="00D81DC9"/>
    <w:rsid w:val="00D96076"/>
    <w:rsid w:val="00DA4983"/>
    <w:rsid w:val="00DB20EA"/>
    <w:rsid w:val="00DB3216"/>
    <w:rsid w:val="00E95896"/>
    <w:rsid w:val="00EA70DD"/>
    <w:rsid w:val="00EF206A"/>
    <w:rsid w:val="00F03B05"/>
    <w:rsid w:val="00F04BCD"/>
    <w:rsid w:val="00F22FE6"/>
    <w:rsid w:val="00F3079F"/>
    <w:rsid w:val="00F54240"/>
    <w:rsid w:val="00FA7049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C6B8"/>
  <w15:chartTrackingRefBased/>
  <w15:docId w15:val="{D37C3AE9-0ABD-40DD-8D09-D655E6E0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B05"/>
  </w:style>
  <w:style w:type="paragraph" w:styleId="Heading1">
    <w:name w:val="heading 1"/>
    <w:basedOn w:val="Normal"/>
    <w:next w:val="Normal"/>
    <w:link w:val="Heading1Char"/>
    <w:uiPriority w:val="9"/>
    <w:qFormat/>
    <w:rsid w:val="0072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">
    <w:name w:val="Mono"/>
    <w:basedOn w:val="Normal"/>
    <w:link w:val="MonoChar"/>
    <w:qFormat/>
    <w:rsid w:val="000935FA"/>
    <w:pPr>
      <w:contextualSpacing/>
    </w:pPr>
    <w:rPr>
      <w:rFonts w:ascii="Courier New" w:hAnsi="Courier New" w:cs="Courier New"/>
    </w:rPr>
  </w:style>
  <w:style w:type="character" w:customStyle="1" w:styleId="MonoChar">
    <w:name w:val="Mono Char"/>
    <w:basedOn w:val="DefaultParagraphFont"/>
    <w:link w:val="Mono"/>
    <w:rsid w:val="000935FA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F03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3B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7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E7F"/>
  </w:style>
  <w:style w:type="paragraph" w:styleId="Footer">
    <w:name w:val="footer"/>
    <w:basedOn w:val="Normal"/>
    <w:link w:val="FooterChar"/>
    <w:uiPriority w:val="99"/>
    <w:unhideWhenUsed/>
    <w:rsid w:val="0021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Vincent Lanzilotti</cp:lastModifiedBy>
  <cp:revision>3</cp:revision>
  <cp:lastPrinted>2023-06-17T23:32:00Z</cp:lastPrinted>
  <dcterms:created xsi:type="dcterms:W3CDTF">2023-06-17T23:32:00Z</dcterms:created>
  <dcterms:modified xsi:type="dcterms:W3CDTF">2023-06-18T01:40:00Z</dcterms:modified>
</cp:coreProperties>
</file>