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6B1" w:rsidRPr="00860D72" w:rsidRDefault="00DD66B1" w:rsidP="00860D72">
      <w:pPr>
        <w:spacing w:line="360" w:lineRule="auto"/>
        <w:ind w:firstLine="0"/>
        <w:jc w:val="center"/>
        <w:rPr>
          <w:b/>
        </w:rPr>
      </w:pPr>
      <w:r w:rsidRPr="00860D72">
        <w:rPr>
          <w:b/>
        </w:rPr>
        <w:t>ОТЗЫВ</w:t>
      </w:r>
    </w:p>
    <w:p w:rsidR="007E5710" w:rsidRDefault="00DD66B1" w:rsidP="007E5710">
      <w:pPr>
        <w:pStyle w:val="a3"/>
        <w:spacing w:before="0" w:beforeAutospacing="0" w:after="0" w:afterAutospacing="0"/>
        <w:jc w:val="center"/>
        <w:rPr>
          <w:iCs/>
          <w:szCs w:val="28"/>
        </w:rPr>
      </w:pPr>
      <w:r w:rsidRPr="00860D72">
        <w:rPr>
          <w:szCs w:val="28"/>
        </w:rPr>
        <w:t xml:space="preserve">руководителя на </w:t>
      </w:r>
      <w:r w:rsidR="00596296">
        <w:rPr>
          <w:szCs w:val="28"/>
        </w:rPr>
        <w:t>выпускную квалификационную работ</w:t>
      </w:r>
      <w:r w:rsidR="000D33BE">
        <w:rPr>
          <w:szCs w:val="28"/>
        </w:rPr>
        <w:t>у</w:t>
      </w:r>
      <w:r w:rsidRPr="00860D72">
        <w:rPr>
          <w:szCs w:val="28"/>
        </w:rPr>
        <w:t xml:space="preserve"> студент</w:t>
      </w:r>
      <w:r w:rsidR="000D33BE">
        <w:rPr>
          <w:szCs w:val="28"/>
        </w:rPr>
        <w:t>а</w:t>
      </w:r>
      <w:r w:rsidR="00596296">
        <w:rPr>
          <w:szCs w:val="28"/>
        </w:rPr>
        <w:t xml:space="preserve"> </w:t>
      </w:r>
      <w:r w:rsidR="003B5958" w:rsidRPr="00860D72">
        <w:rPr>
          <w:szCs w:val="28"/>
        </w:rPr>
        <w:t>4</w:t>
      </w:r>
      <w:r w:rsidR="00596296">
        <w:rPr>
          <w:szCs w:val="28"/>
        </w:rPr>
        <w:t xml:space="preserve"> </w:t>
      </w:r>
      <w:r w:rsidRPr="00860D72">
        <w:rPr>
          <w:iCs/>
          <w:szCs w:val="28"/>
        </w:rPr>
        <w:t>курса</w:t>
      </w:r>
    </w:p>
    <w:p w:rsidR="000D33BE" w:rsidRDefault="002252BA" w:rsidP="007E5710">
      <w:pPr>
        <w:pStyle w:val="a3"/>
        <w:spacing w:before="0" w:beforeAutospacing="0" w:after="0" w:afterAutospacing="0"/>
        <w:jc w:val="center"/>
        <w:rPr>
          <w:iCs/>
          <w:szCs w:val="28"/>
        </w:rPr>
      </w:pPr>
      <w:r>
        <w:rPr>
          <w:iCs/>
          <w:szCs w:val="28"/>
        </w:rPr>
        <w:t>Лазарева Владимира Александровича</w:t>
      </w:r>
    </w:p>
    <w:p w:rsidR="007E5710" w:rsidRDefault="00AA765A" w:rsidP="007E5710">
      <w:pPr>
        <w:pStyle w:val="a3"/>
        <w:spacing w:before="0" w:beforeAutospacing="0" w:after="0" w:afterAutospacing="0"/>
        <w:jc w:val="center"/>
        <w:rPr>
          <w:szCs w:val="28"/>
        </w:rPr>
      </w:pPr>
      <w:r>
        <w:rPr>
          <w:iCs/>
          <w:szCs w:val="28"/>
        </w:rPr>
        <w:t>ф</w:t>
      </w:r>
      <w:r w:rsidR="00DD66B1" w:rsidRPr="00860D72">
        <w:rPr>
          <w:iCs/>
          <w:szCs w:val="28"/>
        </w:rPr>
        <w:t xml:space="preserve">акультета Прикладной Математики Информатики </w:t>
      </w:r>
      <w:r w:rsidR="00DD66B1" w:rsidRPr="00860D72">
        <w:rPr>
          <w:szCs w:val="28"/>
        </w:rPr>
        <w:t>и Механики Воронежского государственного университета,</w:t>
      </w:r>
    </w:p>
    <w:p w:rsidR="007E5710" w:rsidRDefault="00DD66B1" w:rsidP="007E5710">
      <w:pPr>
        <w:pStyle w:val="a3"/>
        <w:spacing w:before="0" w:beforeAutospacing="0" w:after="0" w:afterAutospacing="0"/>
        <w:jc w:val="center"/>
        <w:rPr>
          <w:szCs w:val="28"/>
        </w:rPr>
      </w:pPr>
      <w:r w:rsidRPr="00860D72">
        <w:rPr>
          <w:szCs w:val="28"/>
        </w:rPr>
        <w:t>обучающе</w:t>
      </w:r>
      <w:r w:rsidR="00D32354">
        <w:rPr>
          <w:szCs w:val="28"/>
        </w:rPr>
        <w:t>й</w:t>
      </w:r>
      <w:r w:rsidRPr="00860D72">
        <w:rPr>
          <w:szCs w:val="28"/>
        </w:rPr>
        <w:t xml:space="preserve">ся по специальности </w:t>
      </w:r>
      <w:r w:rsidR="00596296">
        <w:rPr>
          <w:szCs w:val="28"/>
        </w:rPr>
        <w:t>02</w:t>
      </w:r>
      <w:r w:rsidR="004B57BD">
        <w:rPr>
          <w:szCs w:val="28"/>
        </w:rPr>
        <w:t>.</w:t>
      </w:r>
      <w:r w:rsidR="00860D72">
        <w:rPr>
          <w:szCs w:val="28"/>
        </w:rPr>
        <w:t>03</w:t>
      </w:r>
      <w:r w:rsidR="004B57BD">
        <w:rPr>
          <w:szCs w:val="28"/>
        </w:rPr>
        <w:t>.</w:t>
      </w:r>
      <w:r w:rsidR="00860D72">
        <w:rPr>
          <w:szCs w:val="28"/>
        </w:rPr>
        <w:t xml:space="preserve">03 </w:t>
      </w:r>
      <w:r w:rsidR="00596296">
        <w:rPr>
          <w:szCs w:val="28"/>
        </w:rPr>
        <w:t>Математическое обеспечение и администрирование информационных систем</w:t>
      </w:r>
      <w:r w:rsidR="00596296">
        <w:rPr>
          <w:szCs w:val="28"/>
        </w:rPr>
        <w:br/>
      </w:r>
      <w:r w:rsidR="00860D72">
        <w:rPr>
          <w:szCs w:val="28"/>
        </w:rPr>
        <w:t xml:space="preserve"> профиль </w:t>
      </w:r>
      <w:r w:rsidR="00596296">
        <w:rPr>
          <w:szCs w:val="28"/>
        </w:rPr>
        <w:t>Информационные системы и базы данных</w:t>
      </w:r>
    </w:p>
    <w:p w:rsidR="00DD66B1" w:rsidRPr="000D33BE" w:rsidRDefault="00DD66B1" w:rsidP="000D33BE">
      <w:pPr>
        <w:pStyle w:val="a5"/>
        <w:ind w:firstLine="0"/>
        <w:jc w:val="center"/>
        <w:rPr>
          <w:b/>
        </w:rPr>
      </w:pPr>
      <w:r w:rsidRPr="00860D72">
        <w:t xml:space="preserve">на тему </w:t>
      </w:r>
      <w:r w:rsidR="00596296">
        <w:t>«</w:t>
      </w:r>
      <w:r w:rsidR="002252BA">
        <w:t xml:space="preserve">Разработка новостного агрегатора </w:t>
      </w:r>
      <w:proofErr w:type="spellStart"/>
      <w:r w:rsidR="002252BA">
        <w:rPr>
          <w:lang w:val="en-US"/>
        </w:rPr>
        <w:t>KeepMePosted</w:t>
      </w:r>
      <w:proofErr w:type="spellEnd"/>
      <w:r w:rsidR="002252BA" w:rsidRPr="002252BA">
        <w:t xml:space="preserve"> </w:t>
      </w:r>
      <w:r w:rsidR="002252BA">
        <w:t xml:space="preserve">с клиентом </w:t>
      </w:r>
      <w:r w:rsidR="002252BA">
        <w:rPr>
          <w:lang w:val="en-US"/>
        </w:rPr>
        <w:t>Telegram</w:t>
      </w:r>
      <w:r w:rsidR="00596296">
        <w:t>»</w:t>
      </w:r>
      <w:r w:rsidRPr="00304434">
        <w:t>.</w:t>
      </w:r>
    </w:p>
    <w:p w:rsidR="00050929" w:rsidRDefault="00B25D70" w:rsidP="00BE1AB5">
      <w:pPr>
        <w:tabs>
          <w:tab w:val="left" w:pos="720"/>
          <w:tab w:val="right" w:pos="5387"/>
        </w:tabs>
        <w:spacing w:line="360" w:lineRule="auto"/>
      </w:pPr>
      <w:r>
        <w:t>Актуальность задачи, поставленной</w:t>
      </w:r>
      <w:r w:rsidR="004B57BD">
        <w:t xml:space="preserve"> перед</w:t>
      </w:r>
      <w:r w:rsidR="00596296">
        <w:t xml:space="preserve"> </w:t>
      </w:r>
      <w:r w:rsidR="00C31738">
        <w:t>Лазаревым</w:t>
      </w:r>
      <w:r w:rsidR="00596296">
        <w:t> </w:t>
      </w:r>
      <w:r w:rsidR="00C31738">
        <w:t>В</w:t>
      </w:r>
      <w:r w:rsidR="00596296">
        <w:t>. </w:t>
      </w:r>
      <w:r w:rsidR="00C31738">
        <w:t>А</w:t>
      </w:r>
      <w:r w:rsidR="007B3879">
        <w:t>.</w:t>
      </w:r>
      <w:r>
        <w:t xml:space="preserve">, </w:t>
      </w:r>
      <w:r w:rsidR="00A27FF1">
        <w:t xml:space="preserve">объясняется </w:t>
      </w:r>
      <w:r w:rsidR="00AA61A1">
        <w:t>проблемой траты времени.</w:t>
      </w:r>
      <w:r w:rsidR="00C92E20">
        <w:t xml:space="preserve"> </w:t>
      </w:r>
      <w:r w:rsidR="00AA61A1" w:rsidRPr="006C7F1C">
        <w:rPr>
          <w:color w:val="000000"/>
          <w:shd w:val="clear" w:color="auto" w:fill="FFFFFF"/>
        </w:rPr>
        <w:t xml:space="preserve">По мере увеличения </w:t>
      </w:r>
      <w:r w:rsidR="003A517B">
        <w:rPr>
          <w:color w:val="000000"/>
          <w:shd w:val="clear" w:color="auto" w:fill="FFFFFF"/>
        </w:rPr>
        <w:t>количества и качества информации</w:t>
      </w:r>
      <w:r w:rsidR="00AA61A1" w:rsidRPr="006C7F1C">
        <w:rPr>
          <w:color w:val="000000"/>
          <w:shd w:val="clear" w:color="auto" w:fill="FFFFFF"/>
        </w:rPr>
        <w:t xml:space="preserve">, неизбежно растет количество </w:t>
      </w:r>
      <w:r w:rsidR="003A517B">
        <w:rPr>
          <w:color w:val="000000"/>
          <w:shd w:val="clear" w:color="auto" w:fill="FFFFFF"/>
        </w:rPr>
        <w:t>новостных ресурсов, которые необходимо просматривать</w:t>
      </w:r>
      <w:r w:rsidR="00AA61A1" w:rsidRPr="006C7F1C">
        <w:rPr>
          <w:color w:val="000000"/>
          <w:shd w:val="clear" w:color="auto" w:fill="FFFFFF"/>
        </w:rPr>
        <w:t>.</w:t>
      </w:r>
      <w:r w:rsidR="00AA61A1">
        <w:rPr>
          <w:color w:val="000000"/>
          <w:shd w:val="clear" w:color="auto" w:fill="FFFFFF"/>
        </w:rPr>
        <w:t xml:space="preserve"> </w:t>
      </w:r>
      <w:r w:rsidR="00331D73">
        <w:t>Зачастую, при этом требуется учитывать множество</w:t>
      </w:r>
      <w:r w:rsidR="003A517B">
        <w:t xml:space="preserve"> предпочтений и условий от пользователя</w:t>
      </w:r>
      <w:r w:rsidR="002D5ECC">
        <w:t>.</w:t>
      </w:r>
      <w:r w:rsidR="00C92E20">
        <w:t xml:space="preserve"> Таким образом, появляется необходимость в </w:t>
      </w:r>
      <w:r w:rsidR="00AA61A1">
        <w:t>программе</w:t>
      </w:r>
      <w:r w:rsidR="00C92E20">
        <w:t>, позволяющ</w:t>
      </w:r>
      <w:r w:rsidR="003A517B">
        <w:t>ей</w:t>
      </w:r>
      <w:r w:rsidR="00C92E20">
        <w:t xml:space="preserve"> </w:t>
      </w:r>
      <w:r w:rsidR="00AA61A1">
        <w:t xml:space="preserve">ускорить </w:t>
      </w:r>
      <w:r w:rsidR="003A517B">
        <w:t>обработку и получение необходимых данных</w:t>
      </w:r>
      <w:r w:rsidR="00C92E20">
        <w:t>.</w:t>
      </w:r>
    </w:p>
    <w:p w:rsidR="00953B80" w:rsidRDefault="00953B80" w:rsidP="00BE1AB5">
      <w:pPr>
        <w:tabs>
          <w:tab w:val="left" w:pos="720"/>
          <w:tab w:val="right" w:pos="5387"/>
        </w:tabs>
        <w:spacing w:line="360" w:lineRule="auto"/>
      </w:pPr>
      <w:r>
        <w:t xml:space="preserve">Перед </w:t>
      </w:r>
      <w:r w:rsidR="003A517B">
        <w:t>Лазаревым</w:t>
      </w:r>
      <w:r w:rsidR="00596296">
        <w:t> </w:t>
      </w:r>
      <w:r w:rsidR="003A517B">
        <w:t>В</w:t>
      </w:r>
      <w:r w:rsidR="007B3879">
        <w:t>.</w:t>
      </w:r>
      <w:r w:rsidR="00596296">
        <w:t> </w:t>
      </w:r>
      <w:r w:rsidR="003A517B">
        <w:t>А</w:t>
      </w:r>
      <w:r w:rsidR="007B3879">
        <w:t>.</w:t>
      </w:r>
      <w:r w:rsidR="00596296">
        <w:t xml:space="preserve"> </w:t>
      </w:r>
      <w:r>
        <w:rPr>
          <w:iCs/>
        </w:rPr>
        <w:t xml:space="preserve">была поставлена задача </w:t>
      </w:r>
      <w:r w:rsidR="002D5ECC">
        <w:t>с</w:t>
      </w:r>
      <w:r w:rsidR="002D5ECC" w:rsidRPr="00965F13">
        <w:t>проектирова</w:t>
      </w:r>
      <w:r w:rsidR="002D5ECC">
        <w:t>ть</w:t>
      </w:r>
      <w:r w:rsidR="00596296">
        <w:t xml:space="preserve"> </w:t>
      </w:r>
      <w:r w:rsidR="00A27FF1">
        <w:t>и </w:t>
      </w:r>
      <w:r w:rsidR="002D5ECC">
        <w:t xml:space="preserve">реализовать </w:t>
      </w:r>
      <w:r w:rsidR="003A517B">
        <w:t>веб-</w:t>
      </w:r>
      <w:r w:rsidR="00331D73">
        <w:t>приложение</w:t>
      </w:r>
      <w:r w:rsidR="00772D99">
        <w:t xml:space="preserve"> с</w:t>
      </w:r>
      <w:r w:rsidR="003A517B">
        <w:t xml:space="preserve"> клиентами в виде </w:t>
      </w:r>
      <w:r w:rsidR="003A517B" w:rsidRPr="003A517B">
        <w:rPr>
          <w:i/>
          <w:lang w:val="en-US"/>
        </w:rPr>
        <w:t>Telegram</w:t>
      </w:r>
      <w:r w:rsidR="003A517B" w:rsidRPr="003A517B">
        <w:t>-</w:t>
      </w:r>
      <w:r w:rsidR="003A517B">
        <w:t>бота и сайта</w:t>
      </w:r>
      <w:r w:rsidR="00AA61A1">
        <w:t xml:space="preserve">, </w:t>
      </w:r>
      <w:r w:rsidR="00772D99">
        <w:t xml:space="preserve">которое позволяет </w:t>
      </w:r>
      <w:r w:rsidR="003A517B">
        <w:t xml:space="preserve">гибко настраивать новостные источники, отслеживаемые категории, просматривать информацию по погоде сразу по нескольким населенным пунктам, обрабатывать данные социальной сети </w:t>
      </w:r>
      <w:r w:rsidR="003A517B" w:rsidRPr="003A517B">
        <w:rPr>
          <w:i/>
          <w:lang w:val="en-US"/>
        </w:rPr>
        <w:t>Twitter</w:t>
      </w:r>
      <w:r w:rsidR="00A27FF1">
        <w:t>.</w:t>
      </w:r>
      <w:r w:rsidR="002E6B85">
        <w:t xml:space="preserve"> </w:t>
      </w:r>
    </w:p>
    <w:p w:rsidR="00B0135D" w:rsidRDefault="00731DCE" w:rsidP="00953A09">
      <w:pPr>
        <w:tabs>
          <w:tab w:val="left" w:pos="720"/>
          <w:tab w:val="right" w:pos="5387"/>
        </w:tabs>
        <w:spacing w:line="360" w:lineRule="auto"/>
      </w:pPr>
      <w:r>
        <w:t xml:space="preserve">При </w:t>
      </w:r>
      <w:r w:rsidR="00C51BCB">
        <w:t xml:space="preserve">выполнении </w:t>
      </w:r>
      <w:r>
        <w:t xml:space="preserve">поставленной задачи </w:t>
      </w:r>
      <w:r w:rsidR="003A517B">
        <w:rPr>
          <w:iCs/>
        </w:rPr>
        <w:t>Лазарев</w:t>
      </w:r>
      <w:r w:rsidR="00596296">
        <w:rPr>
          <w:iCs/>
        </w:rPr>
        <w:t> </w:t>
      </w:r>
      <w:r w:rsidR="003A517B">
        <w:rPr>
          <w:iCs/>
        </w:rPr>
        <w:t>В</w:t>
      </w:r>
      <w:r w:rsidR="007B3879">
        <w:rPr>
          <w:iCs/>
        </w:rPr>
        <w:t>.</w:t>
      </w:r>
      <w:r w:rsidR="00596296">
        <w:rPr>
          <w:iCs/>
        </w:rPr>
        <w:t> </w:t>
      </w:r>
      <w:r w:rsidR="003A517B">
        <w:rPr>
          <w:iCs/>
        </w:rPr>
        <w:t>А</w:t>
      </w:r>
      <w:r w:rsidR="007B3879">
        <w:rPr>
          <w:iCs/>
        </w:rPr>
        <w:t>.</w:t>
      </w:r>
      <w:r w:rsidR="00596296">
        <w:rPr>
          <w:iCs/>
        </w:rPr>
        <w:t xml:space="preserve"> </w:t>
      </w:r>
      <w:r>
        <w:t>продемонстрировал</w:t>
      </w:r>
      <w:r w:rsidR="00596296">
        <w:t xml:space="preserve"> </w:t>
      </w:r>
      <w:r w:rsidR="00A03AE7">
        <w:t xml:space="preserve">высокий уровень </w:t>
      </w:r>
      <w:r w:rsidR="00B0135D">
        <w:t>ответст</w:t>
      </w:r>
      <w:r w:rsidR="00A03AE7">
        <w:t>венности</w:t>
      </w:r>
      <w:r w:rsidR="00B0135D">
        <w:t>,</w:t>
      </w:r>
      <w:r w:rsidR="00596296">
        <w:t xml:space="preserve"> умение справляться с </w:t>
      </w:r>
      <w:r w:rsidR="00A03AE7" w:rsidRPr="00A03AE7">
        <w:t>поставленными задачами</w:t>
      </w:r>
      <w:r w:rsidR="00A03AE7">
        <w:t xml:space="preserve">, </w:t>
      </w:r>
      <w:r w:rsidR="00B0135D">
        <w:t xml:space="preserve">способность </w:t>
      </w:r>
      <w:r w:rsidR="000147D7">
        <w:t xml:space="preserve">проектировать </w:t>
      </w:r>
      <w:r w:rsidR="00AB1832">
        <w:t>и </w:t>
      </w:r>
      <w:r>
        <w:t>разрабатывать прикладное программное обеспечен</w:t>
      </w:r>
      <w:r w:rsidR="000147D7">
        <w:t xml:space="preserve">ие на </w:t>
      </w:r>
      <w:r w:rsidR="00596296">
        <w:t>профессиональном уровне с </w:t>
      </w:r>
      <w:r>
        <w:t>использованием современных средств разработки ПО.</w:t>
      </w:r>
      <w:bookmarkStart w:id="0" w:name="_GoBack"/>
      <w:bookmarkEnd w:id="0"/>
    </w:p>
    <w:p w:rsidR="00A27FF1" w:rsidRPr="00A27FF1" w:rsidRDefault="00B0135D" w:rsidP="007E5710">
      <w:pPr>
        <w:tabs>
          <w:tab w:val="left" w:pos="720"/>
          <w:tab w:val="right" w:pos="5387"/>
        </w:tabs>
        <w:spacing w:line="360" w:lineRule="auto"/>
      </w:pPr>
      <w:r>
        <w:t xml:space="preserve">Рекомендуемая оценка </w:t>
      </w:r>
      <w:r w:rsidR="00596296">
        <w:t>–</w:t>
      </w:r>
      <w:r w:rsidR="009A492E">
        <w:t xml:space="preserve"> </w:t>
      </w:r>
      <w:r w:rsidR="00596296">
        <w:t>«</w:t>
      </w:r>
      <w:r w:rsidR="00D32354">
        <w:t>отлично</w:t>
      </w:r>
      <w:r w:rsidR="00596296">
        <w:t>»</w:t>
      </w:r>
      <w:r>
        <w:t>.</w:t>
      </w:r>
    </w:p>
    <w:p w:rsidR="00DD66B1" w:rsidRPr="000A0C10" w:rsidRDefault="00D32354" w:rsidP="000A0C10">
      <w:pPr>
        <w:tabs>
          <w:tab w:val="right" w:pos="5387"/>
        </w:tabs>
        <w:spacing w:line="360" w:lineRule="auto"/>
        <w:ind w:firstLine="0"/>
      </w:pPr>
      <w:r>
        <w:t>Р</w:t>
      </w:r>
      <w:r w:rsidR="000A0C10">
        <w:t>уководитель </w:t>
      </w:r>
      <w:r w:rsidR="00DD66B1" w:rsidRPr="00860D72">
        <w:t xml:space="preserve">работы </w:t>
      </w:r>
      <w:r w:rsidR="00DD66B1" w:rsidRPr="00860D72">
        <w:rPr>
          <w:u w:val="single"/>
        </w:rPr>
        <w:tab/>
      </w:r>
      <w:r w:rsidR="002252BA">
        <w:t>Артемов</w:t>
      </w:r>
      <w:r w:rsidR="000A0C10">
        <w:t> </w:t>
      </w:r>
      <w:r w:rsidR="002252BA">
        <w:t>М</w:t>
      </w:r>
      <w:r w:rsidR="000A0C10">
        <w:t>.</w:t>
      </w:r>
      <w:r w:rsidR="002252BA">
        <w:t> А</w:t>
      </w:r>
      <w:r w:rsidR="00DD66B1" w:rsidRPr="00860D72">
        <w:t>,</w:t>
      </w:r>
    </w:p>
    <w:p w:rsidR="00AB671C" w:rsidRDefault="00DD66B1" w:rsidP="00315503">
      <w:pPr>
        <w:spacing w:line="360" w:lineRule="auto"/>
        <w:ind w:firstLine="5812"/>
        <w:jc w:val="left"/>
      </w:pPr>
      <w:r w:rsidRPr="00860D72">
        <w:t>"</w:t>
      </w:r>
      <w:r w:rsidR="00315503">
        <w:t>____</w:t>
      </w:r>
      <w:r w:rsidRPr="00860D72">
        <w:t>"</w:t>
      </w:r>
      <w:r w:rsidR="00315503">
        <w:t>____________</w:t>
      </w:r>
      <w:r w:rsidRPr="00860D72">
        <w:t>20</w:t>
      </w:r>
      <w:r w:rsidR="00315503">
        <w:t>__</w:t>
      </w:r>
      <w:r w:rsidRPr="00860D72">
        <w:t>г.</w:t>
      </w:r>
    </w:p>
    <w:sectPr w:rsidR="00AB671C" w:rsidSect="00DF60DF">
      <w:pgSz w:w="11906" w:h="16838" w:code="9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8E"/>
    <w:rsid w:val="000147D7"/>
    <w:rsid w:val="000503CF"/>
    <w:rsid w:val="00050929"/>
    <w:rsid w:val="000A0C10"/>
    <w:rsid w:val="000D33BE"/>
    <w:rsid w:val="000E3895"/>
    <w:rsid w:val="000F2B7F"/>
    <w:rsid w:val="00121AB7"/>
    <w:rsid w:val="001B7259"/>
    <w:rsid w:val="001D5765"/>
    <w:rsid w:val="002170EC"/>
    <w:rsid w:val="002233C1"/>
    <w:rsid w:val="002252BA"/>
    <w:rsid w:val="002358AA"/>
    <w:rsid w:val="002C570B"/>
    <w:rsid w:val="002D5ECC"/>
    <w:rsid w:val="002E6B05"/>
    <w:rsid w:val="002E6B85"/>
    <w:rsid w:val="00304434"/>
    <w:rsid w:val="00315503"/>
    <w:rsid w:val="00331D73"/>
    <w:rsid w:val="00342473"/>
    <w:rsid w:val="003A517B"/>
    <w:rsid w:val="003B5958"/>
    <w:rsid w:val="003C42A6"/>
    <w:rsid w:val="004036C7"/>
    <w:rsid w:val="004135EA"/>
    <w:rsid w:val="00432067"/>
    <w:rsid w:val="004406B9"/>
    <w:rsid w:val="004B3C8E"/>
    <w:rsid w:val="004B57BD"/>
    <w:rsid w:val="004D2ED4"/>
    <w:rsid w:val="005449B7"/>
    <w:rsid w:val="0057508E"/>
    <w:rsid w:val="00584279"/>
    <w:rsid w:val="00596296"/>
    <w:rsid w:val="005B5BFC"/>
    <w:rsid w:val="005D28FC"/>
    <w:rsid w:val="00623C8A"/>
    <w:rsid w:val="0062535E"/>
    <w:rsid w:val="00652D36"/>
    <w:rsid w:val="00672E19"/>
    <w:rsid w:val="006C235B"/>
    <w:rsid w:val="006C555D"/>
    <w:rsid w:val="00731DCE"/>
    <w:rsid w:val="00752315"/>
    <w:rsid w:val="00753D55"/>
    <w:rsid w:val="00766002"/>
    <w:rsid w:val="00772D99"/>
    <w:rsid w:val="00794F20"/>
    <w:rsid w:val="007B3879"/>
    <w:rsid w:val="007E131A"/>
    <w:rsid w:val="007E3079"/>
    <w:rsid w:val="007E5710"/>
    <w:rsid w:val="007F6798"/>
    <w:rsid w:val="00845CCC"/>
    <w:rsid w:val="00860D72"/>
    <w:rsid w:val="0088063D"/>
    <w:rsid w:val="00894643"/>
    <w:rsid w:val="00896EEF"/>
    <w:rsid w:val="008A1130"/>
    <w:rsid w:val="008A37AF"/>
    <w:rsid w:val="00915C5F"/>
    <w:rsid w:val="00953A09"/>
    <w:rsid w:val="00953B80"/>
    <w:rsid w:val="00991C3B"/>
    <w:rsid w:val="009A492E"/>
    <w:rsid w:val="009C0EF8"/>
    <w:rsid w:val="00A03AE7"/>
    <w:rsid w:val="00A1217A"/>
    <w:rsid w:val="00A27FF1"/>
    <w:rsid w:val="00A41132"/>
    <w:rsid w:val="00A74EDC"/>
    <w:rsid w:val="00AA61A1"/>
    <w:rsid w:val="00AA765A"/>
    <w:rsid w:val="00AB1832"/>
    <w:rsid w:val="00AB671C"/>
    <w:rsid w:val="00B0135D"/>
    <w:rsid w:val="00B25D70"/>
    <w:rsid w:val="00B646E8"/>
    <w:rsid w:val="00BD6B00"/>
    <w:rsid w:val="00BE1AB5"/>
    <w:rsid w:val="00C22610"/>
    <w:rsid w:val="00C31738"/>
    <w:rsid w:val="00C51BCB"/>
    <w:rsid w:val="00C54D0D"/>
    <w:rsid w:val="00C65603"/>
    <w:rsid w:val="00C92E20"/>
    <w:rsid w:val="00D276F0"/>
    <w:rsid w:val="00D32354"/>
    <w:rsid w:val="00D64126"/>
    <w:rsid w:val="00DD66B1"/>
    <w:rsid w:val="00DE28DB"/>
    <w:rsid w:val="00DF60DF"/>
    <w:rsid w:val="00E20F7E"/>
    <w:rsid w:val="00FB5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D30CCE"/>
  <w15:docId w15:val="{21D64D1A-0F23-468F-AEE9-E2B00DBF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508E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8"/>
      <w:szCs w:val="28"/>
    </w:rPr>
  </w:style>
  <w:style w:type="paragraph" w:styleId="3">
    <w:name w:val="heading 3"/>
    <w:basedOn w:val="a"/>
    <w:link w:val="30"/>
    <w:uiPriority w:val="9"/>
    <w:qFormat/>
    <w:rsid w:val="00BE1AB5"/>
    <w:pPr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rsid w:val="00DD66B1"/>
    <w:pPr>
      <w:spacing w:line="360" w:lineRule="auto"/>
    </w:pPr>
    <w:rPr>
      <w:szCs w:val="24"/>
    </w:rPr>
  </w:style>
  <w:style w:type="paragraph" w:styleId="a3">
    <w:name w:val="Normal (Web)"/>
    <w:basedOn w:val="a"/>
    <w:unhideWhenUsed/>
    <w:rsid w:val="00860D72"/>
    <w:pPr>
      <w:overflowPunct/>
      <w:autoSpaceDE/>
      <w:autoSpaceDN/>
      <w:adjustRightInd/>
      <w:spacing w:before="100" w:beforeAutospacing="1" w:after="100" w:afterAutospacing="1" w:line="360" w:lineRule="auto"/>
      <w:ind w:firstLine="0"/>
      <w:textAlignment w:val="auto"/>
    </w:pPr>
    <w:rPr>
      <w:szCs w:val="24"/>
    </w:rPr>
  </w:style>
  <w:style w:type="character" w:customStyle="1" w:styleId="30">
    <w:name w:val="Заголовок 3 Знак"/>
    <w:link w:val="3"/>
    <w:uiPriority w:val="9"/>
    <w:rsid w:val="00BE1AB5"/>
    <w:rPr>
      <w:b/>
      <w:bCs/>
      <w:sz w:val="27"/>
      <w:szCs w:val="27"/>
    </w:rPr>
  </w:style>
  <w:style w:type="character" w:styleId="a4">
    <w:name w:val="Hyperlink"/>
    <w:uiPriority w:val="99"/>
    <w:unhideWhenUsed/>
    <w:rsid w:val="00BE1AB5"/>
    <w:rPr>
      <w:color w:val="0000FF"/>
      <w:u w:val="single"/>
    </w:rPr>
  </w:style>
  <w:style w:type="paragraph" w:customStyle="1" w:styleId="a5">
    <w:name w:val="Обычный текст"/>
    <w:basedOn w:val="a"/>
    <w:rsid w:val="000D33BE"/>
    <w:pPr>
      <w:overflowPunct/>
      <w:autoSpaceDE/>
      <w:autoSpaceDN/>
      <w:adjustRightInd/>
      <w:spacing w:line="360" w:lineRule="auto"/>
      <w:ind w:firstLine="709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 процессе решения поставленной задачи Елена Анатольевна показала знание принципов объектно-ориентированного подхода к проектированию и продемонстрировала навыки создания программных систем в среде Delphi</vt:lpstr>
      <vt:lpstr>В процессе решения поставленной задачи Елена Анатольевна показала знание принципов объектно-ориентированного подхода к проектированию и продемонстрировала навыки создания программных систем в среде Delphi</vt:lpstr>
    </vt:vector>
  </TitlesOfParts>
  <Company>VSU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процессе решения поставленной задачи Елена Анатольевна показала знание принципов объектно-ориентированного подхода к проектированию и продемонстрировала навыки создания программных систем в среде Delphi</dc:title>
  <dc:subject/>
  <dc:creator>Anna</dc:creator>
  <cp:keywords/>
  <cp:lastModifiedBy>Лазарев Владимир</cp:lastModifiedBy>
  <cp:revision>5</cp:revision>
  <dcterms:created xsi:type="dcterms:W3CDTF">2020-06-12T16:46:00Z</dcterms:created>
  <dcterms:modified xsi:type="dcterms:W3CDTF">2020-06-15T18:30:00Z</dcterms:modified>
</cp:coreProperties>
</file>