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DAC4E" w14:textId="1CB4BE5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333DA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0398A3B" w14:textId="7BF65835" w:rsidR="00EC6B98" w:rsidRPr="00EC6B98" w:rsidRDefault="00333DA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3DA8">
        <w:rPr>
          <w:rFonts w:ascii="Times New Roman" w:hAnsi="Times New Roman" w:cs="Times New Roman"/>
          <w:b/>
          <w:bCs/>
          <w:sz w:val="28"/>
          <w:szCs w:val="28"/>
        </w:rPr>
        <w:t>ТЕМА: ПРОЕКТИРО</w:t>
      </w:r>
      <w:r w:rsidR="005C0F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33DA8">
        <w:rPr>
          <w:rFonts w:ascii="Times New Roman" w:hAnsi="Times New Roman" w:cs="Times New Roman"/>
          <w:b/>
          <w:bCs/>
          <w:sz w:val="28"/>
          <w:szCs w:val="28"/>
        </w:rPr>
        <w:t>АНИЕ КЛАССОВ</w:t>
      </w:r>
    </w:p>
    <w:p w14:paraId="1FFF44E9" w14:textId="521460D6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33DA8">
        <w:rPr>
          <w:rFonts w:ascii="Times New Roman" w:hAnsi="Times New Roman" w:cs="Times New Roman"/>
          <w:sz w:val="28"/>
          <w:szCs w:val="28"/>
        </w:rPr>
        <w:t>:</w:t>
      </w:r>
      <w:r w:rsidR="00BC54BA">
        <w:rPr>
          <w:rFonts w:ascii="Times New Roman" w:hAnsi="Times New Roman" w:cs="Times New Roman"/>
          <w:sz w:val="28"/>
          <w:szCs w:val="28"/>
        </w:rPr>
        <w:t xml:space="preserve"> </w:t>
      </w:r>
      <w:r w:rsidRPr="00333DA8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333DA8">
        <w:rPr>
          <w:rFonts w:ascii="Times New Roman" w:hAnsi="Times New Roman" w:cs="Times New Roman"/>
          <w:sz w:val="28"/>
          <w:szCs w:val="28"/>
        </w:rPr>
        <w:t xml:space="preserve"> основные понятия и навыки по проектированию и созданию классов с использованием UML.</w:t>
      </w:r>
    </w:p>
    <w:p w14:paraId="1F03748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Описание элементов:</w:t>
      </w:r>
    </w:p>
    <w:p w14:paraId="6299A592" w14:textId="36D14882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1.</w:t>
      </w:r>
      <w:r w:rsidRPr="00333DA8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 w:rsidR="00BC54BA">
        <w:rPr>
          <w:rFonts w:ascii="Times New Roman" w:hAnsi="Times New Roman" w:cs="Times New Roman"/>
          <w:sz w:val="28"/>
          <w:szCs w:val="28"/>
        </w:rPr>
        <w:t>Улица</w:t>
      </w:r>
    </w:p>
    <w:p w14:paraId="3B71C607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16C6DB47" w14:textId="63A0D457" w:rsidR="00333DA8" w:rsidRDefault="00333DA8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Название</w:t>
      </w:r>
    </w:p>
    <w:p w14:paraId="0644CE18" w14:textId="7CC70667" w:rsidR="00BC54BA" w:rsidRPr="00333DA8" w:rsidRDefault="00BC54BA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</w:p>
    <w:p w14:paraId="684385AA" w14:textId="56CD1C6C" w:rsidR="00333DA8" w:rsidRDefault="00BC54BA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</w:p>
    <w:p w14:paraId="3F4F4D0E" w14:textId="4E061E98" w:rsidR="00BC54BA" w:rsidRPr="00333DA8" w:rsidRDefault="00BC54BA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домов</w:t>
      </w:r>
    </w:p>
    <w:p w14:paraId="0329B5C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Методы:</w:t>
      </w:r>
    </w:p>
    <w:p w14:paraId="722EC42A" w14:textId="6A8956ED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</w:t>
      </w:r>
      <w:r w:rsidR="00BC54BA">
        <w:rPr>
          <w:rFonts w:ascii="Times New Roman" w:hAnsi="Times New Roman" w:cs="Times New Roman"/>
          <w:sz w:val="28"/>
          <w:szCs w:val="28"/>
        </w:rPr>
        <w:t>ить дом</w:t>
      </w:r>
    </w:p>
    <w:p w14:paraId="072886A9" w14:textId="76ACEC5D" w:rsid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Удал</w:t>
      </w:r>
      <w:r w:rsidR="00BC54BA">
        <w:rPr>
          <w:rFonts w:ascii="Times New Roman" w:hAnsi="Times New Roman" w:cs="Times New Roman"/>
          <w:sz w:val="28"/>
          <w:szCs w:val="28"/>
        </w:rPr>
        <w:t>ить</w:t>
      </w:r>
      <w:r w:rsidR="00B771EF">
        <w:rPr>
          <w:rFonts w:ascii="Times New Roman" w:hAnsi="Times New Roman" w:cs="Times New Roman"/>
          <w:sz w:val="28"/>
          <w:szCs w:val="28"/>
        </w:rPr>
        <w:t xml:space="preserve"> </w:t>
      </w:r>
      <w:r w:rsidR="00BC54BA">
        <w:rPr>
          <w:rFonts w:ascii="Times New Roman" w:hAnsi="Times New Roman" w:cs="Times New Roman"/>
          <w:sz w:val="28"/>
          <w:szCs w:val="28"/>
        </w:rPr>
        <w:t>дом</w:t>
      </w:r>
    </w:p>
    <w:p w14:paraId="5F825A23" w14:textId="3DEA3C1F" w:rsidR="00BC54BA" w:rsidRPr="00333DA8" w:rsidRDefault="00BC54BA" w:rsidP="00BC54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Отобразить список домов</w:t>
      </w:r>
    </w:p>
    <w:p w14:paraId="38C2AE21" w14:textId="63F17CF2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2.</w:t>
      </w:r>
      <w:r w:rsidRPr="00333DA8">
        <w:rPr>
          <w:rFonts w:ascii="Times New Roman" w:hAnsi="Times New Roman" w:cs="Times New Roman"/>
          <w:sz w:val="28"/>
          <w:szCs w:val="28"/>
        </w:rPr>
        <w:tab/>
        <w:t>Класс</w:t>
      </w:r>
      <w:r w:rsidR="00BC54BA">
        <w:rPr>
          <w:rFonts w:ascii="Times New Roman" w:hAnsi="Times New Roman" w:cs="Times New Roman"/>
          <w:sz w:val="28"/>
          <w:szCs w:val="28"/>
        </w:rPr>
        <w:t xml:space="preserve"> Дом</w:t>
      </w:r>
      <w:r w:rsidRPr="00333D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EEC53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2EDCF8CE" w14:textId="4F831FBE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Н</w:t>
      </w:r>
      <w:r w:rsidR="00BC54BA">
        <w:rPr>
          <w:rFonts w:ascii="Times New Roman" w:hAnsi="Times New Roman" w:cs="Times New Roman"/>
          <w:sz w:val="28"/>
          <w:szCs w:val="28"/>
        </w:rPr>
        <w:t>омер дома</w:t>
      </w:r>
    </w:p>
    <w:p w14:paraId="6E41C9B4" w14:textId="3EAC6FC8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C54BA">
        <w:rPr>
          <w:rFonts w:ascii="Times New Roman" w:hAnsi="Times New Roman" w:cs="Times New Roman"/>
          <w:sz w:val="28"/>
          <w:szCs w:val="28"/>
        </w:rPr>
        <w:t>Количество этажей</w:t>
      </w:r>
    </w:p>
    <w:p w14:paraId="5A93D6B8" w14:textId="70300DFC" w:rsidR="00B771EF" w:rsidRPr="00BC54BA" w:rsidRDefault="00333DA8" w:rsidP="00BC54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C54BA">
        <w:rPr>
          <w:rFonts w:ascii="Times New Roman" w:hAnsi="Times New Roman" w:cs="Times New Roman"/>
          <w:sz w:val="28"/>
          <w:szCs w:val="28"/>
        </w:rPr>
        <w:t>Список квартир</w:t>
      </w:r>
    </w:p>
    <w:p w14:paraId="010FA5F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Методы:</w:t>
      </w:r>
    </w:p>
    <w:p w14:paraId="5987C444" w14:textId="1AC80540" w:rsidR="00EC6B98" w:rsidRDefault="00BC54BA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квартиру</w:t>
      </w:r>
    </w:p>
    <w:p w14:paraId="51B639DC" w14:textId="3273596F" w:rsidR="00B771EF" w:rsidRDefault="00BC54BA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квартиру</w:t>
      </w:r>
    </w:p>
    <w:p w14:paraId="7D245BB7" w14:textId="087DB431" w:rsidR="00BC54BA" w:rsidRDefault="00BC54BA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 список квартир</w:t>
      </w:r>
    </w:p>
    <w:p w14:paraId="7DF5B4AA" w14:textId="28B9BF3E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3.Класс </w:t>
      </w:r>
      <w:r w:rsidR="00BC54BA">
        <w:rPr>
          <w:rFonts w:ascii="Times New Roman" w:hAnsi="Times New Roman" w:cs="Times New Roman"/>
          <w:sz w:val="28"/>
          <w:szCs w:val="28"/>
        </w:rPr>
        <w:t>Квартира</w:t>
      </w:r>
    </w:p>
    <w:p w14:paraId="4971467A" w14:textId="605723FE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14:paraId="660569FB" w14:textId="60D38672" w:rsidR="00B771EF" w:rsidRDefault="00BC54BA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квартиры</w:t>
      </w:r>
    </w:p>
    <w:p w14:paraId="0CDAFA86" w14:textId="1AC07F66" w:rsidR="00B771EF" w:rsidRDefault="00BC54BA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</w:t>
      </w:r>
    </w:p>
    <w:p w14:paraId="7E0FF9C1" w14:textId="4A9F330B" w:rsidR="00BC54BA" w:rsidRDefault="00BC54BA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комнат</w:t>
      </w:r>
    </w:p>
    <w:p w14:paraId="43588CC2" w14:textId="10697C49" w:rsidR="00BC54BA" w:rsidRDefault="00BC54BA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</w:t>
      </w:r>
    </w:p>
    <w:p w14:paraId="290A0AF1" w14:textId="11EB9F1B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174389A1" w14:textId="30267BC5" w:rsidR="00B771EF" w:rsidRDefault="00BC54BA" w:rsidP="00B771EF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жильца</w:t>
      </w:r>
    </w:p>
    <w:p w14:paraId="32C3BAA0" w14:textId="60B59187" w:rsidR="00B771EF" w:rsidRDefault="00B771EF" w:rsidP="00B771EF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</w:t>
      </w:r>
      <w:r w:rsidR="00BC54BA">
        <w:rPr>
          <w:rFonts w:ascii="Times New Roman" w:hAnsi="Times New Roman" w:cs="Times New Roman"/>
          <w:sz w:val="28"/>
          <w:szCs w:val="28"/>
        </w:rPr>
        <w:t>ить жильца</w:t>
      </w:r>
    </w:p>
    <w:p w14:paraId="0DB793E0" w14:textId="43876A9B" w:rsidR="00BC54BA" w:rsidRPr="00B771EF" w:rsidRDefault="00BC54BA" w:rsidP="00B771EF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 описание квартиры</w:t>
      </w:r>
    </w:p>
    <w:p w14:paraId="10A24B20" w14:textId="00FA912A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</w:t>
      </w:r>
      <w:r w:rsidRPr="00DF2F9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B771EF">
        <w:rPr>
          <w:rFonts w:ascii="Times New Roman" w:hAnsi="Times New Roman" w:cs="Times New Roman"/>
          <w:sz w:val="28"/>
          <w:szCs w:val="28"/>
        </w:rPr>
        <w:t>классов</w:t>
      </w:r>
      <w:r w:rsidRPr="00DF2F9A">
        <w:rPr>
          <w:rFonts w:ascii="Times New Roman" w:hAnsi="Times New Roman" w:cs="Times New Roman"/>
          <w:sz w:val="28"/>
          <w:szCs w:val="28"/>
        </w:rPr>
        <w:t xml:space="preserve"> «</w:t>
      </w:r>
      <w:r w:rsidR="00BC54BA">
        <w:rPr>
          <w:rFonts w:ascii="Times New Roman" w:hAnsi="Times New Roman" w:cs="Times New Roman"/>
          <w:sz w:val="28"/>
          <w:szCs w:val="28"/>
        </w:rPr>
        <w:t>Улица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51CA8" w14:textId="16022278" w:rsidR="00B771EF" w:rsidRDefault="00BC54B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10DDD" wp14:editId="3D95ACD4">
            <wp:extent cx="5940425" cy="2819400"/>
            <wp:effectExtent l="0" t="0" r="3175" b="0"/>
            <wp:docPr id="116295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316A" w14:textId="5E274AB1" w:rsidR="00B771EF" w:rsidRDefault="00B771EF" w:rsidP="00B771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«</w:t>
      </w:r>
      <w:r w:rsidR="00BC54BA">
        <w:rPr>
          <w:rFonts w:ascii="Times New Roman" w:hAnsi="Times New Roman" w:cs="Times New Roman"/>
          <w:sz w:val="28"/>
          <w:szCs w:val="28"/>
        </w:rPr>
        <w:t>Улица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D6E11F" w14:textId="7E5DF119" w:rsidR="00DF2F9A" w:rsidRPr="00EC6B98" w:rsidRDefault="00DF2F9A" w:rsidP="00B771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05438">
        <w:rPr>
          <w:rFonts w:ascii="Times New Roman" w:hAnsi="Times New Roman" w:cs="Times New Roman"/>
          <w:sz w:val="28"/>
          <w:szCs w:val="28"/>
        </w:rPr>
        <w:t xml:space="preserve"> </w:t>
      </w:r>
      <w:r w:rsidR="00B771EF" w:rsidRPr="00B771EF">
        <w:rPr>
          <w:rFonts w:ascii="Times New Roman" w:hAnsi="Times New Roman" w:cs="Times New Roman"/>
          <w:sz w:val="28"/>
          <w:szCs w:val="28"/>
        </w:rPr>
        <w:t>реализова</w:t>
      </w:r>
      <w:r w:rsidR="00B771EF">
        <w:rPr>
          <w:rFonts w:ascii="Times New Roman" w:hAnsi="Times New Roman" w:cs="Times New Roman"/>
          <w:sz w:val="28"/>
          <w:szCs w:val="28"/>
        </w:rPr>
        <w:t>ли</w:t>
      </w:r>
      <w:r w:rsidR="00041D4F" w:rsidRPr="00041D4F">
        <w:rPr>
          <w:rFonts w:ascii="Times New Roman" w:hAnsi="Times New Roman" w:cs="Times New Roman"/>
          <w:sz w:val="28"/>
          <w:szCs w:val="28"/>
        </w:rPr>
        <w:t xml:space="preserve"> </w:t>
      </w:r>
      <w:r w:rsidR="00041D4F">
        <w:rPr>
          <w:rFonts w:ascii="Times New Roman" w:hAnsi="Times New Roman" w:cs="Times New Roman"/>
          <w:sz w:val="28"/>
          <w:szCs w:val="28"/>
        </w:rPr>
        <w:t>диаграмму классов.</w:t>
      </w:r>
    </w:p>
    <w:sectPr w:rsidR="00DF2F9A" w:rsidRPr="00EC6B9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E5A7F" w14:textId="77777777" w:rsidR="00585BC9" w:rsidRDefault="00585BC9" w:rsidP="00205438">
      <w:pPr>
        <w:spacing w:after="0" w:line="240" w:lineRule="auto"/>
      </w:pPr>
      <w:r>
        <w:separator/>
      </w:r>
    </w:p>
  </w:endnote>
  <w:endnote w:type="continuationSeparator" w:id="0">
    <w:p w14:paraId="1E5E82D6" w14:textId="77777777" w:rsidR="00585BC9" w:rsidRDefault="00585BC9" w:rsidP="0020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42CA8" w14:textId="77777777" w:rsidR="00585BC9" w:rsidRDefault="00585BC9" w:rsidP="00205438">
      <w:pPr>
        <w:spacing w:after="0" w:line="240" w:lineRule="auto"/>
      </w:pPr>
      <w:r>
        <w:separator/>
      </w:r>
    </w:p>
  </w:footnote>
  <w:footnote w:type="continuationSeparator" w:id="0">
    <w:p w14:paraId="7A872883" w14:textId="77777777" w:rsidR="00585BC9" w:rsidRDefault="00585BC9" w:rsidP="0020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C0FE8" w14:textId="22BD4532" w:rsidR="00205438" w:rsidRPr="00205438" w:rsidRDefault="00BC54BA">
    <w:pPr>
      <w:pStyle w:val="af2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Парукова</w:t>
    </w:r>
    <w:proofErr w:type="spellEnd"/>
    <w:r>
      <w:rPr>
        <w:rFonts w:ascii="Times New Roman" w:hAnsi="Times New Roman" w:cs="Times New Roman"/>
        <w:sz w:val="28"/>
        <w:szCs w:val="28"/>
      </w:rPr>
      <w:t xml:space="preserve"> В.В.</w:t>
    </w:r>
    <w:r w:rsidR="00205438" w:rsidRPr="00205438"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Вариант 1</w:t>
    </w:r>
    <w:r>
      <w:rPr>
        <w:rFonts w:ascii="Times New Roman" w:hAnsi="Times New Roman" w:cs="Times New Roman"/>
        <w:sz w:val="28"/>
        <w:szCs w:val="28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23DD"/>
    <w:multiLevelType w:val="hybridMultilevel"/>
    <w:tmpl w:val="1DFA6934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02B53"/>
    <w:multiLevelType w:val="hybridMultilevel"/>
    <w:tmpl w:val="B2086E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E711D"/>
    <w:multiLevelType w:val="hybridMultilevel"/>
    <w:tmpl w:val="49EAE2A2"/>
    <w:lvl w:ilvl="0" w:tplc="D788F88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FDF4515"/>
    <w:multiLevelType w:val="hybridMultilevel"/>
    <w:tmpl w:val="03D8E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A6397"/>
    <w:multiLevelType w:val="hybridMultilevel"/>
    <w:tmpl w:val="AFC6E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4B7138"/>
    <w:multiLevelType w:val="hybridMultilevel"/>
    <w:tmpl w:val="A87AE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E40B5"/>
    <w:multiLevelType w:val="hybridMultilevel"/>
    <w:tmpl w:val="36B4F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AB0991"/>
    <w:multiLevelType w:val="hybridMultilevel"/>
    <w:tmpl w:val="781C3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707FD1"/>
    <w:multiLevelType w:val="hybridMultilevel"/>
    <w:tmpl w:val="7A3E3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50019"/>
    <w:multiLevelType w:val="hybridMultilevel"/>
    <w:tmpl w:val="CAF23DC2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A06866"/>
    <w:multiLevelType w:val="hybridMultilevel"/>
    <w:tmpl w:val="D9EA7D04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BE6E45"/>
    <w:multiLevelType w:val="hybridMultilevel"/>
    <w:tmpl w:val="4844C438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427252">
    <w:abstractNumId w:val="3"/>
  </w:num>
  <w:num w:numId="2" w16cid:durableId="202912885">
    <w:abstractNumId w:val="7"/>
  </w:num>
  <w:num w:numId="3" w16cid:durableId="92482577">
    <w:abstractNumId w:val="4"/>
  </w:num>
  <w:num w:numId="4" w16cid:durableId="285234141">
    <w:abstractNumId w:val="1"/>
  </w:num>
  <w:num w:numId="5" w16cid:durableId="846167954">
    <w:abstractNumId w:val="6"/>
  </w:num>
  <w:num w:numId="6" w16cid:durableId="1922835535">
    <w:abstractNumId w:val="5"/>
  </w:num>
  <w:num w:numId="7" w16cid:durableId="1975940732">
    <w:abstractNumId w:val="8"/>
  </w:num>
  <w:num w:numId="8" w16cid:durableId="1724019454">
    <w:abstractNumId w:val="2"/>
  </w:num>
  <w:num w:numId="9" w16cid:durableId="336003986">
    <w:abstractNumId w:val="9"/>
  </w:num>
  <w:num w:numId="10" w16cid:durableId="986402671">
    <w:abstractNumId w:val="11"/>
  </w:num>
  <w:num w:numId="11" w16cid:durableId="738332971">
    <w:abstractNumId w:val="0"/>
  </w:num>
  <w:num w:numId="12" w16cid:durableId="895625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7"/>
    <w:rsid w:val="000116B3"/>
    <w:rsid w:val="0001645E"/>
    <w:rsid w:val="00041D4F"/>
    <w:rsid w:val="0005425C"/>
    <w:rsid w:val="00162717"/>
    <w:rsid w:val="0016787A"/>
    <w:rsid w:val="00196323"/>
    <w:rsid w:val="001D5960"/>
    <w:rsid w:val="00205438"/>
    <w:rsid w:val="002760D3"/>
    <w:rsid w:val="00333DA8"/>
    <w:rsid w:val="0038237E"/>
    <w:rsid w:val="003C085D"/>
    <w:rsid w:val="003D2CC9"/>
    <w:rsid w:val="0047403A"/>
    <w:rsid w:val="00505161"/>
    <w:rsid w:val="00585BC9"/>
    <w:rsid w:val="005C0F96"/>
    <w:rsid w:val="00671747"/>
    <w:rsid w:val="006C4CE6"/>
    <w:rsid w:val="00843EE4"/>
    <w:rsid w:val="0092673D"/>
    <w:rsid w:val="0093779A"/>
    <w:rsid w:val="009E1475"/>
    <w:rsid w:val="00A16D5B"/>
    <w:rsid w:val="00A70F75"/>
    <w:rsid w:val="00AF4CD4"/>
    <w:rsid w:val="00B771EF"/>
    <w:rsid w:val="00BC54BA"/>
    <w:rsid w:val="00C80FB5"/>
    <w:rsid w:val="00CC1571"/>
    <w:rsid w:val="00CE553F"/>
    <w:rsid w:val="00DF2F9A"/>
    <w:rsid w:val="00E07EFA"/>
    <w:rsid w:val="00EC6B98"/>
    <w:rsid w:val="00ED51FB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05438"/>
  </w:style>
  <w:style w:type="paragraph" w:styleId="af4">
    <w:name w:val="footer"/>
    <w:basedOn w:val="a"/>
    <w:link w:val="af5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0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Pro office</cp:lastModifiedBy>
  <cp:revision>5</cp:revision>
  <dcterms:created xsi:type="dcterms:W3CDTF">2025-03-17T13:24:00Z</dcterms:created>
  <dcterms:modified xsi:type="dcterms:W3CDTF">2025-03-18T17:53:00Z</dcterms:modified>
</cp:coreProperties>
</file>