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8A" w:rsidRDefault="00E350F6" w:rsidP="00E350F6">
      <w:pPr>
        <w:pStyle w:val="1"/>
      </w:pPr>
      <w:r>
        <w:t>启动数据库</w:t>
      </w:r>
    </w:p>
    <w:p w:rsidR="00E350F6" w:rsidRDefault="00D80D8A" w:rsidP="00D80D8A">
      <w:pPr>
        <w:pStyle w:val="2"/>
      </w:pPr>
      <w:r>
        <w:t>安装</w:t>
      </w:r>
      <w:r>
        <w:t>MongoDB</w:t>
      </w:r>
    </w:p>
    <w:p w:rsidR="001A1A69" w:rsidRDefault="00EA3E51" w:rsidP="00EA3E51">
      <w:r>
        <w:t>下载地址</w:t>
      </w:r>
      <w:r>
        <w:rPr>
          <w:rFonts w:hint="eastAsia"/>
        </w:rPr>
        <w:t>:</w:t>
      </w:r>
    </w:p>
    <w:p w:rsidR="00EA3E51" w:rsidRDefault="00D96853" w:rsidP="00EA3E51">
      <w:hyperlink r:id="rId7" w:history="1">
        <w:r w:rsidR="004C665E" w:rsidRPr="009E4AE2">
          <w:rPr>
            <w:rStyle w:val="ae"/>
          </w:rPr>
          <w:t>https://www.mongodb.org/downloads?_ga=1.186672936.1287321877.1440466039</w:t>
        </w:r>
      </w:hyperlink>
    </w:p>
    <w:p w:rsidR="00E90D11" w:rsidRDefault="004C665E" w:rsidP="00482852">
      <w:pPr>
        <w:pStyle w:val="2"/>
      </w:pPr>
      <w:r>
        <w:t>启动</w:t>
      </w:r>
      <w:r>
        <w:t>MongoDB</w:t>
      </w:r>
    </w:p>
    <w:p w:rsidR="004C665E" w:rsidRDefault="00E90D11" w:rsidP="00E90D11">
      <w:r>
        <w:t>分为三种方式</w:t>
      </w:r>
    </w:p>
    <w:p w:rsidR="00172755" w:rsidRDefault="00FE6B3B" w:rsidP="00A81289">
      <w:pPr>
        <w:pStyle w:val="3"/>
        <w:ind w:left="1680"/>
      </w:pPr>
      <w:r>
        <w:t>Cmd</w:t>
      </w:r>
      <w:r w:rsidR="00172755">
        <w:t>命令行工具</w:t>
      </w:r>
    </w:p>
    <w:p w:rsidR="00172755" w:rsidRDefault="00FE6B3B" w:rsidP="00FE6B3B">
      <w:r>
        <w:t>服务器端工具</w:t>
      </w:r>
      <w:r>
        <w:rPr>
          <w:rFonts w:hint="eastAsia"/>
        </w:rPr>
        <w:t xml:space="preserve"> mongod</w:t>
      </w:r>
    </w:p>
    <w:p w:rsidR="00FE6B3B" w:rsidRDefault="00FE6B3B" w:rsidP="00FE6B3B">
      <w:r>
        <w:t>客户端工具</w:t>
      </w:r>
      <w:r>
        <w:rPr>
          <w:rFonts w:hint="eastAsia"/>
        </w:rPr>
        <w:t xml:space="preserve"> mongo</w:t>
      </w:r>
    </w:p>
    <w:p w:rsidR="002850CE" w:rsidRDefault="00D72C57" w:rsidP="002850CE">
      <w:pPr>
        <w:numPr>
          <w:ilvl w:val="0"/>
          <w:numId w:val="0"/>
        </w:numPr>
        <w:ind w:left="1984"/>
      </w:pPr>
      <w:r>
        <w:t>服务端</w:t>
      </w:r>
      <w:r w:rsidR="00BA05D8">
        <w:t>启动指令</w:t>
      </w:r>
      <w:r>
        <w:rPr>
          <w:rFonts w:hint="eastAsia"/>
        </w:rPr>
        <w:t>:</w:t>
      </w:r>
      <w:r w:rsidR="00F92CEC">
        <w:t>&lt;local path&gt;</w:t>
      </w:r>
      <w:r w:rsidR="002850CE">
        <w:t>Mongod –dbpath &lt;path&gt;</w:t>
      </w:r>
      <w:r w:rsidR="004C4912">
        <w:br/>
      </w:r>
      <w:r w:rsidR="004C4912">
        <w:t>如本机的安装目录为</w:t>
      </w:r>
      <w:r w:rsidR="004C4912" w:rsidRPr="004C4912">
        <w:t>D:</w:t>
      </w:r>
      <w:r w:rsidR="004C4912">
        <w:t>\ToolsForDevelopment\MongoDB</w:t>
      </w:r>
    </w:p>
    <w:p w:rsidR="00800641" w:rsidRDefault="00800641" w:rsidP="002850CE">
      <w:pPr>
        <w:numPr>
          <w:ilvl w:val="0"/>
          <w:numId w:val="0"/>
        </w:numPr>
        <w:ind w:left="1984"/>
      </w:pPr>
      <w:r>
        <w:t>则服务端启动为</w:t>
      </w:r>
      <w:r>
        <w:rPr>
          <w:noProof/>
        </w:rPr>
        <w:drawing>
          <wp:inline distT="0" distB="0" distL="0" distR="0" wp14:anchorId="279AF4E9" wp14:editId="5E0DAE10">
            <wp:extent cx="86868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A4" w:rsidRDefault="00D72C57" w:rsidP="002850CE">
      <w:pPr>
        <w:numPr>
          <w:ilvl w:val="0"/>
          <w:numId w:val="0"/>
        </w:numPr>
        <w:ind w:left="1984"/>
      </w:pPr>
      <w:r>
        <w:t>客户端</w:t>
      </w:r>
      <w:r w:rsidR="00BA05D8">
        <w:t>启动指令</w:t>
      </w:r>
      <w:r>
        <w:rPr>
          <w:rFonts w:hint="eastAsia"/>
        </w:rPr>
        <w:t>:</w:t>
      </w:r>
      <w:r w:rsidR="00763185" w:rsidRPr="00763185">
        <w:t xml:space="preserve"> </w:t>
      </w:r>
      <w:r w:rsidR="00763185">
        <w:t>&lt;local path&gt;</w:t>
      </w:r>
      <w:r w:rsidR="006957A4">
        <w:t>mongo</w:t>
      </w:r>
    </w:p>
    <w:p w:rsidR="0097505A" w:rsidRDefault="0097505A" w:rsidP="002850CE">
      <w:pPr>
        <w:numPr>
          <w:ilvl w:val="0"/>
          <w:numId w:val="0"/>
        </w:numPr>
        <w:ind w:left="1984"/>
      </w:pPr>
      <w:r>
        <w:t>同服务端启动</w:t>
      </w:r>
      <w:r>
        <w:rPr>
          <w:noProof/>
        </w:rPr>
        <w:drawing>
          <wp:inline distT="0" distB="0" distL="0" distR="0" wp14:anchorId="41687951" wp14:editId="6B79B35B">
            <wp:extent cx="52578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Default="00A81289" w:rsidP="00A81289">
      <w:pPr>
        <w:pStyle w:val="3"/>
        <w:ind w:left="1680"/>
      </w:pPr>
      <w:r>
        <w:t>配置文件方式</w:t>
      </w:r>
    </w:p>
    <w:p w:rsidR="00890B71" w:rsidRPr="00FE6B3B" w:rsidRDefault="00890B71" w:rsidP="00890B71">
      <w:r>
        <w:t>略</w:t>
      </w:r>
    </w:p>
    <w:p w:rsidR="00A81289" w:rsidRDefault="00A81289" w:rsidP="004660DD">
      <w:pPr>
        <w:pStyle w:val="3"/>
        <w:ind w:left="1680"/>
      </w:pPr>
      <w:r>
        <w:t>Deamon</w:t>
      </w:r>
      <w:r>
        <w:t>方式</w:t>
      </w:r>
    </w:p>
    <w:p w:rsidR="007061F2" w:rsidRPr="00FE6B3B" w:rsidRDefault="007061F2" w:rsidP="003239EB">
      <w:r>
        <w:t>略</w:t>
      </w:r>
    </w:p>
    <w:p w:rsidR="00335C8D" w:rsidRDefault="00335C8D" w:rsidP="00335C8D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访问</w:t>
      </w:r>
      <w:r>
        <w:rPr>
          <w:rFonts w:hint="eastAsia"/>
        </w:rPr>
        <w:t>MongoDB</w:t>
      </w:r>
    </w:p>
    <w:p w:rsidR="00B85AA6" w:rsidRDefault="00B85AA6" w:rsidP="00CA00EC">
      <w:pPr>
        <w:pStyle w:val="3"/>
        <w:ind w:left="1680"/>
      </w:pPr>
      <w:r>
        <w:t>Nuget</w:t>
      </w:r>
      <w:r>
        <w:rPr>
          <w:rFonts w:hint="eastAsia"/>
        </w:rPr>
        <w:t>下载驱动</w:t>
      </w:r>
      <w:r w:rsidR="00AC530F">
        <w:rPr>
          <w:rFonts w:hint="eastAsia"/>
        </w:rPr>
        <w:t>MongoDB</w:t>
      </w:r>
    </w:p>
    <w:p w:rsidR="00CA00EC" w:rsidRDefault="00CA00EC" w:rsidP="00B85AA6">
      <w:r>
        <w:rPr>
          <w:noProof/>
        </w:rPr>
        <w:drawing>
          <wp:inline distT="0" distB="0" distL="0" distR="0" wp14:anchorId="7BC3DA78" wp14:editId="5600D40A">
            <wp:extent cx="5314950" cy="599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F2" w:rsidRDefault="00C632F2" w:rsidP="00B85AA6">
      <w:r>
        <w:t>搜索</w:t>
      </w:r>
      <w:r>
        <w:t>MongoDB</w:t>
      </w:r>
      <w:r>
        <w:t>可简易安装</w:t>
      </w:r>
      <w:r>
        <w:t>MongoDB</w:t>
      </w:r>
      <w:r>
        <w:t>的官方驱动</w:t>
      </w:r>
      <w:r>
        <w:rPr>
          <w:rFonts w:hint="eastAsia"/>
        </w:rPr>
        <w:t>,</w:t>
      </w:r>
      <w:r>
        <w:rPr>
          <w:rFonts w:hint="eastAsia"/>
        </w:rPr>
        <w:t>下图本机为已安装状态</w:t>
      </w:r>
      <w:r>
        <w:rPr>
          <w:rFonts w:hint="eastAsia"/>
        </w:rPr>
        <w:t>.</w:t>
      </w:r>
    </w:p>
    <w:p w:rsidR="00CA00EC" w:rsidRDefault="00CA00EC" w:rsidP="00B85AA6">
      <w:r>
        <w:rPr>
          <w:noProof/>
        </w:rPr>
        <w:drawing>
          <wp:inline distT="0" distB="0" distL="0" distR="0" wp14:anchorId="593CDB92" wp14:editId="031B4030">
            <wp:extent cx="13639800" cy="497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D" w:rsidRDefault="004D42A3" w:rsidP="00CA00EC">
      <w:pPr>
        <w:pStyle w:val="3"/>
        <w:ind w:left="1680"/>
      </w:pPr>
      <w:r>
        <w:rPr>
          <w:rFonts w:hint="eastAsia"/>
        </w:rPr>
        <w:t>C#</w:t>
      </w:r>
      <w:r>
        <w:rPr>
          <w:rFonts w:hint="eastAsia"/>
        </w:rPr>
        <w:t>访问数据库</w:t>
      </w:r>
      <w:r w:rsidR="00335C8D">
        <w:rPr>
          <w:rFonts w:hint="eastAsia"/>
        </w:rPr>
        <w:t>示例</w:t>
      </w:r>
      <w:r w:rsidR="00EA5CB5">
        <w:rPr>
          <w:rFonts w:hint="eastAsia"/>
        </w:rPr>
        <w:t>:</w:t>
      </w:r>
    </w:p>
    <w:p w:rsidR="00335C8D" w:rsidRPr="00841382" w:rsidRDefault="00D96853" w:rsidP="00335C8D">
      <w:pPr>
        <w:rPr>
          <w:rStyle w:val="ae"/>
          <w:color w:val="auto"/>
          <w:u w:val="none"/>
        </w:rPr>
      </w:pPr>
      <w:hyperlink r:id="rId12" w:history="1">
        <w:r w:rsidR="006F621E" w:rsidRPr="00B82648">
          <w:rPr>
            <w:rStyle w:val="ae"/>
          </w:rPr>
          <w:t>https://docs.mongodb.org/getting-started/csharp/client/</w:t>
        </w:r>
      </w:hyperlink>
    </w:p>
    <w:p w:rsidR="00841382" w:rsidRDefault="00841382" w:rsidP="00335C8D">
      <w:r>
        <w:rPr>
          <w:noProof/>
        </w:rPr>
        <w:drawing>
          <wp:inline distT="0" distB="0" distL="0" distR="0" wp14:anchorId="57FD37DD" wp14:editId="137FFE61">
            <wp:extent cx="32670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ACA13" wp14:editId="277036B3">
            <wp:extent cx="46863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1E" w:rsidRDefault="006F621E" w:rsidP="00707D1E">
      <w:pPr>
        <w:pStyle w:val="1"/>
      </w:pPr>
      <w:r>
        <w:t>指令</w:t>
      </w:r>
      <w:r w:rsidR="000B1B11">
        <w:br/>
      </w:r>
      <w:r w:rsidR="000B1B11">
        <w:t>基础概念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与关系型数据库对应的概念对象如下</w:t>
      </w:r>
      <w:r w:rsidRPr="000B1B11">
        <w:rPr>
          <w:rFonts w:hint="eastAsia"/>
          <w:b/>
          <w:sz w:val="23"/>
        </w:rPr>
        <w:t>:</w:t>
      </w:r>
      <w:r w:rsidRPr="000B1B11">
        <w:rPr>
          <w:b/>
          <w:sz w:val="23"/>
        </w:rPr>
        <w:br/>
      </w:r>
      <w:r w:rsidRPr="000B1B11">
        <w:rPr>
          <w:b/>
          <w:sz w:val="23"/>
        </w:rPr>
        <w:t>元组</w:t>
      </w:r>
      <w:r w:rsidRPr="000B1B11">
        <w:rPr>
          <w:rFonts w:hint="eastAsia"/>
          <w:b/>
          <w:sz w:val="23"/>
        </w:rPr>
        <w:t xml:space="preserve"> </w:t>
      </w:r>
      <w:r w:rsidRPr="000B1B11">
        <w:rPr>
          <w:b/>
          <w:sz w:val="23"/>
        </w:rPr>
        <w:t xml:space="preserve">  </w:t>
      </w:r>
      <w:r w:rsidRPr="000B1B11">
        <w:rPr>
          <w:rFonts w:hint="eastAsia"/>
          <w:b/>
          <w:sz w:val="23"/>
        </w:rPr>
        <w:t>vs</w:t>
      </w:r>
      <w:r w:rsidRPr="000B1B11">
        <w:rPr>
          <w:b/>
          <w:sz w:val="23"/>
        </w:rPr>
        <w:t xml:space="preserve">  Document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表</w:t>
      </w:r>
      <w:r w:rsidRPr="000B1B11">
        <w:rPr>
          <w:rFonts w:hint="eastAsia"/>
          <w:b/>
          <w:sz w:val="23"/>
        </w:rPr>
        <w:t xml:space="preserve"> </w:t>
      </w:r>
      <w:r w:rsidRPr="000B1B11">
        <w:rPr>
          <w:b/>
          <w:sz w:val="23"/>
        </w:rPr>
        <w:t xml:space="preserve">    </w:t>
      </w:r>
      <w:r w:rsidRPr="000B1B11">
        <w:rPr>
          <w:rFonts w:hint="eastAsia"/>
          <w:b/>
          <w:sz w:val="23"/>
        </w:rPr>
        <w:t>vs</w:t>
      </w:r>
      <w:r w:rsidRPr="000B1B11">
        <w:rPr>
          <w:b/>
          <w:sz w:val="23"/>
        </w:rPr>
        <w:t xml:space="preserve">  Collection</w:t>
      </w:r>
      <w:r w:rsidRPr="000B1B11">
        <w:rPr>
          <w:b/>
          <w:sz w:val="23"/>
        </w:rPr>
        <w:br/>
      </w:r>
      <w:r w:rsidRPr="000B1B11">
        <w:rPr>
          <w:b/>
          <w:sz w:val="23"/>
        </w:rPr>
        <w:t>数据库</w:t>
      </w:r>
      <w:r w:rsidRPr="000B1B11">
        <w:rPr>
          <w:rFonts w:hint="eastAsia"/>
          <w:b/>
          <w:sz w:val="23"/>
        </w:rPr>
        <w:t xml:space="preserve"> vs</w:t>
      </w:r>
      <w:r w:rsidRPr="000B1B11">
        <w:rPr>
          <w:b/>
          <w:sz w:val="23"/>
        </w:rPr>
        <w:t xml:space="preserve">  Database</w:t>
      </w:r>
      <w:r w:rsidRPr="000B1B11">
        <w:rPr>
          <w:b/>
          <w:sz w:val="23"/>
        </w:rPr>
        <w:br/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MongoDB</w:t>
      </w:r>
      <w:r w:rsidRPr="000B1B11">
        <w:rPr>
          <w:b/>
          <w:sz w:val="23"/>
        </w:rPr>
        <w:t>是一种模式自由的数据库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新增数据时可以直接插入</w:t>
      </w:r>
      <w:r w:rsidRPr="000B1B11">
        <w:rPr>
          <w:rFonts w:hint="eastAsia"/>
          <w:b/>
          <w:sz w:val="23"/>
        </w:rPr>
        <w:t>,</w:t>
      </w:r>
      <w:r w:rsidRPr="000B1B11">
        <w:rPr>
          <w:rFonts w:hint="eastAsia"/>
          <w:b/>
          <w:sz w:val="23"/>
        </w:rPr>
        <w:t>无需创建表的过程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数据库将自动创建对应</w:t>
      </w:r>
      <w:r w:rsidRPr="000B1B11">
        <w:rPr>
          <w:b/>
          <w:sz w:val="23"/>
        </w:rPr>
        <w:t>Collection</w:t>
      </w:r>
      <w:r w:rsidRPr="000B1B11">
        <w:rPr>
          <w:b/>
          <w:sz w:val="23"/>
        </w:rPr>
        <w:t>的</w:t>
      </w:r>
      <w:r w:rsidRPr="000B1B11">
        <w:rPr>
          <w:rFonts w:hint="eastAsia"/>
          <w:b/>
          <w:sz w:val="23"/>
        </w:rPr>
        <w:t>存储文件</w:t>
      </w:r>
    </w:p>
    <w:p w:rsidR="000B1B11" w:rsidRPr="000B1B11" w:rsidRDefault="000B1B11" w:rsidP="000B1B11">
      <w:pPr>
        <w:rPr>
          <w:b/>
          <w:sz w:val="23"/>
        </w:rPr>
      </w:pPr>
      <w:r w:rsidRPr="000B1B11">
        <w:rPr>
          <w:b/>
          <w:sz w:val="23"/>
        </w:rPr>
        <w:t>D</w:t>
      </w:r>
      <w:r w:rsidRPr="000B1B11">
        <w:rPr>
          <w:rFonts w:hint="eastAsia"/>
          <w:b/>
          <w:sz w:val="23"/>
        </w:rPr>
        <w:t>ocument</w:t>
      </w:r>
      <w:r w:rsidRPr="000B1B11">
        <w:rPr>
          <w:rFonts w:hint="eastAsia"/>
          <w:b/>
          <w:sz w:val="23"/>
        </w:rPr>
        <w:t>对象以</w:t>
      </w:r>
      <w:r w:rsidRPr="000B1B11">
        <w:rPr>
          <w:rFonts w:hint="eastAsia"/>
          <w:b/>
          <w:sz w:val="23"/>
        </w:rPr>
        <w:t>{}</w:t>
      </w:r>
      <w:r w:rsidRPr="000B1B11">
        <w:rPr>
          <w:rFonts w:hint="eastAsia"/>
          <w:b/>
          <w:sz w:val="23"/>
        </w:rPr>
        <w:t>表示</w:t>
      </w:r>
    </w:p>
    <w:p w:rsidR="000B1B11" w:rsidRPr="000B1B11" w:rsidRDefault="00E4527D" w:rsidP="000B1B11">
      <w:pPr>
        <w:rPr>
          <w:b/>
          <w:sz w:val="23"/>
        </w:rPr>
      </w:pPr>
      <w:r>
        <w:rPr>
          <w:b/>
          <w:sz w:val="23"/>
        </w:rPr>
        <w:t>集合</w:t>
      </w:r>
      <w:r w:rsidR="000B1B11" w:rsidRPr="000B1B11">
        <w:rPr>
          <w:b/>
          <w:sz w:val="23"/>
        </w:rPr>
        <w:t>以</w:t>
      </w:r>
      <w:r w:rsidR="000B1B11" w:rsidRPr="000B1B11">
        <w:rPr>
          <w:rFonts w:hint="eastAsia"/>
          <w:b/>
          <w:sz w:val="23"/>
        </w:rPr>
        <w:t>[]</w:t>
      </w:r>
      <w:r w:rsidR="000B1B11" w:rsidRPr="000B1B11">
        <w:rPr>
          <w:rFonts w:hint="eastAsia"/>
          <w:b/>
          <w:sz w:val="23"/>
        </w:rPr>
        <w:t>表示</w:t>
      </w:r>
    </w:p>
    <w:p w:rsidR="00863205" w:rsidRDefault="0058423F" w:rsidP="000B1B11">
      <w:pPr>
        <w:pStyle w:val="2"/>
        <w:numPr>
          <w:ilvl w:val="0"/>
          <w:numId w:val="0"/>
        </w:numPr>
        <w:ind w:left="992"/>
      </w:pPr>
      <w:r>
        <w:t>获取帮助说明</w:t>
      </w:r>
      <w:r>
        <w:br/>
      </w:r>
      <w:r w:rsidR="00863205">
        <w:t>db.help()</w:t>
      </w:r>
    </w:p>
    <w:p w:rsidR="00044586" w:rsidRDefault="00682006" w:rsidP="00050EE3">
      <w:pPr>
        <w:pStyle w:val="2"/>
      </w:pPr>
      <w:r>
        <w:t>插入</w:t>
      </w:r>
      <w:r w:rsidR="0058423F">
        <w:br/>
      </w:r>
      <w:r w:rsidR="00050EE3">
        <w:t>db.&lt;</w:t>
      </w:r>
      <w:r w:rsidR="005E58D7">
        <w:t>collectionName</w:t>
      </w:r>
      <w:r w:rsidR="00050EE3">
        <w:t>&gt;.insert({</w:t>
      </w:r>
      <w:r w:rsidR="005E58D7">
        <w:t>&lt;field&gt;</w:t>
      </w:r>
      <w:r w:rsidR="001E4015">
        <w:t>:</w:t>
      </w:r>
      <w:r w:rsidR="0004787A">
        <w:t>&lt;</w:t>
      </w:r>
      <w:r w:rsidR="001E4015">
        <w:t>value</w:t>
      </w:r>
      <w:r w:rsidR="0004787A">
        <w:t>&gt;[,&lt;field&gt;:&lt;value&gt;]</w:t>
      </w:r>
      <w:r w:rsidR="00050EE3">
        <w:t>})</w:t>
      </w:r>
    </w:p>
    <w:p w:rsidR="0090663B" w:rsidRDefault="0090663B" w:rsidP="005C0DC3">
      <w:r>
        <w:t>如</w:t>
      </w:r>
      <w:r w:rsidR="008C014E">
        <w:t>新增张三</w:t>
      </w:r>
      <w:r w:rsidR="008C014E">
        <w:br/>
      </w:r>
      <w:r>
        <w:t>db.student.insert({</w:t>
      </w:r>
      <w:r w:rsidR="00584783">
        <w:t>name:”</w:t>
      </w:r>
      <w:r w:rsidR="00584783">
        <w:t>张三</w:t>
      </w:r>
      <w:r w:rsidR="00584783">
        <w:t>”,age:22</w:t>
      </w:r>
      <w:r>
        <w:t>})</w:t>
      </w:r>
    </w:p>
    <w:p w:rsidR="00C953EE" w:rsidRDefault="00682006" w:rsidP="00FA5B0D">
      <w:pPr>
        <w:pStyle w:val="2"/>
      </w:pPr>
      <w:r>
        <w:t>更新</w:t>
      </w:r>
      <w:r w:rsidR="00190BE2">
        <w:br/>
        <w:t>db.&lt;collectionName&gt;.update({&lt;fieldToMatch&gt;:&lt;value&gt;},{&lt;fieldToUpdate&gt;:&lt;value&gt;})</w:t>
      </w:r>
    </w:p>
    <w:p w:rsidR="00500D31" w:rsidRDefault="00755498" w:rsidP="00500D31">
      <w:r>
        <w:rPr>
          <w:rFonts w:hint="eastAsia"/>
        </w:rPr>
        <w:t>如将张三年龄更新为</w:t>
      </w:r>
      <w:r>
        <w:rPr>
          <w:rFonts w:hint="eastAsia"/>
        </w:rPr>
        <w:t>23</w:t>
      </w:r>
      <w:r w:rsidR="0016003D">
        <w:br/>
        <w:t>db.student.update({name:”</w:t>
      </w:r>
      <w:r w:rsidR="0016003D">
        <w:t>张三</w:t>
      </w:r>
      <w:r w:rsidR="0016003D">
        <w:t>”},{age:23})</w:t>
      </w:r>
    </w:p>
    <w:p w:rsidR="00DB0C0A" w:rsidRDefault="00682006" w:rsidP="00DB0C0A">
      <w:pPr>
        <w:pStyle w:val="2"/>
      </w:pPr>
      <w:r>
        <w:t>删除</w:t>
      </w:r>
      <w:r w:rsidR="00A43C99">
        <w:br/>
      </w:r>
      <w:r w:rsidR="00A43C99">
        <w:rPr>
          <w:rFonts w:hint="eastAsia"/>
        </w:rPr>
        <w:t>db.&lt;</w:t>
      </w:r>
      <w:r w:rsidR="00A43C99">
        <w:t>collectionName&gt;.remove({&lt;fieldToMatch &gt;:&lt;value&gt;})</w:t>
      </w:r>
    </w:p>
    <w:p w:rsidR="00D05F00" w:rsidRDefault="00EE3E99" w:rsidP="00D05F00">
      <w:r>
        <w:t>如删除张三</w:t>
      </w:r>
      <w:r>
        <w:br/>
        <w:t>db.student.remove({name:”</w:t>
      </w:r>
      <w:r>
        <w:t>张三</w:t>
      </w:r>
      <w:r>
        <w:t>”})</w:t>
      </w:r>
    </w:p>
    <w:p w:rsidR="00682006" w:rsidRDefault="00682006" w:rsidP="00682006">
      <w:pPr>
        <w:pStyle w:val="2"/>
      </w:pPr>
      <w:r>
        <w:t>查询</w:t>
      </w:r>
      <w:r w:rsidR="00191217">
        <w:br/>
        <w:t>db.&lt;collectionName&gt;.find({&lt;fieldToMatch &gt;:&lt;value&gt;})</w:t>
      </w:r>
    </w:p>
    <w:p w:rsidR="002329CB" w:rsidRDefault="002329CB" w:rsidP="002329CB">
      <w:r>
        <w:rPr>
          <w:rFonts w:hint="eastAsia"/>
        </w:rPr>
        <w:t>如查询所有年纪大于</w:t>
      </w:r>
      <w:r>
        <w:rPr>
          <w:rFonts w:hint="eastAsia"/>
        </w:rPr>
        <w:t>20</w:t>
      </w:r>
      <w:r>
        <w:rPr>
          <w:rFonts w:hint="eastAsia"/>
        </w:rPr>
        <w:t>的人</w:t>
      </w:r>
      <w:r w:rsidR="007D0EF3">
        <w:t>,</w:t>
      </w:r>
      <w:r w:rsidR="007D0EF3">
        <w:t>这里使用了</w:t>
      </w:r>
      <w:r w:rsidR="007D0EF3">
        <w:rPr>
          <w:rFonts w:hint="eastAsia"/>
        </w:rPr>
        <w:t>$gt</w:t>
      </w:r>
      <w:r w:rsidR="007D0EF3">
        <w:t xml:space="preserve"> (greatThan</w:t>
      </w:r>
      <w:r w:rsidR="007D0EF3">
        <w:t>操作符</w:t>
      </w:r>
      <w:r w:rsidR="007D0EF3">
        <w:t>)</w:t>
      </w:r>
      <w:r w:rsidR="007D0EF3">
        <w:br/>
        <w:t>db.student.find({age:{</w:t>
      </w:r>
      <w:r w:rsidR="003C7F1A">
        <w:t>$gt:20</w:t>
      </w:r>
      <w:r w:rsidR="007D0EF3">
        <w:t>}})</w:t>
      </w:r>
    </w:p>
    <w:p w:rsidR="00C65572" w:rsidRDefault="00C65572" w:rsidP="00C65572">
      <w:pPr>
        <w:pStyle w:val="2"/>
      </w:pPr>
      <w:r>
        <w:rPr>
          <w:rFonts w:hint="eastAsia"/>
        </w:rPr>
        <w:t>查询所有</w:t>
      </w:r>
      <w:r>
        <w:rPr>
          <w:rFonts w:hint="eastAsia"/>
        </w:rPr>
        <w:t>Collection</w:t>
      </w:r>
      <w:r>
        <w:br/>
        <w:t>db.getCollectionNames()</w:t>
      </w:r>
    </w:p>
    <w:p w:rsidR="00985560" w:rsidRDefault="00985560" w:rsidP="00985560">
      <w:pPr>
        <w:pStyle w:val="2"/>
      </w:pPr>
      <w:r>
        <w:t>创建索引</w:t>
      </w:r>
      <w:r>
        <w:br/>
      </w:r>
      <w:r>
        <w:rPr>
          <w:rFonts w:hint="eastAsia"/>
        </w:rPr>
        <w:t>db.&lt;</w:t>
      </w:r>
      <w:r>
        <w:t>collecitonName&gt;.createIndex()</w:t>
      </w:r>
    </w:p>
    <w:p w:rsidR="00A733A3" w:rsidRDefault="00A733A3" w:rsidP="00A733A3">
      <w:r>
        <w:t>具体索引的配置详情可查询官方资料</w:t>
      </w:r>
      <w:r w:rsidR="00B55855">
        <w:rPr>
          <w:rFonts w:hint="eastAsia"/>
        </w:rPr>
        <w:t>.</w:t>
      </w:r>
      <w:r w:rsidR="00B55855">
        <w:br/>
      </w:r>
      <w:r w:rsidR="009142C3">
        <w:t>MongoDB</w:t>
      </w:r>
      <w:r w:rsidR="009142C3">
        <w:t>提供了六类索引</w:t>
      </w:r>
      <w:r w:rsidR="00330E4B">
        <w:t>:</w:t>
      </w:r>
      <w:r w:rsidR="00330E4B">
        <w:t>单键索引</w:t>
      </w:r>
      <w:r w:rsidR="00116543">
        <w:rPr>
          <w:rFonts w:hint="eastAsia"/>
        </w:rPr>
        <w:t>(</w:t>
      </w:r>
      <w:r w:rsidR="00116543">
        <w:t>Single Field Index)</w:t>
      </w:r>
      <w:r w:rsidR="00330E4B">
        <w:rPr>
          <w:rFonts w:hint="eastAsia"/>
        </w:rPr>
        <w:t>,</w:t>
      </w:r>
      <w:r w:rsidR="00330E4B">
        <w:rPr>
          <w:rFonts w:hint="eastAsia"/>
        </w:rPr>
        <w:t>复合索引</w:t>
      </w:r>
      <w:r w:rsidR="00116543">
        <w:rPr>
          <w:rFonts w:hint="eastAsia"/>
        </w:rPr>
        <w:t>(Compound</w:t>
      </w:r>
      <w:r w:rsidR="00116543">
        <w:t xml:space="preserve"> Index)</w:t>
      </w:r>
      <w:r w:rsidR="00330E4B">
        <w:rPr>
          <w:rFonts w:hint="eastAsia"/>
        </w:rPr>
        <w:t>,</w:t>
      </w:r>
      <w:r w:rsidR="00330E4B">
        <w:rPr>
          <w:rFonts w:hint="eastAsia"/>
        </w:rPr>
        <w:t>多键索引</w:t>
      </w:r>
      <w:r w:rsidR="00116543">
        <w:rPr>
          <w:rFonts w:hint="eastAsia"/>
        </w:rPr>
        <w:t>(Multikey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,</w:t>
      </w:r>
      <w:r w:rsidR="00330E4B">
        <w:rPr>
          <w:rFonts w:hint="eastAsia"/>
        </w:rPr>
        <w:t>地理位置索引</w:t>
      </w:r>
      <w:r w:rsidR="00116543">
        <w:rPr>
          <w:rFonts w:hint="eastAsia"/>
        </w:rPr>
        <w:t>(Geospatial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,</w:t>
      </w:r>
      <w:r w:rsidR="00330E4B">
        <w:rPr>
          <w:rFonts w:hint="eastAsia"/>
        </w:rPr>
        <w:t>文本内容索引</w:t>
      </w:r>
      <w:r w:rsidR="00116543">
        <w:rPr>
          <w:rFonts w:hint="eastAsia"/>
        </w:rPr>
        <w:t>(Text</w:t>
      </w:r>
      <w:r w:rsidR="00116543">
        <w:t xml:space="preserve"> Index</w:t>
      </w:r>
      <w:r w:rsidR="00116543">
        <w:rPr>
          <w:rFonts w:hint="eastAsia"/>
        </w:rPr>
        <w:t>)</w:t>
      </w:r>
      <w:r w:rsidR="00330E4B">
        <w:rPr>
          <w:rFonts w:hint="eastAsia"/>
        </w:rPr>
        <w:t>以及散列索引</w:t>
      </w:r>
      <w:r w:rsidR="00116543">
        <w:rPr>
          <w:rFonts w:hint="eastAsia"/>
        </w:rPr>
        <w:t>(</w:t>
      </w:r>
      <w:r w:rsidR="00116543">
        <w:t>Hash Index</w:t>
      </w:r>
      <w:r w:rsidR="00116543">
        <w:rPr>
          <w:rFonts w:hint="eastAsia"/>
        </w:rPr>
        <w:t>)</w:t>
      </w:r>
    </w:p>
    <w:p w:rsidR="00D34FA9" w:rsidRDefault="00D34FA9" w:rsidP="00A733A3">
      <w:r>
        <w:t>以及三种索引特性</w:t>
      </w:r>
      <w:r>
        <w:rPr>
          <w:rFonts w:hint="eastAsia"/>
        </w:rPr>
        <w:t>:</w:t>
      </w:r>
      <w:r>
        <w:rPr>
          <w:rFonts w:hint="eastAsia"/>
        </w:rPr>
        <w:t>唯一</w:t>
      </w:r>
      <w:r>
        <w:rPr>
          <w:rFonts w:hint="eastAsia"/>
        </w:rPr>
        <w:t>(Unique)</w:t>
      </w:r>
      <w:r>
        <w:t>,</w:t>
      </w:r>
      <w:r>
        <w:t>稀疏</w:t>
      </w:r>
      <w:r>
        <w:rPr>
          <w:rFonts w:hint="eastAsia"/>
        </w:rPr>
        <w:t>(sparse)</w:t>
      </w:r>
      <w:r>
        <w:t>,</w:t>
      </w:r>
      <w:r>
        <w:t>生命周期</w:t>
      </w:r>
      <w:r>
        <w:rPr>
          <w:rFonts w:hint="eastAsia"/>
        </w:rPr>
        <w:t>(</w:t>
      </w:r>
      <w:r w:rsidR="00300336">
        <w:rPr>
          <w:rFonts w:hint="eastAsia"/>
        </w:rPr>
        <w:t>TTL</w:t>
      </w:r>
      <w:r>
        <w:rPr>
          <w:rFonts w:hint="eastAsia"/>
        </w:rPr>
        <w:t>)</w:t>
      </w:r>
    </w:p>
    <w:p w:rsidR="00AB04D9" w:rsidRPr="00A733A3" w:rsidRDefault="00AB04D9" w:rsidP="00AB04D9">
      <w:pPr>
        <w:pStyle w:val="2"/>
      </w:pPr>
      <w:r>
        <w:t>查询所有索引</w:t>
      </w:r>
      <w:r>
        <w:br/>
      </w:r>
      <w:r>
        <w:rPr>
          <w:rFonts w:hint="eastAsia"/>
        </w:rPr>
        <w:t>db.getIndexes()</w:t>
      </w:r>
    </w:p>
    <w:p w:rsidR="00380BA9" w:rsidRDefault="00E350F6" w:rsidP="00E350F6">
      <w:pPr>
        <w:pStyle w:val="1"/>
      </w:pPr>
      <w:r>
        <w:t>操作符</w:t>
      </w:r>
    </w:p>
    <w:p w:rsidR="005C683F" w:rsidRDefault="005A4B1E" w:rsidP="009A2CD5">
      <w:r>
        <w:rPr>
          <w:rFonts w:hint="eastAsia"/>
        </w:rPr>
        <w:t>略</w:t>
      </w:r>
      <w:r>
        <w:rPr>
          <w:rFonts w:hint="eastAsia"/>
        </w:rPr>
        <w:t>,</w:t>
      </w:r>
      <w:r>
        <w:rPr>
          <w:rFonts w:hint="eastAsia"/>
        </w:rPr>
        <w:t>详细内容请查阅</w:t>
      </w:r>
      <w:r w:rsidR="005C683F">
        <w:t>官网</w:t>
      </w:r>
      <w:r w:rsidR="005C683F">
        <w:rPr>
          <w:rFonts w:hint="eastAsia"/>
        </w:rPr>
        <w:t>:</w:t>
      </w:r>
    </w:p>
    <w:p w:rsidR="00F92401" w:rsidRPr="00863205" w:rsidRDefault="00D96853" w:rsidP="00863205">
      <w:pPr>
        <w:rPr>
          <w:rStyle w:val="ae"/>
          <w:color w:val="auto"/>
          <w:u w:val="none"/>
        </w:rPr>
      </w:pPr>
      <w:hyperlink r:id="rId15" w:history="1">
        <w:r w:rsidR="005C683F" w:rsidRPr="009E4AE2">
          <w:rPr>
            <w:rStyle w:val="ae"/>
          </w:rPr>
          <w:t>http://docs.mongodb.org/manual/reference/operator/</w:t>
        </w:r>
      </w:hyperlink>
    </w:p>
    <w:p w:rsidR="00FC76B6" w:rsidRDefault="00FC76B6" w:rsidP="00FC76B6">
      <w:pPr>
        <w:pStyle w:val="1"/>
      </w:pPr>
      <w:r>
        <w:t>表设计</w:t>
      </w:r>
    </w:p>
    <w:p w:rsidR="00425C57" w:rsidRPr="00425C57" w:rsidRDefault="00425C57" w:rsidP="00425C57">
      <w:pPr>
        <w:pStyle w:val="2"/>
      </w:pPr>
      <w:r>
        <w:t>Sc</w:t>
      </w:r>
      <w:r w:rsidR="007B5ED7">
        <w:t>h</w:t>
      </w:r>
      <w:r>
        <w:t>ema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与关系数据库的模式不同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这里提供了两种方式</w:t>
      </w:r>
    </w:p>
    <w:p w:rsidR="00425C57" w:rsidRDefault="00425C57" w:rsidP="00425C57">
      <w:pPr>
        <w:numPr>
          <w:ilvl w:val="0"/>
          <w:numId w:val="0"/>
        </w:numPr>
        <w:ind w:left="1984"/>
      </w:pPr>
      <w:r>
        <w:t>Reference vs Embed</w:t>
      </w:r>
    </w:p>
    <w:p w:rsidR="00425C57" w:rsidRDefault="00425C57" w:rsidP="00425C57">
      <w:pPr>
        <w:pStyle w:val="3"/>
        <w:ind w:left="1680"/>
      </w:pPr>
      <w:r>
        <w:t>Reference</w:t>
      </w:r>
      <w:r w:rsidR="007B5ED7">
        <w:t>(Normalized)</w:t>
      </w:r>
    </w:p>
    <w:p w:rsidR="00E50F2E" w:rsidRDefault="009001EE" w:rsidP="00211DF9">
      <w:pPr>
        <w:pStyle w:val="4"/>
      </w:pPr>
      <w:r>
        <w:t>适合多对多关系</w:t>
      </w:r>
    </w:p>
    <w:p w:rsidR="00DE5171" w:rsidRDefault="00DE5171" w:rsidP="00DE5171">
      <w:pPr>
        <w:pStyle w:val="4"/>
      </w:pPr>
      <w:r>
        <w:t>示例</w:t>
      </w:r>
    </w:p>
    <w:p w:rsidR="00A955F8" w:rsidRPr="00A955F8" w:rsidRDefault="00A955F8" w:rsidP="004D5601">
      <w:r>
        <w:t>db.student.insert(</w:t>
      </w:r>
      <w:r w:rsidR="004D5601">
        <w:t>{</w:t>
      </w:r>
      <w:r>
        <w:t>name:”</w:t>
      </w:r>
      <w:r>
        <w:t>张三</w:t>
      </w:r>
      <w:r>
        <w:t>”</w:t>
      </w:r>
      <w:r w:rsidR="004D5601">
        <w:t>}</w:t>
      </w:r>
      <w:r>
        <w:t>)</w:t>
      </w:r>
      <w:r w:rsidR="0013785E">
        <w:br/>
        <w:t>MongoDB</w:t>
      </w:r>
      <w:r w:rsidR="0013785E">
        <w:t>会为对象创建默认的</w:t>
      </w:r>
      <w:r w:rsidR="002E19B9">
        <w:rPr>
          <w:rFonts w:hint="eastAsia"/>
        </w:rPr>
        <w:t>索引</w:t>
      </w:r>
      <w:r w:rsidR="0013785E">
        <w:t>字段</w:t>
      </w:r>
      <w:r w:rsidR="0013785E">
        <w:rPr>
          <w:rFonts w:hint="eastAsia"/>
        </w:rPr>
        <w:t>_id</w:t>
      </w:r>
    </w:p>
    <w:p w:rsidR="00A955F8" w:rsidRDefault="00051BAA" w:rsidP="00051BAA">
      <w:pPr>
        <w:numPr>
          <w:ilvl w:val="0"/>
          <w:numId w:val="0"/>
        </w:numPr>
        <w:ind w:left="1984"/>
      </w:pPr>
      <w:r>
        <w:t xml:space="preserve">var </w:t>
      </w:r>
      <w:r>
        <w:t>张三</w:t>
      </w:r>
      <w:r w:rsidR="0013785E">
        <w:rPr>
          <w:rFonts w:hint="eastAsia"/>
        </w:rPr>
        <w:t xml:space="preserve"> = </w:t>
      </w:r>
      <w:r w:rsidR="004D5601">
        <w:rPr>
          <w:rFonts w:hint="eastAsia"/>
        </w:rPr>
        <w:t>db</w:t>
      </w:r>
      <w:r w:rsidR="004D5601">
        <w:t>.student.findOne({name:”</w:t>
      </w:r>
      <w:r w:rsidR="004D5601">
        <w:t>张三</w:t>
      </w:r>
      <w:r w:rsidR="004D5601">
        <w:t>”})</w:t>
      </w:r>
    </w:p>
    <w:p w:rsidR="004D5601" w:rsidRDefault="004D5601" w:rsidP="00051BAA">
      <w:pPr>
        <w:numPr>
          <w:ilvl w:val="0"/>
          <w:numId w:val="0"/>
        </w:numPr>
        <w:ind w:left="1984"/>
      </w:pPr>
      <w:r>
        <w:t>db.student.insert({name:”</w:t>
      </w:r>
      <w:r>
        <w:t>李四</w:t>
      </w:r>
      <w:r>
        <w:t>”</w:t>
      </w:r>
      <w:r w:rsidR="005D6D4B">
        <w:t>,friend</w:t>
      </w:r>
      <w:r w:rsidR="00126C77">
        <w:t>s</w:t>
      </w:r>
      <w:r w:rsidR="005D6D4B">
        <w:t>:[new DBRef(“student”,</w:t>
      </w:r>
      <w:r w:rsidR="005D6D4B">
        <w:t>张三</w:t>
      </w:r>
      <w:r w:rsidR="005D6D4B">
        <w:rPr>
          <w:rFonts w:hint="eastAsia"/>
        </w:rPr>
        <w:t>._</w:t>
      </w:r>
      <w:r w:rsidR="005D6D4B">
        <w:t>id)]</w:t>
      </w:r>
      <w:r>
        <w:t>})</w:t>
      </w:r>
    </w:p>
    <w:p w:rsidR="00CC0435" w:rsidRDefault="00C70BD6" w:rsidP="00051BAA">
      <w:pPr>
        <w:numPr>
          <w:ilvl w:val="0"/>
          <w:numId w:val="0"/>
        </w:numPr>
        <w:ind w:left="1984"/>
      </w:pPr>
      <w:r>
        <w:t>这里创建了一个</w:t>
      </w:r>
      <w:r>
        <w:rPr>
          <w:rFonts w:hint="eastAsia"/>
        </w:rPr>
        <w:t>MongoDB</w:t>
      </w:r>
      <w:r>
        <w:rPr>
          <w:rFonts w:hint="eastAsia"/>
        </w:rPr>
        <w:t>中应用的引用对象</w:t>
      </w:r>
      <w:r>
        <w:rPr>
          <w:rFonts w:hint="eastAsia"/>
        </w:rPr>
        <w:t>DBRef</w:t>
      </w:r>
      <w:r>
        <w:br/>
      </w:r>
      <w:r>
        <w:t>创建规则</w:t>
      </w:r>
      <w:r>
        <w:rPr>
          <w:rFonts w:hint="eastAsia"/>
        </w:rPr>
        <w:t>new</w:t>
      </w:r>
      <w:r>
        <w:t xml:space="preserve"> DBRef(&lt;collectionName&gt;</w:t>
      </w:r>
      <w:r w:rsidR="004C566D">
        <w:t>,&lt;</w:t>
      </w:r>
      <w:r w:rsidR="003A218A">
        <w:t>_id.</w:t>
      </w:r>
      <w:r w:rsidR="004C566D">
        <w:t>value&gt;</w:t>
      </w:r>
      <w:r>
        <w:t>)</w:t>
      </w:r>
    </w:p>
    <w:p w:rsidR="0047657B" w:rsidRDefault="0047657B" w:rsidP="00051BAA">
      <w:pPr>
        <w:numPr>
          <w:ilvl w:val="0"/>
          <w:numId w:val="0"/>
        </w:numPr>
        <w:ind w:left="1984"/>
      </w:pPr>
      <w:r>
        <w:t>引用对象可以通过</w:t>
      </w:r>
      <w:r>
        <w:t>fetch</w:t>
      </w:r>
      <w:r>
        <w:t>的形式获取</w:t>
      </w:r>
    </w:p>
    <w:p w:rsidR="00C70BD6" w:rsidRPr="00AE091C" w:rsidRDefault="0047657B" w:rsidP="00B062D9">
      <w:pPr>
        <w:numPr>
          <w:ilvl w:val="0"/>
          <w:numId w:val="0"/>
        </w:numPr>
        <w:ind w:left="1984"/>
      </w:pPr>
      <w:r>
        <w:t>db.student.findOne({name:”</w:t>
      </w:r>
      <w:r>
        <w:t>李四</w:t>
      </w:r>
      <w:r>
        <w:t>”})</w:t>
      </w:r>
      <w:r w:rsidR="00126C77">
        <w:t>.friends[0].fetch()</w:t>
      </w:r>
    </w:p>
    <w:p w:rsidR="00425C57" w:rsidRDefault="00425C57" w:rsidP="00425C57">
      <w:pPr>
        <w:pStyle w:val="3"/>
        <w:ind w:left="1680"/>
      </w:pPr>
      <w:r>
        <w:t>Embed</w:t>
      </w:r>
      <w:r w:rsidR="007B5ED7">
        <w:t>(Denormalized)</w:t>
      </w:r>
    </w:p>
    <w:p w:rsidR="007B5ED7" w:rsidRDefault="009001EE" w:rsidP="009001EE">
      <w:pPr>
        <w:pStyle w:val="4"/>
      </w:pPr>
      <w:r>
        <w:rPr>
          <w:rFonts w:hint="eastAsia"/>
        </w:rPr>
        <w:t>适合一对一</w:t>
      </w:r>
      <w:r>
        <w:rPr>
          <w:rFonts w:hint="eastAsia"/>
        </w:rPr>
        <w:t>,</w:t>
      </w:r>
      <w:r>
        <w:rPr>
          <w:rFonts w:hint="eastAsia"/>
        </w:rPr>
        <w:t>一对多关系</w:t>
      </w:r>
    </w:p>
    <w:p w:rsidR="00F12D13" w:rsidRDefault="00DE5171" w:rsidP="00DE5171">
      <w:pPr>
        <w:pStyle w:val="4"/>
      </w:pPr>
      <w:r>
        <w:t>示例</w:t>
      </w:r>
    </w:p>
    <w:p w:rsidR="00DE5171" w:rsidRDefault="00DE5171" w:rsidP="00F12D13">
      <w:r>
        <w:rPr>
          <w:rFonts w:hint="eastAsia"/>
        </w:rPr>
        <w:t>db.student.insert(</w:t>
      </w:r>
      <w:r>
        <w:t>name:”</w:t>
      </w:r>
      <w:r w:rsidR="00660EDB">
        <w:t>张飞</w:t>
      </w:r>
      <w:r>
        <w:t>”</w:t>
      </w:r>
      <w:r w:rsidR="00660EDB">
        <w:t>,</w:t>
      </w:r>
      <w:r w:rsidR="00660EDB">
        <w:rPr>
          <w:rFonts w:hint="eastAsia"/>
        </w:rPr>
        <w:t>weapon</w:t>
      </w:r>
      <w:r w:rsidR="00660EDB">
        <w:t>:{name:”</w:t>
      </w:r>
      <w:r w:rsidR="00660EDB">
        <w:t>丈八蛇矛</w:t>
      </w:r>
      <w:r w:rsidR="00660EDB">
        <w:t>”</w:t>
      </w:r>
      <w:r w:rsidR="00BA4211">
        <w:t>,attack:12</w:t>
      </w:r>
      <w:r w:rsidR="00660EDB">
        <w:t xml:space="preserve">} </w:t>
      </w:r>
      <w:r>
        <w:rPr>
          <w:rFonts w:hint="eastAsia"/>
        </w:rPr>
        <w:t>)</w:t>
      </w:r>
    </w:p>
    <w:p w:rsidR="00F12D13" w:rsidRPr="00DE5171" w:rsidRDefault="00F12D13" w:rsidP="00F12D13">
      <w:r>
        <w:t>其中</w:t>
      </w:r>
      <w:r>
        <w:t>weapon</w:t>
      </w:r>
      <w:r>
        <w:t>即是一个内嵌对象</w:t>
      </w:r>
    </w:p>
    <w:p w:rsidR="009001EE" w:rsidRDefault="00E50F2E" w:rsidP="00E50F2E">
      <w:pPr>
        <w:pStyle w:val="2"/>
      </w:pPr>
      <w:r>
        <w:rPr>
          <w:rFonts w:hint="eastAsia"/>
        </w:rPr>
        <w:t>设计要点</w:t>
      </w:r>
    </w:p>
    <w:p w:rsidR="00F052AC" w:rsidRDefault="00974187" w:rsidP="00804B2D">
      <w:pPr>
        <w:pStyle w:val="3"/>
        <w:ind w:left="1680"/>
      </w:pPr>
      <w:r>
        <w:rPr>
          <w:rFonts w:hint="eastAsia"/>
        </w:rPr>
        <w:t>MongoDB</w:t>
      </w:r>
      <w:r>
        <w:rPr>
          <w:rFonts w:hint="eastAsia"/>
        </w:rPr>
        <w:t>是一种文档数据库</w:t>
      </w:r>
      <w:r w:rsidR="006F6FD9">
        <w:rPr>
          <w:rFonts w:hint="eastAsia"/>
        </w:rPr>
        <w:t>,</w:t>
      </w:r>
      <w:r w:rsidR="000D330A">
        <w:rPr>
          <w:rFonts w:hint="eastAsia"/>
        </w:rPr>
        <w:t>故很多机制以文档</w:t>
      </w:r>
      <w:bookmarkStart w:id="0" w:name="_GoBack"/>
      <w:bookmarkEnd w:id="0"/>
      <w:r w:rsidR="006F6FD9">
        <w:rPr>
          <w:rFonts w:hint="eastAsia"/>
        </w:rPr>
        <w:t>的读写角度去考虑会更清晰</w:t>
      </w:r>
    </w:p>
    <w:p w:rsidR="00AF74AE" w:rsidRPr="00AF74AE" w:rsidRDefault="00AF74AE" w:rsidP="00804B2D">
      <w:pPr>
        <w:pStyle w:val="3"/>
        <w:ind w:left="1680"/>
      </w:pPr>
      <w:r>
        <w:t>主旨</w:t>
      </w:r>
      <w:r>
        <w:rPr>
          <w:rFonts w:hint="eastAsia"/>
        </w:rPr>
        <w:t>:</w:t>
      </w:r>
      <w:r>
        <w:t>提供了灵活性和</w:t>
      </w:r>
      <w:r w:rsidR="00285408">
        <w:rPr>
          <w:rFonts w:hint="eastAsia"/>
        </w:rPr>
        <w:t>复杂度之间的权衡</w:t>
      </w:r>
    </w:p>
    <w:p w:rsidR="000B0FD7" w:rsidRDefault="000B0FD7" w:rsidP="00C046AE">
      <w:pPr>
        <w:pStyle w:val="3"/>
        <w:ind w:left="1680"/>
      </w:pPr>
      <w:r>
        <w:t>充分利用</w:t>
      </w:r>
      <w:r>
        <w:t>Document Model</w:t>
      </w:r>
      <w:r>
        <w:t>的灵活性</w:t>
      </w:r>
    </w:p>
    <w:p w:rsidR="000B0FD7" w:rsidRDefault="000B0FD7" w:rsidP="00AF36C3">
      <w:pPr>
        <w:pStyle w:val="4"/>
      </w:pPr>
      <w:r>
        <w:t>组织结构</w:t>
      </w:r>
      <w:r>
        <w:rPr>
          <w:rFonts w:hint="eastAsia"/>
        </w:rPr>
        <w:t>:Document</w:t>
      </w:r>
      <w:r>
        <w:t>,</w:t>
      </w:r>
      <w:r>
        <w:rPr>
          <w:rFonts w:hint="eastAsia"/>
        </w:rPr>
        <w:t>Collection</w:t>
      </w:r>
      <w:r>
        <w:t>,Database</w:t>
      </w:r>
    </w:p>
    <w:p w:rsidR="00FA003D" w:rsidRPr="00E50F2E" w:rsidRDefault="00FA003D" w:rsidP="00FA003D">
      <w:pPr>
        <w:pStyle w:val="4"/>
      </w:pPr>
      <w:r>
        <w:rPr>
          <w:rFonts w:hint="eastAsia"/>
        </w:rPr>
        <w:t>单</w:t>
      </w:r>
      <w:r w:rsidR="00327D70">
        <w:rPr>
          <w:rFonts w:hint="eastAsia"/>
        </w:rPr>
        <w:t>Document</w:t>
      </w:r>
      <w:r>
        <w:rPr>
          <w:rFonts w:hint="eastAsia"/>
        </w:rPr>
        <w:t>尽可能的多数据</w:t>
      </w:r>
      <w:r w:rsidR="00327D70">
        <w:rPr>
          <w:rFonts w:hint="eastAsia"/>
        </w:rPr>
        <w:t>,</w:t>
      </w:r>
      <w:r w:rsidR="00327D70">
        <w:rPr>
          <w:rFonts w:hint="eastAsia"/>
        </w:rPr>
        <w:t>原子性存在于</w:t>
      </w:r>
      <w:r w:rsidR="00327D70">
        <w:rPr>
          <w:rFonts w:hint="eastAsia"/>
        </w:rPr>
        <w:t>Document</w:t>
      </w:r>
      <w:r w:rsidR="00327D70">
        <w:rPr>
          <w:rFonts w:hint="eastAsia"/>
        </w:rPr>
        <w:t>级别</w:t>
      </w:r>
    </w:p>
    <w:p w:rsidR="000D7596" w:rsidRDefault="004F62F7" w:rsidP="00E50F2E">
      <w:pPr>
        <w:pStyle w:val="3"/>
        <w:ind w:left="1680"/>
      </w:pPr>
      <w:r>
        <w:rPr>
          <w:rFonts w:hint="eastAsia"/>
        </w:rPr>
        <w:t>考虑读写比例</w:t>
      </w:r>
    </w:p>
    <w:p w:rsidR="00E50F2E" w:rsidRDefault="00E50F2E" w:rsidP="000D7596">
      <w:pPr>
        <w:pStyle w:val="4"/>
      </w:pPr>
      <w:r>
        <w:rPr>
          <w:rFonts w:hint="eastAsia"/>
        </w:rPr>
        <w:t>考虑</w:t>
      </w:r>
      <w:r>
        <w:rPr>
          <w:rFonts w:hint="eastAsia"/>
        </w:rPr>
        <w:t>Document</w:t>
      </w:r>
      <w:r>
        <w:rPr>
          <w:rFonts w:hint="eastAsia"/>
        </w:rPr>
        <w:t>对象大小</w:t>
      </w:r>
    </w:p>
    <w:p w:rsidR="00437A0D" w:rsidRDefault="00437A0D" w:rsidP="00437A0D">
      <w:r>
        <w:t>D</w:t>
      </w:r>
      <w:r>
        <w:rPr>
          <w:rFonts w:hint="eastAsia"/>
        </w:rPr>
        <w:t>ocument</w:t>
      </w:r>
      <w:r>
        <w:rPr>
          <w:rFonts w:hint="eastAsia"/>
        </w:rPr>
        <w:t>的大小限制</w:t>
      </w:r>
      <w:r>
        <w:rPr>
          <w:rFonts w:hint="eastAsia"/>
        </w:rPr>
        <w:t>(</w:t>
      </w:r>
      <w:r>
        <w:t>4MB or 16MB with 1.8</w:t>
      </w:r>
      <w:r>
        <w:rPr>
          <w:rFonts w:hint="eastAsia"/>
        </w:rPr>
        <w:t>)</w:t>
      </w:r>
      <w:r>
        <w:t>,</w:t>
      </w:r>
      <w:r>
        <w:t>更大数据考虑</w:t>
      </w:r>
      <w:r>
        <w:t>Grid</w:t>
      </w:r>
      <w:r w:rsidR="001E4C63">
        <w:t>FS</w:t>
      </w:r>
    </w:p>
    <w:p w:rsidR="007B5ED7" w:rsidRDefault="00FA003D" w:rsidP="00FA003D">
      <w:pPr>
        <w:pStyle w:val="3"/>
        <w:ind w:left="1680"/>
      </w:pPr>
      <w:r>
        <w:t>考虑读与更新的方式</w:t>
      </w:r>
    </w:p>
    <w:p w:rsidR="008C74B1" w:rsidRPr="00425C57" w:rsidRDefault="002D7E35" w:rsidP="00FA003D">
      <w:pPr>
        <w:pStyle w:val="3"/>
        <w:ind w:left="1680"/>
      </w:pPr>
      <w:r>
        <w:t>考虑</w:t>
      </w:r>
      <w:r w:rsidR="008C74B1">
        <w:t>数据的生命周期和增幅</w:t>
      </w:r>
    </w:p>
    <w:sectPr w:rsidR="008C74B1" w:rsidRPr="00425C57" w:rsidSect="0030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853" w:rsidRDefault="00D96853" w:rsidP="003A67AF">
      <w:r>
        <w:separator/>
      </w:r>
    </w:p>
  </w:endnote>
  <w:endnote w:type="continuationSeparator" w:id="0">
    <w:p w:rsidR="00D96853" w:rsidRDefault="00D96853" w:rsidP="003A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853" w:rsidRDefault="00D96853" w:rsidP="003A67AF">
      <w:r>
        <w:separator/>
      </w:r>
    </w:p>
  </w:footnote>
  <w:footnote w:type="continuationSeparator" w:id="0">
    <w:p w:rsidR="00D96853" w:rsidRDefault="00D96853" w:rsidP="003A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A3A7A"/>
    <w:multiLevelType w:val="hybridMultilevel"/>
    <w:tmpl w:val="F3F21D2C"/>
    <w:lvl w:ilvl="0" w:tplc="851E34EA">
      <w:start w:val="1"/>
      <w:numFmt w:val="bullet"/>
      <w:pStyle w:val="4"/>
      <w:lvlText w:val=""/>
      <w:lvlJc w:val="left"/>
      <w:pPr>
        <w:ind w:left="16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" w15:restartNumberingAfterBreak="0">
    <w:nsid w:val="33C54EA0"/>
    <w:multiLevelType w:val="multilevel"/>
    <w:tmpl w:val="EDFC823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a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a0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8A47AE"/>
    <w:multiLevelType w:val="hybridMultilevel"/>
    <w:tmpl w:val="42E6FFAA"/>
    <w:lvl w:ilvl="0" w:tplc="AE0689E2">
      <w:start w:val="1"/>
      <w:numFmt w:val="bullet"/>
      <w:pStyle w:val="5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" w15:restartNumberingAfterBreak="0">
    <w:nsid w:val="7BC50172"/>
    <w:multiLevelType w:val="hybridMultilevel"/>
    <w:tmpl w:val="B57258AE"/>
    <w:lvl w:ilvl="0" w:tplc="737E359C">
      <w:start w:val="1"/>
      <w:numFmt w:val="bullet"/>
      <w:pStyle w:val="3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520B"/>
    <w:rsid w:val="00000C12"/>
    <w:rsid w:val="00006718"/>
    <w:rsid w:val="000113F2"/>
    <w:rsid w:val="000144FB"/>
    <w:rsid w:val="000157D4"/>
    <w:rsid w:val="000177FD"/>
    <w:rsid w:val="00022DCD"/>
    <w:rsid w:val="00033CB5"/>
    <w:rsid w:val="00035919"/>
    <w:rsid w:val="00036ADF"/>
    <w:rsid w:val="00041C32"/>
    <w:rsid w:val="0004277A"/>
    <w:rsid w:val="00044586"/>
    <w:rsid w:val="0004724E"/>
    <w:rsid w:val="0004787A"/>
    <w:rsid w:val="00050EE3"/>
    <w:rsid w:val="00051BAA"/>
    <w:rsid w:val="0005656E"/>
    <w:rsid w:val="00056E0A"/>
    <w:rsid w:val="00064B28"/>
    <w:rsid w:val="00064B7E"/>
    <w:rsid w:val="00070FF2"/>
    <w:rsid w:val="000715C1"/>
    <w:rsid w:val="00072BDE"/>
    <w:rsid w:val="0007436A"/>
    <w:rsid w:val="000752CA"/>
    <w:rsid w:val="0007737C"/>
    <w:rsid w:val="0008337E"/>
    <w:rsid w:val="00084DD2"/>
    <w:rsid w:val="000850FE"/>
    <w:rsid w:val="0008557C"/>
    <w:rsid w:val="00086231"/>
    <w:rsid w:val="00087BB3"/>
    <w:rsid w:val="00087D6B"/>
    <w:rsid w:val="00090981"/>
    <w:rsid w:val="00091171"/>
    <w:rsid w:val="000934CE"/>
    <w:rsid w:val="00093961"/>
    <w:rsid w:val="00095BE5"/>
    <w:rsid w:val="000A07DE"/>
    <w:rsid w:val="000A1AE8"/>
    <w:rsid w:val="000A306D"/>
    <w:rsid w:val="000A516E"/>
    <w:rsid w:val="000B090A"/>
    <w:rsid w:val="000B0FD7"/>
    <w:rsid w:val="000B1B11"/>
    <w:rsid w:val="000B2114"/>
    <w:rsid w:val="000B297E"/>
    <w:rsid w:val="000C0A6D"/>
    <w:rsid w:val="000C2A46"/>
    <w:rsid w:val="000C4BBD"/>
    <w:rsid w:val="000C5D35"/>
    <w:rsid w:val="000D330A"/>
    <w:rsid w:val="000D47E5"/>
    <w:rsid w:val="000D7596"/>
    <w:rsid w:val="000E0499"/>
    <w:rsid w:val="000E2B84"/>
    <w:rsid w:val="000E4A87"/>
    <w:rsid w:val="000E72FD"/>
    <w:rsid w:val="000F0807"/>
    <w:rsid w:val="000F34FB"/>
    <w:rsid w:val="000F3761"/>
    <w:rsid w:val="000F5270"/>
    <w:rsid w:val="00111D0A"/>
    <w:rsid w:val="001125B2"/>
    <w:rsid w:val="00116543"/>
    <w:rsid w:val="00120868"/>
    <w:rsid w:val="00125D85"/>
    <w:rsid w:val="00126C77"/>
    <w:rsid w:val="00127B62"/>
    <w:rsid w:val="001308A4"/>
    <w:rsid w:val="00136EB3"/>
    <w:rsid w:val="0013785E"/>
    <w:rsid w:val="00141088"/>
    <w:rsid w:val="00142C13"/>
    <w:rsid w:val="001511F3"/>
    <w:rsid w:val="00153A19"/>
    <w:rsid w:val="00155291"/>
    <w:rsid w:val="00157EAB"/>
    <w:rsid w:val="0016003D"/>
    <w:rsid w:val="00164500"/>
    <w:rsid w:val="001708D1"/>
    <w:rsid w:val="00171D3E"/>
    <w:rsid w:val="00172755"/>
    <w:rsid w:val="00173B50"/>
    <w:rsid w:val="001758E5"/>
    <w:rsid w:val="00175E64"/>
    <w:rsid w:val="001804D6"/>
    <w:rsid w:val="00184C07"/>
    <w:rsid w:val="00190BE2"/>
    <w:rsid w:val="00191217"/>
    <w:rsid w:val="001966A5"/>
    <w:rsid w:val="001970D7"/>
    <w:rsid w:val="001A1A69"/>
    <w:rsid w:val="001A3347"/>
    <w:rsid w:val="001A5F76"/>
    <w:rsid w:val="001C00A2"/>
    <w:rsid w:val="001C0BD2"/>
    <w:rsid w:val="001C510E"/>
    <w:rsid w:val="001D4141"/>
    <w:rsid w:val="001D5E7C"/>
    <w:rsid w:val="001D6FB7"/>
    <w:rsid w:val="001E28FD"/>
    <w:rsid w:val="001E4015"/>
    <w:rsid w:val="001E4C63"/>
    <w:rsid w:val="001E5232"/>
    <w:rsid w:val="001E5338"/>
    <w:rsid w:val="001E62B3"/>
    <w:rsid w:val="001E74FF"/>
    <w:rsid w:val="001F1780"/>
    <w:rsid w:val="001F4E01"/>
    <w:rsid w:val="001F56C0"/>
    <w:rsid w:val="001F7775"/>
    <w:rsid w:val="00201468"/>
    <w:rsid w:val="002110B6"/>
    <w:rsid w:val="00211DF9"/>
    <w:rsid w:val="0021356A"/>
    <w:rsid w:val="0021589B"/>
    <w:rsid w:val="00216E90"/>
    <w:rsid w:val="00221DDD"/>
    <w:rsid w:val="00225B4C"/>
    <w:rsid w:val="00230F00"/>
    <w:rsid w:val="002329CB"/>
    <w:rsid w:val="00234FF2"/>
    <w:rsid w:val="00236758"/>
    <w:rsid w:val="0023708E"/>
    <w:rsid w:val="00250730"/>
    <w:rsid w:val="0025436F"/>
    <w:rsid w:val="00255545"/>
    <w:rsid w:val="002579C3"/>
    <w:rsid w:val="00257D48"/>
    <w:rsid w:val="00262345"/>
    <w:rsid w:val="0026635D"/>
    <w:rsid w:val="00277D01"/>
    <w:rsid w:val="00280330"/>
    <w:rsid w:val="00280D39"/>
    <w:rsid w:val="002850CE"/>
    <w:rsid w:val="00285408"/>
    <w:rsid w:val="00291077"/>
    <w:rsid w:val="002926B3"/>
    <w:rsid w:val="00294FAF"/>
    <w:rsid w:val="002A142E"/>
    <w:rsid w:val="002A6F89"/>
    <w:rsid w:val="002B1CC1"/>
    <w:rsid w:val="002B7DD5"/>
    <w:rsid w:val="002C6948"/>
    <w:rsid w:val="002D4F4E"/>
    <w:rsid w:val="002D50C5"/>
    <w:rsid w:val="002D7E35"/>
    <w:rsid w:val="002D7E81"/>
    <w:rsid w:val="002E0822"/>
    <w:rsid w:val="002E105B"/>
    <w:rsid w:val="002E19B9"/>
    <w:rsid w:val="002E1F02"/>
    <w:rsid w:val="002E78BA"/>
    <w:rsid w:val="00300336"/>
    <w:rsid w:val="00307517"/>
    <w:rsid w:val="003130CC"/>
    <w:rsid w:val="0032104F"/>
    <w:rsid w:val="003210E1"/>
    <w:rsid w:val="003229AA"/>
    <w:rsid w:val="00323628"/>
    <w:rsid w:val="003239EB"/>
    <w:rsid w:val="00327493"/>
    <w:rsid w:val="00327D70"/>
    <w:rsid w:val="00330E4B"/>
    <w:rsid w:val="00332263"/>
    <w:rsid w:val="00332982"/>
    <w:rsid w:val="00335C8D"/>
    <w:rsid w:val="00344269"/>
    <w:rsid w:val="00345241"/>
    <w:rsid w:val="00345E13"/>
    <w:rsid w:val="0034682F"/>
    <w:rsid w:val="003521BF"/>
    <w:rsid w:val="003563B8"/>
    <w:rsid w:val="00365CD8"/>
    <w:rsid w:val="00374119"/>
    <w:rsid w:val="00377F3C"/>
    <w:rsid w:val="00380BA9"/>
    <w:rsid w:val="00381478"/>
    <w:rsid w:val="00385FF6"/>
    <w:rsid w:val="0039477F"/>
    <w:rsid w:val="003A00F9"/>
    <w:rsid w:val="003A1B3A"/>
    <w:rsid w:val="003A218A"/>
    <w:rsid w:val="003A42C5"/>
    <w:rsid w:val="003A67AF"/>
    <w:rsid w:val="003A725D"/>
    <w:rsid w:val="003B1EAF"/>
    <w:rsid w:val="003C46BF"/>
    <w:rsid w:val="003C60A5"/>
    <w:rsid w:val="003C7F1A"/>
    <w:rsid w:val="003D2739"/>
    <w:rsid w:val="003D4087"/>
    <w:rsid w:val="003E1458"/>
    <w:rsid w:val="003E4279"/>
    <w:rsid w:val="003F0D2E"/>
    <w:rsid w:val="003F11C7"/>
    <w:rsid w:val="003F4ABA"/>
    <w:rsid w:val="00401E57"/>
    <w:rsid w:val="00410616"/>
    <w:rsid w:val="00415953"/>
    <w:rsid w:val="004212BA"/>
    <w:rsid w:val="00422200"/>
    <w:rsid w:val="00425C57"/>
    <w:rsid w:val="004265F6"/>
    <w:rsid w:val="00431E05"/>
    <w:rsid w:val="004330DA"/>
    <w:rsid w:val="0043441D"/>
    <w:rsid w:val="00434589"/>
    <w:rsid w:val="00437A0D"/>
    <w:rsid w:val="00440C33"/>
    <w:rsid w:val="004477DA"/>
    <w:rsid w:val="0045200F"/>
    <w:rsid w:val="00460F44"/>
    <w:rsid w:val="00462A64"/>
    <w:rsid w:val="0046317A"/>
    <w:rsid w:val="00465DF3"/>
    <w:rsid w:val="004660DD"/>
    <w:rsid w:val="0047657B"/>
    <w:rsid w:val="00482852"/>
    <w:rsid w:val="00485E70"/>
    <w:rsid w:val="00486373"/>
    <w:rsid w:val="00490207"/>
    <w:rsid w:val="00496CDA"/>
    <w:rsid w:val="00497648"/>
    <w:rsid w:val="004A2BED"/>
    <w:rsid w:val="004A2E2E"/>
    <w:rsid w:val="004A4FC0"/>
    <w:rsid w:val="004A6FB7"/>
    <w:rsid w:val="004B13B6"/>
    <w:rsid w:val="004B2361"/>
    <w:rsid w:val="004B54B9"/>
    <w:rsid w:val="004B584C"/>
    <w:rsid w:val="004B5BE7"/>
    <w:rsid w:val="004C1576"/>
    <w:rsid w:val="004C30D2"/>
    <w:rsid w:val="004C4912"/>
    <w:rsid w:val="004C515F"/>
    <w:rsid w:val="004C566D"/>
    <w:rsid w:val="004C665E"/>
    <w:rsid w:val="004D0D24"/>
    <w:rsid w:val="004D1A07"/>
    <w:rsid w:val="004D2BE6"/>
    <w:rsid w:val="004D42A3"/>
    <w:rsid w:val="004D5601"/>
    <w:rsid w:val="004D62C4"/>
    <w:rsid w:val="004D70E1"/>
    <w:rsid w:val="004D7DF7"/>
    <w:rsid w:val="004E0CAA"/>
    <w:rsid w:val="004E1C98"/>
    <w:rsid w:val="004F0098"/>
    <w:rsid w:val="004F1629"/>
    <w:rsid w:val="004F2A51"/>
    <w:rsid w:val="004F62F7"/>
    <w:rsid w:val="004F69C2"/>
    <w:rsid w:val="00500381"/>
    <w:rsid w:val="00500D31"/>
    <w:rsid w:val="00501226"/>
    <w:rsid w:val="00501319"/>
    <w:rsid w:val="00511801"/>
    <w:rsid w:val="00512349"/>
    <w:rsid w:val="005125C5"/>
    <w:rsid w:val="00513E94"/>
    <w:rsid w:val="00514F61"/>
    <w:rsid w:val="0051752C"/>
    <w:rsid w:val="00522676"/>
    <w:rsid w:val="00522C76"/>
    <w:rsid w:val="00523B67"/>
    <w:rsid w:val="00531486"/>
    <w:rsid w:val="00532F30"/>
    <w:rsid w:val="00533321"/>
    <w:rsid w:val="00546330"/>
    <w:rsid w:val="005478E2"/>
    <w:rsid w:val="00551469"/>
    <w:rsid w:val="00556C44"/>
    <w:rsid w:val="00561D71"/>
    <w:rsid w:val="00566443"/>
    <w:rsid w:val="0056745E"/>
    <w:rsid w:val="00567C0E"/>
    <w:rsid w:val="00570A1F"/>
    <w:rsid w:val="005735FD"/>
    <w:rsid w:val="0058423F"/>
    <w:rsid w:val="00584783"/>
    <w:rsid w:val="005849D8"/>
    <w:rsid w:val="00587332"/>
    <w:rsid w:val="00590E6C"/>
    <w:rsid w:val="00593A92"/>
    <w:rsid w:val="00593BA3"/>
    <w:rsid w:val="00594266"/>
    <w:rsid w:val="005955A6"/>
    <w:rsid w:val="005955F6"/>
    <w:rsid w:val="00597F50"/>
    <w:rsid w:val="005A0321"/>
    <w:rsid w:val="005A4B1E"/>
    <w:rsid w:val="005A4C34"/>
    <w:rsid w:val="005B05E6"/>
    <w:rsid w:val="005B6B32"/>
    <w:rsid w:val="005C0DC3"/>
    <w:rsid w:val="005C215F"/>
    <w:rsid w:val="005C2D9D"/>
    <w:rsid w:val="005C683F"/>
    <w:rsid w:val="005D07B2"/>
    <w:rsid w:val="005D6D4B"/>
    <w:rsid w:val="005E30CF"/>
    <w:rsid w:val="005E36F9"/>
    <w:rsid w:val="005E58D7"/>
    <w:rsid w:val="005E79E3"/>
    <w:rsid w:val="005F13CD"/>
    <w:rsid w:val="005F50CB"/>
    <w:rsid w:val="005F620D"/>
    <w:rsid w:val="00600BAC"/>
    <w:rsid w:val="00605A1A"/>
    <w:rsid w:val="006074C4"/>
    <w:rsid w:val="00616B9B"/>
    <w:rsid w:val="00617768"/>
    <w:rsid w:val="00620E3E"/>
    <w:rsid w:val="006239A6"/>
    <w:rsid w:val="006241A0"/>
    <w:rsid w:val="006244DC"/>
    <w:rsid w:val="006319A1"/>
    <w:rsid w:val="00645911"/>
    <w:rsid w:val="00646296"/>
    <w:rsid w:val="00650A20"/>
    <w:rsid w:val="00655655"/>
    <w:rsid w:val="006559D0"/>
    <w:rsid w:val="00655DBE"/>
    <w:rsid w:val="00660EDB"/>
    <w:rsid w:val="00664EE6"/>
    <w:rsid w:val="00666702"/>
    <w:rsid w:val="00667BC9"/>
    <w:rsid w:val="006751FE"/>
    <w:rsid w:val="00675A28"/>
    <w:rsid w:val="00682006"/>
    <w:rsid w:val="006825CD"/>
    <w:rsid w:val="00683451"/>
    <w:rsid w:val="00691AD3"/>
    <w:rsid w:val="00692FE7"/>
    <w:rsid w:val="006936A7"/>
    <w:rsid w:val="006957A4"/>
    <w:rsid w:val="006A6059"/>
    <w:rsid w:val="006B17A9"/>
    <w:rsid w:val="006B417B"/>
    <w:rsid w:val="006D0F6C"/>
    <w:rsid w:val="006D3B7B"/>
    <w:rsid w:val="006D6796"/>
    <w:rsid w:val="006D7708"/>
    <w:rsid w:val="006E05D0"/>
    <w:rsid w:val="006E3486"/>
    <w:rsid w:val="006F25E6"/>
    <w:rsid w:val="006F2634"/>
    <w:rsid w:val="006F621E"/>
    <w:rsid w:val="006F6B81"/>
    <w:rsid w:val="006F6BEC"/>
    <w:rsid w:val="006F6F3F"/>
    <w:rsid w:val="006F6FD9"/>
    <w:rsid w:val="007021D2"/>
    <w:rsid w:val="00703030"/>
    <w:rsid w:val="00703C11"/>
    <w:rsid w:val="007061F2"/>
    <w:rsid w:val="00706A77"/>
    <w:rsid w:val="00707D1E"/>
    <w:rsid w:val="007100DF"/>
    <w:rsid w:val="00713A78"/>
    <w:rsid w:val="00720C1A"/>
    <w:rsid w:val="00724350"/>
    <w:rsid w:val="00732A1E"/>
    <w:rsid w:val="007366C8"/>
    <w:rsid w:val="00740862"/>
    <w:rsid w:val="00741919"/>
    <w:rsid w:val="00742187"/>
    <w:rsid w:val="007465D3"/>
    <w:rsid w:val="00751BF8"/>
    <w:rsid w:val="00751D98"/>
    <w:rsid w:val="00755498"/>
    <w:rsid w:val="0075768D"/>
    <w:rsid w:val="00762C8E"/>
    <w:rsid w:val="00763185"/>
    <w:rsid w:val="0076543B"/>
    <w:rsid w:val="00767483"/>
    <w:rsid w:val="00771F6C"/>
    <w:rsid w:val="00774004"/>
    <w:rsid w:val="007851F5"/>
    <w:rsid w:val="00786E4D"/>
    <w:rsid w:val="00791E65"/>
    <w:rsid w:val="00794BAB"/>
    <w:rsid w:val="00794F6A"/>
    <w:rsid w:val="00797E25"/>
    <w:rsid w:val="007A5E9F"/>
    <w:rsid w:val="007B1DD8"/>
    <w:rsid w:val="007B25B8"/>
    <w:rsid w:val="007B4DEA"/>
    <w:rsid w:val="007B5ED7"/>
    <w:rsid w:val="007C06FF"/>
    <w:rsid w:val="007C408B"/>
    <w:rsid w:val="007C6C67"/>
    <w:rsid w:val="007C717E"/>
    <w:rsid w:val="007D0EF3"/>
    <w:rsid w:val="007D77E1"/>
    <w:rsid w:val="007E0A0F"/>
    <w:rsid w:val="007E2F65"/>
    <w:rsid w:val="007F046D"/>
    <w:rsid w:val="007F1DC8"/>
    <w:rsid w:val="008003D2"/>
    <w:rsid w:val="00800641"/>
    <w:rsid w:val="00810FB6"/>
    <w:rsid w:val="00823E6B"/>
    <w:rsid w:val="00827511"/>
    <w:rsid w:val="0083276F"/>
    <w:rsid w:val="00835D2C"/>
    <w:rsid w:val="0083791F"/>
    <w:rsid w:val="00841382"/>
    <w:rsid w:val="00843140"/>
    <w:rsid w:val="00844B37"/>
    <w:rsid w:val="00855CA0"/>
    <w:rsid w:val="008566F8"/>
    <w:rsid w:val="00863205"/>
    <w:rsid w:val="008638E9"/>
    <w:rsid w:val="00873EEB"/>
    <w:rsid w:val="0088043B"/>
    <w:rsid w:val="00881379"/>
    <w:rsid w:val="00882363"/>
    <w:rsid w:val="008851D8"/>
    <w:rsid w:val="00887106"/>
    <w:rsid w:val="00890B71"/>
    <w:rsid w:val="008929EB"/>
    <w:rsid w:val="00893F97"/>
    <w:rsid w:val="008A4256"/>
    <w:rsid w:val="008A4C60"/>
    <w:rsid w:val="008A6FE6"/>
    <w:rsid w:val="008B379E"/>
    <w:rsid w:val="008B3C4E"/>
    <w:rsid w:val="008C014E"/>
    <w:rsid w:val="008C321B"/>
    <w:rsid w:val="008C3251"/>
    <w:rsid w:val="008C3507"/>
    <w:rsid w:val="008C5E43"/>
    <w:rsid w:val="008C74B1"/>
    <w:rsid w:val="008D26A1"/>
    <w:rsid w:val="008E2349"/>
    <w:rsid w:val="008E4B97"/>
    <w:rsid w:val="008F17A6"/>
    <w:rsid w:val="008F1962"/>
    <w:rsid w:val="008F1C63"/>
    <w:rsid w:val="008F24B1"/>
    <w:rsid w:val="008F2DEC"/>
    <w:rsid w:val="009001EE"/>
    <w:rsid w:val="009015AD"/>
    <w:rsid w:val="00904AFC"/>
    <w:rsid w:val="0090663B"/>
    <w:rsid w:val="009074CD"/>
    <w:rsid w:val="009142C3"/>
    <w:rsid w:val="009162AF"/>
    <w:rsid w:val="00916FF2"/>
    <w:rsid w:val="0092176B"/>
    <w:rsid w:val="00922A51"/>
    <w:rsid w:val="00922FAE"/>
    <w:rsid w:val="00925409"/>
    <w:rsid w:val="00926D5A"/>
    <w:rsid w:val="00932291"/>
    <w:rsid w:val="00935BEC"/>
    <w:rsid w:val="00936695"/>
    <w:rsid w:val="00937792"/>
    <w:rsid w:val="009417C5"/>
    <w:rsid w:val="009423CB"/>
    <w:rsid w:val="0094279E"/>
    <w:rsid w:val="00944F3C"/>
    <w:rsid w:val="009458D3"/>
    <w:rsid w:val="009462E5"/>
    <w:rsid w:val="00950166"/>
    <w:rsid w:val="009502F6"/>
    <w:rsid w:val="00950FEF"/>
    <w:rsid w:val="009511EA"/>
    <w:rsid w:val="00951494"/>
    <w:rsid w:val="00951862"/>
    <w:rsid w:val="009576AD"/>
    <w:rsid w:val="00961E92"/>
    <w:rsid w:val="0096208D"/>
    <w:rsid w:val="00962734"/>
    <w:rsid w:val="00963C46"/>
    <w:rsid w:val="00971413"/>
    <w:rsid w:val="00974187"/>
    <w:rsid w:val="0097505A"/>
    <w:rsid w:val="00980D57"/>
    <w:rsid w:val="00985560"/>
    <w:rsid w:val="009A1547"/>
    <w:rsid w:val="009A1C47"/>
    <w:rsid w:val="009A2E47"/>
    <w:rsid w:val="009A5081"/>
    <w:rsid w:val="009A781E"/>
    <w:rsid w:val="009B15DF"/>
    <w:rsid w:val="009B3B88"/>
    <w:rsid w:val="009B6386"/>
    <w:rsid w:val="009C1B19"/>
    <w:rsid w:val="009D2AAA"/>
    <w:rsid w:val="009D40DE"/>
    <w:rsid w:val="009F1767"/>
    <w:rsid w:val="009F4B4A"/>
    <w:rsid w:val="009F6513"/>
    <w:rsid w:val="00A009E5"/>
    <w:rsid w:val="00A06120"/>
    <w:rsid w:val="00A123DA"/>
    <w:rsid w:val="00A12963"/>
    <w:rsid w:val="00A147E9"/>
    <w:rsid w:val="00A156E9"/>
    <w:rsid w:val="00A1727A"/>
    <w:rsid w:val="00A17517"/>
    <w:rsid w:val="00A23B0A"/>
    <w:rsid w:val="00A2606C"/>
    <w:rsid w:val="00A31A37"/>
    <w:rsid w:val="00A359B4"/>
    <w:rsid w:val="00A3638E"/>
    <w:rsid w:val="00A36683"/>
    <w:rsid w:val="00A43C99"/>
    <w:rsid w:val="00A45D26"/>
    <w:rsid w:val="00A52089"/>
    <w:rsid w:val="00A55642"/>
    <w:rsid w:val="00A558D2"/>
    <w:rsid w:val="00A60940"/>
    <w:rsid w:val="00A663A7"/>
    <w:rsid w:val="00A67061"/>
    <w:rsid w:val="00A67560"/>
    <w:rsid w:val="00A70AE7"/>
    <w:rsid w:val="00A70D9A"/>
    <w:rsid w:val="00A71ADC"/>
    <w:rsid w:val="00A733A3"/>
    <w:rsid w:val="00A77E3B"/>
    <w:rsid w:val="00A81289"/>
    <w:rsid w:val="00A8695B"/>
    <w:rsid w:val="00A869E1"/>
    <w:rsid w:val="00A955F8"/>
    <w:rsid w:val="00A96A54"/>
    <w:rsid w:val="00A97498"/>
    <w:rsid w:val="00AA035B"/>
    <w:rsid w:val="00AA0F62"/>
    <w:rsid w:val="00AA14DB"/>
    <w:rsid w:val="00AA289C"/>
    <w:rsid w:val="00AA302D"/>
    <w:rsid w:val="00AA3A08"/>
    <w:rsid w:val="00AA47DB"/>
    <w:rsid w:val="00AB04D9"/>
    <w:rsid w:val="00AB1403"/>
    <w:rsid w:val="00AB22C5"/>
    <w:rsid w:val="00AC19D6"/>
    <w:rsid w:val="00AC464A"/>
    <w:rsid w:val="00AC4C62"/>
    <w:rsid w:val="00AC530F"/>
    <w:rsid w:val="00AC70AA"/>
    <w:rsid w:val="00AD1823"/>
    <w:rsid w:val="00AD39AD"/>
    <w:rsid w:val="00AD4ADF"/>
    <w:rsid w:val="00AE0441"/>
    <w:rsid w:val="00AE091C"/>
    <w:rsid w:val="00AE1B28"/>
    <w:rsid w:val="00AE22E8"/>
    <w:rsid w:val="00AE5796"/>
    <w:rsid w:val="00AE70BE"/>
    <w:rsid w:val="00AE7273"/>
    <w:rsid w:val="00AF1123"/>
    <w:rsid w:val="00AF25D9"/>
    <w:rsid w:val="00AF36C3"/>
    <w:rsid w:val="00AF3F3F"/>
    <w:rsid w:val="00AF64B3"/>
    <w:rsid w:val="00AF74AE"/>
    <w:rsid w:val="00AF7C43"/>
    <w:rsid w:val="00B01361"/>
    <w:rsid w:val="00B019FE"/>
    <w:rsid w:val="00B02D69"/>
    <w:rsid w:val="00B05865"/>
    <w:rsid w:val="00B062D9"/>
    <w:rsid w:val="00B06875"/>
    <w:rsid w:val="00B12B73"/>
    <w:rsid w:val="00B15B90"/>
    <w:rsid w:val="00B22E8E"/>
    <w:rsid w:val="00B34772"/>
    <w:rsid w:val="00B3682E"/>
    <w:rsid w:val="00B372C5"/>
    <w:rsid w:val="00B41C1C"/>
    <w:rsid w:val="00B41FE4"/>
    <w:rsid w:val="00B444BD"/>
    <w:rsid w:val="00B44DCA"/>
    <w:rsid w:val="00B45CF5"/>
    <w:rsid w:val="00B46B0F"/>
    <w:rsid w:val="00B46C9A"/>
    <w:rsid w:val="00B5108A"/>
    <w:rsid w:val="00B55855"/>
    <w:rsid w:val="00B55EC2"/>
    <w:rsid w:val="00B57113"/>
    <w:rsid w:val="00B65AF0"/>
    <w:rsid w:val="00B670C6"/>
    <w:rsid w:val="00B71147"/>
    <w:rsid w:val="00B72A69"/>
    <w:rsid w:val="00B7614F"/>
    <w:rsid w:val="00B76A7E"/>
    <w:rsid w:val="00B76CD2"/>
    <w:rsid w:val="00B8006D"/>
    <w:rsid w:val="00B828CC"/>
    <w:rsid w:val="00B85332"/>
    <w:rsid w:val="00B85AA6"/>
    <w:rsid w:val="00B8623B"/>
    <w:rsid w:val="00B93E81"/>
    <w:rsid w:val="00BA05D8"/>
    <w:rsid w:val="00BA1DC8"/>
    <w:rsid w:val="00BA3400"/>
    <w:rsid w:val="00BA4211"/>
    <w:rsid w:val="00BB3EAF"/>
    <w:rsid w:val="00BB4260"/>
    <w:rsid w:val="00BC1347"/>
    <w:rsid w:val="00BD0CC2"/>
    <w:rsid w:val="00BD2C91"/>
    <w:rsid w:val="00BF520B"/>
    <w:rsid w:val="00C00839"/>
    <w:rsid w:val="00C046AE"/>
    <w:rsid w:val="00C10569"/>
    <w:rsid w:val="00C137BF"/>
    <w:rsid w:val="00C15685"/>
    <w:rsid w:val="00C2109C"/>
    <w:rsid w:val="00C26FD0"/>
    <w:rsid w:val="00C33337"/>
    <w:rsid w:val="00C33605"/>
    <w:rsid w:val="00C348CC"/>
    <w:rsid w:val="00C40AA3"/>
    <w:rsid w:val="00C43593"/>
    <w:rsid w:val="00C44DDC"/>
    <w:rsid w:val="00C44E0C"/>
    <w:rsid w:val="00C5401D"/>
    <w:rsid w:val="00C5482D"/>
    <w:rsid w:val="00C62AEE"/>
    <w:rsid w:val="00C632F2"/>
    <w:rsid w:val="00C65180"/>
    <w:rsid w:val="00C65572"/>
    <w:rsid w:val="00C674D6"/>
    <w:rsid w:val="00C679B6"/>
    <w:rsid w:val="00C70BD6"/>
    <w:rsid w:val="00C766D4"/>
    <w:rsid w:val="00C83447"/>
    <w:rsid w:val="00C84A87"/>
    <w:rsid w:val="00C864B8"/>
    <w:rsid w:val="00C8727F"/>
    <w:rsid w:val="00C910F6"/>
    <w:rsid w:val="00C91F74"/>
    <w:rsid w:val="00C92791"/>
    <w:rsid w:val="00C953EE"/>
    <w:rsid w:val="00C9736B"/>
    <w:rsid w:val="00CA00EC"/>
    <w:rsid w:val="00CA1082"/>
    <w:rsid w:val="00CA3980"/>
    <w:rsid w:val="00CB044B"/>
    <w:rsid w:val="00CB5D87"/>
    <w:rsid w:val="00CB64B8"/>
    <w:rsid w:val="00CC0435"/>
    <w:rsid w:val="00CC5027"/>
    <w:rsid w:val="00CC7403"/>
    <w:rsid w:val="00CD2691"/>
    <w:rsid w:val="00CD3F74"/>
    <w:rsid w:val="00CD446D"/>
    <w:rsid w:val="00CD52CB"/>
    <w:rsid w:val="00CE24B7"/>
    <w:rsid w:val="00CE6C2B"/>
    <w:rsid w:val="00CE6E26"/>
    <w:rsid w:val="00CF6E44"/>
    <w:rsid w:val="00D018B3"/>
    <w:rsid w:val="00D05F00"/>
    <w:rsid w:val="00D06018"/>
    <w:rsid w:val="00D13D54"/>
    <w:rsid w:val="00D140FF"/>
    <w:rsid w:val="00D17886"/>
    <w:rsid w:val="00D22985"/>
    <w:rsid w:val="00D26580"/>
    <w:rsid w:val="00D2721A"/>
    <w:rsid w:val="00D3086F"/>
    <w:rsid w:val="00D31333"/>
    <w:rsid w:val="00D31F22"/>
    <w:rsid w:val="00D34FA9"/>
    <w:rsid w:val="00D36D50"/>
    <w:rsid w:val="00D44DE1"/>
    <w:rsid w:val="00D54FDE"/>
    <w:rsid w:val="00D55196"/>
    <w:rsid w:val="00D56A12"/>
    <w:rsid w:val="00D57912"/>
    <w:rsid w:val="00D6239D"/>
    <w:rsid w:val="00D639A9"/>
    <w:rsid w:val="00D66782"/>
    <w:rsid w:val="00D7131D"/>
    <w:rsid w:val="00D724BF"/>
    <w:rsid w:val="00D72963"/>
    <w:rsid w:val="00D72C57"/>
    <w:rsid w:val="00D73BC5"/>
    <w:rsid w:val="00D75757"/>
    <w:rsid w:val="00D77D2A"/>
    <w:rsid w:val="00D77FCD"/>
    <w:rsid w:val="00D80D8A"/>
    <w:rsid w:val="00D81874"/>
    <w:rsid w:val="00D84337"/>
    <w:rsid w:val="00D85C20"/>
    <w:rsid w:val="00D85C93"/>
    <w:rsid w:val="00D912FA"/>
    <w:rsid w:val="00D9461E"/>
    <w:rsid w:val="00D94E13"/>
    <w:rsid w:val="00D958FD"/>
    <w:rsid w:val="00D96853"/>
    <w:rsid w:val="00D96B77"/>
    <w:rsid w:val="00D96D9D"/>
    <w:rsid w:val="00DA08DA"/>
    <w:rsid w:val="00DA6C80"/>
    <w:rsid w:val="00DB0C0A"/>
    <w:rsid w:val="00DB2EC7"/>
    <w:rsid w:val="00DB3454"/>
    <w:rsid w:val="00DB7D5A"/>
    <w:rsid w:val="00DD174B"/>
    <w:rsid w:val="00DD448D"/>
    <w:rsid w:val="00DD491F"/>
    <w:rsid w:val="00DD52B9"/>
    <w:rsid w:val="00DD7681"/>
    <w:rsid w:val="00DE12D2"/>
    <w:rsid w:val="00DE1C35"/>
    <w:rsid w:val="00DE38DF"/>
    <w:rsid w:val="00DE49FA"/>
    <w:rsid w:val="00DE5171"/>
    <w:rsid w:val="00DE6840"/>
    <w:rsid w:val="00DF11BF"/>
    <w:rsid w:val="00DF1A1C"/>
    <w:rsid w:val="00DF2167"/>
    <w:rsid w:val="00E05457"/>
    <w:rsid w:val="00E055EA"/>
    <w:rsid w:val="00E11542"/>
    <w:rsid w:val="00E14124"/>
    <w:rsid w:val="00E143AD"/>
    <w:rsid w:val="00E15952"/>
    <w:rsid w:val="00E1785C"/>
    <w:rsid w:val="00E20F32"/>
    <w:rsid w:val="00E2123A"/>
    <w:rsid w:val="00E214DF"/>
    <w:rsid w:val="00E2783B"/>
    <w:rsid w:val="00E313FC"/>
    <w:rsid w:val="00E32CB9"/>
    <w:rsid w:val="00E34BCB"/>
    <w:rsid w:val="00E350F6"/>
    <w:rsid w:val="00E35479"/>
    <w:rsid w:val="00E3734B"/>
    <w:rsid w:val="00E4451A"/>
    <w:rsid w:val="00E4527D"/>
    <w:rsid w:val="00E508D2"/>
    <w:rsid w:val="00E50F2E"/>
    <w:rsid w:val="00E51E3D"/>
    <w:rsid w:val="00E56C73"/>
    <w:rsid w:val="00E6255D"/>
    <w:rsid w:val="00E625DB"/>
    <w:rsid w:val="00E63F14"/>
    <w:rsid w:val="00E650B1"/>
    <w:rsid w:val="00E661C4"/>
    <w:rsid w:val="00E6638A"/>
    <w:rsid w:val="00E676CE"/>
    <w:rsid w:val="00E72204"/>
    <w:rsid w:val="00E808F9"/>
    <w:rsid w:val="00E83250"/>
    <w:rsid w:val="00E855BD"/>
    <w:rsid w:val="00E90D11"/>
    <w:rsid w:val="00E91C0C"/>
    <w:rsid w:val="00E91E6B"/>
    <w:rsid w:val="00E94116"/>
    <w:rsid w:val="00E95BEF"/>
    <w:rsid w:val="00EA19F4"/>
    <w:rsid w:val="00EA2B28"/>
    <w:rsid w:val="00EA3E51"/>
    <w:rsid w:val="00EA4A37"/>
    <w:rsid w:val="00EA5CB5"/>
    <w:rsid w:val="00EA7305"/>
    <w:rsid w:val="00EB0105"/>
    <w:rsid w:val="00EB3B59"/>
    <w:rsid w:val="00EB3EF1"/>
    <w:rsid w:val="00EB5B55"/>
    <w:rsid w:val="00EB670A"/>
    <w:rsid w:val="00EC6632"/>
    <w:rsid w:val="00ED1FB2"/>
    <w:rsid w:val="00ED671D"/>
    <w:rsid w:val="00ED6E37"/>
    <w:rsid w:val="00ED7BC9"/>
    <w:rsid w:val="00EE28FF"/>
    <w:rsid w:val="00EE3E99"/>
    <w:rsid w:val="00EF4760"/>
    <w:rsid w:val="00F00580"/>
    <w:rsid w:val="00F034FC"/>
    <w:rsid w:val="00F052AC"/>
    <w:rsid w:val="00F10980"/>
    <w:rsid w:val="00F12330"/>
    <w:rsid w:val="00F12D13"/>
    <w:rsid w:val="00F21280"/>
    <w:rsid w:val="00F359A5"/>
    <w:rsid w:val="00F36B85"/>
    <w:rsid w:val="00F40386"/>
    <w:rsid w:val="00F43179"/>
    <w:rsid w:val="00F43947"/>
    <w:rsid w:val="00F451A7"/>
    <w:rsid w:val="00F50C34"/>
    <w:rsid w:val="00F54C3E"/>
    <w:rsid w:val="00F5799B"/>
    <w:rsid w:val="00F605B9"/>
    <w:rsid w:val="00F60A6B"/>
    <w:rsid w:val="00F61359"/>
    <w:rsid w:val="00F665C7"/>
    <w:rsid w:val="00F70D5D"/>
    <w:rsid w:val="00F72837"/>
    <w:rsid w:val="00F742CF"/>
    <w:rsid w:val="00F748F9"/>
    <w:rsid w:val="00F83411"/>
    <w:rsid w:val="00F83CD7"/>
    <w:rsid w:val="00F92401"/>
    <w:rsid w:val="00F92CEC"/>
    <w:rsid w:val="00F97955"/>
    <w:rsid w:val="00FA003D"/>
    <w:rsid w:val="00FA50BB"/>
    <w:rsid w:val="00FA5B0D"/>
    <w:rsid w:val="00FA68E1"/>
    <w:rsid w:val="00FA7753"/>
    <w:rsid w:val="00FB1942"/>
    <w:rsid w:val="00FB6E6E"/>
    <w:rsid w:val="00FC76B6"/>
    <w:rsid w:val="00FC7F3F"/>
    <w:rsid w:val="00FD0594"/>
    <w:rsid w:val="00FD74E5"/>
    <w:rsid w:val="00FD7900"/>
    <w:rsid w:val="00FE2A7F"/>
    <w:rsid w:val="00FE687A"/>
    <w:rsid w:val="00FE6B3B"/>
    <w:rsid w:val="00FF2FCF"/>
    <w:rsid w:val="00FF659A"/>
    <w:rsid w:val="00FF7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2BE072-5C1A-4CB6-AF1D-40A65010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297E"/>
    <w:pPr>
      <w:widowControl w:val="0"/>
      <w:numPr>
        <w:ilvl w:val="3"/>
        <w:numId w:val="1"/>
      </w:numPr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00839"/>
    <w:pPr>
      <w:keepNext/>
      <w:keepLines/>
      <w:numPr>
        <w:ilvl w:val="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00839"/>
    <w:pPr>
      <w:keepNext/>
      <w:keepLines/>
      <w:numPr>
        <w:ilvl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Char"/>
    <w:uiPriority w:val="9"/>
    <w:unhideWhenUsed/>
    <w:qFormat/>
    <w:rsid w:val="00486373"/>
    <w:pPr>
      <w:keepNext/>
      <w:keepLines/>
      <w:numPr>
        <w:ilvl w:val="0"/>
        <w:numId w:val="2"/>
      </w:numPr>
      <w:spacing w:before="260" w:after="260"/>
      <w:ind w:leftChars="600" w:left="60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2C91"/>
    <w:pPr>
      <w:keepNext/>
      <w:keepLines/>
      <w:numPr>
        <w:ilvl w:val="0"/>
        <w:numId w:val="3"/>
      </w:numPr>
      <w:spacing w:before="240" w:after="290"/>
      <w:ind w:left="212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D2C91"/>
    <w:pPr>
      <w:numPr>
        <w:ilvl w:val="0"/>
        <w:numId w:val="5"/>
      </w:numPr>
      <w:ind w:left="2121"/>
      <w:outlineLvl w:val="4"/>
    </w:pPr>
    <w:rPr>
      <w:b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0083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00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486373"/>
    <w:rPr>
      <w:b/>
      <w:bCs/>
      <w:sz w:val="32"/>
      <w:szCs w:val="32"/>
    </w:rPr>
  </w:style>
  <w:style w:type="paragraph" w:styleId="a">
    <w:name w:val="Title"/>
    <w:basedOn w:val="a0"/>
    <w:next w:val="a0"/>
    <w:link w:val="Char"/>
    <w:uiPriority w:val="10"/>
    <w:qFormat/>
    <w:rsid w:val="00C00839"/>
    <w:pPr>
      <w:numPr>
        <w:ilvl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C0083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Char0"/>
    <w:uiPriority w:val="99"/>
    <w:unhideWhenUsed/>
    <w:rsid w:val="003A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3A67AF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3A6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3A67AF"/>
    <w:rPr>
      <w:sz w:val="18"/>
      <w:szCs w:val="18"/>
    </w:rPr>
  </w:style>
  <w:style w:type="character" w:styleId="a6">
    <w:name w:val="Intense Emphasis"/>
    <w:basedOn w:val="a1"/>
    <w:uiPriority w:val="21"/>
    <w:qFormat/>
    <w:rsid w:val="00522676"/>
    <w:rPr>
      <w:b/>
      <w:bCs/>
      <w:i/>
      <w:iCs/>
      <w:color w:val="4F81BD" w:themeColor="accent1"/>
    </w:rPr>
  </w:style>
  <w:style w:type="character" w:customStyle="1" w:styleId="4Char">
    <w:name w:val="标题 4 Char"/>
    <w:basedOn w:val="a1"/>
    <w:link w:val="4"/>
    <w:uiPriority w:val="9"/>
    <w:rsid w:val="00BD2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1F7775"/>
    <w:pPr>
      <w:widowControl w:val="0"/>
      <w:ind w:left="1984" w:hanging="708"/>
      <w:jc w:val="both"/>
    </w:pPr>
  </w:style>
  <w:style w:type="character" w:customStyle="1" w:styleId="5Char">
    <w:name w:val="标题 5 Char"/>
    <w:basedOn w:val="a1"/>
    <w:link w:val="5"/>
    <w:uiPriority w:val="9"/>
    <w:rsid w:val="00BD2C91"/>
    <w:rPr>
      <w:b/>
      <w:sz w:val="23"/>
    </w:rPr>
  </w:style>
  <w:style w:type="paragraph" w:styleId="a8">
    <w:name w:val="Document Map"/>
    <w:basedOn w:val="a0"/>
    <w:link w:val="Char2"/>
    <w:uiPriority w:val="99"/>
    <w:semiHidden/>
    <w:unhideWhenUsed/>
    <w:rsid w:val="00E32CB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8"/>
    <w:uiPriority w:val="99"/>
    <w:semiHidden/>
    <w:rsid w:val="00E32CB9"/>
    <w:rPr>
      <w:rFonts w:ascii="宋体" w:eastAsia="宋体"/>
      <w:sz w:val="18"/>
      <w:szCs w:val="18"/>
    </w:rPr>
  </w:style>
  <w:style w:type="character" w:styleId="a9">
    <w:name w:val="Subtle Emphasis"/>
    <w:basedOn w:val="a1"/>
    <w:uiPriority w:val="19"/>
    <w:qFormat/>
    <w:rsid w:val="00CB044B"/>
    <w:rPr>
      <w:i/>
      <w:iCs/>
      <w:color w:val="FF0000"/>
    </w:rPr>
  </w:style>
  <w:style w:type="character" w:styleId="aa">
    <w:name w:val="Emphasis"/>
    <w:basedOn w:val="a1"/>
    <w:uiPriority w:val="20"/>
    <w:qFormat/>
    <w:rsid w:val="00E91E6B"/>
    <w:rPr>
      <w:i/>
      <w:iCs/>
    </w:rPr>
  </w:style>
  <w:style w:type="character" w:styleId="ab">
    <w:name w:val="Strong"/>
    <w:basedOn w:val="a1"/>
    <w:uiPriority w:val="22"/>
    <w:qFormat/>
    <w:rsid w:val="00385FF6"/>
    <w:rPr>
      <w:b/>
      <w:bCs/>
    </w:rPr>
  </w:style>
  <w:style w:type="paragraph" w:styleId="ac">
    <w:name w:val="Quote"/>
    <w:basedOn w:val="a0"/>
    <w:next w:val="a0"/>
    <w:link w:val="Char3"/>
    <w:uiPriority w:val="29"/>
    <w:qFormat/>
    <w:rsid w:val="00B853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c"/>
    <w:uiPriority w:val="29"/>
    <w:rsid w:val="00B85332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B85332"/>
    <w:pPr>
      <w:ind w:firstLineChars="200" w:firstLine="420"/>
    </w:pPr>
  </w:style>
  <w:style w:type="character" w:styleId="ae">
    <w:name w:val="Hyperlink"/>
    <w:basedOn w:val="a1"/>
    <w:uiPriority w:val="99"/>
    <w:unhideWhenUsed/>
    <w:rsid w:val="004C665E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8413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?_ga=1.186672936.1287321877.1440466039" TargetMode="External"/><Relationship Id="rId12" Type="http://schemas.openxmlformats.org/officeDocument/2006/relationships/hyperlink" Target="https://docs.mongodb.org/getting-started/csharp/cli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ocs.mongodb.org/manual/reference/operato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364</Words>
  <Characters>2077</Characters>
  <Application>Microsoft Office Word</Application>
  <DocSecurity>0</DocSecurity>
  <Lines>17</Lines>
  <Paragraphs>4</Paragraphs>
  <ScaleCrop>false</ScaleCrop>
  <Company>Sky123.Org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夏锦慧</cp:lastModifiedBy>
  <cp:revision>806</cp:revision>
  <dcterms:created xsi:type="dcterms:W3CDTF">2015-02-27T08:56:00Z</dcterms:created>
  <dcterms:modified xsi:type="dcterms:W3CDTF">2016-09-29T07:50:00Z</dcterms:modified>
</cp:coreProperties>
</file>