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302400" w14:textId="77777777" w:rsidR="00A041DE" w:rsidRDefault="00A041DE" w:rsidP="00A041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2E1E53A" w14:textId="77777777" w:rsidR="00A041DE" w:rsidRDefault="00A041DE" w:rsidP="00A041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7F2391A5" w14:textId="77777777" w:rsidR="00A041DE" w:rsidRDefault="00A041DE" w:rsidP="00A041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«Казанский национальный исследовательский технологический университет»</w:t>
      </w:r>
    </w:p>
    <w:p w14:paraId="12977442" w14:textId="77777777" w:rsidR="00A041DE" w:rsidRDefault="00A041DE" w:rsidP="00A041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«КНИТУ»)</w:t>
      </w:r>
    </w:p>
    <w:tbl>
      <w:tblPr>
        <w:tblW w:w="5250" w:type="dxa"/>
        <w:jc w:val="center"/>
        <w:tblLayout w:type="fixed"/>
        <w:tblLook w:val="04A0" w:firstRow="1" w:lastRow="0" w:firstColumn="1" w:lastColumn="0" w:noHBand="0" w:noVBand="1"/>
      </w:tblPr>
      <w:tblGrid>
        <w:gridCol w:w="1822"/>
        <w:gridCol w:w="1714"/>
        <w:gridCol w:w="1714"/>
      </w:tblGrid>
      <w:tr w:rsidR="00A041DE" w14:paraId="361B40E3" w14:textId="77777777" w:rsidTr="00A041DE">
        <w:trPr>
          <w:trHeight w:val="1133"/>
          <w:jc w:val="center"/>
        </w:trPr>
        <w:tc>
          <w:tcPr>
            <w:tcW w:w="1821" w:type="dxa"/>
            <w:vAlign w:val="center"/>
          </w:tcPr>
          <w:p w14:paraId="5753D1A1" w14:textId="77777777" w:rsidR="00A041DE" w:rsidRDefault="00A041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4" w:type="dxa"/>
            <w:vAlign w:val="center"/>
          </w:tcPr>
          <w:p w14:paraId="459DFC88" w14:textId="77777777" w:rsidR="00A041DE" w:rsidRDefault="00A041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4" w:type="dxa"/>
            <w:vAlign w:val="center"/>
          </w:tcPr>
          <w:p w14:paraId="58EDCE96" w14:textId="77777777" w:rsidR="00A041DE" w:rsidRDefault="00A041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E9509A0" w14:textId="77777777" w:rsidR="00A041DE" w:rsidRDefault="00A041DE" w:rsidP="00A041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интеллектуальных систем и управления информационными ресурсами</w:t>
      </w:r>
    </w:p>
    <w:p w14:paraId="469F0BB4" w14:textId="77777777" w:rsidR="00A041DE" w:rsidRDefault="00A041DE" w:rsidP="00A041DE">
      <w:pPr>
        <w:rPr>
          <w:rFonts w:ascii="Times New Roman" w:hAnsi="Times New Roman" w:cs="Times New Roman"/>
          <w:sz w:val="28"/>
          <w:szCs w:val="28"/>
        </w:rPr>
      </w:pPr>
    </w:p>
    <w:p w14:paraId="5E90C44B" w14:textId="77777777" w:rsidR="00A041DE" w:rsidRDefault="00A041DE" w:rsidP="00A041DE">
      <w:pPr>
        <w:rPr>
          <w:rFonts w:ascii="Times New Roman" w:hAnsi="Times New Roman" w:cs="Times New Roman"/>
          <w:sz w:val="28"/>
          <w:szCs w:val="28"/>
        </w:rPr>
      </w:pPr>
    </w:p>
    <w:p w14:paraId="72C74B28" w14:textId="77777777" w:rsidR="00A041DE" w:rsidRDefault="00A041DE" w:rsidP="00A041DE">
      <w:pPr>
        <w:rPr>
          <w:rFonts w:ascii="Times New Roman" w:hAnsi="Times New Roman" w:cs="Times New Roman"/>
          <w:sz w:val="28"/>
          <w:szCs w:val="28"/>
        </w:rPr>
      </w:pPr>
    </w:p>
    <w:p w14:paraId="629B3C88" w14:textId="77777777" w:rsidR="00A041DE" w:rsidRDefault="00A041DE" w:rsidP="00A041DE">
      <w:pPr>
        <w:rPr>
          <w:rFonts w:ascii="Times New Roman" w:hAnsi="Times New Roman" w:cs="Times New Roman"/>
          <w:sz w:val="28"/>
          <w:szCs w:val="28"/>
        </w:rPr>
      </w:pPr>
    </w:p>
    <w:p w14:paraId="786E291C" w14:textId="77777777" w:rsidR="00A041DE" w:rsidRDefault="00A041DE" w:rsidP="00A041DE">
      <w:pPr>
        <w:rPr>
          <w:rFonts w:ascii="Times New Roman" w:hAnsi="Times New Roman" w:cs="Times New Roman"/>
          <w:sz w:val="28"/>
          <w:szCs w:val="28"/>
        </w:rPr>
      </w:pPr>
    </w:p>
    <w:p w14:paraId="352C131B" w14:textId="6F2BB4BC" w:rsidR="00A041DE" w:rsidRDefault="00A041DE" w:rsidP="00A041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AA12FA">
        <w:rPr>
          <w:rFonts w:ascii="Times New Roman" w:hAnsi="Times New Roman" w:cs="Times New Roman"/>
          <w:b/>
          <w:sz w:val="28"/>
          <w:szCs w:val="28"/>
        </w:rPr>
        <w:t>3</w:t>
      </w:r>
      <w:bookmarkStart w:id="0" w:name="_GoBack"/>
      <w:bookmarkEnd w:id="0"/>
    </w:p>
    <w:p w14:paraId="76E5B711" w14:textId="77777777" w:rsidR="00A041DE" w:rsidRDefault="00A041DE" w:rsidP="00A041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b/>
          <w:sz w:val="28"/>
          <w:szCs w:val="28"/>
        </w:rPr>
        <w:t>Разработка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6A1B5BC" w14:textId="1FB85A64" w:rsidR="00A041DE" w:rsidRDefault="00A041DE" w:rsidP="00A041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706865" w14:textId="3961E221" w:rsidR="00A041DE" w:rsidRDefault="00A041DE" w:rsidP="00A041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2CD424" w14:textId="77777777" w:rsidR="00A041DE" w:rsidRDefault="00A041DE" w:rsidP="00A041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C5AE1D" w14:textId="77777777" w:rsidR="00A041DE" w:rsidRDefault="00A041DE" w:rsidP="00A041DE">
      <w:pPr>
        <w:rPr>
          <w:rFonts w:ascii="Times New Roman" w:hAnsi="Times New Roman" w:cs="Times New Roman"/>
          <w:sz w:val="28"/>
          <w:szCs w:val="28"/>
        </w:rPr>
      </w:pPr>
    </w:p>
    <w:p w14:paraId="2EB54695" w14:textId="77777777" w:rsidR="00A041DE" w:rsidRDefault="00A041DE" w:rsidP="00A041D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7B6196DF" w14:textId="77777777" w:rsidR="00A041DE" w:rsidRDefault="00A041DE" w:rsidP="00A041D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4321-23</w:t>
      </w:r>
    </w:p>
    <w:p w14:paraId="69E5D38F" w14:textId="77777777" w:rsidR="00A041DE" w:rsidRDefault="00A041DE" w:rsidP="00A041D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Хамидуллин Р.Р.</w:t>
      </w:r>
    </w:p>
    <w:p w14:paraId="30F1FA2E" w14:textId="77777777" w:rsidR="00A041DE" w:rsidRDefault="00A041DE" w:rsidP="00A041D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4E177966" w14:textId="77777777" w:rsidR="00A041DE" w:rsidRDefault="00A041DE" w:rsidP="00A041D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ИСУИР</w:t>
      </w:r>
    </w:p>
    <w:p w14:paraId="75990ADA" w14:textId="77777777" w:rsidR="00A041DE" w:rsidRDefault="00A041DE" w:rsidP="00A041D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Вотякова Л.Р.</w:t>
      </w:r>
    </w:p>
    <w:p w14:paraId="0B42545F" w14:textId="77777777" w:rsidR="00A041DE" w:rsidRDefault="00A041DE" w:rsidP="00A041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Казань, 2024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1357004861"/>
        <w:docPartObj>
          <w:docPartGallery w:val="Table of Contents"/>
          <w:docPartUnique/>
        </w:docPartObj>
      </w:sdtPr>
      <w:sdtEndPr/>
      <w:sdtContent>
        <w:p w14:paraId="0AAB67B4" w14:textId="77777777" w:rsidR="00A041DE" w:rsidRPr="00E97F30" w:rsidRDefault="00A041DE" w:rsidP="00A041DE">
          <w:pPr>
            <w:pStyle w:val="a4"/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E97F30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42C08974" w14:textId="57F4FAFB" w:rsidR="00A24CE7" w:rsidRDefault="00A041D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r w:rsidRPr="00E97F3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97F3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97F3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6150221" w:history="1">
            <w:r w:rsidR="00A24CE7" w:rsidRPr="009E1F71">
              <w:rPr>
                <w:rStyle w:val="a3"/>
                <w:rFonts w:ascii="Times New Roman" w:hAnsi="Times New Roman" w:cs="Times New Roman"/>
                <w:noProof/>
              </w:rPr>
              <w:t>Работа 1. Django, что это такое? Инструментальные средства</w:t>
            </w:r>
            <w:r w:rsidR="00A24CE7">
              <w:rPr>
                <w:noProof/>
                <w:webHidden/>
              </w:rPr>
              <w:tab/>
            </w:r>
            <w:r w:rsidR="00A24CE7">
              <w:rPr>
                <w:noProof/>
                <w:webHidden/>
              </w:rPr>
              <w:fldChar w:fldCharType="begin"/>
            </w:r>
            <w:r w:rsidR="00A24CE7">
              <w:rPr>
                <w:noProof/>
                <w:webHidden/>
              </w:rPr>
              <w:instrText xml:space="preserve"> PAGEREF _Toc196150221 \h </w:instrText>
            </w:r>
            <w:r w:rsidR="00A24CE7">
              <w:rPr>
                <w:noProof/>
                <w:webHidden/>
              </w:rPr>
            </w:r>
            <w:r w:rsidR="00A24CE7">
              <w:rPr>
                <w:noProof/>
                <w:webHidden/>
              </w:rPr>
              <w:fldChar w:fldCharType="separate"/>
            </w:r>
            <w:r w:rsidR="00A24CE7">
              <w:rPr>
                <w:noProof/>
                <w:webHidden/>
              </w:rPr>
              <w:t>3</w:t>
            </w:r>
            <w:r w:rsidR="00A24CE7">
              <w:rPr>
                <w:noProof/>
                <w:webHidden/>
              </w:rPr>
              <w:fldChar w:fldCharType="end"/>
            </w:r>
          </w:hyperlink>
        </w:p>
        <w:p w14:paraId="6F660972" w14:textId="38AEDDA1" w:rsidR="00A24CE7" w:rsidRDefault="00AA12F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6150222" w:history="1">
            <w:r w:rsidR="00A24CE7" w:rsidRPr="009E1F71">
              <w:rPr>
                <w:rStyle w:val="a3"/>
                <w:rFonts w:ascii="Times New Roman" w:hAnsi="Times New Roman" w:cs="Times New Roman"/>
                <w:noProof/>
              </w:rPr>
              <w:t>Работа</w:t>
            </w:r>
            <w:r w:rsidR="00A24CE7" w:rsidRPr="009E1F71">
              <w:rPr>
                <w:rStyle w:val="a3"/>
                <w:rFonts w:ascii="Times New Roman" w:hAnsi="Times New Roman" w:cs="Times New Roman"/>
                <w:noProof/>
                <w:lang w:val="en-US"/>
              </w:rPr>
              <w:t xml:space="preserve"> 2. </w:t>
            </w:r>
            <w:r w:rsidR="00A24CE7" w:rsidRPr="009E1F71">
              <w:rPr>
                <w:rStyle w:val="a3"/>
                <w:rFonts w:ascii="Times New Roman" w:hAnsi="Times New Roman" w:cs="Times New Roman"/>
                <w:noProof/>
              </w:rPr>
              <w:t>Установка</w:t>
            </w:r>
            <w:r w:rsidR="00A24CE7" w:rsidRPr="009E1F71">
              <w:rPr>
                <w:rStyle w:val="a3"/>
                <w:rFonts w:ascii="Times New Roman" w:hAnsi="Times New Roman" w:cs="Times New Roman"/>
                <w:noProof/>
                <w:lang w:val="en-US"/>
              </w:rPr>
              <w:t xml:space="preserve"> Django. </w:t>
            </w:r>
            <w:r w:rsidR="00A24CE7" w:rsidRPr="009E1F71">
              <w:rPr>
                <w:rStyle w:val="a3"/>
                <w:rFonts w:ascii="Times New Roman" w:hAnsi="Times New Roman" w:cs="Times New Roman"/>
                <w:noProof/>
              </w:rPr>
              <w:t>Создание проекта</w:t>
            </w:r>
            <w:r w:rsidR="00A24CE7">
              <w:rPr>
                <w:noProof/>
                <w:webHidden/>
              </w:rPr>
              <w:tab/>
            </w:r>
            <w:r w:rsidR="00A24CE7">
              <w:rPr>
                <w:noProof/>
                <w:webHidden/>
              </w:rPr>
              <w:fldChar w:fldCharType="begin"/>
            </w:r>
            <w:r w:rsidR="00A24CE7">
              <w:rPr>
                <w:noProof/>
                <w:webHidden/>
              </w:rPr>
              <w:instrText xml:space="preserve"> PAGEREF _Toc196150222 \h </w:instrText>
            </w:r>
            <w:r w:rsidR="00A24CE7">
              <w:rPr>
                <w:noProof/>
                <w:webHidden/>
              </w:rPr>
            </w:r>
            <w:r w:rsidR="00A24CE7">
              <w:rPr>
                <w:noProof/>
                <w:webHidden/>
              </w:rPr>
              <w:fldChar w:fldCharType="separate"/>
            </w:r>
            <w:r w:rsidR="00A24CE7">
              <w:rPr>
                <w:noProof/>
                <w:webHidden/>
              </w:rPr>
              <w:t>4</w:t>
            </w:r>
            <w:r w:rsidR="00A24CE7">
              <w:rPr>
                <w:noProof/>
                <w:webHidden/>
              </w:rPr>
              <w:fldChar w:fldCharType="end"/>
            </w:r>
          </w:hyperlink>
        </w:p>
        <w:p w14:paraId="3885403E" w14:textId="0F5B7FFD" w:rsidR="00A24CE7" w:rsidRDefault="00AA12F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6150223" w:history="1">
            <w:r w:rsidR="00A24CE7" w:rsidRPr="009E1F71">
              <w:rPr>
                <w:rStyle w:val="a3"/>
                <w:rFonts w:ascii="Times New Roman" w:hAnsi="Times New Roman" w:cs="Times New Roman"/>
                <w:noProof/>
              </w:rPr>
              <w:t>Работа 3. Модель MTV. Добавление первого приложения</w:t>
            </w:r>
            <w:r w:rsidR="00A24CE7">
              <w:rPr>
                <w:noProof/>
                <w:webHidden/>
              </w:rPr>
              <w:tab/>
            </w:r>
            <w:r w:rsidR="00A24CE7">
              <w:rPr>
                <w:noProof/>
                <w:webHidden/>
              </w:rPr>
              <w:fldChar w:fldCharType="begin"/>
            </w:r>
            <w:r w:rsidR="00A24CE7">
              <w:rPr>
                <w:noProof/>
                <w:webHidden/>
              </w:rPr>
              <w:instrText xml:space="preserve"> PAGEREF _Toc196150223 \h </w:instrText>
            </w:r>
            <w:r w:rsidR="00A24CE7">
              <w:rPr>
                <w:noProof/>
                <w:webHidden/>
              </w:rPr>
            </w:r>
            <w:r w:rsidR="00A24CE7">
              <w:rPr>
                <w:noProof/>
                <w:webHidden/>
              </w:rPr>
              <w:fldChar w:fldCharType="separate"/>
            </w:r>
            <w:r w:rsidR="00A24CE7">
              <w:rPr>
                <w:noProof/>
                <w:webHidden/>
              </w:rPr>
              <w:t>6</w:t>
            </w:r>
            <w:r w:rsidR="00A24CE7">
              <w:rPr>
                <w:noProof/>
                <w:webHidden/>
              </w:rPr>
              <w:fldChar w:fldCharType="end"/>
            </w:r>
          </w:hyperlink>
        </w:p>
        <w:p w14:paraId="6AFE5EAA" w14:textId="415EBC95" w:rsidR="00A24CE7" w:rsidRDefault="00AA12F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6150224" w:history="1">
            <w:r w:rsidR="00A24CE7" w:rsidRPr="009E1F71">
              <w:rPr>
                <w:rStyle w:val="a3"/>
                <w:rFonts w:ascii="Times New Roman" w:hAnsi="Times New Roman" w:cs="Times New Roman"/>
                <w:noProof/>
              </w:rPr>
              <w:t>Работа 4. Маршрутизация и функции представления</w:t>
            </w:r>
            <w:r w:rsidR="00A24CE7">
              <w:rPr>
                <w:noProof/>
                <w:webHidden/>
              </w:rPr>
              <w:tab/>
            </w:r>
            <w:r w:rsidR="00A24CE7">
              <w:rPr>
                <w:noProof/>
                <w:webHidden/>
              </w:rPr>
              <w:fldChar w:fldCharType="begin"/>
            </w:r>
            <w:r w:rsidR="00A24CE7">
              <w:rPr>
                <w:noProof/>
                <w:webHidden/>
              </w:rPr>
              <w:instrText xml:space="preserve"> PAGEREF _Toc196150224 \h </w:instrText>
            </w:r>
            <w:r w:rsidR="00A24CE7">
              <w:rPr>
                <w:noProof/>
                <w:webHidden/>
              </w:rPr>
            </w:r>
            <w:r w:rsidR="00A24CE7">
              <w:rPr>
                <w:noProof/>
                <w:webHidden/>
              </w:rPr>
              <w:fldChar w:fldCharType="separate"/>
            </w:r>
            <w:r w:rsidR="00A24CE7">
              <w:rPr>
                <w:noProof/>
                <w:webHidden/>
              </w:rPr>
              <w:t>7</w:t>
            </w:r>
            <w:r w:rsidR="00A24CE7">
              <w:rPr>
                <w:noProof/>
                <w:webHidden/>
              </w:rPr>
              <w:fldChar w:fldCharType="end"/>
            </w:r>
          </w:hyperlink>
        </w:p>
        <w:p w14:paraId="3B829F49" w14:textId="758194BD" w:rsidR="00A24CE7" w:rsidRDefault="00AA12F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6150225" w:history="1">
            <w:r w:rsidR="00A24CE7" w:rsidRPr="009E1F71">
              <w:rPr>
                <w:rStyle w:val="a3"/>
                <w:rFonts w:ascii="Times New Roman" w:hAnsi="Times New Roman" w:cs="Times New Roman"/>
                <w:noProof/>
              </w:rPr>
              <w:t xml:space="preserve">Работа 5. Отладка проекта </w:t>
            </w:r>
            <w:r w:rsidR="00A24CE7" w:rsidRPr="009E1F71">
              <w:rPr>
                <w:rStyle w:val="a3"/>
                <w:rFonts w:ascii="Times New Roman" w:hAnsi="Times New Roman" w:cs="Times New Roman"/>
                <w:noProof/>
                <w:lang w:val="en-US"/>
              </w:rPr>
              <w:t>Django</w:t>
            </w:r>
            <w:r w:rsidR="00A24CE7" w:rsidRPr="009E1F71">
              <w:rPr>
                <w:rStyle w:val="a3"/>
                <w:rFonts w:ascii="Times New Roman" w:hAnsi="Times New Roman" w:cs="Times New Roman"/>
                <w:noProof/>
              </w:rPr>
              <w:t xml:space="preserve"> в </w:t>
            </w:r>
            <w:r w:rsidR="00A24CE7" w:rsidRPr="009E1F71">
              <w:rPr>
                <w:rStyle w:val="a3"/>
                <w:rFonts w:ascii="Times New Roman" w:hAnsi="Times New Roman" w:cs="Times New Roman"/>
                <w:noProof/>
                <w:lang w:val="en-US"/>
              </w:rPr>
              <w:t>PyCharm</w:t>
            </w:r>
            <w:r w:rsidR="00A24CE7">
              <w:rPr>
                <w:noProof/>
                <w:webHidden/>
              </w:rPr>
              <w:tab/>
            </w:r>
            <w:r w:rsidR="00A24CE7">
              <w:rPr>
                <w:noProof/>
                <w:webHidden/>
              </w:rPr>
              <w:fldChar w:fldCharType="begin"/>
            </w:r>
            <w:r w:rsidR="00A24CE7">
              <w:rPr>
                <w:noProof/>
                <w:webHidden/>
              </w:rPr>
              <w:instrText xml:space="preserve"> PAGEREF _Toc196150225 \h </w:instrText>
            </w:r>
            <w:r w:rsidR="00A24CE7">
              <w:rPr>
                <w:noProof/>
                <w:webHidden/>
              </w:rPr>
            </w:r>
            <w:r w:rsidR="00A24CE7">
              <w:rPr>
                <w:noProof/>
                <w:webHidden/>
              </w:rPr>
              <w:fldChar w:fldCharType="separate"/>
            </w:r>
            <w:r w:rsidR="00A24CE7">
              <w:rPr>
                <w:noProof/>
                <w:webHidden/>
              </w:rPr>
              <w:t>10</w:t>
            </w:r>
            <w:r w:rsidR="00A24CE7">
              <w:rPr>
                <w:noProof/>
                <w:webHidden/>
              </w:rPr>
              <w:fldChar w:fldCharType="end"/>
            </w:r>
          </w:hyperlink>
        </w:p>
        <w:p w14:paraId="1D25935B" w14:textId="38E5282C" w:rsidR="00A24CE7" w:rsidRDefault="00AA12F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6150226" w:history="1">
            <w:r w:rsidR="00A24CE7" w:rsidRPr="009E1F71">
              <w:rPr>
                <w:rStyle w:val="a3"/>
                <w:rFonts w:ascii="Times New Roman" w:hAnsi="Times New Roman" w:cs="Times New Roman"/>
                <w:noProof/>
              </w:rPr>
              <w:t>Работа 6. Динамические URL. Пользовательские конвертеры</w:t>
            </w:r>
            <w:r w:rsidR="00A24CE7">
              <w:rPr>
                <w:noProof/>
                <w:webHidden/>
              </w:rPr>
              <w:tab/>
            </w:r>
            <w:r w:rsidR="00A24CE7">
              <w:rPr>
                <w:noProof/>
                <w:webHidden/>
              </w:rPr>
              <w:fldChar w:fldCharType="begin"/>
            </w:r>
            <w:r w:rsidR="00A24CE7">
              <w:rPr>
                <w:noProof/>
                <w:webHidden/>
              </w:rPr>
              <w:instrText xml:space="preserve"> PAGEREF _Toc196150226 \h </w:instrText>
            </w:r>
            <w:r w:rsidR="00A24CE7">
              <w:rPr>
                <w:noProof/>
                <w:webHidden/>
              </w:rPr>
            </w:r>
            <w:r w:rsidR="00A24CE7">
              <w:rPr>
                <w:noProof/>
                <w:webHidden/>
              </w:rPr>
              <w:fldChar w:fldCharType="separate"/>
            </w:r>
            <w:r w:rsidR="00A24CE7">
              <w:rPr>
                <w:noProof/>
                <w:webHidden/>
              </w:rPr>
              <w:t>11</w:t>
            </w:r>
            <w:r w:rsidR="00A24CE7">
              <w:rPr>
                <w:noProof/>
                <w:webHidden/>
              </w:rPr>
              <w:fldChar w:fldCharType="end"/>
            </w:r>
          </w:hyperlink>
        </w:p>
        <w:p w14:paraId="4592C9BF" w14:textId="4C2CD3F4" w:rsidR="00A24CE7" w:rsidRDefault="00AA12F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6150227" w:history="1">
            <w:r w:rsidR="00A24CE7" w:rsidRPr="009E1F71">
              <w:rPr>
                <w:rStyle w:val="a3"/>
                <w:rFonts w:ascii="Times New Roman" w:hAnsi="Times New Roman" w:cs="Times New Roman"/>
                <w:noProof/>
              </w:rPr>
              <w:t xml:space="preserve">Работа 7. </w:t>
            </w:r>
            <w:r w:rsidR="00A24CE7" w:rsidRPr="009E1F71">
              <w:rPr>
                <w:rStyle w:val="a3"/>
                <w:rFonts w:ascii="Times New Roman" w:hAnsi="Times New Roman" w:cs="Times New Roman"/>
                <w:noProof/>
                <w:lang w:val="en-US"/>
              </w:rPr>
              <w:t>GET</w:t>
            </w:r>
            <w:r w:rsidR="00A24CE7" w:rsidRPr="009E1F71">
              <w:rPr>
                <w:rStyle w:val="a3"/>
                <w:rFonts w:ascii="Times New Roman" w:hAnsi="Times New Roman" w:cs="Times New Roman"/>
                <w:noProof/>
              </w:rPr>
              <w:t xml:space="preserve">- и </w:t>
            </w:r>
            <w:r w:rsidR="00A24CE7" w:rsidRPr="009E1F71">
              <w:rPr>
                <w:rStyle w:val="a3"/>
                <w:rFonts w:ascii="Times New Roman" w:hAnsi="Times New Roman" w:cs="Times New Roman"/>
                <w:noProof/>
                <w:lang w:val="en-US"/>
              </w:rPr>
              <w:t>POST</w:t>
            </w:r>
            <w:r w:rsidR="00A24CE7" w:rsidRPr="009E1F71">
              <w:rPr>
                <w:rStyle w:val="a3"/>
                <w:rFonts w:ascii="Times New Roman" w:hAnsi="Times New Roman" w:cs="Times New Roman"/>
                <w:noProof/>
              </w:rPr>
              <w:t>-запросы. Обработчики исключений запросов</w:t>
            </w:r>
            <w:r w:rsidR="00A24CE7">
              <w:rPr>
                <w:noProof/>
                <w:webHidden/>
              </w:rPr>
              <w:tab/>
            </w:r>
            <w:r w:rsidR="00A24CE7">
              <w:rPr>
                <w:noProof/>
                <w:webHidden/>
              </w:rPr>
              <w:fldChar w:fldCharType="begin"/>
            </w:r>
            <w:r w:rsidR="00A24CE7">
              <w:rPr>
                <w:noProof/>
                <w:webHidden/>
              </w:rPr>
              <w:instrText xml:space="preserve"> PAGEREF _Toc196150227 \h </w:instrText>
            </w:r>
            <w:r w:rsidR="00A24CE7">
              <w:rPr>
                <w:noProof/>
                <w:webHidden/>
              </w:rPr>
            </w:r>
            <w:r w:rsidR="00A24CE7">
              <w:rPr>
                <w:noProof/>
                <w:webHidden/>
              </w:rPr>
              <w:fldChar w:fldCharType="separate"/>
            </w:r>
            <w:r w:rsidR="00A24CE7">
              <w:rPr>
                <w:noProof/>
                <w:webHidden/>
              </w:rPr>
              <w:t>14</w:t>
            </w:r>
            <w:r w:rsidR="00A24CE7">
              <w:rPr>
                <w:noProof/>
                <w:webHidden/>
              </w:rPr>
              <w:fldChar w:fldCharType="end"/>
            </w:r>
          </w:hyperlink>
        </w:p>
        <w:p w14:paraId="2B528D5D" w14:textId="71C55BC9" w:rsidR="00A24CE7" w:rsidRDefault="00AA12F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196150228" w:history="1">
            <w:r w:rsidR="00A24CE7" w:rsidRPr="009E1F71">
              <w:rPr>
                <w:rStyle w:val="a3"/>
                <w:rFonts w:ascii="Times New Roman" w:hAnsi="Times New Roman" w:cs="Times New Roman"/>
                <w:noProof/>
              </w:rPr>
              <w:t>Работа 8. Перенаправления (redirect). Функция reverse</w:t>
            </w:r>
            <w:r w:rsidR="00A24CE7">
              <w:rPr>
                <w:noProof/>
                <w:webHidden/>
              </w:rPr>
              <w:tab/>
            </w:r>
            <w:r w:rsidR="00A24CE7">
              <w:rPr>
                <w:noProof/>
                <w:webHidden/>
              </w:rPr>
              <w:fldChar w:fldCharType="begin"/>
            </w:r>
            <w:r w:rsidR="00A24CE7">
              <w:rPr>
                <w:noProof/>
                <w:webHidden/>
              </w:rPr>
              <w:instrText xml:space="preserve"> PAGEREF _Toc196150228 \h </w:instrText>
            </w:r>
            <w:r w:rsidR="00A24CE7">
              <w:rPr>
                <w:noProof/>
                <w:webHidden/>
              </w:rPr>
            </w:r>
            <w:r w:rsidR="00A24CE7">
              <w:rPr>
                <w:noProof/>
                <w:webHidden/>
              </w:rPr>
              <w:fldChar w:fldCharType="separate"/>
            </w:r>
            <w:r w:rsidR="00A24CE7">
              <w:rPr>
                <w:noProof/>
                <w:webHidden/>
              </w:rPr>
              <w:t>16</w:t>
            </w:r>
            <w:r w:rsidR="00A24CE7">
              <w:rPr>
                <w:noProof/>
                <w:webHidden/>
              </w:rPr>
              <w:fldChar w:fldCharType="end"/>
            </w:r>
          </w:hyperlink>
        </w:p>
        <w:p w14:paraId="70943A99" w14:textId="1905EE9F" w:rsidR="00A041DE" w:rsidRPr="00E97F30" w:rsidRDefault="00A041DE" w:rsidP="00A041DE">
          <w:pPr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E97F3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198F167" w14:textId="77777777" w:rsidR="00A041DE" w:rsidRPr="00E97F30" w:rsidRDefault="00A041DE" w:rsidP="00A041DE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6371AC98" w14:textId="77777777" w:rsidR="00A041DE" w:rsidRPr="00E97F30" w:rsidRDefault="00A041DE" w:rsidP="00A041DE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1AF73B8F" w14:textId="77777777" w:rsidR="00A041DE" w:rsidRPr="00E97F30" w:rsidRDefault="00A041DE" w:rsidP="00A041DE">
      <w:pPr>
        <w:rPr>
          <w:rFonts w:ascii="Times New Roman" w:hAnsi="Times New Roman" w:cs="Times New Roman"/>
          <w:sz w:val="28"/>
          <w:szCs w:val="28"/>
        </w:rPr>
      </w:pPr>
      <w:r w:rsidRPr="00E97F30">
        <w:rPr>
          <w:rFonts w:ascii="Times New Roman" w:hAnsi="Times New Roman" w:cs="Times New Roman"/>
          <w:sz w:val="28"/>
          <w:szCs w:val="28"/>
        </w:rPr>
        <w:br w:type="page"/>
      </w:r>
    </w:p>
    <w:p w14:paraId="775F3DBA" w14:textId="7E75DA3C" w:rsidR="00507A44" w:rsidRPr="00EA70D9" w:rsidRDefault="00507A44" w:rsidP="00507A4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96150221"/>
      <w:r w:rsidRPr="00EA70D9">
        <w:rPr>
          <w:rFonts w:ascii="Times New Roman" w:hAnsi="Times New Roman" w:cs="Times New Roman"/>
          <w:color w:val="auto"/>
          <w:sz w:val="28"/>
          <w:szCs w:val="28"/>
        </w:rPr>
        <w:lastRenderedPageBreak/>
        <w:t>Работа 1</w:t>
      </w:r>
      <w:r w:rsidR="00DC074F" w:rsidRPr="00EA70D9">
        <w:rPr>
          <w:rFonts w:ascii="Times New Roman" w:hAnsi="Times New Roman" w:cs="Times New Roman"/>
          <w:color w:val="auto"/>
          <w:sz w:val="28"/>
          <w:szCs w:val="28"/>
        </w:rPr>
        <w:t>. Django, что это такое? Инструментальные средства</w:t>
      </w:r>
      <w:bookmarkEnd w:id="1"/>
    </w:p>
    <w:p w14:paraId="01D04832" w14:textId="77777777" w:rsidR="00507A44" w:rsidRPr="00EA70D9" w:rsidRDefault="00507A44" w:rsidP="00507A4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1. Что такое Django? </w:t>
      </w:r>
    </w:p>
    <w:p w14:paraId="09A6A7B2" w14:textId="1AFCCBA9" w:rsidR="00507A44" w:rsidRPr="00EA70D9" w:rsidRDefault="00507A44" w:rsidP="00507A4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Фреймворк для бэкенд-разработки на Python. Назначение: обработка серверной части сайта (бэкенд).</w:t>
      </w:r>
    </w:p>
    <w:p w14:paraId="2A696BBE" w14:textId="77777777" w:rsidR="00507A44" w:rsidRPr="00EA70D9" w:rsidRDefault="00507A44" w:rsidP="00507A4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2. Как работает Django? </w:t>
      </w:r>
    </w:p>
    <w:p w14:paraId="1375384D" w14:textId="64A1B353" w:rsidR="00507A44" w:rsidRPr="00EA70D9" w:rsidRDefault="00507A44" w:rsidP="00507A4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Запрос пользователя → поступает на веб-сервер (Apache/Nginx). Веб-сервер передает запрос Django через WSGI (Web Server Gateway Interface). Django обрабатывает запрос, формирует HTML-страницу и возвращает её пользователю.</w:t>
      </w:r>
    </w:p>
    <w:p w14:paraId="4CF1F6CC" w14:textId="77777777" w:rsidR="00507A44" w:rsidRPr="00EA70D9" w:rsidRDefault="00507A44" w:rsidP="00507A4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3. Локальная разработка </w:t>
      </w:r>
    </w:p>
    <w:p w14:paraId="7140BB78" w14:textId="344818F3" w:rsidR="00507A44" w:rsidRPr="00EA70D9" w:rsidRDefault="00507A44" w:rsidP="00507A4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localhost (127.0.0.1) – тестирование на своём ПК. Встроенный сервер Django – для отладки без хостинга.</w:t>
      </w:r>
    </w:p>
    <w:p w14:paraId="0F045546" w14:textId="77777777" w:rsidR="00507A44" w:rsidRPr="00EA70D9" w:rsidRDefault="00507A44" w:rsidP="00507A4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4. Что нужно знать для изучения Django? </w:t>
      </w:r>
    </w:p>
    <w:p w14:paraId="1D5903A8" w14:textId="295723C7" w:rsidR="00507A44" w:rsidRPr="00EA70D9" w:rsidRDefault="00507A44" w:rsidP="00507A4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Python (включая ООП). Шаблонизация (например, Jinja2). Основы SQL (работа с базами данных).</w:t>
      </w:r>
    </w:p>
    <w:p w14:paraId="158DAFCA" w14:textId="77777777" w:rsidR="00507A44" w:rsidRPr="00EA70D9" w:rsidRDefault="00507A44" w:rsidP="00507A4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5. Инструменты для работы</w:t>
      </w:r>
    </w:p>
    <w:p w14:paraId="0D8476E6" w14:textId="4788C2B0" w:rsidR="00507A44" w:rsidRPr="00EA70D9" w:rsidRDefault="00507A44" w:rsidP="00507A44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Python (python.org). 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 xml:space="preserve">PyCharm – IDE </w:t>
      </w:r>
      <w:r w:rsidRPr="00EA70D9">
        <w:rPr>
          <w:rFonts w:ascii="Times New Roman" w:hAnsi="Times New Roman" w:cs="Times New Roman"/>
          <w:sz w:val="28"/>
          <w:szCs w:val="28"/>
        </w:rPr>
        <w:t>для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 xml:space="preserve"> Python/Django (jetbrains.com/pycharm). Far Manager – </w:t>
      </w:r>
      <w:r w:rsidRPr="00EA70D9">
        <w:rPr>
          <w:rFonts w:ascii="Times New Roman" w:hAnsi="Times New Roman" w:cs="Times New Roman"/>
          <w:sz w:val="28"/>
          <w:szCs w:val="28"/>
        </w:rPr>
        <w:t>удобный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70D9">
        <w:rPr>
          <w:rFonts w:ascii="Times New Roman" w:hAnsi="Times New Roman" w:cs="Times New Roman"/>
          <w:sz w:val="28"/>
          <w:szCs w:val="28"/>
        </w:rPr>
        <w:t>файловый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70D9">
        <w:rPr>
          <w:rFonts w:ascii="Times New Roman" w:hAnsi="Times New Roman" w:cs="Times New Roman"/>
          <w:sz w:val="28"/>
          <w:szCs w:val="28"/>
        </w:rPr>
        <w:t>менеджер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 xml:space="preserve"> (farmanager.com).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DD5E5D9" w14:textId="06ED64AB" w:rsidR="0002053A" w:rsidRPr="00EA70D9" w:rsidRDefault="0002053A" w:rsidP="008370DA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96150222"/>
      <w:bookmarkStart w:id="3" w:name="_Hlk196145446"/>
      <w:r w:rsidRPr="00EA70D9">
        <w:rPr>
          <w:rFonts w:ascii="Times New Roman" w:hAnsi="Times New Roman" w:cs="Times New Roman"/>
          <w:color w:val="auto"/>
          <w:sz w:val="28"/>
          <w:szCs w:val="28"/>
        </w:rPr>
        <w:lastRenderedPageBreak/>
        <w:t>Работа</w:t>
      </w:r>
      <w:r w:rsidRPr="00EA70D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2</w:t>
      </w:r>
      <w:r w:rsidR="00DC074F" w:rsidRPr="00EA70D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 w:rsidR="00DC074F" w:rsidRPr="00EA70D9">
        <w:rPr>
          <w:rFonts w:ascii="Times New Roman" w:hAnsi="Times New Roman" w:cs="Times New Roman"/>
          <w:color w:val="auto"/>
          <w:sz w:val="28"/>
          <w:szCs w:val="28"/>
        </w:rPr>
        <w:t>Установка</w:t>
      </w:r>
      <w:r w:rsidR="00DC074F" w:rsidRPr="00EA70D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Django. </w:t>
      </w:r>
      <w:r w:rsidR="00DC074F" w:rsidRPr="00EA70D9">
        <w:rPr>
          <w:rFonts w:ascii="Times New Roman" w:hAnsi="Times New Roman" w:cs="Times New Roman"/>
          <w:color w:val="auto"/>
          <w:sz w:val="28"/>
          <w:szCs w:val="28"/>
        </w:rPr>
        <w:t>Создание проекта</w:t>
      </w:r>
      <w:bookmarkEnd w:id="2"/>
    </w:p>
    <w:p w14:paraId="1EE04F98" w14:textId="4DA7BF2A" w:rsidR="008370DA" w:rsidRPr="00EA70D9" w:rsidRDefault="008370DA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Проверка работоспособности интерпретатора Python.. Создание виртуального окружения с именем djvenv в текущей папке. Запуск.</w:t>
      </w:r>
    </w:p>
    <w:p w14:paraId="239AFFF3" w14:textId="375D9E0D" w:rsidR="000A1381" w:rsidRPr="00EA70D9" w:rsidRDefault="000205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5C06BE" wp14:editId="3E7F50AA">
            <wp:extent cx="5963285" cy="402018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402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8532DD" w14:textId="14840496" w:rsidR="008370DA" w:rsidRPr="00EA70D9" w:rsidRDefault="008370DA" w:rsidP="008370DA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Открываем созданный проект. Далее, находясь в корневой папке проекта, мы должны выполнить</w:t>
      </w:r>
      <w:r w:rsidR="00507A44" w:rsidRPr="00EA70D9">
        <w:rPr>
          <w:rFonts w:ascii="Times New Roman" w:hAnsi="Times New Roman" w:cs="Times New Roman"/>
          <w:sz w:val="28"/>
          <w:szCs w:val="28"/>
        </w:rPr>
        <w:t xml:space="preserve"> </w:t>
      </w:r>
      <w:r w:rsidRPr="00EA70D9">
        <w:rPr>
          <w:rFonts w:ascii="Times New Roman" w:hAnsi="Times New Roman" w:cs="Times New Roman"/>
          <w:sz w:val="28"/>
          <w:szCs w:val="28"/>
        </w:rPr>
        <w:t>непосредственно установку Django с помощью очевидной команды: pip install django==4.2.1</w:t>
      </w:r>
    </w:p>
    <w:p w14:paraId="12993D30" w14:textId="3C740CAB" w:rsidR="00E426B0" w:rsidRPr="00EA70D9" w:rsidRDefault="00E426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50DF0B" wp14:editId="0DB32F19">
            <wp:extent cx="6163310" cy="2277110"/>
            <wp:effectExtent l="0" t="0" r="8890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27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16DB94" w14:textId="6C69466F" w:rsidR="008370DA" w:rsidRPr="00EA70D9" w:rsidRDefault="008370DA" w:rsidP="008370DA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Посмотрим указанную версию 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A70D9">
        <w:rPr>
          <w:rFonts w:ascii="Times New Roman" w:hAnsi="Times New Roman" w:cs="Times New Roman"/>
          <w:sz w:val="28"/>
          <w:szCs w:val="28"/>
        </w:rPr>
        <w:t xml:space="preserve"> и несколько дополнительных пакетов, необходимых для его работы.</w:t>
      </w:r>
    </w:p>
    <w:p w14:paraId="17931B05" w14:textId="1DC000A5" w:rsidR="00E426B0" w:rsidRPr="00EA70D9" w:rsidRDefault="00E426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ECBB5D7" wp14:editId="0F8A716B">
            <wp:extent cx="5763260" cy="1714500"/>
            <wp:effectExtent l="0" t="0" r="889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E57834" w14:textId="3FAF8857" w:rsidR="008370DA" w:rsidRPr="00EA70D9" w:rsidRDefault="00507A44" w:rsidP="008370DA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Д</w:t>
      </w:r>
      <w:r w:rsidR="008370DA" w:rsidRPr="00EA70D9">
        <w:rPr>
          <w:rFonts w:ascii="Times New Roman" w:hAnsi="Times New Roman" w:cs="Times New Roman"/>
          <w:sz w:val="28"/>
          <w:szCs w:val="28"/>
        </w:rPr>
        <w:t xml:space="preserve">ля создания нашего первого сайта, нам понадобится команда </w:t>
      </w:r>
      <w:r w:rsidR="008370DA" w:rsidRPr="00EA70D9">
        <w:rPr>
          <w:rFonts w:ascii="Times New Roman" w:hAnsi="Times New Roman" w:cs="Times New Roman"/>
          <w:sz w:val="28"/>
          <w:szCs w:val="28"/>
          <w:lang w:val="en-US"/>
        </w:rPr>
        <w:t>startproject</w:t>
      </w:r>
      <w:r w:rsidR="008370DA" w:rsidRPr="00EA70D9">
        <w:rPr>
          <w:rFonts w:ascii="Times New Roman" w:hAnsi="Times New Roman" w:cs="Times New Roman"/>
          <w:sz w:val="28"/>
          <w:szCs w:val="28"/>
        </w:rPr>
        <w:t xml:space="preserve">, которая записывается так: </w:t>
      </w:r>
      <w:r w:rsidR="008370DA" w:rsidRPr="00EA70D9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370DA" w:rsidRPr="00EA70D9">
        <w:rPr>
          <w:rFonts w:ascii="Times New Roman" w:hAnsi="Times New Roman" w:cs="Times New Roman"/>
          <w:sz w:val="28"/>
          <w:szCs w:val="28"/>
        </w:rPr>
        <w:t>-</w:t>
      </w:r>
      <w:r w:rsidR="008370DA" w:rsidRPr="00EA70D9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8370DA" w:rsidRPr="00EA70D9">
        <w:rPr>
          <w:rFonts w:ascii="Times New Roman" w:hAnsi="Times New Roman" w:cs="Times New Roman"/>
          <w:sz w:val="28"/>
          <w:szCs w:val="28"/>
        </w:rPr>
        <w:t xml:space="preserve"> </w:t>
      </w:r>
      <w:r w:rsidR="008370DA" w:rsidRPr="00EA70D9">
        <w:rPr>
          <w:rFonts w:ascii="Times New Roman" w:hAnsi="Times New Roman" w:cs="Times New Roman"/>
          <w:sz w:val="28"/>
          <w:szCs w:val="28"/>
          <w:lang w:val="en-US"/>
        </w:rPr>
        <w:t>startproject</w:t>
      </w:r>
      <w:r w:rsidR="008370DA" w:rsidRPr="00EA70D9">
        <w:rPr>
          <w:rFonts w:ascii="Times New Roman" w:hAnsi="Times New Roman" w:cs="Times New Roman"/>
          <w:sz w:val="28"/>
          <w:szCs w:val="28"/>
        </w:rPr>
        <w:t xml:space="preserve"> &lt;имя сайта&gt;</w:t>
      </w:r>
    </w:p>
    <w:p w14:paraId="79038A88" w14:textId="52DC8804" w:rsidR="008370DA" w:rsidRPr="00EA70D9" w:rsidRDefault="008370DA" w:rsidP="008370DA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Давайте теперь запустим тестовый веб-сервер на нашем локальном компьютере и убедимся, что созданный сайт работает. Для этого перейдем в папку </w:t>
      </w:r>
      <w:r w:rsidR="00507A44" w:rsidRPr="00EA70D9">
        <w:rPr>
          <w:rFonts w:ascii="Times New Roman" w:hAnsi="Times New Roman" w:cs="Times New Roman"/>
          <w:sz w:val="28"/>
          <w:szCs w:val="28"/>
          <w:lang w:val="en-US"/>
        </w:rPr>
        <w:t>cultureticket</w:t>
      </w:r>
      <w:r w:rsidRPr="00EA70D9">
        <w:rPr>
          <w:rFonts w:ascii="Times New Roman" w:hAnsi="Times New Roman" w:cs="Times New Roman"/>
          <w:sz w:val="28"/>
          <w:szCs w:val="28"/>
        </w:rPr>
        <w:t>:</w:t>
      </w:r>
    </w:p>
    <w:p w14:paraId="09AC89B3" w14:textId="6E3F859B" w:rsidR="00E426B0" w:rsidRPr="00EA70D9" w:rsidRDefault="003437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68B52F" wp14:editId="5F01766D">
            <wp:extent cx="6383020" cy="1145492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575" cy="1172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08683C" w14:textId="7A493907" w:rsidR="008370DA" w:rsidRPr="00EA70D9" w:rsidRDefault="008370DA" w:rsidP="008370DA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Происходит запуск локального веб-сервера, который поставляется вместе с 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A70D9">
        <w:rPr>
          <w:rFonts w:ascii="Times New Roman" w:hAnsi="Times New Roman" w:cs="Times New Roman"/>
          <w:sz w:val="28"/>
          <w:szCs w:val="28"/>
        </w:rPr>
        <w:t xml:space="preserve">, и наш сайт должен быть доступен по адресу 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A70D9">
        <w:rPr>
          <w:rFonts w:ascii="Times New Roman" w:hAnsi="Times New Roman" w:cs="Times New Roman"/>
          <w:sz w:val="28"/>
          <w:szCs w:val="28"/>
        </w:rPr>
        <w:t>://127.0.0.1:8000.</w:t>
      </w:r>
    </w:p>
    <w:p w14:paraId="14A189C8" w14:textId="6F47F8CE" w:rsidR="008370DA" w:rsidRPr="00EA70D9" w:rsidRDefault="00E426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F53054" wp14:editId="2203982E">
            <wp:extent cx="5940425" cy="299148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426B" w14:textId="5AF01C82" w:rsidR="00E426B0" w:rsidRPr="00EA70D9" w:rsidRDefault="008370DA" w:rsidP="006A2A51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EA70D9">
        <w:rPr>
          <w:rFonts w:ascii="Times New Roman" w:hAnsi="Times New Roman" w:cs="Times New Roman"/>
          <w:color w:val="auto"/>
          <w:sz w:val="28"/>
          <w:szCs w:val="28"/>
        </w:rPr>
        <w:br w:type="page"/>
      </w:r>
      <w:bookmarkStart w:id="4" w:name="_Toc196150223"/>
      <w:bookmarkEnd w:id="3"/>
      <w:r w:rsidRPr="00EA70D9">
        <w:rPr>
          <w:rFonts w:ascii="Times New Roman" w:hAnsi="Times New Roman" w:cs="Times New Roman"/>
          <w:color w:val="auto"/>
          <w:sz w:val="28"/>
          <w:szCs w:val="28"/>
        </w:rPr>
        <w:lastRenderedPageBreak/>
        <w:t>Работа 3</w:t>
      </w:r>
      <w:r w:rsidR="00DC074F" w:rsidRPr="00EA70D9">
        <w:rPr>
          <w:rFonts w:ascii="Times New Roman" w:hAnsi="Times New Roman" w:cs="Times New Roman"/>
          <w:color w:val="auto"/>
          <w:sz w:val="28"/>
          <w:szCs w:val="28"/>
        </w:rPr>
        <w:t>. Модель MTV. Добавление первого приложения</w:t>
      </w:r>
      <w:bookmarkEnd w:id="4"/>
    </w:p>
    <w:p w14:paraId="2F131E8B" w14:textId="67B0A234" w:rsidR="00DC074F" w:rsidRPr="00EA70D9" w:rsidRDefault="00DC074F" w:rsidP="00DC07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sz w:val="28"/>
          <w:szCs w:val="28"/>
          <w:lang w:val="en-US"/>
        </w:rPr>
        <w:t xml:space="preserve">MTV (Model-Template-View) – </w:t>
      </w:r>
      <w:r w:rsidRPr="00EA70D9">
        <w:rPr>
          <w:rFonts w:ascii="Times New Roman" w:hAnsi="Times New Roman" w:cs="Times New Roman"/>
          <w:sz w:val="28"/>
          <w:szCs w:val="28"/>
        </w:rPr>
        <w:t>аналог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 xml:space="preserve"> MVC, </w:t>
      </w:r>
      <w:r w:rsidRPr="00EA70D9">
        <w:rPr>
          <w:rFonts w:ascii="Times New Roman" w:hAnsi="Times New Roman" w:cs="Times New Roman"/>
          <w:sz w:val="28"/>
          <w:szCs w:val="28"/>
        </w:rPr>
        <w:t>используемый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70D9">
        <w:rPr>
          <w:rFonts w:ascii="Times New Roman" w:hAnsi="Times New Roman" w:cs="Times New Roman"/>
          <w:sz w:val="28"/>
          <w:szCs w:val="28"/>
        </w:rPr>
        <w:t>в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 xml:space="preserve"> Django:</w:t>
      </w:r>
    </w:p>
    <w:p w14:paraId="6AC59F40" w14:textId="7E4B9D12" w:rsidR="00DC074F" w:rsidRPr="00EA70D9" w:rsidRDefault="00DC074F" w:rsidP="00DC07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sz w:val="28"/>
          <w:szCs w:val="28"/>
          <w:lang w:val="en-US"/>
        </w:rPr>
        <w:t xml:space="preserve">Model – </w:t>
      </w:r>
      <w:r w:rsidRPr="00EA70D9">
        <w:rPr>
          <w:rFonts w:ascii="Times New Roman" w:hAnsi="Times New Roman" w:cs="Times New Roman"/>
          <w:sz w:val="28"/>
          <w:szCs w:val="28"/>
        </w:rPr>
        <w:t>данные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A70D9">
        <w:rPr>
          <w:rFonts w:ascii="Times New Roman" w:hAnsi="Times New Roman" w:cs="Times New Roman"/>
          <w:sz w:val="28"/>
          <w:szCs w:val="28"/>
        </w:rPr>
        <w:t>БД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4FCF759" w14:textId="35D5C93B" w:rsidR="00DC074F" w:rsidRPr="00EA70D9" w:rsidRDefault="00DC074F" w:rsidP="00DC07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sz w:val="28"/>
          <w:szCs w:val="28"/>
          <w:lang w:val="en-US"/>
        </w:rPr>
        <w:t>Template – HTML-</w:t>
      </w:r>
      <w:r w:rsidRPr="00EA70D9">
        <w:rPr>
          <w:rFonts w:ascii="Times New Roman" w:hAnsi="Times New Roman" w:cs="Times New Roman"/>
          <w:sz w:val="28"/>
          <w:szCs w:val="28"/>
        </w:rPr>
        <w:t>шаблоны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2EDB20" w14:textId="6595A27D" w:rsidR="00DC074F" w:rsidRPr="00EA70D9" w:rsidRDefault="00DC074F" w:rsidP="00DC074F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View – обработка запросов и формирование ответа.</w:t>
      </w:r>
    </w:p>
    <w:p w14:paraId="38878F3F" w14:textId="77777777" w:rsidR="00DC074F" w:rsidRPr="00EA70D9" w:rsidRDefault="00DC074F" w:rsidP="00DC074F">
      <w:pPr>
        <w:rPr>
          <w:rFonts w:ascii="Times New Roman" w:hAnsi="Times New Roman" w:cs="Times New Roman"/>
          <w:sz w:val="28"/>
          <w:szCs w:val="28"/>
        </w:rPr>
      </w:pPr>
    </w:p>
    <w:p w14:paraId="22B1DABA" w14:textId="13F89A15" w:rsidR="00E426B0" w:rsidRPr="00EA70D9" w:rsidRDefault="00507A44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Добавление первого приложения 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EA70D9">
        <w:rPr>
          <w:rFonts w:ascii="Times New Roman" w:hAnsi="Times New Roman" w:cs="Times New Roman"/>
          <w:sz w:val="28"/>
          <w:szCs w:val="28"/>
        </w:rPr>
        <w:t>.</w:t>
      </w:r>
      <w:r w:rsidR="00343718"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D226E0" wp14:editId="230CC0B4">
            <wp:extent cx="6374936" cy="204703"/>
            <wp:effectExtent l="0" t="0" r="0" b="508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494" cy="244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2817FA" w14:textId="5ED0FBFD" w:rsidR="00DC074F" w:rsidRPr="00EA70D9" w:rsidRDefault="00DC074F" w:rsidP="00DC074F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Регистрация приложения: В файле 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culturerticket</w:t>
      </w:r>
      <w:r w:rsidRPr="00EA70D9">
        <w:rPr>
          <w:rFonts w:ascii="Times New Roman" w:hAnsi="Times New Roman" w:cs="Times New Roman"/>
          <w:sz w:val="28"/>
          <w:szCs w:val="28"/>
        </w:rPr>
        <w:t>/settings.py добавить в INSTALLED_APPS</w:t>
      </w:r>
    </w:p>
    <w:p w14:paraId="1D67D4EA" w14:textId="35F7CF44" w:rsidR="00343718" w:rsidRPr="00EA70D9" w:rsidRDefault="003437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8C95FF" wp14:editId="7711CFD2">
            <wp:extent cx="5940425" cy="18230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221D" w14:textId="3824870A" w:rsidR="006753F2" w:rsidRPr="00EA70D9" w:rsidRDefault="006753F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C5D6AEA" w14:textId="2AF20CE3" w:rsidR="00343718" w:rsidRPr="00EA70D9" w:rsidRDefault="006753F2" w:rsidP="006753F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96150224"/>
      <w:r w:rsidRPr="00EA70D9">
        <w:rPr>
          <w:rFonts w:ascii="Times New Roman" w:hAnsi="Times New Roman" w:cs="Times New Roman"/>
          <w:color w:val="auto"/>
          <w:sz w:val="28"/>
          <w:szCs w:val="28"/>
        </w:rPr>
        <w:lastRenderedPageBreak/>
        <w:t>Работа 4</w:t>
      </w:r>
      <w:r w:rsidR="00DC074F" w:rsidRPr="00EA70D9">
        <w:rPr>
          <w:rFonts w:ascii="Times New Roman" w:hAnsi="Times New Roman" w:cs="Times New Roman"/>
          <w:color w:val="auto"/>
          <w:sz w:val="28"/>
          <w:szCs w:val="28"/>
        </w:rPr>
        <w:t>. Маршрутизация и функции представления</w:t>
      </w:r>
      <w:bookmarkEnd w:id="5"/>
    </w:p>
    <w:p w14:paraId="082574A3" w14:textId="22E53177" w:rsidR="00A47982" w:rsidRPr="00EA70D9" w:rsidRDefault="00A47982" w:rsidP="00A4798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Для начала создадим обработчик главной страницы приложения 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EA70D9">
        <w:rPr>
          <w:rFonts w:ascii="Times New Roman" w:hAnsi="Times New Roman" w:cs="Times New Roman"/>
          <w:sz w:val="28"/>
          <w:szCs w:val="28"/>
        </w:rPr>
        <w:t xml:space="preserve"> с помощью функции представления.</w:t>
      </w:r>
    </w:p>
    <w:p w14:paraId="29E16751" w14:textId="59AEA37C" w:rsidR="006753F2" w:rsidRPr="00EA70D9" w:rsidRDefault="00A47982" w:rsidP="006753F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ED2B5C" wp14:editId="58F51D78">
            <wp:extent cx="6344920" cy="2095398"/>
            <wp:effectExtent l="0" t="0" r="0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378" cy="2115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306A27" w14:textId="67F7FC2E" w:rsidR="00DC074F" w:rsidRPr="00EA70D9" w:rsidRDefault="00DC074F" w:rsidP="00DC074F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request – объект класса HttpRequest (содержит информацию о запросе). Возвращает HttpResponse – ответ в виде строки.</w:t>
      </w:r>
    </w:p>
    <w:p w14:paraId="1BC2B2C7" w14:textId="6C1DA42E" w:rsidR="00A47982" w:rsidRPr="00EA70D9" w:rsidRDefault="00A47982" w:rsidP="00A4798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Теперь нам нужно связать эту функцию представления с соответствующим URL-адресом. Для этого в пакете конфигурации 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cultureticket</w:t>
      </w:r>
      <w:r w:rsidRPr="00EA70D9">
        <w:rPr>
          <w:rFonts w:ascii="Times New Roman" w:hAnsi="Times New Roman" w:cs="Times New Roman"/>
          <w:sz w:val="28"/>
          <w:szCs w:val="28"/>
        </w:rPr>
        <w:t xml:space="preserve"> откроем файл urls.py и в список адресов urlpatterns добавим новый путь с помощью специальной функции path:</w:t>
      </w:r>
    </w:p>
    <w:p w14:paraId="7A7F6A6B" w14:textId="330125F9" w:rsidR="00A47982" w:rsidRPr="00EA70D9" w:rsidRDefault="00A47982" w:rsidP="00A4798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F2BE81" wp14:editId="16AB20DF">
            <wp:extent cx="6182995" cy="2513638"/>
            <wp:effectExtent l="0" t="0" r="8255" b="127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824" cy="2537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1AA363" w14:textId="248C4DFF" w:rsidR="000710F5" w:rsidRPr="00EA70D9" w:rsidRDefault="000710F5" w:rsidP="00A4798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Проверка</w:t>
      </w:r>
    </w:p>
    <w:p w14:paraId="2CC843BD" w14:textId="3598FACA" w:rsidR="000710F5" w:rsidRPr="00EA70D9" w:rsidRDefault="000710F5" w:rsidP="00A4798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2E646" wp14:editId="2950EEFB">
            <wp:extent cx="5940425" cy="169926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F857" w14:textId="1DD52CA1" w:rsidR="000710F5" w:rsidRPr="00EA70D9" w:rsidRDefault="000710F5" w:rsidP="00A4798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lastRenderedPageBreak/>
        <w:t xml:space="preserve">Добавляем вторую </w:t>
      </w:r>
      <w:r w:rsidR="00804E3F" w:rsidRPr="00EA70D9">
        <w:rPr>
          <w:rFonts w:ascii="Times New Roman" w:hAnsi="Times New Roman" w:cs="Times New Roman"/>
          <w:sz w:val="28"/>
          <w:szCs w:val="28"/>
        </w:rPr>
        <w:t>Функция categories – вывод статей по категориям:</w:t>
      </w:r>
    </w:p>
    <w:p w14:paraId="0829472A" w14:textId="77777777" w:rsidR="000710F5" w:rsidRPr="00EA70D9" w:rsidRDefault="000710F5" w:rsidP="00A479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7738E2" wp14:editId="263E57C3">
            <wp:extent cx="5785485" cy="1886458"/>
            <wp:effectExtent l="0" t="0" r="571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219"/>
                    <a:stretch/>
                  </pic:blipFill>
                  <pic:spPr bwMode="auto">
                    <a:xfrm>
                      <a:off x="0" y="0"/>
                      <a:ext cx="5791536" cy="188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89F53" w14:textId="417FA4FC" w:rsidR="000710F5" w:rsidRPr="00EA70D9" w:rsidRDefault="000710F5" w:rsidP="00A479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2552A8" wp14:editId="31D7251C">
            <wp:extent cx="8030845" cy="2791460"/>
            <wp:effectExtent l="0" t="0" r="8255" b="88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0845" cy="279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94192" w14:textId="78EC9E7A" w:rsidR="000710F5" w:rsidRPr="00EA70D9" w:rsidRDefault="000710F5" w:rsidP="00A479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0BCF90" wp14:editId="6539E3FF">
            <wp:extent cx="5940425" cy="989965"/>
            <wp:effectExtent l="0" t="0" r="3175" b="63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9D4A" w14:textId="1214C6C8" w:rsidR="000710F5" w:rsidRPr="00EA70D9" w:rsidRDefault="00804E3F" w:rsidP="00A4798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Настройка маршрутов (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A70D9">
        <w:rPr>
          <w:rFonts w:ascii="Times New Roman" w:hAnsi="Times New Roman" w:cs="Times New Roman"/>
          <w:sz w:val="28"/>
          <w:szCs w:val="28"/>
        </w:rPr>
        <w:t xml:space="preserve">-адресов). </w:t>
      </w:r>
      <w:r w:rsidR="0031600D" w:rsidRPr="00EA70D9">
        <w:rPr>
          <w:rFonts w:ascii="Times New Roman" w:hAnsi="Times New Roman" w:cs="Times New Roman"/>
          <w:sz w:val="28"/>
          <w:szCs w:val="28"/>
        </w:rPr>
        <w:t>Оптимизируем импорты</w:t>
      </w:r>
    </w:p>
    <w:p w14:paraId="265748E6" w14:textId="1268C7EF" w:rsidR="0031600D" w:rsidRPr="00EA70D9" w:rsidRDefault="0031600D" w:rsidP="00A479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5DAA65" wp14:editId="166A987E">
            <wp:extent cx="3667125" cy="1438058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7186" cy="146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CB1A" w14:textId="3E872528" w:rsidR="0031600D" w:rsidRPr="00EA70D9" w:rsidRDefault="0031600D" w:rsidP="00A4798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Делаем приложение независимым (выносим маршруты)</w:t>
      </w:r>
    </w:p>
    <w:p w14:paraId="61A94027" w14:textId="537616B8" w:rsidR="0031600D" w:rsidRPr="00EA70D9" w:rsidRDefault="0031600D" w:rsidP="00A4798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Создаем</w:t>
      </w:r>
      <w:r w:rsidR="00804E3F" w:rsidRPr="00EA70D9">
        <w:rPr>
          <w:rFonts w:ascii="Times New Roman" w:hAnsi="Times New Roman" w:cs="Times New Roman"/>
          <w:sz w:val="28"/>
          <w:szCs w:val="28"/>
        </w:rPr>
        <w:t xml:space="preserve"> главный файл маршрутизации (</w:t>
      </w:r>
      <w:r w:rsidR="00804E3F" w:rsidRPr="00EA70D9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="00804E3F" w:rsidRPr="00EA70D9">
        <w:rPr>
          <w:rFonts w:ascii="Times New Roman" w:hAnsi="Times New Roman" w:cs="Times New Roman"/>
          <w:sz w:val="28"/>
          <w:szCs w:val="28"/>
        </w:rPr>
        <w:t>/urls.py) для подключение приложения</w:t>
      </w:r>
    </w:p>
    <w:p w14:paraId="1B65CFA2" w14:textId="14A5A753" w:rsidR="00804E3F" w:rsidRPr="00EA70D9" w:rsidRDefault="0031600D" w:rsidP="00A4798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E281D6" wp14:editId="4E4334F4">
            <wp:extent cx="5429885" cy="1937878"/>
            <wp:effectExtent l="0" t="0" r="0" b="571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281" cy="1949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913150" w14:textId="109A825F" w:rsidR="0031600D" w:rsidRPr="00EA70D9" w:rsidRDefault="0031600D" w:rsidP="00A4798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434C44" wp14:editId="6C694D55">
            <wp:extent cx="5948034" cy="249618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727" cy="2505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49EA72" w14:textId="661257FD" w:rsidR="006A2A51" w:rsidRPr="00EA70D9" w:rsidRDefault="0031600D" w:rsidP="0031600D">
      <w:pPr>
        <w:pStyle w:val="a5"/>
        <w:shd w:val="clear" w:color="auto" w:fill="FFFFFF"/>
        <w:spacing w:before="0" w:beforeAutospacing="0"/>
        <w:rPr>
          <w:sz w:val="28"/>
          <w:szCs w:val="28"/>
        </w:rPr>
      </w:pPr>
      <w:r w:rsidRPr="00EA70D9">
        <w:rPr>
          <w:sz w:val="28"/>
          <w:szCs w:val="28"/>
        </w:rPr>
        <w:t>Теперь все URL приложения начинаются с </w:t>
      </w:r>
      <w:r w:rsidRPr="00EA70D9">
        <w:rPr>
          <w:rStyle w:val="HTML"/>
          <w:rFonts w:ascii="Times New Roman" w:hAnsi="Times New Roman" w:cs="Times New Roman"/>
          <w:sz w:val="28"/>
          <w:szCs w:val="28"/>
        </w:rPr>
        <w:t>/events/</w:t>
      </w:r>
      <w:r w:rsidRPr="00EA70D9">
        <w:rPr>
          <w:sz w:val="28"/>
          <w:szCs w:val="28"/>
        </w:rPr>
        <w:t>, но прописаны внутри самого приложения.</w:t>
      </w:r>
    </w:p>
    <w:p w14:paraId="68C67B38" w14:textId="77777777" w:rsidR="006A2A51" w:rsidRPr="00EA70D9" w:rsidRDefault="006A2A51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br w:type="page"/>
      </w:r>
    </w:p>
    <w:p w14:paraId="66ABC0DA" w14:textId="513E772E" w:rsidR="0031600D" w:rsidRPr="00EA70D9" w:rsidRDefault="00990926" w:rsidP="0099092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96150225"/>
      <w:r w:rsidRPr="00EA70D9">
        <w:rPr>
          <w:rFonts w:ascii="Times New Roman" w:hAnsi="Times New Roman" w:cs="Times New Roman"/>
          <w:color w:val="auto"/>
          <w:sz w:val="28"/>
          <w:szCs w:val="28"/>
        </w:rPr>
        <w:lastRenderedPageBreak/>
        <w:t>Работа 5</w:t>
      </w:r>
      <w:r w:rsidR="00937800" w:rsidRPr="00EA70D9">
        <w:rPr>
          <w:rFonts w:ascii="Times New Roman" w:hAnsi="Times New Roman" w:cs="Times New Roman"/>
          <w:color w:val="auto"/>
          <w:sz w:val="28"/>
          <w:szCs w:val="28"/>
        </w:rPr>
        <w:t xml:space="preserve">. Отладка проекта </w:t>
      </w:r>
      <w:r w:rsidR="00937800" w:rsidRPr="00EA70D9">
        <w:rPr>
          <w:rFonts w:ascii="Times New Roman" w:hAnsi="Times New Roman" w:cs="Times New Roman"/>
          <w:color w:val="auto"/>
          <w:sz w:val="28"/>
          <w:szCs w:val="28"/>
          <w:lang w:val="en-US"/>
        </w:rPr>
        <w:t>Django</w:t>
      </w:r>
      <w:r w:rsidR="00937800" w:rsidRPr="00EA70D9">
        <w:rPr>
          <w:rFonts w:ascii="Times New Roman" w:hAnsi="Times New Roman" w:cs="Times New Roman"/>
          <w:color w:val="auto"/>
          <w:sz w:val="28"/>
          <w:szCs w:val="28"/>
        </w:rPr>
        <w:t xml:space="preserve"> в </w:t>
      </w:r>
      <w:r w:rsidR="00937800" w:rsidRPr="00EA70D9">
        <w:rPr>
          <w:rFonts w:ascii="Times New Roman" w:hAnsi="Times New Roman" w:cs="Times New Roman"/>
          <w:color w:val="auto"/>
          <w:sz w:val="28"/>
          <w:szCs w:val="28"/>
          <w:lang w:val="en-US"/>
        </w:rPr>
        <w:t>PyCharm</w:t>
      </w:r>
      <w:bookmarkEnd w:id="6"/>
    </w:p>
    <w:p w14:paraId="32AE8C90" w14:textId="12898A99" w:rsidR="0031600D" w:rsidRPr="00EA70D9" w:rsidRDefault="00937800" w:rsidP="006A2A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eastAsia="Times New Roman" w:hAnsi="Times New Roman" w:cs="Times New Roman"/>
          <w:sz w:val="28"/>
          <w:szCs w:val="28"/>
        </w:rPr>
        <w:t xml:space="preserve">Для отладки Django-проекта в PyCharm необходимо создать специальную конфигурацию: </w:t>
      </w:r>
      <w:r w:rsidR="00990926"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014FB0" wp14:editId="4EC81F7B">
            <wp:extent cx="5348756" cy="4800600"/>
            <wp:effectExtent l="0" t="0" r="444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127" cy="4805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1ABD1" w14:textId="5949588D" w:rsidR="00990926" w:rsidRPr="00EA70D9" w:rsidRDefault="0099092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br w:type="page"/>
      </w:r>
    </w:p>
    <w:p w14:paraId="6DD6FB14" w14:textId="7B30B05F" w:rsidR="00990926" w:rsidRPr="00EA70D9" w:rsidRDefault="00990926" w:rsidP="0099092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96150226"/>
      <w:r w:rsidRPr="00EA70D9">
        <w:rPr>
          <w:rFonts w:ascii="Times New Roman" w:hAnsi="Times New Roman" w:cs="Times New Roman"/>
          <w:color w:val="auto"/>
          <w:sz w:val="28"/>
          <w:szCs w:val="28"/>
        </w:rPr>
        <w:lastRenderedPageBreak/>
        <w:t>Работа 6</w:t>
      </w:r>
      <w:r w:rsidR="00937800" w:rsidRPr="00EA70D9">
        <w:rPr>
          <w:rFonts w:ascii="Times New Roman" w:hAnsi="Times New Roman" w:cs="Times New Roman"/>
          <w:color w:val="auto"/>
          <w:sz w:val="28"/>
          <w:szCs w:val="28"/>
        </w:rPr>
        <w:t>. Динамические URL. Пользовательские конвертеры</w:t>
      </w:r>
      <w:bookmarkEnd w:id="7"/>
    </w:p>
    <w:p w14:paraId="371C3275" w14:textId="24C1B5D9" w:rsidR="00990926" w:rsidRPr="00EA70D9" w:rsidRDefault="00DC26EE" w:rsidP="006A2A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Динамические URL для категорий (числовой ID)</w:t>
      </w:r>
    </w:p>
    <w:p w14:paraId="366A049F" w14:textId="1B2E940A" w:rsidR="00DC26EE" w:rsidRPr="00EA70D9" w:rsidRDefault="00DC26EE" w:rsidP="006A2A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00147" wp14:editId="2D4DC295">
            <wp:extent cx="5296639" cy="1714739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092A" w14:textId="7CFF0897" w:rsidR="00DC26EE" w:rsidRPr="00EA70D9" w:rsidRDefault="00DC26EE" w:rsidP="006A2A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62653" wp14:editId="6BC1985D">
            <wp:extent cx="6200201" cy="1712581"/>
            <wp:effectExtent l="0" t="0" r="0" b="254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006" cy="172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F97CC5" w14:textId="7189065A" w:rsidR="00DC26EE" w:rsidRPr="00EA70D9" w:rsidRDefault="00DC26EE" w:rsidP="006A2A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45EDCC" wp14:editId="635FE960">
            <wp:extent cx="5940425" cy="1080135"/>
            <wp:effectExtent l="0" t="0" r="3175" b="571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A604" w14:textId="50C3F1CF" w:rsidR="00DC26EE" w:rsidRPr="00EA70D9" w:rsidRDefault="00DC26EE" w:rsidP="006A2A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Добавление </w:t>
      </w:r>
      <w:r w:rsidR="00937800" w:rsidRPr="00EA70D9">
        <w:rPr>
          <w:rFonts w:ascii="Times New Roman" w:hAnsi="Times New Roman" w:cs="Times New Roman"/>
          <w:sz w:val="28"/>
          <w:szCs w:val="28"/>
        </w:rPr>
        <w:t>слагов (строковые параметры)</w:t>
      </w:r>
    </w:p>
    <w:p w14:paraId="08DF854D" w14:textId="30DF5CF3" w:rsidR="00DC26EE" w:rsidRPr="00EA70D9" w:rsidRDefault="00DC26EE" w:rsidP="006A2A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D34D3" wp14:editId="401EAB93">
            <wp:extent cx="5054600" cy="1637680"/>
            <wp:effectExtent l="0" t="0" r="0" b="63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0162" cy="164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B07F" w14:textId="73A9076F" w:rsidR="00DC26EE" w:rsidRPr="00EA70D9" w:rsidRDefault="00DC26EE" w:rsidP="006A2A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E6169F" wp14:editId="4FC7D70C">
            <wp:extent cx="5940425" cy="1781175"/>
            <wp:effectExtent l="0" t="0" r="3175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0FC8" w14:textId="64F2E5ED" w:rsidR="00DC26EE" w:rsidRPr="00EA70D9" w:rsidRDefault="00DC26EE" w:rsidP="006A2A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64B15A" wp14:editId="23614077">
            <wp:extent cx="5940425" cy="116840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A6FD" w14:textId="071F5E95" w:rsidR="00DC26EE" w:rsidRPr="00EA70D9" w:rsidRDefault="007116D2" w:rsidP="007116D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Определим URL, в котором можно указывать год в виде четырех чисел через 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re</w:t>
      </w:r>
      <w:r w:rsidRPr="00EA70D9">
        <w:rPr>
          <w:rFonts w:ascii="Times New Roman" w:hAnsi="Times New Roman" w:cs="Times New Roman"/>
          <w:sz w:val="28"/>
          <w:szCs w:val="28"/>
        </w:rPr>
        <w:t>_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EA70D9">
        <w:rPr>
          <w:rFonts w:ascii="Times New Roman" w:hAnsi="Times New Roman" w:cs="Times New Roman"/>
          <w:sz w:val="28"/>
          <w:szCs w:val="28"/>
        </w:rPr>
        <w:t>:</w:t>
      </w:r>
      <w:r w:rsidR="00937800" w:rsidRPr="00EA70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D34760" w14:textId="665E439E" w:rsidR="007116D2" w:rsidRPr="00EA70D9" w:rsidRDefault="007116D2" w:rsidP="006A2A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CC94A6" wp14:editId="2B65403E">
            <wp:extent cx="5940425" cy="2741295"/>
            <wp:effectExtent l="0" t="0" r="3175" b="190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EDF9" w14:textId="469E2BD4" w:rsidR="007116D2" w:rsidRPr="00EA70D9" w:rsidRDefault="007116D2" w:rsidP="006A2A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B364B" wp14:editId="41C3CAEE">
            <wp:extent cx="5940425" cy="2152015"/>
            <wp:effectExtent l="0" t="0" r="3175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38FC" w14:textId="12467CFD" w:rsidR="007116D2" w:rsidRPr="00EA70D9" w:rsidRDefault="007116D2" w:rsidP="006A2A51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017B586" wp14:editId="00703E83">
            <wp:extent cx="5940425" cy="1314450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A6B1" w14:textId="0D34FD5B" w:rsidR="0052457A" w:rsidRPr="00EA70D9" w:rsidRDefault="0052457A" w:rsidP="006A2A51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sz w:val="28"/>
          <w:szCs w:val="28"/>
          <w:lang w:val="en-US"/>
        </w:rPr>
        <w:t>Cоздание пользовательского конвертера.</w:t>
      </w:r>
    </w:p>
    <w:p w14:paraId="69447BAD" w14:textId="44E84E4C" w:rsidR="007116D2" w:rsidRPr="00EA70D9" w:rsidRDefault="007116D2" w:rsidP="006A2A51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5582C9" wp14:editId="1CC9EE37">
            <wp:extent cx="5940425" cy="1808480"/>
            <wp:effectExtent l="0" t="0" r="3175" b="127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82F7" w14:textId="37581C2C" w:rsidR="0052457A" w:rsidRPr="00EA70D9" w:rsidRDefault="0052457A" w:rsidP="006A2A51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sz w:val="28"/>
          <w:szCs w:val="28"/>
          <w:lang w:val="en-US"/>
        </w:rPr>
        <w:t>Регистрация конвертера:</w:t>
      </w:r>
    </w:p>
    <w:p w14:paraId="4E7CC847" w14:textId="3A0A793B" w:rsidR="007116D2" w:rsidRPr="00EA70D9" w:rsidRDefault="007116D2" w:rsidP="006A2A51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BFC861" wp14:editId="16FB1968">
            <wp:extent cx="5940425" cy="2567940"/>
            <wp:effectExtent l="0" t="0" r="3175" b="381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AD17" w14:textId="58D7C680" w:rsidR="007116D2" w:rsidRPr="00EA70D9" w:rsidRDefault="007116D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8E6F42A" w14:textId="6E6E2E9D" w:rsidR="007116D2" w:rsidRPr="00EA70D9" w:rsidRDefault="007116D2" w:rsidP="007116D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96150227"/>
      <w:r w:rsidRPr="00EA70D9">
        <w:rPr>
          <w:rFonts w:ascii="Times New Roman" w:hAnsi="Times New Roman" w:cs="Times New Roman"/>
          <w:color w:val="auto"/>
          <w:sz w:val="28"/>
          <w:szCs w:val="28"/>
        </w:rPr>
        <w:lastRenderedPageBreak/>
        <w:t>Работа 7</w:t>
      </w:r>
      <w:r w:rsidR="0052457A" w:rsidRPr="00EA70D9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52457A" w:rsidRPr="00EA70D9">
        <w:rPr>
          <w:rFonts w:ascii="Times New Roman" w:hAnsi="Times New Roman" w:cs="Times New Roman"/>
          <w:color w:val="auto"/>
          <w:sz w:val="28"/>
          <w:szCs w:val="28"/>
          <w:lang w:val="en-US"/>
        </w:rPr>
        <w:t>GET</w:t>
      </w:r>
      <w:r w:rsidR="0052457A" w:rsidRPr="00EA70D9">
        <w:rPr>
          <w:rFonts w:ascii="Times New Roman" w:hAnsi="Times New Roman" w:cs="Times New Roman"/>
          <w:color w:val="auto"/>
          <w:sz w:val="28"/>
          <w:szCs w:val="28"/>
        </w:rPr>
        <w:t xml:space="preserve">- и </w:t>
      </w:r>
      <w:r w:rsidR="0052457A" w:rsidRPr="00EA70D9">
        <w:rPr>
          <w:rFonts w:ascii="Times New Roman" w:hAnsi="Times New Roman" w:cs="Times New Roman"/>
          <w:color w:val="auto"/>
          <w:sz w:val="28"/>
          <w:szCs w:val="28"/>
          <w:lang w:val="en-US"/>
        </w:rPr>
        <w:t>POST</w:t>
      </w:r>
      <w:r w:rsidR="0052457A" w:rsidRPr="00EA70D9">
        <w:rPr>
          <w:rFonts w:ascii="Times New Roman" w:hAnsi="Times New Roman" w:cs="Times New Roman"/>
          <w:color w:val="auto"/>
          <w:sz w:val="28"/>
          <w:szCs w:val="28"/>
        </w:rPr>
        <w:t>-запросы. Обработчики исключений запросов</w:t>
      </w:r>
      <w:bookmarkEnd w:id="8"/>
    </w:p>
    <w:p w14:paraId="454404BA" w14:textId="361926F2" w:rsidR="007116D2" w:rsidRPr="00EA70D9" w:rsidRDefault="009138A2" w:rsidP="007116D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GET-запросы позволяют передавать параметры через строку запроса(файл events/views.py). Например:</w:t>
      </w:r>
    </w:p>
    <w:p w14:paraId="2BFC52B3" w14:textId="09FD67E2" w:rsidR="009138A2" w:rsidRPr="00EA70D9" w:rsidRDefault="00F90E77" w:rsidP="007116D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6F915" wp14:editId="72DFFAA4">
            <wp:extent cx="5940425" cy="845185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3EE2" w14:textId="33203CAA" w:rsidR="00F90E77" w:rsidRPr="00EA70D9" w:rsidRDefault="00F90E77" w:rsidP="00711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29A261" wp14:editId="08F2ADC5">
            <wp:extent cx="5940425" cy="1233805"/>
            <wp:effectExtent l="0" t="0" r="3175" b="444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D69748" wp14:editId="756CC42B">
            <wp:extent cx="4468346" cy="276225"/>
            <wp:effectExtent l="0" t="0" r="889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84005" r="38268"/>
                    <a:stretch/>
                  </pic:blipFill>
                  <pic:spPr bwMode="auto">
                    <a:xfrm>
                      <a:off x="0" y="0"/>
                      <a:ext cx="4504189" cy="278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84292" w14:textId="6D8DDE3B" w:rsidR="00F90E77" w:rsidRPr="00EA70D9" w:rsidRDefault="009138A2" w:rsidP="007116D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POST-запросы обычно применяются при отправке данных через формы. Получение данных осуществляется через объект request.POST. (файл 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EA70D9">
        <w:rPr>
          <w:rFonts w:ascii="Times New Roman" w:hAnsi="Times New Roman" w:cs="Times New Roman"/>
          <w:sz w:val="28"/>
          <w:szCs w:val="28"/>
        </w:rPr>
        <w:t>/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EA70D9">
        <w:rPr>
          <w:rFonts w:ascii="Times New Roman" w:hAnsi="Times New Roman" w:cs="Times New Roman"/>
          <w:sz w:val="28"/>
          <w:szCs w:val="28"/>
        </w:rPr>
        <w:t>.</w:t>
      </w:r>
      <w:r w:rsidRPr="00EA70D9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A70D9">
        <w:rPr>
          <w:rFonts w:ascii="Times New Roman" w:hAnsi="Times New Roman" w:cs="Times New Roman"/>
          <w:sz w:val="28"/>
          <w:szCs w:val="28"/>
        </w:rPr>
        <w:t>)</w:t>
      </w:r>
    </w:p>
    <w:p w14:paraId="7865BA85" w14:textId="3146267C" w:rsidR="00A21DE2" w:rsidRPr="00EA70D9" w:rsidRDefault="00A21DE2" w:rsidP="00711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0C0818" wp14:editId="55DA42EB">
            <wp:extent cx="5940425" cy="772795"/>
            <wp:effectExtent l="0" t="0" r="3175" b="825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3936" w14:textId="52A4DBF4" w:rsidR="00A21DE2" w:rsidRPr="00EA70D9" w:rsidRDefault="00A21DE2" w:rsidP="00711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sz w:val="28"/>
          <w:szCs w:val="28"/>
          <w:lang w:val="en-US"/>
        </w:rPr>
        <w:t>Настройка обработчика 404 (файл cultureticket/urls.py)</w:t>
      </w:r>
    </w:p>
    <w:p w14:paraId="199706D2" w14:textId="4281855C" w:rsidR="00A21DE2" w:rsidRPr="00EA70D9" w:rsidRDefault="00A21DE2" w:rsidP="00711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248AFE" wp14:editId="7DF531B9">
            <wp:extent cx="4296375" cy="2210108"/>
            <wp:effectExtent l="0" t="0" r="952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FDB3" w14:textId="1E24A5A6" w:rsidR="00A21DE2" w:rsidRPr="00EA70D9" w:rsidRDefault="00A21DE2" w:rsidP="00711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24098A" wp14:editId="7F8EA388">
            <wp:extent cx="5010849" cy="704948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93EA" w14:textId="524FBDC5" w:rsidR="00A21DE2" w:rsidRPr="00EA70D9" w:rsidRDefault="00A21DE2" w:rsidP="007116D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Функция для страницы 404 (файл events/views.py)</w:t>
      </w:r>
    </w:p>
    <w:p w14:paraId="58301837" w14:textId="233497A4" w:rsidR="00A21DE2" w:rsidRPr="00EA70D9" w:rsidRDefault="00A21DE2" w:rsidP="007116D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647CB7" wp14:editId="04113540">
            <wp:extent cx="5839640" cy="685896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3BAE" w14:textId="17CFCA36" w:rsidR="00A21DE2" w:rsidRPr="00EA70D9" w:rsidRDefault="00A21DE2" w:rsidP="007116D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D8EFD" wp14:editId="05D00155">
            <wp:extent cx="5940425" cy="1541145"/>
            <wp:effectExtent l="0" t="0" r="3175" b="190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332A" w14:textId="1BA7589A" w:rsidR="00A21DE2" w:rsidRPr="00EA70D9" w:rsidRDefault="00A21DE2" w:rsidP="009C6FC9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Генерация 404 ошибки (файл events/views.py)</w:t>
      </w:r>
      <w:r w:rsidR="009C6FC9" w:rsidRPr="00EA70D9">
        <w:rPr>
          <w:rFonts w:ascii="Times New Roman" w:hAnsi="Times New Roman" w:cs="Times New Roman"/>
          <w:sz w:val="28"/>
          <w:szCs w:val="28"/>
        </w:rPr>
        <w:t>. Например, в функции archive мы сделаем проверку:</w:t>
      </w:r>
    </w:p>
    <w:p w14:paraId="2034AD23" w14:textId="5929D989" w:rsidR="00A21DE2" w:rsidRPr="00EA70D9" w:rsidRDefault="00A21DE2" w:rsidP="007116D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6C815D" wp14:editId="49ABA6C6">
            <wp:extent cx="5363323" cy="952633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5448" w14:textId="3CC72BC1" w:rsidR="00D50213" w:rsidRPr="00EA70D9" w:rsidRDefault="00EF1A75" w:rsidP="007116D2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6FEF5A" wp14:editId="376BFD90">
            <wp:extent cx="5940425" cy="823595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4FF9" w14:textId="77777777" w:rsidR="00D50213" w:rsidRPr="00EA70D9" w:rsidRDefault="00D5021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br w:type="page"/>
      </w:r>
    </w:p>
    <w:p w14:paraId="7FAD7750" w14:textId="6675F5E6" w:rsidR="00A21DE2" w:rsidRPr="00EA70D9" w:rsidRDefault="00D50213" w:rsidP="00D50213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96150228"/>
      <w:r w:rsidRPr="00EA70D9">
        <w:rPr>
          <w:rFonts w:ascii="Times New Roman" w:hAnsi="Times New Roman" w:cs="Times New Roman"/>
          <w:color w:val="auto"/>
          <w:sz w:val="28"/>
          <w:szCs w:val="28"/>
        </w:rPr>
        <w:lastRenderedPageBreak/>
        <w:t>Работа 8</w:t>
      </w:r>
      <w:r w:rsidR="00D21783" w:rsidRPr="00EA70D9">
        <w:rPr>
          <w:rFonts w:ascii="Times New Roman" w:hAnsi="Times New Roman" w:cs="Times New Roman"/>
          <w:color w:val="auto"/>
          <w:sz w:val="28"/>
          <w:szCs w:val="28"/>
        </w:rPr>
        <w:t>. Перенаправления (redirect). Функция reverse</w:t>
      </w:r>
      <w:bookmarkEnd w:id="9"/>
    </w:p>
    <w:p w14:paraId="28ED338B" w14:textId="2280CC4C" w:rsidR="00D50213" w:rsidRPr="00EA70D9" w:rsidRDefault="00D50213" w:rsidP="00D50213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Обновление функции archive (файл events/views.py)</w:t>
      </w:r>
    </w:p>
    <w:p w14:paraId="422A44B2" w14:textId="11BB04E5" w:rsidR="005A4427" w:rsidRPr="00EA70D9" w:rsidRDefault="005A4427" w:rsidP="00D50213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Перенаправление 302</w:t>
      </w:r>
    </w:p>
    <w:p w14:paraId="62435624" w14:textId="445B7EED" w:rsidR="00B657DC" w:rsidRPr="00EA70D9" w:rsidRDefault="005A4427" w:rsidP="00D50213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13617A" wp14:editId="488F812D">
            <wp:extent cx="5858693" cy="1028844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334D" w14:textId="3F70A78B" w:rsidR="005A4427" w:rsidRPr="00EA70D9" w:rsidRDefault="005A4427" w:rsidP="00D50213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F63589" wp14:editId="044FECCF">
            <wp:extent cx="5940425" cy="1111250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6133" w14:textId="224C12C2" w:rsidR="005A4427" w:rsidRPr="00EA70D9" w:rsidRDefault="005A4427" w:rsidP="00D50213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785918" wp14:editId="32FEC589">
            <wp:extent cx="4667901" cy="28579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3664" w14:textId="085BA90A" w:rsidR="005A4427" w:rsidRPr="00EA70D9" w:rsidRDefault="005A4427" w:rsidP="00D50213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Перенаправление 301</w:t>
      </w:r>
    </w:p>
    <w:p w14:paraId="0F5E971D" w14:textId="57FAA3D4" w:rsidR="005A4427" w:rsidRPr="00EA70D9" w:rsidRDefault="005A4427" w:rsidP="00D50213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629D20" wp14:editId="483297E9">
            <wp:extent cx="5763429" cy="1019317"/>
            <wp:effectExtent l="0" t="0" r="889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E238" w14:textId="6B15EB3D" w:rsidR="005A4427" w:rsidRPr="00EA70D9" w:rsidRDefault="005A4427" w:rsidP="00D50213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E8A518" wp14:editId="2312419E">
            <wp:extent cx="4620270" cy="304843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5AED" w14:textId="2A4885FD" w:rsidR="00D21783" w:rsidRPr="00EA70D9" w:rsidRDefault="00D21783" w:rsidP="00D50213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 xml:space="preserve">Жестко заданные URLы в коде — хардкодинг. Лучше задавать маршрутам имена. </w:t>
      </w:r>
      <w:r w:rsidR="005A4427" w:rsidRPr="00EA70D9">
        <w:rPr>
          <w:rFonts w:ascii="Times New Roman" w:hAnsi="Times New Roman" w:cs="Times New Roman"/>
          <w:sz w:val="28"/>
          <w:szCs w:val="28"/>
        </w:rPr>
        <w:t>Параметр name функции path</w:t>
      </w:r>
    </w:p>
    <w:p w14:paraId="3CBD6FF3" w14:textId="3B4911C1" w:rsidR="005A4427" w:rsidRPr="00EA70D9" w:rsidRDefault="005A4427" w:rsidP="00D50213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391F3" wp14:editId="38C4AE07">
            <wp:extent cx="5940425" cy="1311910"/>
            <wp:effectExtent l="0" t="0" r="3175" b="254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E097" w14:textId="3A77D6EB" w:rsidR="00D21783" w:rsidRPr="00EA70D9" w:rsidRDefault="00D21783" w:rsidP="00D50213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t>Теперь можно использовать имя маршрута в redirect():</w:t>
      </w:r>
    </w:p>
    <w:p w14:paraId="4D73800D" w14:textId="79249B27" w:rsidR="005A4427" w:rsidRPr="00EA70D9" w:rsidRDefault="005A4427" w:rsidP="00D50213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61305D" wp14:editId="078929BE">
            <wp:extent cx="5620534" cy="895475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EAAE" w14:textId="77777777" w:rsidR="005A4427" w:rsidRPr="00EA70D9" w:rsidRDefault="005A4427" w:rsidP="00D502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B3E9C2" w14:textId="0239C981" w:rsidR="005A4427" w:rsidRPr="00EA70D9" w:rsidRDefault="005A4427" w:rsidP="005A4427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sz w:val="28"/>
          <w:szCs w:val="28"/>
        </w:rPr>
        <w:lastRenderedPageBreak/>
        <w:t>Примеры использования reverse() Добав</w:t>
      </w:r>
      <w:r w:rsidR="003144AD" w:rsidRPr="00EA70D9">
        <w:rPr>
          <w:rFonts w:ascii="Times New Roman" w:hAnsi="Times New Roman" w:cs="Times New Roman"/>
          <w:sz w:val="28"/>
          <w:szCs w:val="28"/>
        </w:rPr>
        <w:t>им</w:t>
      </w:r>
      <w:r w:rsidRPr="00EA70D9">
        <w:rPr>
          <w:rFonts w:ascii="Times New Roman" w:hAnsi="Times New Roman" w:cs="Times New Roman"/>
          <w:sz w:val="28"/>
          <w:szCs w:val="28"/>
        </w:rPr>
        <w:t xml:space="preserve"> в views.py:</w:t>
      </w:r>
    </w:p>
    <w:p w14:paraId="00D2D293" w14:textId="617CC872" w:rsidR="003144AD" w:rsidRPr="00EA70D9" w:rsidRDefault="003144AD" w:rsidP="005A44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54166B" wp14:editId="4864D43E">
            <wp:extent cx="5940425" cy="989965"/>
            <wp:effectExtent l="0" t="0" r="3175" b="63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8749" w14:textId="6FA1B5CB" w:rsidR="00D50213" w:rsidRPr="00EA70D9" w:rsidRDefault="003144AD" w:rsidP="00D50213">
      <w:pPr>
        <w:rPr>
          <w:rFonts w:ascii="Times New Roman" w:hAnsi="Times New Roman" w:cs="Times New Roman"/>
          <w:sz w:val="28"/>
          <w:szCs w:val="28"/>
        </w:rPr>
      </w:pPr>
      <w:r w:rsidRPr="00EA70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C82A7A" wp14:editId="52996321">
            <wp:extent cx="5940425" cy="679450"/>
            <wp:effectExtent l="0" t="0" r="3175" b="635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213" w:rsidRPr="00EA7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0753FF"/>
    <w:multiLevelType w:val="multilevel"/>
    <w:tmpl w:val="63FC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63"/>
    <w:rsid w:val="0002053A"/>
    <w:rsid w:val="000710F5"/>
    <w:rsid w:val="000A1381"/>
    <w:rsid w:val="00204C75"/>
    <w:rsid w:val="003144AD"/>
    <w:rsid w:val="0031600D"/>
    <w:rsid w:val="00343718"/>
    <w:rsid w:val="00507A44"/>
    <w:rsid w:val="0052457A"/>
    <w:rsid w:val="00596A63"/>
    <w:rsid w:val="005A4427"/>
    <w:rsid w:val="006753F2"/>
    <w:rsid w:val="006A2A51"/>
    <w:rsid w:val="006B3868"/>
    <w:rsid w:val="007116D2"/>
    <w:rsid w:val="00804E3F"/>
    <w:rsid w:val="008370DA"/>
    <w:rsid w:val="009138A2"/>
    <w:rsid w:val="00937800"/>
    <w:rsid w:val="00990926"/>
    <w:rsid w:val="009C6FC9"/>
    <w:rsid w:val="00A041DE"/>
    <w:rsid w:val="00A21DE2"/>
    <w:rsid w:val="00A24CE7"/>
    <w:rsid w:val="00A47982"/>
    <w:rsid w:val="00AA12FA"/>
    <w:rsid w:val="00B657DC"/>
    <w:rsid w:val="00D21783"/>
    <w:rsid w:val="00D50213"/>
    <w:rsid w:val="00DC074F"/>
    <w:rsid w:val="00DC26EE"/>
    <w:rsid w:val="00E426B0"/>
    <w:rsid w:val="00E97F30"/>
    <w:rsid w:val="00EA70D9"/>
    <w:rsid w:val="00EF1A75"/>
    <w:rsid w:val="00F90E77"/>
    <w:rsid w:val="00FA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D49E2"/>
  <w15:chartTrackingRefBased/>
  <w15:docId w15:val="{E38819C6-A624-4C29-9750-D0D7D81A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1DE"/>
    <w:pPr>
      <w:spacing w:line="256" w:lineRule="auto"/>
    </w:pPr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041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70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0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A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1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A041D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041DE"/>
    <w:pPr>
      <w:spacing w:after="100"/>
    </w:pPr>
  </w:style>
  <w:style w:type="paragraph" w:styleId="a4">
    <w:name w:val="TOC Heading"/>
    <w:basedOn w:val="1"/>
    <w:next w:val="a"/>
    <w:uiPriority w:val="39"/>
    <w:semiHidden/>
    <w:unhideWhenUsed/>
    <w:qFormat/>
    <w:rsid w:val="00A041DE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8370D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710F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316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1600D"/>
    <w:rPr>
      <w:rFonts w:ascii="Courier New" w:eastAsia="Times New Roman" w:hAnsi="Courier New" w:cs="Courier New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A2A51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507A44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a6">
    <w:name w:val="List Paragraph"/>
    <w:basedOn w:val="a"/>
    <w:uiPriority w:val="34"/>
    <w:qFormat/>
    <w:rsid w:val="00507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1670</TotalTime>
  <Pages>17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2025-04-16T14:27:00Z</dcterms:created>
  <dcterms:modified xsi:type="dcterms:W3CDTF">2025-04-22T07:16:00Z</dcterms:modified>
</cp:coreProperties>
</file>