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F7332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TEKLA &amp; E3D MCP COMPLETE INSTALLATION AND DEPLOYMENT GUIDE</w:t>
      </w:r>
    </w:p>
    <w:p w14:paraId="2922FD23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Engineering Copilot Platform</w:t>
      </w:r>
    </w:p>
    <w:p w14:paraId="3E55F57E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Version 1.0</w:t>
      </w:r>
    </w:p>
    <w:p w14:paraId="02B7AB15" w14:textId="77777777" w:rsidR="00E309E5" w:rsidRPr="00E309E5" w:rsidRDefault="00E309E5" w:rsidP="00E309E5">
      <w:pPr>
        <w:rPr>
          <w:lang w:val="en-IN"/>
        </w:rPr>
      </w:pPr>
      <w:r w:rsidRPr="00E309E5">
        <w:rPr>
          <w:b/>
          <w:bCs/>
          <w:lang w:val="en-IN"/>
        </w:rPr>
        <w:t>Author:</w:t>
      </w:r>
      <w:r w:rsidRPr="00E309E5">
        <w:rPr>
          <w:lang w:val="en-IN"/>
        </w:rPr>
        <w:t xml:space="preserve"> Vijayasundar Vasantha Lakshmanan</w:t>
      </w:r>
      <w:r w:rsidRPr="00E309E5">
        <w:rPr>
          <w:lang w:val="en-IN"/>
        </w:rPr>
        <w:br/>
      </w:r>
      <w:r w:rsidRPr="00E309E5">
        <w:rPr>
          <w:b/>
          <w:bCs/>
          <w:lang w:val="en-IN"/>
        </w:rPr>
        <w:t>Purpose:</w:t>
      </w:r>
      <w:r w:rsidRPr="00E309E5">
        <w:rPr>
          <w:lang w:val="en-IN"/>
        </w:rPr>
        <w:t xml:space="preserve"> Complete setup guide for Tekla MCP, E3D MCP, STAAD Integration, and Engineering Copilot deployment.</w:t>
      </w:r>
    </w:p>
    <w:p w14:paraId="5B2B02F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0F73D179">
          <v:rect id="_x0000_i1277" style="width:0;height:1.5pt" o:hralign="center" o:hrstd="t" o:hr="t" fillcolor="#a0a0a0" stroked="f"/>
        </w:pict>
      </w:r>
    </w:p>
    <w:p w14:paraId="1C1DC2BC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TABLE OF CONTENTS</w:t>
      </w:r>
    </w:p>
    <w:p w14:paraId="3CC45A39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Introduction</w:t>
      </w:r>
    </w:p>
    <w:p w14:paraId="53C611D3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System Requirements</w:t>
      </w:r>
    </w:p>
    <w:p w14:paraId="70A6B2AD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Install Node.js</w:t>
      </w:r>
    </w:p>
    <w:p w14:paraId="46218DAF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Install Python</w:t>
      </w:r>
    </w:p>
    <w:p w14:paraId="10454FB7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Install Git</w:t>
      </w:r>
    </w:p>
    <w:p w14:paraId="4E0FCA7D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Install Tekla Structures</w:t>
      </w:r>
    </w:p>
    <w:p w14:paraId="4ED8014A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Install E3D</w:t>
      </w:r>
    </w:p>
    <w:p w14:paraId="4FB65297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MCP Architecture</w:t>
      </w:r>
    </w:p>
    <w:p w14:paraId="208B5B7A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Create Tekla MCP</w:t>
      </w:r>
    </w:p>
    <w:p w14:paraId="1D410B06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Create E3D MCP</w:t>
      </w:r>
    </w:p>
    <w:p w14:paraId="6350A564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Install MCP Inspector</w:t>
      </w:r>
    </w:p>
    <w:p w14:paraId="27E5E0B8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Test Tekla MCP</w:t>
      </w:r>
    </w:p>
    <w:p w14:paraId="38EAC232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Test E3D MCP</w:t>
      </w:r>
    </w:p>
    <w:p w14:paraId="2128B95B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Auto Start Setup</w:t>
      </w:r>
    </w:p>
    <w:p w14:paraId="325B8C96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Windows Service Setup</w:t>
      </w:r>
    </w:p>
    <w:p w14:paraId="7D2D16A1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New Machine Deployment</w:t>
      </w:r>
    </w:p>
    <w:p w14:paraId="45CA0AE9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GitHub Backup Strategy</w:t>
      </w:r>
    </w:p>
    <w:p w14:paraId="73116030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Troubleshooting</w:t>
      </w:r>
    </w:p>
    <w:p w14:paraId="7CA3FF94" w14:textId="77777777" w:rsidR="00E309E5" w:rsidRPr="00E309E5" w:rsidRDefault="00E309E5" w:rsidP="00E309E5">
      <w:pPr>
        <w:numPr>
          <w:ilvl w:val="0"/>
          <w:numId w:val="20"/>
        </w:numPr>
        <w:rPr>
          <w:lang w:val="en-IN"/>
        </w:rPr>
      </w:pPr>
      <w:r w:rsidRPr="00E309E5">
        <w:rPr>
          <w:lang w:val="en-IN"/>
        </w:rPr>
        <w:t>Future Roadmap</w:t>
      </w:r>
    </w:p>
    <w:p w14:paraId="3A90D19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6937D610">
          <v:rect id="_x0000_i1278" style="width:0;height:1.5pt" o:hralign="center" o:hrstd="t" o:hr="t" fillcolor="#a0a0a0" stroked="f"/>
        </w:pict>
      </w:r>
    </w:p>
    <w:p w14:paraId="60C48ACE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1. INTRODUCTION</w:t>
      </w:r>
    </w:p>
    <w:p w14:paraId="6F0DE69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This document describes the complete installation and deployment of:</w:t>
      </w:r>
    </w:p>
    <w:p w14:paraId="0353FBF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Engineering Copilot</w:t>
      </w:r>
    </w:p>
    <w:p w14:paraId="47F5BC65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Inputs:</w:t>
      </w:r>
    </w:p>
    <w:p w14:paraId="39495918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Manual Input</w:t>
      </w:r>
    </w:p>
    <w:p w14:paraId="4DEBB580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STAAD</w:t>
      </w:r>
    </w:p>
    <w:p w14:paraId="669EC9C9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Reference Model</w:t>
      </w:r>
    </w:p>
    <w:p w14:paraId="74B01F80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E3D</w:t>
      </w:r>
    </w:p>
    <w:p w14:paraId="23B5588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Outputs:</w:t>
      </w:r>
    </w:p>
    <w:p w14:paraId="7F120396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Tekla</w:t>
      </w:r>
    </w:p>
    <w:p w14:paraId="71209BCF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E3D</w:t>
      </w:r>
    </w:p>
    <w:p w14:paraId="0B063A0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Architecture:</w:t>
      </w:r>
    </w:p>
    <w:p w14:paraId="08ECF2B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STAAD</w:t>
      </w:r>
    </w:p>
    <w:p w14:paraId="0527231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497A7C2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Engineering Copilot</w:t>
      </w:r>
    </w:p>
    <w:p w14:paraId="7AF8D61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373A94A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Engineering Objects</w:t>
      </w:r>
    </w:p>
    <w:p w14:paraId="5D6602E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2D8ABDF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lastRenderedPageBreak/>
        <w:t>Tekla MCP</w:t>
      </w:r>
    </w:p>
    <w:p w14:paraId="3EA5DF2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7C6FC19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</w:t>
      </w:r>
    </w:p>
    <w:p w14:paraId="6663EFC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Reference Model</w:t>
      </w:r>
    </w:p>
    <w:p w14:paraId="22F2078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3A185B6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Engineering Copilot</w:t>
      </w:r>
    </w:p>
    <w:p w14:paraId="53784F1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497E43A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 MCP</w:t>
      </w:r>
    </w:p>
    <w:p w14:paraId="0BF6168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7ACB80C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</w:t>
      </w:r>
    </w:p>
    <w:p w14:paraId="6C191C0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E3D</w:t>
      </w:r>
    </w:p>
    <w:p w14:paraId="1A56080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717DA36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E3D MCP</w:t>
      </w:r>
    </w:p>
    <w:p w14:paraId="7BF31B4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386A8A1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Engineering Objects</w:t>
      </w:r>
    </w:p>
    <w:p w14:paraId="6A3FCA8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2C4A604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 MCP</w:t>
      </w:r>
    </w:p>
    <w:p w14:paraId="3C5C9AE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47B037B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</w:t>
      </w:r>
    </w:p>
    <w:p w14:paraId="4E5705A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1E1C0C1D">
          <v:rect id="_x0000_i1279" style="width:0;height:1.5pt" o:hralign="center" o:hrstd="t" o:hr="t" fillcolor="#a0a0a0" stroked="f"/>
        </w:pict>
      </w:r>
    </w:p>
    <w:p w14:paraId="7B7FE5A0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2. SYSTEM REQUIREMENTS</w:t>
      </w:r>
    </w:p>
    <w:p w14:paraId="749919CB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Operating System</w:t>
      </w:r>
    </w:p>
    <w:p w14:paraId="307F658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Windows 10 Professional</w:t>
      </w:r>
    </w:p>
    <w:p w14:paraId="2266AB5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or</w:t>
      </w:r>
    </w:p>
    <w:p w14:paraId="57C8AE8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Windows 11 Professional</w:t>
      </w:r>
    </w:p>
    <w:p w14:paraId="48DD580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Recommended:</w:t>
      </w:r>
    </w:p>
    <w:p w14:paraId="6E86C13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Windows 11 Professional</w:t>
      </w:r>
    </w:p>
    <w:p w14:paraId="42AFF995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5098862">
          <v:rect id="_x0000_i1280" style="width:0;height:1.5pt" o:hralign="center" o:hrstd="t" o:hr="t" fillcolor="#a0a0a0" stroked="f"/>
        </w:pict>
      </w:r>
    </w:p>
    <w:p w14:paraId="74069A6C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RAM</w:t>
      </w:r>
    </w:p>
    <w:p w14:paraId="3C5F248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Minimum : 16 GB</w:t>
      </w:r>
    </w:p>
    <w:p w14:paraId="2908720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Recommended : 32 GB</w:t>
      </w:r>
    </w:p>
    <w:p w14:paraId="440C735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49C1D4E5">
          <v:rect id="_x0000_i1281" style="width:0;height:1.5pt" o:hralign="center" o:hrstd="t" o:hr="t" fillcolor="#a0a0a0" stroked="f"/>
        </w:pict>
      </w:r>
    </w:p>
    <w:p w14:paraId="2CB13B1A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Storage</w:t>
      </w:r>
    </w:p>
    <w:p w14:paraId="2635294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Minimum : 100 GB Free</w:t>
      </w:r>
    </w:p>
    <w:p w14:paraId="607CE0D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2C111EFF">
          <v:rect id="_x0000_i1282" style="width:0;height:1.5pt" o:hralign="center" o:hrstd="t" o:hr="t" fillcolor="#a0a0a0" stroked="f"/>
        </w:pict>
      </w:r>
    </w:p>
    <w:p w14:paraId="31CB1284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3. INSTALL NODE.JS</w:t>
      </w:r>
    </w:p>
    <w:p w14:paraId="56922D71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Download</w:t>
      </w:r>
    </w:p>
    <w:p w14:paraId="40E6199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Official Website:</w:t>
      </w:r>
    </w:p>
    <w:p w14:paraId="566FE7DB" w14:textId="77777777" w:rsidR="00E309E5" w:rsidRPr="00E309E5" w:rsidRDefault="00E309E5" w:rsidP="00E309E5">
      <w:pPr>
        <w:rPr>
          <w:lang w:val="en-IN"/>
        </w:rPr>
      </w:pPr>
      <w:hyperlink r:id="rId10" w:history="1">
        <w:r w:rsidRPr="00E309E5">
          <w:rPr>
            <w:rStyle w:val="Hyperlink"/>
            <w:lang w:val="en-IN"/>
          </w:rPr>
          <w:t>https://nodejs.org</w:t>
        </w:r>
      </w:hyperlink>
    </w:p>
    <w:p w14:paraId="1E1E930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Install:</w:t>
      </w:r>
    </w:p>
    <w:p w14:paraId="15FB3E8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LTS Version</w:t>
      </w:r>
    </w:p>
    <w:p w14:paraId="629B53E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27DEF341">
          <v:rect id="_x0000_i1283" style="width:0;height:1.5pt" o:hralign="center" o:hrstd="t" o:hr="t" fillcolor="#a0a0a0" stroked="f"/>
        </w:pict>
      </w:r>
    </w:p>
    <w:p w14:paraId="7BEDC277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Verify Installation</w:t>
      </w:r>
    </w:p>
    <w:p w14:paraId="6B4A465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Open PowerShell:</w:t>
      </w:r>
    </w:p>
    <w:p w14:paraId="1B7A56C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node --version</w:t>
      </w:r>
    </w:p>
    <w:p w14:paraId="3F60911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Expected:</w:t>
      </w:r>
    </w:p>
    <w:p w14:paraId="76AA4BE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v22.x.x</w:t>
      </w:r>
    </w:p>
    <w:p w14:paraId="7E2E0FF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lastRenderedPageBreak/>
        <w:t>Check npm:</w:t>
      </w:r>
    </w:p>
    <w:p w14:paraId="4827621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npm --version</w:t>
      </w:r>
    </w:p>
    <w:p w14:paraId="29EB648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Expected:</w:t>
      </w:r>
    </w:p>
    <w:p w14:paraId="467C43C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10.x.x</w:t>
      </w:r>
    </w:p>
    <w:p w14:paraId="284197C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2F26DD8E">
          <v:rect id="_x0000_i1284" style="width:0;height:1.5pt" o:hralign="center" o:hrstd="t" o:hr="t" fillcolor="#a0a0a0" stroked="f"/>
        </w:pict>
      </w:r>
    </w:p>
    <w:p w14:paraId="77690070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4. INSTALL PYTHON</w:t>
      </w:r>
    </w:p>
    <w:p w14:paraId="1242C3A6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Download</w:t>
      </w:r>
    </w:p>
    <w:p w14:paraId="26586DA1" w14:textId="77777777" w:rsidR="00E309E5" w:rsidRPr="00E309E5" w:rsidRDefault="00E309E5" w:rsidP="00E309E5">
      <w:pPr>
        <w:rPr>
          <w:lang w:val="en-IN"/>
        </w:rPr>
      </w:pPr>
      <w:hyperlink r:id="rId11" w:history="1">
        <w:r w:rsidRPr="00E309E5">
          <w:rPr>
            <w:rStyle w:val="Hyperlink"/>
            <w:lang w:val="en-IN"/>
          </w:rPr>
          <w:t>https://www.python.org/downloads/</w:t>
        </w:r>
      </w:hyperlink>
    </w:p>
    <w:p w14:paraId="2972876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Recommended:</w:t>
      </w:r>
    </w:p>
    <w:p w14:paraId="29C1C3C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3.12</w:t>
      </w:r>
    </w:p>
    <w:p w14:paraId="097F793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010E5B5E">
          <v:rect id="_x0000_i1285" style="width:0;height:1.5pt" o:hralign="center" o:hrstd="t" o:hr="t" fillcolor="#a0a0a0" stroked="f"/>
        </w:pict>
      </w:r>
    </w:p>
    <w:p w14:paraId="7A59EBFF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Important</w:t>
      </w:r>
    </w:p>
    <w:p w14:paraId="66BF9E9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Enable:</w:t>
      </w:r>
    </w:p>
    <w:p w14:paraId="60347BA5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☑</w:t>
      </w:r>
      <w:r w:rsidRPr="00E309E5">
        <w:rPr>
          <w:lang w:val="en-IN"/>
        </w:rPr>
        <w:t xml:space="preserve"> Add Python to PATH</w:t>
      </w:r>
    </w:p>
    <w:p w14:paraId="587852E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during installation.</w:t>
      </w:r>
    </w:p>
    <w:p w14:paraId="1B10C88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1ED3E344">
          <v:rect id="_x0000_i1286" style="width:0;height:1.5pt" o:hralign="center" o:hrstd="t" o:hr="t" fillcolor="#a0a0a0" stroked="f"/>
        </w:pict>
      </w:r>
    </w:p>
    <w:p w14:paraId="6DE99265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Verify</w:t>
      </w:r>
    </w:p>
    <w:p w14:paraId="34A2251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--version</w:t>
      </w:r>
    </w:p>
    <w:p w14:paraId="4B762C6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Expected:</w:t>
      </w:r>
    </w:p>
    <w:p w14:paraId="0F91B8E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3.12.x</w:t>
      </w:r>
    </w:p>
    <w:p w14:paraId="646FD8E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41C2716F">
          <v:rect id="_x0000_i1287" style="width:0;height:1.5pt" o:hralign="center" o:hrstd="t" o:hr="t" fillcolor="#a0a0a0" stroked="f"/>
        </w:pict>
      </w:r>
    </w:p>
    <w:p w14:paraId="31DFEA7C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5. INSTALL GIT</w:t>
      </w:r>
    </w:p>
    <w:p w14:paraId="76335A1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Download:</w:t>
      </w:r>
    </w:p>
    <w:p w14:paraId="2B14AD74" w14:textId="77777777" w:rsidR="00E309E5" w:rsidRPr="00E309E5" w:rsidRDefault="00E309E5" w:rsidP="00E309E5">
      <w:pPr>
        <w:rPr>
          <w:lang w:val="en-IN"/>
        </w:rPr>
      </w:pPr>
      <w:hyperlink r:id="rId12" w:history="1">
        <w:r w:rsidRPr="00E309E5">
          <w:rPr>
            <w:rStyle w:val="Hyperlink"/>
            <w:lang w:val="en-IN"/>
          </w:rPr>
          <w:t>https://git-scm.com/downloads</w:t>
        </w:r>
      </w:hyperlink>
    </w:p>
    <w:p w14:paraId="534F077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Install default settings.</w:t>
      </w:r>
    </w:p>
    <w:p w14:paraId="19DF4A2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Verify:</w:t>
      </w:r>
    </w:p>
    <w:p w14:paraId="262BE0A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git --version</w:t>
      </w:r>
    </w:p>
    <w:p w14:paraId="7C55580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Expected:</w:t>
      </w:r>
    </w:p>
    <w:p w14:paraId="711DFE3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git version 2.x</w:t>
      </w:r>
    </w:p>
    <w:p w14:paraId="26ADAA4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5B868A79">
          <v:rect id="_x0000_i1288" style="width:0;height:1.5pt" o:hralign="center" o:hrstd="t" o:hr="t" fillcolor="#a0a0a0" stroked="f"/>
        </w:pict>
      </w:r>
    </w:p>
    <w:p w14:paraId="6F6AC8E6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6. INSTALL TEKLA STRUCTURES</w:t>
      </w:r>
    </w:p>
    <w:p w14:paraId="6EAA0E9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Install:</w:t>
      </w:r>
    </w:p>
    <w:p w14:paraId="0CFEE4E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 Structures 2025</w:t>
      </w:r>
    </w:p>
    <w:p w14:paraId="29A0BD0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Verify folder:</w:t>
      </w:r>
    </w:p>
    <w:p w14:paraId="16815F9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C:\TeklaStructures\2025.0\bin</w:t>
      </w:r>
    </w:p>
    <w:p w14:paraId="7C3DACE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Required DLLs:</w:t>
      </w:r>
    </w:p>
    <w:p w14:paraId="651DF8F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Tekla.Structures.dll</w:t>
      </w:r>
    </w:p>
    <w:p w14:paraId="49E53C0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Tekla.Structures.Model.dll</w:t>
      </w:r>
    </w:p>
    <w:p w14:paraId="7A3BBA2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Tekla.Structures.Drawing.dll</w:t>
      </w:r>
    </w:p>
    <w:p w14:paraId="6060F7B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537B2FB4">
          <v:rect id="_x0000_i1289" style="width:0;height:1.5pt" o:hralign="center" o:hrstd="t" o:hr="t" fillcolor="#a0a0a0" stroked="f"/>
        </w:pict>
      </w:r>
    </w:p>
    <w:p w14:paraId="030C9622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7. INSTALL E3D</w:t>
      </w:r>
    </w:p>
    <w:p w14:paraId="14E8379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Install:</w:t>
      </w:r>
    </w:p>
    <w:p w14:paraId="2BAA9B1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AVEVA E3D</w:t>
      </w:r>
    </w:p>
    <w:p w14:paraId="4B0D9BE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Verify:</w:t>
      </w:r>
    </w:p>
    <w:p w14:paraId="6422A3C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E3D launches correctly</w:t>
      </w:r>
    </w:p>
    <w:p w14:paraId="1FF16E8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Verify project access.</w:t>
      </w:r>
    </w:p>
    <w:p w14:paraId="0C2AAA4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7E1EDE0">
          <v:rect id="_x0000_i1290" style="width:0;height:1.5pt" o:hralign="center" o:hrstd="t" o:hr="t" fillcolor="#a0a0a0" stroked="f"/>
        </w:pict>
      </w:r>
    </w:p>
    <w:p w14:paraId="5BD25EB2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lastRenderedPageBreak/>
        <w:t>8. MCP ARCHITECTURE</w:t>
      </w:r>
    </w:p>
    <w:p w14:paraId="3087BFC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Current Architecture:</w:t>
      </w:r>
    </w:p>
    <w:p w14:paraId="62D4614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Engineering Copilot</w:t>
      </w:r>
    </w:p>
    <w:p w14:paraId="08A58910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Tekla MCP</w:t>
      </w:r>
    </w:p>
    <w:p w14:paraId="5187E63B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E3D MCP</w:t>
      </w:r>
    </w:p>
    <w:p w14:paraId="659840D8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STAAD Reader</w:t>
      </w:r>
    </w:p>
    <w:p w14:paraId="1CFC8F63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Engineering Objects</w:t>
      </w:r>
    </w:p>
    <w:p w14:paraId="2015988A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Project Model</w:t>
      </w:r>
    </w:p>
    <w:p w14:paraId="7789BC39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└──</w:t>
      </w:r>
      <w:r w:rsidRPr="00E309E5">
        <w:rPr>
          <w:lang w:val="en-IN"/>
        </w:rPr>
        <w:t xml:space="preserve"> AI Assistant</w:t>
      </w:r>
    </w:p>
    <w:p w14:paraId="7A06CB9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716F69E9">
          <v:rect id="_x0000_i1291" style="width:0;height:1.5pt" o:hralign="center" o:hrstd="t" o:hr="t" fillcolor="#a0a0a0" stroked="f"/>
        </w:pict>
      </w:r>
    </w:p>
    <w:p w14:paraId="71BD6DD8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9. CREATE TEKLA MCP</w:t>
      </w:r>
    </w:p>
    <w:p w14:paraId="0B2BD96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Folder:</w:t>
      </w:r>
    </w:p>
    <w:p w14:paraId="2C40077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C:\tekla-mcp</w:t>
      </w:r>
    </w:p>
    <w:p w14:paraId="2F6BC2F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Contents:</w:t>
      </w:r>
    </w:p>
    <w:p w14:paraId="542349E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C:\tekla-mcp</w:t>
      </w:r>
    </w:p>
    <w:p w14:paraId="68D8253F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tekla_mcp_server.py</w:t>
      </w:r>
    </w:p>
    <w:p w14:paraId="4719D068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requirements.txt</w:t>
      </w:r>
    </w:p>
    <w:p w14:paraId="445CFC8C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install.bat</w:t>
      </w:r>
    </w:p>
    <w:p w14:paraId="3E516DBD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└──</w:t>
      </w:r>
      <w:r w:rsidRPr="00E309E5">
        <w:rPr>
          <w:lang w:val="en-IN"/>
        </w:rPr>
        <w:t xml:space="preserve"> start_tekla_mcp.bat</w:t>
      </w:r>
    </w:p>
    <w:p w14:paraId="54EBAE3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5A3F110B">
          <v:rect id="_x0000_i1292" style="width:0;height:1.5pt" o:hralign="center" o:hrstd="t" o:hr="t" fillcolor="#a0a0a0" stroked="f"/>
        </w:pict>
      </w:r>
    </w:p>
    <w:p w14:paraId="70869964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requirements.txt</w:t>
      </w:r>
    </w:p>
    <w:p w14:paraId="76B77A6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mcp</w:t>
      </w:r>
    </w:p>
    <w:p w14:paraId="77DEA83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pythonnet</w:t>
      </w:r>
    </w:p>
    <w:p w14:paraId="33E7284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407DC783">
          <v:rect id="_x0000_i1293" style="width:0;height:1.5pt" o:hralign="center" o:hrstd="t" o:hr="t" fillcolor="#a0a0a0" stroked="f"/>
        </w:pict>
      </w:r>
    </w:p>
    <w:p w14:paraId="46003854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install.bat</w:t>
      </w:r>
    </w:p>
    <w:p w14:paraId="117DCBE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@echo off</w:t>
      </w:r>
    </w:p>
    <w:p w14:paraId="220336A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pip install -r requirements.txt</w:t>
      </w:r>
    </w:p>
    <w:p w14:paraId="70547C2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pause</w:t>
      </w:r>
    </w:p>
    <w:p w14:paraId="742CF6E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45BB160">
          <v:rect id="_x0000_i1294" style="width:0;height:1.5pt" o:hralign="center" o:hrstd="t" o:hr="t" fillcolor="#a0a0a0" stroked="f"/>
        </w:pict>
      </w:r>
    </w:p>
    <w:p w14:paraId="7C090868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start_tekla_mcp.bat</w:t>
      </w:r>
    </w:p>
    <w:p w14:paraId="01946DC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@echo off</w:t>
      </w:r>
    </w:p>
    <w:p w14:paraId="36451A3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cd /d C:\tekla-mcp</w:t>
      </w:r>
    </w:p>
    <w:p w14:paraId="140C0B3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tekla_mcp_server.py</w:t>
      </w:r>
    </w:p>
    <w:p w14:paraId="2D175B15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CB07FF9">
          <v:rect id="_x0000_i1295" style="width:0;height:1.5pt" o:hralign="center" o:hrstd="t" o:hr="t" fillcolor="#a0a0a0" stroked="f"/>
        </w:pict>
      </w:r>
    </w:p>
    <w:p w14:paraId="740DF224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10. CREATE E3D MCP</w:t>
      </w:r>
    </w:p>
    <w:p w14:paraId="560F542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Folder:</w:t>
      </w:r>
    </w:p>
    <w:p w14:paraId="251C266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C:\e3d-mcp</w:t>
      </w:r>
    </w:p>
    <w:p w14:paraId="43FAD74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Contents:</w:t>
      </w:r>
    </w:p>
    <w:p w14:paraId="0922653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C:\e3d-mcp</w:t>
      </w:r>
    </w:p>
    <w:p w14:paraId="0790AF78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e3d_mcp_server.py</w:t>
      </w:r>
    </w:p>
    <w:p w14:paraId="54A83794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requirements.txt</w:t>
      </w:r>
    </w:p>
    <w:p w14:paraId="54691051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├──</w:t>
      </w:r>
      <w:r w:rsidRPr="00E309E5">
        <w:rPr>
          <w:lang w:val="en-IN"/>
        </w:rPr>
        <w:t xml:space="preserve"> install.bat</w:t>
      </w:r>
    </w:p>
    <w:p w14:paraId="5DA3CE50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MS Mincho" w:eastAsia="MS Mincho" w:hAnsi="MS Mincho" w:cs="MS Mincho" w:hint="eastAsia"/>
          <w:lang w:val="en-IN"/>
        </w:rPr>
        <w:t>└──</w:t>
      </w:r>
      <w:r w:rsidRPr="00E309E5">
        <w:rPr>
          <w:lang w:val="en-IN"/>
        </w:rPr>
        <w:t xml:space="preserve"> start_e3d_mcp.bat</w:t>
      </w:r>
    </w:p>
    <w:p w14:paraId="702EB99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5A2A53F7">
          <v:rect id="_x0000_i1296" style="width:0;height:1.5pt" o:hralign="center" o:hrstd="t" o:hr="t" fillcolor="#a0a0a0" stroked="f"/>
        </w:pict>
      </w:r>
    </w:p>
    <w:p w14:paraId="4B91B5BC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requirements.txt</w:t>
      </w:r>
    </w:p>
    <w:p w14:paraId="2FF5C0D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mcp</w:t>
      </w:r>
    </w:p>
    <w:p w14:paraId="01F3E64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lastRenderedPageBreak/>
        <w:t>pythonnet</w:t>
      </w:r>
    </w:p>
    <w:p w14:paraId="04D4FF8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24E402C6">
          <v:rect id="_x0000_i1297" style="width:0;height:1.5pt" o:hralign="center" o:hrstd="t" o:hr="t" fillcolor="#a0a0a0" stroked="f"/>
        </w:pict>
      </w:r>
    </w:p>
    <w:p w14:paraId="7A5C2640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install.bat</w:t>
      </w:r>
    </w:p>
    <w:p w14:paraId="3C346345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@echo off</w:t>
      </w:r>
    </w:p>
    <w:p w14:paraId="40D12CB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pip install -r requirements.txt</w:t>
      </w:r>
    </w:p>
    <w:p w14:paraId="33ACB8A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pause</w:t>
      </w:r>
    </w:p>
    <w:p w14:paraId="0435A30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5A4B29D0">
          <v:rect id="_x0000_i1298" style="width:0;height:1.5pt" o:hralign="center" o:hrstd="t" o:hr="t" fillcolor="#a0a0a0" stroked="f"/>
        </w:pict>
      </w:r>
    </w:p>
    <w:p w14:paraId="18BC501C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start_e3d_mcp.bat</w:t>
      </w:r>
    </w:p>
    <w:p w14:paraId="0B5A12B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@echo off</w:t>
      </w:r>
    </w:p>
    <w:p w14:paraId="198D00C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cd /d C:\e3d-mcp</w:t>
      </w:r>
    </w:p>
    <w:p w14:paraId="516477C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e3d_mcp_server.py</w:t>
      </w:r>
    </w:p>
    <w:p w14:paraId="16544685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10900022">
          <v:rect id="_x0000_i1299" style="width:0;height:1.5pt" o:hralign="center" o:hrstd="t" o:hr="t" fillcolor="#a0a0a0" stroked="f"/>
        </w:pict>
      </w:r>
    </w:p>
    <w:p w14:paraId="3A221064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11. INSTALL MCP INSPECTOR</w:t>
      </w:r>
    </w:p>
    <w:p w14:paraId="47DBAF6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Install globally:</w:t>
      </w:r>
    </w:p>
    <w:p w14:paraId="51E4216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npm install -g @modelcontextprotocol/inspector</w:t>
      </w:r>
    </w:p>
    <w:p w14:paraId="37E1A43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Verify:</w:t>
      </w:r>
    </w:p>
    <w:p w14:paraId="66649B6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mcp-inspector</w:t>
      </w:r>
    </w:p>
    <w:p w14:paraId="3CA9BF3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7F61DD95">
          <v:rect id="_x0000_i1300" style="width:0;height:1.5pt" o:hralign="center" o:hrstd="t" o:hr="t" fillcolor="#a0a0a0" stroked="f"/>
        </w:pict>
      </w:r>
    </w:p>
    <w:p w14:paraId="5718844E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12. TEST TEKLA MCP</w:t>
      </w:r>
    </w:p>
    <w:p w14:paraId="6298857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Open:</w:t>
      </w:r>
    </w:p>
    <w:p w14:paraId="1044297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 Structures</w:t>
      </w:r>
    </w:p>
    <w:p w14:paraId="21F7F69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Open:</w:t>
      </w:r>
    </w:p>
    <w:p w14:paraId="40BC3E2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MCP MODEL.db1</w:t>
      </w:r>
    </w:p>
    <w:p w14:paraId="10A9073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Run:</w:t>
      </w:r>
    </w:p>
    <w:p w14:paraId="3F872A9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cd C:\tekla-mcp</w:t>
      </w:r>
    </w:p>
    <w:p w14:paraId="3F79B99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tekla_mcp_server.py --test</w:t>
      </w:r>
    </w:p>
    <w:p w14:paraId="3BD2EFA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``</w:t>
      </w:r>
    </w:p>
    <w:p w14:paraId="2640291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Expected:</w:t>
      </w:r>
    </w:p>
    <w:p w14:paraId="067622C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Testing Tekla Connection</w:t>
      </w:r>
    </w:p>
    <w:p w14:paraId="7D207BE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Model Info</w:t>
      </w:r>
    </w:p>
    <w:p w14:paraId="623DA6A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Beam Count</w:t>
      </w:r>
    </w:p>
    <w:p w14:paraId="722E4F5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Selected Count</w:t>
      </w:r>
    </w:p>
    <w:p w14:paraId="75A7C40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687E9709">
          <v:rect id="_x0000_i1301" style="width:0;height:1.5pt" o:hralign="center" o:hrstd="t" o:hr="t" fillcolor="#a0a0a0" stroked="f"/>
        </w:pict>
      </w:r>
    </w:p>
    <w:p w14:paraId="40183C8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Run server:</w:t>
      </w:r>
    </w:p>
    <w:p w14:paraId="7CD7B85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tekla_mcp_server.py</w:t>
      </w:r>
    </w:p>
    <w:p w14:paraId="7AC91BD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Expected:</w:t>
      </w:r>
    </w:p>
    <w:p w14:paraId="103D9605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Starting Tekla MCP Server...</w:t>
      </w:r>
    </w:p>
    <w:p w14:paraId="25B0F6F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Server remains running.</w:t>
      </w:r>
    </w:p>
    <w:p w14:paraId="1100121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5B75227D">
          <v:rect id="_x0000_i1302" style="width:0;height:1.5pt" o:hralign="center" o:hrstd="t" o:hr="t" fillcolor="#a0a0a0" stroked="f"/>
        </w:pict>
      </w:r>
    </w:p>
    <w:p w14:paraId="4AC2CF73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13. TEST E3D MCP</w:t>
      </w:r>
    </w:p>
    <w:p w14:paraId="2E9D597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Run:</w:t>
      </w:r>
    </w:p>
    <w:p w14:paraId="657E69F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cd C:\e3d-mcp</w:t>
      </w:r>
    </w:p>
    <w:p w14:paraId="3DB4485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e3d_mcp_server.py</w:t>
      </w:r>
    </w:p>
    <w:p w14:paraId="4847944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Expected:</w:t>
      </w:r>
    </w:p>
    <w:p w14:paraId="7D1173B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Starting E3D MCP Server...</w:t>
      </w:r>
    </w:p>
    <w:p w14:paraId="2191053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Server remains running.</w:t>
      </w:r>
    </w:p>
    <w:p w14:paraId="5382628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7B8F6AB">
          <v:rect id="_x0000_i1303" style="width:0;height:1.5pt" o:hralign="center" o:hrstd="t" o:hr="t" fillcolor="#a0a0a0" stroked="f"/>
        </w:pict>
      </w:r>
    </w:p>
    <w:p w14:paraId="4C09BFEF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lastRenderedPageBreak/>
        <w:t>14. AUTO START SETUP</w:t>
      </w:r>
    </w:p>
    <w:p w14:paraId="2D15223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Press:</w:t>
      </w:r>
    </w:p>
    <w:p w14:paraId="1ECDA0F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Windows + R</w:t>
      </w:r>
    </w:p>
    <w:p w14:paraId="51A61F6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Run:</w:t>
      </w:r>
    </w:p>
    <w:p w14:paraId="6D0F277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shell:startup</w:t>
      </w:r>
    </w:p>
    <w:p w14:paraId="796A5F9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Create shortcuts:</w:t>
      </w:r>
    </w:p>
    <w:p w14:paraId="00E20FD5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C:\tekla-mcp\start_tekla_mcp.bat</w:t>
      </w:r>
    </w:p>
    <w:p w14:paraId="7B86081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C:\e3d-mcp\start_e3d_mcp.bat</w:t>
      </w:r>
    </w:p>
    <w:p w14:paraId="5FF2210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``</w:t>
      </w:r>
    </w:p>
    <w:p w14:paraId="66EA869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Result:</w:t>
      </w:r>
    </w:p>
    <w:p w14:paraId="4E399E9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Windows Starts</w:t>
      </w:r>
    </w:p>
    <w:p w14:paraId="138654B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236B962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 MCP Starts</w:t>
      </w:r>
    </w:p>
    <w:p w14:paraId="716BB16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Windows Starts</w:t>
      </w:r>
    </w:p>
    <w:p w14:paraId="4B80A8F5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    ↓</w:t>
      </w:r>
    </w:p>
    <w:p w14:paraId="21DEAD3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E3D MCP Starts</w:t>
      </w:r>
    </w:p>
    <w:p w14:paraId="76A844F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4DDBCF1E">
          <v:rect id="_x0000_i1304" style="width:0;height:1.5pt" o:hralign="center" o:hrstd="t" o:hr="t" fillcolor="#a0a0a0" stroked="f"/>
        </w:pict>
      </w:r>
    </w:p>
    <w:p w14:paraId="306A88BB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15. WINDOWS SERVICE SETUP</w:t>
      </w:r>
    </w:p>
    <w:p w14:paraId="020C2F0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Download NSSM:</w:t>
      </w:r>
    </w:p>
    <w:p w14:paraId="2875B348" w14:textId="77777777" w:rsidR="00E309E5" w:rsidRPr="00E309E5" w:rsidRDefault="00E309E5" w:rsidP="00E309E5">
      <w:pPr>
        <w:rPr>
          <w:lang w:val="en-IN"/>
        </w:rPr>
      </w:pPr>
      <w:hyperlink r:id="rId13" w:history="1">
        <w:r w:rsidRPr="00E309E5">
          <w:rPr>
            <w:rStyle w:val="Hyperlink"/>
            <w:lang w:val="en-IN"/>
          </w:rPr>
          <w:t>https://nssm.cc/download</w:t>
        </w:r>
      </w:hyperlink>
    </w:p>
    <w:p w14:paraId="466B956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Extract:</w:t>
      </w:r>
    </w:p>
    <w:p w14:paraId="2850068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C:\Tools\nssm</w:t>
      </w:r>
    </w:p>
    <w:p w14:paraId="211869E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04A5994E">
          <v:rect id="_x0000_i1305" style="width:0;height:1.5pt" o:hralign="center" o:hrstd="t" o:hr="t" fillcolor="#a0a0a0" stroked="f"/>
        </w:pict>
      </w:r>
    </w:p>
    <w:p w14:paraId="40A28C9E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Tekla MCP Service</w:t>
      </w:r>
    </w:p>
    <w:p w14:paraId="36F965D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Administrator PowerShell:</w:t>
      </w:r>
    </w:p>
    <w:p w14:paraId="18C5884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nssm install TeklaMCP</w:t>
      </w:r>
    </w:p>
    <w:p w14:paraId="6D0AFAF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Application:</w:t>
      </w:r>
    </w:p>
    <w:p w14:paraId="5949CAE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python.exe</w:t>
      </w:r>
    </w:p>
    <w:p w14:paraId="7EF9507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Startup Directory:</w:t>
      </w:r>
    </w:p>
    <w:p w14:paraId="3D91A61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C:\tekla-mcp</w:t>
      </w:r>
    </w:p>
    <w:p w14:paraId="179CF8A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Arguments:</w:t>
      </w:r>
    </w:p>
    <w:p w14:paraId="7BFBD8A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tekla_mcp_server.py</w:t>
      </w:r>
    </w:p>
    <w:p w14:paraId="07B3BBD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5FF6EBEC">
          <v:rect id="_x0000_i1306" style="width:0;height:1.5pt" o:hralign="center" o:hrstd="t" o:hr="t" fillcolor="#a0a0a0" stroked="f"/>
        </w:pict>
      </w:r>
    </w:p>
    <w:p w14:paraId="153AD97D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E3D MCP Service</w:t>
      </w:r>
    </w:p>
    <w:p w14:paraId="0DB65FD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nssm install E3DMCP</w:t>
      </w:r>
    </w:p>
    <w:p w14:paraId="28875CE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Application:</w:t>
      </w:r>
    </w:p>
    <w:p w14:paraId="6C03BA5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python.exe</w:t>
      </w:r>
    </w:p>
    <w:p w14:paraId="660FC2A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Startup Directory:</w:t>
      </w:r>
    </w:p>
    <w:p w14:paraId="05ABDCB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C:\e3d-mcp</w:t>
      </w:r>
    </w:p>
    <w:p w14:paraId="2D3FDE2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Arguments:</w:t>
      </w:r>
    </w:p>
    <w:p w14:paraId="06397CE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e3d_mcp_server.py</w:t>
      </w:r>
    </w:p>
    <w:p w14:paraId="667A108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1EC5AB7B">
          <v:rect id="_x0000_i1307" style="width:0;height:1.5pt" o:hralign="center" o:hrstd="t" o:hr="t" fillcolor="#a0a0a0" stroked="f"/>
        </w:pict>
      </w:r>
    </w:p>
    <w:p w14:paraId="73D9A824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Start Services</w:t>
      </w:r>
    </w:p>
    <w:p w14:paraId="001472C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net start TeklaMCP</w:t>
      </w:r>
    </w:p>
    <w:p w14:paraId="2B830B6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net start E3DMCP</w:t>
      </w:r>
    </w:p>
    <w:p w14:paraId="5D58B46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205052FF">
          <v:rect id="_x0000_i1308" style="width:0;height:1.5pt" o:hralign="center" o:hrstd="t" o:hr="t" fillcolor="#a0a0a0" stroked="f"/>
        </w:pict>
      </w:r>
    </w:p>
    <w:p w14:paraId="2F0E8A72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16. NEW MACHINE DEPLOYMENT</w:t>
      </w:r>
    </w:p>
    <w:p w14:paraId="5BE210E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lastRenderedPageBreak/>
        <w:t>Install:</w:t>
      </w:r>
    </w:p>
    <w:p w14:paraId="0AAE5CE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1. Node.js</w:t>
      </w:r>
    </w:p>
    <w:p w14:paraId="5E30047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2. Python</w:t>
      </w:r>
    </w:p>
    <w:p w14:paraId="7327C8D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3. Git</w:t>
      </w:r>
    </w:p>
    <w:p w14:paraId="585156E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4. Tekla</w:t>
      </w:r>
    </w:p>
    <w:p w14:paraId="43805BC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5. E3D</w:t>
      </w:r>
    </w:p>
    <w:p w14:paraId="2E4E869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Copy:</w:t>
      </w:r>
    </w:p>
    <w:p w14:paraId="158D19E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C:\tekla-mcp</w:t>
      </w:r>
    </w:p>
    <w:p w14:paraId="612799B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C:\e3d-mcp</w:t>
      </w:r>
    </w:p>
    <w:p w14:paraId="474109C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C:\TeklaAssistant</w:t>
      </w:r>
    </w:p>
    <w:p w14:paraId="2520DA4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Run:</w:t>
      </w:r>
    </w:p>
    <w:p w14:paraId="7862BE7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install.bat</w:t>
      </w:r>
    </w:p>
    <w:p w14:paraId="7F31D1E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inside both MCP folders.</w:t>
      </w:r>
    </w:p>
    <w:p w14:paraId="354EF36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Start:</w:t>
      </w:r>
    </w:p>
    <w:p w14:paraId="30DD41F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start_tekla_mcp.bat</w:t>
      </w:r>
    </w:p>
    <w:p w14:paraId="333952E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start_e3d_mcp.bat</w:t>
      </w:r>
    </w:p>
    <w:p w14:paraId="392DAF5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Deployment complete.</w:t>
      </w:r>
    </w:p>
    <w:p w14:paraId="28ACBDD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448CB4C9">
          <v:rect id="_x0000_i1309" style="width:0;height:1.5pt" o:hralign="center" o:hrstd="t" o:hr="t" fillcolor="#a0a0a0" stroked="f"/>
        </w:pict>
      </w:r>
    </w:p>
    <w:p w14:paraId="05FC29D8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17. GITHUB BACKUP STRATEGY</w:t>
      </w:r>
    </w:p>
    <w:p w14:paraId="35DDE82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Repository:</w:t>
      </w:r>
    </w:p>
    <w:p w14:paraId="1D212D1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Tekla-Engineering-Copilot</w:t>
      </w:r>
    </w:p>
    <w:p w14:paraId="1CCA9E6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Daily:</w:t>
      </w:r>
    </w:p>
    <w:p w14:paraId="242C666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git add .</w:t>
      </w:r>
    </w:p>
    <w:p w14:paraId="56608C9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git commit -m "Daily Update"</w:t>
      </w:r>
    </w:p>
    <w:p w14:paraId="50FDCE7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git push</w:t>
      </w:r>
    </w:p>
    <w:p w14:paraId="33E6E77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Milestones:</w:t>
      </w:r>
    </w:p>
    <w:p w14:paraId="3C4A0B6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git tag V9.1</w:t>
      </w:r>
    </w:p>
    <w:p w14:paraId="7FA46C7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git push origin V9.1</w:t>
      </w:r>
    </w:p>
    <w:p w14:paraId="61E13F2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65006D0B">
          <v:rect id="_x0000_i1310" style="width:0;height:1.5pt" o:hralign="center" o:hrstd="t" o:hr="t" fillcolor="#a0a0a0" stroked="f"/>
        </w:pict>
      </w:r>
    </w:p>
    <w:p w14:paraId="1941CBF6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18. TROUBLESHOOTING</w:t>
      </w:r>
    </w:p>
    <w:p w14:paraId="0C3A66B3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Python Not Found</w:t>
      </w:r>
    </w:p>
    <w:p w14:paraId="37829BB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python --version</w:t>
      </w:r>
    </w:p>
    <w:p w14:paraId="289BDE1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Reinstall Python.</w:t>
      </w:r>
    </w:p>
    <w:p w14:paraId="7EA518A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5C6419A8">
          <v:rect id="_x0000_i1311" style="width:0;height:1.5pt" o:hralign="center" o:hrstd="t" o:hr="t" fillcolor="#a0a0a0" stroked="f"/>
        </w:pict>
      </w:r>
    </w:p>
    <w:p w14:paraId="1EAFFD96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Node Not Found</w:t>
      </w:r>
    </w:p>
    <w:p w14:paraId="60A0367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node --version</w:t>
      </w:r>
    </w:p>
    <w:p w14:paraId="7D55437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Reinstall Node.js.</w:t>
      </w:r>
    </w:p>
    <w:p w14:paraId="4B0967A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073939FF">
          <v:rect id="_x0000_i1312" style="width:0;height:1.5pt" o:hralign="center" o:hrstd="t" o:hr="t" fillcolor="#a0a0a0" stroked="f"/>
        </w:pict>
      </w:r>
    </w:p>
    <w:p w14:paraId="42DB03AE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Tekla DLL Error</w:t>
      </w:r>
    </w:p>
    <w:p w14:paraId="67290E0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Verify:</w:t>
      </w:r>
    </w:p>
    <w:p w14:paraId="2D0B873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C:\TeklaStructures\2025.0\bin</w:t>
      </w:r>
    </w:p>
    <w:p w14:paraId="2E4E578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exists.</w:t>
      </w:r>
    </w:p>
    <w:p w14:paraId="0E8122D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97297B2">
          <v:rect id="_x0000_i1313" style="width:0;height:1.5pt" o:hralign="center" o:hrstd="t" o:hr="t" fillcolor="#a0a0a0" stroked="f"/>
        </w:pict>
      </w:r>
    </w:p>
    <w:p w14:paraId="0B21BC64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MCP Package Missing</w:t>
      </w:r>
    </w:p>
    <w:p w14:paraId="28450399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pip install mcp</w:t>
      </w:r>
    </w:p>
    <w:p w14:paraId="7AA7D20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7C325A02">
          <v:rect id="_x0000_i1314" style="width:0;height:1.5pt" o:hralign="center" o:hrstd="t" o:hr="t" fillcolor="#a0a0a0" stroked="f"/>
        </w:pict>
      </w:r>
    </w:p>
    <w:p w14:paraId="13325C40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PythonNET Missing</w:t>
      </w:r>
    </w:p>
    <w:p w14:paraId="0E09ABC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lastRenderedPageBreak/>
        <w:t>pip install pythonnet</w:t>
      </w:r>
    </w:p>
    <w:p w14:paraId="2410222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2B3F078">
          <v:rect id="_x0000_i1315" style="width:0;height:1.5pt" o:hralign="center" o:hrstd="t" o:hr="t" fillcolor="#a0a0a0" stroked="f"/>
        </w:pict>
      </w:r>
    </w:p>
    <w:p w14:paraId="19F9F2E1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MCP Inspector Missing</w:t>
      </w:r>
    </w:p>
    <w:p w14:paraId="24E75FA2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npm install -g @modelcontextprotocol/inspector</w:t>
      </w:r>
    </w:p>
    <w:p w14:paraId="5B4C7EA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C1CFB3E">
          <v:rect id="_x0000_i1316" style="width:0;height:1.5pt" o:hralign="center" o:hrstd="t" o:hr="t" fillcolor="#a0a0a0" stroked="f"/>
        </w:pict>
      </w:r>
    </w:p>
    <w:p w14:paraId="20A48EDD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19. FUTURE ROADMAP</w:t>
      </w:r>
    </w:p>
    <w:p w14:paraId="640969D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Current:</w:t>
      </w:r>
    </w:p>
    <w:p w14:paraId="582EF1E4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Tekla MCP</w:t>
      </w:r>
    </w:p>
    <w:p w14:paraId="1C0290EC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E3D MCP</w:t>
      </w:r>
    </w:p>
    <w:p w14:paraId="297E6017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STAAD Reader</w:t>
      </w:r>
    </w:p>
    <w:p w14:paraId="7039083A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Structural Classification</w:t>
      </w:r>
    </w:p>
    <w:p w14:paraId="56FD89E9" w14:textId="77777777" w:rsidR="00E309E5" w:rsidRPr="00E309E5" w:rsidRDefault="00E309E5" w:rsidP="00E309E5">
      <w:pPr>
        <w:rPr>
          <w:lang w:val="en-IN"/>
        </w:rPr>
      </w:pPr>
      <w:r w:rsidRPr="00E309E5">
        <w:rPr>
          <w:rFonts w:ascii="Segoe UI Symbol" w:hAnsi="Segoe UI Symbol" w:cs="Segoe UI Symbol"/>
          <w:lang w:val="en-IN"/>
        </w:rPr>
        <w:t>✓</w:t>
      </w:r>
      <w:r w:rsidRPr="00E309E5">
        <w:rPr>
          <w:lang w:val="en-IN"/>
        </w:rPr>
        <w:t xml:space="preserve"> Tekla Column Generation</w:t>
      </w:r>
    </w:p>
    <w:p w14:paraId="57A09EC3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Next:</w:t>
      </w:r>
    </w:p>
    <w:p w14:paraId="47F786FD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V9.2</w:t>
      </w:r>
    </w:p>
    <w:p w14:paraId="7E02842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STAAD Profile Mapping</w:t>
      </w:r>
    </w:p>
    <w:p w14:paraId="4195C49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V9.3</w:t>
      </w:r>
    </w:p>
    <w:p w14:paraId="29A45DB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Beam Generation</w:t>
      </w:r>
    </w:p>
    <w:p w14:paraId="21AC863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V9.4</w:t>
      </w:r>
    </w:p>
    <w:p w14:paraId="72A66138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Brace Generation</w:t>
      </w:r>
    </w:p>
    <w:p w14:paraId="73EC8EBC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V10.0</w:t>
      </w:r>
    </w:p>
    <w:p w14:paraId="552CC9F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Full STAAD → Tekla</w:t>
      </w:r>
    </w:p>
    <w:p w14:paraId="324DED51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V11.0</w:t>
      </w:r>
    </w:p>
    <w:p w14:paraId="7296004F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Reference Model → Tekla</w:t>
      </w:r>
    </w:p>
    <w:p w14:paraId="7F96C644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V12.0</w:t>
      </w:r>
    </w:p>
    <w:p w14:paraId="56410A60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 xml:space="preserve">E3D </w:t>
      </w:r>
      <w:r w:rsidRPr="00E309E5">
        <w:rPr>
          <w:rFonts w:ascii="Courier New" w:hAnsi="Courier New" w:cs="Courier New"/>
          <w:lang w:val="en-IN"/>
        </w:rPr>
        <w:t>↔</w:t>
      </w:r>
      <w:r w:rsidRPr="00E309E5">
        <w:rPr>
          <w:lang w:val="en-IN"/>
        </w:rPr>
        <w:t xml:space="preserve"> Tekla Synchronization</w:t>
      </w:r>
    </w:p>
    <w:p w14:paraId="1837DF77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3EDF5696">
          <v:rect id="_x0000_i1317" style="width:0;height:1.5pt" o:hralign="center" o:hrstd="t" o:hr="t" fillcolor="#a0a0a0" stroked="f"/>
        </w:pict>
      </w:r>
    </w:p>
    <w:p w14:paraId="3284A2DC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USEFUL LINKS</w:t>
      </w:r>
    </w:p>
    <w:p w14:paraId="2568A877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Node.js</w:t>
      </w:r>
    </w:p>
    <w:p w14:paraId="3B13AF34" w14:textId="77777777" w:rsidR="00E309E5" w:rsidRPr="00E309E5" w:rsidRDefault="00E309E5" w:rsidP="00E309E5">
      <w:pPr>
        <w:rPr>
          <w:lang w:val="en-IN"/>
        </w:rPr>
      </w:pPr>
      <w:hyperlink r:id="rId14" w:history="1">
        <w:r w:rsidRPr="00E309E5">
          <w:rPr>
            <w:rStyle w:val="Hyperlink"/>
            <w:lang w:val="en-IN"/>
          </w:rPr>
          <w:t>https://nodejs.org</w:t>
        </w:r>
      </w:hyperlink>
    </w:p>
    <w:p w14:paraId="7D352CC9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Python</w:t>
      </w:r>
    </w:p>
    <w:p w14:paraId="7C04257C" w14:textId="77777777" w:rsidR="00E309E5" w:rsidRPr="00E309E5" w:rsidRDefault="00E309E5" w:rsidP="00E309E5">
      <w:pPr>
        <w:rPr>
          <w:lang w:val="en-IN"/>
        </w:rPr>
      </w:pPr>
      <w:hyperlink r:id="rId15" w:history="1">
        <w:r w:rsidRPr="00E309E5">
          <w:rPr>
            <w:rStyle w:val="Hyperlink"/>
            <w:lang w:val="en-IN"/>
          </w:rPr>
          <w:t>https://www.python.org/downloads/</w:t>
        </w:r>
      </w:hyperlink>
    </w:p>
    <w:p w14:paraId="461EF9A9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Git</w:t>
      </w:r>
    </w:p>
    <w:p w14:paraId="2D5CACBA" w14:textId="77777777" w:rsidR="00E309E5" w:rsidRPr="00E309E5" w:rsidRDefault="00E309E5" w:rsidP="00E309E5">
      <w:pPr>
        <w:rPr>
          <w:lang w:val="en-IN"/>
        </w:rPr>
      </w:pPr>
      <w:hyperlink r:id="rId16" w:history="1">
        <w:r w:rsidRPr="00E309E5">
          <w:rPr>
            <w:rStyle w:val="Hyperlink"/>
            <w:lang w:val="en-IN"/>
          </w:rPr>
          <w:t>https://git-scm.com/downloads</w:t>
        </w:r>
      </w:hyperlink>
    </w:p>
    <w:p w14:paraId="575B175D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MCP Documentation</w:t>
      </w:r>
    </w:p>
    <w:p w14:paraId="5C9C22AD" w14:textId="77777777" w:rsidR="00E309E5" w:rsidRPr="00E309E5" w:rsidRDefault="00E309E5" w:rsidP="00E309E5">
      <w:pPr>
        <w:rPr>
          <w:lang w:val="en-IN"/>
        </w:rPr>
      </w:pPr>
      <w:hyperlink r:id="rId17" w:history="1">
        <w:r w:rsidRPr="00E309E5">
          <w:rPr>
            <w:rStyle w:val="Hyperlink"/>
            <w:lang w:val="en-IN"/>
          </w:rPr>
          <w:t>https://modelcontextprotocol.io</w:t>
        </w:r>
      </w:hyperlink>
    </w:p>
    <w:p w14:paraId="6CEB2328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MCP Python SDK</w:t>
      </w:r>
    </w:p>
    <w:p w14:paraId="13B0AD58" w14:textId="77777777" w:rsidR="00E309E5" w:rsidRPr="00E309E5" w:rsidRDefault="00E309E5" w:rsidP="00E309E5">
      <w:pPr>
        <w:rPr>
          <w:lang w:val="en-IN"/>
        </w:rPr>
      </w:pPr>
      <w:hyperlink r:id="rId18" w:history="1">
        <w:r w:rsidRPr="00E309E5">
          <w:rPr>
            <w:rStyle w:val="Hyperlink"/>
            <w:lang w:val="en-IN"/>
          </w:rPr>
          <w:t>https://github.com/modelcontextprotocol/python-sdk</w:t>
        </w:r>
      </w:hyperlink>
    </w:p>
    <w:p w14:paraId="7BF6CD86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MCP Inspector</w:t>
      </w:r>
    </w:p>
    <w:p w14:paraId="46379599" w14:textId="77777777" w:rsidR="00E309E5" w:rsidRPr="00E309E5" w:rsidRDefault="00E309E5" w:rsidP="00E309E5">
      <w:pPr>
        <w:rPr>
          <w:lang w:val="en-IN"/>
        </w:rPr>
      </w:pPr>
      <w:hyperlink r:id="rId19" w:history="1">
        <w:r w:rsidRPr="00E309E5">
          <w:rPr>
            <w:rStyle w:val="Hyperlink"/>
            <w:lang w:val="en-IN"/>
          </w:rPr>
          <w:t>https://github.com/modelcontextprotocol/inspector</w:t>
        </w:r>
      </w:hyperlink>
    </w:p>
    <w:p w14:paraId="5D72FB9A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Tekla Developer Portal</w:t>
      </w:r>
    </w:p>
    <w:p w14:paraId="1F2B27CD" w14:textId="77777777" w:rsidR="00E309E5" w:rsidRPr="00E309E5" w:rsidRDefault="00E309E5" w:rsidP="00E309E5">
      <w:pPr>
        <w:rPr>
          <w:lang w:val="en-IN"/>
        </w:rPr>
      </w:pPr>
      <w:hyperlink r:id="rId20" w:history="1">
        <w:r w:rsidRPr="00E309E5">
          <w:rPr>
            <w:rStyle w:val="Hyperlink"/>
            <w:lang w:val="en-IN"/>
          </w:rPr>
          <w:t>https://developer.tekla.com</w:t>
        </w:r>
      </w:hyperlink>
    </w:p>
    <w:p w14:paraId="55A2A9AE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Tekla Open API</w:t>
      </w:r>
    </w:p>
    <w:p w14:paraId="5C54599E" w14:textId="77777777" w:rsidR="00E309E5" w:rsidRPr="00E309E5" w:rsidRDefault="00E309E5" w:rsidP="00E309E5">
      <w:pPr>
        <w:rPr>
          <w:lang w:val="en-IN"/>
        </w:rPr>
      </w:pPr>
      <w:hyperlink r:id="rId21" w:history="1">
        <w:r w:rsidRPr="00E309E5">
          <w:rPr>
            <w:rStyle w:val="Hyperlink"/>
            <w:lang w:val="en-IN"/>
          </w:rPr>
          <w:t>https://developer.tekla.com/documentation/tekla-open-api</w:t>
        </w:r>
      </w:hyperlink>
    </w:p>
    <w:p w14:paraId="2AFEE156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t>NSSM</w:t>
      </w:r>
    </w:p>
    <w:p w14:paraId="0F17590B" w14:textId="77777777" w:rsidR="00E309E5" w:rsidRPr="00E309E5" w:rsidRDefault="00E309E5" w:rsidP="00E309E5">
      <w:pPr>
        <w:rPr>
          <w:lang w:val="en-IN"/>
        </w:rPr>
      </w:pPr>
      <w:hyperlink r:id="rId22" w:history="1">
        <w:r w:rsidRPr="00E309E5">
          <w:rPr>
            <w:rStyle w:val="Hyperlink"/>
            <w:lang w:val="en-IN"/>
          </w:rPr>
          <w:t>https://nssm.cc/download</w:t>
        </w:r>
      </w:hyperlink>
    </w:p>
    <w:p w14:paraId="0DBFA256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pict w14:anchorId="190982E6">
          <v:rect id="_x0000_i1318" style="width:0;height:1.5pt" o:hralign="center" o:hrstd="t" o:hr="t" fillcolor="#a0a0a0" stroked="f"/>
        </w:pict>
      </w:r>
    </w:p>
    <w:p w14:paraId="0BC37E95" w14:textId="77777777" w:rsidR="00E309E5" w:rsidRPr="00E309E5" w:rsidRDefault="00E309E5" w:rsidP="00E309E5">
      <w:pPr>
        <w:rPr>
          <w:b/>
          <w:bCs/>
          <w:lang w:val="en-IN"/>
        </w:rPr>
      </w:pPr>
      <w:r w:rsidRPr="00E309E5">
        <w:rPr>
          <w:b/>
          <w:bCs/>
          <w:lang w:val="en-IN"/>
        </w:rPr>
        <w:lastRenderedPageBreak/>
        <w:t>Save as Word/PDF</w:t>
      </w:r>
    </w:p>
    <w:p w14:paraId="65DBDC97" w14:textId="77777777" w:rsidR="00E309E5" w:rsidRPr="00E309E5" w:rsidRDefault="00E309E5" w:rsidP="00E309E5">
      <w:pPr>
        <w:numPr>
          <w:ilvl w:val="0"/>
          <w:numId w:val="21"/>
        </w:numPr>
        <w:rPr>
          <w:lang w:val="en-IN"/>
        </w:rPr>
      </w:pPr>
      <w:r w:rsidRPr="00E309E5">
        <w:rPr>
          <w:lang w:val="en-IN"/>
        </w:rPr>
        <w:t>Open Microsoft Word</w:t>
      </w:r>
    </w:p>
    <w:p w14:paraId="3EAA6B1E" w14:textId="77777777" w:rsidR="00E309E5" w:rsidRPr="00E309E5" w:rsidRDefault="00E309E5" w:rsidP="00E309E5">
      <w:pPr>
        <w:numPr>
          <w:ilvl w:val="0"/>
          <w:numId w:val="21"/>
        </w:numPr>
        <w:rPr>
          <w:lang w:val="en-IN"/>
        </w:rPr>
      </w:pPr>
      <w:r w:rsidRPr="00E309E5">
        <w:rPr>
          <w:lang w:val="en-IN"/>
        </w:rPr>
        <w:t>Paste this entire document</w:t>
      </w:r>
    </w:p>
    <w:p w14:paraId="2ADC24B5" w14:textId="77777777" w:rsidR="00E309E5" w:rsidRPr="00E309E5" w:rsidRDefault="00E309E5" w:rsidP="00E309E5">
      <w:pPr>
        <w:numPr>
          <w:ilvl w:val="0"/>
          <w:numId w:val="21"/>
        </w:numPr>
        <w:rPr>
          <w:lang w:val="en-IN"/>
        </w:rPr>
      </w:pPr>
      <w:r w:rsidRPr="00E309E5">
        <w:rPr>
          <w:lang w:val="en-IN"/>
        </w:rPr>
        <w:t>Save as:</w:t>
      </w:r>
    </w:p>
    <w:p w14:paraId="5A79002E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Tekla_E3D_MCP_Complete_Installation_Guide.docx</w:t>
      </w:r>
    </w:p>
    <w:p w14:paraId="6F08C90A" w14:textId="77777777" w:rsidR="00E309E5" w:rsidRPr="00E309E5" w:rsidRDefault="00E309E5" w:rsidP="00E309E5">
      <w:pPr>
        <w:numPr>
          <w:ilvl w:val="0"/>
          <w:numId w:val="22"/>
        </w:numPr>
        <w:rPr>
          <w:lang w:val="en-IN"/>
        </w:rPr>
      </w:pPr>
      <w:r w:rsidRPr="00E309E5">
        <w:rPr>
          <w:lang w:val="en-IN"/>
        </w:rPr>
        <w:t>Export:</w:t>
      </w:r>
    </w:p>
    <w:p w14:paraId="3F1566CA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File → Save As → PDF</w:t>
      </w:r>
    </w:p>
    <w:p w14:paraId="33152B6D" w14:textId="77777777" w:rsidR="00E309E5" w:rsidRPr="00E309E5" w:rsidRDefault="00E309E5" w:rsidP="00E309E5">
      <w:pPr>
        <w:numPr>
          <w:ilvl w:val="0"/>
          <w:numId w:val="23"/>
        </w:numPr>
        <w:rPr>
          <w:lang w:val="en-IN"/>
        </w:rPr>
      </w:pPr>
      <w:r w:rsidRPr="00E309E5">
        <w:rPr>
          <w:lang w:val="en-IN"/>
        </w:rPr>
        <w:t>Save as:</w:t>
      </w:r>
    </w:p>
    <w:p w14:paraId="4E2FB87B" w14:textId="77777777" w:rsidR="00E309E5" w:rsidRPr="00E309E5" w:rsidRDefault="00E309E5" w:rsidP="00E309E5">
      <w:pPr>
        <w:rPr>
          <w:lang w:val="en-IN"/>
        </w:rPr>
      </w:pPr>
      <w:r w:rsidRPr="00E309E5">
        <w:rPr>
          <w:lang w:val="en-IN"/>
        </w:rPr>
        <w:t>Tekla_E3D_MCP_Complete_Installation_Guide.pdf</w:t>
      </w:r>
    </w:p>
    <w:p w14:paraId="5090C65A" w14:textId="77777777" w:rsidR="00D719B7" w:rsidRPr="00E731CB" w:rsidRDefault="00D719B7" w:rsidP="00E731CB"/>
    <w:sectPr w:rsidR="00D719B7" w:rsidRPr="00E731CB" w:rsidSect="00F46AEC">
      <w:footerReference w:type="even" r:id="rId23"/>
      <w:footerReference w:type="default" r:id="rId24"/>
      <w:footerReference w:type="first" r:id="rId25"/>
      <w:pgSz w:w="12240" w:h="15840" w:code="1"/>
      <w:pgMar w:top="1225" w:right="1225" w:bottom="1225" w:left="1225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B8767" w14:textId="77777777" w:rsidR="00B17E49" w:rsidRDefault="00B17E49" w:rsidP="000A0339">
      <w:pPr>
        <w:spacing w:line="240" w:lineRule="auto"/>
      </w:pPr>
      <w:r>
        <w:separator/>
      </w:r>
    </w:p>
  </w:endnote>
  <w:endnote w:type="continuationSeparator" w:id="0">
    <w:p w14:paraId="1BD89198" w14:textId="77777777" w:rsidR="00B17E49" w:rsidRDefault="00B17E49" w:rsidP="000A03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LB Sans Book">
    <w:panose1 w:val="02000503040000020004"/>
    <w:charset w:val="00"/>
    <w:family w:val="modern"/>
    <w:notTrueType/>
    <w:pitch w:val="variable"/>
    <w:sig w:usb0="800002AF" w:usb1="5000204A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LB Sans Medium">
    <w:panose1 w:val="02000503040000020004"/>
    <w:charset w:val="00"/>
    <w:family w:val="modern"/>
    <w:notTrueType/>
    <w:pitch w:val="variable"/>
    <w:sig w:usb0="800002AF" w:usb1="5000204A" w:usb2="00000000" w:usb3="00000000" w:csb0="000000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28FAF" w14:textId="3EB7CAB3" w:rsidR="00E309E5" w:rsidRDefault="00E309E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BE80A5F" wp14:editId="45C4EE8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34365" cy="368300"/>
              <wp:effectExtent l="0" t="0" r="13335" b="0"/>
              <wp:wrapNone/>
              <wp:docPr id="818056592" name="Text Box 2" descr="SLB-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4365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6A29D8" w14:textId="63D429AB" w:rsidR="00E309E5" w:rsidRPr="00E309E5" w:rsidRDefault="00E309E5" w:rsidP="00E309E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309E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SLB-Private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E80A5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LB-Private" style="position:absolute;margin-left:0;margin-top:0;width:49.95pt;height:29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606A29D8" w14:textId="63D429AB" w:rsidR="00E309E5" w:rsidRPr="00E309E5" w:rsidRDefault="00E309E5" w:rsidP="00E309E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309E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SLB-Private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00DA1" w14:textId="12C961A5" w:rsidR="00E309E5" w:rsidRDefault="00E309E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2B3A6E5" wp14:editId="3B78D453">
              <wp:simplePos x="776377" y="9575321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34365" cy="368300"/>
              <wp:effectExtent l="0" t="0" r="13335" b="0"/>
              <wp:wrapNone/>
              <wp:docPr id="1937587570" name="Text Box 3" descr="SLB-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4365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16E29" w14:textId="41EBF2B6" w:rsidR="00E309E5" w:rsidRPr="00E309E5" w:rsidRDefault="00E309E5" w:rsidP="00E309E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309E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SLB-Private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B3A6E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LB-Private" style="position:absolute;margin-left:0;margin-top:0;width:49.95pt;height:29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30016E29" w14:textId="41EBF2B6" w:rsidR="00E309E5" w:rsidRPr="00E309E5" w:rsidRDefault="00E309E5" w:rsidP="00E309E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309E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SLB-Private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20852" w14:textId="4AA238E8" w:rsidR="00E309E5" w:rsidRDefault="00E309E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C6DF6DE" wp14:editId="69C63B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34365" cy="368300"/>
              <wp:effectExtent l="0" t="0" r="13335" b="0"/>
              <wp:wrapNone/>
              <wp:docPr id="239636447" name="Text Box 1" descr="SLB-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4365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23643C" w14:textId="41C920B2" w:rsidR="00E309E5" w:rsidRPr="00E309E5" w:rsidRDefault="00E309E5" w:rsidP="00E309E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309E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SLB-Private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6DF6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LB-Private" style="position:absolute;margin-left:0;margin-top:0;width:49.95pt;height:29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2D23643C" w14:textId="41C920B2" w:rsidR="00E309E5" w:rsidRPr="00E309E5" w:rsidRDefault="00E309E5" w:rsidP="00E309E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309E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SLB-Private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576EB" w14:textId="77777777" w:rsidR="00B17E49" w:rsidRDefault="00B17E49" w:rsidP="000A0339">
      <w:pPr>
        <w:spacing w:line="240" w:lineRule="auto"/>
      </w:pPr>
      <w:r>
        <w:separator/>
      </w:r>
    </w:p>
  </w:footnote>
  <w:footnote w:type="continuationSeparator" w:id="0">
    <w:p w14:paraId="788043EF" w14:textId="77777777" w:rsidR="00B17E49" w:rsidRDefault="00B17E49" w:rsidP="000A033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654A530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55EEFD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2"/>
    <w:multiLevelType w:val="singleLevel"/>
    <w:tmpl w:val="485C498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9354746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8FECF9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B5F4D8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836F9"/>
    <w:multiLevelType w:val="multilevel"/>
    <w:tmpl w:val="D4287C60"/>
    <w:numStyleLink w:val="HeadingNumList"/>
  </w:abstractNum>
  <w:abstractNum w:abstractNumId="7" w15:restartNumberingAfterBreak="0">
    <w:nsid w:val="10C92DE1"/>
    <w:multiLevelType w:val="multilevel"/>
    <w:tmpl w:val="B88C6228"/>
    <w:numStyleLink w:val="NumList"/>
  </w:abstractNum>
  <w:abstractNum w:abstractNumId="8" w15:restartNumberingAfterBreak="0">
    <w:nsid w:val="13B0789C"/>
    <w:multiLevelType w:val="multilevel"/>
    <w:tmpl w:val="A43C4202"/>
    <w:styleLink w:val="BulletList"/>
    <w:lvl w:ilvl="0">
      <w:start w:val="1"/>
      <w:numFmt w:val="bullet"/>
      <w:pStyle w:val="ListBullet"/>
      <w:lvlText w:val=""/>
      <w:lvlJc w:val="left"/>
      <w:pPr>
        <w:ind w:left="340" w:hanging="340"/>
      </w:pPr>
      <w:rPr>
        <w:rFonts w:ascii="Symbol" w:hAnsi="Symbol" w:cs="Times New Roman" w:hint="default"/>
        <w:color w:val="auto"/>
        <w:szCs w:val="28"/>
      </w:rPr>
    </w:lvl>
    <w:lvl w:ilvl="1">
      <w:start w:val="1"/>
      <w:numFmt w:val="bullet"/>
      <w:pStyle w:val="ListBullet2"/>
      <w:lvlText w:val=""/>
      <w:lvlJc w:val="left"/>
      <w:pPr>
        <w:ind w:left="680" w:hanging="340"/>
      </w:pPr>
      <w:rPr>
        <w:rFonts w:ascii="Symbol" w:hAnsi="Symbol" w:cs="Symbol" w:hint="default"/>
        <w:color w:val="auto"/>
        <w:szCs w:val="28"/>
      </w:rPr>
    </w:lvl>
    <w:lvl w:ilvl="2">
      <w:start w:val="1"/>
      <w:numFmt w:val="bullet"/>
      <w:pStyle w:val="ListBullet3"/>
      <w:lvlText w:val=""/>
      <w:lvlJc w:val="left"/>
      <w:pPr>
        <w:ind w:left="1021" w:hanging="341"/>
      </w:pPr>
      <w:rPr>
        <w:rFonts w:ascii="Symbol" w:hAnsi="Symbol" w:cs="Times New Roman" w:hint="default"/>
        <w:color w:val="auto"/>
        <w:szCs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1F332D33"/>
    <w:multiLevelType w:val="multilevel"/>
    <w:tmpl w:val="735049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A46738"/>
    <w:multiLevelType w:val="multilevel"/>
    <w:tmpl w:val="481A99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A87344"/>
    <w:multiLevelType w:val="multilevel"/>
    <w:tmpl w:val="D4287C60"/>
    <w:styleLink w:val="HeadingNumList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D22968"/>
    <w:multiLevelType w:val="multilevel"/>
    <w:tmpl w:val="B88C6228"/>
    <w:styleLink w:val="NumList"/>
    <w:lvl w:ilvl="0">
      <w:start w:val="1"/>
      <w:numFmt w:val="decimal"/>
      <w:pStyle w:val="ListNumber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pStyle w:val="ListNumber2"/>
      <w:lvlText w:val="%2."/>
      <w:lvlJc w:val="left"/>
      <w:pPr>
        <w:ind w:left="680" w:hanging="340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ind w:left="1021" w:hanging="34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BA9343D"/>
    <w:multiLevelType w:val="multilevel"/>
    <w:tmpl w:val="71183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4F14B4"/>
    <w:multiLevelType w:val="multilevel"/>
    <w:tmpl w:val="F91C6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2614408">
    <w:abstractNumId w:val="5"/>
  </w:num>
  <w:num w:numId="2" w16cid:durableId="665211658">
    <w:abstractNumId w:val="3"/>
  </w:num>
  <w:num w:numId="3" w16cid:durableId="305595989">
    <w:abstractNumId w:val="2"/>
  </w:num>
  <w:num w:numId="4" w16cid:durableId="49697943">
    <w:abstractNumId w:val="4"/>
  </w:num>
  <w:num w:numId="5" w16cid:durableId="1342859237">
    <w:abstractNumId w:val="1"/>
  </w:num>
  <w:num w:numId="6" w16cid:durableId="278223291">
    <w:abstractNumId w:val="0"/>
  </w:num>
  <w:num w:numId="7" w16cid:durableId="1574899723">
    <w:abstractNumId w:val="12"/>
  </w:num>
  <w:num w:numId="8" w16cid:durableId="554775974">
    <w:abstractNumId w:val="11"/>
  </w:num>
  <w:num w:numId="9" w16cid:durableId="574555077">
    <w:abstractNumId w:val="6"/>
  </w:num>
  <w:num w:numId="10" w16cid:durableId="713700014">
    <w:abstractNumId w:val="7"/>
  </w:num>
  <w:num w:numId="11" w16cid:durableId="655383151">
    <w:abstractNumId w:val="5"/>
  </w:num>
  <w:num w:numId="12" w16cid:durableId="559054489">
    <w:abstractNumId w:val="7"/>
  </w:num>
  <w:num w:numId="13" w16cid:durableId="2056078209">
    <w:abstractNumId w:val="3"/>
  </w:num>
  <w:num w:numId="14" w16cid:durableId="181285137">
    <w:abstractNumId w:val="2"/>
  </w:num>
  <w:num w:numId="15" w16cid:durableId="1581449739">
    <w:abstractNumId w:val="7"/>
  </w:num>
  <w:num w:numId="16" w16cid:durableId="1072657298">
    <w:abstractNumId w:val="7"/>
  </w:num>
  <w:num w:numId="17" w16cid:durableId="726606638">
    <w:abstractNumId w:val="12"/>
  </w:num>
  <w:num w:numId="18" w16cid:durableId="1119833186">
    <w:abstractNumId w:val="11"/>
  </w:num>
  <w:num w:numId="19" w16cid:durableId="157768813">
    <w:abstractNumId w:val="8"/>
  </w:num>
  <w:num w:numId="20" w16cid:durableId="949968113">
    <w:abstractNumId w:val="13"/>
  </w:num>
  <w:num w:numId="21" w16cid:durableId="283734107">
    <w:abstractNumId w:val="14"/>
  </w:num>
  <w:num w:numId="22" w16cid:durableId="829491064">
    <w:abstractNumId w:val="9"/>
  </w:num>
  <w:num w:numId="23" w16cid:durableId="19498468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9E5"/>
    <w:rsid w:val="000271B3"/>
    <w:rsid w:val="00034DF7"/>
    <w:rsid w:val="00037B26"/>
    <w:rsid w:val="000A0339"/>
    <w:rsid w:val="000A3D76"/>
    <w:rsid w:val="000B1B23"/>
    <w:rsid w:val="000D0847"/>
    <w:rsid w:val="000E4DB6"/>
    <w:rsid w:val="000F3A75"/>
    <w:rsid w:val="001210B1"/>
    <w:rsid w:val="00145349"/>
    <w:rsid w:val="00157692"/>
    <w:rsid w:val="0021124E"/>
    <w:rsid w:val="00224F47"/>
    <w:rsid w:val="00225F50"/>
    <w:rsid w:val="00256C70"/>
    <w:rsid w:val="002836E0"/>
    <w:rsid w:val="002A6064"/>
    <w:rsid w:val="002F1458"/>
    <w:rsid w:val="003243BF"/>
    <w:rsid w:val="003509F3"/>
    <w:rsid w:val="00371700"/>
    <w:rsid w:val="003C30EA"/>
    <w:rsid w:val="003E46BD"/>
    <w:rsid w:val="003E5CDF"/>
    <w:rsid w:val="004322B9"/>
    <w:rsid w:val="00455385"/>
    <w:rsid w:val="004B4AC4"/>
    <w:rsid w:val="00537D52"/>
    <w:rsid w:val="005404BC"/>
    <w:rsid w:val="00556F34"/>
    <w:rsid w:val="005C4223"/>
    <w:rsid w:val="005E496F"/>
    <w:rsid w:val="00607AD7"/>
    <w:rsid w:val="00620AF7"/>
    <w:rsid w:val="0063219C"/>
    <w:rsid w:val="00632DA5"/>
    <w:rsid w:val="00637EB1"/>
    <w:rsid w:val="006A6166"/>
    <w:rsid w:val="006C534A"/>
    <w:rsid w:val="007129BD"/>
    <w:rsid w:val="00734EE6"/>
    <w:rsid w:val="00764D2B"/>
    <w:rsid w:val="007B0D0B"/>
    <w:rsid w:val="007B545D"/>
    <w:rsid w:val="007C0490"/>
    <w:rsid w:val="007C11DC"/>
    <w:rsid w:val="008404E9"/>
    <w:rsid w:val="00845A02"/>
    <w:rsid w:val="00877CBE"/>
    <w:rsid w:val="008D6DCC"/>
    <w:rsid w:val="008E6C91"/>
    <w:rsid w:val="00945AB6"/>
    <w:rsid w:val="009621DF"/>
    <w:rsid w:val="009E5567"/>
    <w:rsid w:val="009F522A"/>
    <w:rsid w:val="00A5485E"/>
    <w:rsid w:val="00A623CD"/>
    <w:rsid w:val="00A97F11"/>
    <w:rsid w:val="00AC7F54"/>
    <w:rsid w:val="00B17E49"/>
    <w:rsid w:val="00B5189D"/>
    <w:rsid w:val="00B62394"/>
    <w:rsid w:val="00B6296C"/>
    <w:rsid w:val="00B66A72"/>
    <w:rsid w:val="00B73019"/>
    <w:rsid w:val="00BE4B92"/>
    <w:rsid w:val="00BF6420"/>
    <w:rsid w:val="00C314A6"/>
    <w:rsid w:val="00C9174C"/>
    <w:rsid w:val="00CD20C3"/>
    <w:rsid w:val="00CF0A60"/>
    <w:rsid w:val="00D45004"/>
    <w:rsid w:val="00D70367"/>
    <w:rsid w:val="00D719B7"/>
    <w:rsid w:val="00D737C5"/>
    <w:rsid w:val="00D9414E"/>
    <w:rsid w:val="00DB2BF8"/>
    <w:rsid w:val="00DB39FC"/>
    <w:rsid w:val="00DF19EB"/>
    <w:rsid w:val="00DF75B6"/>
    <w:rsid w:val="00E01CA0"/>
    <w:rsid w:val="00E309E5"/>
    <w:rsid w:val="00E30DE6"/>
    <w:rsid w:val="00E731CB"/>
    <w:rsid w:val="00E76832"/>
    <w:rsid w:val="00EA1CF8"/>
    <w:rsid w:val="00EC5A03"/>
    <w:rsid w:val="00F011E1"/>
    <w:rsid w:val="00F01630"/>
    <w:rsid w:val="00F03319"/>
    <w:rsid w:val="00F46AEC"/>
    <w:rsid w:val="00F77615"/>
    <w:rsid w:val="00FD6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AF0F0B"/>
  <w15:chartTrackingRefBased/>
  <w15:docId w15:val="{75C52A03-8272-47ED-AE6F-5A506D683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uiPriority="19" w:qFormat="1"/>
    <w:lsdException w:name="List Number" w:uiPriority="29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uiPriority="19" w:qFormat="1"/>
    <w:lsdException w:name="List Bullet 3" w:uiPriority="19" w:qFormat="1"/>
    <w:lsdException w:name="List Bullet 4" w:semiHidden="1"/>
    <w:lsdException w:name="List Bullet 5" w:semiHidden="1"/>
    <w:lsdException w:name="List Number 2" w:uiPriority="29" w:qFormat="1"/>
    <w:lsdException w:name="List Number 3" w:uiPriority="29" w:qFormat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0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qFormat/>
    <w:rsid w:val="00537D52"/>
    <w:pPr>
      <w:spacing w:line="280" w:lineRule="atLeast"/>
    </w:pPr>
    <w:rPr>
      <w:color w:val="231F20" w:themeColor="background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37C5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D737C5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E731CB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E30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EA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E309E5"/>
    <w:pPr>
      <w:keepNext/>
      <w:keepLines/>
      <w:spacing w:before="80" w:after="40"/>
      <w:outlineLvl w:val="4"/>
    </w:pPr>
    <w:rPr>
      <w:rFonts w:eastAsiaTheme="majorEastAsia" w:cstheme="majorBidi"/>
      <w:color w:val="000EA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E309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E309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E309E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E309E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49"/>
    <w:rsid w:val="008E6C91"/>
    <w:pPr>
      <w:spacing w:after="40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49"/>
    <w:rsid w:val="008E6C91"/>
    <w:rPr>
      <w:sz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737C5"/>
    <w:rPr>
      <w:rFonts w:asciiTheme="majorHAnsi" w:eastAsiaTheme="majorEastAsia" w:hAnsiTheme="majorHAnsi" w:cstheme="majorBidi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7C5"/>
    <w:rPr>
      <w:rFonts w:asciiTheme="majorHAnsi" w:eastAsiaTheme="majorEastAsia" w:hAnsiTheme="majorHAnsi" w:cstheme="majorBidi"/>
      <w:szCs w:val="26"/>
    </w:rPr>
  </w:style>
  <w:style w:type="paragraph" w:styleId="Caption">
    <w:name w:val="caption"/>
    <w:basedOn w:val="Normal"/>
    <w:next w:val="Normal"/>
    <w:uiPriority w:val="49"/>
    <w:qFormat/>
    <w:rsid w:val="00E731CB"/>
    <w:pPr>
      <w:spacing w:after="200"/>
    </w:pPr>
    <w:rPr>
      <w:rFonts w:asciiTheme="majorHAnsi" w:hAnsiTheme="majorHAnsi"/>
      <w:iCs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qFormat/>
    <w:rsid w:val="008E6C91"/>
    <w:pPr>
      <w:outlineLvl w:val="9"/>
    </w:pPr>
  </w:style>
  <w:style w:type="numbering" w:customStyle="1" w:styleId="NumList">
    <w:name w:val="NumList"/>
    <w:uiPriority w:val="99"/>
    <w:rsid w:val="008E6C91"/>
    <w:pPr>
      <w:numPr>
        <w:numId w:val="7"/>
      </w:numPr>
    </w:pPr>
  </w:style>
  <w:style w:type="paragraph" w:styleId="ListNumber">
    <w:name w:val="List Number"/>
    <w:basedOn w:val="Normal"/>
    <w:uiPriority w:val="29"/>
    <w:qFormat/>
    <w:rsid w:val="008E6C91"/>
    <w:pPr>
      <w:numPr>
        <w:numId w:val="17"/>
      </w:numPr>
      <w:contextualSpacing/>
    </w:pPr>
  </w:style>
  <w:style w:type="paragraph" w:styleId="ListNumber2">
    <w:name w:val="List Number 2"/>
    <w:basedOn w:val="Normal"/>
    <w:uiPriority w:val="29"/>
    <w:qFormat/>
    <w:rsid w:val="008E6C91"/>
    <w:pPr>
      <w:numPr>
        <w:ilvl w:val="1"/>
        <w:numId w:val="17"/>
      </w:numPr>
      <w:contextualSpacing/>
    </w:pPr>
  </w:style>
  <w:style w:type="paragraph" w:styleId="ListNumber3">
    <w:name w:val="List Number 3"/>
    <w:basedOn w:val="Normal"/>
    <w:uiPriority w:val="29"/>
    <w:qFormat/>
    <w:rsid w:val="008E6C91"/>
    <w:pPr>
      <w:numPr>
        <w:ilvl w:val="2"/>
        <w:numId w:val="17"/>
      </w:numPr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D737C5"/>
    <w:rPr>
      <w:rFonts w:asciiTheme="majorHAnsi" w:eastAsiaTheme="majorEastAsia" w:hAnsiTheme="majorHAnsi" w:cstheme="majorBidi"/>
      <w:sz w:val="24"/>
      <w:szCs w:val="24"/>
    </w:rPr>
  </w:style>
  <w:style w:type="numbering" w:customStyle="1" w:styleId="HeadingNumList">
    <w:name w:val="HeadingNumList"/>
    <w:uiPriority w:val="99"/>
    <w:rsid w:val="008E6C91"/>
    <w:pPr>
      <w:numPr>
        <w:numId w:val="8"/>
      </w:numPr>
    </w:pPr>
  </w:style>
  <w:style w:type="paragraph" w:styleId="ListBullet">
    <w:name w:val="List Bullet"/>
    <w:basedOn w:val="Normal"/>
    <w:uiPriority w:val="19"/>
    <w:qFormat/>
    <w:rsid w:val="008E6C91"/>
    <w:pPr>
      <w:numPr>
        <w:numId w:val="19"/>
      </w:numPr>
      <w:contextualSpacing/>
    </w:pPr>
  </w:style>
  <w:style w:type="paragraph" w:styleId="ListBullet2">
    <w:name w:val="List Bullet 2"/>
    <w:basedOn w:val="Normal"/>
    <w:uiPriority w:val="19"/>
    <w:qFormat/>
    <w:rsid w:val="008E6C91"/>
    <w:pPr>
      <w:numPr>
        <w:ilvl w:val="1"/>
        <w:numId w:val="19"/>
      </w:numPr>
      <w:contextualSpacing/>
    </w:pPr>
  </w:style>
  <w:style w:type="paragraph" w:styleId="ListBullet3">
    <w:name w:val="List Bullet 3"/>
    <w:basedOn w:val="Normal"/>
    <w:uiPriority w:val="19"/>
    <w:qFormat/>
    <w:rsid w:val="008E6C91"/>
    <w:pPr>
      <w:numPr>
        <w:ilvl w:val="2"/>
        <w:numId w:val="19"/>
      </w:numPr>
      <w:contextualSpacing/>
    </w:pPr>
  </w:style>
  <w:style w:type="paragraph" w:styleId="TOC1">
    <w:name w:val="toc 1"/>
    <w:basedOn w:val="Normal"/>
    <w:next w:val="Normal"/>
    <w:uiPriority w:val="39"/>
    <w:semiHidden/>
    <w:rsid w:val="00FD65F2"/>
    <w:pPr>
      <w:spacing w:after="100"/>
    </w:pPr>
  </w:style>
  <w:style w:type="paragraph" w:styleId="TOC2">
    <w:name w:val="toc 2"/>
    <w:basedOn w:val="Normal"/>
    <w:next w:val="Normal"/>
    <w:uiPriority w:val="39"/>
    <w:semiHidden/>
    <w:rsid w:val="00FD65F2"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rsid w:val="00FD65F2"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rsid w:val="00FD65F2"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rsid w:val="00FD65F2"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rsid w:val="00FD65F2"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rsid w:val="00FD65F2"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rsid w:val="00FD65F2"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rsid w:val="00FD65F2"/>
    <w:pPr>
      <w:spacing w:after="100"/>
      <w:ind w:left="1760"/>
    </w:pPr>
  </w:style>
  <w:style w:type="numbering" w:customStyle="1" w:styleId="BulletList">
    <w:name w:val="BulletList"/>
    <w:uiPriority w:val="99"/>
    <w:rsid w:val="00CD20C3"/>
    <w:pPr>
      <w:numPr>
        <w:numId w:val="19"/>
      </w:numPr>
    </w:pPr>
  </w:style>
  <w:style w:type="paragraph" w:styleId="Header">
    <w:name w:val="header"/>
    <w:basedOn w:val="Normal"/>
    <w:link w:val="HeaderChar"/>
    <w:uiPriority w:val="99"/>
    <w:semiHidden/>
    <w:rsid w:val="00877CBE"/>
    <w:pPr>
      <w:tabs>
        <w:tab w:val="center" w:pos="4513"/>
        <w:tab w:val="right" w:pos="9026"/>
      </w:tabs>
      <w:spacing w:line="170" w:lineRule="atLeast"/>
    </w:pPr>
    <w:rPr>
      <w:rFonts w:asciiTheme="majorHAnsi" w:hAnsiTheme="majorHAnsi"/>
      <w:color w:val="696969" w:themeColor="text2"/>
      <w:sz w:val="15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877CBE"/>
    <w:rPr>
      <w:rFonts w:asciiTheme="majorHAnsi" w:hAnsiTheme="majorHAnsi"/>
      <w:color w:val="696969" w:themeColor="text2"/>
      <w:sz w:val="15"/>
    </w:rPr>
  </w:style>
  <w:style w:type="paragraph" w:styleId="Footer">
    <w:name w:val="footer"/>
    <w:basedOn w:val="Normal"/>
    <w:link w:val="FooterChar"/>
    <w:uiPriority w:val="99"/>
    <w:semiHidden/>
    <w:rsid w:val="00877CBE"/>
    <w:pPr>
      <w:tabs>
        <w:tab w:val="center" w:pos="4513"/>
        <w:tab w:val="right" w:pos="9026"/>
      </w:tabs>
      <w:spacing w:line="170" w:lineRule="atLeast"/>
    </w:pPr>
    <w:rPr>
      <w:rFonts w:asciiTheme="majorHAnsi" w:hAnsiTheme="majorHAnsi"/>
      <w:color w:val="696969" w:themeColor="text2"/>
      <w:sz w:val="15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877CBE"/>
    <w:rPr>
      <w:rFonts w:asciiTheme="majorHAnsi" w:hAnsiTheme="majorHAnsi"/>
      <w:color w:val="696969" w:themeColor="text2"/>
      <w:sz w:val="15"/>
    </w:rPr>
  </w:style>
  <w:style w:type="table" w:styleId="TableGrid">
    <w:name w:val="Table Grid"/>
    <w:basedOn w:val="TableNormal"/>
    <w:uiPriority w:val="39"/>
    <w:rsid w:val="000A03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E309E5"/>
    <w:rPr>
      <w:rFonts w:eastAsiaTheme="majorEastAsia" w:cstheme="majorBidi"/>
      <w:i/>
      <w:iCs/>
      <w:color w:val="000EA4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9E5"/>
    <w:rPr>
      <w:rFonts w:eastAsiaTheme="majorEastAsia" w:cstheme="majorBidi"/>
      <w:color w:val="000EA4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9E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9E5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9E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9E5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E309E5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E309E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E309E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E309E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E309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E309E5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semiHidden/>
    <w:qFormat/>
    <w:rsid w:val="00E30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E309E5"/>
    <w:rPr>
      <w:i/>
      <w:iCs/>
      <w:color w:val="000EA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E309E5"/>
    <w:pPr>
      <w:pBdr>
        <w:top w:val="single" w:sz="4" w:space="10" w:color="000EA4" w:themeColor="accent1" w:themeShade="BF"/>
        <w:bottom w:val="single" w:sz="4" w:space="10" w:color="000EA4" w:themeColor="accent1" w:themeShade="BF"/>
      </w:pBdr>
      <w:spacing w:before="360" w:after="360"/>
      <w:ind w:left="864" w:right="864"/>
      <w:jc w:val="center"/>
    </w:pPr>
    <w:rPr>
      <w:i/>
      <w:iCs/>
      <w:color w:val="000EA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E309E5"/>
    <w:rPr>
      <w:i/>
      <w:iCs/>
      <w:color w:val="000EA4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semiHidden/>
    <w:qFormat/>
    <w:rsid w:val="00E309E5"/>
    <w:rPr>
      <w:b/>
      <w:bCs/>
      <w:smallCaps/>
      <w:color w:val="000EA4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rsid w:val="00E309E5"/>
    <w:rPr>
      <w:color w:val="0014D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E309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nssm.cc/download" TargetMode="External"/><Relationship Id="rId18" Type="http://schemas.openxmlformats.org/officeDocument/2006/relationships/hyperlink" Target="https://github.com/modelcontextprotocol/python-sdk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developer.tekla.com/documentation/tekla-open-api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-scm.com/downloads" TargetMode="External"/><Relationship Id="rId17" Type="http://schemas.openxmlformats.org/officeDocument/2006/relationships/hyperlink" Target="https://modelcontextprotocol.io/" TargetMode="External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yperlink" Target="https://git-scm.com/downloads" TargetMode="External"/><Relationship Id="rId20" Type="http://schemas.openxmlformats.org/officeDocument/2006/relationships/hyperlink" Target="https://developer.tekla.com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python.org/downloads/" TargetMode="External"/><Relationship Id="rId24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hyperlink" Target="https://www.python.org/downloads/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nodejs.org/" TargetMode="External"/><Relationship Id="rId19" Type="http://schemas.openxmlformats.org/officeDocument/2006/relationships/hyperlink" Target="https://github.com/modelcontextprotocol/inspector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nodejs.org/" TargetMode="External"/><Relationship Id="rId22" Type="http://schemas.openxmlformats.org/officeDocument/2006/relationships/hyperlink" Target="https://nssm.cc/download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SLB colour theme">
      <a:dk1>
        <a:sysClr val="windowText" lastClr="000000"/>
      </a:dk1>
      <a:lt1>
        <a:sysClr val="window" lastClr="FFFFFF"/>
      </a:lt1>
      <a:dk2>
        <a:srgbClr val="696969"/>
      </a:dk2>
      <a:lt2>
        <a:srgbClr val="231F20"/>
      </a:lt2>
      <a:accent1>
        <a:srgbClr val="0014DC"/>
      </a:accent1>
      <a:accent2>
        <a:srgbClr val="051464"/>
      </a:accent2>
      <a:accent3>
        <a:srgbClr val="6E8CC8"/>
      </a:accent3>
      <a:accent4>
        <a:srgbClr val="00D2DC"/>
      </a:accent4>
      <a:accent5>
        <a:srgbClr val="AFBEE1"/>
      </a:accent5>
      <a:accent6>
        <a:srgbClr val="DCE1E1"/>
      </a:accent6>
      <a:hlink>
        <a:srgbClr val="0014DC"/>
      </a:hlink>
      <a:folHlink>
        <a:srgbClr val="0014DC"/>
      </a:folHlink>
    </a:clrScheme>
    <a:fontScheme name="SLB font theme">
      <a:majorFont>
        <a:latin typeface="SLB Sans Medium"/>
        <a:ea typeface="SimHei"/>
        <a:cs typeface="Arial"/>
      </a:majorFont>
      <a:minorFont>
        <a:latin typeface="SLB Sans Book"/>
        <a:ea typeface="SimHei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8393d0d-bc01-41cc-80e2-d7458440135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A55ED2E30E0243A9DD77264B9B19D2" ma:contentTypeVersion="8" ma:contentTypeDescription="Create a new document." ma:contentTypeScope="" ma:versionID="2d18a3a7b0be9d8ea6ea81d07795e113">
  <xsd:schema xmlns:xsd="http://www.w3.org/2001/XMLSchema" xmlns:xs="http://www.w3.org/2001/XMLSchema" xmlns:p="http://schemas.microsoft.com/office/2006/metadata/properties" xmlns:ns2="f8393d0d-bc01-41cc-80e2-d7458440135e" targetNamespace="http://schemas.microsoft.com/office/2006/metadata/properties" ma:root="true" ma:fieldsID="e752aacaff3bc1e056d90416b0e338e9" ns2:_="">
    <xsd:import namespace="f8393d0d-bc01-41cc-80e2-d745844013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393d0d-bc01-41cc-80e2-d745844013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bb6ec6bc-766d-4884-930b-9717138bd8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05CD977-AB85-4DFE-8BD6-46D1BFD0F0ED}">
  <ds:schemaRefs>
    <ds:schemaRef ds:uri="http://schemas.microsoft.com/office/2006/metadata/properties"/>
    <ds:schemaRef ds:uri="http://schemas.microsoft.com/office/infopath/2007/PartnerControls"/>
    <ds:schemaRef ds:uri="f8393d0d-bc01-41cc-80e2-d7458440135e"/>
  </ds:schemaRefs>
</ds:datastoreItem>
</file>

<file path=customXml/itemProps2.xml><?xml version="1.0" encoding="utf-8"?>
<ds:datastoreItem xmlns:ds="http://schemas.openxmlformats.org/officeDocument/2006/customXml" ds:itemID="{C101C13B-D864-4AB5-8D2B-E0089DCE46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393d0d-bc01-41cc-80e2-d745844013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BD10697-D754-4B0F-9ACE-82CAE11369F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8bb759f6-5337-4dc5-b19b-e74b6da11f8f}" enabled="1" method="Standard" siteId="{41ff26dc-250f-4b13-8981-739be8610c21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948</Words>
  <Characters>5406</Characters>
  <Application>Microsoft Office Word</Application>
  <DocSecurity>0</DocSecurity>
  <Lines>45</Lines>
  <Paragraphs>12</Paragraphs>
  <ScaleCrop>false</ScaleCrop>
  <Company/>
  <LinksUpToDate>false</LinksUpToDate>
  <CharactersWithSpaces>6342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Vijayasundar Vasantha Lakshmanan</dc:creator>
  <cp:keywords/>
  <dc:description/>
  <cp:lastModifiedBy>Vijayasundar Vasantha Lakshmanan</cp:lastModifiedBy>
  <cp:revision>1</cp:revision>
  <dcterms:created xsi:type="dcterms:W3CDTF">2026-10-16T05:56:00Z</dcterms:created>
  <dcterms:modified xsi:type="dcterms:W3CDTF">2026-10-16T05:58:00Z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e488fdf,30c28d90,737d3d72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SLB-Private</vt:lpwstr>
  </property>
</Properties>
</file>