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3C" w:rsidRDefault="005D643C">
      <w:r>
        <w:rPr>
          <w:noProof/>
          <w:lang w:eastAsia="pt-BR"/>
        </w:rPr>
        <w:drawing>
          <wp:inline distT="0" distB="0" distL="0" distR="0" wp14:anchorId="11F2656E" wp14:editId="3096DA3B">
            <wp:extent cx="251460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G</w:t>
      </w:r>
    </w:p>
    <w:p w:rsidR="005D643C" w:rsidRDefault="005D643C"/>
    <w:p w:rsidR="005D643C" w:rsidRDefault="005D643C">
      <w:r>
        <w:rPr>
          <w:noProof/>
          <w:lang w:eastAsia="pt-BR"/>
        </w:rPr>
        <w:drawing>
          <wp:inline distT="0" distB="0" distL="0" distR="0" wp14:anchorId="08793F9A" wp14:editId="7652BA8C">
            <wp:extent cx="5400040" cy="2918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3C" w:rsidRDefault="005D643C"/>
    <w:p w:rsidR="005D643C" w:rsidRDefault="005D643C"/>
    <w:p w:rsidR="00CA4131" w:rsidRDefault="00CA4131"/>
    <w:p w:rsidR="00CA4131" w:rsidRDefault="00CA4131">
      <w:r>
        <w:t>Controlando com um PI:</w:t>
      </w:r>
    </w:p>
    <w:p w:rsidR="00CA4131" w:rsidRDefault="00964F24">
      <w:r>
        <w:t>Tau novo = 1,01 tau</w:t>
      </w:r>
    </w:p>
    <w:p w:rsidR="00964F24" w:rsidRDefault="00964F24">
      <w:r>
        <w:rPr>
          <w:noProof/>
          <w:lang w:eastAsia="pt-BR"/>
        </w:rPr>
        <w:lastRenderedPageBreak/>
        <w:drawing>
          <wp:inline distT="0" distB="0" distL="0" distR="0" wp14:anchorId="2A34DAF3" wp14:editId="2F253078">
            <wp:extent cx="5400040" cy="3589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4" w:rsidRDefault="00964F24">
      <w:r>
        <w:rPr>
          <w:noProof/>
          <w:lang w:eastAsia="pt-BR"/>
        </w:rPr>
        <w:drawing>
          <wp:inline distT="0" distB="0" distL="0" distR="0" wp14:anchorId="1682E32C" wp14:editId="0ED096BF">
            <wp:extent cx="5400040" cy="27216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4" w:rsidRDefault="00964F24"/>
    <w:p w:rsidR="00964F24" w:rsidRDefault="00964F24" w:rsidP="00964F24">
      <w:r>
        <w:t xml:space="preserve">Tau </w:t>
      </w:r>
      <w:r>
        <w:t>novo = 1,05</w:t>
      </w:r>
      <w:r>
        <w:t xml:space="preserve"> tau</w:t>
      </w:r>
    </w:p>
    <w:p w:rsidR="00964F24" w:rsidRDefault="00964F24">
      <w:r>
        <w:rPr>
          <w:noProof/>
          <w:lang w:eastAsia="pt-BR"/>
        </w:rPr>
        <w:lastRenderedPageBreak/>
        <w:drawing>
          <wp:inline distT="0" distB="0" distL="0" distR="0" wp14:anchorId="62A965D3" wp14:editId="1CF3B39A">
            <wp:extent cx="5400040" cy="2898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4" w:rsidRDefault="00964F24">
      <w:r>
        <w:rPr>
          <w:noProof/>
          <w:lang w:eastAsia="pt-BR"/>
        </w:rPr>
        <w:drawing>
          <wp:inline distT="0" distB="0" distL="0" distR="0" wp14:anchorId="1E7BB754" wp14:editId="06DCE429">
            <wp:extent cx="5400040" cy="27597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4" w:rsidRDefault="00964F24"/>
    <w:p w:rsidR="00964F24" w:rsidRDefault="00964F24" w:rsidP="00964F24">
      <w:r>
        <w:t xml:space="preserve">Tau </w:t>
      </w:r>
      <w:r>
        <w:t>novo = 2</w:t>
      </w:r>
      <w:r>
        <w:t xml:space="preserve"> tau</w:t>
      </w:r>
    </w:p>
    <w:p w:rsidR="00964F24" w:rsidRDefault="00964F24">
      <w:r>
        <w:rPr>
          <w:noProof/>
          <w:lang w:eastAsia="pt-BR"/>
        </w:rPr>
        <w:lastRenderedPageBreak/>
        <w:drawing>
          <wp:inline distT="0" distB="0" distL="0" distR="0" wp14:anchorId="00E772DB" wp14:editId="29BA5353">
            <wp:extent cx="5400040" cy="3727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4" w:rsidRDefault="00964F24">
      <w:r>
        <w:rPr>
          <w:noProof/>
          <w:lang w:eastAsia="pt-BR"/>
        </w:rPr>
        <w:drawing>
          <wp:inline distT="0" distB="0" distL="0" distR="0" wp14:anchorId="06727B8D" wp14:editId="393C17FB">
            <wp:extent cx="5400040" cy="27679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706EA5"/>
    <w:p w:rsidR="00706EA5" w:rsidRDefault="00706EA5"/>
    <w:p w:rsidR="00706EA5" w:rsidRDefault="00706EA5"/>
    <w:p w:rsidR="00706EA5" w:rsidRDefault="00706EA5"/>
    <w:p w:rsidR="00706EA5" w:rsidRDefault="00706EA5"/>
    <w:p w:rsidR="00706EA5" w:rsidRDefault="00706EA5"/>
    <w:p w:rsidR="00706EA5" w:rsidRDefault="00706EA5"/>
    <w:p w:rsidR="00706EA5" w:rsidRDefault="00706EA5">
      <w:r>
        <w:lastRenderedPageBreak/>
        <w:t>Simulink</w:t>
      </w:r>
    </w:p>
    <w:p w:rsidR="00706EA5" w:rsidRDefault="00706EA5">
      <w:r>
        <w:rPr>
          <w:noProof/>
          <w:lang w:eastAsia="pt-BR"/>
        </w:rPr>
        <w:drawing>
          <wp:inline distT="0" distB="0" distL="0" distR="0" wp14:anchorId="70256359" wp14:editId="602CB83B">
            <wp:extent cx="5400040" cy="25996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706EA5"/>
    <w:p w:rsidR="00706EA5" w:rsidRDefault="00706EA5">
      <w:r>
        <w:t>LGR Planta</w:t>
      </w:r>
    </w:p>
    <w:p w:rsidR="00706EA5" w:rsidRDefault="00706EA5">
      <w:r>
        <w:rPr>
          <w:noProof/>
          <w:lang w:eastAsia="pt-BR"/>
        </w:rPr>
        <w:drawing>
          <wp:inline distT="0" distB="0" distL="0" distR="0" wp14:anchorId="6FDAECBB" wp14:editId="7D489412">
            <wp:extent cx="5400040" cy="37858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706EA5"/>
    <w:p w:rsidR="00706EA5" w:rsidRDefault="00706EA5">
      <w:r>
        <w:t xml:space="preserve">LGR com controlador </w:t>
      </w:r>
    </w:p>
    <w:p w:rsidR="00706EA5" w:rsidRDefault="00706EA5">
      <w:r>
        <w:t>Com zoom:</w:t>
      </w:r>
    </w:p>
    <w:p w:rsidR="00706EA5" w:rsidRDefault="00706EA5">
      <w:r>
        <w:rPr>
          <w:noProof/>
          <w:lang w:eastAsia="pt-BR"/>
        </w:rPr>
        <w:lastRenderedPageBreak/>
        <w:drawing>
          <wp:inline distT="0" distB="0" distL="0" distR="0" wp14:anchorId="4070CBE4" wp14:editId="255ABFB9">
            <wp:extent cx="5400040" cy="41916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706EA5">
      <w:r>
        <w:t>Sem zoom:</w:t>
      </w:r>
    </w:p>
    <w:p w:rsidR="00706EA5" w:rsidRDefault="00706EA5">
      <w:r>
        <w:rPr>
          <w:noProof/>
          <w:lang w:eastAsia="pt-BR"/>
        </w:rPr>
        <w:drawing>
          <wp:inline distT="0" distB="0" distL="0" distR="0" wp14:anchorId="1A5FE9BA" wp14:editId="0D7742FD">
            <wp:extent cx="5400040" cy="25850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706EA5">
      <w:r>
        <w:rPr>
          <w:noProof/>
          <w:lang w:eastAsia="pt-BR"/>
        </w:rPr>
        <w:drawing>
          <wp:inline distT="0" distB="0" distL="0" distR="0" wp14:anchorId="6902565B" wp14:editId="2C8BE3D3">
            <wp:extent cx="3114675" cy="12001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A5" w:rsidRDefault="00621EE9">
      <w:r>
        <w:t>Q tbm pode ser representado assim:</w:t>
      </w:r>
    </w:p>
    <w:p w:rsidR="00621EE9" w:rsidRDefault="00621EE9">
      <w:r>
        <w:rPr>
          <w:noProof/>
          <w:lang w:eastAsia="pt-BR"/>
        </w:rPr>
        <w:lastRenderedPageBreak/>
        <w:drawing>
          <wp:inline distT="0" distB="0" distL="0" distR="0" wp14:anchorId="3A536E2A" wp14:editId="15C427F1">
            <wp:extent cx="3800475" cy="6667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E9" w:rsidRDefault="00621EE9"/>
    <w:p w:rsidR="00621EE9" w:rsidRDefault="00621EE9">
      <w:r>
        <w:t>Comparação modelo e curva experimental</w:t>
      </w:r>
    </w:p>
    <w:p w:rsidR="00621EE9" w:rsidRDefault="00621EE9">
      <w:r>
        <w:rPr>
          <w:noProof/>
          <w:lang w:eastAsia="pt-BR"/>
        </w:rPr>
        <w:drawing>
          <wp:inline distT="0" distB="0" distL="0" distR="0" wp14:anchorId="6719F32F" wp14:editId="15D78173">
            <wp:extent cx="5400040" cy="39122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E9" w:rsidRDefault="00621EE9"/>
    <w:p w:rsidR="00621EE9" w:rsidRDefault="00621EE9"/>
    <w:p w:rsidR="00621EE9" w:rsidRDefault="00621EE9">
      <w:r>
        <w:t>Saidas com PID</w:t>
      </w:r>
    </w:p>
    <w:p w:rsidR="00621EE9" w:rsidRDefault="00621EE9">
      <w:r>
        <w:rPr>
          <w:noProof/>
          <w:lang w:eastAsia="pt-BR"/>
        </w:rPr>
        <w:lastRenderedPageBreak/>
        <w:drawing>
          <wp:inline distT="0" distB="0" distL="0" distR="0" wp14:anchorId="1C86F7F8" wp14:editId="073EAD84">
            <wp:extent cx="5400040" cy="37452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E9" w:rsidRDefault="00621EE9">
      <w:r>
        <w:rPr>
          <w:noProof/>
          <w:lang w:eastAsia="pt-BR"/>
        </w:rPr>
        <w:drawing>
          <wp:inline distT="0" distB="0" distL="0" distR="0" wp14:anchorId="53FBB14E" wp14:editId="1A4DB87A">
            <wp:extent cx="5400040" cy="27165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E9" w:rsidRDefault="00621EE9"/>
    <w:p w:rsidR="00621EE9" w:rsidRDefault="00621EE9"/>
    <w:p w:rsidR="00AA60A1" w:rsidRDefault="00AA60A1">
      <w:r>
        <w:t>Codigo Principal : (Tem q tirar os comentários)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close </w:t>
      </w:r>
      <w:r w:rsidRPr="00AA60A1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 </w:t>
      </w:r>
      <w:r w:rsidRPr="00AA60A1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clc;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de-DE"/>
        </w:rPr>
        <w:t>Ta = 1/100;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de-DE"/>
        </w:rPr>
        <w:t>Tsim = 10000;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de-DE"/>
        </w:rPr>
        <w:t>t = 0:Ta:Tsim;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de-DE"/>
        </w:rPr>
        <w:lastRenderedPageBreak/>
        <w:t>%vdes = zeros(1,length(t));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de-DE"/>
        </w:rPr>
        <w:t>%vdes(t&gt;0) = 50;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de-DE"/>
        </w:rPr>
        <w:t>vdes=13.9;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de-DE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de-DE"/>
        </w:rPr>
        <w:t>% vl = zeros(1,length(t));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de-DE"/>
        </w:rPr>
        <w:t>% dref = zeros(1, length(t));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de-DE"/>
        </w:rPr>
        <w:t>% m = 1067;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b = 50;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ident;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%calcula vl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vl(t&gt;2) = 50/3.6;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400:1000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 - .005;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1000:100000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3000:4000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 + .01;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4000:6000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6000:7000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 + .02;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7000:9000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 - .02;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for k = 9000:10000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vl(k) = vl(k-1);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end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plot(vl)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taux=t';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Vl.time = taux;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Vl.signals.values = vl';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 Vl.signals.dimensions = 1;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s=tf(</w:t>
      </w:r>
      <w:r w:rsidRPr="00AA60A1">
        <w:rPr>
          <w:rFonts w:ascii="Courier New" w:hAnsi="Courier New" w:cs="Courier New"/>
          <w:color w:val="A020F0"/>
          <w:sz w:val="24"/>
          <w:szCs w:val="24"/>
          <w:lang w:val="en-US"/>
        </w:rPr>
        <w:t>'s'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Ti = 5.2;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Kp = 2/0.6944;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Cpi = (Kp/(Ti*s))*(Ti*s + 1);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sim(</w:t>
      </w:r>
      <w:r w:rsidRPr="00AA60A1">
        <w:rPr>
          <w:rFonts w:ascii="Courier New" w:hAnsi="Courier New" w:cs="Courier New"/>
          <w:color w:val="A020F0"/>
          <w:sz w:val="24"/>
          <w:szCs w:val="24"/>
          <w:lang w:val="en-US"/>
        </w:rPr>
        <w:t>'Curva_vl'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figure (99);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plot(tout2,vl,tout2,vc, </w:t>
      </w:r>
      <w:r w:rsidRPr="00AA60A1"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figure (101);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plot(tout2, drelativa);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%figure (102);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228B22"/>
          <w:sz w:val="24"/>
          <w:szCs w:val="24"/>
          <w:lang w:val="en-US"/>
        </w:rPr>
        <w:t>%plot(tout2,dist, tout2, ent, 'r');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%grid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60A1" w:rsidRDefault="00AA60A1"/>
    <w:p w:rsidR="00AA60A1" w:rsidRDefault="00AA60A1"/>
    <w:p w:rsidR="00AA60A1" w:rsidRDefault="00AA60A1"/>
    <w:p w:rsidR="00AA60A1" w:rsidRDefault="00AA60A1">
      <w:r>
        <w:t>Codigo do bloco no simulink: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FF"/>
          <w:sz w:val="24"/>
          <w:szCs w:val="24"/>
          <w:lang w:val="es-419"/>
        </w:rPr>
        <w:t>function</w:t>
      </w: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y   = fcn(vref, vdes, vd, v, deltad,d)</w:t>
      </w:r>
    </w:p>
    <w:p w:rsidR="00AA60A1" w:rsidRDefault="00AA60A1">
      <w:pPr>
        <w:rPr>
          <w:lang w:val="es-419"/>
        </w:rPr>
      </w:pP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(deltad&lt;0)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y=vdes;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A60A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A60A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(v&lt;vref)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y=min(vdes, vref);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A60A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A60A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(vd &lt; 0)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y=min(vdes, vref);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           </w:t>
      </w:r>
      <w:r w:rsidRPr="00AA60A1">
        <w:rPr>
          <w:rFonts w:ascii="Courier New" w:hAnsi="Courier New" w:cs="Courier New"/>
          <w:color w:val="0000FF"/>
          <w:sz w:val="24"/>
          <w:szCs w:val="24"/>
          <w:lang w:val="es-419"/>
        </w:rPr>
        <w:t>else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               y = vdes;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A60A1" w:rsidRDefault="00AA60A1">
      <w:pPr>
        <w:rPr>
          <w:lang w:val="es-419"/>
        </w:rPr>
      </w:pPr>
    </w:p>
    <w:p w:rsidR="00AA60A1" w:rsidRDefault="00AA60A1">
      <w:pPr>
        <w:rPr>
          <w:lang w:val="es-419"/>
        </w:rPr>
      </w:pPr>
    </w:p>
    <w:p w:rsidR="00AA60A1" w:rsidRPr="00AA60A1" w:rsidRDefault="00AA60A1">
      <w:r w:rsidRPr="00AA60A1">
        <w:t>Codigo q calculou o modelo:</w:t>
      </w:r>
    </w:p>
    <w:p w:rsidR="00AA60A1" w:rsidRDefault="00AA60A1"/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tempo = 1e-3*[33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5883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6834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8433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10034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10084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10434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10485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10834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10884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10984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11284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11534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11584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11634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11684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11734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11784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11834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11884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11934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11984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12034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12084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12134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12184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12234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12284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12334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12384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13533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16083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16983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18633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20983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21034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21183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22988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23733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23983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24384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24983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25134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26283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26584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28833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28983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29982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30032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30082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30232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30432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30482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30582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30632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30732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30782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30832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30882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31032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31082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31132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31232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31382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31432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31482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31582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31632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31782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31832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31882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31982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32032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32082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32132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32232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32432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32482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32582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32632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32732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32782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32832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32882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32982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33132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33432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33482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33582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33632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33732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33782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33832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33882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33932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33982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34032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34082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34132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34232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34482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34582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34732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34782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34832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34882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34932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34982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35032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35082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35182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35232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35282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35382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35432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35532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35682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36332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36483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36632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36983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38733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38983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39033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39083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39133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39183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39233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39283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39333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39383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39433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39483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39533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39583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39633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39683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39734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39783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39833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39883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39933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39983];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vel = (1/3.6)*[13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30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63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79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89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98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99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102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105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106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107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109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111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113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114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u = [0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40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];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u_ = u(101:end);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vel_ = vel(101:end);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 xml:space="preserve"> 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tempo_ = tempo(101:end) - tempo(101);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tf(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t_ = (0:length(u_)-1)*0.05;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n-US"/>
        </w:rPr>
        <w:t>G = (1/3.6)*2.5/(5.2*s +1);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lastRenderedPageBreak/>
        <w:t>G.InputDelay = 0.5;</w:t>
      </w:r>
    </w:p>
    <w:p w:rsidR="00AA60A1" w:rsidRP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419"/>
        </w:rPr>
      </w:pPr>
      <w:r w:rsidRPr="00AA60A1">
        <w:rPr>
          <w:rFonts w:ascii="Courier New" w:hAnsi="Courier New" w:cs="Courier New"/>
          <w:color w:val="000000"/>
          <w:sz w:val="24"/>
          <w:szCs w:val="24"/>
          <w:lang w:val="es-419"/>
        </w:rPr>
        <w:t>y = (1/3.6)*13+lsim(G,u_,t_);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figure(100);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plot(tempo_,vel_,t_,y,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A60A1" w:rsidRDefault="00AA60A1" w:rsidP="00AA6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60A1" w:rsidRPr="00AA60A1" w:rsidRDefault="00AA60A1">
      <w:bookmarkStart w:id="0" w:name="_GoBack"/>
      <w:bookmarkEnd w:id="0"/>
    </w:p>
    <w:sectPr w:rsidR="00AA60A1" w:rsidRPr="00AA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3C"/>
    <w:rsid w:val="005D643C"/>
    <w:rsid w:val="00621EE9"/>
    <w:rsid w:val="00706EA5"/>
    <w:rsid w:val="00964F24"/>
    <w:rsid w:val="00984E90"/>
    <w:rsid w:val="00AA60A1"/>
    <w:rsid w:val="00C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FD9E0-2C56-40DC-8748-79CF9ED5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58</Pages>
  <Words>1821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Gatti</dc:creator>
  <cp:keywords/>
  <dc:description/>
  <cp:lastModifiedBy>Pedro Gatti</cp:lastModifiedBy>
  <cp:revision>2</cp:revision>
  <dcterms:created xsi:type="dcterms:W3CDTF">2016-06-25T21:04:00Z</dcterms:created>
  <dcterms:modified xsi:type="dcterms:W3CDTF">2016-06-25T22:33:00Z</dcterms:modified>
</cp:coreProperties>
</file>