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6666F70" w14:textId="77777777" w:rsidR="003C3029" w:rsidRDefault="003C3029"/>
    <w:p w14:paraId="72CDC858" w14:textId="77777777" w:rsidR="003C3029" w:rsidRDefault="007A30B8">
      <w:pPr>
        <w:jc w:val="center"/>
      </w:pPr>
      <w:r>
        <w:t xml:space="preserve"> </w:t>
      </w:r>
    </w:p>
    <w:p w14:paraId="5B8BBBB2" w14:textId="77777777" w:rsidR="003C3029" w:rsidRDefault="007A30B8">
      <w:pPr>
        <w:jc w:val="center"/>
      </w:pPr>
      <w:r>
        <w:t xml:space="preserve"> </w:t>
      </w:r>
    </w:p>
    <w:p w14:paraId="1AAC92E1" w14:textId="77777777" w:rsidR="003C3029" w:rsidRDefault="007A30B8">
      <w:pPr>
        <w:jc w:val="center"/>
      </w:pPr>
      <w:r>
        <w:t xml:space="preserve"> </w:t>
      </w:r>
    </w:p>
    <w:p w14:paraId="698B74D6" w14:textId="77777777" w:rsidR="003C3029" w:rsidRDefault="007A30B8">
      <w:pPr>
        <w:jc w:val="center"/>
      </w:pPr>
      <w:r>
        <w:t xml:space="preserve"> </w:t>
      </w:r>
    </w:p>
    <w:p w14:paraId="260E314D" w14:textId="77777777" w:rsidR="003C3029" w:rsidRDefault="007A30B8">
      <w:pPr>
        <w:jc w:val="center"/>
      </w:pPr>
      <w:r>
        <w:t xml:space="preserve"> </w:t>
      </w:r>
    </w:p>
    <w:p w14:paraId="09861E9C" w14:textId="77777777" w:rsidR="003C3029" w:rsidRDefault="007A30B8">
      <w:pPr>
        <w:jc w:val="center"/>
      </w:pPr>
      <w:r>
        <w:t xml:space="preserve"> </w:t>
      </w:r>
    </w:p>
    <w:p w14:paraId="7950ECA8" w14:textId="77777777" w:rsidR="003C3029" w:rsidRDefault="007A30B8">
      <w:pPr>
        <w:jc w:val="center"/>
      </w:pPr>
      <w:r>
        <w:t xml:space="preserve"> </w:t>
      </w:r>
    </w:p>
    <w:p w14:paraId="3093ECC2" w14:textId="77777777" w:rsidR="003C3029" w:rsidRDefault="007A30B8">
      <w:pPr>
        <w:jc w:val="center"/>
      </w:pPr>
      <w:r>
        <w:t xml:space="preserve"> </w:t>
      </w:r>
    </w:p>
    <w:p w14:paraId="35EE8E8B" w14:textId="77777777" w:rsidR="003C3029" w:rsidRDefault="007A30B8">
      <w:pPr>
        <w:jc w:val="right"/>
      </w:pPr>
      <w:r>
        <w:rPr>
          <w:noProof/>
        </w:rPr>
        <mc:AlternateContent>
          <mc:Choice Requires="wpg">
            <w:drawing>
              <wp:inline distT="114300" distB="114300" distL="114300" distR="114300" wp14:anchorId="47A05A7D" wp14:editId="6DBC42C0">
                <wp:extent cx="3630938" cy="2550733"/>
                <wp:effectExtent l="0" t="0" r="26670" b="2159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8" cy="2550733"/>
                          <a:chOff x="897825" y="2636537"/>
                          <a:chExt cx="3540900" cy="2097313"/>
                        </a:xfrm>
                      </wpg:grpSpPr>
                      <wps:wsp>
                        <wps:cNvPr id="2" name="Conector recto de flecha 2"/>
                        <wps:cNvCnPr/>
                        <wps:spPr>
                          <a:xfrm>
                            <a:off x="1152525" y="4705350"/>
                            <a:ext cx="3276600" cy="2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1147725" y="2636537"/>
                            <a:ext cx="3286200" cy="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897825" y="2644050"/>
                            <a:ext cx="3540900" cy="4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EA0605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b/>
                                  <w:sz w:val="28"/>
                                </w:rPr>
                                <w:t>Especificación de requisitos de software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154925" y="3155087"/>
                            <a:ext cx="3271800" cy="5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E8F44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i/>
                                  <w:sz w:val="28"/>
                                </w:rPr>
                                <w:t>Sistema web para el reconocimiento de muebles Masisa</w:t>
                              </w:r>
                            </w:p>
                            <w:p w14:paraId="08FAE771" w14:textId="77777777" w:rsidR="00ED5E67" w:rsidRDefault="00ED5E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294475" y="3648000"/>
                            <a:ext cx="2144100" cy="10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A63843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sz w:val="20"/>
                                </w:rPr>
                                <w:t>Integrantes:</w:t>
                              </w:r>
                            </w:p>
                            <w:p w14:paraId="49C95B80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sz w:val="20"/>
                                </w:rPr>
                                <w:t>Darling Díaz</w:t>
                              </w:r>
                            </w:p>
                            <w:p w14:paraId="4CC80C66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sz w:val="20"/>
                                </w:rPr>
                                <w:t>Victor Figueroa</w:t>
                              </w:r>
                            </w:p>
                            <w:p w14:paraId="31908929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sz w:val="20"/>
                                </w:rPr>
                                <w:t>Victor Hernández</w:t>
                              </w:r>
                            </w:p>
                            <w:p w14:paraId="10EAB726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sz w:val="20"/>
                                </w:rPr>
                                <w:t>Patricio Villanueva</w:t>
                              </w:r>
                            </w:p>
                            <w:p w14:paraId="1780EAB3" w14:textId="77777777" w:rsidR="00ED5E67" w:rsidRDefault="00ED5E6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Droid Sans" w:eastAsia="Droid Sans" w:hAnsi="Droid Sans" w:cs="Droid Sans"/>
                                  <w:sz w:val="20"/>
                                </w:rPr>
                                <w:t>03/05/2016</w:t>
                              </w:r>
                            </w:p>
                            <w:p w14:paraId="47B889DA" w14:textId="77777777" w:rsidR="00ED5E67" w:rsidRDefault="00ED5E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D8D4C36" w14:textId="77777777" w:rsidR="00ED5E67" w:rsidRDefault="00ED5E6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</w:p>
                            <w:p w14:paraId="00B16932" w14:textId="77777777" w:rsidR="00ED5E67" w:rsidRDefault="00ED5E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05A7D" id="Grupo 1" o:spid="_x0000_s1026" style="width:285.9pt;height:200.85pt;mso-position-horizontal-relative:char;mso-position-vertical-relative:line" coordorigin="8978,26365" coordsize="35409,2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7" type="#_x0000_t32" style="position:absolute;left:11525;top:47053;width:32766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zOMEAAADaAAAADwAAAGRycy9kb3ducmV2LnhtbESPUWsCMRCE3wv+h7CCbzWnQimnUUpB&#10;EARprQi+LZft5ehl90yid/33TaHQx2FmvmFWm8G36k4hNsIGZtMCFHEltuHawOlj+/gMKiZki60w&#10;GfimCJv16GGFpZWe3+l+TLXKEI4lGnApdaXWsXLkMU6lI87epwSPKctQaxuwz3Df6nlRPGmPDecF&#10;hx29Oqq+jjefKddG+svbbM+LwZ35IEGqxd6YyXh4WYJKNKT/8F97Zw3M4fdKv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MXM4wQAAANoAAAAPAAAAAAAAAAAAAAAA&#10;AKECAABkcnMvZG93bnJldi54bWxQSwUGAAAAAAQABAD5AAAAjwMAAAAA&#10;">
                  <v:stroke startarrowwidth="wide" startarrowlength="long" endarrowwidth="wide" endarrowlength="long"/>
                </v:shape>
                <v:shape id="Conector recto de flecha 3" o:spid="_x0000_s1028" type="#_x0000_t32" style="position:absolute;left:11477;top:26365;width:32862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Wo8EAAADaAAAADwAAAGRycy9kb3ducmV2LnhtbESPX0vEMBDE3wW/Q1jBNy+tBTnq5coh&#10;CMKBeH8QfFuatSnX7NYkXuu3vwiCj8PM/IZZNbMf1JlC7IUNlIsCFHErtufOwPHwfLcEFROyxUGY&#10;DPxQhGZ9fbXC2srEOzrvU6cyhGONBlxKY611bB15jAsZibP3KcFjyjJ02gacMtwP+r4oHrTHnvOC&#10;w5GeHLWn/bfPlK9epo+3csvV7N75VYK01daY25t58wgq0Zz+w3/tF2uggt8r+Qbo9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fdajwQAAANoAAAAPAAAAAAAAAAAAAAAA&#10;AKECAABkcnMvZG93bnJldi54bWxQSwUGAAAAAAQABAD5AAAAjwMAAAAA&#10;">
                  <v:stroke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9" type="#_x0000_t202" style="position:absolute;left:8978;top:26440;width:35409;height:4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<v:textbox inset="2.53958mm,2.53958mm,2.53958mm,2.53958mm">
                    <w:txbxContent>
                      <w:p w14:paraId="27EA0605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b/>
                            <w:sz w:val="28"/>
                          </w:rPr>
                          <w:t>Especificación de requisitos de software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11549;top:31550;width:32718;height:5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<v:textbox inset="2.53958mm,2.53958mm,2.53958mm,2.53958mm">
                    <w:txbxContent>
                      <w:p w14:paraId="06EE8F44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i/>
                            <w:sz w:val="28"/>
                          </w:rPr>
                          <w:t>Sistema web para el reconocimiento de muebles Masisa</w:t>
                        </w:r>
                      </w:p>
                      <w:p w14:paraId="08FAE771" w14:textId="77777777" w:rsidR="00ED5E67" w:rsidRDefault="00ED5E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6" o:spid="_x0000_s1031" type="#_x0000_t202" style="position:absolute;left:22944;top:36480;width:21441;height:10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14:paraId="7EA63843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sz w:val="20"/>
                          </w:rPr>
                          <w:t>Integrantes:</w:t>
                        </w:r>
                      </w:p>
                      <w:p w14:paraId="49C95B80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sz w:val="20"/>
                          </w:rPr>
                          <w:t>Darling Díaz</w:t>
                        </w:r>
                      </w:p>
                      <w:p w14:paraId="4CC80C66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sz w:val="20"/>
                          </w:rPr>
                          <w:t>Victor Figueroa</w:t>
                        </w:r>
                      </w:p>
                      <w:p w14:paraId="31908929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sz w:val="20"/>
                          </w:rPr>
                          <w:t>Victor Hernández</w:t>
                        </w:r>
                      </w:p>
                      <w:p w14:paraId="10EAB726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sz w:val="20"/>
                          </w:rPr>
                          <w:t>Patricio Villanueva</w:t>
                        </w:r>
                      </w:p>
                      <w:p w14:paraId="1780EAB3" w14:textId="77777777" w:rsidR="00ED5E67" w:rsidRDefault="00ED5E6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Droid Sans" w:eastAsia="Droid Sans" w:hAnsi="Droid Sans" w:cs="Droid Sans"/>
                            <w:sz w:val="20"/>
                          </w:rPr>
                          <w:t>03/05/2016</w:t>
                        </w:r>
                      </w:p>
                      <w:p w14:paraId="47B889DA" w14:textId="77777777" w:rsidR="00ED5E67" w:rsidRDefault="00ED5E67">
                        <w:pPr>
                          <w:spacing w:line="240" w:lineRule="auto"/>
                          <w:textDirection w:val="btLr"/>
                        </w:pPr>
                      </w:p>
                      <w:p w14:paraId="0D8D4C36" w14:textId="77777777" w:rsidR="00ED5E67" w:rsidRDefault="00ED5E6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</w:p>
                      <w:p w14:paraId="00B16932" w14:textId="77777777" w:rsidR="00ED5E67" w:rsidRDefault="00ED5E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BDF2997" w14:textId="77777777" w:rsidR="003C3029" w:rsidRDefault="007A30B8">
      <w:pPr>
        <w:jc w:val="center"/>
      </w:pPr>
      <w:r>
        <w:t xml:space="preserve"> </w:t>
      </w:r>
    </w:p>
    <w:p w14:paraId="5B4B3715" w14:textId="77777777" w:rsidR="003C3029" w:rsidRDefault="003C3029">
      <w:pPr>
        <w:jc w:val="center"/>
      </w:pPr>
    </w:p>
    <w:p w14:paraId="6F8D076E" w14:textId="77777777" w:rsidR="003C3029" w:rsidRDefault="003C3029">
      <w:pPr>
        <w:jc w:val="center"/>
      </w:pPr>
    </w:p>
    <w:p w14:paraId="1062E8E5" w14:textId="77777777" w:rsidR="003C3029" w:rsidRDefault="003C3029">
      <w:pPr>
        <w:jc w:val="center"/>
      </w:pPr>
    </w:p>
    <w:p w14:paraId="3D8D5C41" w14:textId="77777777" w:rsidR="003C3029" w:rsidRDefault="003C3029">
      <w:pPr>
        <w:jc w:val="center"/>
      </w:pPr>
    </w:p>
    <w:p w14:paraId="7318F2E4" w14:textId="77777777" w:rsidR="003C3029" w:rsidRDefault="003C3029">
      <w:pPr>
        <w:jc w:val="center"/>
      </w:pPr>
    </w:p>
    <w:p w14:paraId="1F2B0765" w14:textId="77777777" w:rsidR="003C3029" w:rsidRDefault="003C3029">
      <w:pPr>
        <w:jc w:val="center"/>
      </w:pPr>
    </w:p>
    <w:p w14:paraId="50C77D31" w14:textId="77777777" w:rsidR="003C3029" w:rsidRDefault="003C3029">
      <w:pPr>
        <w:jc w:val="center"/>
      </w:pPr>
    </w:p>
    <w:p w14:paraId="101A8FEE" w14:textId="77777777" w:rsidR="003C3029" w:rsidRDefault="003C3029">
      <w:pPr>
        <w:jc w:val="center"/>
      </w:pPr>
    </w:p>
    <w:p w14:paraId="661049BE" w14:textId="77777777" w:rsidR="003C3029" w:rsidRDefault="003C3029">
      <w:pPr>
        <w:jc w:val="center"/>
      </w:pPr>
    </w:p>
    <w:p w14:paraId="19E9E547" w14:textId="77777777" w:rsidR="003C3029" w:rsidRDefault="003C3029">
      <w:pPr>
        <w:jc w:val="center"/>
      </w:pPr>
    </w:p>
    <w:p w14:paraId="3D0D93CF" w14:textId="77777777" w:rsidR="003C3029" w:rsidRDefault="003C3029">
      <w:pPr>
        <w:jc w:val="center"/>
      </w:pPr>
    </w:p>
    <w:p w14:paraId="4CEC3CD2" w14:textId="77777777" w:rsidR="003C3029" w:rsidRDefault="003C3029">
      <w:pPr>
        <w:jc w:val="center"/>
      </w:pPr>
    </w:p>
    <w:p w14:paraId="1DE62F37" w14:textId="77777777" w:rsidR="003C3029" w:rsidRDefault="003C3029"/>
    <w:p w14:paraId="22AE0C2D" w14:textId="77777777" w:rsidR="007A30B8" w:rsidRDefault="007A30B8"/>
    <w:p w14:paraId="0A15E0DC" w14:textId="77777777" w:rsidR="007A30B8" w:rsidRDefault="007A30B8"/>
    <w:p w14:paraId="0460087B" w14:textId="77777777" w:rsidR="003C3029" w:rsidRDefault="003C3029"/>
    <w:p w14:paraId="7331FEC4" w14:textId="77777777" w:rsidR="003C3029" w:rsidRDefault="003C3029"/>
    <w:p w14:paraId="6007AC39" w14:textId="77777777" w:rsidR="003C3029" w:rsidRDefault="003C3029"/>
    <w:p w14:paraId="2166ECD6" w14:textId="77777777" w:rsidR="003C3029" w:rsidRDefault="007A30B8">
      <w:pPr>
        <w:pStyle w:val="Ttulo2"/>
        <w:contextualSpacing w:val="0"/>
      </w:pPr>
      <w:bookmarkStart w:id="0" w:name="h.uh64236sl41q" w:colFirst="0" w:colLast="0"/>
      <w:bookmarkEnd w:id="0"/>
      <w:r>
        <w:lastRenderedPageBreak/>
        <w:t>1. Requisitos específicos</w:t>
      </w:r>
    </w:p>
    <w:p w14:paraId="04989753" w14:textId="77777777" w:rsidR="003C3029" w:rsidRDefault="007A30B8">
      <w:pPr>
        <w:pStyle w:val="Ttulo3"/>
        <w:contextualSpacing w:val="0"/>
        <w:jc w:val="both"/>
      </w:pPr>
      <w:bookmarkStart w:id="1" w:name="h.x1za4wmgt42" w:colFirst="0" w:colLast="0"/>
      <w:bookmarkEnd w:id="1"/>
      <w:r>
        <w:rPr>
          <w:color w:val="000000"/>
        </w:rPr>
        <w:t>1.1. Requisitos funcionales del sistema.</w:t>
      </w:r>
    </w:p>
    <w:p w14:paraId="6CF20CDD" w14:textId="77777777" w:rsidR="003C3029" w:rsidRDefault="007A30B8">
      <w:pPr>
        <w:jc w:val="both"/>
      </w:pPr>
      <w:r>
        <w:rPr>
          <w:sz w:val="20"/>
          <w:szCs w:val="20"/>
        </w:rPr>
        <w:t xml:space="preserve">      </w:t>
      </w:r>
    </w:p>
    <w:p w14:paraId="1CE45F97" w14:textId="77777777" w:rsidR="003C3029" w:rsidRDefault="007A30B8">
      <w:pPr>
        <w:ind w:left="720"/>
        <w:jc w:val="both"/>
      </w:pPr>
      <w:r>
        <w:rPr>
          <w:b/>
          <w:highlight w:val="white"/>
        </w:rPr>
        <w:t xml:space="preserve">R1: REGISTRAR CUENTA DE </w:t>
      </w:r>
      <w:r w:rsidR="002A0064">
        <w:rPr>
          <w:b/>
        </w:rPr>
        <w:t>CLIENTE</w:t>
      </w:r>
    </w:p>
    <w:p w14:paraId="0033ED84" w14:textId="77777777" w:rsidR="003C3029" w:rsidRDefault="007A30B8">
      <w:pPr>
        <w:ind w:left="720"/>
        <w:jc w:val="both"/>
      </w:pPr>
      <w:r>
        <w:rPr>
          <w:b/>
          <w:highlight w:val="white"/>
        </w:rPr>
        <w:t xml:space="preserve">Descripción: </w:t>
      </w:r>
      <w:r>
        <w:rPr>
          <w:highlight w:val="white"/>
        </w:rPr>
        <w:t xml:space="preserve">Registra una cuenta de 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en el sistema.</w:t>
      </w:r>
    </w:p>
    <w:p w14:paraId="632B8345" w14:textId="77777777" w:rsidR="003C3029" w:rsidRDefault="007A30B8">
      <w:pPr>
        <w:ind w:left="720"/>
        <w:jc w:val="both"/>
      </w:pPr>
      <w:r>
        <w:rPr>
          <w:b/>
          <w:highlight w:val="white"/>
        </w:rPr>
        <w:t>Entrada:</w:t>
      </w:r>
      <w:r>
        <w:rPr>
          <w:highlight w:val="white"/>
        </w:rPr>
        <w:t xml:space="preserve"> nombre_</w:t>
      </w:r>
      <w:r w:rsidR="002A0064">
        <w:rPr>
          <w:highlight w:val="white"/>
        </w:rPr>
        <w:t>cliente</w:t>
      </w:r>
      <w:r>
        <w:rPr>
          <w:highlight w:val="white"/>
        </w:rPr>
        <w:t>, apellidos_</w:t>
      </w:r>
      <w:r w:rsidR="002A0064">
        <w:rPr>
          <w:highlight w:val="white"/>
        </w:rPr>
        <w:t>cliente</w:t>
      </w:r>
      <w:r>
        <w:rPr>
          <w:highlight w:val="white"/>
        </w:rPr>
        <w:t>, correo_</w:t>
      </w:r>
      <w:r w:rsidR="002A0064">
        <w:rPr>
          <w:highlight w:val="white"/>
        </w:rPr>
        <w:t>cliente</w:t>
      </w:r>
      <w:r>
        <w:rPr>
          <w:highlight w:val="white"/>
        </w:rPr>
        <w:t>, contraseña_</w:t>
      </w:r>
      <w:r w:rsidR="002A0064">
        <w:rPr>
          <w:highlight w:val="white"/>
        </w:rPr>
        <w:t>cliente</w:t>
      </w:r>
      <w:r>
        <w:rPr>
          <w:highlight w:val="white"/>
        </w:rPr>
        <w:t>, confirmar_contraseña_</w:t>
      </w:r>
      <w:r w:rsidR="002A0064">
        <w:rPr>
          <w:highlight w:val="white"/>
        </w:rPr>
        <w:t>cliente</w:t>
      </w:r>
      <w:r>
        <w:rPr>
          <w:highlight w:val="white"/>
        </w:rPr>
        <w:t>.</w:t>
      </w:r>
    </w:p>
    <w:p w14:paraId="1757CF41" w14:textId="77777777" w:rsidR="003C3029" w:rsidRDefault="007A30B8">
      <w:pPr>
        <w:ind w:left="720"/>
        <w:jc w:val="both"/>
      </w:pPr>
      <w:r>
        <w:rPr>
          <w:b/>
          <w:highlight w:val="white"/>
        </w:rPr>
        <w:t>R1.1:</w:t>
      </w:r>
      <w:r>
        <w:rPr>
          <w:highlight w:val="white"/>
        </w:rPr>
        <w:t xml:space="preserve"> Para nombre_</w:t>
      </w:r>
      <w:r w:rsidR="002A0064">
        <w:rPr>
          <w:highlight w:val="white"/>
        </w:rPr>
        <w:t>cliente</w:t>
      </w:r>
      <w:r>
        <w:rPr>
          <w:highlight w:val="white"/>
        </w:rPr>
        <w:t>, sólo se aceptarán caracteres [A…Z],  [a…z] y el espacio [ ], además no deberá sobrepasar los 30 caracteres.</w:t>
      </w:r>
    </w:p>
    <w:p w14:paraId="1EB6A2AB" w14:textId="77777777" w:rsidR="003C3029" w:rsidRDefault="007A30B8">
      <w:pPr>
        <w:ind w:left="720"/>
        <w:jc w:val="both"/>
      </w:pPr>
      <w:r>
        <w:rPr>
          <w:b/>
          <w:highlight w:val="white"/>
        </w:rPr>
        <w:t>R1.2: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Para apellidos_</w:t>
      </w:r>
      <w:r w:rsidR="002A0064">
        <w:rPr>
          <w:highlight w:val="white"/>
        </w:rPr>
        <w:t>cliente</w:t>
      </w:r>
      <w:r>
        <w:rPr>
          <w:highlight w:val="white"/>
        </w:rPr>
        <w:t>, sólo se aceptarán caracteres [A…Z],  [a…z] y el espacio [ ], además no deberá sobrepasar los 50 caracteres.</w:t>
      </w:r>
    </w:p>
    <w:p w14:paraId="5F8B3A7C" w14:textId="77777777" w:rsidR="003C3029" w:rsidRDefault="007A30B8">
      <w:pPr>
        <w:ind w:left="720"/>
        <w:jc w:val="both"/>
      </w:pPr>
      <w:r>
        <w:rPr>
          <w:b/>
          <w:highlight w:val="white"/>
        </w:rPr>
        <w:t>R1.3:</w:t>
      </w:r>
      <w:r>
        <w:rPr>
          <w:highlight w:val="white"/>
        </w:rPr>
        <w:t xml:space="preserve"> Para el correo_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se utilizarán caracteres del abecedario distinguiendo entre mayúsculas y minúsculas, incluyendo “@”, puntos, guiones y números enteros entre “0” y “9”, con máximo para este campo de 30.</w:t>
      </w:r>
    </w:p>
    <w:p w14:paraId="7B4F8202" w14:textId="77777777" w:rsidR="003C3029" w:rsidRDefault="007A30B8">
      <w:pPr>
        <w:ind w:left="720"/>
        <w:jc w:val="both"/>
      </w:pPr>
      <w:r>
        <w:rPr>
          <w:b/>
          <w:highlight w:val="white"/>
        </w:rPr>
        <w:t>R1.4:</w:t>
      </w:r>
      <w:r>
        <w:rPr>
          <w:highlight w:val="white"/>
        </w:rPr>
        <w:t xml:space="preserve"> Para contraseña_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se utilizarán caracteres del abecedario distinguiendo entre mayúsculas y minúsculas, incluyendo puntos, guiones y números entre “0” y “9”, con un mínimo de 8 y un máximo para este campo de 20.</w:t>
      </w:r>
    </w:p>
    <w:p w14:paraId="343B7433" w14:textId="77777777" w:rsidR="003C3029" w:rsidRDefault="007A30B8">
      <w:pPr>
        <w:ind w:left="720"/>
        <w:jc w:val="both"/>
      </w:pPr>
      <w:r>
        <w:rPr>
          <w:b/>
          <w:highlight w:val="white"/>
        </w:rPr>
        <w:t>R1.5:</w:t>
      </w:r>
      <w:r>
        <w:rPr>
          <w:highlight w:val="white"/>
        </w:rPr>
        <w:t xml:space="preserve"> Para confirmar_contraseña_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se utilizarán caracteres del abecedario distinguiendo entre mayúsculas y minúsculas, incluyendo puntos, guiones y números entre “0” y “9”, con un mínimo de 8 y un máximo para este campo de 20.</w:t>
      </w:r>
    </w:p>
    <w:p w14:paraId="67E58A89" w14:textId="77777777" w:rsidR="003C3029" w:rsidRDefault="007A30B8">
      <w:pPr>
        <w:ind w:left="720"/>
        <w:jc w:val="both"/>
      </w:pPr>
      <w:r>
        <w:rPr>
          <w:b/>
          <w:highlight w:val="white"/>
        </w:rPr>
        <w:t>R1.6:</w:t>
      </w:r>
      <w:r>
        <w:rPr>
          <w:highlight w:val="white"/>
        </w:rPr>
        <w:t xml:space="preserve"> El usuario debe ingresar todos los datos requeridos (nombre_</w:t>
      </w:r>
      <w:r w:rsidR="002A0064">
        <w:rPr>
          <w:highlight w:val="white"/>
        </w:rPr>
        <w:t>cliente</w:t>
      </w:r>
      <w:r>
        <w:rPr>
          <w:highlight w:val="white"/>
        </w:rPr>
        <w:t>, apellidos_</w:t>
      </w:r>
      <w:r w:rsidR="002A0064">
        <w:rPr>
          <w:highlight w:val="white"/>
        </w:rPr>
        <w:t>cliente</w:t>
      </w:r>
      <w:r>
        <w:rPr>
          <w:highlight w:val="white"/>
        </w:rPr>
        <w:t>, correo_</w:t>
      </w:r>
      <w:r w:rsidR="002A0064">
        <w:rPr>
          <w:highlight w:val="white"/>
        </w:rPr>
        <w:t>cliente</w:t>
      </w:r>
      <w:r>
        <w:rPr>
          <w:highlight w:val="white"/>
        </w:rPr>
        <w:t>, contraseña_</w:t>
      </w:r>
      <w:r w:rsidR="002A0064">
        <w:rPr>
          <w:highlight w:val="white"/>
        </w:rPr>
        <w:t>cliente</w:t>
      </w:r>
      <w:r>
        <w:rPr>
          <w:highlight w:val="white"/>
        </w:rPr>
        <w:t>, confirmar_contraseña_</w:t>
      </w:r>
      <w:r w:rsidR="002A0064">
        <w:rPr>
          <w:highlight w:val="white"/>
        </w:rPr>
        <w:t>cliente</w:t>
      </w:r>
      <w:r>
        <w:rPr>
          <w:highlight w:val="white"/>
        </w:rPr>
        <w:t>) según los requisitos anteriores.</w:t>
      </w:r>
    </w:p>
    <w:p w14:paraId="6C00AAF2" w14:textId="77777777" w:rsidR="003C3029" w:rsidRDefault="007A30B8">
      <w:pPr>
        <w:ind w:left="1080"/>
        <w:jc w:val="both"/>
      </w:pPr>
      <w:r>
        <w:rPr>
          <w:b/>
          <w:highlight w:val="white"/>
        </w:rPr>
        <w:t>R1.6.1:</w:t>
      </w:r>
      <w:r>
        <w:rPr>
          <w:highlight w:val="white"/>
        </w:rPr>
        <w:t xml:space="preserve"> Si el correo electrónico ingresado (correo_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) es igual a alguno de la base de datos del sistema, se desplegará el siguiente mensaje: </w:t>
      </w:r>
      <w:r>
        <w:rPr>
          <w:b/>
          <w:highlight w:val="white"/>
        </w:rPr>
        <w:t>“El correo electrónico que ingresaste ya está en uso, debes usar otro”.</w:t>
      </w:r>
    </w:p>
    <w:p w14:paraId="70AAE572" w14:textId="77777777" w:rsidR="003C3029" w:rsidRDefault="007A30B8">
      <w:pPr>
        <w:ind w:left="1080"/>
        <w:jc w:val="both"/>
      </w:pPr>
      <w:r>
        <w:rPr>
          <w:b/>
          <w:highlight w:val="white"/>
        </w:rPr>
        <w:t>R1.6.2: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El usuario debe confirmar la contraseña ingresada, es decir, contraseña_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tiene que ser igual a confirmar_contraseña_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, Si las contraseñas no son iguales se desplegará el siguiente mensaje: </w:t>
      </w:r>
      <w:r>
        <w:rPr>
          <w:b/>
          <w:highlight w:val="white"/>
        </w:rPr>
        <w:t>“Las contraseñas no coinciden, debe reescribirla”.</w:t>
      </w:r>
    </w:p>
    <w:p w14:paraId="67313707" w14:textId="77777777" w:rsidR="003C3029" w:rsidRDefault="007A30B8">
      <w:pPr>
        <w:ind w:left="1080"/>
        <w:jc w:val="both"/>
      </w:pPr>
      <w:r>
        <w:rPr>
          <w:b/>
          <w:highlight w:val="white"/>
        </w:rPr>
        <w:t>R1.6.3: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Si no se completa alguno de los campos, el sistema pedirá ingresar el dato faltante para completar el registro</w:t>
      </w:r>
    </w:p>
    <w:p w14:paraId="6619080B" w14:textId="77777777" w:rsidR="003C3029" w:rsidRDefault="007A30B8">
      <w:pPr>
        <w:ind w:left="720"/>
        <w:jc w:val="both"/>
      </w:pPr>
      <w:r>
        <w:rPr>
          <w:b/>
          <w:highlight w:val="white"/>
        </w:rPr>
        <w:t>R1.7:</w:t>
      </w:r>
      <w:r>
        <w:rPr>
          <w:highlight w:val="white"/>
        </w:rPr>
        <w:t xml:space="preserve"> Una vez que el 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haya ingresado los datos correctamente, este debe presionar el  botón   crear cuenta y se ingresarán los datos al sistema, luego, se desplegará el mensaje: </w:t>
      </w:r>
      <w:r>
        <w:rPr>
          <w:b/>
          <w:highlight w:val="white"/>
        </w:rPr>
        <w:t>“</w:t>
      </w:r>
      <w:r w:rsidR="002A0064">
        <w:rPr>
          <w:b/>
          <w:highlight w:val="white"/>
        </w:rPr>
        <w:t>Cliente</w:t>
      </w:r>
      <w:r>
        <w:rPr>
          <w:b/>
          <w:highlight w:val="white"/>
        </w:rPr>
        <w:t xml:space="preserve"> creado exitosamente”.</w:t>
      </w:r>
      <w:r>
        <w:rPr>
          <w:highlight w:val="white"/>
        </w:rPr>
        <w:t xml:space="preserve">  </w:t>
      </w:r>
    </w:p>
    <w:p w14:paraId="69567B8A" w14:textId="77777777" w:rsidR="003C3029" w:rsidRDefault="007A30B8">
      <w:pPr>
        <w:ind w:firstLine="720"/>
        <w:jc w:val="both"/>
      </w:pPr>
      <w:r>
        <w:rPr>
          <w:b/>
        </w:rPr>
        <w:t xml:space="preserve">Salidas 1: </w:t>
      </w:r>
      <w:r>
        <w:rPr>
          <w:highlight w:val="white"/>
        </w:rPr>
        <w:t>nombre_</w:t>
      </w:r>
      <w:r w:rsidR="002A0064">
        <w:rPr>
          <w:highlight w:val="white"/>
        </w:rPr>
        <w:t>cliente</w:t>
      </w:r>
      <w:r>
        <w:rPr>
          <w:highlight w:val="white"/>
        </w:rPr>
        <w:t>, apellidos_</w:t>
      </w:r>
      <w:r w:rsidR="002A0064">
        <w:rPr>
          <w:highlight w:val="white"/>
        </w:rPr>
        <w:t>cliente</w:t>
      </w:r>
      <w:r>
        <w:rPr>
          <w:highlight w:val="white"/>
        </w:rPr>
        <w:t>, correo_</w:t>
      </w:r>
      <w:r w:rsidR="002A0064">
        <w:rPr>
          <w:highlight w:val="white"/>
        </w:rPr>
        <w:t>cliente</w:t>
      </w:r>
      <w:r>
        <w:rPr>
          <w:highlight w:val="white"/>
        </w:rPr>
        <w:t>,</w:t>
      </w:r>
    </w:p>
    <w:p w14:paraId="35CE4C67" w14:textId="77777777" w:rsidR="003C3029" w:rsidRDefault="007A30B8" w:rsidP="00BF09CC">
      <w:pPr>
        <w:ind w:firstLine="720"/>
        <w:jc w:val="both"/>
      </w:pPr>
      <w:r>
        <w:rPr>
          <w:b/>
        </w:rPr>
        <w:t>Salidas 2:</w:t>
      </w:r>
      <w:r>
        <w:t xml:space="preserve"> Mensaje desplegable en </w:t>
      </w:r>
      <w:r>
        <w:rPr>
          <w:b/>
        </w:rPr>
        <w:t>R1.6.1</w:t>
      </w:r>
      <w:r>
        <w:t xml:space="preserve">, </w:t>
      </w:r>
      <w:r>
        <w:rPr>
          <w:b/>
        </w:rPr>
        <w:t>R1.6.2</w:t>
      </w:r>
      <w:r>
        <w:t xml:space="preserve"> y </w:t>
      </w:r>
      <w:r>
        <w:rPr>
          <w:b/>
        </w:rPr>
        <w:t>R1.7</w:t>
      </w:r>
    </w:p>
    <w:p w14:paraId="512A6BC2" w14:textId="77777777" w:rsidR="00345E68" w:rsidRDefault="00345E68" w:rsidP="00345E68">
      <w:pPr>
        <w:ind w:left="720"/>
        <w:jc w:val="both"/>
      </w:pPr>
    </w:p>
    <w:p w14:paraId="6374DBDF" w14:textId="4A7F8164" w:rsidR="00345E68" w:rsidRDefault="00345E68" w:rsidP="00345E68">
      <w:pPr>
        <w:ind w:left="720"/>
        <w:jc w:val="both"/>
      </w:pPr>
      <w:r>
        <w:rPr>
          <w:b/>
        </w:rPr>
        <w:t xml:space="preserve">R2: REGISTRAR CUENTA DE </w:t>
      </w:r>
      <w:r>
        <w:rPr>
          <w:b/>
        </w:rPr>
        <w:t>ADMINISTRADOR</w:t>
      </w:r>
    </w:p>
    <w:p w14:paraId="1523F785" w14:textId="77777777" w:rsidR="00345E68" w:rsidRDefault="00345E68" w:rsidP="00345E68">
      <w:pPr>
        <w:ind w:left="720"/>
        <w:jc w:val="both"/>
      </w:pPr>
      <w:r>
        <w:rPr>
          <w:b/>
        </w:rPr>
        <w:t>Descripción:</w:t>
      </w:r>
      <w:r>
        <w:t xml:space="preserve"> Registra cuenta de administrador en el sistema.</w:t>
      </w:r>
    </w:p>
    <w:p w14:paraId="1FDB664F" w14:textId="77777777" w:rsidR="00345E68" w:rsidRDefault="00345E68" w:rsidP="00345E68">
      <w:pPr>
        <w:ind w:left="720"/>
        <w:jc w:val="both"/>
      </w:pPr>
      <w:r>
        <w:rPr>
          <w:b/>
        </w:rPr>
        <w:t>Entradas:</w:t>
      </w:r>
      <w:r>
        <w:t xml:space="preserve"> nombre_administrador, contraseña_administrador.</w:t>
      </w:r>
    </w:p>
    <w:p w14:paraId="3EF0B8FE" w14:textId="762AA055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>.1:</w:t>
      </w:r>
      <w:r>
        <w:t xml:space="preserve"> El nombre_administrador sólo se aceptará caracteres [A...Z] [a...z] y el espacio [ ], además no deberá sobrepasar un máximo de 30 caracteres.</w:t>
      </w:r>
    </w:p>
    <w:p w14:paraId="33F5CF60" w14:textId="636E7333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>.2:</w:t>
      </w:r>
      <w:r>
        <w:t xml:space="preserve"> Para contraseña_administrador se utilizarán caracteres del abecedario distinguiendo entre mayúsculas y minúsculas, incluyendo puntos, guiones y </w:t>
      </w:r>
      <w:r>
        <w:lastRenderedPageBreak/>
        <w:t xml:space="preserve">números enteros entre “0” y “9”, con un </w:t>
      </w:r>
      <w:r>
        <w:rPr>
          <w:highlight w:val="white"/>
        </w:rPr>
        <w:t>mínimo de 8 y un máximo para este campo de 20.</w:t>
      </w:r>
    </w:p>
    <w:p w14:paraId="78216D50" w14:textId="6B355B63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>.3:</w:t>
      </w:r>
      <w:r>
        <w:t xml:space="preserve"> Para confirmar_contraseña_administrador se utilizarán caracteres del abecedario distinguiendo entre mayúsculas y minúsculas, incluyendo puntos, guiones y números enteros entre “0” y “9”, con un </w:t>
      </w:r>
      <w:r>
        <w:rPr>
          <w:highlight w:val="white"/>
        </w:rPr>
        <w:t>mínimo de 8 y un máximo para este campo de 20.</w:t>
      </w:r>
    </w:p>
    <w:p w14:paraId="356B954B" w14:textId="0BD0D6C1" w:rsidR="00345E68" w:rsidRDefault="00345E68" w:rsidP="00345E68">
      <w:pPr>
        <w:ind w:left="72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2</w:t>
      </w:r>
      <w:r>
        <w:rPr>
          <w:b/>
          <w:highlight w:val="white"/>
        </w:rPr>
        <w:t>.4:</w:t>
      </w:r>
      <w:r>
        <w:rPr>
          <w:highlight w:val="white"/>
        </w:rPr>
        <w:t xml:space="preserve"> Deben ser ingresados todos los datos requeridos (nombre_administrador, contraseña_administrador, confirmar_contraseña_administrador) según los requisitos anteriores.</w:t>
      </w:r>
    </w:p>
    <w:p w14:paraId="7B4B2234" w14:textId="46003975" w:rsidR="00345E68" w:rsidRDefault="00345E68" w:rsidP="00345E68">
      <w:pPr>
        <w:ind w:left="108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2</w:t>
      </w:r>
      <w:r>
        <w:rPr>
          <w:b/>
          <w:highlight w:val="white"/>
        </w:rPr>
        <w:t>.4.1:</w:t>
      </w:r>
      <w:r>
        <w:rPr>
          <w:highlight w:val="white"/>
        </w:rPr>
        <w:t xml:space="preserve"> Si el nombre del administrador ingresado (nombre_administrador) es igual a alguno de la base de datos del sistema, se desplegará el siguiente mensaje: </w:t>
      </w:r>
      <w:r>
        <w:rPr>
          <w:b/>
          <w:highlight w:val="white"/>
        </w:rPr>
        <w:t>“El nombre que ingresaste ya está en uso, debes usar otro”.</w:t>
      </w:r>
    </w:p>
    <w:p w14:paraId="0C6C1B6E" w14:textId="207E0ACC" w:rsidR="00345E68" w:rsidRDefault="00345E68" w:rsidP="00345E68">
      <w:pPr>
        <w:ind w:left="108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2</w:t>
      </w:r>
      <w:r>
        <w:rPr>
          <w:b/>
          <w:highlight w:val="white"/>
        </w:rPr>
        <w:t>.4.2: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 xml:space="preserve">El usuario debe confirmar la contraseña ingresada, es decir, contraseña_administrador tiene que ser igual a confirmar_contraseña_administrador, Si las contraseñas no son iguales se desplegará el siguiente mensaje: </w:t>
      </w:r>
      <w:r>
        <w:rPr>
          <w:b/>
          <w:highlight w:val="white"/>
        </w:rPr>
        <w:t>“Las contraseñas no coinciden, debe reescribirla”.</w:t>
      </w:r>
    </w:p>
    <w:p w14:paraId="2A650C3A" w14:textId="6D62AC4C" w:rsidR="00345E68" w:rsidRDefault="00345E68" w:rsidP="00345E68">
      <w:pPr>
        <w:ind w:left="108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2</w:t>
      </w:r>
      <w:r>
        <w:rPr>
          <w:b/>
          <w:highlight w:val="white"/>
        </w:rPr>
        <w:t>.4.3: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Si no se completa alguno de los campos, el sistema pedirá ingresar el dato faltante para completar el registro</w:t>
      </w:r>
    </w:p>
    <w:p w14:paraId="0192C891" w14:textId="20FB42A4" w:rsidR="00345E68" w:rsidRDefault="00345E68" w:rsidP="00345E68">
      <w:pPr>
        <w:ind w:left="72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2</w:t>
      </w:r>
      <w:r>
        <w:rPr>
          <w:b/>
          <w:highlight w:val="white"/>
        </w:rPr>
        <w:t>.5:</w:t>
      </w:r>
      <w:r>
        <w:rPr>
          <w:highlight w:val="white"/>
        </w:rPr>
        <w:t xml:space="preserve"> Una vez que se hayan ingresado los datos correctamente, se debe presionar el  botón   crear cuenta y se ingresarán los datos al sistema, luego, se desplegará el mensaje: </w:t>
      </w:r>
      <w:r>
        <w:rPr>
          <w:b/>
          <w:highlight w:val="white"/>
        </w:rPr>
        <w:t>“Administrador creado exitosamente”.</w:t>
      </w:r>
    </w:p>
    <w:p w14:paraId="77251EB1" w14:textId="77777777" w:rsidR="00345E68" w:rsidRDefault="00345E68" w:rsidP="00345E68">
      <w:pPr>
        <w:ind w:left="720"/>
        <w:jc w:val="both"/>
      </w:pPr>
      <w:r>
        <w:rPr>
          <w:b/>
        </w:rPr>
        <w:t>Salidas 1:</w:t>
      </w:r>
      <w:r>
        <w:t xml:space="preserve"> nombre_administrador. </w:t>
      </w:r>
    </w:p>
    <w:p w14:paraId="66175919" w14:textId="264C93EA" w:rsidR="00345E68" w:rsidRDefault="00345E68" w:rsidP="00345E68">
      <w:pPr>
        <w:ind w:left="720"/>
        <w:jc w:val="both"/>
      </w:pPr>
      <w:r>
        <w:rPr>
          <w:b/>
        </w:rPr>
        <w:t>Salidas 2:</w:t>
      </w:r>
      <w:r>
        <w:t xml:space="preserve"> Mensaje desplegable en</w:t>
      </w:r>
      <w:r>
        <w:rPr>
          <w:b/>
        </w:rPr>
        <w:t xml:space="preserve"> R</w:t>
      </w:r>
      <w:r>
        <w:rPr>
          <w:b/>
        </w:rPr>
        <w:t>2</w:t>
      </w:r>
      <w:r>
        <w:rPr>
          <w:b/>
        </w:rPr>
        <w:t>.4.2, R</w:t>
      </w:r>
      <w:r>
        <w:rPr>
          <w:b/>
        </w:rPr>
        <w:t>2</w:t>
      </w:r>
      <w:r>
        <w:rPr>
          <w:b/>
        </w:rPr>
        <w:t>.4.3 y R</w:t>
      </w:r>
      <w:r>
        <w:rPr>
          <w:b/>
        </w:rPr>
        <w:t>2</w:t>
      </w:r>
      <w:r>
        <w:rPr>
          <w:b/>
        </w:rPr>
        <w:t>.5.</w:t>
      </w:r>
    </w:p>
    <w:p w14:paraId="4655DB24" w14:textId="77777777" w:rsidR="003C3029" w:rsidRDefault="003C3029" w:rsidP="00BF09CC">
      <w:pPr>
        <w:jc w:val="both"/>
      </w:pPr>
    </w:p>
    <w:p w14:paraId="4A349E1F" w14:textId="5EEF4F66" w:rsidR="00345E68" w:rsidRDefault="00345E68" w:rsidP="00345E68">
      <w:pPr>
        <w:ind w:left="720"/>
        <w:jc w:val="both"/>
        <w:rPr>
          <w:b/>
        </w:rPr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: REGISTRAR</w:t>
      </w:r>
      <w:r>
        <w:rPr>
          <w:b/>
          <w:highlight w:val="white"/>
        </w:rPr>
        <w:t xml:space="preserve"> CUENTA DE</w:t>
      </w:r>
      <w:r>
        <w:rPr>
          <w:b/>
          <w:highlight w:val="white"/>
        </w:rPr>
        <w:t xml:space="preserve"> </w:t>
      </w:r>
      <w:r>
        <w:rPr>
          <w:b/>
        </w:rPr>
        <w:t>MUEBLISTA</w:t>
      </w:r>
    </w:p>
    <w:p w14:paraId="5FA2F030" w14:textId="77777777" w:rsidR="00345E68" w:rsidRDefault="00345E68" w:rsidP="00345E68">
      <w:pPr>
        <w:ind w:left="720"/>
        <w:jc w:val="both"/>
      </w:pPr>
      <w:r>
        <w:rPr>
          <w:b/>
        </w:rPr>
        <w:t>Descripción:</w:t>
      </w:r>
      <w:r>
        <w:t xml:space="preserve"> Registra un mueblista en el sistema.</w:t>
      </w:r>
    </w:p>
    <w:p w14:paraId="08E554FB" w14:textId="77777777" w:rsidR="00345E68" w:rsidRDefault="00345E68" w:rsidP="00345E68">
      <w:pPr>
        <w:ind w:left="720"/>
        <w:jc w:val="both"/>
      </w:pPr>
      <w:r>
        <w:rPr>
          <w:b/>
        </w:rPr>
        <w:t xml:space="preserve">Entradas: </w:t>
      </w:r>
      <w:r>
        <w:t>nombre_mueblista, rut_mueblista, contraseña_mueblista, telefono_mueblista, correo_mueblista, direccion_mueblista.</w:t>
      </w:r>
    </w:p>
    <w:p w14:paraId="60F9D81B" w14:textId="4EAD8A2F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.1:</w:t>
      </w:r>
      <w:r>
        <w:t xml:space="preserve"> El nombre_mueblista sólo se aceptará caracteres [A...Z] [a...z] y el espacio [ ], además no deberá sobrepasar un máximo de 30 caracteres.</w:t>
      </w:r>
    </w:p>
    <w:p w14:paraId="6BE4631D" w14:textId="40D80B82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.2:</w:t>
      </w:r>
      <w:r>
        <w:t xml:space="preserve"> El rut_mueblista sólo se aceptará caracteres [0...9], además no deberá sobrepasar un máximo de 10 caracteres.</w:t>
      </w:r>
    </w:p>
    <w:p w14:paraId="33BB5189" w14:textId="5F6B7605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.3:</w:t>
      </w:r>
      <w:r>
        <w:t xml:space="preserve"> El telefono_mueblista sólo se aceptará caracteres [0...9], además no deberá sobrepasar un máximo de 11 caracteres.</w:t>
      </w:r>
    </w:p>
    <w:p w14:paraId="3433D44E" w14:textId="4394484D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.4:</w:t>
      </w:r>
      <w:r>
        <w:t xml:space="preserve"> Para correo_mueblista se utilizarán caracteres del abecedario distinguiendo entre mayúsculas y minúsculas, incluyendo “@”, puntos, guiones y números enteros entre “0” y “9”, con máximo para este campo de 30.</w:t>
      </w:r>
    </w:p>
    <w:p w14:paraId="43647E84" w14:textId="52097F56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.5:</w:t>
      </w:r>
      <w:r>
        <w:t xml:space="preserve"> La direccion_mueblista sólo aceptará caracteres [A...Z],</w:t>
      </w:r>
      <w:r>
        <w:t xml:space="preserve"> </w:t>
      </w:r>
      <w:r>
        <w:t>[a...z],</w:t>
      </w:r>
      <w:r>
        <w:t xml:space="preserve"> </w:t>
      </w:r>
      <w:r>
        <w:t>[0...9] y el espacio [ ], además no deberá sobrepasar un máximo de 50 caracteres.</w:t>
      </w:r>
    </w:p>
    <w:p w14:paraId="0156610E" w14:textId="75F0F1CB" w:rsidR="00345E68" w:rsidRDefault="00345E68" w:rsidP="00345E68">
      <w:pPr>
        <w:ind w:left="72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.6:</w:t>
      </w:r>
      <w:r>
        <w:rPr>
          <w:highlight w:val="white"/>
        </w:rPr>
        <w:t xml:space="preserve"> Para contraseña_mueblista se utilizarán caracteres del abecedario distinguiendo entre mayúsculas y minúsculas, incluyendo puntos, guiones y números entre “0” y “9”, con un mínimo de 8 y un máximo para este campo de 20.</w:t>
      </w:r>
    </w:p>
    <w:p w14:paraId="69D5F40E" w14:textId="3601DEE3" w:rsidR="00345E68" w:rsidRDefault="00345E68" w:rsidP="00345E68">
      <w:pPr>
        <w:ind w:left="72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.7:</w:t>
      </w:r>
      <w:r>
        <w:rPr>
          <w:highlight w:val="white"/>
        </w:rPr>
        <w:t xml:space="preserve"> Para confirmar_contraseña_mueblista se utilizarán caracteres del abecedario distinguiendo entre mayúsculas y minúsculas, incluyendo puntos, guiones y números entre “0” y “9”, con un mínimo de 8 y un máximo para este campo de 20.</w:t>
      </w:r>
    </w:p>
    <w:p w14:paraId="5000B01A" w14:textId="5B8D0934" w:rsidR="00345E68" w:rsidRDefault="00345E68" w:rsidP="00345E68">
      <w:pPr>
        <w:ind w:left="720"/>
        <w:jc w:val="both"/>
      </w:pPr>
      <w:r>
        <w:rPr>
          <w:b/>
          <w:highlight w:val="white"/>
        </w:rPr>
        <w:lastRenderedPageBreak/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.8:</w:t>
      </w:r>
      <w:r>
        <w:rPr>
          <w:highlight w:val="white"/>
        </w:rPr>
        <w:t xml:space="preserve"> El usuario debe ingresar todos los datos requeridos (nombre_mueblista, rut_mueblista, telefono_mueblista, correo_mueblista, direccion_mueblista, contraseña_mueblista, confirmar_contraseña_mueblista) según los requisitos anteriores.</w:t>
      </w:r>
    </w:p>
    <w:p w14:paraId="4570B3C8" w14:textId="3C69D0A9" w:rsidR="00345E68" w:rsidRDefault="00345E68" w:rsidP="00345E68">
      <w:pPr>
        <w:ind w:left="108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.8.1:</w:t>
      </w:r>
      <w:r>
        <w:rPr>
          <w:highlight w:val="white"/>
        </w:rPr>
        <w:t xml:space="preserve"> Si el correo electrónico ingresado (correo_mueblista) es igual a alguno de la base de datos del sistema, se desplegará el siguiente mensaje: </w:t>
      </w:r>
      <w:r>
        <w:rPr>
          <w:b/>
          <w:highlight w:val="white"/>
        </w:rPr>
        <w:t>“El correo electrónico que ingresaste ya está en uso, debes usar otro o acercarte a tu placa centro más cercano para regularizar la situación”.</w:t>
      </w:r>
    </w:p>
    <w:p w14:paraId="0FADCD6F" w14:textId="6234E239" w:rsidR="00345E68" w:rsidRDefault="00345E68" w:rsidP="00345E68">
      <w:pPr>
        <w:ind w:left="108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.8.2: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 xml:space="preserve">El usuario debe confirmar la contraseña ingresada, es decir, contraseña_mueblista tiene que ser igual a confirmar_contraseña_mueblista, Si las contraseñas no son iguales se desplegará el siguiente mensaje: </w:t>
      </w:r>
      <w:r>
        <w:rPr>
          <w:b/>
          <w:highlight w:val="white"/>
        </w:rPr>
        <w:t>“Las contraseñas no coinciden, debe reescribirla”.</w:t>
      </w:r>
    </w:p>
    <w:p w14:paraId="19AEE3A2" w14:textId="660FB0A5" w:rsidR="00345E68" w:rsidRDefault="00345E68" w:rsidP="00345E68">
      <w:pPr>
        <w:ind w:left="108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.8.3: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Si no se completa alguno de los campos, el sistema pedirá ingresar el dato faltante para completar el registro</w:t>
      </w:r>
    </w:p>
    <w:p w14:paraId="655F7C31" w14:textId="75495DAC" w:rsidR="00345E68" w:rsidRDefault="00345E68" w:rsidP="00345E68">
      <w:pPr>
        <w:ind w:left="720"/>
        <w:jc w:val="both"/>
      </w:pPr>
      <w:r>
        <w:rPr>
          <w:b/>
          <w:highlight w:val="white"/>
        </w:rPr>
        <w:t>R</w:t>
      </w:r>
      <w:r>
        <w:rPr>
          <w:b/>
          <w:highlight w:val="white"/>
        </w:rPr>
        <w:t>3</w:t>
      </w:r>
      <w:r>
        <w:rPr>
          <w:b/>
          <w:highlight w:val="white"/>
        </w:rPr>
        <w:t>.9:</w:t>
      </w:r>
      <w:r>
        <w:rPr>
          <w:highlight w:val="white"/>
        </w:rPr>
        <w:t xml:space="preserve"> Una vez que el usuario haya ingresado los datos correctamente, este debe presionar el  botón   crear cuenta y se ingresarán los datos al sistema, luego, se desplegará el mensaje: </w:t>
      </w:r>
      <w:r>
        <w:rPr>
          <w:b/>
          <w:highlight w:val="white"/>
        </w:rPr>
        <w:t>“Mueblista creado exitosamente”.</w:t>
      </w:r>
      <w:r>
        <w:rPr>
          <w:highlight w:val="white"/>
        </w:rPr>
        <w:t xml:space="preserve">  </w:t>
      </w:r>
    </w:p>
    <w:p w14:paraId="1B2C4270" w14:textId="77777777" w:rsidR="00345E68" w:rsidRDefault="00345E68" w:rsidP="00345E68">
      <w:pPr>
        <w:ind w:firstLine="720"/>
        <w:jc w:val="both"/>
      </w:pPr>
      <w:r>
        <w:rPr>
          <w:b/>
        </w:rPr>
        <w:t xml:space="preserve">Salidas 1: </w:t>
      </w:r>
      <w:r>
        <w:rPr>
          <w:highlight w:val="white"/>
        </w:rPr>
        <w:t>nombre_mueblista, rut_mueblista, correo_mueblista,</w:t>
      </w:r>
    </w:p>
    <w:p w14:paraId="0BFD85FA" w14:textId="7A154183" w:rsidR="00345E68" w:rsidRDefault="00345E68" w:rsidP="00345E68">
      <w:pPr>
        <w:ind w:firstLine="720"/>
        <w:jc w:val="both"/>
      </w:pPr>
      <w:r>
        <w:rPr>
          <w:b/>
        </w:rPr>
        <w:t>Salidas 2:</w:t>
      </w:r>
      <w:r>
        <w:t xml:space="preserve"> Mensaje desplegable en </w:t>
      </w:r>
      <w:r>
        <w:rPr>
          <w:b/>
        </w:rPr>
        <w:t>R</w:t>
      </w:r>
      <w:r>
        <w:rPr>
          <w:b/>
        </w:rPr>
        <w:t>3</w:t>
      </w:r>
      <w:r>
        <w:rPr>
          <w:b/>
        </w:rPr>
        <w:t>.8.1</w:t>
      </w:r>
      <w:r>
        <w:t xml:space="preserve">, </w:t>
      </w:r>
      <w:r>
        <w:rPr>
          <w:b/>
        </w:rPr>
        <w:t>R</w:t>
      </w:r>
      <w:r>
        <w:rPr>
          <w:b/>
        </w:rPr>
        <w:t>3</w:t>
      </w:r>
      <w:r>
        <w:rPr>
          <w:b/>
        </w:rPr>
        <w:t>.8.2</w:t>
      </w:r>
      <w:r>
        <w:t xml:space="preserve"> y </w:t>
      </w:r>
      <w:r>
        <w:rPr>
          <w:b/>
        </w:rPr>
        <w:t>R</w:t>
      </w:r>
      <w:r>
        <w:rPr>
          <w:b/>
        </w:rPr>
        <w:t>3</w:t>
      </w:r>
      <w:r>
        <w:rPr>
          <w:b/>
        </w:rPr>
        <w:t>.9</w:t>
      </w:r>
    </w:p>
    <w:p w14:paraId="506F3D34" w14:textId="77777777" w:rsidR="00345E68" w:rsidRDefault="00345E68" w:rsidP="00BF09CC">
      <w:pPr>
        <w:jc w:val="both"/>
      </w:pPr>
    </w:p>
    <w:p w14:paraId="4C875A0A" w14:textId="55EF8238" w:rsidR="003C3029" w:rsidRDefault="007A30B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 xml:space="preserve">: MODIFICAR DATOS DE UN </w:t>
      </w:r>
      <w:r w:rsidR="002A0064">
        <w:rPr>
          <w:b/>
        </w:rPr>
        <w:t>CLIENTE</w:t>
      </w:r>
    </w:p>
    <w:p w14:paraId="7F960360" w14:textId="77777777" w:rsidR="003C3029" w:rsidRDefault="007A30B8">
      <w:pPr>
        <w:jc w:val="both"/>
      </w:pPr>
      <w:r>
        <w:tab/>
      </w:r>
      <w:r>
        <w:rPr>
          <w:b/>
        </w:rPr>
        <w:t>Descripción:</w:t>
      </w:r>
      <w:r>
        <w:t xml:space="preserve"> Modifica los datos de un usuario registrado.</w:t>
      </w:r>
    </w:p>
    <w:p w14:paraId="390C8099" w14:textId="77777777" w:rsidR="003C3029" w:rsidRDefault="007A30B8">
      <w:pPr>
        <w:jc w:val="both"/>
      </w:pPr>
      <w:r>
        <w:rPr>
          <w:b/>
        </w:rPr>
        <w:t xml:space="preserve">            Entradas:</w:t>
      </w:r>
      <w:r>
        <w:t xml:space="preserve"> correo_</w:t>
      </w:r>
      <w:r w:rsidR="002A0064">
        <w:t>cliente</w:t>
      </w:r>
      <w:r>
        <w:t xml:space="preserve">, </w:t>
      </w:r>
      <w:r w:rsidR="00ED5E67">
        <w:t>contraseña_</w:t>
      </w:r>
      <w:r w:rsidR="002A0064">
        <w:t>cliente</w:t>
      </w:r>
      <w:r>
        <w:t>.</w:t>
      </w:r>
    </w:p>
    <w:p w14:paraId="2FAE37D6" w14:textId="61EFA14A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>.1:</w:t>
      </w:r>
      <w:r>
        <w:tab/>
      </w:r>
      <w:r>
        <w:rPr>
          <w:highlight w:val="white"/>
        </w:rPr>
        <w:t xml:space="preserve">El </w:t>
      </w:r>
      <w:r w:rsidR="002A0064">
        <w:rPr>
          <w:highlight w:val="white"/>
        </w:rPr>
        <w:t>cliente</w:t>
      </w:r>
      <w:r>
        <w:rPr>
          <w:highlight w:val="white"/>
        </w:rPr>
        <w:t xml:space="preserve"> tiene que haber iniciado sesión  en el sistema</w:t>
      </w:r>
      <w:r w:rsidR="00381E6B">
        <w:t>.</w:t>
      </w:r>
    </w:p>
    <w:p w14:paraId="49A0E6CE" w14:textId="70D5E8D9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>.2:</w:t>
      </w:r>
      <w:r>
        <w:t xml:space="preserve"> El </w:t>
      </w:r>
      <w:r w:rsidR="002A0064">
        <w:t>cliente</w:t>
      </w:r>
      <w:r>
        <w:t xml:space="preserve"> podrá modificar los siguientes datos: nombre_</w:t>
      </w:r>
      <w:r w:rsidR="000F090C">
        <w:t>cliente</w:t>
      </w:r>
      <w:r>
        <w:t>, apellidos_</w:t>
      </w:r>
      <w:r w:rsidR="000F090C">
        <w:t>cliente</w:t>
      </w:r>
      <w:r>
        <w:t>, correo_</w:t>
      </w:r>
      <w:r w:rsidR="000F090C">
        <w:t>cliente</w:t>
      </w:r>
      <w:r>
        <w:t>, contraseña_</w:t>
      </w:r>
      <w:r w:rsidR="000F090C">
        <w:t>cliente</w:t>
      </w:r>
      <w:r>
        <w:t>.</w:t>
      </w:r>
    </w:p>
    <w:p w14:paraId="3CC3536A" w14:textId="55E762BE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 xml:space="preserve">.3: </w:t>
      </w:r>
      <w:r>
        <w:t xml:space="preserve">Para modificar, el </w:t>
      </w:r>
      <w:r w:rsidR="000F090C">
        <w:t>cliente</w:t>
      </w:r>
      <w:r>
        <w:t xml:space="preserve"> debe presionar el botón editar y luego ingresar los datos a modificar.</w:t>
      </w:r>
    </w:p>
    <w:p w14:paraId="2C63D689" w14:textId="7E4BD880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 xml:space="preserve">.4: </w:t>
      </w:r>
      <w:r>
        <w:t xml:space="preserve">Para guardar los datos modificados, el </w:t>
      </w:r>
      <w:r w:rsidR="000F090C">
        <w:t>cliente</w:t>
      </w:r>
      <w:r>
        <w:t xml:space="preserve"> debe presionar el botón guardar</w:t>
      </w:r>
    </w:p>
    <w:p w14:paraId="0D2A151F" w14:textId="094A2040" w:rsidR="003C3029" w:rsidRDefault="007A30B8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 xml:space="preserve">.4.1: </w:t>
      </w:r>
      <w:r>
        <w:t xml:space="preserve">Si el nuevo correo ingresado por el </w:t>
      </w:r>
      <w:r w:rsidR="000F090C">
        <w:t>cliente</w:t>
      </w:r>
      <w:r>
        <w:t xml:space="preserve"> coincide con alguno de la base de datos se desplegará el siguiente mensaje: </w:t>
      </w:r>
      <w:r>
        <w:rPr>
          <w:b/>
        </w:rPr>
        <w:t>“Este correo ya está en uso, debes poner otro”.</w:t>
      </w:r>
    </w:p>
    <w:p w14:paraId="22790774" w14:textId="5F5CEAEB" w:rsidR="003C3029" w:rsidRDefault="00381E6B" w:rsidP="00ED5E67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4</w:t>
      </w:r>
      <w:r w:rsidR="007A30B8">
        <w:rPr>
          <w:b/>
        </w:rPr>
        <w:t>.4</w:t>
      </w:r>
      <w:r w:rsidR="00345E68">
        <w:rPr>
          <w:b/>
        </w:rPr>
        <w:t>.</w:t>
      </w:r>
      <w:r w:rsidR="007A30B8">
        <w:rPr>
          <w:b/>
        </w:rPr>
        <w:t xml:space="preserve">2: </w:t>
      </w:r>
      <w:r w:rsidR="007A30B8">
        <w:t>Si el nuevo correo ingresado no coincide con alguno de la base de datos se desplegará el siguiente mensaje:</w:t>
      </w:r>
      <w:r w:rsidR="00ED5E67">
        <w:t xml:space="preserve"> </w:t>
      </w:r>
      <w:r w:rsidR="007A30B8">
        <w:rPr>
          <w:b/>
        </w:rPr>
        <w:t xml:space="preserve">“Datos modificados con éxito” </w:t>
      </w:r>
      <w:r w:rsidR="007A30B8">
        <w:t>y se procederá a guardar los datos.</w:t>
      </w:r>
    </w:p>
    <w:p w14:paraId="181FA1AB" w14:textId="77777777" w:rsidR="003C3029" w:rsidRDefault="007A30B8">
      <w:pPr>
        <w:ind w:left="720"/>
        <w:jc w:val="both"/>
      </w:pPr>
      <w:r>
        <w:rPr>
          <w:b/>
        </w:rPr>
        <w:t>Salidas 1:</w:t>
      </w:r>
      <w:r>
        <w:t xml:space="preserve"> datos_modificados</w:t>
      </w:r>
    </w:p>
    <w:p w14:paraId="1089DD43" w14:textId="59395641" w:rsidR="003C3029" w:rsidRDefault="007A30B8" w:rsidP="00BF09CC">
      <w:pPr>
        <w:ind w:firstLine="720"/>
        <w:jc w:val="both"/>
      </w:pPr>
      <w:r>
        <w:rPr>
          <w:b/>
        </w:rPr>
        <w:t>Salidas 2:</w:t>
      </w:r>
      <w:r>
        <w:t xml:space="preserve"> mensaje desplegable en </w:t>
      </w:r>
      <w:r>
        <w:rPr>
          <w:b/>
        </w:rPr>
        <w:t>R</w:t>
      </w:r>
      <w:r w:rsidR="00345E68">
        <w:rPr>
          <w:b/>
        </w:rPr>
        <w:t>4</w:t>
      </w:r>
      <w:r>
        <w:rPr>
          <w:b/>
        </w:rPr>
        <w:t>.4.1 y R</w:t>
      </w:r>
      <w:r w:rsidR="00345E68">
        <w:rPr>
          <w:b/>
        </w:rPr>
        <w:t>4</w:t>
      </w:r>
      <w:r>
        <w:rPr>
          <w:b/>
        </w:rPr>
        <w:t>.4.2</w:t>
      </w:r>
    </w:p>
    <w:p w14:paraId="13FA1967" w14:textId="77777777" w:rsidR="00381E6B" w:rsidRDefault="00381E6B">
      <w:pPr>
        <w:ind w:firstLine="720"/>
        <w:jc w:val="both"/>
        <w:rPr>
          <w:b/>
        </w:rPr>
      </w:pPr>
    </w:p>
    <w:p w14:paraId="7CAD3185" w14:textId="59D7EDF5" w:rsidR="003C3029" w:rsidRDefault="007A30B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5</w:t>
      </w:r>
      <w:r>
        <w:rPr>
          <w:b/>
        </w:rPr>
        <w:t>: RECUPERAR CONTRASEÑA</w:t>
      </w:r>
      <w:r w:rsidR="00345E68">
        <w:rPr>
          <w:b/>
        </w:rPr>
        <w:t xml:space="preserve"> DE UN CLIENTE</w:t>
      </w:r>
    </w:p>
    <w:p w14:paraId="1B51C8DC" w14:textId="77777777" w:rsidR="003C3029" w:rsidRDefault="007A30B8">
      <w:pPr>
        <w:ind w:left="720"/>
        <w:jc w:val="both"/>
      </w:pPr>
      <w:r>
        <w:rPr>
          <w:b/>
        </w:rPr>
        <w:t>Descripción:</w:t>
      </w:r>
      <w:r>
        <w:t xml:space="preserve"> El </w:t>
      </w:r>
      <w:r w:rsidR="000F090C">
        <w:t>cliente</w:t>
      </w:r>
      <w:r>
        <w:t xml:space="preserve"> podrá recuperar su contraseña ingresando su correo electrónico.</w:t>
      </w:r>
    </w:p>
    <w:p w14:paraId="2B93580B" w14:textId="77777777" w:rsidR="003C3029" w:rsidRDefault="007A30B8">
      <w:pPr>
        <w:ind w:left="720"/>
        <w:jc w:val="both"/>
      </w:pPr>
      <w:r>
        <w:rPr>
          <w:b/>
        </w:rPr>
        <w:t>Entradas:</w:t>
      </w:r>
      <w:r>
        <w:t xml:space="preserve"> correo_</w:t>
      </w:r>
      <w:r w:rsidR="000F090C">
        <w:t>cliente</w:t>
      </w:r>
      <w:r>
        <w:t>.</w:t>
      </w:r>
    </w:p>
    <w:p w14:paraId="4EA579B5" w14:textId="20C2A19D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5</w:t>
      </w:r>
      <w:r>
        <w:rPr>
          <w:b/>
        </w:rPr>
        <w:t>.1:</w:t>
      </w:r>
      <w:r>
        <w:t xml:space="preserve"> Para recuperar la contraseña, el </w:t>
      </w:r>
      <w:r w:rsidR="000F090C">
        <w:t>cliente</w:t>
      </w:r>
      <w:r>
        <w:t xml:space="preserve"> tiene que estar registrado en el sistema, es decir, haber cumplido el </w:t>
      </w:r>
      <w:r>
        <w:rPr>
          <w:b/>
        </w:rPr>
        <w:t>R1</w:t>
      </w:r>
      <w:r>
        <w:t xml:space="preserve"> de forma exitosa.</w:t>
      </w:r>
    </w:p>
    <w:p w14:paraId="3D3AFB2E" w14:textId="64FC9B6F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5</w:t>
      </w:r>
      <w:r>
        <w:rPr>
          <w:b/>
        </w:rPr>
        <w:t xml:space="preserve">.2: </w:t>
      </w:r>
      <w:r>
        <w:t xml:space="preserve">El </w:t>
      </w:r>
      <w:r w:rsidR="000F090C">
        <w:t>cliente</w:t>
      </w:r>
      <w:r>
        <w:t xml:space="preserve"> debe ingresar el correo electrónico y  presionar el botón recuperar contraseña.</w:t>
      </w:r>
    </w:p>
    <w:p w14:paraId="1AC2F92B" w14:textId="476548D9" w:rsidR="003C3029" w:rsidRDefault="007A30B8">
      <w:pPr>
        <w:ind w:left="1440"/>
        <w:jc w:val="both"/>
      </w:pPr>
      <w:r>
        <w:rPr>
          <w:b/>
        </w:rPr>
        <w:lastRenderedPageBreak/>
        <w:t>R</w:t>
      </w:r>
      <w:r w:rsidR="00345E68">
        <w:rPr>
          <w:b/>
        </w:rPr>
        <w:t>5</w:t>
      </w:r>
      <w:r>
        <w:rPr>
          <w:b/>
        </w:rPr>
        <w:t xml:space="preserve">.2.1: </w:t>
      </w:r>
      <w:r>
        <w:t xml:space="preserve">Si el correo ingresado no coincide con alguno de la base de datos, se desplegará el siguiente mensaje: </w:t>
      </w:r>
      <w:r>
        <w:rPr>
          <w:b/>
        </w:rPr>
        <w:t xml:space="preserve">“El correo electrónico no se encuentra en nuestros registros, inténtalo nuevamente”. </w:t>
      </w:r>
    </w:p>
    <w:p w14:paraId="44DD97D9" w14:textId="40B6C383" w:rsidR="003C3029" w:rsidRDefault="007A30B8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5</w:t>
      </w:r>
      <w:r>
        <w:rPr>
          <w:b/>
        </w:rPr>
        <w:t xml:space="preserve">.2.2: </w:t>
      </w:r>
      <w:r>
        <w:t xml:space="preserve">Si el correo electrónico ingresado coincide con alguno de la base de datos, se desplegará el siguiente mensaje: </w:t>
      </w:r>
      <w:r>
        <w:rPr>
          <w:b/>
        </w:rPr>
        <w:t>“Tu clave ha sido recuperada con éxito, hemos enviado un e-mail con la contraseña al correo que ingresaste.”</w:t>
      </w:r>
      <w:r>
        <w:t xml:space="preserve"> </w:t>
      </w:r>
    </w:p>
    <w:p w14:paraId="041746A3" w14:textId="55819E7A" w:rsidR="003C3029" w:rsidRDefault="007A30B8">
      <w:pPr>
        <w:ind w:left="720"/>
        <w:jc w:val="both"/>
      </w:pPr>
      <w:r>
        <w:rPr>
          <w:b/>
        </w:rPr>
        <w:t>Salidas 1:</w:t>
      </w:r>
      <w:r>
        <w:t xml:space="preserve"> mensaje desplegable en </w:t>
      </w:r>
      <w:r>
        <w:rPr>
          <w:b/>
        </w:rPr>
        <w:t>R</w:t>
      </w:r>
      <w:r w:rsidR="00345E68">
        <w:rPr>
          <w:b/>
        </w:rPr>
        <w:t>5</w:t>
      </w:r>
      <w:r>
        <w:rPr>
          <w:b/>
        </w:rPr>
        <w:t xml:space="preserve">.2.1 </w:t>
      </w:r>
      <w:r>
        <w:t xml:space="preserve">y </w:t>
      </w:r>
      <w:r>
        <w:rPr>
          <w:b/>
        </w:rPr>
        <w:t>R</w:t>
      </w:r>
      <w:r w:rsidR="00345E68">
        <w:rPr>
          <w:b/>
        </w:rPr>
        <w:t>5</w:t>
      </w:r>
      <w:r>
        <w:rPr>
          <w:b/>
        </w:rPr>
        <w:t>.2.2</w:t>
      </w:r>
    </w:p>
    <w:p w14:paraId="5BFE870D" w14:textId="77777777" w:rsidR="00345E68" w:rsidRDefault="00345E68" w:rsidP="00345E68">
      <w:pPr>
        <w:jc w:val="both"/>
        <w:rPr>
          <w:b/>
        </w:rPr>
      </w:pPr>
    </w:p>
    <w:p w14:paraId="4E8FE280" w14:textId="68A98BFB" w:rsidR="00345E68" w:rsidRDefault="00345E68" w:rsidP="00345E68">
      <w:pPr>
        <w:ind w:firstLine="720"/>
        <w:jc w:val="both"/>
      </w:pPr>
      <w:r>
        <w:rPr>
          <w:b/>
        </w:rPr>
        <w:t>R6: MODIFICAR CONTRASEÑA DE ADMINISTRADOR</w:t>
      </w:r>
    </w:p>
    <w:p w14:paraId="00F12E1B" w14:textId="77777777" w:rsidR="00345E68" w:rsidRDefault="00345E68" w:rsidP="00345E68">
      <w:pPr>
        <w:ind w:left="720"/>
        <w:jc w:val="both"/>
      </w:pPr>
      <w:r>
        <w:rPr>
          <w:b/>
        </w:rPr>
        <w:t>Descripción:</w:t>
      </w:r>
      <w:r>
        <w:t xml:space="preserve"> Modifica la contraseña de un administrador registrado.</w:t>
      </w:r>
    </w:p>
    <w:p w14:paraId="3F8280F9" w14:textId="77777777" w:rsidR="00345E68" w:rsidRDefault="00345E68" w:rsidP="00345E68">
      <w:pPr>
        <w:ind w:left="720"/>
        <w:jc w:val="both"/>
      </w:pPr>
      <w:r>
        <w:rPr>
          <w:b/>
        </w:rPr>
        <w:t>Entradas:</w:t>
      </w:r>
      <w:r>
        <w:t xml:space="preserve"> </w:t>
      </w:r>
    </w:p>
    <w:p w14:paraId="0C9AAF05" w14:textId="21DBE6BF" w:rsidR="00345E68" w:rsidRDefault="00345E68" w:rsidP="00345E68">
      <w:pPr>
        <w:ind w:left="720"/>
        <w:jc w:val="both"/>
      </w:pPr>
      <w:r>
        <w:rPr>
          <w:b/>
        </w:rPr>
        <w:t>R6.1:</w:t>
      </w:r>
      <w:r>
        <w:t xml:space="preserve"> </w:t>
      </w:r>
      <w:r>
        <w:rPr>
          <w:highlight w:val="white"/>
        </w:rPr>
        <w:t>El administrador tiene que haber iniciado sesión  en el sistema para poder modificar su contraseña</w:t>
      </w:r>
      <w:r>
        <w:t>.</w:t>
      </w:r>
    </w:p>
    <w:p w14:paraId="25391A9A" w14:textId="238A7331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6.2:</w:t>
      </w:r>
      <w:r>
        <w:t xml:space="preserve"> Para el nombre_administrador sólo se aceptará caracteres [A...Z] [a...z] y el espacio [ ], además no deberá sobrepasar un máximo de 30 caracteres.</w:t>
      </w:r>
    </w:p>
    <w:p w14:paraId="1ABE39E0" w14:textId="1171EC21" w:rsidR="00345E68" w:rsidRDefault="00345E68" w:rsidP="00345E68">
      <w:pPr>
        <w:ind w:left="720"/>
        <w:jc w:val="both"/>
      </w:pPr>
      <w:r>
        <w:rPr>
          <w:b/>
        </w:rPr>
        <w:t>R6.3:</w:t>
      </w:r>
      <w:r>
        <w:t xml:space="preserve"> Para contraseña_administrador se utilizarán caracteres del abecedario distinguiendo entre mayúsculas y minúsculas, incluyendo puntos, guiones y números enteros entre “0” y “9”, con máximo para este campo de 10.</w:t>
      </w:r>
    </w:p>
    <w:p w14:paraId="0EBEF522" w14:textId="5A7C72D9" w:rsidR="00345E68" w:rsidRDefault="00345E68" w:rsidP="00345E68">
      <w:pPr>
        <w:ind w:left="720"/>
        <w:jc w:val="both"/>
      </w:pPr>
      <w:r>
        <w:rPr>
          <w:b/>
        </w:rPr>
        <w:t>R6.4:</w:t>
      </w:r>
      <w:r>
        <w:t xml:space="preserve"> Para modificar la contraseña de un administrador este debe haber iniciado sesión anteriormente, es decir, haber ingresado su nombre (nombre_administrador) y contraseña (contraseña_administrador) correctamente.</w:t>
      </w:r>
    </w:p>
    <w:p w14:paraId="4ECEDA04" w14:textId="734EC5E5" w:rsidR="00345E68" w:rsidRDefault="00345E68" w:rsidP="00345E68">
      <w:pPr>
        <w:ind w:left="720"/>
        <w:jc w:val="both"/>
      </w:pPr>
      <w:r>
        <w:rPr>
          <w:b/>
        </w:rPr>
        <w:t>R6.5:</w:t>
      </w:r>
      <w:r>
        <w:t xml:space="preserve"> El administrador podrá modificar solamente la contraseña_administrador.</w:t>
      </w:r>
    </w:p>
    <w:p w14:paraId="708E9BEC" w14:textId="1616B0E8" w:rsidR="00345E68" w:rsidRDefault="00345E68" w:rsidP="00345E68">
      <w:pPr>
        <w:ind w:left="720"/>
        <w:jc w:val="both"/>
      </w:pPr>
      <w:r>
        <w:rPr>
          <w:b/>
        </w:rPr>
        <w:t xml:space="preserve">R6.6: </w:t>
      </w:r>
      <w:r>
        <w:t xml:space="preserve">Una vez ingresada y guardada la contraseña modificada se desplegará el siguiente mensaje: </w:t>
      </w:r>
      <w:r>
        <w:rPr>
          <w:b/>
        </w:rPr>
        <w:t>“Contraseña modificada con éxito”.</w:t>
      </w:r>
    </w:p>
    <w:p w14:paraId="2A00B016" w14:textId="7F8D72D8" w:rsidR="00345E68" w:rsidRDefault="00345E68" w:rsidP="00345E68">
      <w:pPr>
        <w:ind w:firstLine="720"/>
        <w:jc w:val="both"/>
      </w:pPr>
      <w:r>
        <w:rPr>
          <w:b/>
        </w:rPr>
        <w:t>Salidas 1:</w:t>
      </w:r>
      <w:r>
        <w:t xml:space="preserve"> mensaje desplegable en </w:t>
      </w:r>
      <w:r>
        <w:rPr>
          <w:b/>
        </w:rPr>
        <w:t>R6.6</w:t>
      </w:r>
    </w:p>
    <w:p w14:paraId="7B36F7EF" w14:textId="77777777" w:rsidR="00345E68" w:rsidRDefault="00345E68" w:rsidP="00345E68">
      <w:pPr>
        <w:jc w:val="both"/>
      </w:pPr>
    </w:p>
    <w:p w14:paraId="06D29219" w14:textId="55E87629" w:rsidR="00345E68" w:rsidRDefault="00345E68" w:rsidP="00345E68">
      <w:pPr>
        <w:ind w:firstLine="720"/>
        <w:jc w:val="both"/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>: MODIFICAR DATOS DE UN CUENTA DE MUEBLISTA</w:t>
      </w:r>
    </w:p>
    <w:p w14:paraId="573B8FBD" w14:textId="77777777" w:rsidR="00345E68" w:rsidRDefault="00345E68" w:rsidP="00345E68">
      <w:pPr>
        <w:jc w:val="both"/>
      </w:pPr>
      <w:r>
        <w:tab/>
      </w:r>
      <w:r>
        <w:rPr>
          <w:b/>
        </w:rPr>
        <w:t>Descripción:</w:t>
      </w:r>
      <w:r>
        <w:t xml:space="preserve"> Modifica los datos de un usuario registrado.</w:t>
      </w:r>
    </w:p>
    <w:p w14:paraId="23062A84" w14:textId="77777777" w:rsidR="00345E68" w:rsidRDefault="00345E68" w:rsidP="00345E68">
      <w:pPr>
        <w:jc w:val="both"/>
      </w:pPr>
      <w:r>
        <w:rPr>
          <w:b/>
        </w:rPr>
        <w:t xml:space="preserve">            Entradas:</w:t>
      </w:r>
      <w:r>
        <w:t xml:space="preserve"> rut_mueblista, contraseña_mueblista.</w:t>
      </w:r>
    </w:p>
    <w:p w14:paraId="3E99D029" w14:textId="3D46DFFE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>.1:</w:t>
      </w:r>
      <w:r>
        <w:tab/>
      </w:r>
      <w:r>
        <w:rPr>
          <w:highlight w:val="white"/>
        </w:rPr>
        <w:t>El mueblista tiene que haber iniciado sesión  en el sistema para poder modificar sus datos</w:t>
      </w:r>
      <w:r>
        <w:t>.</w:t>
      </w:r>
    </w:p>
    <w:p w14:paraId="2DD3964E" w14:textId="5A3B52BA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>.2:</w:t>
      </w:r>
      <w:r>
        <w:t xml:space="preserve"> El mueblista podrá modificar los siguientes datos: nombre_mueblista, correo_mueblista, telefono_mueblista, direccion_mueblista, contraseña_mueblista.</w:t>
      </w:r>
    </w:p>
    <w:p w14:paraId="2939E6E9" w14:textId="55C8ECD5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 xml:space="preserve">.3: </w:t>
      </w:r>
      <w:r>
        <w:t>Para modificar, el mueblista debe presionar el botón editar y luego ingresar los datos a modificar.</w:t>
      </w:r>
    </w:p>
    <w:p w14:paraId="2D5C3171" w14:textId="684E6814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 xml:space="preserve">.4: </w:t>
      </w:r>
      <w:r>
        <w:t>Para guardar los datos modificados, el mueblista debe presionar el botón guardar</w:t>
      </w:r>
      <w:r>
        <w:rPr>
          <w:b/>
        </w:rPr>
        <w:t>.</w:t>
      </w:r>
    </w:p>
    <w:p w14:paraId="44E189C0" w14:textId="2C3D8504" w:rsidR="00345E68" w:rsidRDefault="00345E68" w:rsidP="00345E68">
      <w:pPr>
        <w:ind w:left="1440"/>
        <w:jc w:val="both"/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 xml:space="preserve">.4.1: </w:t>
      </w:r>
      <w:r>
        <w:t xml:space="preserve">Si los datos son guardados correctamente en la base de datos se desplegará el siguiente mensaje: </w:t>
      </w:r>
      <w:r>
        <w:rPr>
          <w:b/>
        </w:rPr>
        <w:t>“Datos modificados con éxito”</w:t>
      </w:r>
    </w:p>
    <w:p w14:paraId="1B6E7274" w14:textId="77777777" w:rsidR="00345E68" w:rsidRDefault="00345E68" w:rsidP="00345E68">
      <w:pPr>
        <w:ind w:left="720"/>
        <w:jc w:val="both"/>
      </w:pPr>
      <w:r>
        <w:rPr>
          <w:b/>
        </w:rPr>
        <w:t>Salidas 1:</w:t>
      </w:r>
      <w:r>
        <w:t xml:space="preserve"> datos_modificados</w:t>
      </w:r>
    </w:p>
    <w:p w14:paraId="77298E99" w14:textId="4BB17AC9" w:rsidR="00345E68" w:rsidRDefault="00345E68" w:rsidP="00345E68">
      <w:pPr>
        <w:ind w:firstLine="720"/>
        <w:jc w:val="both"/>
      </w:pPr>
      <w:r>
        <w:rPr>
          <w:b/>
        </w:rPr>
        <w:t>Salidas 2:</w:t>
      </w:r>
      <w:r>
        <w:t xml:space="preserve"> mensaje desplegable en </w:t>
      </w:r>
      <w:r>
        <w:rPr>
          <w:b/>
        </w:rPr>
        <w:t>R</w:t>
      </w:r>
      <w:r>
        <w:rPr>
          <w:b/>
        </w:rPr>
        <w:t>7</w:t>
      </w:r>
      <w:r>
        <w:rPr>
          <w:b/>
        </w:rPr>
        <w:t>.4.1</w:t>
      </w:r>
      <w:r>
        <w:t>.</w:t>
      </w:r>
    </w:p>
    <w:p w14:paraId="10508835" w14:textId="77777777" w:rsidR="00345E68" w:rsidRDefault="00345E68" w:rsidP="00345E68">
      <w:pPr>
        <w:ind w:firstLine="720"/>
        <w:jc w:val="both"/>
      </w:pPr>
    </w:p>
    <w:p w14:paraId="7C862035" w14:textId="58495178" w:rsidR="00345E68" w:rsidRDefault="00345E68" w:rsidP="00345E68">
      <w:pPr>
        <w:ind w:firstLine="720"/>
        <w:jc w:val="both"/>
      </w:pPr>
      <w:r>
        <w:rPr>
          <w:b/>
        </w:rPr>
        <w:t>R</w:t>
      </w:r>
      <w:r>
        <w:rPr>
          <w:b/>
        </w:rPr>
        <w:t>8</w:t>
      </w:r>
      <w:r>
        <w:rPr>
          <w:b/>
        </w:rPr>
        <w:t>: RECUPERAR CONTRASEÑA DE UNA CUENTA DE MUEBLISTA</w:t>
      </w:r>
    </w:p>
    <w:p w14:paraId="408E91FB" w14:textId="77777777" w:rsidR="00345E68" w:rsidRDefault="00345E68" w:rsidP="00345E68">
      <w:pPr>
        <w:ind w:left="720"/>
        <w:jc w:val="both"/>
      </w:pPr>
      <w:r>
        <w:rPr>
          <w:b/>
        </w:rPr>
        <w:t>Descripción:</w:t>
      </w:r>
      <w:r>
        <w:t xml:space="preserve"> El mueblista podrá recuperar su contraseña ingresando su rut.</w:t>
      </w:r>
    </w:p>
    <w:p w14:paraId="3883266C" w14:textId="77777777" w:rsidR="00345E68" w:rsidRDefault="00345E68" w:rsidP="00345E68">
      <w:pPr>
        <w:ind w:left="720"/>
        <w:jc w:val="both"/>
      </w:pPr>
      <w:r>
        <w:rPr>
          <w:b/>
        </w:rPr>
        <w:t>Entradas:</w:t>
      </w:r>
      <w:r>
        <w:t xml:space="preserve"> rut_mueblista.</w:t>
      </w:r>
    </w:p>
    <w:p w14:paraId="1A65C7B7" w14:textId="51D9E0D8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8</w:t>
      </w:r>
      <w:r>
        <w:rPr>
          <w:b/>
        </w:rPr>
        <w:t>.1:</w:t>
      </w:r>
      <w:r>
        <w:t xml:space="preserve"> Para recuperar la contraseña, el mueblista tiene que estar registrado en el sistema.</w:t>
      </w:r>
    </w:p>
    <w:p w14:paraId="4DAB8016" w14:textId="701B96CC" w:rsidR="00345E68" w:rsidRDefault="00345E68" w:rsidP="00345E68">
      <w:pPr>
        <w:ind w:left="720"/>
        <w:jc w:val="both"/>
      </w:pPr>
      <w:r>
        <w:rPr>
          <w:b/>
        </w:rPr>
        <w:lastRenderedPageBreak/>
        <w:t>R</w:t>
      </w:r>
      <w:r>
        <w:rPr>
          <w:b/>
        </w:rPr>
        <w:t>8</w:t>
      </w:r>
      <w:r>
        <w:rPr>
          <w:b/>
        </w:rPr>
        <w:t xml:space="preserve">.2: </w:t>
      </w:r>
      <w:r>
        <w:t>El usuario debe ingresar el rut y  presionar el botón recuperar contraseña.</w:t>
      </w:r>
    </w:p>
    <w:p w14:paraId="475DA635" w14:textId="3F391C39" w:rsidR="00345E68" w:rsidRDefault="00345E68" w:rsidP="00345E68">
      <w:pPr>
        <w:ind w:left="1440"/>
        <w:jc w:val="both"/>
      </w:pPr>
      <w:r>
        <w:rPr>
          <w:b/>
        </w:rPr>
        <w:t>R</w:t>
      </w:r>
      <w:r>
        <w:rPr>
          <w:b/>
        </w:rPr>
        <w:t>8</w:t>
      </w:r>
      <w:r>
        <w:rPr>
          <w:b/>
        </w:rPr>
        <w:t xml:space="preserve">.2.1: </w:t>
      </w:r>
      <w:r>
        <w:t xml:space="preserve">Si el rut ingresado no coincide con alguno de la base de datos, se desplegará el siguiente mensaje: </w:t>
      </w:r>
      <w:r>
        <w:rPr>
          <w:b/>
        </w:rPr>
        <w:t xml:space="preserve">“El rut no se encuentra en nuestros registros, inténtalo nuevamente”. </w:t>
      </w:r>
    </w:p>
    <w:p w14:paraId="6EBE0D67" w14:textId="50649AFB" w:rsidR="00345E68" w:rsidRDefault="00345E68" w:rsidP="00345E68">
      <w:pPr>
        <w:ind w:left="1440"/>
        <w:jc w:val="both"/>
      </w:pPr>
      <w:r>
        <w:rPr>
          <w:b/>
        </w:rPr>
        <w:t>R</w:t>
      </w:r>
      <w:r>
        <w:rPr>
          <w:b/>
        </w:rPr>
        <w:t>8</w:t>
      </w:r>
      <w:r>
        <w:rPr>
          <w:b/>
        </w:rPr>
        <w:t xml:space="preserve">.2.2: </w:t>
      </w:r>
      <w:r>
        <w:t xml:space="preserve">Si el rut ingresado coincide con alguno de la base de datos, se desplegará el siguiente mensaje: </w:t>
      </w:r>
      <w:r>
        <w:rPr>
          <w:b/>
        </w:rPr>
        <w:t>“Tu clave ha sido recuperada con éxito, hemos enviado un e-mail con la contraseña al correo que ingresaste.”</w:t>
      </w:r>
      <w:r>
        <w:t xml:space="preserve"> </w:t>
      </w:r>
    </w:p>
    <w:p w14:paraId="0C151392" w14:textId="0D47B97F" w:rsidR="00345E68" w:rsidRDefault="00345E68" w:rsidP="00345E68">
      <w:pPr>
        <w:ind w:left="720"/>
        <w:jc w:val="both"/>
      </w:pPr>
      <w:r>
        <w:rPr>
          <w:b/>
        </w:rPr>
        <w:t>Salidas 1:</w:t>
      </w:r>
      <w:r>
        <w:t xml:space="preserve"> mensaje desplegable en </w:t>
      </w:r>
      <w:r>
        <w:rPr>
          <w:b/>
        </w:rPr>
        <w:t>R</w:t>
      </w:r>
      <w:r>
        <w:rPr>
          <w:b/>
        </w:rPr>
        <w:t>8</w:t>
      </w:r>
      <w:r>
        <w:rPr>
          <w:b/>
        </w:rPr>
        <w:t xml:space="preserve">.2.1 </w:t>
      </w:r>
      <w:r>
        <w:t xml:space="preserve">y </w:t>
      </w:r>
      <w:r>
        <w:rPr>
          <w:b/>
        </w:rPr>
        <w:t>R</w:t>
      </w:r>
      <w:r>
        <w:rPr>
          <w:b/>
        </w:rPr>
        <w:t>8</w:t>
      </w:r>
      <w:r>
        <w:rPr>
          <w:b/>
        </w:rPr>
        <w:t>.2.2</w:t>
      </w:r>
    </w:p>
    <w:p w14:paraId="0BFD96C9" w14:textId="77777777" w:rsidR="00BF09CC" w:rsidRDefault="00BF09CC" w:rsidP="00BF09CC">
      <w:pPr>
        <w:jc w:val="both"/>
      </w:pPr>
    </w:p>
    <w:p w14:paraId="1A8E6002" w14:textId="11FF57F8" w:rsidR="003C3029" w:rsidRDefault="007A30B8">
      <w:pPr>
        <w:ind w:left="720"/>
        <w:jc w:val="both"/>
      </w:pPr>
      <w:r>
        <w:rPr>
          <w:b/>
          <w:highlight w:val="white"/>
        </w:rPr>
        <w:t>R</w:t>
      </w:r>
      <w:r w:rsidR="00345E68">
        <w:rPr>
          <w:b/>
          <w:highlight w:val="white"/>
        </w:rPr>
        <w:t>9</w:t>
      </w:r>
      <w:r>
        <w:rPr>
          <w:b/>
          <w:highlight w:val="white"/>
        </w:rPr>
        <w:t>: CAPTURAR CÓDIGO DEL MUEBLE</w:t>
      </w:r>
    </w:p>
    <w:p w14:paraId="6305EF09" w14:textId="77777777" w:rsidR="003C3029" w:rsidRDefault="007A30B8">
      <w:pPr>
        <w:ind w:left="720"/>
        <w:jc w:val="both"/>
      </w:pPr>
      <w:r>
        <w:rPr>
          <w:b/>
          <w:highlight w:val="white"/>
        </w:rPr>
        <w:t xml:space="preserve">Descripción: </w:t>
      </w:r>
      <w:r>
        <w:rPr>
          <w:highlight w:val="white"/>
        </w:rPr>
        <w:t>Captura el código QR del sticker adherido al mueble.</w:t>
      </w:r>
    </w:p>
    <w:p w14:paraId="75B022F4" w14:textId="77777777" w:rsidR="003C3029" w:rsidRDefault="007A30B8">
      <w:pPr>
        <w:ind w:left="720"/>
        <w:jc w:val="both"/>
      </w:pPr>
      <w:r>
        <w:rPr>
          <w:b/>
          <w:highlight w:val="white"/>
        </w:rPr>
        <w:t>Entrada:</w:t>
      </w:r>
      <w:r>
        <w:rPr>
          <w:highlight w:val="white"/>
        </w:rPr>
        <w:t xml:space="preserve"> codigo_qr.</w:t>
      </w:r>
    </w:p>
    <w:p w14:paraId="0139E00F" w14:textId="74959EBD" w:rsidR="003C3029" w:rsidRDefault="007A30B8">
      <w:pPr>
        <w:ind w:left="720"/>
        <w:jc w:val="both"/>
      </w:pPr>
      <w:r>
        <w:rPr>
          <w:b/>
          <w:highlight w:val="white"/>
        </w:rPr>
        <w:t>R</w:t>
      </w:r>
      <w:r w:rsidR="00345E68">
        <w:rPr>
          <w:b/>
          <w:highlight w:val="white"/>
        </w:rPr>
        <w:t>9</w:t>
      </w:r>
      <w:r>
        <w:rPr>
          <w:b/>
          <w:highlight w:val="white"/>
        </w:rPr>
        <w:t>.1:</w:t>
      </w:r>
      <w:r>
        <w:rPr>
          <w:highlight w:val="white"/>
        </w:rPr>
        <w:t xml:space="preserve"> Para </w:t>
      </w:r>
      <w:r w:rsidR="00ED5E67">
        <w:rPr>
          <w:highlight w:val="white"/>
        </w:rPr>
        <w:t>codigo_qr</w:t>
      </w:r>
      <w:r>
        <w:rPr>
          <w:highlight w:val="white"/>
        </w:rPr>
        <w:t>, sólo se aceptarán caracteres alfanuméricos, además no deberá sobrepasar los 30 caracteres alfanuméricos.</w:t>
      </w:r>
    </w:p>
    <w:p w14:paraId="245544D7" w14:textId="79682B77" w:rsidR="003C3029" w:rsidRDefault="007A30B8">
      <w:pPr>
        <w:ind w:left="720"/>
        <w:jc w:val="both"/>
      </w:pPr>
      <w:r>
        <w:rPr>
          <w:b/>
          <w:highlight w:val="white"/>
        </w:rPr>
        <w:t>R</w:t>
      </w:r>
      <w:r w:rsidR="00345E68">
        <w:rPr>
          <w:b/>
          <w:highlight w:val="white"/>
        </w:rPr>
        <w:t>9</w:t>
      </w:r>
      <w:r>
        <w:rPr>
          <w:b/>
          <w:highlight w:val="white"/>
        </w:rPr>
        <w:t>.2:</w:t>
      </w:r>
      <w:r>
        <w:rPr>
          <w:highlight w:val="white"/>
        </w:rPr>
        <w:t xml:space="preserve"> El </w:t>
      </w:r>
      <w:r w:rsidR="000F090C">
        <w:rPr>
          <w:highlight w:val="white"/>
        </w:rPr>
        <w:t>cliente</w:t>
      </w:r>
      <w:r>
        <w:rPr>
          <w:highlight w:val="white"/>
        </w:rPr>
        <w:t xml:space="preserve"> debe capturar el código QR con el dispositivo, luego, se redireccionará a la información del mueble.</w:t>
      </w:r>
    </w:p>
    <w:p w14:paraId="763EB815" w14:textId="56301240" w:rsidR="003C3029" w:rsidRDefault="007A30B8">
      <w:pPr>
        <w:ind w:left="1080"/>
        <w:jc w:val="both"/>
      </w:pPr>
      <w:r>
        <w:rPr>
          <w:b/>
          <w:highlight w:val="white"/>
        </w:rPr>
        <w:t>R</w:t>
      </w:r>
      <w:r w:rsidR="00345E68">
        <w:rPr>
          <w:b/>
          <w:highlight w:val="white"/>
        </w:rPr>
        <w:t>9</w:t>
      </w:r>
      <w:r>
        <w:rPr>
          <w:b/>
          <w:highlight w:val="white"/>
        </w:rPr>
        <w:t>.1: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 xml:space="preserve">Si el código QR capturado  no existe en la base de datos del sistema, se desplegará el siguiente mensaje: </w:t>
      </w:r>
      <w:r>
        <w:rPr>
          <w:b/>
          <w:highlight w:val="white"/>
        </w:rPr>
        <w:t>“Error de lectura, inténtalo nuevamente”.</w:t>
      </w:r>
    </w:p>
    <w:p w14:paraId="5F28EA03" w14:textId="5CD7A09B" w:rsidR="003C3029" w:rsidRDefault="007A30B8">
      <w:pPr>
        <w:ind w:left="1080"/>
        <w:jc w:val="both"/>
      </w:pPr>
      <w:commentRangeStart w:id="2"/>
      <w:r>
        <w:rPr>
          <w:b/>
          <w:highlight w:val="white"/>
        </w:rPr>
        <w:t>R</w:t>
      </w:r>
      <w:r w:rsidR="00345E68">
        <w:rPr>
          <w:b/>
          <w:highlight w:val="white"/>
        </w:rPr>
        <w:t>9</w:t>
      </w:r>
      <w:r>
        <w:rPr>
          <w:b/>
          <w:highlight w:val="white"/>
        </w:rPr>
        <w:t>.2: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 xml:space="preserve">Si el código QR es encontrado en la base de datos del sistema se desplegarán los siguientes botones Mueblista y Madera, los cuales dirigen a la funcionalidad </w:t>
      </w:r>
      <w:r>
        <w:rPr>
          <w:b/>
          <w:highlight w:val="white"/>
        </w:rPr>
        <w:t>R.9</w:t>
      </w:r>
      <w:r>
        <w:rPr>
          <w:highlight w:val="white"/>
        </w:rPr>
        <w:t xml:space="preserve"> y </w:t>
      </w:r>
      <w:r>
        <w:rPr>
          <w:b/>
          <w:highlight w:val="white"/>
        </w:rPr>
        <w:t>R.10</w:t>
      </w:r>
      <w:commentRangeEnd w:id="2"/>
      <w:r w:rsidR="00381E6B">
        <w:rPr>
          <w:rStyle w:val="Refdecomentario"/>
        </w:rPr>
        <w:commentReference w:id="2"/>
      </w:r>
    </w:p>
    <w:p w14:paraId="3FA6585F" w14:textId="77777777" w:rsidR="003C3029" w:rsidRDefault="007A30B8">
      <w:pPr>
        <w:jc w:val="both"/>
      </w:pPr>
      <w:r>
        <w:rPr>
          <w:b/>
          <w:highlight w:val="white"/>
        </w:rPr>
        <w:tab/>
        <w:t>Salidas 1:</w:t>
      </w:r>
      <w:r>
        <w:rPr>
          <w:highlight w:val="white"/>
        </w:rPr>
        <w:t xml:space="preserve"> rut_mueblista, id_plancha.</w:t>
      </w:r>
    </w:p>
    <w:p w14:paraId="6B9901D6" w14:textId="4A1C35C2" w:rsidR="003C3029" w:rsidRDefault="007A30B8">
      <w:pPr>
        <w:ind w:firstLine="720"/>
        <w:jc w:val="both"/>
      </w:pPr>
      <w:r>
        <w:rPr>
          <w:b/>
        </w:rPr>
        <w:t xml:space="preserve">Salidas 2: </w:t>
      </w:r>
      <w:r>
        <w:t xml:space="preserve">Mensaje desplegado en </w:t>
      </w:r>
      <w:r>
        <w:rPr>
          <w:b/>
        </w:rPr>
        <w:t>R</w:t>
      </w:r>
      <w:r w:rsidR="00345E68">
        <w:rPr>
          <w:b/>
        </w:rPr>
        <w:t>9</w:t>
      </w:r>
      <w:r>
        <w:rPr>
          <w:b/>
        </w:rPr>
        <w:t>.1.</w:t>
      </w:r>
    </w:p>
    <w:p w14:paraId="67E859F6" w14:textId="77777777" w:rsidR="003C3029" w:rsidRDefault="003C3029">
      <w:pPr>
        <w:ind w:left="720"/>
        <w:jc w:val="both"/>
      </w:pPr>
    </w:p>
    <w:p w14:paraId="57D02FDF" w14:textId="0DD66D47" w:rsidR="003C3029" w:rsidRDefault="007A30B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: REGISTRAR MUEBLE</w:t>
      </w:r>
    </w:p>
    <w:p w14:paraId="68C9615D" w14:textId="77777777" w:rsidR="003C3029" w:rsidRDefault="007A30B8">
      <w:pPr>
        <w:ind w:left="720"/>
        <w:jc w:val="both"/>
      </w:pPr>
      <w:r>
        <w:rPr>
          <w:b/>
        </w:rPr>
        <w:t xml:space="preserve">Descripción: </w:t>
      </w:r>
      <w:r>
        <w:t>Registra un mueble en el sistema.</w:t>
      </w:r>
    </w:p>
    <w:p w14:paraId="10A92772" w14:textId="77777777" w:rsidR="003C3029" w:rsidRDefault="007A30B8">
      <w:pPr>
        <w:ind w:left="720"/>
        <w:jc w:val="both"/>
      </w:pPr>
      <w:r>
        <w:rPr>
          <w:b/>
        </w:rPr>
        <w:t>Entradas:</w:t>
      </w:r>
      <w:r>
        <w:t xml:space="preserve"> id_mueble, foto_mueble, tipo_mueble,</w:t>
      </w:r>
      <w:r w:rsidR="00ED5E67">
        <w:t xml:space="preserve"> calificación</w:t>
      </w:r>
      <w:r>
        <w:t>, rut_mueblista, id_madera.</w:t>
      </w:r>
    </w:p>
    <w:p w14:paraId="445B0127" w14:textId="3CE60C3D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.1:</w:t>
      </w:r>
      <w:r>
        <w:tab/>
      </w:r>
      <w:r>
        <w:rPr>
          <w:highlight w:val="white"/>
        </w:rPr>
        <w:t xml:space="preserve">El </w:t>
      </w:r>
      <w:r w:rsidR="000F090C">
        <w:rPr>
          <w:highlight w:val="white"/>
        </w:rPr>
        <w:t>cliente</w:t>
      </w:r>
      <w:r>
        <w:rPr>
          <w:highlight w:val="white"/>
        </w:rPr>
        <w:t xml:space="preserve"> tiene que haber iniciado sesión  en el sistema</w:t>
      </w:r>
      <w:r w:rsidR="00381E6B">
        <w:t>.</w:t>
      </w:r>
    </w:p>
    <w:p w14:paraId="72480C9B" w14:textId="49A2F154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 xml:space="preserve">.2: </w:t>
      </w:r>
      <w:r>
        <w:t xml:space="preserve">El </w:t>
      </w:r>
      <w:r w:rsidR="000F090C">
        <w:t>cliente</w:t>
      </w:r>
      <w:r>
        <w:t xml:space="preserve"> tiene que haber consultado con éxito el código qr del mueble para registrarlo, es decir, haber cumplido exitosamente el </w:t>
      </w:r>
      <w:r>
        <w:rPr>
          <w:b/>
        </w:rPr>
        <w:t>R</w:t>
      </w:r>
      <w:r w:rsidR="00345E68">
        <w:rPr>
          <w:b/>
        </w:rPr>
        <w:t>9</w:t>
      </w:r>
      <w:r>
        <w:rPr>
          <w:b/>
        </w:rPr>
        <w:t>.</w:t>
      </w:r>
    </w:p>
    <w:p w14:paraId="51189589" w14:textId="23DDE27C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.3:</w:t>
      </w:r>
      <w:r>
        <w:t xml:space="preserve"> El id_mueble solo acepta números enteros entre “0” y “9” y con un máximo para este campo de 10.</w:t>
      </w:r>
    </w:p>
    <w:p w14:paraId="372D9318" w14:textId="58F2DBD4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 xml:space="preserve">.4: </w:t>
      </w:r>
      <w:r>
        <w:t>El tipo_mueble solo acepta caracteres [A...Z] [a...z] además no deberá sobrepasar los 30 caracteres.</w:t>
      </w:r>
    </w:p>
    <w:p w14:paraId="6A70CFE4" w14:textId="63CAAC9B" w:rsidR="003C3029" w:rsidRDefault="007A30B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.5:</w:t>
      </w:r>
      <w:r>
        <w:t xml:space="preserve"> Para foto_mueble estará en formato JPG.</w:t>
      </w:r>
    </w:p>
    <w:p w14:paraId="04E4454F" w14:textId="63AB3989" w:rsidR="003C3029" w:rsidRDefault="007A30B8" w:rsidP="00381E6B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.6:</w:t>
      </w:r>
      <w:r>
        <w:t xml:space="preserve"> Calificación solo acepta números enteros entre “1 y 5”.</w:t>
      </w:r>
    </w:p>
    <w:p w14:paraId="44439541" w14:textId="58C2E7D3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</w:t>
      </w:r>
      <w:r w:rsidR="00381E6B">
        <w:rPr>
          <w:b/>
        </w:rPr>
        <w:t>7</w:t>
      </w:r>
      <w:r>
        <w:rPr>
          <w:b/>
        </w:rPr>
        <w:t>:</w:t>
      </w:r>
      <w:r>
        <w:t xml:space="preserve"> Los requerimientos anteriores son obligatorios para un correcto registro del mueble.</w:t>
      </w:r>
    </w:p>
    <w:p w14:paraId="4AB9478A" w14:textId="77777777" w:rsidR="00345E68" w:rsidRDefault="007A30B8" w:rsidP="00345E68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</w:t>
      </w:r>
      <w:r w:rsidR="00381E6B">
        <w:rPr>
          <w:b/>
        </w:rPr>
        <w:t>7</w:t>
      </w:r>
      <w:r>
        <w:rPr>
          <w:b/>
        </w:rPr>
        <w:t>.1:</w:t>
      </w:r>
      <w:r>
        <w:t xml:space="preserve"> Una vez ingresados los datos correctamente el sistema desplegará por pantalla el mensaje </w:t>
      </w:r>
      <w:r>
        <w:rPr>
          <w:b/>
        </w:rPr>
        <w:t>“Mueble registrado correctamente”.</w:t>
      </w:r>
    </w:p>
    <w:p w14:paraId="7851EED7" w14:textId="37C45381" w:rsidR="003C3029" w:rsidRDefault="007A30B8" w:rsidP="00345E68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</w:t>
      </w:r>
      <w:r w:rsidR="00381E6B">
        <w:rPr>
          <w:b/>
        </w:rPr>
        <w:t>7</w:t>
      </w:r>
      <w:r>
        <w:rPr>
          <w:b/>
        </w:rPr>
        <w:t>.2:</w:t>
      </w:r>
      <w:r>
        <w:t xml:space="preserve"> Si no se completa algunos de los campos el sistema pedirá completar el dato faltante para completar el registro del mueble.</w:t>
      </w:r>
    </w:p>
    <w:p w14:paraId="7A44AB9B" w14:textId="5E560DC9" w:rsidR="003C3029" w:rsidRDefault="007A30B8">
      <w:pPr>
        <w:ind w:firstLine="720"/>
        <w:jc w:val="both"/>
      </w:pPr>
      <w:r>
        <w:rPr>
          <w:b/>
        </w:rPr>
        <w:t>Salidas 1</w:t>
      </w:r>
      <w:r>
        <w:t xml:space="preserve">: Mensaje desplegable en </w:t>
      </w:r>
      <w:r>
        <w:rPr>
          <w:b/>
        </w:rPr>
        <w:t>R</w:t>
      </w:r>
      <w:r w:rsidR="00345E68">
        <w:rPr>
          <w:b/>
        </w:rPr>
        <w:t>10</w:t>
      </w:r>
      <w:r>
        <w:rPr>
          <w:b/>
        </w:rPr>
        <w:t>.</w:t>
      </w:r>
      <w:r w:rsidR="00381E6B">
        <w:rPr>
          <w:b/>
        </w:rPr>
        <w:t>7</w:t>
      </w:r>
      <w:r>
        <w:rPr>
          <w:b/>
        </w:rPr>
        <w:t>.1.</w:t>
      </w:r>
    </w:p>
    <w:p w14:paraId="3778631A" w14:textId="77777777" w:rsidR="003C3029" w:rsidRDefault="007A30B8">
      <w:pPr>
        <w:ind w:firstLine="720"/>
        <w:jc w:val="both"/>
      </w:pPr>
      <w:r>
        <w:rPr>
          <w:b/>
        </w:rPr>
        <w:t>Salidas  2</w:t>
      </w:r>
      <w:r>
        <w:t>: id_mueble, foto_mueble, tipo_mueble,</w:t>
      </w:r>
      <w:r w:rsidR="00ED5E67">
        <w:t xml:space="preserve"> calificación</w:t>
      </w:r>
      <w:r>
        <w:t>.</w:t>
      </w:r>
    </w:p>
    <w:p w14:paraId="207EB7C9" w14:textId="77777777" w:rsidR="007A30B8" w:rsidRDefault="007A30B8" w:rsidP="00BF09CC">
      <w:pPr>
        <w:jc w:val="both"/>
      </w:pPr>
    </w:p>
    <w:p w14:paraId="4B625086" w14:textId="77777777" w:rsidR="008E0259" w:rsidRDefault="008E0259" w:rsidP="00BF09CC">
      <w:pPr>
        <w:jc w:val="both"/>
      </w:pPr>
    </w:p>
    <w:p w14:paraId="385D5D9B" w14:textId="422B52E3" w:rsidR="003C3029" w:rsidRDefault="007A30B8">
      <w:pPr>
        <w:ind w:firstLine="720"/>
        <w:jc w:val="both"/>
      </w:pPr>
      <w:r>
        <w:rPr>
          <w:b/>
        </w:rPr>
        <w:lastRenderedPageBreak/>
        <w:t>R</w:t>
      </w:r>
      <w:r w:rsidR="00345E68">
        <w:rPr>
          <w:b/>
        </w:rPr>
        <w:t>11</w:t>
      </w:r>
      <w:r>
        <w:rPr>
          <w:b/>
        </w:rPr>
        <w:t xml:space="preserve">: </w:t>
      </w:r>
      <w:r w:rsidR="000F090C">
        <w:rPr>
          <w:b/>
        </w:rPr>
        <w:t>CONSULTAR</w:t>
      </w:r>
      <w:r>
        <w:rPr>
          <w:b/>
        </w:rPr>
        <w:t xml:space="preserve"> MUEBLES REGISTRADOS DEL </w:t>
      </w:r>
      <w:r w:rsidR="000F090C">
        <w:rPr>
          <w:b/>
        </w:rPr>
        <w:t>CLIENTE</w:t>
      </w:r>
    </w:p>
    <w:p w14:paraId="70DCD700" w14:textId="77777777" w:rsidR="003C3029" w:rsidRDefault="007A30B8">
      <w:pPr>
        <w:ind w:firstLine="720"/>
        <w:jc w:val="both"/>
      </w:pPr>
      <w:r>
        <w:rPr>
          <w:b/>
        </w:rPr>
        <w:t>Descripción:</w:t>
      </w:r>
      <w:r>
        <w:t xml:space="preserve"> Permite visualizar los muebles registrados por un </w:t>
      </w:r>
      <w:r w:rsidR="000F090C">
        <w:t>cliente</w:t>
      </w:r>
      <w:r>
        <w:t>.</w:t>
      </w:r>
    </w:p>
    <w:p w14:paraId="63311714" w14:textId="77777777" w:rsidR="003C3029" w:rsidRDefault="007A30B8">
      <w:pPr>
        <w:ind w:firstLine="720"/>
        <w:jc w:val="both"/>
      </w:pPr>
      <w:r>
        <w:rPr>
          <w:b/>
        </w:rPr>
        <w:t>Entradas:</w:t>
      </w:r>
      <w:r>
        <w:t xml:space="preserve"> mueble_registrado, info_mueble, info_madera, info_mueblista.</w:t>
      </w:r>
    </w:p>
    <w:p w14:paraId="6D4F52AC" w14:textId="08355867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11</w:t>
      </w:r>
      <w:r>
        <w:rPr>
          <w:b/>
        </w:rPr>
        <w:t xml:space="preserve">.1: </w:t>
      </w:r>
      <w:r>
        <w:rPr>
          <w:highlight w:val="white"/>
        </w:rPr>
        <w:t xml:space="preserve">El </w:t>
      </w:r>
      <w:r w:rsidR="000F090C">
        <w:rPr>
          <w:highlight w:val="white"/>
        </w:rPr>
        <w:t>cliente</w:t>
      </w:r>
      <w:r>
        <w:rPr>
          <w:highlight w:val="white"/>
        </w:rPr>
        <w:t xml:space="preserve"> puede haber iniciado sesión  en el sistema o no, para poder visualizar sus muebles registrados.</w:t>
      </w:r>
      <w:r>
        <w:rPr>
          <w:b/>
          <w:highlight w:val="white"/>
        </w:rPr>
        <w:tab/>
      </w:r>
    </w:p>
    <w:p w14:paraId="17238CB8" w14:textId="3A74F009" w:rsidR="003C3029" w:rsidRDefault="007A30B8" w:rsidP="00ED5E67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11</w:t>
      </w:r>
      <w:r>
        <w:rPr>
          <w:b/>
        </w:rPr>
        <w:t>.2:</w:t>
      </w:r>
      <w:r>
        <w:t xml:space="preserve"> Para los muebles </w:t>
      </w:r>
      <w:r w:rsidR="00ED5E67">
        <w:t>registrados se debe hacer click</w:t>
      </w:r>
      <w:r>
        <w:t xml:space="preserve"> en el botón mis muebles, el sistema lo redireccionará a la sección mis muebles.</w:t>
      </w:r>
    </w:p>
    <w:p w14:paraId="49DA289D" w14:textId="369BE0C2" w:rsidR="003C3029" w:rsidRDefault="007A30B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11</w:t>
      </w:r>
      <w:r>
        <w:rPr>
          <w:b/>
        </w:rPr>
        <w:t>.3:</w:t>
      </w:r>
      <w:r>
        <w:t xml:space="preserve"> Se desplegará por pantalla</w:t>
      </w:r>
      <w:r>
        <w:rPr>
          <w:b/>
        </w:rPr>
        <w:t xml:space="preserve"> </w:t>
      </w:r>
      <w:r>
        <w:t xml:space="preserve">todos los muebles registrados por el </w:t>
      </w:r>
      <w:r w:rsidR="000F090C">
        <w:t>cliente</w:t>
      </w:r>
      <w:r>
        <w:t>.</w:t>
      </w:r>
      <w:r>
        <w:tab/>
      </w:r>
    </w:p>
    <w:p w14:paraId="5154EA99" w14:textId="6529E73C" w:rsidR="003C3029" w:rsidRDefault="007A30B8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11</w:t>
      </w:r>
      <w:r>
        <w:rPr>
          <w:b/>
        </w:rPr>
        <w:t>.3.1:</w:t>
      </w:r>
      <w:r>
        <w:t xml:space="preserve"> Si no existen muebles registrados por el </w:t>
      </w:r>
      <w:r w:rsidR="000F090C">
        <w:t>cliente</w:t>
      </w:r>
      <w:r>
        <w:t xml:space="preserve"> se desplegará por pantalla el siguiente mensaje: </w:t>
      </w:r>
      <w:r>
        <w:rPr>
          <w:b/>
        </w:rPr>
        <w:t>“No tienes muebles registrados”.</w:t>
      </w:r>
    </w:p>
    <w:p w14:paraId="41B8C813" w14:textId="43A189A3" w:rsidR="003C3029" w:rsidRDefault="007A30B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11</w:t>
      </w:r>
      <w:r>
        <w:rPr>
          <w:b/>
        </w:rPr>
        <w:t xml:space="preserve">.4: </w:t>
      </w:r>
      <w:r>
        <w:t>Al hacer click en la foto del mueble, se desplegará por pantalla el tipo de mueble, la calificación, foto del mueble y las opciones</w:t>
      </w:r>
      <w:r w:rsidR="00ED5E67">
        <w:t xml:space="preserve"> para editar, guardar, eliminar</w:t>
      </w:r>
      <w:r>
        <w:t>, información sobre la madera e información sobre el mueblista.</w:t>
      </w:r>
    </w:p>
    <w:p w14:paraId="68E0483B" w14:textId="6F4E5FB8" w:rsidR="003C3029" w:rsidRDefault="007A30B8" w:rsidP="00BF09CC">
      <w:pPr>
        <w:ind w:firstLine="720"/>
        <w:jc w:val="both"/>
      </w:pPr>
      <w:r>
        <w:rPr>
          <w:b/>
        </w:rPr>
        <w:t>Salidas 1:</w:t>
      </w:r>
      <w:r>
        <w:t xml:space="preserve"> Mensaje desplegado en </w:t>
      </w:r>
      <w:r>
        <w:rPr>
          <w:b/>
        </w:rPr>
        <w:t>R</w:t>
      </w:r>
      <w:r w:rsidR="00345E68">
        <w:rPr>
          <w:b/>
        </w:rPr>
        <w:t>11</w:t>
      </w:r>
      <w:r>
        <w:rPr>
          <w:b/>
        </w:rPr>
        <w:t>.3.1.</w:t>
      </w:r>
    </w:p>
    <w:p w14:paraId="1CA6F5D3" w14:textId="77777777" w:rsidR="00345E68" w:rsidRDefault="00345E68" w:rsidP="00345E68">
      <w:pPr>
        <w:jc w:val="both"/>
        <w:rPr>
          <w:b/>
        </w:rPr>
      </w:pPr>
    </w:p>
    <w:p w14:paraId="4C3152AE" w14:textId="3DBE6067" w:rsidR="00345E68" w:rsidRDefault="00345E68" w:rsidP="00345E68">
      <w:pPr>
        <w:ind w:firstLine="720"/>
        <w:jc w:val="both"/>
      </w:pPr>
      <w:r>
        <w:rPr>
          <w:b/>
        </w:rPr>
        <w:t>R</w:t>
      </w:r>
      <w:r>
        <w:rPr>
          <w:b/>
        </w:rPr>
        <w:t>12</w:t>
      </w:r>
      <w:r>
        <w:rPr>
          <w:b/>
        </w:rPr>
        <w:t>: CONSULTAR MUEBLES ASOCIADOS A UN MUEBLISTA</w:t>
      </w:r>
    </w:p>
    <w:p w14:paraId="1B3DAB70" w14:textId="77777777" w:rsidR="00345E68" w:rsidRDefault="00345E68" w:rsidP="00345E68">
      <w:pPr>
        <w:ind w:firstLine="720"/>
        <w:jc w:val="both"/>
      </w:pPr>
      <w:r>
        <w:rPr>
          <w:b/>
        </w:rPr>
        <w:t>Descripción:</w:t>
      </w:r>
      <w:r>
        <w:t xml:space="preserve"> Permite visualizar los muebles asociados a un mueblista.</w:t>
      </w:r>
    </w:p>
    <w:p w14:paraId="27E6B371" w14:textId="77777777" w:rsidR="00345E68" w:rsidRDefault="00345E68" w:rsidP="00345E68">
      <w:pPr>
        <w:ind w:firstLine="720"/>
        <w:jc w:val="both"/>
      </w:pPr>
      <w:r>
        <w:rPr>
          <w:b/>
        </w:rPr>
        <w:t>Entradas:</w:t>
      </w:r>
      <w:r>
        <w:t xml:space="preserve"> codigo_qr</w:t>
      </w:r>
    </w:p>
    <w:p w14:paraId="587EC207" w14:textId="2688D7EA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12</w:t>
      </w:r>
      <w:r>
        <w:rPr>
          <w:b/>
        </w:rPr>
        <w:t>.1:</w:t>
      </w:r>
      <w:r>
        <w:t xml:space="preserve"> Para ver los muebles asociados a un mueblista el usuario puede estar registrado o no.</w:t>
      </w:r>
    </w:p>
    <w:p w14:paraId="11E6676E" w14:textId="4DFF195E" w:rsidR="00345E68" w:rsidRDefault="00345E68" w:rsidP="00345E68">
      <w:pPr>
        <w:ind w:left="1440"/>
        <w:jc w:val="both"/>
      </w:pPr>
      <w:r>
        <w:rPr>
          <w:b/>
        </w:rPr>
        <w:t>R</w:t>
      </w:r>
      <w:r>
        <w:rPr>
          <w:b/>
        </w:rPr>
        <w:t>12</w:t>
      </w:r>
      <w:r>
        <w:rPr>
          <w:b/>
        </w:rPr>
        <w:t>.1.1:</w:t>
      </w:r>
      <w:r>
        <w:t xml:space="preserve"> Si el  usuario está registrado, una vez iniciado sesión en el sistema este tendrá la posibilidad de ver los muebles asociados a un mueblista ingresando a la información del mueblista, luego deberá ingresar a la opción muebles asociados y se desplegará por pantalla la foto de todos los muebles asociados a ese mueblista.</w:t>
      </w:r>
    </w:p>
    <w:p w14:paraId="4F1A951E" w14:textId="701DEB89" w:rsidR="00345E68" w:rsidRDefault="00345E68" w:rsidP="00345E68">
      <w:pPr>
        <w:ind w:left="720"/>
        <w:jc w:val="both"/>
      </w:pPr>
      <w:r>
        <w:rPr>
          <w:b/>
        </w:rPr>
        <w:t>R</w:t>
      </w:r>
      <w:r>
        <w:rPr>
          <w:b/>
        </w:rPr>
        <w:t>12</w:t>
      </w:r>
      <w:r>
        <w:rPr>
          <w:b/>
        </w:rPr>
        <w:t xml:space="preserve">.2: </w:t>
      </w:r>
      <w:r>
        <w:t>El usuario deberá presionar el botón “consultar QR” que lo redireccionará a la información del mueblista, luego deberá ingresar a la opción muebles asociados y se desplegará por pantalla la foto de todos los muebles asociados a ese mueblista.</w:t>
      </w:r>
    </w:p>
    <w:p w14:paraId="49D7758B" w14:textId="77777777" w:rsidR="00345E68" w:rsidRDefault="00345E68" w:rsidP="00345E68">
      <w:pPr>
        <w:ind w:firstLine="720"/>
        <w:jc w:val="both"/>
      </w:pPr>
      <w:r>
        <w:rPr>
          <w:b/>
        </w:rPr>
        <w:t>Salidas 1:</w:t>
      </w:r>
      <w:r>
        <w:t xml:space="preserve"> id_mueble, info_mueble, info_madera, info_mueblista.</w:t>
      </w:r>
      <w:r>
        <w:rPr>
          <w:b/>
        </w:rPr>
        <w:t xml:space="preserve"> </w:t>
      </w:r>
    </w:p>
    <w:p w14:paraId="7F3FFCA3" w14:textId="77777777" w:rsidR="003C3029" w:rsidRDefault="003C3029">
      <w:pPr>
        <w:ind w:firstLine="720"/>
        <w:jc w:val="both"/>
      </w:pPr>
    </w:p>
    <w:p w14:paraId="54CBE70F" w14:textId="36760D48" w:rsidR="003C3029" w:rsidRDefault="0056406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13</w:t>
      </w:r>
      <w:r w:rsidR="007A30B8">
        <w:rPr>
          <w:b/>
        </w:rPr>
        <w:t xml:space="preserve">: </w:t>
      </w:r>
      <w:r w:rsidR="000F090C">
        <w:rPr>
          <w:b/>
        </w:rPr>
        <w:t>CONSULTAR</w:t>
      </w:r>
      <w:r w:rsidR="007A30B8">
        <w:rPr>
          <w:b/>
        </w:rPr>
        <w:t xml:space="preserve"> INFORMACIÓN DEL MUEBLISTA</w:t>
      </w:r>
    </w:p>
    <w:p w14:paraId="2D6C0F61" w14:textId="77777777" w:rsidR="003C3029" w:rsidRDefault="007A30B8">
      <w:pPr>
        <w:ind w:firstLine="720"/>
        <w:jc w:val="both"/>
      </w:pPr>
      <w:r>
        <w:rPr>
          <w:b/>
        </w:rPr>
        <w:t>Descripción:</w:t>
      </w:r>
      <w:r>
        <w:t xml:space="preserve"> Permite visualizar la información de un mueblista.</w:t>
      </w:r>
    </w:p>
    <w:p w14:paraId="2596C96B" w14:textId="77777777" w:rsidR="003C3029" w:rsidRDefault="007A30B8">
      <w:pPr>
        <w:ind w:firstLine="720"/>
        <w:jc w:val="both"/>
      </w:pPr>
      <w:r>
        <w:rPr>
          <w:b/>
        </w:rPr>
        <w:t>Entradas:</w:t>
      </w:r>
      <w:r>
        <w:t xml:space="preserve"> rut_mueblista.</w:t>
      </w:r>
    </w:p>
    <w:p w14:paraId="24B9C4CC" w14:textId="362D3136" w:rsidR="003C3029" w:rsidRDefault="0056406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13</w:t>
      </w:r>
      <w:r w:rsidR="007A30B8">
        <w:rPr>
          <w:b/>
        </w:rPr>
        <w:t xml:space="preserve">.1: </w:t>
      </w:r>
      <w:r w:rsidR="007A30B8">
        <w:rPr>
          <w:highlight w:val="white"/>
        </w:rPr>
        <w:t xml:space="preserve">El </w:t>
      </w:r>
      <w:r w:rsidR="000F090C">
        <w:rPr>
          <w:highlight w:val="white"/>
        </w:rPr>
        <w:t>cliente</w:t>
      </w:r>
      <w:r w:rsidR="007A30B8">
        <w:rPr>
          <w:highlight w:val="white"/>
        </w:rPr>
        <w:t xml:space="preserve"> puede haber iniciado sesión  en el sistema o no para poder visualizar la información relacionada a un mueblista.</w:t>
      </w:r>
    </w:p>
    <w:p w14:paraId="05BF7F0F" w14:textId="1227F462" w:rsidR="003C3029" w:rsidRDefault="00564068">
      <w:pPr>
        <w:ind w:left="720"/>
        <w:jc w:val="both"/>
      </w:pPr>
      <w:r>
        <w:rPr>
          <w:b/>
        </w:rPr>
        <w:t>R</w:t>
      </w:r>
      <w:r w:rsidR="00345E68">
        <w:rPr>
          <w:b/>
        </w:rPr>
        <w:t>13</w:t>
      </w:r>
      <w:r w:rsidR="007A30B8">
        <w:rPr>
          <w:b/>
        </w:rPr>
        <w:t>.2:</w:t>
      </w:r>
      <w:r w:rsidR="007A30B8">
        <w:t xml:space="preserve"> Para visualizar la información de un mueblista el </w:t>
      </w:r>
      <w:r w:rsidR="000F090C">
        <w:t>cliente</w:t>
      </w:r>
      <w:r w:rsidR="007A30B8">
        <w:t xml:space="preserve"> debe hacer click en el botón “Mueblista”.</w:t>
      </w:r>
    </w:p>
    <w:p w14:paraId="1E7A17BA" w14:textId="66C53D68" w:rsidR="003C3029" w:rsidRDefault="007A30B8">
      <w:pPr>
        <w:ind w:firstLine="720"/>
        <w:jc w:val="both"/>
      </w:pPr>
      <w:r>
        <w:rPr>
          <w:b/>
        </w:rPr>
        <w:t>R</w:t>
      </w:r>
      <w:r w:rsidR="00345E68">
        <w:rPr>
          <w:b/>
        </w:rPr>
        <w:t>13</w:t>
      </w:r>
      <w:r>
        <w:rPr>
          <w:b/>
        </w:rPr>
        <w:t>.3:</w:t>
      </w:r>
      <w:r>
        <w:t xml:space="preserve"> Se desplegará por pantalla</w:t>
      </w:r>
      <w:r>
        <w:rPr>
          <w:b/>
        </w:rPr>
        <w:t xml:space="preserve"> </w:t>
      </w:r>
      <w:r>
        <w:t>toda la información asociada a un mueblista.</w:t>
      </w:r>
      <w:r>
        <w:tab/>
      </w:r>
    </w:p>
    <w:p w14:paraId="4CECF3AA" w14:textId="7FFBD17B" w:rsidR="003C3029" w:rsidRDefault="00564068">
      <w:pPr>
        <w:ind w:left="1440"/>
        <w:jc w:val="both"/>
      </w:pPr>
      <w:r>
        <w:rPr>
          <w:b/>
        </w:rPr>
        <w:t>R</w:t>
      </w:r>
      <w:r w:rsidR="00345E68">
        <w:rPr>
          <w:b/>
        </w:rPr>
        <w:t>13</w:t>
      </w:r>
      <w:r w:rsidR="007A30B8">
        <w:rPr>
          <w:b/>
        </w:rPr>
        <w:t>.3.1:</w:t>
      </w:r>
      <w:r w:rsidR="007A30B8">
        <w:t xml:space="preserve"> Si no existe información asociada se desplegará por pantalla el siguiente mensaje: </w:t>
      </w:r>
      <w:r w:rsidR="007A30B8">
        <w:rPr>
          <w:b/>
        </w:rPr>
        <w:t>“El mueblista no tiene información asociada”.</w:t>
      </w:r>
    </w:p>
    <w:p w14:paraId="394CAA55" w14:textId="57820DF8" w:rsidR="003C3029" w:rsidRDefault="00564068">
      <w:pPr>
        <w:ind w:left="720"/>
        <w:jc w:val="both"/>
      </w:pPr>
      <w:r>
        <w:rPr>
          <w:b/>
        </w:rPr>
        <w:t xml:space="preserve">Salidas </w:t>
      </w:r>
      <w:r w:rsidR="007A30B8">
        <w:rPr>
          <w:b/>
        </w:rPr>
        <w:t xml:space="preserve">1: </w:t>
      </w:r>
      <w:r w:rsidR="007A30B8">
        <w:t xml:space="preserve">nombre_mueblista, rut_mueblista, telefono_mueblista, correo_mueblista, direccion_mueblista </w:t>
      </w:r>
    </w:p>
    <w:p w14:paraId="4D2F5618" w14:textId="4C0D6AFF" w:rsidR="003C3029" w:rsidRDefault="007A30B8">
      <w:pPr>
        <w:ind w:firstLine="720"/>
        <w:jc w:val="both"/>
      </w:pPr>
      <w:r>
        <w:rPr>
          <w:b/>
        </w:rPr>
        <w:t>Salidas 2:</w:t>
      </w:r>
      <w:r>
        <w:t xml:space="preserve"> Mensaje desplegado en </w:t>
      </w:r>
      <w:r w:rsidR="00564068">
        <w:rPr>
          <w:b/>
        </w:rPr>
        <w:t>R</w:t>
      </w:r>
      <w:r w:rsidR="00345E68">
        <w:rPr>
          <w:b/>
        </w:rPr>
        <w:t>13</w:t>
      </w:r>
      <w:r>
        <w:rPr>
          <w:b/>
        </w:rPr>
        <w:t>.3.1.</w:t>
      </w:r>
    </w:p>
    <w:p w14:paraId="2C06C10B" w14:textId="047C7C35" w:rsidR="00BF09CC" w:rsidRDefault="00EC10A7" w:rsidP="00BF09CC">
      <w:pPr>
        <w:jc w:val="both"/>
      </w:pPr>
      <w:r>
        <w:tab/>
      </w:r>
    </w:p>
    <w:p w14:paraId="276FE7FC" w14:textId="6CBAE650" w:rsidR="00EC10A7" w:rsidRDefault="00EC10A7" w:rsidP="00EC10A7">
      <w:pPr>
        <w:ind w:firstLine="720"/>
        <w:jc w:val="both"/>
      </w:pPr>
      <w:r>
        <w:rPr>
          <w:b/>
        </w:rPr>
        <w:t>R1</w:t>
      </w:r>
      <w:r>
        <w:rPr>
          <w:b/>
        </w:rPr>
        <w:t>4</w:t>
      </w:r>
      <w:r>
        <w:rPr>
          <w:b/>
        </w:rPr>
        <w:t>: CONSULTAR INFORMACIÓN DE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A</w:t>
      </w:r>
      <w:r>
        <w:rPr>
          <w:b/>
        </w:rPr>
        <w:t xml:space="preserve"> M</w:t>
      </w:r>
      <w:r>
        <w:rPr>
          <w:b/>
        </w:rPr>
        <w:t>ADERA</w:t>
      </w:r>
    </w:p>
    <w:p w14:paraId="0B237B34" w14:textId="394A5455" w:rsidR="00EC10A7" w:rsidRDefault="00EC10A7" w:rsidP="00EC10A7">
      <w:pPr>
        <w:ind w:firstLine="720"/>
        <w:jc w:val="both"/>
      </w:pPr>
      <w:r>
        <w:rPr>
          <w:b/>
        </w:rPr>
        <w:t>Descripción:</w:t>
      </w:r>
      <w:r>
        <w:t xml:space="preserve"> Permite visualizar la información de </w:t>
      </w:r>
      <w:r>
        <w:t>la</w:t>
      </w:r>
      <w:r>
        <w:t xml:space="preserve"> </w:t>
      </w:r>
      <w:r>
        <w:t>madera</w:t>
      </w:r>
      <w:r>
        <w:t>.</w:t>
      </w:r>
    </w:p>
    <w:p w14:paraId="6B3A2665" w14:textId="0FFBA1B9" w:rsidR="00EC10A7" w:rsidRDefault="00EC10A7" w:rsidP="00EC10A7">
      <w:pPr>
        <w:ind w:firstLine="720"/>
        <w:jc w:val="both"/>
      </w:pPr>
      <w:r>
        <w:rPr>
          <w:b/>
        </w:rPr>
        <w:t>Entradas:</w:t>
      </w:r>
      <w:r>
        <w:t xml:space="preserve"> </w:t>
      </w:r>
      <w:r>
        <w:t>id_madera</w:t>
      </w:r>
      <w:r>
        <w:t>.</w:t>
      </w:r>
    </w:p>
    <w:p w14:paraId="30DFECD9" w14:textId="64825AB2" w:rsidR="00EC10A7" w:rsidRDefault="00EC10A7" w:rsidP="00EC10A7">
      <w:pPr>
        <w:ind w:left="720"/>
        <w:jc w:val="both"/>
      </w:pPr>
      <w:r>
        <w:rPr>
          <w:b/>
        </w:rPr>
        <w:lastRenderedPageBreak/>
        <w:t>R1</w:t>
      </w:r>
      <w:r>
        <w:rPr>
          <w:b/>
        </w:rPr>
        <w:t>4</w:t>
      </w:r>
      <w:r>
        <w:rPr>
          <w:b/>
        </w:rPr>
        <w:t xml:space="preserve">.1: </w:t>
      </w:r>
      <w:r>
        <w:rPr>
          <w:highlight w:val="white"/>
        </w:rPr>
        <w:t xml:space="preserve">El cliente puede haber iniciado sesión  en el sistema o no para poder visualizar la información relacionada a </w:t>
      </w:r>
      <w:r>
        <w:rPr>
          <w:highlight w:val="white"/>
        </w:rPr>
        <w:t>la</w:t>
      </w:r>
      <w:r>
        <w:rPr>
          <w:highlight w:val="white"/>
        </w:rPr>
        <w:t xml:space="preserve"> m</w:t>
      </w:r>
      <w:r>
        <w:rPr>
          <w:highlight w:val="white"/>
        </w:rPr>
        <w:t>ader</w:t>
      </w:r>
      <w:r>
        <w:rPr>
          <w:highlight w:val="white"/>
        </w:rPr>
        <w:t>a.</w:t>
      </w:r>
    </w:p>
    <w:p w14:paraId="198E19ED" w14:textId="261E7C86" w:rsidR="00EC10A7" w:rsidRDefault="00EC10A7" w:rsidP="00EC10A7">
      <w:pPr>
        <w:ind w:left="720"/>
        <w:jc w:val="both"/>
      </w:pPr>
      <w:r>
        <w:rPr>
          <w:b/>
        </w:rPr>
        <w:t>R1</w:t>
      </w:r>
      <w:r>
        <w:rPr>
          <w:b/>
        </w:rPr>
        <w:t>4</w:t>
      </w:r>
      <w:r>
        <w:rPr>
          <w:b/>
        </w:rPr>
        <w:t>.2:</w:t>
      </w:r>
      <w:r>
        <w:t xml:space="preserve"> Para visualizar la información de </w:t>
      </w:r>
      <w:r>
        <w:t>la</w:t>
      </w:r>
      <w:r>
        <w:t xml:space="preserve"> m</w:t>
      </w:r>
      <w:r>
        <w:t>ader</w:t>
      </w:r>
      <w:r>
        <w:t>a el cliente debe hacer click en el botón “M</w:t>
      </w:r>
      <w:r>
        <w:t>adera</w:t>
      </w:r>
      <w:r>
        <w:t>”.</w:t>
      </w:r>
    </w:p>
    <w:p w14:paraId="7B854B72" w14:textId="4B656351" w:rsidR="00EC10A7" w:rsidRDefault="00EC10A7" w:rsidP="00EC10A7">
      <w:pPr>
        <w:ind w:firstLine="720"/>
        <w:jc w:val="both"/>
      </w:pPr>
      <w:r>
        <w:rPr>
          <w:b/>
        </w:rPr>
        <w:t>R1</w:t>
      </w:r>
      <w:r>
        <w:rPr>
          <w:b/>
        </w:rPr>
        <w:t>4</w:t>
      </w:r>
      <w:r>
        <w:rPr>
          <w:b/>
        </w:rPr>
        <w:t>.3:</w:t>
      </w:r>
      <w:r>
        <w:t xml:space="preserve"> Se desplegará por pantalla</w:t>
      </w:r>
      <w:r>
        <w:rPr>
          <w:b/>
        </w:rPr>
        <w:t xml:space="preserve"> </w:t>
      </w:r>
      <w:r>
        <w:t xml:space="preserve">toda la información asociada a </w:t>
      </w:r>
      <w:r>
        <w:t>la</w:t>
      </w:r>
      <w:r>
        <w:t xml:space="preserve"> m</w:t>
      </w:r>
      <w:r>
        <w:t>ader</w:t>
      </w:r>
      <w:r>
        <w:t>a.</w:t>
      </w:r>
      <w:r>
        <w:tab/>
      </w:r>
    </w:p>
    <w:p w14:paraId="43AC5704" w14:textId="149E0D08" w:rsidR="00EC10A7" w:rsidRDefault="00EC10A7" w:rsidP="00EC10A7">
      <w:pPr>
        <w:ind w:left="1440"/>
        <w:jc w:val="both"/>
      </w:pPr>
      <w:r>
        <w:rPr>
          <w:b/>
        </w:rPr>
        <w:t>R1</w:t>
      </w:r>
      <w:r>
        <w:rPr>
          <w:b/>
        </w:rPr>
        <w:t>4</w:t>
      </w:r>
      <w:r>
        <w:rPr>
          <w:b/>
        </w:rPr>
        <w:t>.3.1:</w:t>
      </w:r>
      <w:r>
        <w:t xml:space="preserve"> Si no existe información asociada se desplegará por pantalla el siguiente mensaje: </w:t>
      </w:r>
      <w:r>
        <w:rPr>
          <w:b/>
        </w:rPr>
        <w:t>“</w:t>
      </w:r>
      <w:r>
        <w:rPr>
          <w:b/>
        </w:rPr>
        <w:t>La madera</w:t>
      </w:r>
      <w:r>
        <w:rPr>
          <w:b/>
        </w:rPr>
        <w:t xml:space="preserve"> no tiene información asociada”.</w:t>
      </w:r>
    </w:p>
    <w:p w14:paraId="4592FF02" w14:textId="0A5B555F" w:rsidR="00EC10A7" w:rsidRDefault="00EC10A7" w:rsidP="00EC10A7">
      <w:pPr>
        <w:ind w:left="720"/>
        <w:jc w:val="both"/>
      </w:pPr>
      <w:r>
        <w:rPr>
          <w:b/>
        </w:rPr>
        <w:t xml:space="preserve">Salidas 1: </w:t>
      </w:r>
      <w:r w:rsidR="008E0259">
        <w:t>información asociada a la madera</w:t>
      </w:r>
    </w:p>
    <w:p w14:paraId="334DBF4D" w14:textId="119B88AC" w:rsidR="00EC10A7" w:rsidRDefault="00EC10A7" w:rsidP="00EC10A7">
      <w:pPr>
        <w:ind w:firstLine="720"/>
        <w:jc w:val="both"/>
      </w:pPr>
      <w:r>
        <w:rPr>
          <w:b/>
        </w:rPr>
        <w:t>Salidas 2:</w:t>
      </w:r>
      <w:r>
        <w:t xml:space="preserve"> Mensaje desplegado en </w:t>
      </w:r>
      <w:r>
        <w:rPr>
          <w:b/>
        </w:rPr>
        <w:t>R1</w:t>
      </w:r>
      <w:r>
        <w:rPr>
          <w:b/>
        </w:rPr>
        <w:t>4</w:t>
      </w:r>
      <w:r>
        <w:rPr>
          <w:b/>
        </w:rPr>
        <w:t>.3.1.</w:t>
      </w:r>
    </w:p>
    <w:p w14:paraId="36B5B813" w14:textId="74637AEE" w:rsidR="00EC10A7" w:rsidRDefault="00EC10A7" w:rsidP="00BF09CC">
      <w:pPr>
        <w:jc w:val="both"/>
      </w:pPr>
    </w:p>
    <w:p w14:paraId="1A28932C" w14:textId="5056419F" w:rsidR="003C3029" w:rsidRDefault="007A30B8">
      <w:pPr>
        <w:ind w:firstLine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 xml:space="preserve">: EDITAR MUEBLE </w:t>
      </w:r>
    </w:p>
    <w:p w14:paraId="21A2C019" w14:textId="77777777" w:rsidR="003C3029" w:rsidRDefault="007A30B8">
      <w:pPr>
        <w:ind w:left="720"/>
        <w:jc w:val="both"/>
      </w:pPr>
      <w:r>
        <w:rPr>
          <w:b/>
        </w:rPr>
        <w:t>Descripción:</w:t>
      </w:r>
      <w:r>
        <w:t xml:space="preserve"> El </w:t>
      </w:r>
      <w:r w:rsidR="000F090C">
        <w:t>cliente</w:t>
      </w:r>
      <w:r>
        <w:t xml:space="preserve"> podrá editar el tipo de mueble, la foto del mueble registrado y la calificación.</w:t>
      </w:r>
    </w:p>
    <w:p w14:paraId="7BB05300" w14:textId="77777777" w:rsidR="003C3029" w:rsidRDefault="007A30B8">
      <w:pPr>
        <w:ind w:firstLine="720"/>
        <w:jc w:val="both"/>
      </w:pPr>
      <w:r>
        <w:rPr>
          <w:b/>
        </w:rPr>
        <w:t>Entrada:</w:t>
      </w:r>
      <w:r>
        <w:t xml:space="preserve"> id_mueble.</w:t>
      </w:r>
    </w:p>
    <w:p w14:paraId="366D11A0" w14:textId="1E758710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.1:</w:t>
      </w:r>
      <w:r>
        <w:t xml:space="preserve"> </w:t>
      </w:r>
      <w:r>
        <w:rPr>
          <w:highlight w:val="white"/>
        </w:rPr>
        <w:t xml:space="preserve">El </w:t>
      </w:r>
      <w:r w:rsidR="000F090C">
        <w:rPr>
          <w:highlight w:val="white"/>
        </w:rPr>
        <w:t>cliente</w:t>
      </w:r>
      <w:r>
        <w:rPr>
          <w:highlight w:val="white"/>
        </w:rPr>
        <w:t xml:space="preserve"> tiene que haber iniciado sesión  en el sistema para poder editar sus muebles registrados</w:t>
      </w:r>
      <w:r w:rsidR="00EC10A7">
        <w:t>.</w:t>
      </w:r>
    </w:p>
    <w:p w14:paraId="1149ECE3" w14:textId="0F55B22A" w:rsidR="003C3029" w:rsidRDefault="00EC10A7">
      <w:pPr>
        <w:ind w:left="720"/>
        <w:jc w:val="both"/>
      </w:pPr>
      <w:r>
        <w:rPr>
          <w:b/>
        </w:rPr>
        <w:t>R</w:t>
      </w:r>
      <w:r w:rsidR="007A30B8">
        <w:rPr>
          <w:b/>
        </w:rPr>
        <w:t>1</w:t>
      </w:r>
      <w:r>
        <w:rPr>
          <w:b/>
        </w:rPr>
        <w:t>5</w:t>
      </w:r>
      <w:r w:rsidR="007A30B8">
        <w:rPr>
          <w:b/>
        </w:rPr>
        <w:t>.2:</w:t>
      </w:r>
      <w:r w:rsidR="007A30B8">
        <w:t xml:space="preserve"> Para editar la información del mueble, el </w:t>
      </w:r>
      <w:r w:rsidR="000F090C">
        <w:t>cliente</w:t>
      </w:r>
      <w:r w:rsidR="007A30B8">
        <w:t xml:space="preserve"> deberá presionar el botón editar, el cual desbloqueara la información para ser modificada.</w:t>
      </w:r>
    </w:p>
    <w:p w14:paraId="5C11780F" w14:textId="60FFD440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.3:</w:t>
      </w:r>
      <w:r>
        <w:t xml:space="preserve"> Para editar el tipo de mueble, el </w:t>
      </w:r>
      <w:r w:rsidR="000F090C">
        <w:t>cliente</w:t>
      </w:r>
      <w:r>
        <w:t xml:space="preserve"> deberá escribir el nuevo tipo de mueble.</w:t>
      </w:r>
    </w:p>
    <w:p w14:paraId="2537CF1D" w14:textId="7CEE530C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.4:</w:t>
      </w:r>
      <w:r>
        <w:t xml:space="preserve"> Para editar la foto del mueble, el </w:t>
      </w:r>
      <w:r w:rsidR="000F090C">
        <w:t>cliente</w:t>
      </w:r>
      <w:r>
        <w:t xml:space="preserve"> deberá seleccionar la nueva foto.</w:t>
      </w:r>
    </w:p>
    <w:p w14:paraId="69114215" w14:textId="1984093D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.5:</w:t>
      </w:r>
      <w:r>
        <w:t xml:space="preserve"> Para editar la calificación del mueble, el </w:t>
      </w:r>
      <w:r w:rsidR="000F090C">
        <w:t>cliente</w:t>
      </w:r>
      <w:r>
        <w:t xml:space="preserve"> deberá seleccionar la nueva calificación.</w:t>
      </w:r>
    </w:p>
    <w:p w14:paraId="56210275" w14:textId="6993934A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.6:</w:t>
      </w:r>
      <w:r>
        <w:t xml:space="preserve"> Para guardar la información el </w:t>
      </w:r>
      <w:r w:rsidR="000F090C">
        <w:t>cliente</w:t>
      </w:r>
      <w:r>
        <w:t xml:space="preserve"> deberá presionar “guardar”, se desplegará el siguiente mensaje: </w:t>
      </w:r>
      <w:r>
        <w:rPr>
          <w:b/>
        </w:rPr>
        <w:t>“Datos modificados con éxito”</w:t>
      </w:r>
    </w:p>
    <w:p w14:paraId="4B6832BF" w14:textId="0B77A57A" w:rsidR="003C3029" w:rsidRDefault="007A30B8">
      <w:pPr>
        <w:ind w:left="720" w:firstLine="720"/>
        <w:jc w:val="both"/>
      </w:pP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.6.1:</w:t>
      </w:r>
      <w:r>
        <w:t xml:space="preserve"> Si el </w:t>
      </w:r>
      <w:r w:rsidR="000F090C">
        <w:t>cliente</w:t>
      </w:r>
      <w:r>
        <w:t xml:space="preserve"> no presiona el botón “guardar”, no se guardará la información</w:t>
      </w:r>
    </w:p>
    <w:p w14:paraId="776FA6F8" w14:textId="77777777" w:rsidR="003C3029" w:rsidRDefault="007A30B8">
      <w:pPr>
        <w:ind w:left="720"/>
        <w:jc w:val="both"/>
      </w:pPr>
      <w:r>
        <w:rPr>
          <w:b/>
        </w:rPr>
        <w:t>Salidas 1:</w:t>
      </w:r>
      <w:r>
        <w:t xml:space="preserve"> datos modificados.</w:t>
      </w:r>
    </w:p>
    <w:p w14:paraId="11657347" w14:textId="02447F32" w:rsidR="003C3029" w:rsidRDefault="007A30B8" w:rsidP="003625CC">
      <w:pPr>
        <w:ind w:left="720"/>
        <w:jc w:val="both"/>
      </w:pPr>
      <w:r>
        <w:rPr>
          <w:b/>
        </w:rPr>
        <w:t>Salidas 2:</w:t>
      </w:r>
      <w:r>
        <w:t xml:space="preserve"> mensaje desplegado en </w:t>
      </w:r>
      <w:r>
        <w:rPr>
          <w:b/>
        </w:rPr>
        <w:t>R1</w:t>
      </w:r>
      <w:r w:rsidR="00EC10A7">
        <w:rPr>
          <w:b/>
        </w:rPr>
        <w:t>5</w:t>
      </w:r>
      <w:r>
        <w:rPr>
          <w:b/>
        </w:rPr>
        <w:t>.6.1</w:t>
      </w:r>
      <w:r>
        <w:t>.</w:t>
      </w:r>
    </w:p>
    <w:p w14:paraId="7C0435F1" w14:textId="77777777" w:rsidR="003C3029" w:rsidRDefault="003C3029">
      <w:pPr>
        <w:jc w:val="both"/>
      </w:pPr>
    </w:p>
    <w:p w14:paraId="545B2A5D" w14:textId="0AD32EB0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: AGREGAR MUEBLISTA</w:t>
      </w:r>
    </w:p>
    <w:p w14:paraId="48751883" w14:textId="77777777" w:rsidR="003C3029" w:rsidRDefault="007A30B8">
      <w:pPr>
        <w:ind w:left="720"/>
        <w:jc w:val="both"/>
      </w:pPr>
      <w:r>
        <w:rPr>
          <w:b/>
        </w:rPr>
        <w:t>Descripción:</w:t>
      </w:r>
      <w:r>
        <w:t xml:space="preserve"> Registra un mueblista en el sistema.</w:t>
      </w:r>
    </w:p>
    <w:p w14:paraId="4F3A348D" w14:textId="77777777" w:rsidR="003C3029" w:rsidRDefault="007A30B8">
      <w:pPr>
        <w:ind w:left="720"/>
        <w:jc w:val="both"/>
      </w:pPr>
      <w:r>
        <w:rPr>
          <w:b/>
        </w:rPr>
        <w:t xml:space="preserve">Entradas: </w:t>
      </w:r>
      <w:r>
        <w:t>nombre_mueblista, rut_mueblista, telefono_mueblista, correo_mueblista, direccion_mueblista.</w:t>
      </w:r>
    </w:p>
    <w:p w14:paraId="06FEF2B2" w14:textId="1397F504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.1:</w:t>
      </w:r>
      <w:r>
        <w:t xml:space="preserve"> </w:t>
      </w:r>
      <w:r>
        <w:rPr>
          <w:highlight w:val="white"/>
        </w:rPr>
        <w:t>El administrador tiene que haber iniciado sesión  en el sistema para poder agregar un mueblista</w:t>
      </w:r>
      <w:r w:rsidR="00EC10A7">
        <w:t>.</w:t>
      </w:r>
    </w:p>
    <w:p w14:paraId="7DB15899" w14:textId="46EED484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 xml:space="preserve">.2: </w:t>
      </w:r>
      <w:r>
        <w:t>El nombre_administrador sólo se aceptará caracteres [A...Z] [a...z] y el espacio [ ], además no deberá sobrepasar un máximo de 30 caracteres.</w:t>
      </w:r>
    </w:p>
    <w:p w14:paraId="17A0DFCB" w14:textId="7C25633C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.3:</w:t>
      </w:r>
      <w:r>
        <w:t xml:space="preserve"> Para contraseña_administrador se utilizarán caracteres del abecedario distinguiendo entre mayúsculas y minúsculas, incluyendo puntos, guiones y números enteros entre “0” y “9”, con máximo para este campo de 10.</w:t>
      </w:r>
    </w:p>
    <w:p w14:paraId="11B62C1E" w14:textId="27D09FEC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.4:</w:t>
      </w:r>
      <w:r>
        <w:t xml:space="preserve"> El nombre_mueblista sólo se aceptará caracteres [A...Z] [a...z] y el espacio [ ], además no deberá sobrepasar un máximo de 30 caracteres.</w:t>
      </w:r>
    </w:p>
    <w:p w14:paraId="14C72550" w14:textId="099F7201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.5:</w:t>
      </w:r>
      <w:r>
        <w:t xml:space="preserve"> El rut_mueblista sólo se aceptará caracteres [0...9], además no deberá sobrepasar un máximo de 10 caracteres.</w:t>
      </w:r>
    </w:p>
    <w:p w14:paraId="36EF1A32" w14:textId="2C42AB71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.6:</w:t>
      </w:r>
      <w:r>
        <w:t xml:space="preserve"> El telefono_mueblista sólo se aceptará caracteres [0...9], además no deberá sobrepasar un máximo de 11 caracteres.</w:t>
      </w:r>
    </w:p>
    <w:p w14:paraId="0DCCC97B" w14:textId="6A0C3841" w:rsidR="003C3029" w:rsidRDefault="007A30B8">
      <w:pPr>
        <w:ind w:left="720"/>
        <w:jc w:val="both"/>
      </w:pPr>
      <w:r>
        <w:rPr>
          <w:b/>
        </w:rPr>
        <w:lastRenderedPageBreak/>
        <w:t>R1</w:t>
      </w:r>
      <w:r w:rsidR="00EC10A7">
        <w:rPr>
          <w:b/>
        </w:rPr>
        <w:t>6</w:t>
      </w:r>
      <w:r>
        <w:rPr>
          <w:b/>
        </w:rPr>
        <w:t>.7:</w:t>
      </w:r>
      <w:r>
        <w:t xml:space="preserve"> Para correo_mueblista se utilizarán caracteres del abecedario distinguiendo entre mayúsculas y minúsculas, incluyendo “@”, puntos, guiones y números enteros entre “0” y “9”, con máximo para este campo de 30.</w:t>
      </w:r>
    </w:p>
    <w:p w14:paraId="045A3AF2" w14:textId="6078C69C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.8:</w:t>
      </w:r>
      <w:r>
        <w:t xml:space="preserve"> La direccion_mueblista sólo aceptará caracteres [A...Z],</w:t>
      </w:r>
      <w:r w:rsidR="00BF09CC">
        <w:t xml:space="preserve"> </w:t>
      </w:r>
      <w:r>
        <w:t>[a...z],</w:t>
      </w:r>
      <w:r w:rsidR="00BF09CC">
        <w:t xml:space="preserve"> </w:t>
      </w:r>
      <w:r>
        <w:t>[0...9] y el espacio [ ], además no deberá sobrepasar un máximo de 50 caracteres.</w:t>
      </w:r>
    </w:p>
    <w:p w14:paraId="1493FF6D" w14:textId="7C4B6B39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 xml:space="preserve">.9: </w:t>
      </w:r>
      <w:r>
        <w:t>Para agregar un mueblista al sistema, el administrador debe haber iniciado sesión anteriormente, es decir, haber ingresado su nombre (nombre_administrador) y contraseña (contraseña_administrador) correctamente.</w:t>
      </w:r>
    </w:p>
    <w:p w14:paraId="0CBAC434" w14:textId="3CCC3761" w:rsidR="003C3029" w:rsidRDefault="007A30B8">
      <w:pPr>
        <w:ind w:left="72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.10:</w:t>
      </w:r>
      <w:r>
        <w:t xml:space="preserve"> Los requerimientos anteriores son obligatorios para ingresar un mueblista en el sistema.</w:t>
      </w:r>
    </w:p>
    <w:p w14:paraId="7405BCEE" w14:textId="0B655C72" w:rsidR="003C3029" w:rsidRDefault="007A30B8">
      <w:pPr>
        <w:ind w:left="144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.10.1:</w:t>
      </w:r>
      <w:r>
        <w:t xml:space="preserve"> Al ingresar todos los datos correctamente el sistema desplegará por pantalla el mensaje </w:t>
      </w:r>
      <w:r>
        <w:rPr>
          <w:b/>
        </w:rPr>
        <w:t>“Mueblista ingresado con éxito”.</w:t>
      </w:r>
    </w:p>
    <w:p w14:paraId="1B2DDF97" w14:textId="4D00E2B1" w:rsidR="003C3029" w:rsidRDefault="007A30B8">
      <w:pPr>
        <w:ind w:left="1440"/>
        <w:jc w:val="both"/>
      </w:pP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.10.2:</w:t>
      </w:r>
      <w:r>
        <w:t xml:space="preserve"> Si no se completa alguno de los campos el sistema pedirá ingresar el dato faltante para completar el registro.</w:t>
      </w:r>
    </w:p>
    <w:p w14:paraId="49E75156" w14:textId="77777777" w:rsidR="003C3029" w:rsidRDefault="007A30B8">
      <w:pPr>
        <w:ind w:left="720"/>
        <w:jc w:val="both"/>
      </w:pPr>
      <w:r>
        <w:rPr>
          <w:b/>
        </w:rPr>
        <w:t>Salidas 1:</w:t>
      </w:r>
      <w:r>
        <w:t xml:space="preserve"> nombre_mueblista,</w:t>
      </w:r>
      <w:r w:rsidR="00BF09CC">
        <w:t xml:space="preserve"> </w:t>
      </w:r>
      <w:r>
        <w:t xml:space="preserve">rut_mueblista. </w:t>
      </w:r>
    </w:p>
    <w:p w14:paraId="4A2833E6" w14:textId="091200F0" w:rsidR="007A30B8" w:rsidRDefault="007A30B8" w:rsidP="00BF09CC">
      <w:pPr>
        <w:ind w:left="720"/>
        <w:jc w:val="both"/>
        <w:rPr>
          <w:b/>
        </w:rPr>
      </w:pPr>
      <w:r>
        <w:rPr>
          <w:b/>
        </w:rPr>
        <w:t>Salidas 2:</w:t>
      </w:r>
      <w:r>
        <w:t xml:space="preserve"> Mensaje desplegable en </w:t>
      </w:r>
      <w:r>
        <w:rPr>
          <w:b/>
        </w:rPr>
        <w:t>R1</w:t>
      </w:r>
      <w:r w:rsidR="00EC10A7">
        <w:rPr>
          <w:b/>
        </w:rPr>
        <w:t>6</w:t>
      </w:r>
      <w:r>
        <w:rPr>
          <w:b/>
        </w:rPr>
        <w:t>.10.1.</w:t>
      </w:r>
    </w:p>
    <w:p w14:paraId="035BC85D" w14:textId="77777777" w:rsidR="003625CC" w:rsidRPr="00BF09CC" w:rsidRDefault="003625CC" w:rsidP="00BF09CC">
      <w:pPr>
        <w:ind w:left="720"/>
        <w:jc w:val="both"/>
      </w:pPr>
    </w:p>
    <w:p w14:paraId="73224809" w14:textId="4DF43016" w:rsidR="003C3029" w:rsidRDefault="007A30B8">
      <w:pPr>
        <w:ind w:firstLine="720"/>
        <w:jc w:val="both"/>
      </w:pP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>: MODIFICAR DATOS DE UN MUEBLISTA</w:t>
      </w:r>
    </w:p>
    <w:p w14:paraId="05328094" w14:textId="77777777" w:rsidR="003C3029" w:rsidRDefault="007A30B8">
      <w:pPr>
        <w:ind w:left="720"/>
        <w:jc w:val="both"/>
      </w:pPr>
      <w:r>
        <w:rPr>
          <w:b/>
        </w:rPr>
        <w:t xml:space="preserve">Descripción: </w:t>
      </w:r>
      <w:r>
        <w:t>Esta funcionalidad permitirá modificar los datos del mueblista, esto lo puede hacer solo un administrador del sistema</w:t>
      </w:r>
    </w:p>
    <w:p w14:paraId="7D7B5241" w14:textId="77777777" w:rsidR="003C3029" w:rsidRDefault="007A30B8">
      <w:pPr>
        <w:ind w:left="720"/>
        <w:jc w:val="both"/>
      </w:pPr>
      <w:r>
        <w:rPr>
          <w:b/>
        </w:rPr>
        <w:t xml:space="preserve">Entradas: </w:t>
      </w:r>
      <w:r>
        <w:t>nombre_administrador, contraseña_administrador</w:t>
      </w:r>
    </w:p>
    <w:p w14:paraId="7F0F730F" w14:textId="7C4DFB59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>.1:</w:t>
      </w:r>
      <w:r>
        <w:t xml:space="preserve"> </w:t>
      </w:r>
      <w:r>
        <w:rPr>
          <w:highlight w:val="white"/>
        </w:rPr>
        <w:t>El administrador tiene que haber iniciado sesión  en el sistema para poder modificar los datos de un mueblista</w:t>
      </w:r>
      <w:r w:rsidR="00EC10A7">
        <w:t>.</w:t>
      </w:r>
    </w:p>
    <w:p w14:paraId="0EBDF293" w14:textId="0EFAF78C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 xml:space="preserve">.2: </w:t>
      </w:r>
      <w:r>
        <w:t>Para modificar datos del mueblista este debe estar registrado</w:t>
      </w:r>
    </w:p>
    <w:p w14:paraId="280FA913" w14:textId="31C6852F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>.3:</w:t>
      </w:r>
      <w:r>
        <w:t xml:space="preserve"> Se puede modificar rut_mueblista, nombre_mueblista, telefono_mueblista, correo_mueblista, direccion_mueblista.</w:t>
      </w:r>
    </w:p>
    <w:p w14:paraId="7BD6162A" w14:textId="02259B77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>.4:</w:t>
      </w:r>
      <w:r>
        <w:t xml:space="preserve"> Las modificaciones solo las puede hacer uno de los administradores y este debe haber ingresado al sistema con su nombre_administrador y contraseña_administrador.</w:t>
      </w:r>
    </w:p>
    <w:p w14:paraId="5F1D4869" w14:textId="7E975C4D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>.5:</w:t>
      </w:r>
      <w:r>
        <w:t xml:space="preserve"> Una vez modificado algún dato del mueblista el sistema arrojará el siguiente mensaje </w:t>
      </w:r>
      <w:r>
        <w:rPr>
          <w:b/>
        </w:rPr>
        <w:t>“Datos del mueblista modificados correctamente”</w:t>
      </w:r>
    </w:p>
    <w:p w14:paraId="016FC76E" w14:textId="2799587B" w:rsidR="003C3029" w:rsidRDefault="007A30B8">
      <w:pPr>
        <w:ind w:left="720"/>
        <w:jc w:val="both"/>
      </w:pPr>
      <w:r>
        <w:rPr>
          <w:b/>
        </w:rPr>
        <w:t>Salidas 1:</w:t>
      </w:r>
      <w:r>
        <w:t xml:space="preserve"> Mensaje </w:t>
      </w:r>
      <w:r>
        <w:rPr>
          <w:b/>
        </w:rPr>
        <w:t>R</w:t>
      </w:r>
      <w:r w:rsidR="00EC10A7">
        <w:rPr>
          <w:b/>
        </w:rPr>
        <w:t>17</w:t>
      </w:r>
      <w:r>
        <w:rPr>
          <w:b/>
        </w:rPr>
        <w:t>.5.</w:t>
      </w:r>
    </w:p>
    <w:p w14:paraId="49A8F9B0" w14:textId="77777777" w:rsidR="003C3029" w:rsidRDefault="003C3029" w:rsidP="00345E68">
      <w:pPr>
        <w:jc w:val="both"/>
      </w:pPr>
    </w:p>
    <w:p w14:paraId="727FA82E" w14:textId="38C8E55A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18</w:t>
      </w:r>
      <w:r>
        <w:rPr>
          <w:b/>
        </w:rPr>
        <w:t>: GENERAR CÓDIGO QR</w:t>
      </w:r>
    </w:p>
    <w:p w14:paraId="2663E559" w14:textId="77777777" w:rsidR="003C3029" w:rsidRDefault="007A30B8">
      <w:pPr>
        <w:ind w:left="720"/>
        <w:jc w:val="both"/>
      </w:pPr>
      <w:r>
        <w:rPr>
          <w:b/>
        </w:rPr>
        <w:t>Descripción:</w:t>
      </w:r>
      <w:r>
        <w:t xml:space="preserve"> Esta funcionalidad permitirá al administrador generar códigos QR para los mueblistas</w:t>
      </w:r>
    </w:p>
    <w:p w14:paraId="61624BE4" w14:textId="77777777" w:rsidR="003C3029" w:rsidRDefault="007A30B8" w:rsidP="00BF09CC">
      <w:pPr>
        <w:ind w:left="720"/>
        <w:jc w:val="both"/>
      </w:pPr>
      <w:r>
        <w:rPr>
          <w:b/>
        </w:rPr>
        <w:t xml:space="preserve">Entradas: </w:t>
      </w:r>
      <w:r>
        <w:t>rut_mueblista, codigo_plancha (definido por Masisa).</w:t>
      </w:r>
    </w:p>
    <w:p w14:paraId="13064B63" w14:textId="5809E320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18</w:t>
      </w:r>
      <w:r>
        <w:rPr>
          <w:b/>
        </w:rPr>
        <w:t>.1:</w:t>
      </w:r>
      <w:r>
        <w:t xml:space="preserve"> </w:t>
      </w:r>
      <w:r>
        <w:rPr>
          <w:highlight w:val="white"/>
        </w:rPr>
        <w:t>El administrador tiene que haber iniciado sesión  en el sistema para poder generar un código qr</w:t>
      </w:r>
      <w:r w:rsidR="00EC10A7">
        <w:t>.</w:t>
      </w:r>
    </w:p>
    <w:p w14:paraId="7386DB78" w14:textId="1662C866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18</w:t>
      </w:r>
      <w:r>
        <w:rPr>
          <w:b/>
        </w:rPr>
        <w:t>.2:</w:t>
      </w:r>
      <w:r>
        <w:t xml:space="preserve"> El administrador tendrá que ingresar el rut del mueblista.</w:t>
      </w:r>
    </w:p>
    <w:p w14:paraId="179E87E0" w14:textId="00C53A50" w:rsidR="003C3029" w:rsidRDefault="007A30B8">
      <w:pPr>
        <w:ind w:left="1440"/>
        <w:jc w:val="both"/>
      </w:pPr>
      <w:r>
        <w:rPr>
          <w:b/>
        </w:rPr>
        <w:t>R</w:t>
      </w:r>
      <w:r w:rsidR="00EC10A7">
        <w:rPr>
          <w:b/>
        </w:rPr>
        <w:t>18</w:t>
      </w:r>
      <w:r>
        <w:rPr>
          <w:b/>
        </w:rPr>
        <w:t>.2.1:</w:t>
      </w:r>
      <w:r>
        <w:t xml:space="preserve"> Si el rut ingresado no coincide con alguno de la base de datos, se desplegará el siguiente mensaje: </w:t>
      </w:r>
      <w:r>
        <w:rPr>
          <w:b/>
        </w:rPr>
        <w:t>“El mueblista no está registrado en el sistema”</w:t>
      </w:r>
      <w:r>
        <w:t>.</w:t>
      </w:r>
    </w:p>
    <w:p w14:paraId="37CF6AD3" w14:textId="3A0F78B0" w:rsidR="003C3029" w:rsidRDefault="007A30B8" w:rsidP="00BF09CC">
      <w:pPr>
        <w:ind w:left="1440"/>
        <w:jc w:val="both"/>
      </w:pPr>
      <w:r>
        <w:rPr>
          <w:b/>
        </w:rPr>
        <w:t>R</w:t>
      </w:r>
      <w:r w:rsidR="00EC10A7">
        <w:rPr>
          <w:b/>
        </w:rPr>
        <w:t>18</w:t>
      </w:r>
      <w:r>
        <w:rPr>
          <w:b/>
        </w:rPr>
        <w:t xml:space="preserve">.2.2 </w:t>
      </w:r>
      <w:r>
        <w:t>Si el rut ingresado coincide con alguno de la base de datos, el administrador tendrá la cantidad de códigos que quiere generar.</w:t>
      </w:r>
    </w:p>
    <w:p w14:paraId="2B420150" w14:textId="75380D88" w:rsidR="003C3029" w:rsidRDefault="007A30B8">
      <w:pPr>
        <w:ind w:firstLine="720"/>
        <w:jc w:val="both"/>
      </w:pPr>
      <w:r>
        <w:rPr>
          <w:b/>
        </w:rPr>
        <w:t xml:space="preserve">Salidas </w:t>
      </w:r>
      <w:r w:rsidR="00BF09CC">
        <w:rPr>
          <w:b/>
        </w:rPr>
        <w:t>1</w:t>
      </w:r>
      <w:r>
        <w:rPr>
          <w:b/>
        </w:rPr>
        <w:t>:</w:t>
      </w:r>
      <w:r w:rsidR="00BF09CC">
        <w:t xml:space="preserve"> </w:t>
      </w:r>
      <w:r>
        <w:t xml:space="preserve">Mensaje desplegado en </w:t>
      </w:r>
      <w:r>
        <w:rPr>
          <w:b/>
        </w:rPr>
        <w:t>R</w:t>
      </w:r>
      <w:r w:rsidR="00EC10A7">
        <w:rPr>
          <w:b/>
        </w:rPr>
        <w:t>18</w:t>
      </w:r>
      <w:r>
        <w:rPr>
          <w:b/>
        </w:rPr>
        <w:t>.2.1</w:t>
      </w:r>
    </w:p>
    <w:p w14:paraId="6852296E" w14:textId="77777777" w:rsidR="003C3029" w:rsidRDefault="003C3029" w:rsidP="00BF09CC">
      <w:pPr>
        <w:jc w:val="both"/>
      </w:pPr>
    </w:p>
    <w:p w14:paraId="330C5BC5" w14:textId="66FDAD65" w:rsidR="003C3029" w:rsidRDefault="007A30B8">
      <w:pPr>
        <w:ind w:firstLine="720"/>
        <w:jc w:val="both"/>
      </w:pPr>
      <w:r>
        <w:rPr>
          <w:b/>
        </w:rPr>
        <w:t>R</w:t>
      </w:r>
      <w:r w:rsidR="00EC10A7">
        <w:rPr>
          <w:b/>
        </w:rPr>
        <w:t>19</w:t>
      </w:r>
      <w:r>
        <w:rPr>
          <w:b/>
        </w:rPr>
        <w:t>: GEOLOCALIZAR POSICIÓN DE UN MUEBLISTA</w:t>
      </w:r>
    </w:p>
    <w:p w14:paraId="7C29633D" w14:textId="77777777" w:rsidR="003C3029" w:rsidRDefault="007A30B8">
      <w:pPr>
        <w:ind w:left="720"/>
        <w:jc w:val="both"/>
      </w:pPr>
      <w:r>
        <w:rPr>
          <w:b/>
        </w:rPr>
        <w:lastRenderedPageBreak/>
        <w:t>Descripción:</w:t>
      </w:r>
      <w:r>
        <w:t xml:space="preserve"> Esta funcionalidad permite localizar la posición de un mueblista según las coordenadas </w:t>
      </w:r>
      <w:r w:rsidR="00BF09CC">
        <w:t>geográficas</w:t>
      </w:r>
      <w:r>
        <w:t xml:space="preserve"> del lugar.</w:t>
      </w:r>
      <w:r>
        <w:rPr>
          <w:b/>
        </w:rPr>
        <w:t xml:space="preserve"> </w:t>
      </w:r>
    </w:p>
    <w:p w14:paraId="5AD110B9" w14:textId="77777777" w:rsidR="003C3029" w:rsidRDefault="007A30B8">
      <w:pPr>
        <w:ind w:left="720"/>
        <w:jc w:val="both"/>
      </w:pPr>
      <w:r>
        <w:rPr>
          <w:b/>
        </w:rPr>
        <w:t xml:space="preserve">Entradas: </w:t>
      </w:r>
      <w:r>
        <w:t>latitud_mueblista, longitud_mueblista.</w:t>
      </w:r>
    </w:p>
    <w:p w14:paraId="217B62E6" w14:textId="7E88745F" w:rsidR="003C3029" w:rsidRDefault="007A30B8">
      <w:pPr>
        <w:ind w:left="720"/>
        <w:jc w:val="both"/>
      </w:pPr>
      <w:r>
        <w:rPr>
          <w:b/>
        </w:rPr>
        <w:t>R</w:t>
      </w:r>
      <w:r w:rsidR="00EC10A7">
        <w:rPr>
          <w:b/>
        </w:rPr>
        <w:t>19</w:t>
      </w:r>
      <w:r>
        <w:rPr>
          <w:b/>
        </w:rPr>
        <w:t xml:space="preserve">.1: </w:t>
      </w:r>
      <w:r>
        <w:t>Se identifican las coordenadas de latitud y longitud del mueblista</w:t>
      </w:r>
    </w:p>
    <w:p w14:paraId="158DD54B" w14:textId="6C53A3A5" w:rsidR="003C3029" w:rsidRDefault="007A30B8">
      <w:pPr>
        <w:ind w:left="1440"/>
        <w:jc w:val="both"/>
      </w:pPr>
      <w:r>
        <w:rPr>
          <w:b/>
        </w:rPr>
        <w:t>R</w:t>
      </w:r>
      <w:r w:rsidR="00EC10A7">
        <w:rPr>
          <w:b/>
        </w:rPr>
        <w:t>19</w:t>
      </w:r>
      <w:r>
        <w:rPr>
          <w:b/>
        </w:rPr>
        <w:t xml:space="preserve">.1.1: </w:t>
      </w:r>
      <w:r>
        <w:t>Si las coordenadas</w:t>
      </w:r>
      <w:r w:rsidR="00BF09CC">
        <w:t xml:space="preserve"> </w:t>
      </w:r>
      <w:r>
        <w:t>(latitud_mueblista y longitud_mueblista) son encontradas, se identificara al mueblista con un icono en el mapa.</w:t>
      </w:r>
    </w:p>
    <w:p w14:paraId="7D3C5983" w14:textId="0F6456C2" w:rsidR="003C3029" w:rsidRDefault="007A30B8" w:rsidP="00EC10A7">
      <w:pPr>
        <w:ind w:left="1440"/>
        <w:jc w:val="both"/>
      </w:pPr>
      <w:r>
        <w:rPr>
          <w:b/>
        </w:rPr>
        <w:t>R</w:t>
      </w:r>
      <w:r w:rsidR="00EC10A7">
        <w:rPr>
          <w:b/>
        </w:rPr>
        <w:t>19</w:t>
      </w:r>
      <w:r>
        <w:rPr>
          <w:b/>
        </w:rPr>
        <w:t xml:space="preserve">.1.2: </w:t>
      </w:r>
      <w:r>
        <w:t xml:space="preserve">Si las coordenadas (latitud_mueblista y longitud_mueblista) no son encontradas, se desplegará el </w:t>
      </w:r>
      <w:r w:rsidR="00BF09CC">
        <w:t xml:space="preserve">siguiente mensaje </w:t>
      </w:r>
      <w:r w:rsidR="00BF09CC" w:rsidRPr="00BF09CC">
        <w:rPr>
          <w:b/>
        </w:rPr>
        <w:t>“</w:t>
      </w:r>
      <w:r w:rsidRPr="00BF09CC">
        <w:rPr>
          <w:b/>
        </w:rPr>
        <w:t>El navegador no es compatible con la geolocalización o no fueron encontradas sus coordenadas”</w:t>
      </w:r>
      <w:r>
        <w:t>.</w:t>
      </w:r>
    </w:p>
    <w:p w14:paraId="0F42EA6F" w14:textId="77777777" w:rsidR="003C3029" w:rsidRDefault="007A30B8">
      <w:pPr>
        <w:ind w:left="720"/>
        <w:jc w:val="both"/>
      </w:pPr>
      <w:r>
        <w:rPr>
          <w:b/>
        </w:rPr>
        <w:t xml:space="preserve">Salidas 1: </w:t>
      </w:r>
      <w:r>
        <w:t>latitud_mueblista, longitud_mueblista.</w:t>
      </w:r>
    </w:p>
    <w:p w14:paraId="152850E9" w14:textId="664C6630" w:rsidR="003C3029" w:rsidRDefault="007A30B8">
      <w:pPr>
        <w:ind w:left="720"/>
        <w:jc w:val="both"/>
      </w:pPr>
      <w:r>
        <w:rPr>
          <w:b/>
        </w:rPr>
        <w:t xml:space="preserve">Salidas 2: </w:t>
      </w:r>
      <w:r>
        <w:t xml:space="preserve">Mensaje desplegado en </w:t>
      </w:r>
      <w:r>
        <w:rPr>
          <w:b/>
        </w:rPr>
        <w:t>R</w:t>
      </w:r>
      <w:r w:rsidR="00EC10A7">
        <w:rPr>
          <w:b/>
        </w:rPr>
        <w:t>19</w:t>
      </w:r>
      <w:r>
        <w:rPr>
          <w:b/>
        </w:rPr>
        <w:t>.1.2</w:t>
      </w:r>
      <w:r>
        <w:t>.</w:t>
      </w:r>
    </w:p>
    <w:p w14:paraId="46B4B10B" w14:textId="77777777" w:rsidR="003C3029" w:rsidRDefault="003C3029">
      <w:pPr>
        <w:ind w:left="720"/>
        <w:jc w:val="both"/>
      </w:pPr>
    </w:p>
    <w:p w14:paraId="1CF8C7E4" w14:textId="4256675F" w:rsidR="003C3029" w:rsidRDefault="007A30B8">
      <w:pPr>
        <w:ind w:left="720"/>
        <w:jc w:val="both"/>
      </w:pPr>
      <w:r>
        <w:rPr>
          <w:b/>
        </w:rPr>
        <w:t>R2</w:t>
      </w:r>
      <w:r w:rsidR="00EC10A7">
        <w:rPr>
          <w:b/>
        </w:rPr>
        <w:t>0</w:t>
      </w:r>
      <w:r>
        <w:rPr>
          <w:b/>
        </w:rPr>
        <w:t>: GEOLOCALIZAR PLACACENTRO DENTRO DEL RADIO</w:t>
      </w:r>
    </w:p>
    <w:p w14:paraId="0F1947F4" w14:textId="77777777" w:rsidR="003C3029" w:rsidRDefault="007A30B8">
      <w:pPr>
        <w:ind w:left="720"/>
        <w:jc w:val="both"/>
      </w:pPr>
      <w:r>
        <w:rPr>
          <w:b/>
        </w:rPr>
        <w:t xml:space="preserve">Descripción: </w:t>
      </w:r>
      <w:r>
        <w:t>Esta funcionalidad permite mostrar en el mapa todos los placacentro que se ubican dentro del radio de visualización que posee como punto de referencia la ubicación del usuario.</w:t>
      </w:r>
    </w:p>
    <w:p w14:paraId="57EA121D" w14:textId="77777777" w:rsidR="003C3029" w:rsidRDefault="007A30B8">
      <w:pPr>
        <w:ind w:left="720"/>
        <w:jc w:val="both"/>
      </w:pPr>
      <w:r>
        <w:rPr>
          <w:b/>
        </w:rPr>
        <w:t xml:space="preserve">Entradas: </w:t>
      </w:r>
      <w:r>
        <w:t>latitud_usuario, longitud_usuario, longitud_lugar, latitud_lugar, radio, distancia_lugar, tipo_lugar, nombre_lugar.</w:t>
      </w:r>
    </w:p>
    <w:p w14:paraId="49C5BE66" w14:textId="32B54441" w:rsidR="003C3029" w:rsidRDefault="00EC10A7">
      <w:pPr>
        <w:ind w:left="720"/>
        <w:jc w:val="both"/>
      </w:pPr>
      <w:r>
        <w:rPr>
          <w:b/>
        </w:rPr>
        <w:t>R20</w:t>
      </w:r>
      <w:r w:rsidR="00BF09CC">
        <w:rPr>
          <w:b/>
        </w:rPr>
        <w:t xml:space="preserve">.1: </w:t>
      </w:r>
      <w:r w:rsidR="007A30B8">
        <w:t>El valor por defecto del radio será de 500 metros.</w:t>
      </w:r>
    </w:p>
    <w:p w14:paraId="42261D0E" w14:textId="2CB94D83" w:rsidR="003C3029" w:rsidRDefault="00EC10A7">
      <w:pPr>
        <w:ind w:left="720"/>
        <w:jc w:val="both"/>
      </w:pPr>
      <w:r>
        <w:rPr>
          <w:b/>
        </w:rPr>
        <w:t>R20</w:t>
      </w:r>
      <w:r w:rsidR="007A30B8">
        <w:rPr>
          <w:b/>
        </w:rPr>
        <w:t xml:space="preserve">.2: </w:t>
      </w:r>
      <w:r w:rsidR="007A30B8">
        <w:t>Se calculará la distancia</w:t>
      </w:r>
      <w:r w:rsidR="00BF09CC">
        <w:t xml:space="preserve"> </w:t>
      </w:r>
      <w:r w:rsidR="007A30B8">
        <w:t>(distancia_lugar) que hay desde la ubicación del usuario</w:t>
      </w:r>
      <w:r w:rsidR="00BF09CC">
        <w:t xml:space="preserve"> </w:t>
      </w:r>
      <w:r w:rsidR="007A30B8">
        <w:t>(latitud_usuario, longitud_usuario) a la ubicación del lugar</w:t>
      </w:r>
      <w:r w:rsidR="00BF09CC">
        <w:t xml:space="preserve"> </w:t>
      </w:r>
      <w:r w:rsidR="007A30B8">
        <w:t>(latitud_lugar, longitud_lugar).</w:t>
      </w:r>
    </w:p>
    <w:p w14:paraId="4B357F4C" w14:textId="5F1F8076" w:rsidR="003C3029" w:rsidRDefault="00EC10A7">
      <w:pPr>
        <w:ind w:left="720"/>
        <w:jc w:val="both"/>
      </w:pPr>
      <w:r>
        <w:rPr>
          <w:b/>
        </w:rPr>
        <w:t>R20</w:t>
      </w:r>
      <w:r w:rsidR="007A30B8">
        <w:rPr>
          <w:b/>
        </w:rPr>
        <w:t xml:space="preserve">.3: </w:t>
      </w:r>
      <w:r w:rsidR="007A30B8">
        <w:t>Si la distancia que hay desde la ubicación del usuario a la ubicación del lugar se encuentra dentro del radio de visualización</w:t>
      </w:r>
      <w:r w:rsidR="00BF09CC">
        <w:t xml:space="preserve"> </w:t>
      </w:r>
      <w:r w:rsidR="007A30B8">
        <w:t>(distancia_lugar&lt;=radio), se representará cada placacentro con un icono de placacentro  en el mapa.</w:t>
      </w:r>
    </w:p>
    <w:p w14:paraId="5E615EF3" w14:textId="462399FD" w:rsidR="003C3029" w:rsidRDefault="00EC10A7" w:rsidP="00EC10A7">
      <w:pPr>
        <w:ind w:left="1440"/>
        <w:jc w:val="both"/>
      </w:pPr>
      <w:r>
        <w:rPr>
          <w:b/>
        </w:rPr>
        <w:t>R20</w:t>
      </w:r>
      <w:r w:rsidR="007A30B8">
        <w:rPr>
          <w:b/>
        </w:rPr>
        <w:t xml:space="preserve">.3.1: </w:t>
      </w:r>
      <w:r w:rsidR="007A30B8">
        <w:t>El icono de placacentro será de color verde para que se representativo a un placacentro.</w:t>
      </w:r>
    </w:p>
    <w:p w14:paraId="58847009" w14:textId="065D9076" w:rsidR="003C3029" w:rsidRDefault="007A30B8">
      <w:pPr>
        <w:ind w:left="720"/>
        <w:jc w:val="both"/>
      </w:pPr>
      <w:r>
        <w:rPr>
          <w:b/>
        </w:rPr>
        <w:t>R2</w:t>
      </w:r>
      <w:r w:rsidR="00EC10A7">
        <w:rPr>
          <w:b/>
        </w:rPr>
        <w:t>0</w:t>
      </w:r>
      <w:r>
        <w:rPr>
          <w:b/>
        </w:rPr>
        <w:t xml:space="preserve">.4: </w:t>
      </w:r>
      <w:r>
        <w:t>Si la distancia de cada lugar(distancia_lugar) no se encuentra dentro del radio de visualización, se desplegará el mensaje “No se han encontrado placacentros alrededor de 500 metros”, intente cambiar el valor del radio de visualización utilizando los botones “+” o “-”.</w:t>
      </w:r>
    </w:p>
    <w:p w14:paraId="6BCAE85A" w14:textId="77777777" w:rsidR="003C3029" w:rsidRDefault="007A30B8">
      <w:pPr>
        <w:ind w:left="720"/>
        <w:jc w:val="both"/>
      </w:pPr>
      <w:r>
        <w:rPr>
          <w:b/>
        </w:rPr>
        <w:t xml:space="preserve">Salidas 1: </w:t>
      </w:r>
      <w:r>
        <w:t>latitud_lugar, longitud_lugar, distancia_lugar, tipo_lugar, nombre_lugar.</w:t>
      </w:r>
    </w:p>
    <w:p w14:paraId="6240B1CA" w14:textId="77777777" w:rsidR="003C3029" w:rsidRDefault="007A30B8">
      <w:pPr>
        <w:ind w:left="720"/>
        <w:jc w:val="both"/>
      </w:pPr>
      <w:r>
        <w:rPr>
          <w:b/>
        </w:rPr>
        <w:t xml:space="preserve">Salidas 2: </w:t>
      </w:r>
      <w:r>
        <w:t>latitud_usuario, longitud_usuario.</w:t>
      </w:r>
    </w:p>
    <w:p w14:paraId="66F17E34" w14:textId="799575BA" w:rsidR="003C3029" w:rsidRDefault="007A30B8">
      <w:pPr>
        <w:ind w:left="720"/>
        <w:jc w:val="both"/>
      </w:pPr>
      <w:r>
        <w:rPr>
          <w:b/>
        </w:rPr>
        <w:t xml:space="preserve">Salidas 3: </w:t>
      </w:r>
      <w:r>
        <w:t xml:space="preserve">Mensaje desplegado en </w:t>
      </w:r>
      <w:r>
        <w:rPr>
          <w:b/>
        </w:rPr>
        <w:t>R2</w:t>
      </w:r>
      <w:r w:rsidR="00EC10A7">
        <w:rPr>
          <w:b/>
        </w:rPr>
        <w:t>0</w:t>
      </w:r>
      <w:r>
        <w:rPr>
          <w:b/>
        </w:rPr>
        <w:t>.4.</w:t>
      </w:r>
    </w:p>
    <w:p w14:paraId="59837957" w14:textId="77777777" w:rsidR="003C3029" w:rsidRDefault="003C3029">
      <w:pPr>
        <w:ind w:firstLine="720"/>
        <w:jc w:val="both"/>
      </w:pPr>
    </w:p>
    <w:p w14:paraId="23D2E064" w14:textId="1F340795" w:rsidR="003C3029" w:rsidRDefault="007A30B8">
      <w:pPr>
        <w:ind w:firstLine="720"/>
        <w:jc w:val="both"/>
      </w:pPr>
      <w:r>
        <w:rPr>
          <w:b/>
        </w:rPr>
        <w:t>R2</w:t>
      </w:r>
      <w:r w:rsidR="00EC10A7">
        <w:rPr>
          <w:b/>
        </w:rPr>
        <w:t>1</w:t>
      </w:r>
      <w:r>
        <w:rPr>
          <w:b/>
        </w:rPr>
        <w:t>: LISTAR RANKING DE MUEBLISTAS:</w:t>
      </w:r>
    </w:p>
    <w:p w14:paraId="6BF71160" w14:textId="77777777" w:rsidR="003C3029" w:rsidRDefault="007A30B8">
      <w:pPr>
        <w:ind w:left="720"/>
        <w:jc w:val="both"/>
      </w:pPr>
      <w:r>
        <w:rPr>
          <w:b/>
        </w:rPr>
        <w:t>Descripción:</w:t>
      </w:r>
      <w:r>
        <w:t xml:space="preserve"> Esta funcionalidad permite a los usuarios ver </w:t>
      </w:r>
      <w:r w:rsidR="00BF09CC">
        <w:t>a los mueblistas</w:t>
      </w:r>
      <w:r>
        <w:t xml:space="preserve"> que tienen la mejor puntuación.</w:t>
      </w:r>
    </w:p>
    <w:p w14:paraId="006280CC" w14:textId="77777777" w:rsidR="003C3029" w:rsidRDefault="007A30B8">
      <w:pPr>
        <w:ind w:firstLine="720"/>
        <w:jc w:val="both"/>
      </w:pPr>
      <w:r>
        <w:rPr>
          <w:b/>
        </w:rPr>
        <w:t xml:space="preserve">Entradas: </w:t>
      </w:r>
    </w:p>
    <w:p w14:paraId="5DF3BB65" w14:textId="4BC99788" w:rsidR="003C3029" w:rsidRDefault="007A30B8">
      <w:pPr>
        <w:ind w:left="720"/>
        <w:jc w:val="both"/>
      </w:pPr>
      <w:r>
        <w:rPr>
          <w:b/>
        </w:rPr>
        <w:t>R2</w:t>
      </w:r>
      <w:r w:rsidR="00EC10A7">
        <w:rPr>
          <w:b/>
        </w:rPr>
        <w:t>1</w:t>
      </w:r>
      <w:r>
        <w:rPr>
          <w:b/>
        </w:rPr>
        <w:t>.1:</w:t>
      </w:r>
      <w:r>
        <w:t xml:space="preserve"> Para ver los mueblista con la mejor puntuación, se debe hacer click  en el botón los mejores mueblistas, luego el sistema lo redireccionará a la sección los mejores mueblistas.</w:t>
      </w:r>
    </w:p>
    <w:p w14:paraId="6A68EEC0" w14:textId="65456E31" w:rsidR="003C3029" w:rsidRDefault="007A30B8">
      <w:pPr>
        <w:ind w:firstLine="720"/>
        <w:jc w:val="both"/>
      </w:pPr>
      <w:r>
        <w:rPr>
          <w:b/>
        </w:rPr>
        <w:t>R2</w:t>
      </w:r>
      <w:r w:rsidR="00EC10A7">
        <w:rPr>
          <w:b/>
        </w:rPr>
        <w:t>1</w:t>
      </w:r>
      <w:r>
        <w:rPr>
          <w:b/>
        </w:rPr>
        <w:t>.2:</w:t>
      </w:r>
      <w:r>
        <w:t xml:space="preserve"> Se desplegará por pantalla</w:t>
      </w:r>
      <w:r>
        <w:rPr>
          <w:b/>
        </w:rPr>
        <w:t xml:space="preserve"> </w:t>
      </w:r>
      <w:r>
        <w:t>los 10 mueblistas mejores calificados.</w:t>
      </w:r>
      <w:r>
        <w:tab/>
      </w:r>
    </w:p>
    <w:p w14:paraId="569C3AE7" w14:textId="4CB35F9F" w:rsidR="003C3029" w:rsidRDefault="007A30B8">
      <w:pPr>
        <w:ind w:left="1440"/>
        <w:jc w:val="both"/>
      </w:pPr>
      <w:r>
        <w:rPr>
          <w:b/>
        </w:rPr>
        <w:t>R2</w:t>
      </w:r>
      <w:r w:rsidR="00EC10A7">
        <w:rPr>
          <w:b/>
        </w:rPr>
        <w:t>1</w:t>
      </w:r>
      <w:r>
        <w:rPr>
          <w:b/>
        </w:rPr>
        <w:t>.2.1:</w:t>
      </w:r>
      <w:r>
        <w:t xml:space="preserve"> Si no existen mueblistas registrados se desplegará por pantalla el siguiente mensaje: </w:t>
      </w:r>
      <w:r>
        <w:rPr>
          <w:b/>
        </w:rPr>
        <w:t>“No existen mueblistas registrados”.</w:t>
      </w:r>
    </w:p>
    <w:p w14:paraId="428C9320" w14:textId="738CEE0A" w:rsidR="003C3029" w:rsidRDefault="007A30B8">
      <w:pPr>
        <w:ind w:left="720"/>
        <w:jc w:val="both"/>
      </w:pPr>
      <w:r>
        <w:rPr>
          <w:b/>
        </w:rPr>
        <w:t>R2</w:t>
      </w:r>
      <w:r w:rsidR="00EC10A7">
        <w:rPr>
          <w:b/>
        </w:rPr>
        <w:t>1</w:t>
      </w:r>
      <w:r>
        <w:rPr>
          <w:b/>
        </w:rPr>
        <w:t xml:space="preserve">.3: </w:t>
      </w:r>
      <w:r>
        <w:t xml:space="preserve">Al hacer click en la foto del mueblista, se desplegará por pantalla la información del mueblista: nombre, correo, </w:t>
      </w:r>
      <w:r w:rsidR="00BF09CC">
        <w:t>teléfono</w:t>
      </w:r>
      <w:r>
        <w:t xml:space="preserve"> y </w:t>
      </w:r>
      <w:r w:rsidR="00BF09CC">
        <w:t>dirección</w:t>
      </w:r>
      <w:r>
        <w:t>.</w:t>
      </w:r>
    </w:p>
    <w:p w14:paraId="25F4F8FC" w14:textId="77777777" w:rsidR="003C3029" w:rsidRDefault="007A30B8">
      <w:pPr>
        <w:ind w:left="720"/>
        <w:jc w:val="both"/>
      </w:pPr>
      <w:r>
        <w:rPr>
          <w:b/>
        </w:rPr>
        <w:lastRenderedPageBreak/>
        <w:t xml:space="preserve">Salidas 1: </w:t>
      </w:r>
      <w:r>
        <w:t>nombre_mueblista, correo_mueblista, telefon</w:t>
      </w:r>
      <w:bookmarkStart w:id="3" w:name="_GoBack"/>
      <w:bookmarkEnd w:id="3"/>
      <w:r>
        <w:t>o_mueblista y direccion_mueblista.</w:t>
      </w:r>
    </w:p>
    <w:p w14:paraId="4200A487" w14:textId="6E545CBA" w:rsidR="003C3029" w:rsidRDefault="007A30B8">
      <w:pPr>
        <w:ind w:left="720"/>
        <w:jc w:val="both"/>
      </w:pPr>
      <w:r>
        <w:rPr>
          <w:b/>
        </w:rPr>
        <w:t xml:space="preserve">Salida 2: </w:t>
      </w:r>
      <w:r>
        <w:t xml:space="preserve">Mensaje desplegado en </w:t>
      </w:r>
      <w:r>
        <w:rPr>
          <w:b/>
        </w:rPr>
        <w:t>R2</w:t>
      </w:r>
      <w:r w:rsidR="00EC10A7">
        <w:rPr>
          <w:b/>
        </w:rPr>
        <w:t>1</w:t>
      </w:r>
      <w:r>
        <w:rPr>
          <w:b/>
        </w:rPr>
        <w:t>.2.1.</w:t>
      </w:r>
    </w:p>
    <w:p w14:paraId="2DB4A5BD" w14:textId="77777777" w:rsidR="007A30B8" w:rsidRDefault="007A30B8" w:rsidP="00BF09CC">
      <w:pPr>
        <w:jc w:val="both"/>
      </w:pPr>
    </w:p>
    <w:p w14:paraId="0646FD35" w14:textId="14B07A61" w:rsidR="003C3029" w:rsidRDefault="007A30B8">
      <w:pPr>
        <w:ind w:firstLine="720"/>
        <w:jc w:val="both"/>
      </w:pPr>
      <w:r>
        <w:rPr>
          <w:b/>
        </w:rPr>
        <w:t>R2</w:t>
      </w:r>
      <w:r w:rsidR="00EC10A7">
        <w:rPr>
          <w:b/>
        </w:rPr>
        <w:t>2</w:t>
      </w:r>
      <w:r>
        <w:rPr>
          <w:b/>
        </w:rPr>
        <w:t xml:space="preserve">: </w:t>
      </w:r>
      <w:r w:rsidR="003625CC">
        <w:rPr>
          <w:b/>
        </w:rPr>
        <w:t>CONSULTAR</w:t>
      </w:r>
      <w:r>
        <w:rPr>
          <w:b/>
        </w:rPr>
        <w:t xml:space="preserve"> PLANCHAS:</w:t>
      </w:r>
    </w:p>
    <w:p w14:paraId="6C6CA0E9" w14:textId="77777777" w:rsidR="003C3029" w:rsidRDefault="007A30B8">
      <w:pPr>
        <w:ind w:left="720"/>
        <w:jc w:val="both"/>
      </w:pPr>
      <w:r>
        <w:rPr>
          <w:b/>
        </w:rPr>
        <w:t xml:space="preserve">Descripción: </w:t>
      </w:r>
      <w:r>
        <w:t>Esta función permite a los usuarios visualizar las planchas y sus características</w:t>
      </w:r>
    </w:p>
    <w:p w14:paraId="1E65EF80" w14:textId="77777777" w:rsidR="003C3029" w:rsidRDefault="007A30B8">
      <w:pPr>
        <w:ind w:firstLine="720"/>
        <w:jc w:val="both"/>
      </w:pPr>
      <w:r>
        <w:rPr>
          <w:b/>
        </w:rPr>
        <w:t>Entradas:</w:t>
      </w:r>
    </w:p>
    <w:p w14:paraId="47A1C7DC" w14:textId="0E34ED0B" w:rsidR="003C3029" w:rsidRDefault="007A30B8">
      <w:pPr>
        <w:ind w:left="720"/>
        <w:jc w:val="both"/>
      </w:pPr>
      <w:r>
        <w:rPr>
          <w:b/>
        </w:rPr>
        <w:t>R2</w:t>
      </w:r>
      <w:r w:rsidR="00EC10A7">
        <w:rPr>
          <w:b/>
        </w:rPr>
        <w:t>2</w:t>
      </w:r>
      <w:r>
        <w:rPr>
          <w:b/>
        </w:rPr>
        <w:t xml:space="preserve">.1: </w:t>
      </w:r>
      <w:r>
        <w:t>Para ver las planchas con sus características asociadas el usuario deberá hacer click en el botón Planchas</w:t>
      </w:r>
    </w:p>
    <w:p w14:paraId="247D0BE7" w14:textId="1E883854" w:rsidR="003C3029" w:rsidRDefault="007A30B8">
      <w:pPr>
        <w:ind w:firstLine="720"/>
        <w:jc w:val="both"/>
      </w:pPr>
      <w:r>
        <w:rPr>
          <w:b/>
        </w:rPr>
        <w:t>R2</w:t>
      </w:r>
      <w:r w:rsidR="00EC10A7">
        <w:rPr>
          <w:b/>
        </w:rPr>
        <w:t>2</w:t>
      </w:r>
      <w:r>
        <w:rPr>
          <w:b/>
        </w:rPr>
        <w:t>.2:</w:t>
      </w:r>
      <w:r>
        <w:t xml:space="preserve"> Se desplegará por pantalla todas las planchas registradas en el sistema</w:t>
      </w:r>
    </w:p>
    <w:p w14:paraId="6C3E739C" w14:textId="09DFD848" w:rsidR="003C3029" w:rsidRDefault="007A30B8">
      <w:pPr>
        <w:ind w:left="1440"/>
        <w:jc w:val="both"/>
      </w:pPr>
      <w:r>
        <w:rPr>
          <w:b/>
        </w:rPr>
        <w:t>R.2</w:t>
      </w:r>
      <w:r w:rsidR="00EC10A7">
        <w:rPr>
          <w:b/>
        </w:rPr>
        <w:t>2</w:t>
      </w:r>
      <w:r>
        <w:rPr>
          <w:b/>
        </w:rPr>
        <w:t xml:space="preserve">.2.1: </w:t>
      </w:r>
      <w:r>
        <w:t xml:space="preserve">Si no existen planchas registradas en el sistema se desplegará por pantalla el siguiente mensaje: </w:t>
      </w:r>
      <w:r>
        <w:rPr>
          <w:b/>
        </w:rPr>
        <w:t xml:space="preserve">“No existen planchas registradas en el sistema” </w:t>
      </w:r>
    </w:p>
    <w:p w14:paraId="32E60795" w14:textId="1C791429" w:rsidR="003C3029" w:rsidRDefault="007A30B8">
      <w:pPr>
        <w:ind w:left="720"/>
        <w:jc w:val="both"/>
      </w:pPr>
      <w:r>
        <w:rPr>
          <w:b/>
        </w:rPr>
        <w:t>R2</w:t>
      </w:r>
      <w:r w:rsidR="00EC10A7">
        <w:rPr>
          <w:b/>
        </w:rPr>
        <w:t>2</w:t>
      </w:r>
      <w:r>
        <w:rPr>
          <w:b/>
        </w:rPr>
        <w:t xml:space="preserve">.3: </w:t>
      </w:r>
      <w:r>
        <w:t>Al hacer click en la plancha, se desplegará por pantalla la información de la plancha</w:t>
      </w:r>
    </w:p>
    <w:p w14:paraId="3DBDA5C9" w14:textId="679EBCC5" w:rsidR="003C3029" w:rsidRDefault="007A30B8">
      <w:pPr>
        <w:ind w:firstLine="720"/>
        <w:jc w:val="both"/>
      </w:pPr>
      <w:r>
        <w:rPr>
          <w:b/>
        </w:rPr>
        <w:t>Salidas 1:</w:t>
      </w:r>
      <w:r>
        <w:t xml:space="preserve"> Mensaje desplegado en </w:t>
      </w:r>
      <w:r>
        <w:rPr>
          <w:b/>
        </w:rPr>
        <w:t>R2</w:t>
      </w:r>
      <w:r w:rsidR="00EC10A7">
        <w:rPr>
          <w:b/>
        </w:rPr>
        <w:t>2</w:t>
      </w:r>
      <w:r>
        <w:rPr>
          <w:b/>
        </w:rPr>
        <w:t>.2.1.</w:t>
      </w:r>
    </w:p>
    <w:p w14:paraId="684B1125" w14:textId="77777777" w:rsidR="003C3029" w:rsidRDefault="007A30B8">
      <w:pPr>
        <w:pStyle w:val="Ttulo3"/>
        <w:contextualSpacing w:val="0"/>
        <w:jc w:val="both"/>
      </w:pPr>
      <w:bookmarkStart w:id="4" w:name="h.j7aonrbsm03l" w:colFirst="0" w:colLast="0"/>
      <w:bookmarkEnd w:id="4"/>
      <w:r>
        <w:rPr>
          <w:color w:val="000000"/>
        </w:rPr>
        <w:t>1.2. Requisitos no funcionales del sistema.</w:t>
      </w:r>
    </w:p>
    <w:p w14:paraId="22DD98E0" w14:textId="77777777" w:rsidR="003C3029" w:rsidRDefault="003C3029">
      <w:pPr>
        <w:ind w:firstLine="720"/>
      </w:pPr>
    </w:p>
    <w:p w14:paraId="2A3E9A73" w14:textId="77777777" w:rsidR="003C3029" w:rsidRDefault="007A30B8">
      <w:pPr>
        <w:ind w:left="720"/>
      </w:pPr>
      <w:r>
        <w:rPr>
          <w:b/>
        </w:rPr>
        <w:t>1.2.1 USABILIDAD</w:t>
      </w:r>
    </w:p>
    <w:p w14:paraId="3EB7F5C9" w14:textId="77777777" w:rsidR="003C3029" w:rsidRDefault="003C3029">
      <w:pPr>
        <w:ind w:left="720" w:firstLine="720"/>
      </w:pPr>
    </w:p>
    <w:p w14:paraId="325CE8DA" w14:textId="77777777" w:rsidR="003C3029" w:rsidRDefault="007A30B8">
      <w:pPr>
        <w:numPr>
          <w:ilvl w:val="0"/>
          <w:numId w:val="6"/>
        </w:numPr>
        <w:ind w:hanging="360"/>
        <w:contextualSpacing/>
        <w:jc w:val="both"/>
      </w:pPr>
      <w:r>
        <w:t>El sistema debe proporcionar mensajes de error que sean informativos y orientativos para el usuario final.</w:t>
      </w:r>
    </w:p>
    <w:p w14:paraId="315DBBF4" w14:textId="77777777" w:rsidR="003C3029" w:rsidRDefault="007A30B8">
      <w:pPr>
        <w:numPr>
          <w:ilvl w:val="0"/>
          <w:numId w:val="6"/>
        </w:numPr>
        <w:ind w:hanging="360"/>
        <w:contextualSpacing/>
        <w:jc w:val="both"/>
      </w:pPr>
      <w:r>
        <w:t>La aplicación web debe tener un diseño responsivo, a fin de garantizar la adecuada visualización en múltiples dispositivos.</w:t>
      </w:r>
    </w:p>
    <w:p w14:paraId="7400416D" w14:textId="77777777" w:rsidR="003C3029" w:rsidRDefault="007A30B8">
      <w:pPr>
        <w:ind w:left="720"/>
        <w:jc w:val="both"/>
      </w:pPr>
      <w:r>
        <w:tab/>
      </w:r>
    </w:p>
    <w:p w14:paraId="48DADEDE" w14:textId="77777777" w:rsidR="003C3029" w:rsidRDefault="007A30B8">
      <w:pPr>
        <w:ind w:left="720"/>
      </w:pPr>
      <w:r>
        <w:rPr>
          <w:b/>
        </w:rPr>
        <w:t>1.2.2 EFICIENCIA</w:t>
      </w:r>
    </w:p>
    <w:p w14:paraId="0FA4D6A0" w14:textId="77777777" w:rsidR="003C3029" w:rsidRDefault="003C3029">
      <w:pPr>
        <w:ind w:left="720"/>
        <w:jc w:val="both"/>
      </w:pPr>
    </w:p>
    <w:p w14:paraId="41CA61C9" w14:textId="77777777" w:rsidR="003C3029" w:rsidRDefault="007A30B8">
      <w:pPr>
        <w:numPr>
          <w:ilvl w:val="0"/>
          <w:numId w:val="4"/>
        </w:numPr>
        <w:ind w:hanging="360"/>
        <w:contextualSpacing/>
        <w:jc w:val="both"/>
      </w:pPr>
      <w:r>
        <w:t>El sistema debe ser capaz de procesar N transacciones por segundo.</w:t>
      </w:r>
    </w:p>
    <w:p w14:paraId="0C163590" w14:textId="77777777" w:rsidR="003C3029" w:rsidRDefault="003C3029">
      <w:pPr>
        <w:ind w:left="720"/>
      </w:pPr>
    </w:p>
    <w:p w14:paraId="4B118B1C" w14:textId="77777777" w:rsidR="003C3029" w:rsidRDefault="007A30B8">
      <w:pPr>
        <w:ind w:left="720"/>
      </w:pPr>
      <w:r>
        <w:rPr>
          <w:b/>
        </w:rPr>
        <w:t>1.2.3 ARQUITECTURA</w:t>
      </w:r>
    </w:p>
    <w:p w14:paraId="7B129B0B" w14:textId="77777777" w:rsidR="003C3029" w:rsidRDefault="003C3029">
      <w:pPr>
        <w:ind w:left="720"/>
      </w:pPr>
    </w:p>
    <w:p w14:paraId="13D2E817" w14:textId="77777777" w:rsidR="003C3029" w:rsidRDefault="007A30B8">
      <w:pPr>
        <w:numPr>
          <w:ilvl w:val="0"/>
          <w:numId w:val="2"/>
        </w:numPr>
        <w:ind w:hanging="360"/>
        <w:contextualSpacing/>
        <w:jc w:val="both"/>
      </w:pPr>
      <w:r>
        <w:t>La aplicación web asegurará el funcionamiento en los siguientes navegadores web: Google Chrome, Firefox, Opera y Safari.</w:t>
      </w:r>
    </w:p>
    <w:p w14:paraId="1D1E6DD5" w14:textId="77777777" w:rsidR="003C3029" w:rsidRDefault="003C3029">
      <w:pPr>
        <w:ind w:left="720"/>
      </w:pPr>
    </w:p>
    <w:p w14:paraId="3368560D" w14:textId="77777777" w:rsidR="003C3029" w:rsidRDefault="007A30B8">
      <w:pPr>
        <w:ind w:left="720"/>
      </w:pPr>
      <w:r>
        <w:rPr>
          <w:b/>
        </w:rPr>
        <w:t>1.2.4 SEGURIDAD</w:t>
      </w:r>
    </w:p>
    <w:p w14:paraId="44BA0A1D" w14:textId="77777777" w:rsidR="003C3029" w:rsidRDefault="003C3029">
      <w:pPr>
        <w:ind w:left="720"/>
      </w:pPr>
    </w:p>
    <w:p w14:paraId="3022C8C3" w14:textId="77777777" w:rsidR="003C3029" w:rsidRDefault="007A30B8">
      <w:pPr>
        <w:numPr>
          <w:ilvl w:val="0"/>
          <w:numId w:val="7"/>
        </w:numPr>
        <w:ind w:hanging="360"/>
        <w:contextualSpacing/>
        <w:jc w:val="both"/>
      </w:pPr>
      <w:r>
        <w:t>El sistema asegurará que los datos están protegidos frente a accesos no autorizados.</w:t>
      </w:r>
    </w:p>
    <w:p w14:paraId="417CAC98" w14:textId="77777777" w:rsidR="003C3029" w:rsidRDefault="003C3029">
      <w:pPr>
        <w:ind w:left="720"/>
      </w:pPr>
    </w:p>
    <w:p w14:paraId="66F60F32" w14:textId="77777777" w:rsidR="003C3029" w:rsidRDefault="007A30B8">
      <w:pPr>
        <w:ind w:left="720"/>
      </w:pPr>
      <w:r>
        <w:rPr>
          <w:b/>
        </w:rPr>
        <w:t>1.2.5 ORGANIZACIONAL</w:t>
      </w:r>
    </w:p>
    <w:p w14:paraId="08B1D20D" w14:textId="77777777" w:rsidR="003C3029" w:rsidRDefault="003C3029">
      <w:pPr>
        <w:ind w:left="720"/>
      </w:pPr>
    </w:p>
    <w:p w14:paraId="28D3EAE1" w14:textId="77777777" w:rsidR="003C3029" w:rsidRDefault="007A30B8">
      <w:pPr>
        <w:numPr>
          <w:ilvl w:val="0"/>
          <w:numId w:val="3"/>
        </w:numPr>
        <w:ind w:hanging="360"/>
        <w:contextualSpacing/>
        <w:jc w:val="both"/>
      </w:pPr>
      <w:r>
        <w:t xml:space="preserve">La aplicación usará las normas gráficas </w:t>
      </w:r>
      <w:r w:rsidR="006D73A2">
        <w:t>de MASISA (colores, logos, etc.</w:t>
      </w:r>
      <w:r>
        <w:t>)</w:t>
      </w:r>
    </w:p>
    <w:p w14:paraId="64E68F61" w14:textId="77777777" w:rsidR="003C3029" w:rsidRDefault="003C3029">
      <w:pPr>
        <w:ind w:left="720"/>
      </w:pPr>
    </w:p>
    <w:p w14:paraId="7C176DAD" w14:textId="77777777" w:rsidR="003C3029" w:rsidRDefault="007A30B8">
      <w:pPr>
        <w:ind w:left="720"/>
      </w:pPr>
      <w:r>
        <w:rPr>
          <w:b/>
        </w:rPr>
        <w:t>1.2.6 MANTENIBILIDAD</w:t>
      </w:r>
    </w:p>
    <w:p w14:paraId="29D78634" w14:textId="77777777" w:rsidR="003C3029" w:rsidRDefault="003C3029">
      <w:pPr>
        <w:ind w:left="720"/>
      </w:pPr>
    </w:p>
    <w:p w14:paraId="4C443236" w14:textId="77777777" w:rsidR="003C3029" w:rsidRDefault="007A30B8">
      <w:pPr>
        <w:numPr>
          <w:ilvl w:val="0"/>
          <w:numId w:val="1"/>
        </w:numPr>
        <w:ind w:hanging="360"/>
        <w:contextualSpacing/>
        <w:jc w:val="both"/>
      </w:pPr>
      <w:r>
        <w:lastRenderedPageBreak/>
        <w:t>El sistema contará con un perfil de administrador que incluye: administración de usuarios, administración de módulos y de parámetros. El sistema debe ser lo más eficiente posible ya que destaca principalmente la producción de la empresa.</w:t>
      </w:r>
    </w:p>
    <w:p w14:paraId="6F4719BB" w14:textId="77777777" w:rsidR="003C3029" w:rsidRDefault="003C3029">
      <w:pPr>
        <w:ind w:left="720"/>
      </w:pPr>
    </w:p>
    <w:p w14:paraId="15B30C27" w14:textId="77777777" w:rsidR="003C3029" w:rsidRDefault="007A30B8">
      <w:pPr>
        <w:ind w:left="720"/>
      </w:pPr>
      <w:r>
        <w:rPr>
          <w:b/>
        </w:rPr>
        <w:t>1.2.7 PRODUCTO</w:t>
      </w:r>
    </w:p>
    <w:p w14:paraId="10E5F954" w14:textId="77777777" w:rsidR="003C3029" w:rsidRDefault="003C3029">
      <w:pPr>
        <w:ind w:left="720"/>
      </w:pPr>
    </w:p>
    <w:p w14:paraId="619AD817" w14:textId="77777777" w:rsidR="003C3029" w:rsidRDefault="007A30B8">
      <w:pPr>
        <w:numPr>
          <w:ilvl w:val="0"/>
          <w:numId w:val="5"/>
        </w:numPr>
        <w:ind w:hanging="360"/>
        <w:contextualSpacing/>
        <w:jc w:val="both"/>
      </w:pPr>
      <w:r>
        <w:t xml:space="preserve">La interfaz de usuario se implementará con HTML5, </w:t>
      </w:r>
      <w:r w:rsidR="006D73A2">
        <w:t>JavaScript</w:t>
      </w:r>
      <w:r>
        <w:t xml:space="preserve"> y CSS.</w:t>
      </w:r>
    </w:p>
    <w:p w14:paraId="0C60DCA0" w14:textId="77777777" w:rsidR="003C3029" w:rsidRDefault="003C3029"/>
    <w:p w14:paraId="7AFC99AC" w14:textId="77777777" w:rsidR="003C3029" w:rsidRDefault="003C3029"/>
    <w:sectPr w:rsidR="003C3029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Victor Hernández" w:date="2016-05-31T11:29:00Z" w:initials="VH">
    <w:p w14:paraId="20DE16CF" w14:textId="77777777" w:rsidR="00381E6B" w:rsidRDefault="00381E6B">
      <w:pPr>
        <w:pStyle w:val="Textocomentario"/>
      </w:pPr>
      <w:r>
        <w:rPr>
          <w:rStyle w:val="Refdecomentario"/>
        </w:rPr>
        <w:annotationRef/>
      </w:r>
      <w:r>
        <w:t>arreglar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DE16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C115B"/>
    <w:multiLevelType w:val="multilevel"/>
    <w:tmpl w:val="2C92689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4F714B5"/>
    <w:multiLevelType w:val="multilevel"/>
    <w:tmpl w:val="3D26516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3D69311C"/>
    <w:multiLevelType w:val="multilevel"/>
    <w:tmpl w:val="81D4181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E4E702E"/>
    <w:multiLevelType w:val="multilevel"/>
    <w:tmpl w:val="D49CE44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7AA016B8"/>
    <w:multiLevelType w:val="multilevel"/>
    <w:tmpl w:val="AEE8A8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7CFB7BEE"/>
    <w:multiLevelType w:val="multilevel"/>
    <w:tmpl w:val="5ADABE5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7DFC7513"/>
    <w:multiLevelType w:val="multilevel"/>
    <w:tmpl w:val="57BAD5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 Hernández">
    <w15:presenceInfo w15:providerId="Windows Live" w15:userId="3aa635621697f5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3029"/>
    <w:rsid w:val="00095DE4"/>
    <w:rsid w:val="000F090C"/>
    <w:rsid w:val="002A0064"/>
    <w:rsid w:val="00345E68"/>
    <w:rsid w:val="003625CC"/>
    <w:rsid w:val="00381E6B"/>
    <w:rsid w:val="003A561C"/>
    <w:rsid w:val="003C3029"/>
    <w:rsid w:val="00564068"/>
    <w:rsid w:val="006D73A2"/>
    <w:rsid w:val="00714713"/>
    <w:rsid w:val="007A30B8"/>
    <w:rsid w:val="008E0259"/>
    <w:rsid w:val="00A43E69"/>
    <w:rsid w:val="00BF09CC"/>
    <w:rsid w:val="00EC10A7"/>
    <w:rsid w:val="00ED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EBBB"/>
  <w15:docId w15:val="{8D60771B-EB3C-452B-9BA1-D6DE109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381E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E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1E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E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1E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E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3963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Hernández</cp:lastModifiedBy>
  <cp:revision>12</cp:revision>
  <dcterms:created xsi:type="dcterms:W3CDTF">2016-05-24T15:00:00Z</dcterms:created>
  <dcterms:modified xsi:type="dcterms:W3CDTF">2016-05-31T16:12:00Z</dcterms:modified>
</cp:coreProperties>
</file>