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920F5" w14:textId="77424E76" w:rsidR="00725F34" w:rsidRDefault="00DE4D1A">
      <w:r>
        <w:rPr>
          <w:noProof/>
        </w:rPr>
        <w:drawing>
          <wp:anchor distT="0" distB="0" distL="114300" distR="114300" simplePos="0" relativeHeight="251659264" behindDoc="0" locked="0" layoutInCell="1" allowOverlap="1" wp14:anchorId="45C8FD0D" wp14:editId="14678FB5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4572000" cy="8128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vie::/Users/vnegs14/OneDrive - Monmouth University/Fall_20'/CS_104/Software_Development_Proj/Sprint 3 Agility/Sprint3_Video.mov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5F34" w:rsidSect="00984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D1A"/>
    <w:rsid w:val="00725F34"/>
    <w:rsid w:val="00984E31"/>
    <w:rsid w:val="00DE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CCB8A"/>
  <w15:chartTrackingRefBased/>
  <w15:docId w15:val="{423FDFAD-9063-3D4F-A13D-67E789E3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A. Negri</dc:creator>
  <cp:keywords/>
  <dc:description/>
  <cp:lastModifiedBy>Vincent A. Negri</cp:lastModifiedBy>
  <cp:revision>1</cp:revision>
  <dcterms:created xsi:type="dcterms:W3CDTF">2020-12-01T00:58:00Z</dcterms:created>
  <dcterms:modified xsi:type="dcterms:W3CDTF">2020-12-01T00:59:00Z</dcterms:modified>
</cp:coreProperties>
</file>