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F0A" w:rsidRPr="00B20FDB" w:rsidRDefault="00B20FD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20FDB">
        <w:rPr>
          <w:rFonts w:ascii="Times New Roman" w:eastAsia="Times New Roman" w:hAnsi="Times New Roman" w:cs="Times New Roman"/>
          <w:b/>
          <w:sz w:val="24"/>
          <w:szCs w:val="24"/>
        </w:rPr>
        <w:t>Nội dung buổi họp ngày 3/10/2018</w:t>
      </w:r>
    </w:p>
    <w:p w:rsidR="00B20FDB" w:rsidRDefault="00B20FDB">
      <w:r>
        <w:t>Chung:</w:t>
      </w:r>
    </w:p>
    <w:p w:rsidR="00B20FDB" w:rsidRDefault="00B20FDB"/>
    <w:p w:rsidR="00B20FDB" w:rsidRDefault="00173D71">
      <w:r>
        <w:t>ERD k có role</w:t>
      </w:r>
    </w:p>
    <w:p w:rsidR="00B06FCE" w:rsidRDefault="00B06FCE">
      <w:r>
        <w:t>2 phần goals và habit có liên quan</w:t>
      </w:r>
    </w:p>
    <w:p w:rsidR="00B06FCE" w:rsidRDefault="00B06FCE">
      <w:r>
        <w:t>Set goal là thuộc tính của một hoặc một nhóm habit</w:t>
      </w:r>
    </w:p>
    <w:p w:rsidR="00B06FCE" w:rsidRDefault="00534D67">
      <w:r>
        <w:t xml:space="preserve">Có thể là goal hoặc group vì dễ nhầm lẫn </w:t>
      </w:r>
    </w:p>
    <w:p w:rsidR="00534D67" w:rsidRDefault="00534D67">
      <w:r>
        <w:t>Phải có target trong goal nếu được set.</w:t>
      </w:r>
    </w:p>
    <w:p w:rsidR="00534D67" w:rsidRDefault="00534D67"/>
    <w:p w:rsidR="002302D7" w:rsidRDefault="002302D7">
      <w:r>
        <w:t>Rõ rang chuyện mạch lạc trong câu chữ trong document.</w:t>
      </w:r>
    </w:p>
    <w:p w:rsidR="000F07B1" w:rsidRDefault="000F07B1">
      <w:r>
        <w:t xml:space="preserve">Thiếu validate </w:t>
      </w:r>
    </w:p>
    <w:p w:rsidR="000F07B1" w:rsidRDefault="000F07B1"/>
    <w:p w:rsidR="000F07B1" w:rsidRDefault="000F07B1">
      <w:r>
        <w:t>Làm rõ -&gt; goal</w:t>
      </w:r>
    </w:p>
    <w:p w:rsidR="000F07B1" w:rsidRDefault="000F07B1">
      <w:r>
        <w:t>Từ ngữ thuộc tính clear.</w:t>
      </w:r>
    </w:p>
    <w:p w:rsidR="000F07B1" w:rsidRDefault="000F07B1">
      <w:r>
        <w:t>Thống kê phía server.</w:t>
      </w:r>
    </w:p>
    <w:p w:rsidR="000F07B1" w:rsidRDefault="000F07B1"/>
    <w:p w:rsidR="00FA5BEA" w:rsidRPr="00FA5BEA" w:rsidRDefault="00FA5BEA">
      <w:pPr>
        <w:rPr>
          <w:b/>
        </w:rPr>
      </w:pPr>
      <w:r w:rsidRPr="00FA5BEA">
        <w:rPr>
          <w:b/>
        </w:rPr>
        <w:t>Cập nhật hệ thống usecase về notification</w:t>
      </w:r>
    </w:p>
    <w:p w:rsidR="00FA5BEA" w:rsidRDefault="00FA5BEA"/>
    <w:p w:rsidR="000F07B1" w:rsidRDefault="000F07B1">
      <w:r>
        <w:t>Không có User</w:t>
      </w:r>
    </w:p>
    <w:p w:rsidR="000F07B1" w:rsidRPr="000F07B1" w:rsidRDefault="000F07B1">
      <w:pPr>
        <w:rPr>
          <w:b/>
        </w:rPr>
      </w:pPr>
      <w:r w:rsidRPr="000F07B1">
        <w:rPr>
          <w:b/>
        </w:rPr>
        <w:t>ERD</w:t>
      </w:r>
    </w:p>
    <w:p w:rsidR="000F07B1" w:rsidRDefault="000F07B1">
      <w:r>
        <w:t xml:space="preserve">Có admin- </w:t>
      </w:r>
    </w:p>
    <w:p w:rsidR="002404BB" w:rsidRDefault="002404BB">
      <w:r>
        <w:t>Xóa tracking -&gt; naming lại thành tracking</w:t>
      </w:r>
      <w:bookmarkStart w:id="0" w:name="_GoBack"/>
      <w:bookmarkEnd w:id="0"/>
    </w:p>
    <w:p w:rsidR="000F07B1" w:rsidRDefault="000F07B1"/>
    <w:p w:rsidR="000F07B1" w:rsidRDefault="000F07B1">
      <w:r>
        <w:t>Category chỉ là thuộc tính chứ không phải thực thể</w:t>
      </w:r>
    </w:p>
    <w:p w:rsidR="000F07B1" w:rsidRDefault="000F07B1">
      <w:r>
        <w:t>Reminder chỉ là thực thể</w:t>
      </w:r>
    </w:p>
    <w:p w:rsidR="000F07B1" w:rsidRDefault="000F07B1">
      <w:r>
        <w:t>Tracking không phải là thực thể</w:t>
      </w:r>
    </w:p>
    <w:p w:rsidR="00FA5BEA" w:rsidRDefault="00FA5BEA"/>
    <w:p w:rsidR="00FA5BEA" w:rsidRDefault="00FA5BEA">
      <w:r>
        <w:t xml:space="preserve">Đưa thuộc tính vào ERD </w:t>
      </w:r>
    </w:p>
    <w:p w:rsidR="00FA5BEA" w:rsidRDefault="00FA5BEA">
      <w:r>
        <w:tab/>
        <w:t>Chỉ có entity và relation ship</w:t>
      </w:r>
    </w:p>
    <w:p w:rsidR="000F07B1" w:rsidRDefault="000F07B1"/>
    <w:p w:rsidR="00173D71" w:rsidRDefault="002120C3">
      <w:r>
        <w:t>Cập nhật trong Usecase diagram</w:t>
      </w:r>
    </w:p>
    <w:p w:rsidR="002120C3" w:rsidRPr="001A7A9C" w:rsidRDefault="002120C3">
      <w:pPr>
        <w:rPr>
          <w:b/>
        </w:rPr>
      </w:pPr>
      <w:r>
        <w:t xml:space="preserve">Gọi lại tên đúng -&gt; </w:t>
      </w:r>
      <w:r w:rsidRPr="001A7A9C">
        <w:rPr>
          <w:b/>
        </w:rPr>
        <w:t>habit schedule</w:t>
      </w:r>
    </w:p>
    <w:p w:rsidR="001A7A9C" w:rsidRDefault="001A7A9C"/>
    <w:sectPr w:rsidR="001A7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8BB"/>
    <w:rsid w:val="000B5F0A"/>
    <w:rsid w:val="000F07B1"/>
    <w:rsid w:val="001138BB"/>
    <w:rsid w:val="00173D71"/>
    <w:rsid w:val="001A7A9C"/>
    <w:rsid w:val="002120C3"/>
    <w:rsid w:val="002302D7"/>
    <w:rsid w:val="002404BB"/>
    <w:rsid w:val="00534D67"/>
    <w:rsid w:val="00B06FCE"/>
    <w:rsid w:val="00B20FDB"/>
    <w:rsid w:val="00D0646D"/>
    <w:rsid w:val="00FA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F240"/>
  <w15:chartTrackingRefBased/>
  <w15:docId w15:val="{D75F7101-7E78-47A1-88BA-EAC25495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11</cp:revision>
  <dcterms:created xsi:type="dcterms:W3CDTF">2018-09-29T03:52:00Z</dcterms:created>
  <dcterms:modified xsi:type="dcterms:W3CDTF">2018-10-03T07:03:00Z</dcterms:modified>
</cp:coreProperties>
</file>