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BF365B" w14:textId="4849BDE4" w:rsidR="007A312E" w:rsidRPr="007A312E" w:rsidRDefault="007A312E" w:rsidP="007A312E">
      <w:r w:rsidRPr="007A312E">
        <w:rPr>
          <w:b/>
          <w:bCs/>
        </w:rPr>
        <w:t xml:space="preserve">Question 1. Design and Analysis of the algorithms </w:t>
      </w:r>
    </w:p>
    <w:p w14:paraId="40950B50" w14:textId="33BA8957" w:rsidR="007A312E" w:rsidRDefault="007A312E" w:rsidP="007A312E">
      <w:pPr>
        <w:numPr>
          <w:ilvl w:val="0"/>
          <w:numId w:val="1"/>
        </w:numPr>
      </w:pPr>
      <w:r>
        <w:t xml:space="preserve">(a) </w:t>
      </w:r>
      <w:r w:rsidRPr="007A312E">
        <w:t xml:space="preserve">Consider an array of “Wooden blocks toys”. One of the features of these toys is that they are painted either Blue or Red. Devise an algorithm to keep all the Blue toys together at one end of the array and all Red toys together at the other end of the array. Is your algorithm in place? If not, what is the space complexity? What is the time complexity? </w:t>
      </w:r>
    </w:p>
    <w:p w14:paraId="7747FFA8" w14:textId="7BBCC781" w:rsidR="009515BB" w:rsidRPr="009515BB" w:rsidRDefault="009515BB" w:rsidP="009515BB">
      <w:pPr>
        <w:rPr>
          <w:b/>
          <w:bCs/>
        </w:rPr>
      </w:pPr>
      <w:r w:rsidRPr="009515BB">
        <w:rPr>
          <w:b/>
          <w:bCs/>
        </w:rPr>
        <w:t>Solution:</w:t>
      </w:r>
    </w:p>
    <w:p w14:paraId="61F9F292" w14:textId="1AE08177" w:rsidR="009515BB" w:rsidRDefault="009515BB" w:rsidP="009515BB">
      <w:pPr>
        <w:ind w:left="720"/>
      </w:pPr>
      <w:r>
        <w:t xml:space="preserve">For this problem, We use </w:t>
      </w:r>
      <w:r w:rsidR="00C15ECE">
        <w:t>two</w:t>
      </w:r>
      <w:r>
        <w:t xml:space="preserve"> pointers techniques as following:</w:t>
      </w:r>
    </w:p>
    <w:p w14:paraId="3E90DF38" w14:textId="7DEBB3E2" w:rsidR="009515BB" w:rsidRDefault="009515BB" w:rsidP="009515BB">
      <w:pPr>
        <w:pStyle w:val="ListParagraph"/>
        <w:numPr>
          <w:ilvl w:val="0"/>
          <w:numId w:val="3"/>
        </w:numPr>
      </w:pPr>
      <w:r>
        <w:t xml:space="preserve">We </w:t>
      </w:r>
      <w:r w:rsidR="00CA5F7C">
        <w:t>initialize</w:t>
      </w:r>
      <w:r>
        <w:t xml:space="preserve"> </w:t>
      </w:r>
      <w:r w:rsidR="00C15ECE">
        <w:t xml:space="preserve">the </w:t>
      </w:r>
      <w:r>
        <w:t xml:space="preserve">left </w:t>
      </w:r>
      <w:r w:rsidR="00C15ECE">
        <w:t>pointer</w:t>
      </w:r>
      <w:r>
        <w:t xml:space="preserve"> at the beginning of array (represent for blue side)</w:t>
      </w:r>
    </w:p>
    <w:p w14:paraId="512B7E53" w14:textId="30E21BA3" w:rsidR="009515BB" w:rsidRDefault="009515BB" w:rsidP="009515BB">
      <w:pPr>
        <w:pStyle w:val="ListParagraph"/>
        <w:numPr>
          <w:ilvl w:val="0"/>
          <w:numId w:val="3"/>
        </w:numPr>
      </w:pPr>
      <w:r>
        <w:t xml:space="preserve">We </w:t>
      </w:r>
      <w:r w:rsidR="00CA5F7C">
        <w:t>initialize</w:t>
      </w:r>
      <w:r>
        <w:t xml:space="preserve"> </w:t>
      </w:r>
      <w:r w:rsidR="00C15ECE">
        <w:t xml:space="preserve">the </w:t>
      </w:r>
      <w:r>
        <w:t xml:space="preserve">right </w:t>
      </w:r>
      <w:r w:rsidR="00C15ECE">
        <w:t>pointer</w:t>
      </w:r>
      <w:r>
        <w:t xml:space="preserve"> at the end of array (represent for red side)</w:t>
      </w:r>
    </w:p>
    <w:p w14:paraId="3D3BF952" w14:textId="6BE6909A" w:rsidR="009515BB" w:rsidRDefault="009515BB" w:rsidP="009515BB">
      <w:pPr>
        <w:pStyle w:val="ListParagraph"/>
        <w:numPr>
          <w:ilvl w:val="0"/>
          <w:numId w:val="3"/>
        </w:numPr>
      </w:pPr>
      <w:r>
        <w:t xml:space="preserve">We have the current element </w:t>
      </w:r>
      <w:r w:rsidR="00C15ECE">
        <w:t>pointer</w:t>
      </w:r>
      <w:r>
        <w:t xml:space="preserve"> (i)</w:t>
      </w:r>
      <w:r w:rsidR="00CA5F7C">
        <w:t>, start from 0</w:t>
      </w:r>
    </w:p>
    <w:p w14:paraId="56F2B584" w14:textId="0F483A0B" w:rsidR="009515BB" w:rsidRDefault="009515BB" w:rsidP="009515BB">
      <w:pPr>
        <w:pStyle w:val="ListParagraph"/>
        <w:numPr>
          <w:ilvl w:val="0"/>
          <w:numId w:val="3"/>
        </w:numPr>
      </w:pPr>
      <w:r>
        <w:t>if the current element is blue, swap it with the element at the left pointer and move both left and i pointer to right</w:t>
      </w:r>
    </w:p>
    <w:p w14:paraId="2A0447C4" w14:textId="00C959A7" w:rsidR="009515BB" w:rsidRDefault="009515BB" w:rsidP="009515BB">
      <w:pPr>
        <w:pStyle w:val="ListParagraph"/>
        <w:numPr>
          <w:ilvl w:val="0"/>
          <w:numId w:val="3"/>
        </w:numPr>
      </w:pPr>
      <w:r>
        <w:t>if the current element is red, swap it with the element at the right pointer and move both right and I pointer to left</w:t>
      </w:r>
    </w:p>
    <w:p w14:paraId="3DCFC8DF" w14:textId="23A2521D" w:rsidR="009515BB" w:rsidRDefault="009515BB" w:rsidP="009515BB">
      <w:pPr>
        <w:pStyle w:val="ListParagraph"/>
        <w:numPr>
          <w:ilvl w:val="0"/>
          <w:numId w:val="3"/>
        </w:numPr>
      </w:pPr>
      <w:r>
        <w:t>if the current element is the correct position, just move i to right pointer</w:t>
      </w:r>
    </w:p>
    <w:p w14:paraId="76B5B641" w14:textId="2DE3A10C" w:rsidR="007A312E" w:rsidRPr="009515BB" w:rsidRDefault="009515BB" w:rsidP="009515BB">
      <w:pPr>
        <w:rPr>
          <w:b/>
          <w:bCs/>
        </w:rPr>
      </w:pPr>
      <w:r w:rsidRPr="009515BB">
        <w:rPr>
          <w:b/>
          <w:bCs/>
        </w:rPr>
        <w:t>Is your algorithm in place?</w:t>
      </w:r>
    </w:p>
    <w:p w14:paraId="3FA1142B" w14:textId="4DAE4BA2" w:rsidR="009515BB" w:rsidRDefault="009515BB" w:rsidP="009515BB">
      <w:r>
        <w:tab/>
        <w:t>Yes</w:t>
      </w:r>
    </w:p>
    <w:p w14:paraId="0F9C595E" w14:textId="3AEDF5BD" w:rsidR="009515BB" w:rsidRDefault="009515BB" w:rsidP="009515BB">
      <w:r w:rsidRPr="009515BB">
        <w:rPr>
          <w:b/>
          <w:bCs/>
        </w:rPr>
        <w:t>Space complexity:</w:t>
      </w:r>
      <w:r>
        <w:t xml:space="preserve"> O(1)</w:t>
      </w:r>
    </w:p>
    <w:p w14:paraId="5319DBC2" w14:textId="3351F7E0" w:rsidR="009515BB" w:rsidRDefault="009515BB" w:rsidP="009515BB">
      <w:r w:rsidRPr="009515BB">
        <w:rPr>
          <w:b/>
          <w:bCs/>
        </w:rPr>
        <w:t>Time Complexity:</w:t>
      </w:r>
      <w:r>
        <w:t xml:space="preserve"> O(n)</w:t>
      </w:r>
    </w:p>
    <w:p w14:paraId="75EEA4A2" w14:textId="77777777" w:rsidR="009515BB" w:rsidRDefault="009515BB" w:rsidP="009515BB"/>
    <w:p w14:paraId="30DFD621" w14:textId="60A7CF51" w:rsidR="007A312E" w:rsidRDefault="007A312E" w:rsidP="007A312E">
      <w:pPr>
        <w:numPr>
          <w:ilvl w:val="0"/>
          <w:numId w:val="1"/>
        </w:numPr>
      </w:pPr>
      <w:r>
        <w:t xml:space="preserve">(b) </w:t>
      </w:r>
      <w:r w:rsidRPr="007A312E">
        <w:t xml:space="preserve">Solve it for three different colors: Blue, Red and Green. . Is your algorithm in place? If not, what is the space complexity? What is the time complexity? Remember we are more concerned about the time complexity. </w:t>
      </w:r>
    </w:p>
    <w:p w14:paraId="492DD7B1" w14:textId="77777777" w:rsidR="009515BB" w:rsidRPr="009515BB" w:rsidRDefault="009515BB" w:rsidP="009515BB">
      <w:pPr>
        <w:rPr>
          <w:b/>
          <w:bCs/>
        </w:rPr>
      </w:pPr>
      <w:r w:rsidRPr="009515BB">
        <w:rPr>
          <w:b/>
          <w:bCs/>
        </w:rPr>
        <w:t>Solution:</w:t>
      </w:r>
    </w:p>
    <w:p w14:paraId="7EB889D2" w14:textId="6F722C28" w:rsidR="009515BB" w:rsidRDefault="009515BB" w:rsidP="009515BB">
      <w:pPr>
        <w:ind w:left="720"/>
      </w:pPr>
      <w:r>
        <w:t xml:space="preserve">For this problem, We use </w:t>
      </w:r>
      <w:r w:rsidR="00CA5F7C">
        <w:t>three</w:t>
      </w:r>
      <w:r>
        <w:t xml:space="preserve"> pointers techniques as following:</w:t>
      </w:r>
    </w:p>
    <w:p w14:paraId="088C4C68" w14:textId="7586CFE8" w:rsidR="009515BB" w:rsidRDefault="009515BB" w:rsidP="009515BB">
      <w:pPr>
        <w:pStyle w:val="ListParagraph"/>
        <w:numPr>
          <w:ilvl w:val="0"/>
          <w:numId w:val="3"/>
        </w:numPr>
      </w:pPr>
      <w:r>
        <w:t xml:space="preserve">We </w:t>
      </w:r>
      <w:r w:rsidR="00CA5F7C">
        <w:t>initialize</w:t>
      </w:r>
      <w:r>
        <w:t xml:space="preserve"> </w:t>
      </w:r>
      <w:r w:rsidR="00C15ECE">
        <w:t xml:space="preserve">the </w:t>
      </w:r>
      <w:r>
        <w:t xml:space="preserve">left </w:t>
      </w:r>
      <w:r w:rsidR="00C15ECE">
        <w:t>pointer</w:t>
      </w:r>
      <w:r>
        <w:t xml:space="preserve"> at the beginning of array (represent for blue side)</w:t>
      </w:r>
    </w:p>
    <w:p w14:paraId="5A834469" w14:textId="0AFD1534" w:rsidR="00CA5F7C" w:rsidRDefault="00CA5F7C" w:rsidP="009515BB">
      <w:pPr>
        <w:pStyle w:val="ListParagraph"/>
        <w:numPr>
          <w:ilvl w:val="0"/>
          <w:numId w:val="3"/>
        </w:numPr>
      </w:pPr>
      <w:r>
        <w:t xml:space="preserve">We initialize </w:t>
      </w:r>
      <w:r w:rsidR="00C15ECE">
        <w:t xml:space="preserve">the </w:t>
      </w:r>
      <w:r>
        <w:t xml:space="preserve">middle </w:t>
      </w:r>
      <w:r w:rsidR="00C15ECE">
        <w:t xml:space="preserve">pointer that </w:t>
      </w:r>
      <w:r>
        <w:t xml:space="preserve">start from 0 </w:t>
      </w:r>
      <w:r w:rsidR="00C15ECE">
        <w:t xml:space="preserve">to traverse the array </w:t>
      </w:r>
      <w:r>
        <w:t>(represent for green side)</w:t>
      </w:r>
    </w:p>
    <w:p w14:paraId="095BE2DD" w14:textId="1D9B7136" w:rsidR="009515BB" w:rsidRDefault="009515BB" w:rsidP="009515BB">
      <w:pPr>
        <w:pStyle w:val="ListParagraph"/>
        <w:numPr>
          <w:ilvl w:val="0"/>
          <w:numId w:val="3"/>
        </w:numPr>
      </w:pPr>
      <w:r>
        <w:t xml:space="preserve">We </w:t>
      </w:r>
      <w:r w:rsidR="00CA5F7C">
        <w:t>initialize</w:t>
      </w:r>
      <w:r>
        <w:t xml:space="preserve"> </w:t>
      </w:r>
      <w:r w:rsidR="00C15ECE">
        <w:t xml:space="preserve">the </w:t>
      </w:r>
      <w:r>
        <w:t xml:space="preserve">right </w:t>
      </w:r>
      <w:r w:rsidR="00C15ECE">
        <w:t>pointer</w:t>
      </w:r>
      <w:r>
        <w:t xml:space="preserve"> at the end of array (represent for red side)</w:t>
      </w:r>
    </w:p>
    <w:p w14:paraId="245A32F9" w14:textId="5FC14249" w:rsidR="00C15ECE" w:rsidRDefault="00C15ECE" w:rsidP="009515BB">
      <w:pPr>
        <w:pStyle w:val="ListParagraph"/>
        <w:numPr>
          <w:ilvl w:val="0"/>
          <w:numId w:val="3"/>
        </w:numPr>
      </w:pPr>
      <w:r>
        <w:t>We traverse array with mid pointer</w:t>
      </w:r>
    </w:p>
    <w:p w14:paraId="14AE0B32" w14:textId="18E1D2AA" w:rsidR="009515BB" w:rsidRDefault="009515BB" w:rsidP="009515BB">
      <w:pPr>
        <w:pStyle w:val="ListParagraph"/>
        <w:numPr>
          <w:ilvl w:val="0"/>
          <w:numId w:val="3"/>
        </w:numPr>
      </w:pPr>
      <w:r>
        <w:t xml:space="preserve">if the </w:t>
      </w:r>
      <w:r w:rsidR="00CA5F7C">
        <w:t>current</w:t>
      </w:r>
      <w:r>
        <w:t xml:space="preserve"> element is blue, swap it with the element at the left pointer and move both left and </w:t>
      </w:r>
      <w:r w:rsidR="00CA5F7C">
        <w:t xml:space="preserve">middle </w:t>
      </w:r>
      <w:r>
        <w:t>pointer to right</w:t>
      </w:r>
    </w:p>
    <w:p w14:paraId="73F03F66" w14:textId="239AD291" w:rsidR="009515BB" w:rsidRDefault="009515BB" w:rsidP="009515BB">
      <w:pPr>
        <w:pStyle w:val="ListParagraph"/>
        <w:numPr>
          <w:ilvl w:val="0"/>
          <w:numId w:val="3"/>
        </w:numPr>
      </w:pPr>
      <w:r>
        <w:lastRenderedPageBreak/>
        <w:t xml:space="preserve">if the </w:t>
      </w:r>
      <w:r w:rsidR="00CA5F7C">
        <w:t>current</w:t>
      </w:r>
      <w:r>
        <w:t xml:space="preserve"> element is </w:t>
      </w:r>
      <w:r w:rsidR="00CA5F7C">
        <w:t>green</w:t>
      </w:r>
      <w:r>
        <w:t xml:space="preserve">, </w:t>
      </w:r>
      <w:r w:rsidR="00CA5F7C">
        <w:t>just move middle pointer to the right</w:t>
      </w:r>
    </w:p>
    <w:p w14:paraId="7A8D5942" w14:textId="77777777" w:rsidR="00CA5F7C" w:rsidRPr="00CA5F7C" w:rsidRDefault="00CA5F7C" w:rsidP="00CA5F7C">
      <w:pPr>
        <w:pStyle w:val="ListParagraph"/>
        <w:numPr>
          <w:ilvl w:val="0"/>
          <w:numId w:val="3"/>
        </w:numPr>
        <w:rPr>
          <w:b/>
          <w:bCs/>
        </w:rPr>
      </w:pPr>
      <w:r>
        <w:t>if the current element is red, swap it with the element at the right pointer and move right pointer to the left</w:t>
      </w:r>
    </w:p>
    <w:p w14:paraId="0BDF4E2E" w14:textId="6132F27C" w:rsidR="009515BB" w:rsidRPr="00CA5F7C" w:rsidRDefault="009515BB" w:rsidP="00CA5F7C">
      <w:pPr>
        <w:rPr>
          <w:b/>
          <w:bCs/>
        </w:rPr>
      </w:pPr>
      <w:r w:rsidRPr="00CA5F7C">
        <w:rPr>
          <w:b/>
          <w:bCs/>
        </w:rPr>
        <w:t>Is your algorithm in place?</w:t>
      </w:r>
    </w:p>
    <w:p w14:paraId="10C6E69F" w14:textId="77777777" w:rsidR="009515BB" w:rsidRDefault="009515BB" w:rsidP="009515BB">
      <w:r>
        <w:tab/>
        <w:t>Yes</w:t>
      </w:r>
    </w:p>
    <w:p w14:paraId="398A262C" w14:textId="77777777" w:rsidR="009515BB" w:rsidRDefault="009515BB" w:rsidP="009515BB">
      <w:r w:rsidRPr="009515BB">
        <w:rPr>
          <w:b/>
          <w:bCs/>
        </w:rPr>
        <w:t>Space complexity:</w:t>
      </w:r>
      <w:r>
        <w:t xml:space="preserve"> O(1)</w:t>
      </w:r>
    </w:p>
    <w:p w14:paraId="03E7399C" w14:textId="77777777" w:rsidR="009515BB" w:rsidRDefault="009515BB" w:rsidP="009515BB">
      <w:r w:rsidRPr="009515BB">
        <w:rPr>
          <w:b/>
          <w:bCs/>
        </w:rPr>
        <w:t>Time Complexity:</w:t>
      </w:r>
      <w:r>
        <w:t xml:space="preserve"> O(n)</w:t>
      </w:r>
    </w:p>
    <w:p w14:paraId="504A305A" w14:textId="77777777" w:rsidR="009515BB" w:rsidRPr="007A312E" w:rsidRDefault="009515BB" w:rsidP="009515BB"/>
    <w:p w14:paraId="16267034" w14:textId="2BD5B24B" w:rsidR="007A312E" w:rsidRDefault="007A312E" w:rsidP="007A312E">
      <w:r>
        <w:t xml:space="preserve">(c) </w:t>
      </w:r>
      <w:r w:rsidRPr="007A312E">
        <w:t xml:space="preserve">Solve it for four different colors: Blue, Red, Green and Yellow. Is your algorithm in place? If not, what is the space complexity? What is the time complexity? Remember we are more concerned about the time complexity. </w:t>
      </w:r>
    </w:p>
    <w:p w14:paraId="1BE800AE" w14:textId="77777777" w:rsidR="00CA5F7C" w:rsidRPr="009515BB" w:rsidRDefault="00CA5F7C" w:rsidP="00CA5F7C">
      <w:pPr>
        <w:rPr>
          <w:b/>
          <w:bCs/>
        </w:rPr>
      </w:pPr>
      <w:r w:rsidRPr="009515BB">
        <w:rPr>
          <w:b/>
          <w:bCs/>
        </w:rPr>
        <w:t>Solution:</w:t>
      </w:r>
    </w:p>
    <w:p w14:paraId="2E6ED5E6" w14:textId="5518A12F" w:rsidR="00CA5F7C" w:rsidRDefault="00CA5F7C" w:rsidP="00CA5F7C">
      <w:pPr>
        <w:ind w:left="720"/>
      </w:pPr>
      <w:r>
        <w:t xml:space="preserve">For this problem, We use </w:t>
      </w:r>
      <w:r w:rsidR="00C15ECE">
        <w:t>four</w:t>
      </w:r>
      <w:r>
        <w:t xml:space="preserve"> pointers techniques as following:</w:t>
      </w:r>
    </w:p>
    <w:p w14:paraId="6D10A55B" w14:textId="21CCC0E1" w:rsidR="00CA5F7C" w:rsidRDefault="00CA5F7C" w:rsidP="00CA5F7C">
      <w:pPr>
        <w:pStyle w:val="ListParagraph"/>
        <w:numPr>
          <w:ilvl w:val="0"/>
          <w:numId w:val="3"/>
        </w:numPr>
      </w:pPr>
      <w:r>
        <w:t xml:space="preserve">We initialize </w:t>
      </w:r>
      <w:r w:rsidR="00C15ECE">
        <w:t>the blue</w:t>
      </w:r>
      <w:r>
        <w:t xml:space="preserve"> </w:t>
      </w:r>
      <w:r w:rsidR="00C15ECE">
        <w:t>pointer</w:t>
      </w:r>
      <w:r>
        <w:t xml:space="preserve"> at the beginning of array (represent for blue side)</w:t>
      </w:r>
    </w:p>
    <w:p w14:paraId="32A474DE" w14:textId="5A11783F" w:rsidR="00CA5F7C" w:rsidRDefault="00CA5F7C" w:rsidP="00CA5F7C">
      <w:pPr>
        <w:pStyle w:val="ListParagraph"/>
        <w:numPr>
          <w:ilvl w:val="0"/>
          <w:numId w:val="3"/>
        </w:numPr>
      </w:pPr>
      <w:r>
        <w:t xml:space="preserve">We initialize </w:t>
      </w:r>
      <w:r w:rsidR="00C15ECE">
        <w:t>the red</w:t>
      </w:r>
      <w:r>
        <w:t xml:space="preserve"> </w:t>
      </w:r>
      <w:r w:rsidR="00C15ECE">
        <w:t>pointer to traverse the array</w:t>
      </w:r>
    </w:p>
    <w:p w14:paraId="6A243632" w14:textId="43E59326" w:rsidR="00CA5F7C" w:rsidRDefault="00CA5F7C" w:rsidP="00CA5F7C">
      <w:pPr>
        <w:pStyle w:val="ListParagraph"/>
        <w:numPr>
          <w:ilvl w:val="0"/>
          <w:numId w:val="3"/>
        </w:numPr>
      </w:pPr>
      <w:r>
        <w:t xml:space="preserve">We initialize </w:t>
      </w:r>
      <w:r w:rsidR="00C15ECE">
        <w:t>the green</w:t>
      </w:r>
      <w:r>
        <w:t xml:space="preserve"> </w:t>
      </w:r>
      <w:r w:rsidR="00C15ECE">
        <w:t>pointer</w:t>
      </w:r>
      <w:r>
        <w:t xml:space="preserve"> </w:t>
      </w:r>
      <w:r w:rsidR="00C15ECE">
        <w:t>to keep track the boundary between green and yellow</w:t>
      </w:r>
    </w:p>
    <w:p w14:paraId="4859495A" w14:textId="6939E8F8" w:rsidR="00C15ECE" w:rsidRDefault="00C15ECE" w:rsidP="00CA5F7C">
      <w:pPr>
        <w:pStyle w:val="ListParagraph"/>
        <w:numPr>
          <w:ilvl w:val="0"/>
          <w:numId w:val="3"/>
        </w:numPr>
      </w:pPr>
      <w:r>
        <w:t>We initialize the yellow pointer at the end of array</w:t>
      </w:r>
    </w:p>
    <w:p w14:paraId="5B357FFD" w14:textId="1B96BEB8" w:rsidR="00C15ECE" w:rsidRDefault="00C15ECE" w:rsidP="00CA5F7C">
      <w:pPr>
        <w:pStyle w:val="ListParagraph"/>
        <w:numPr>
          <w:ilvl w:val="0"/>
          <w:numId w:val="3"/>
        </w:numPr>
      </w:pPr>
      <w:r>
        <w:t>We traverse array with the red pointer</w:t>
      </w:r>
    </w:p>
    <w:p w14:paraId="410FB247" w14:textId="34E29779" w:rsidR="00C15ECE" w:rsidRDefault="00C15ECE" w:rsidP="00C15ECE">
      <w:pPr>
        <w:pStyle w:val="ListParagraph"/>
        <w:numPr>
          <w:ilvl w:val="0"/>
          <w:numId w:val="3"/>
        </w:numPr>
      </w:pPr>
      <w:r>
        <w:t>If the current element is blue, swap it with the element at the blue pointer and move both the blue pointer and red pointer to the right</w:t>
      </w:r>
    </w:p>
    <w:p w14:paraId="07E9B816" w14:textId="4863F30D" w:rsidR="00C15ECE" w:rsidRDefault="00C15ECE" w:rsidP="00C15ECE">
      <w:pPr>
        <w:pStyle w:val="ListParagraph"/>
        <w:numPr>
          <w:ilvl w:val="0"/>
          <w:numId w:val="3"/>
        </w:numPr>
      </w:pPr>
      <w:r>
        <w:t>If the current element is red, just move the red pointer to the right</w:t>
      </w:r>
    </w:p>
    <w:p w14:paraId="0DE2418D" w14:textId="62A5B953" w:rsidR="00C15ECE" w:rsidRDefault="00C15ECE" w:rsidP="00C15ECE">
      <w:pPr>
        <w:pStyle w:val="ListParagraph"/>
        <w:numPr>
          <w:ilvl w:val="0"/>
          <w:numId w:val="3"/>
        </w:numPr>
      </w:pPr>
      <w:r>
        <w:t>If the current element is green, swap it with the element at the green pointer and move the green pointer to the left</w:t>
      </w:r>
    </w:p>
    <w:p w14:paraId="0D697438" w14:textId="5F2D3064" w:rsidR="00C15ECE" w:rsidRDefault="00C15ECE" w:rsidP="00C15ECE">
      <w:pPr>
        <w:pStyle w:val="ListParagraph"/>
        <w:numPr>
          <w:ilvl w:val="0"/>
          <w:numId w:val="3"/>
        </w:numPr>
      </w:pPr>
      <w:r>
        <w:t>If the current element is yellow, swap it with the element at the yellow pointer and move the yellow pointer to the left</w:t>
      </w:r>
    </w:p>
    <w:p w14:paraId="65C4E93B" w14:textId="77777777" w:rsidR="00CA5F7C" w:rsidRPr="00CA5F7C" w:rsidRDefault="00CA5F7C" w:rsidP="00CA5F7C">
      <w:pPr>
        <w:rPr>
          <w:b/>
          <w:bCs/>
        </w:rPr>
      </w:pPr>
      <w:r w:rsidRPr="00CA5F7C">
        <w:rPr>
          <w:b/>
          <w:bCs/>
        </w:rPr>
        <w:t>Is your algorithm in place?</w:t>
      </w:r>
    </w:p>
    <w:p w14:paraId="4E347212" w14:textId="77777777" w:rsidR="00CA5F7C" w:rsidRDefault="00CA5F7C" w:rsidP="00CA5F7C">
      <w:r>
        <w:tab/>
        <w:t>Yes</w:t>
      </w:r>
    </w:p>
    <w:p w14:paraId="4D08FD1F" w14:textId="77777777" w:rsidR="00CA5F7C" w:rsidRDefault="00CA5F7C" w:rsidP="00CA5F7C">
      <w:r w:rsidRPr="009515BB">
        <w:rPr>
          <w:b/>
          <w:bCs/>
        </w:rPr>
        <w:t>Space complexity:</w:t>
      </w:r>
      <w:r>
        <w:t xml:space="preserve"> O(1)</w:t>
      </w:r>
    </w:p>
    <w:p w14:paraId="61768C0F" w14:textId="6CE36D45" w:rsidR="00CA5F7C" w:rsidRDefault="00CA5F7C" w:rsidP="00CA5F7C">
      <w:r w:rsidRPr="009515BB">
        <w:rPr>
          <w:b/>
          <w:bCs/>
        </w:rPr>
        <w:t>Time Complexity:</w:t>
      </w:r>
      <w:r>
        <w:t xml:space="preserve"> O(n)</w:t>
      </w:r>
    </w:p>
    <w:p w14:paraId="769C0300" w14:textId="77777777" w:rsidR="001F0560" w:rsidRDefault="001F0560" w:rsidP="001F0560"/>
    <w:p w14:paraId="1EFD1F8E" w14:textId="2DF04BE3" w:rsidR="001F0560" w:rsidRPr="001F0560" w:rsidRDefault="001F0560" w:rsidP="001F0560">
      <w:r w:rsidRPr="001F0560">
        <w:rPr>
          <w:b/>
          <w:bCs/>
        </w:rPr>
        <w:lastRenderedPageBreak/>
        <w:t xml:space="preserve">Question 2. Illustrate Quick sort. Since we do not have a random number generator, please pick a pivot so that they lead to alternating between “Good Self Call” and “Bad Self Call”. </w:t>
      </w:r>
    </w:p>
    <w:p w14:paraId="6FB0585C" w14:textId="77777777" w:rsidR="001F0560" w:rsidRDefault="001F0560" w:rsidP="001F0560">
      <w:pPr>
        <w:numPr>
          <w:ilvl w:val="0"/>
          <w:numId w:val="4"/>
        </w:numPr>
      </w:pPr>
      <w:r w:rsidRPr="001F0560">
        <w:t xml:space="preserve">{1, 2, 3, 4, 5, 6, 7, 8, 9} </w:t>
      </w:r>
    </w:p>
    <w:p w14:paraId="22F30C35" w14:textId="213D7423" w:rsidR="001F0560" w:rsidRDefault="001F0560" w:rsidP="001F0560">
      <w:pPr>
        <w:numPr>
          <w:ilvl w:val="0"/>
          <w:numId w:val="4"/>
        </w:numPr>
      </w:pPr>
      <w:r>
        <w:t>- Original array - Pivot 5 (Good Self Call) – Left {1, 2, 3, 4} – Right {6, 7, 8, 9}</w:t>
      </w:r>
    </w:p>
    <w:p w14:paraId="6C80CC41" w14:textId="5980F9D2" w:rsidR="001F0560" w:rsidRDefault="001F0560" w:rsidP="001F0560">
      <w:pPr>
        <w:numPr>
          <w:ilvl w:val="0"/>
          <w:numId w:val="4"/>
        </w:numPr>
      </w:pPr>
      <w:r>
        <w:t>- Left subarray {1, 2, 3, 4 } – Pivot 4 (Bad Self Call) – Left { 1, 2, 3} – Right {}</w:t>
      </w:r>
    </w:p>
    <w:p w14:paraId="56F985EC" w14:textId="6FAA4E16" w:rsidR="001F0560" w:rsidRDefault="001F0560" w:rsidP="001F0560">
      <w:pPr>
        <w:numPr>
          <w:ilvl w:val="0"/>
          <w:numId w:val="4"/>
        </w:numPr>
      </w:pPr>
      <w:r>
        <w:t>- Right subarray {6, 7, 8, 9} – Pivot 8 (Good Self Call) – Left {6, 7} – Right {9}</w:t>
      </w:r>
    </w:p>
    <w:p w14:paraId="74561830" w14:textId="70A2555E" w:rsidR="001F0560" w:rsidRDefault="001F0560" w:rsidP="001F0560">
      <w:pPr>
        <w:numPr>
          <w:ilvl w:val="0"/>
          <w:numId w:val="4"/>
        </w:numPr>
      </w:pPr>
      <w:r>
        <w:t>…</w:t>
      </w:r>
    </w:p>
    <w:p w14:paraId="70FF96B0" w14:textId="77777777" w:rsidR="001F0560" w:rsidRPr="001F0560" w:rsidRDefault="001F0560" w:rsidP="001F0560">
      <w:pPr>
        <w:numPr>
          <w:ilvl w:val="0"/>
          <w:numId w:val="4"/>
        </w:numPr>
      </w:pPr>
    </w:p>
    <w:p w14:paraId="5B3AB017" w14:textId="77777777" w:rsidR="001F0560" w:rsidRDefault="001F0560" w:rsidP="001F0560">
      <w:pPr>
        <w:numPr>
          <w:ilvl w:val="0"/>
          <w:numId w:val="4"/>
        </w:numPr>
      </w:pPr>
      <w:r w:rsidRPr="001F0560">
        <w:t xml:space="preserve">{8, 7, 6, 5, 4, 3, 2, 1, 9} </w:t>
      </w:r>
    </w:p>
    <w:p w14:paraId="6D60EB84" w14:textId="49FBA3E1" w:rsidR="001F0560" w:rsidRDefault="001F0560" w:rsidP="001F0560">
      <w:pPr>
        <w:numPr>
          <w:ilvl w:val="0"/>
          <w:numId w:val="4"/>
        </w:numPr>
      </w:pPr>
      <w:r>
        <w:t>- Original array - Pivot 5 (Good Self Call) – Left {</w:t>
      </w:r>
      <w:r>
        <w:t>4, 3, 2, 1</w:t>
      </w:r>
      <w:r>
        <w:t>} – Right {</w:t>
      </w:r>
      <w:r>
        <w:t>8, 7, 6, 9</w:t>
      </w:r>
      <w:r>
        <w:t>}</w:t>
      </w:r>
    </w:p>
    <w:p w14:paraId="3A380FA1" w14:textId="25D79BCB" w:rsidR="001F0560" w:rsidRDefault="001F0560" w:rsidP="001F0560">
      <w:pPr>
        <w:numPr>
          <w:ilvl w:val="0"/>
          <w:numId w:val="4"/>
        </w:numPr>
      </w:pPr>
      <w:r>
        <w:t>- Left subarray {</w:t>
      </w:r>
      <w:r>
        <w:t>4, 3, 2, 1</w:t>
      </w:r>
      <w:r>
        <w:t xml:space="preserve"> } – Pivot 4 (Bad Self Call) – Left {} – Right {</w:t>
      </w:r>
      <w:r>
        <w:t>3, 2, 1</w:t>
      </w:r>
      <w:r>
        <w:t>}</w:t>
      </w:r>
    </w:p>
    <w:p w14:paraId="13BC63E4" w14:textId="43DB4F06" w:rsidR="001F0560" w:rsidRDefault="001F0560" w:rsidP="001F0560">
      <w:pPr>
        <w:numPr>
          <w:ilvl w:val="0"/>
          <w:numId w:val="4"/>
        </w:numPr>
      </w:pPr>
      <w:r>
        <w:t>- Right subarray {</w:t>
      </w:r>
      <w:r>
        <w:t>8, 7, 6, 9</w:t>
      </w:r>
      <w:r>
        <w:t>} – Pivot 8 (Good Self Call) – Left {</w:t>
      </w:r>
      <w:r w:rsidR="008F1448">
        <w:t>7, 6</w:t>
      </w:r>
      <w:r>
        <w:t>} – Right {9}</w:t>
      </w:r>
    </w:p>
    <w:p w14:paraId="2D065963" w14:textId="3D50D17C" w:rsidR="001F0560" w:rsidRDefault="001F0560" w:rsidP="001F0560">
      <w:r>
        <w:t>…</w:t>
      </w:r>
    </w:p>
    <w:p w14:paraId="74B7283C" w14:textId="77777777" w:rsidR="008F1448" w:rsidRPr="001F0560" w:rsidRDefault="008F1448" w:rsidP="001F0560"/>
    <w:p w14:paraId="75824722" w14:textId="77777777" w:rsidR="001F0560" w:rsidRDefault="001F0560" w:rsidP="001F0560">
      <w:pPr>
        <w:numPr>
          <w:ilvl w:val="0"/>
          <w:numId w:val="4"/>
        </w:numPr>
      </w:pPr>
      <w:r w:rsidRPr="001F0560">
        <w:t xml:space="preserve">{9, 1, 8, 2, 7, 3, 6, 4, 5} </w:t>
      </w:r>
    </w:p>
    <w:p w14:paraId="5D03F4F2" w14:textId="2AF140CA" w:rsidR="008F1448" w:rsidRDefault="008F1448" w:rsidP="008F1448">
      <w:pPr>
        <w:numPr>
          <w:ilvl w:val="0"/>
          <w:numId w:val="4"/>
        </w:numPr>
      </w:pPr>
      <w:r>
        <w:t>- Original array - Pivot 5 (Good Self Call) – Left {</w:t>
      </w:r>
      <w:r>
        <w:t>1, 2, 3, 4</w:t>
      </w:r>
      <w:r>
        <w:t>} – Right {</w:t>
      </w:r>
      <w:r>
        <w:t>9, 8, 7, 6</w:t>
      </w:r>
      <w:r>
        <w:t>}</w:t>
      </w:r>
    </w:p>
    <w:p w14:paraId="7BD8CBCA" w14:textId="773DCB64" w:rsidR="008F1448" w:rsidRDefault="008F1448" w:rsidP="008F1448">
      <w:pPr>
        <w:numPr>
          <w:ilvl w:val="0"/>
          <w:numId w:val="4"/>
        </w:numPr>
      </w:pPr>
      <w:r>
        <w:t>- Left subarray {</w:t>
      </w:r>
      <w:r>
        <w:t>1, 2, 3, 4</w:t>
      </w:r>
      <w:r>
        <w:t xml:space="preserve"> } – Pivot 4 (Bad Self Call) – Left {</w:t>
      </w:r>
      <w:r>
        <w:t>1, 2, 3</w:t>
      </w:r>
      <w:r>
        <w:t>} – Right {}</w:t>
      </w:r>
    </w:p>
    <w:p w14:paraId="470F0975" w14:textId="2A721307" w:rsidR="008F1448" w:rsidRDefault="008F1448" w:rsidP="008F1448">
      <w:pPr>
        <w:numPr>
          <w:ilvl w:val="0"/>
          <w:numId w:val="4"/>
        </w:numPr>
      </w:pPr>
      <w:r>
        <w:t>- Right subarray {</w:t>
      </w:r>
      <w:r>
        <w:t>9, 8, 7, 6</w:t>
      </w:r>
      <w:r>
        <w:t>} – Pivot 8 (Good Self Call) – Left {7, 6} – Right {9}</w:t>
      </w:r>
    </w:p>
    <w:p w14:paraId="686DF2AE" w14:textId="26EA97C2" w:rsidR="008F1448" w:rsidRDefault="008F1448" w:rsidP="008F1448">
      <w:pPr>
        <w:numPr>
          <w:ilvl w:val="0"/>
          <w:numId w:val="4"/>
        </w:numPr>
      </w:pPr>
      <w:r>
        <w:t>…</w:t>
      </w:r>
    </w:p>
    <w:p w14:paraId="1B0FDFB6" w14:textId="77777777" w:rsidR="008F1448" w:rsidRPr="001F0560" w:rsidRDefault="008F1448" w:rsidP="008F1448">
      <w:pPr>
        <w:numPr>
          <w:ilvl w:val="0"/>
          <w:numId w:val="4"/>
        </w:numPr>
      </w:pPr>
    </w:p>
    <w:p w14:paraId="21EFC8F5" w14:textId="77777777" w:rsidR="001F0560" w:rsidRDefault="001F0560" w:rsidP="001F0560">
      <w:pPr>
        <w:numPr>
          <w:ilvl w:val="0"/>
          <w:numId w:val="4"/>
        </w:numPr>
      </w:pPr>
      <w:r w:rsidRPr="001F0560">
        <w:t xml:space="preserve">{5, 1, 4, 2, 3, 9, 7, 6, 8} </w:t>
      </w:r>
    </w:p>
    <w:p w14:paraId="51D23331" w14:textId="1215AB19" w:rsidR="008F1448" w:rsidRDefault="008F1448" w:rsidP="008F1448">
      <w:pPr>
        <w:numPr>
          <w:ilvl w:val="0"/>
          <w:numId w:val="4"/>
        </w:numPr>
      </w:pPr>
      <w:r>
        <w:t>- Original array - Pivot 5 (Good Self Call) – Left {1</w:t>
      </w:r>
      <w:r>
        <w:t>, 4, 2, 3</w:t>
      </w:r>
      <w:r>
        <w:t>} – Right {9, 7, 6</w:t>
      </w:r>
      <w:r>
        <w:t>, 8</w:t>
      </w:r>
      <w:r>
        <w:t>}</w:t>
      </w:r>
    </w:p>
    <w:p w14:paraId="0802CC20" w14:textId="6355B771" w:rsidR="008F1448" w:rsidRDefault="008F1448" w:rsidP="008F1448">
      <w:pPr>
        <w:numPr>
          <w:ilvl w:val="0"/>
          <w:numId w:val="4"/>
        </w:numPr>
      </w:pPr>
      <w:r>
        <w:t xml:space="preserve">- Left subarray {1, </w:t>
      </w:r>
      <w:r>
        <w:t>4, 2, 3</w:t>
      </w:r>
      <w:r>
        <w:t>} – Pivot 4 (Bad Self Call) – Left {1, 2, 3} – Right {}</w:t>
      </w:r>
    </w:p>
    <w:p w14:paraId="6E5D9B9F" w14:textId="77777777" w:rsidR="008F1448" w:rsidRDefault="008F1448" w:rsidP="008F1448">
      <w:pPr>
        <w:numPr>
          <w:ilvl w:val="0"/>
          <w:numId w:val="4"/>
        </w:numPr>
      </w:pPr>
      <w:r>
        <w:t>- Right subarray {9, 8, 7, 6} – Pivot 8 (Good Self Call) – Left {7, 6} – Right {9}</w:t>
      </w:r>
    </w:p>
    <w:p w14:paraId="54D29AF5" w14:textId="18282537" w:rsidR="008F1448" w:rsidRPr="001F0560" w:rsidRDefault="008F1448" w:rsidP="008F1448">
      <w:pPr>
        <w:numPr>
          <w:ilvl w:val="0"/>
          <w:numId w:val="4"/>
        </w:numPr>
      </w:pPr>
      <w:r>
        <w:t>…</w:t>
      </w:r>
    </w:p>
    <w:p w14:paraId="06FD1E2C" w14:textId="77777777" w:rsidR="001F0560" w:rsidRPr="001F0560" w:rsidRDefault="001F0560" w:rsidP="001F0560"/>
    <w:p w14:paraId="377B362E" w14:textId="77777777" w:rsidR="001F0560" w:rsidRPr="001F0560" w:rsidRDefault="001F0560" w:rsidP="001F0560">
      <w:r w:rsidRPr="001F0560">
        <w:rPr>
          <w:b/>
          <w:bCs/>
        </w:rPr>
        <w:lastRenderedPageBreak/>
        <w:t xml:space="preserve">Question 3. Illustrate quickSelect. Since we do not have a random number generator, please pick a pivot so that they lead to alternating between “Good Self Call” and “Bad Self Call”. </w:t>
      </w:r>
    </w:p>
    <w:p w14:paraId="0CDA6565" w14:textId="4982F242" w:rsidR="001F0560" w:rsidRDefault="001F0560" w:rsidP="001F0560">
      <w:pPr>
        <w:numPr>
          <w:ilvl w:val="0"/>
          <w:numId w:val="5"/>
        </w:numPr>
      </w:pPr>
      <w:r w:rsidRPr="001F0560">
        <w:t xml:space="preserve">{1, 2, 3, 4, 5, 6, 7, 8, 9} </w:t>
      </w:r>
      <w:r>
        <w:t xml:space="preserve"> </w:t>
      </w:r>
      <w:r w:rsidRPr="001F0560">
        <w:t xml:space="preserve">k = 5 </w:t>
      </w:r>
    </w:p>
    <w:p w14:paraId="342670D6" w14:textId="2F25C1E5" w:rsidR="008F1448" w:rsidRDefault="008F1448" w:rsidP="008F1448">
      <w:pPr>
        <w:numPr>
          <w:ilvl w:val="0"/>
          <w:numId w:val="5"/>
        </w:numPr>
      </w:pPr>
      <w:r>
        <w:t>- Original array - Pivot 5 (Good Self Call) – Left {1, 4, 2, 3} – Right {</w:t>
      </w:r>
      <w:r>
        <w:t>6, 7, 8, 9</w:t>
      </w:r>
      <w:r>
        <w:t>}</w:t>
      </w:r>
      <w:r>
        <w:t xml:space="preserve"> -&gt; 5</w:t>
      </w:r>
      <w:r w:rsidRPr="008F1448">
        <w:rPr>
          <w:vertAlign w:val="superscript"/>
        </w:rPr>
        <w:t>th</w:t>
      </w:r>
      <w:r>
        <w:t xml:space="preserve"> smallest = 5</w:t>
      </w:r>
    </w:p>
    <w:p w14:paraId="019BD54F" w14:textId="77777777" w:rsidR="008F1448" w:rsidRPr="001F0560" w:rsidRDefault="008F1448" w:rsidP="008F1448"/>
    <w:p w14:paraId="08D2457C" w14:textId="5E001D4B" w:rsidR="008F1448" w:rsidRDefault="001F0560" w:rsidP="008F1448">
      <w:pPr>
        <w:numPr>
          <w:ilvl w:val="0"/>
          <w:numId w:val="5"/>
        </w:numPr>
      </w:pPr>
      <w:r w:rsidRPr="001F0560">
        <w:t xml:space="preserve">{8, 7, 6, 5, 4, 3, 2, 1, 9} </w:t>
      </w:r>
      <w:r>
        <w:t xml:space="preserve"> </w:t>
      </w:r>
      <w:r w:rsidRPr="001F0560">
        <w:t xml:space="preserve">k = 3 </w:t>
      </w:r>
    </w:p>
    <w:p w14:paraId="05C04DFD" w14:textId="4B9625C6" w:rsidR="008F1448" w:rsidRDefault="008F1448" w:rsidP="008F1448">
      <w:pPr>
        <w:numPr>
          <w:ilvl w:val="0"/>
          <w:numId w:val="5"/>
        </w:numPr>
      </w:pPr>
      <w:r>
        <w:t>- Original array - Pivot 5 (Good Self Call) – Left {</w:t>
      </w:r>
      <w:r>
        <w:t>4, 3, 2, 1</w:t>
      </w:r>
      <w:r>
        <w:t>} – Right {</w:t>
      </w:r>
      <w:r>
        <w:t>8, 7, 6, 9</w:t>
      </w:r>
      <w:r>
        <w:t>}</w:t>
      </w:r>
    </w:p>
    <w:p w14:paraId="3D7C8F45" w14:textId="530D00BF" w:rsidR="008F1448" w:rsidRDefault="008F1448" w:rsidP="008F1448">
      <w:pPr>
        <w:numPr>
          <w:ilvl w:val="0"/>
          <w:numId w:val="5"/>
        </w:numPr>
      </w:pPr>
      <w:r>
        <w:t>- Left subarray {</w:t>
      </w:r>
      <w:r>
        <w:t>4, 3, 2, 1</w:t>
      </w:r>
      <w:r>
        <w:t>} – Pivot 4 (Bad Self Call) – Left {</w:t>
      </w:r>
      <w:r>
        <w:t>3, 2, 1</w:t>
      </w:r>
      <w:r>
        <w:t>} – Right {}</w:t>
      </w:r>
    </w:p>
    <w:p w14:paraId="6E9111EC" w14:textId="2AAA8D76" w:rsidR="008F1448" w:rsidRDefault="008F1448" w:rsidP="008F1448">
      <w:pPr>
        <w:numPr>
          <w:ilvl w:val="0"/>
          <w:numId w:val="5"/>
        </w:numPr>
      </w:pPr>
      <w:r>
        <w:t xml:space="preserve">- </w:t>
      </w:r>
      <w:r>
        <w:t>Left</w:t>
      </w:r>
      <w:r>
        <w:t xml:space="preserve"> subarray {</w:t>
      </w:r>
      <w:r>
        <w:t>3, 2, 1</w:t>
      </w:r>
      <w:r>
        <w:t xml:space="preserve">} – Pivot </w:t>
      </w:r>
      <w:r>
        <w:t>3</w:t>
      </w:r>
      <w:r>
        <w:t xml:space="preserve"> (</w:t>
      </w:r>
      <w:r>
        <w:t>Bad</w:t>
      </w:r>
      <w:r>
        <w:t xml:space="preserve"> Self Call) – Left {</w:t>
      </w:r>
      <w:r>
        <w:t>2, 1</w:t>
      </w:r>
      <w:r>
        <w:t>} – Right {}</w:t>
      </w:r>
      <w:r>
        <w:t xml:space="preserve"> -&gt; 3</w:t>
      </w:r>
      <w:r w:rsidRPr="008F1448">
        <w:rPr>
          <w:vertAlign w:val="superscript"/>
        </w:rPr>
        <w:t>rd</w:t>
      </w:r>
      <w:r>
        <w:t xml:space="preserve"> samllest = 3</w:t>
      </w:r>
    </w:p>
    <w:p w14:paraId="4E696BFE" w14:textId="77777777" w:rsidR="008F1448" w:rsidRPr="001F0560" w:rsidRDefault="008F1448" w:rsidP="008F1448">
      <w:pPr>
        <w:numPr>
          <w:ilvl w:val="0"/>
          <w:numId w:val="5"/>
        </w:numPr>
      </w:pPr>
      <w:r>
        <w:t>…</w:t>
      </w:r>
    </w:p>
    <w:p w14:paraId="71774D02" w14:textId="77777777" w:rsidR="008F1448" w:rsidRPr="001F0560" w:rsidRDefault="008F1448" w:rsidP="001F0560">
      <w:pPr>
        <w:numPr>
          <w:ilvl w:val="0"/>
          <w:numId w:val="5"/>
        </w:numPr>
      </w:pPr>
    </w:p>
    <w:p w14:paraId="0CDD4039" w14:textId="752DB14F" w:rsidR="008F1448" w:rsidRDefault="001F0560" w:rsidP="008F1448">
      <w:pPr>
        <w:numPr>
          <w:ilvl w:val="0"/>
          <w:numId w:val="5"/>
        </w:numPr>
      </w:pPr>
      <w:r w:rsidRPr="001F0560">
        <w:t xml:space="preserve">{9, 1, 8, 2, 7, 3, 6, 4, 5} </w:t>
      </w:r>
      <w:r>
        <w:t xml:space="preserve"> </w:t>
      </w:r>
      <w:r w:rsidRPr="001F0560">
        <w:t xml:space="preserve">k = 8 </w:t>
      </w:r>
    </w:p>
    <w:p w14:paraId="1EF57951" w14:textId="08CE3CB3" w:rsidR="008F1448" w:rsidRDefault="008F1448" w:rsidP="008F1448">
      <w:pPr>
        <w:numPr>
          <w:ilvl w:val="0"/>
          <w:numId w:val="5"/>
        </w:numPr>
      </w:pPr>
      <w:r>
        <w:t>- Original array - Pivot 5 (Good Self Call) – Left {</w:t>
      </w:r>
      <w:r>
        <w:t>1, 2, 3, 4</w:t>
      </w:r>
      <w:r>
        <w:t>} – Right {</w:t>
      </w:r>
      <w:r>
        <w:t>9, 8, 7, 6</w:t>
      </w:r>
      <w:r>
        <w:t>}</w:t>
      </w:r>
    </w:p>
    <w:p w14:paraId="4A3BCB27" w14:textId="43B89708" w:rsidR="008F1448" w:rsidRDefault="008F1448" w:rsidP="008F1448">
      <w:pPr>
        <w:numPr>
          <w:ilvl w:val="0"/>
          <w:numId w:val="5"/>
        </w:numPr>
      </w:pPr>
      <w:r>
        <w:t xml:space="preserve">- </w:t>
      </w:r>
      <w:r>
        <w:t>Right</w:t>
      </w:r>
      <w:r>
        <w:t xml:space="preserve"> subarray {</w:t>
      </w:r>
      <w:r>
        <w:t>9, 8, 7, 6</w:t>
      </w:r>
      <w:r>
        <w:t xml:space="preserve">} – Pivot </w:t>
      </w:r>
      <w:r>
        <w:t>8</w:t>
      </w:r>
      <w:r>
        <w:t xml:space="preserve"> (</w:t>
      </w:r>
      <w:r>
        <w:t>Good</w:t>
      </w:r>
      <w:r>
        <w:t xml:space="preserve"> Self Call) – Left {</w:t>
      </w:r>
      <w:r>
        <w:t>7, 6</w:t>
      </w:r>
      <w:r>
        <w:t>} – Right {</w:t>
      </w:r>
      <w:r>
        <w:t>9</w:t>
      </w:r>
      <w:r>
        <w:t>}</w:t>
      </w:r>
    </w:p>
    <w:p w14:paraId="72ED6FE1" w14:textId="16641A3E" w:rsidR="008F1448" w:rsidRDefault="008F1448" w:rsidP="008F1448">
      <w:pPr>
        <w:numPr>
          <w:ilvl w:val="0"/>
          <w:numId w:val="5"/>
        </w:numPr>
      </w:pPr>
      <w:r>
        <w:t xml:space="preserve">- </w:t>
      </w:r>
      <w:r>
        <w:t>Right</w:t>
      </w:r>
      <w:r>
        <w:t xml:space="preserve"> subarray {</w:t>
      </w:r>
      <w:r>
        <w:t>9</w:t>
      </w:r>
      <w:r>
        <w:t xml:space="preserve">} – Pivot </w:t>
      </w:r>
      <w:r>
        <w:t>9</w:t>
      </w:r>
      <w:r>
        <w:t xml:space="preserve"> (Bad Self Call) – Left {} – Right {} -&gt; </w:t>
      </w:r>
      <w:r>
        <w:t>8</w:t>
      </w:r>
      <w:r w:rsidRPr="008F1448">
        <w:rPr>
          <w:vertAlign w:val="superscript"/>
        </w:rPr>
        <w:t>th</w:t>
      </w:r>
      <w:r>
        <w:t xml:space="preserve"> smallest = 9</w:t>
      </w:r>
    </w:p>
    <w:p w14:paraId="4E4A20E8" w14:textId="19EA0D57" w:rsidR="008F1448" w:rsidRDefault="008F1448" w:rsidP="008F1448">
      <w:pPr>
        <w:numPr>
          <w:ilvl w:val="0"/>
          <w:numId w:val="5"/>
        </w:numPr>
      </w:pPr>
      <w:r>
        <w:t>…</w:t>
      </w:r>
    </w:p>
    <w:p w14:paraId="4A78096F" w14:textId="77777777" w:rsidR="008F1448" w:rsidRPr="001F0560" w:rsidRDefault="008F1448" w:rsidP="008F1448">
      <w:pPr>
        <w:numPr>
          <w:ilvl w:val="0"/>
          <w:numId w:val="5"/>
        </w:numPr>
      </w:pPr>
    </w:p>
    <w:p w14:paraId="18232A49" w14:textId="74C6AF98" w:rsidR="001F0560" w:rsidRDefault="001F0560" w:rsidP="001F0560">
      <w:pPr>
        <w:numPr>
          <w:ilvl w:val="0"/>
          <w:numId w:val="5"/>
        </w:numPr>
      </w:pPr>
      <w:r w:rsidRPr="001F0560">
        <w:t xml:space="preserve">{5, 1, 4, 2, 3, 9, 7, 6, 8} </w:t>
      </w:r>
      <w:r>
        <w:t xml:space="preserve"> </w:t>
      </w:r>
      <w:r w:rsidRPr="001F0560">
        <w:t xml:space="preserve">k = 5 </w:t>
      </w:r>
    </w:p>
    <w:p w14:paraId="1819DE5B" w14:textId="3AEBE02C" w:rsidR="001F0560" w:rsidRDefault="008F1448" w:rsidP="001F0560">
      <w:pPr>
        <w:numPr>
          <w:ilvl w:val="0"/>
          <w:numId w:val="5"/>
        </w:numPr>
      </w:pPr>
      <w:r>
        <w:t xml:space="preserve">- Original array - Pivot 5 (Good Self Call) – Left {1, </w:t>
      </w:r>
      <w:r w:rsidR="000934CC">
        <w:t>4, 2, 3</w:t>
      </w:r>
      <w:r>
        <w:t xml:space="preserve">} – Right {9, </w:t>
      </w:r>
      <w:r w:rsidR="000934CC">
        <w:t>7, 6, 8</w:t>
      </w:r>
      <w:r>
        <w:t>}</w:t>
      </w:r>
      <w:r w:rsidR="000934CC">
        <w:t xml:space="preserve"> -&gt; 5</w:t>
      </w:r>
      <w:r w:rsidR="000934CC" w:rsidRPr="000934CC">
        <w:rPr>
          <w:vertAlign w:val="superscript"/>
        </w:rPr>
        <w:t>th</w:t>
      </w:r>
      <w:r w:rsidR="000934CC">
        <w:t xml:space="preserve"> smallest = 5</w:t>
      </w:r>
    </w:p>
    <w:p w14:paraId="59989437" w14:textId="77777777" w:rsidR="000934CC" w:rsidRPr="001F0560" w:rsidRDefault="000934CC" w:rsidP="001F0560">
      <w:pPr>
        <w:numPr>
          <w:ilvl w:val="0"/>
          <w:numId w:val="5"/>
        </w:numPr>
      </w:pPr>
    </w:p>
    <w:p w14:paraId="33740680" w14:textId="77777777" w:rsidR="001F0560" w:rsidRPr="001F0560" w:rsidRDefault="001F0560" w:rsidP="001F0560">
      <w:r w:rsidRPr="001F0560">
        <w:rPr>
          <w:b/>
          <w:bCs/>
        </w:rPr>
        <w:t xml:space="preserve">Question 4. Exploration </w:t>
      </w:r>
    </w:p>
    <w:p w14:paraId="052A343F" w14:textId="77777777" w:rsidR="001F0560" w:rsidRPr="001F0560" w:rsidRDefault="001F0560" w:rsidP="001F0560">
      <w:r w:rsidRPr="001F0560">
        <w:rPr>
          <w:b/>
          <w:bCs/>
        </w:rPr>
        <w:t xml:space="preserve">Let us redefine “Good Self Call” and “Bad Self Call” </w:t>
      </w:r>
    </w:p>
    <w:p w14:paraId="3F22FCE6" w14:textId="77777777" w:rsidR="001F0560" w:rsidRPr="001F0560" w:rsidRDefault="001F0560" w:rsidP="001F0560">
      <w:r w:rsidRPr="001F0560">
        <w:rPr>
          <w:b/>
          <w:bCs/>
        </w:rPr>
        <w:t xml:space="preserve">Good self-call: the sizes of </w:t>
      </w:r>
      <w:r w:rsidRPr="001F0560">
        <w:rPr>
          <w:b/>
          <w:bCs/>
          <w:i/>
          <w:iCs/>
        </w:rPr>
        <w:t xml:space="preserve">L </w:t>
      </w:r>
      <w:r w:rsidRPr="001F0560">
        <w:rPr>
          <w:b/>
          <w:bCs/>
        </w:rPr>
        <w:t xml:space="preserve">and </w:t>
      </w:r>
      <w:r w:rsidRPr="001F0560">
        <w:rPr>
          <w:b/>
          <w:bCs/>
          <w:i/>
          <w:iCs/>
        </w:rPr>
        <w:t xml:space="preserve">G </w:t>
      </w:r>
      <w:r w:rsidRPr="001F0560">
        <w:rPr>
          <w:b/>
          <w:bCs/>
        </w:rPr>
        <w:t>are each less than 2</w:t>
      </w:r>
      <w:r w:rsidRPr="001F0560">
        <w:rPr>
          <w:b/>
          <w:bCs/>
          <w:i/>
          <w:iCs/>
        </w:rPr>
        <w:t>n</w:t>
      </w:r>
      <w:r w:rsidRPr="001F0560">
        <w:rPr>
          <w:b/>
          <w:bCs/>
        </w:rPr>
        <w:t xml:space="preserve">/3 (normal division) </w:t>
      </w:r>
    </w:p>
    <w:p w14:paraId="3C4CDD3F" w14:textId="77777777" w:rsidR="001F0560" w:rsidRPr="001F0560" w:rsidRDefault="001F0560" w:rsidP="001F0560">
      <w:r w:rsidRPr="001F0560">
        <w:rPr>
          <w:b/>
          <w:bCs/>
        </w:rPr>
        <w:t xml:space="preserve">Bad self-call: one of </w:t>
      </w:r>
      <w:r w:rsidRPr="001F0560">
        <w:rPr>
          <w:b/>
          <w:bCs/>
          <w:i/>
          <w:iCs/>
        </w:rPr>
        <w:t xml:space="preserve">L </w:t>
      </w:r>
      <w:r w:rsidRPr="001F0560">
        <w:rPr>
          <w:b/>
          <w:bCs/>
        </w:rPr>
        <w:t xml:space="preserve">and </w:t>
      </w:r>
      <w:r w:rsidRPr="001F0560">
        <w:rPr>
          <w:b/>
          <w:bCs/>
          <w:i/>
          <w:iCs/>
        </w:rPr>
        <w:t xml:space="preserve">G </w:t>
      </w:r>
      <w:r w:rsidRPr="001F0560">
        <w:rPr>
          <w:b/>
          <w:bCs/>
        </w:rPr>
        <w:t>has size greater than or equal to 2</w:t>
      </w:r>
      <w:r w:rsidRPr="001F0560">
        <w:rPr>
          <w:b/>
          <w:bCs/>
          <w:i/>
          <w:iCs/>
        </w:rPr>
        <w:t>n</w:t>
      </w:r>
      <w:r w:rsidRPr="001F0560">
        <w:rPr>
          <w:b/>
          <w:bCs/>
        </w:rPr>
        <w:t xml:space="preserve">/3. </w:t>
      </w:r>
    </w:p>
    <w:p w14:paraId="6BD07D9F" w14:textId="2F6E12E1" w:rsidR="001F0560" w:rsidRDefault="00194851" w:rsidP="001F0560">
      <w:pPr>
        <w:numPr>
          <w:ilvl w:val="0"/>
          <w:numId w:val="6"/>
        </w:numPr>
      </w:pPr>
      <w:r>
        <w:t xml:space="preserve">(a) </w:t>
      </w:r>
      <w:r w:rsidR="001F0560" w:rsidRPr="001F0560">
        <w:t xml:space="preserve">Repeat the calculations shown in Slides 15, 16 and 17. (You need not draw pictures). </w:t>
      </w:r>
    </w:p>
    <w:p w14:paraId="39C5AD23" w14:textId="503E7EED" w:rsidR="00194851" w:rsidRPr="001F0560" w:rsidRDefault="00194851" w:rsidP="001F0560">
      <w:pPr>
        <w:numPr>
          <w:ilvl w:val="0"/>
          <w:numId w:val="6"/>
        </w:numPr>
      </w:pPr>
      <w:r>
        <w:t>-&gt; It’s the same result in Slides 15</w:t>
      </w:r>
    </w:p>
    <w:p w14:paraId="38701E65" w14:textId="5DCA9C91" w:rsidR="001F0560" w:rsidRDefault="00194851" w:rsidP="001F0560">
      <w:pPr>
        <w:numPr>
          <w:ilvl w:val="0"/>
          <w:numId w:val="6"/>
        </w:numPr>
      </w:pPr>
      <w:r>
        <w:lastRenderedPageBreak/>
        <w:t xml:space="preserve">(b) </w:t>
      </w:r>
      <w:r w:rsidR="001F0560" w:rsidRPr="001F0560">
        <w:t xml:space="preserve">Are you able to derive the same results in Slides 16 and 17? If not, why? </w:t>
      </w:r>
    </w:p>
    <w:p w14:paraId="108F3276" w14:textId="39CB2DDF" w:rsidR="004B4837" w:rsidRPr="001F0560" w:rsidRDefault="004B4837" w:rsidP="001F0560">
      <w:pPr>
        <w:numPr>
          <w:ilvl w:val="0"/>
          <w:numId w:val="6"/>
        </w:numPr>
      </w:pPr>
      <w:r>
        <w:t>-&gt; It’s the same result in Slides 16 and 17</w:t>
      </w:r>
    </w:p>
    <w:p w14:paraId="64291519" w14:textId="77777777" w:rsidR="001F0560" w:rsidRPr="007A312E" w:rsidRDefault="001F0560" w:rsidP="00CA5F7C"/>
    <w:p w14:paraId="54C8E15E" w14:textId="77777777" w:rsidR="00C855BC" w:rsidRDefault="00C855BC"/>
    <w:sectPr w:rsidR="00C855BC" w:rsidSect="007A312E">
      <w:pgSz w:w="12240" w:h="16340"/>
      <w:pgMar w:top="1847" w:right="1105" w:bottom="1440" w:left="125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E165CF9"/>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9D2B13"/>
    <w:multiLevelType w:val="hybridMultilevel"/>
    <w:tmpl w:val="576C6540"/>
    <w:lvl w:ilvl="0" w:tplc="DF88F6FA">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07593E"/>
    <w:multiLevelType w:val="hybridMultilevel"/>
    <w:tmpl w:val="D8C82BC6"/>
    <w:lvl w:ilvl="0" w:tplc="5E06620C">
      <w:start w:val="1"/>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44DD0C6"/>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34D742C6"/>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59BC5D4B"/>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42086148">
    <w:abstractNumId w:val="5"/>
  </w:num>
  <w:num w:numId="2" w16cid:durableId="1238171650">
    <w:abstractNumId w:val="1"/>
  </w:num>
  <w:num w:numId="3" w16cid:durableId="615259051">
    <w:abstractNumId w:val="2"/>
  </w:num>
  <w:num w:numId="4" w16cid:durableId="47343443">
    <w:abstractNumId w:val="0"/>
  </w:num>
  <w:num w:numId="5" w16cid:durableId="371611766">
    <w:abstractNumId w:val="3"/>
  </w:num>
  <w:num w:numId="6" w16cid:durableId="17660707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5BC"/>
    <w:rsid w:val="000934CC"/>
    <w:rsid w:val="00194851"/>
    <w:rsid w:val="001F0560"/>
    <w:rsid w:val="004B4837"/>
    <w:rsid w:val="007A312E"/>
    <w:rsid w:val="008F1448"/>
    <w:rsid w:val="009515BB"/>
    <w:rsid w:val="00AF0E8F"/>
    <w:rsid w:val="00C15ECE"/>
    <w:rsid w:val="00C855BC"/>
    <w:rsid w:val="00CA5F7C"/>
    <w:rsid w:val="00DE0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8F1E4"/>
  <w15:chartTrackingRefBased/>
  <w15:docId w15:val="{615ED43A-132D-4397-94FA-FFF92FBDF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55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55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55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55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55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55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55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55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55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5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55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55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55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55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55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55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55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55BC"/>
    <w:rPr>
      <w:rFonts w:eastAsiaTheme="majorEastAsia" w:cstheme="majorBidi"/>
      <w:color w:val="272727" w:themeColor="text1" w:themeTint="D8"/>
    </w:rPr>
  </w:style>
  <w:style w:type="paragraph" w:styleId="Title">
    <w:name w:val="Title"/>
    <w:basedOn w:val="Normal"/>
    <w:next w:val="Normal"/>
    <w:link w:val="TitleChar"/>
    <w:uiPriority w:val="10"/>
    <w:qFormat/>
    <w:rsid w:val="00C855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55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55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55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55BC"/>
    <w:pPr>
      <w:spacing w:before="160"/>
      <w:jc w:val="center"/>
    </w:pPr>
    <w:rPr>
      <w:i/>
      <w:iCs/>
      <w:color w:val="404040" w:themeColor="text1" w:themeTint="BF"/>
    </w:rPr>
  </w:style>
  <w:style w:type="character" w:customStyle="1" w:styleId="QuoteChar">
    <w:name w:val="Quote Char"/>
    <w:basedOn w:val="DefaultParagraphFont"/>
    <w:link w:val="Quote"/>
    <w:uiPriority w:val="29"/>
    <w:rsid w:val="00C855BC"/>
    <w:rPr>
      <w:i/>
      <w:iCs/>
      <w:color w:val="404040" w:themeColor="text1" w:themeTint="BF"/>
    </w:rPr>
  </w:style>
  <w:style w:type="paragraph" w:styleId="ListParagraph">
    <w:name w:val="List Paragraph"/>
    <w:basedOn w:val="Normal"/>
    <w:uiPriority w:val="34"/>
    <w:qFormat/>
    <w:rsid w:val="00C855BC"/>
    <w:pPr>
      <w:ind w:left="720"/>
      <w:contextualSpacing/>
    </w:pPr>
  </w:style>
  <w:style w:type="character" w:styleId="IntenseEmphasis">
    <w:name w:val="Intense Emphasis"/>
    <w:basedOn w:val="DefaultParagraphFont"/>
    <w:uiPriority w:val="21"/>
    <w:qFormat/>
    <w:rsid w:val="00C855BC"/>
    <w:rPr>
      <w:i/>
      <w:iCs/>
      <w:color w:val="0F4761" w:themeColor="accent1" w:themeShade="BF"/>
    </w:rPr>
  </w:style>
  <w:style w:type="paragraph" w:styleId="IntenseQuote">
    <w:name w:val="Intense Quote"/>
    <w:basedOn w:val="Normal"/>
    <w:next w:val="Normal"/>
    <w:link w:val="IntenseQuoteChar"/>
    <w:uiPriority w:val="30"/>
    <w:qFormat/>
    <w:rsid w:val="00C855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55BC"/>
    <w:rPr>
      <w:i/>
      <w:iCs/>
      <w:color w:val="0F4761" w:themeColor="accent1" w:themeShade="BF"/>
    </w:rPr>
  </w:style>
  <w:style w:type="character" w:styleId="IntenseReference">
    <w:name w:val="Intense Reference"/>
    <w:basedOn w:val="DefaultParagraphFont"/>
    <w:uiPriority w:val="32"/>
    <w:qFormat/>
    <w:rsid w:val="00C855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103</TotalTime>
  <Pages>5</Pages>
  <Words>905</Words>
  <Characters>5160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Nhat Le</dc:creator>
  <cp:keywords/>
  <dc:description/>
  <cp:lastModifiedBy>Van Nhat Le</cp:lastModifiedBy>
  <cp:revision>8</cp:revision>
  <dcterms:created xsi:type="dcterms:W3CDTF">2024-10-08T01:35:00Z</dcterms:created>
  <dcterms:modified xsi:type="dcterms:W3CDTF">2024-10-08T03:18:00Z</dcterms:modified>
</cp:coreProperties>
</file>