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B821071" wp14:paraId="24BF1009" wp14:textId="624F5D56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B821071" w:rsidR="5B990F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Objetivo</w:t>
      </w:r>
      <w:r w:rsidRPr="2B821071" w:rsidR="5B990F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: Crear bases de datos definiendo su estructura y las características de sus elementos según el modelo relacional.</w:t>
      </w:r>
      <w:r>
        <w:br/>
      </w:r>
    </w:p>
    <w:p xmlns:wp14="http://schemas.microsoft.com/office/word/2010/wordml" w:rsidP="2B821071" wp14:paraId="450F7344" wp14:textId="6A8BD939">
      <w:pPr>
        <w:shd w:val="clear" w:color="auto" w:fill="FFFFFF" w:themeFill="background1"/>
        <w:spacing w:before="0" w:beforeAutospacing="off" w:after="240" w:afterAutospacing="off"/>
        <w:jc w:val="both"/>
      </w:pPr>
      <w:r w:rsidRPr="2B821071" w:rsidR="5B990F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Se desea crea la base de datos </w:t>
      </w:r>
      <w:r w:rsidRPr="2B821071" w:rsidR="5B990FA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idiomas </w:t>
      </w:r>
      <w:r w:rsidRPr="2B821071" w:rsidR="5B990F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con la siguiente información acerca de los alumnos de una academia de idiomas donde se imparten diversos cursos, con las siguientes especificaciones:</w:t>
      </w:r>
    </w:p>
    <w:p xmlns:wp14="http://schemas.microsoft.com/office/word/2010/wordml" w:rsidP="2B821071" wp14:paraId="284B2A37" wp14:textId="20C8590A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48"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B821071" w:rsidR="5B990F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Para los alumnos, se almacenará el nombre, apellidos, DNI, dirección, fecha de nacimiento y sexo (‘H’ o ‘M’). </w:t>
      </w:r>
    </w:p>
    <w:p xmlns:wp14="http://schemas.microsoft.com/office/word/2010/wordml" w:rsidP="2B821071" wp14:paraId="7EAD8699" wp14:textId="5134024B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48"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B821071" w:rsidR="5B990F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De cada profesor se especificarán los siguientes datos: nombre, apellidos, DNI, dirección, título académico (a elegir entre LDO, DDO, CFGS) y un precio por hora (con dos decimales y siempre mayor que 0).</w:t>
      </w:r>
    </w:p>
    <w:p xmlns:wp14="http://schemas.microsoft.com/office/word/2010/wordml" w:rsidP="2B821071" wp14:paraId="01CBC590" wp14:textId="18ECBE96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48"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B821071" w:rsidR="5B990F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Cada curso tendrá un nombre, un código único que lo identifica, el número de alumnos recomendado en el curso (mínimo 10 personas), el profesor que tiene </w:t>
      </w:r>
      <w:r w:rsidRPr="2B821071" w:rsidR="5B990F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asignado (</w:t>
      </w:r>
      <w:r w:rsidRPr="2B821071" w:rsidR="5B990F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mediante el identificador del profesor), la fecha de inicio, la fecha de finalización del curso (siempre debe ser mayor que la fecha de inicio) y el número total de horas del curso (siempre mayor o igual a 80).</w:t>
      </w:r>
    </w:p>
    <w:p xmlns:wp14="http://schemas.microsoft.com/office/word/2010/wordml" w:rsidP="2B821071" wp14:paraId="590D9219" wp14:textId="2EA32978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48"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B821071" w:rsidR="5B990F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Estos alumnos estarán matriculados en un solo curso cada uno, por lo que hay que añadir este nuevo atributo en la tabla alumnos y configurarlo como clave foránea.</w:t>
      </w:r>
    </w:p>
    <w:p xmlns:wp14="http://schemas.microsoft.com/office/word/2010/wordml" w:rsidP="2B821071" wp14:paraId="3FFC5E8A" wp14:textId="5472115A">
      <w:pPr>
        <w:shd w:val="clear" w:color="auto" w:fill="FFFFFF" w:themeFill="background1"/>
        <w:spacing w:before="0" w:beforeAutospacing="off" w:after="240" w:afterAutospacing="off"/>
        <w:jc w:val="both"/>
      </w:pPr>
      <w:r w:rsidRPr="679EB161" w:rsidR="5B990F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Aportar el código SQL para crear la base de datos completa, incluyendo las restricciones, claves primarias, claves foráneas</w:t>
      </w:r>
    </w:p>
    <w:p xmlns:wp14="http://schemas.microsoft.com/office/word/2010/wordml" w:rsidP="175CF050" wp14:paraId="5C1A07E2" wp14:textId="46B01D2F">
      <w:pPr>
        <w:pStyle w:val="Normal"/>
        <w:jc w:val="both"/>
        <w:rPr>
          <w:color w:val="E97132" w:themeColor="accent2" w:themeTint="FF" w:themeShade="FF"/>
        </w:rPr>
      </w:pPr>
    </w:p>
    <w:p w:rsidR="77AE3B90" w:rsidP="175CF050" w:rsidRDefault="77AE3B90" w14:paraId="7FA36A71" w14:textId="454713B7">
      <w:pPr>
        <w:pStyle w:val="Normal"/>
        <w:jc w:val="both"/>
        <w:rPr>
          <w:color w:val="0E2841" w:themeColor="text2" w:themeTint="FF" w:themeShade="FF"/>
        </w:rPr>
      </w:pPr>
      <w:r w:rsidRPr="175CF050" w:rsidR="7767903F">
        <w:rPr>
          <w:color w:val="0E2841" w:themeColor="text2" w:themeTint="FF" w:themeShade="FF"/>
        </w:rPr>
        <w:t>Creo base de datos IDIOMAS.</w:t>
      </w:r>
    </w:p>
    <w:p w:rsidR="7767903F" w:rsidP="175CF050" w:rsidRDefault="7767903F" w14:paraId="375AF2A2" w14:textId="0797466E">
      <w:pPr>
        <w:pStyle w:val="Normal"/>
        <w:jc w:val="both"/>
        <w:rPr>
          <w:color w:val="0E2841" w:themeColor="text2" w:themeTint="FF" w:themeShade="FF"/>
        </w:rPr>
      </w:pPr>
      <w:r w:rsidRPr="175CF050" w:rsidR="7767903F">
        <w:rPr>
          <w:color w:val="0E2841" w:themeColor="text2" w:themeTint="FF" w:themeShade="FF"/>
        </w:rPr>
        <w:t xml:space="preserve">Creo tabla alumnos y sus atributos: </w:t>
      </w:r>
    </w:p>
    <w:p w:rsidR="7767903F" w:rsidP="175CF050" w:rsidRDefault="7767903F" w14:paraId="67148FC6" w14:textId="06452966">
      <w:pPr>
        <w:pStyle w:val="Normal"/>
        <w:jc w:val="both"/>
        <w:rPr>
          <w:color w:val="0E2841" w:themeColor="text2" w:themeTint="FF" w:themeShade="FF"/>
        </w:rPr>
      </w:pPr>
      <w:r w:rsidRPr="175CF050" w:rsidR="7767903F">
        <w:rPr>
          <w:color w:val="0E2841" w:themeColor="text2" w:themeTint="FF" w:themeShade="FF"/>
        </w:rPr>
        <w:t xml:space="preserve">La Clave Primaria es </w:t>
      </w:r>
      <w:r w:rsidRPr="175CF050" w:rsidR="7767903F">
        <w:rPr>
          <w:color w:val="0E2841" w:themeColor="text2" w:themeTint="FF" w:themeShade="FF"/>
        </w:rPr>
        <w:t>cod_curso</w:t>
      </w:r>
    </w:p>
    <w:p w:rsidR="7767903F" w:rsidP="175CF050" w:rsidRDefault="7767903F" w14:paraId="24C47626" w14:textId="0FE99F17">
      <w:pPr>
        <w:pStyle w:val="Normal"/>
        <w:jc w:val="both"/>
        <w:rPr>
          <w:color w:val="0E2841" w:themeColor="text2" w:themeTint="FF" w:themeShade="FF"/>
        </w:rPr>
      </w:pPr>
      <w:r w:rsidRPr="175CF050" w:rsidR="7767903F">
        <w:rPr>
          <w:color w:val="0E2841" w:themeColor="text2" w:themeTint="FF" w:themeShade="FF"/>
        </w:rPr>
        <w:t xml:space="preserve">La clave foránea es </w:t>
      </w:r>
      <w:r w:rsidRPr="175CF050" w:rsidR="7767903F">
        <w:rPr>
          <w:color w:val="0E2841" w:themeColor="text2" w:themeTint="FF" w:themeShade="FF"/>
        </w:rPr>
        <w:t>cod_curso</w:t>
      </w:r>
      <w:r w:rsidRPr="175CF050" w:rsidR="7767903F">
        <w:rPr>
          <w:color w:val="0E2841" w:themeColor="text2" w:themeTint="FF" w:themeShade="FF"/>
        </w:rPr>
        <w:t xml:space="preserve"> que apunta a </w:t>
      </w:r>
      <w:r w:rsidRPr="175CF050" w:rsidR="7767903F">
        <w:rPr>
          <w:color w:val="0E2841" w:themeColor="text2" w:themeTint="FF" w:themeShade="FF"/>
        </w:rPr>
        <w:t>codcursox</w:t>
      </w:r>
      <w:r w:rsidRPr="175CF050" w:rsidR="7767903F">
        <w:rPr>
          <w:color w:val="0E2841" w:themeColor="text2" w:themeTint="FF" w:themeShade="FF"/>
        </w:rPr>
        <w:t xml:space="preserve"> de tabla curso.</w:t>
      </w:r>
    </w:p>
    <w:p w:rsidR="0734C88C" w:rsidP="175CF050" w:rsidRDefault="0734C88C" w14:paraId="32999939" w14:textId="6836C23C">
      <w:pPr>
        <w:pStyle w:val="Normal"/>
        <w:jc w:val="both"/>
      </w:pPr>
      <w:r w:rsidR="0734C88C">
        <w:drawing>
          <wp:inline wp14:editId="487D843B" wp14:anchorId="045AA10D">
            <wp:extent cx="5724524" cy="2114550"/>
            <wp:effectExtent l="0" t="0" r="0" b="0"/>
            <wp:docPr id="8347730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230f1acffb24c5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A6C35C" w:rsidP="175CF050" w:rsidRDefault="11A6C35C" w14:paraId="1E7FCD12" w14:textId="15A97AB6">
      <w:pPr>
        <w:pStyle w:val="Normal"/>
        <w:jc w:val="both"/>
        <w:rPr>
          <w:color w:val="0E2841" w:themeColor="text2" w:themeTint="FF" w:themeShade="FF"/>
        </w:rPr>
      </w:pPr>
      <w:r w:rsidRPr="175CF050" w:rsidR="11A6C35C">
        <w:rPr>
          <w:color w:val="0E2841" w:themeColor="text2" w:themeTint="FF" w:themeShade="FF"/>
        </w:rPr>
        <w:t xml:space="preserve">Creo tabla profesores y sus atributos: </w:t>
      </w:r>
    </w:p>
    <w:p w:rsidR="11A6C35C" w:rsidP="175CF050" w:rsidRDefault="11A6C35C" w14:paraId="7B33A0C2" w14:textId="2D33D98E">
      <w:pPr>
        <w:pStyle w:val="Normal"/>
        <w:jc w:val="both"/>
        <w:rPr>
          <w:color w:val="0E2841" w:themeColor="text2" w:themeTint="FF" w:themeShade="FF"/>
        </w:rPr>
      </w:pPr>
      <w:r w:rsidRPr="175CF050" w:rsidR="11A6C35C">
        <w:rPr>
          <w:color w:val="0E2841" w:themeColor="text2" w:themeTint="FF" w:themeShade="FF"/>
        </w:rPr>
        <w:t xml:space="preserve">La Clave Primaria es </w:t>
      </w:r>
      <w:r w:rsidRPr="175CF050" w:rsidR="11A6C35C">
        <w:rPr>
          <w:color w:val="0E2841" w:themeColor="text2" w:themeTint="FF" w:themeShade="FF"/>
        </w:rPr>
        <w:t>id_profesor</w:t>
      </w:r>
      <w:r w:rsidRPr="175CF050" w:rsidR="11A6C35C">
        <w:rPr>
          <w:color w:val="0E2841" w:themeColor="text2" w:themeTint="FF" w:themeShade="FF"/>
        </w:rPr>
        <w:t>.</w:t>
      </w:r>
    </w:p>
    <w:p w:rsidR="259327B6" w:rsidP="175CF050" w:rsidRDefault="259327B6" w14:paraId="47F41CBE" w14:textId="2D602511">
      <w:pPr>
        <w:pStyle w:val="Normal"/>
        <w:jc w:val="both"/>
        <w:rPr>
          <w:color w:val="0E2841" w:themeColor="text2" w:themeTint="FF" w:themeShade="FF"/>
        </w:rPr>
      </w:pPr>
      <w:r w:rsidRPr="175CF050" w:rsidR="259327B6">
        <w:rPr>
          <w:color w:val="0E2841" w:themeColor="text2" w:themeTint="FF" w:themeShade="FF"/>
        </w:rPr>
        <w:t xml:space="preserve">Se indican las restricciones sobre </w:t>
      </w:r>
      <w:r w:rsidRPr="175CF050" w:rsidR="259327B6">
        <w:rPr>
          <w:color w:val="0E2841" w:themeColor="text2" w:themeTint="FF" w:themeShade="FF"/>
        </w:rPr>
        <w:t>p_hora</w:t>
      </w:r>
      <w:r w:rsidRPr="175CF050" w:rsidR="259327B6">
        <w:rPr>
          <w:color w:val="0E2841" w:themeColor="text2" w:themeTint="FF" w:themeShade="FF"/>
        </w:rPr>
        <w:t xml:space="preserve"> que ha de ser mayor de 0.</w:t>
      </w:r>
    </w:p>
    <w:p w:rsidR="11A6C35C" w:rsidP="175CF050" w:rsidRDefault="11A6C35C" w14:paraId="380CA9CF" w14:textId="150C101B">
      <w:pPr>
        <w:pStyle w:val="Normal"/>
        <w:jc w:val="both"/>
        <w:rPr>
          <w:color w:val="0E2841" w:themeColor="text2" w:themeTint="FF" w:themeShade="FF"/>
        </w:rPr>
      </w:pPr>
      <w:r w:rsidRPr="175CF050" w:rsidR="11A6C35C">
        <w:rPr>
          <w:color w:val="0E2841" w:themeColor="text2" w:themeTint="FF" w:themeShade="FF"/>
        </w:rPr>
        <w:t xml:space="preserve">La clave foránea es </w:t>
      </w:r>
      <w:r w:rsidRPr="175CF050" w:rsidR="11A6C35C">
        <w:rPr>
          <w:color w:val="0E2841" w:themeColor="text2" w:themeTint="FF" w:themeShade="FF"/>
        </w:rPr>
        <w:t>id_profesor</w:t>
      </w:r>
      <w:r w:rsidRPr="175CF050" w:rsidR="11A6C35C">
        <w:rPr>
          <w:color w:val="0E2841" w:themeColor="text2" w:themeTint="FF" w:themeShade="FF"/>
        </w:rPr>
        <w:t xml:space="preserve"> que apunta a </w:t>
      </w:r>
      <w:r w:rsidRPr="175CF050" w:rsidR="11A6C35C">
        <w:rPr>
          <w:color w:val="0E2841" w:themeColor="text2" w:themeTint="FF" w:themeShade="FF"/>
        </w:rPr>
        <w:t>id_profesor</w:t>
      </w:r>
      <w:r w:rsidRPr="175CF050" w:rsidR="11A6C35C">
        <w:rPr>
          <w:color w:val="0E2841" w:themeColor="text2" w:themeTint="FF" w:themeShade="FF"/>
        </w:rPr>
        <w:t xml:space="preserve"> </w:t>
      </w:r>
      <w:r w:rsidRPr="175CF050" w:rsidR="3D98A978">
        <w:rPr>
          <w:color w:val="0E2841" w:themeColor="text2" w:themeTint="FF" w:themeShade="FF"/>
        </w:rPr>
        <w:t xml:space="preserve">(que es el profesor asignado </w:t>
      </w:r>
      <w:r w:rsidRPr="175CF050" w:rsidR="11A6C35C">
        <w:rPr>
          <w:color w:val="0E2841" w:themeColor="text2" w:themeTint="FF" w:themeShade="FF"/>
        </w:rPr>
        <w:t>de tabla curso</w:t>
      </w:r>
      <w:r w:rsidRPr="175CF050" w:rsidR="5DEEA3F1">
        <w:rPr>
          <w:color w:val="0E2841" w:themeColor="text2" w:themeTint="FF" w:themeShade="FF"/>
        </w:rPr>
        <w:t>)</w:t>
      </w:r>
      <w:r w:rsidRPr="175CF050" w:rsidR="11A6C35C">
        <w:rPr>
          <w:color w:val="0E2841" w:themeColor="text2" w:themeTint="FF" w:themeShade="FF"/>
        </w:rPr>
        <w:t>.</w:t>
      </w:r>
    </w:p>
    <w:p w:rsidR="6DCF5004" w:rsidP="175CF050" w:rsidRDefault="6DCF5004" w14:paraId="6CB21BEA" w14:textId="2A7413FF">
      <w:pPr>
        <w:pStyle w:val="Normal"/>
        <w:jc w:val="both"/>
      </w:pPr>
      <w:r w:rsidR="6DCF5004">
        <w:drawing>
          <wp:inline wp14:editId="4CD3A429" wp14:anchorId="715C2059">
            <wp:extent cx="5724524" cy="1981200"/>
            <wp:effectExtent l="0" t="0" r="0" b="0"/>
            <wp:docPr id="2209820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6ccd9f8b15a4c5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1C3803" w:rsidP="175CF050" w:rsidRDefault="5B1C3803" w14:paraId="6A6C913B" w14:textId="5DFD41C5">
      <w:pPr>
        <w:pStyle w:val="Normal"/>
        <w:jc w:val="both"/>
        <w:rPr>
          <w:color w:val="0E2841" w:themeColor="text2" w:themeTint="FF" w:themeShade="FF"/>
        </w:rPr>
      </w:pPr>
      <w:r w:rsidRPr="175CF050" w:rsidR="5B1C3803">
        <w:rPr>
          <w:color w:val="0E2841" w:themeColor="text2" w:themeTint="FF" w:themeShade="FF"/>
        </w:rPr>
        <w:t xml:space="preserve">Creo tabla curso y sus atributos: </w:t>
      </w:r>
    </w:p>
    <w:p w:rsidR="5B1C3803" w:rsidP="175CF050" w:rsidRDefault="5B1C3803" w14:paraId="09E2E0CA" w14:textId="06DF81B2">
      <w:pPr>
        <w:pStyle w:val="Normal"/>
        <w:jc w:val="both"/>
        <w:rPr>
          <w:color w:val="0E2841" w:themeColor="text2" w:themeTint="FF" w:themeShade="FF"/>
        </w:rPr>
      </w:pPr>
      <w:r w:rsidRPr="175CF050" w:rsidR="5B1C3803">
        <w:rPr>
          <w:color w:val="0E2841" w:themeColor="text2" w:themeTint="FF" w:themeShade="FF"/>
        </w:rPr>
        <w:t xml:space="preserve">La Clave Primaria son </w:t>
      </w:r>
      <w:r w:rsidRPr="175CF050" w:rsidR="5B1C3803">
        <w:rPr>
          <w:color w:val="0E2841" w:themeColor="text2" w:themeTint="FF" w:themeShade="FF"/>
        </w:rPr>
        <w:t>cod_curso</w:t>
      </w:r>
      <w:r w:rsidRPr="175CF050" w:rsidR="5B1C3803">
        <w:rPr>
          <w:color w:val="0E2841" w:themeColor="text2" w:themeTint="FF" w:themeShade="FF"/>
        </w:rPr>
        <w:t xml:space="preserve"> además de </w:t>
      </w:r>
      <w:r w:rsidRPr="175CF050" w:rsidR="5B1C3803">
        <w:rPr>
          <w:color w:val="0E2841" w:themeColor="text2" w:themeTint="FF" w:themeShade="FF"/>
        </w:rPr>
        <w:t>id_profesor</w:t>
      </w:r>
      <w:r w:rsidRPr="175CF050" w:rsidR="5B1C3803">
        <w:rPr>
          <w:color w:val="0E2841" w:themeColor="text2" w:themeTint="FF" w:themeShade="FF"/>
        </w:rPr>
        <w:t>.</w:t>
      </w:r>
    </w:p>
    <w:p w:rsidR="4CC53AE7" w:rsidP="175CF050" w:rsidRDefault="4CC53AE7" w14:paraId="51295D3D" w14:textId="5F5D120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color w:val="0E2841" w:themeColor="text2" w:themeTint="FF" w:themeShade="FF"/>
        </w:rPr>
      </w:pPr>
      <w:r w:rsidRPr="175CF050" w:rsidR="4CC53AE7">
        <w:rPr>
          <w:color w:val="0E2841" w:themeColor="text2" w:themeTint="FF" w:themeShade="FF"/>
        </w:rPr>
        <w:t xml:space="preserve">Se indican las restricciones sobre </w:t>
      </w:r>
      <w:r w:rsidRPr="175CF050" w:rsidR="4CC53AE7">
        <w:rPr>
          <w:color w:val="0E2841" w:themeColor="text2" w:themeTint="FF" w:themeShade="FF"/>
        </w:rPr>
        <w:t>num_total_horas</w:t>
      </w:r>
      <w:r w:rsidRPr="175CF050" w:rsidR="4CC53AE7">
        <w:rPr>
          <w:color w:val="0E2841" w:themeColor="text2" w:themeTint="FF" w:themeShade="FF"/>
        </w:rPr>
        <w:t xml:space="preserve"> que ha de ser mayor o igual a 80, el </w:t>
      </w:r>
      <w:r w:rsidRPr="175CF050" w:rsidR="4CC53AE7">
        <w:rPr>
          <w:color w:val="0E2841" w:themeColor="text2" w:themeTint="FF" w:themeShade="FF"/>
        </w:rPr>
        <w:t>n_alum</w:t>
      </w:r>
      <w:r w:rsidRPr="175CF050" w:rsidR="4CC53AE7">
        <w:rPr>
          <w:color w:val="0E2841" w:themeColor="text2" w:themeTint="FF" w:themeShade="FF"/>
        </w:rPr>
        <w:t xml:space="preserve"> ha de ser mayor a 10 y la </w:t>
      </w:r>
      <w:r w:rsidRPr="175CF050" w:rsidR="4CC53AE7">
        <w:rPr>
          <w:color w:val="0E2841" w:themeColor="text2" w:themeTint="FF" w:themeShade="FF"/>
        </w:rPr>
        <w:t>f</w:t>
      </w:r>
      <w:r w:rsidRPr="175CF050" w:rsidR="298F6B54">
        <w:rPr>
          <w:color w:val="0E2841" w:themeColor="text2" w:themeTint="FF" w:themeShade="FF"/>
        </w:rPr>
        <w:t>_</w:t>
      </w:r>
      <w:r w:rsidRPr="175CF050" w:rsidR="4CC53AE7">
        <w:rPr>
          <w:color w:val="0E2841" w:themeColor="text2" w:themeTint="FF" w:themeShade="FF"/>
        </w:rPr>
        <w:t>fin</w:t>
      </w:r>
      <w:r w:rsidRPr="175CF050" w:rsidR="4CC53AE7">
        <w:rPr>
          <w:color w:val="0E2841" w:themeColor="text2" w:themeTint="FF" w:themeShade="FF"/>
        </w:rPr>
        <w:t xml:space="preserve"> ha de ser mayor a la </w:t>
      </w:r>
      <w:r w:rsidRPr="175CF050" w:rsidR="4CC53AE7">
        <w:rPr>
          <w:color w:val="0E2841" w:themeColor="text2" w:themeTint="FF" w:themeShade="FF"/>
        </w:rPr>
        <w:t>f</w:t>
      </w:r>
      <w:r w:rsidRPr="175CF050" w:rsidR="63F4E4A7">
        <w:rPr>
          <w:color w:val="0E2841" w:themeColor="text2" w:themeTint="FF" w:themeShade="FF"/>
        </w:rPr>
        <w:t>_</w:t>
      </w:r>
      <w:r w:rsidRPr="175CF050" w:rsidR="4CC53AE7">
        <w:rPr>
          <w:color w:val="0E2841" w:themeColor="text2" w:themeTint="FF" w:themeShade="FF"/>
        </w:rPr>
        <w:t>ini</w:t>
      </w:r>
      <w:r w:rsidRPr="175CF050" w:rsidR="3D4AE3F3">
        <w:rPr>
          <w:color w:val="0E2841" w:themeColor="text2" w:themeTint="FF" w:themeShade="FF"/>
        </w:rPr>
        <w:t>.</w:t>
      </w:r>
    </w:p>
    <w:p w:rsidR="175CF050" w:rsidP="175CF050" w:rsidRDefault="175CF050" w14:paraId="3F05A71F" w14:textId="0321064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color w:val="0E2841" w:themeColor="text2" w:themeTint="FF" w:themeShade="FF"/>
        </w:rPr>
      </w:pPr>
    </w:p>
    <w:p w:rsidR="7B4EDC7F" w:rsidP="175CF050" w:rsidRDefault="7B4EDC7F" w14:paraId="64BEBF2B" w14:textId="5BB62A14">
      <w:pPr>
        <w:pStyle w:val="Normal"/>
        <w:jc w:val="both"/>
      </w:pPr>
      <w:r w:rsidR="7B4EDC7F">
        <w:drawing>
          <wp:inline wp14:editId="5922CB1F" wp14:anchorId="7B3F6744">
            <wp:extent cx="5724524" cy="2495550"/>
            <wp:effectExtent l="0" t="0" r="0" b="0"/>
            <wp:docPr id="6218455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7451e80a0a34bd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5CF050" w:rsidP="175CF050" w:rsidRDefault="175CF050" w14:paraId="243AAA4B" w14:textId="799391EC">
      <w:pPr>
        <w:pStyle w:val="Normal"/>
        <w:jc w:val="both"/>
      </w:pPr>
    </w:p>
    <w:p w:rsidR="175CF050" w:rsidP="175CF050" w:rsidRDefault="175CF050" w14:paraId="5F91072E" w14:textId="559A74D4">
      <w:pPr>
        <w:pStyle w:val="Normal"/>
        <w:jc w:val="both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492085f108c4a2c"/>
      <w:footerReference w:type="default" r:id="R8e0689932f0c421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B821071" w:rsidTr="2B821071" w14:paraId="01CC294D">
      <w:trPr>
        <w:trHeight w:val="300"/>
      </w:trPr>
      <w:tc>
        <w:tcPr>
          <w:tcW w:w="3005" w:type="dxa"/>
          <w:tcMar/>
        </w:tcPr>
        <w:p w:rsidR="2B821071" w:rsidP="2B821071" w:rsidRDefault="2B821071" w14:paraId="76A9AE18" w14:textId="657E4A2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B821071" w:rsidP="2B821071" w:rsidRDefault="2B821071" w14:paraId="2C37FB33" w14:textId="46F13F7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B821071" w:rsidP="2B821071" w:rsidRDefault="2B821071" w14:paraId="612436DD" w14:textId="551BB6FA">
          <w:pPr>
            <w:pStyle w:val="Header"/>
            <w:bidi w:val="0"/>
            <w:ind w:right="-115"/>
            <w:jc w:val="right"/>
          </w:pPr>
        </w:p>
      </w:tc>
    </w:tr>
  </w:tbl>
  <w:p w:rsidR="2B821071" w:rsidP="2B821071" w:rsidRDefault="2B821071" w14:paraId="56924BA6" w14:textId="41AD3F8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B821071" w:rsidTr="2B821071" w14:paraId="27EA4C3D">
      <w:trPr>
        <w:trHeight w:val="300"/>
      </w:trPr>
      <w:tc>
        <w:tcPr>
          <w:tcW w:w="3005" w:type="dxa"/>
          <w:tcMar/>
        </w:tcPr>
        <w:p w:rsidR="2B821071" w:rsidP="2B821071" w:rsidRDefault="2B821071" w14:paraId="76BFCB0B" w14:textId="1C6065C4">
          <w:pPr>
            <w:pStyle w:val="Header"/>
            <w:bidi w:val="0"/>
            <w:ind w:left="-115"/>
            <w:jc w:val="left"/>
          </w:pPr>
          <w:r w:rsidR="2B821071">
            <w:rPr/>
            <w:t>1º DAM</w:t>
          </w:r>
        </w:p>
      </w:tc>
      <w:tc>
        <w:tcPr>
          <w:tcW w:w="3005" w:type="dxa"/>
          <w:tcMar/>
        </w:tcPr>
        <w:p w:rsidR="2B821071" w:rsidP="2B821071" w:rsidRDefault="2B821071" w14:paraId="1CD62133" w14:textId="33CE657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B821071" w:rsidP="2B821071" w:rsidRDefault="2B821071" w14:paraId="62B6B0D3" w14:textId="29EF823F">
          <w:pPr>
            <w:pStyle w:val="Header"/>
            <w:bidi w:val="0"/>
            <w:ind w:right="-115"/>
            <w:jc w:val="right"/>
          </w:pPr>
          <w:r w:rsidR="2B821071">
            <w:rPr/>
            <w:t>Verónica Nicolás</w:t>
          </w:r>
        </w:p>
      </w:tc>
    </w:tr>
  </w:tbl>
  <w:p w:rsidR="2B821071" w:rsidP="2B821071" w:rsidRDefault="2B821071" w14:paraId="1D74011A" w14:textId="5CF73D75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2bb74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82806A"/>
    <w:rsid w:val="00E3D9BE"/>
    <w:rsid w:val="024B0D41"/>
    <w:rsid w:val="05F4836F"/>
    <w:rsid w:val="0734C88C"/>
    <w:rsid w:val="0FEE22CF"/>
    <w:rsid w:val="1082806A"/>
    <w:rsid w:val="11A6C35C"/>
    <w:rsid w:val="12CFE954"/>
    <w:rsid w:val="162DA6D7"/>
    <w:rsid w:val="175CF050"/>
    <w:rsid w:val="18B126EB"/>
    <w:rsid w:val="1A10CDB5"/>
    <w:rsid w:val="1D306DD5"/>
    <w:rsid w:val="2062454C"/>
    <w:rsid w:val="259327B6"/>
    <w:rsid w:val="28C0CD4F"/>
    <w:rsid w:val="298F6B54"/>
    <w:rsid w:val="2A10A0FA"/>
    <w:rsid w:val="2B821071"/>
    <w:rsid w:val="312534E7"/>
    <w:rsid w:val="335B25B2"/>
    <w:rsid w:val="397B5CD6"/>
    <w:rsid w:val="3D4AE3F3"/>
    <w:rsid w:val="3D98A978"/>
    <w:rsid w:val="42D8180D"/>
    <w:rsid w:val="4456081E"/>
    <w:rsid w:val="448B8B00"/>
    <w:rsid w:val="46536BF7"/>
    <w:rsid w:val="47764AD0"/>
    <w:rsid w:val="4939C0A3"/>
    <w:rsid w:val="49585132"/>
    <w:rsid w:val="4CC53AE7"/>
    <w:rsid w:val="57E2A03D"/>
    <w:rsid w:val="5B1C3803"/>
    <w:rsid w:val="5B990FA9"/>
    <w:rsid w:val="5D6011B5"/>
    <w:rsid w:val="5DEEA3F1"/>
    <w:rsid w:val="5FC607B5"/>
    <w:rsid w:val="63F4E4A7"/>
    <w:rsid w:val="640304B0"/>
    <w:rsid w:val="679EB161"/>
    <w:rsid w:val="68DE802A"/>
    <w:rsid w:val="6BABADC4"/>
    <w:rsid w:val="6DCF5004"/>
    <w:rsid w:val="6EB7FD5D"/>
    <w:rsid w:val="70AB87B2"/>
    <w:rsid w:val="74AC91FF"/>
    <w:rsid w:val="7767903F"/>
    <w:rsid w:val="77AE3B90"/>
    <w:rsid w:val="7B4EDC7F"/>
    <w:rsid w:val="7E881D7B"/>
    <w:rsid w:val="7FBD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FD322"/>
  <w15:chartTrackingRefBased/>
  <w15:docId w15:val="{845B1922-7F60-49D5-B445-E651EA8940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B821071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2B82107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B82107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6492085f108c4a2c" /><Relationship Type="http://schemas.openxmlformats.org/officeDocument/2006/relationships/footer" Target="footer.xml" Id="R8e0689932f0c421f" /><Relationship Type="http://schemas.openxmlformats.org/officeDocument/2006/relationships/numbering" Target="numbering.xml" Id="Rf30f278d88a14170" /><Relationship Type="http://schemas.openxmlformats.org/officeDocument/2006/relationships/image" Target="/media/image2.png" Id="R8230f1acffb24c56" /><Relationship Type="http://schemas.openxmlformats.org/officeDocument/2006/relationships/image" Target="/media/image3.png" Id="R86ccd9f8b15a4c58" /><Relationship Type="http://schemas.openxmlformats.org/officeDocument/2006/relationships/image" Target="/media/image4.png" Id="R27451e80a0a34bd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2025-02-17T17:25:38.3109051Z</dcterms:created>
  <dcterms:modified xsi:type="dcterms:W3CDTF">2025-02-23T20:17:17.9797173Z</dcterms:modified>
  <dc:creator>VERONICA NICOLAS NICOLAS</dc:creator>
  <lastModifiedBy>VERONICA NICOLAS NICOLAS</lastModifiedBy>
</coreProperties>
</file>