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3F86" w14:textId="64C43F29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b/>
          <w:bCs/>
          <w:sz w:val="32"/>
          <w:szCs w:val="32"/>
        </w:rPr>
        <w:t xml:space="preserve">STATISTICS WORKSHEET-5 </w:t>
      </w:r>
    </w:p>
    <w:p w14:paraId="35C3CB9A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b/>
          <w:bCs/>
          <w:sz w:val="32"/>
          <w:szCs w:val="32"/>
        </w:rPr>
        <w:t xml:space="preserve">Q1 to Q10 are MCQs with only one correct answer. Choose the correct option. </w:t>
      </w:r>
    </w:p>
    <w:p w14:paraId="33669735" w14:textId="6090AA62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>1. Using a goodness of fit,</w:t>
      </w:r>
      <w:r w:rsidR="00D00B44" w:rsidRPr="00334666">
        <w:rPr>
          <w:sz w:val="32"/>
          <w:szCs w:val="32"/>
        </w:rPr>
        <w:t xml:space="preserve"> </w:t>
      </w:r>
      <w:r w:rsidRPr="00334666">
        <w:rPr>
          <w:sz w:val="32"/>
          <w:szCs w:val="32"/>
        </w:rPr>
        <w:t xml:space="preserve">we can assess whether a set of obtained frequencies differ from a set of frequencies. </w:t>
      </w:r>
    </w:p>
    <w:p w14:paraId="01C391F1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a) Mean </w:t>
      </w:r>
    </w:p>
    <w:p w14:paraId="46C27B2E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b) Actual </w:t>
      </w:r>
    </w:p>
    <w:p w14:paraId="2DFC6922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c) Predicted </w:t>
      </w:r>
    </w:p>
    <w:p w14:paraId="475A0A87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Expected </w:t>
      </w:r>
    </w:p>
    <w:p w14:paraId="65C05B13" w14:textId="77777777" w:rsidR="007F6050" w:rsidRDefault="007F6050" w:rsidP="00C84366">
      <w:pPr>
        <w:pStyle w:val="Default"/>
        <w:rPr>
          <w:sz w:val="32"/>
          <w:szCs w:val="32"/>
        </w:rPr>
      </w:pPr>
    </w:p>
    <w:p w14:paraId="3D5C3C32" w14:textId="14D308D6" w:rsidR="00547F26" w:rsidRDefault="009E258E" w:rsidP="00547F26">
      <w:pPr>
        <w:pStyle w:val="Defaul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)  </w:t>
      </w:r>
      <w:r w:rsidR="00547F26" w:rsidRPr="00334666">
        <w:rPr>
          <w:sz w:val="32"/>
          <w:szCs w:val="32"/>
        </w:rPr>
        <w:t>d</w:t>
      </w:r>
      <w:proofErr w:type="gramEnd"/>
      <w:r w:rsidR="00547F26" w:rsidRPr="00334666">
        <w:rPr>
          <w:sz w:val="32"/>
          <w:szCs w:val="32"/>
        </w:rPr>
        <w:t xml:space="preserve">) Expected </w:t>
      </w:r>
    </w:p>
    <w:p w14:paraId="0B64A11E" w14:textId="167E26A1" w:rsidR="007F6050" w:rsidRPr="00334666" w:rsidRDefault="007F6050" w:rsidP="007F6050">
      <w:pPr>
        <w:pStyle w:val="Default"/>
        <w:spacing w:after="42"/>
        <w:rPr>
          <w:sz w:val="32"/>
          <w:szCs w:val="32"/>
        </w:rPr>
      </w:pPr>
    </w:p>
    <w:p w14:paraId="14A14F1C" w14:textId="77777777" w:rsidR="007F6050" w:rsidRPr="00334666" w:rsidRDefault="007F6050" w:rsidP="00C84366">
      <w:pPr>
        <w:pStyle w:val="Default"/>
        <w:rPr>
          <w:sz w:val="32"/>
          <w:szCs w:val="32"/>
        </w:rPr>
      </w:pPr>
    </w:p>
    <w:p w14:paraId="6452BA54" w14:textId="1965A622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2. </w:t>
      </w:r>
      <w:proofErr w:type="spellStart"/>
      <w:r w:rsidRPr="00334666">
        <w:rPr>
          <w:sz w:val="32"/>
          <w:szCs w:val="32"/>
        </w:rPr>
        <w:t>Chisquare</w:t>
      </w:r>
      <w:proofErr w:type="spellEnd"/>
      <w:r w:rsidRPr="00334666">
        <w:rPr>
          <w:sz w:val="32"/>
          <w:szCs w:val="32"/>
        </w:rPr>
        <w:t xml:space="preserve"> is used to </w:t>
      </w:r>
      <w:r w:rsidR="00334666" w:rsidRPr="00334666">
        <w:rPr>
          <w:sz w:val="32"/>
          <w:szCs w:val="32"/>
        </w:rPr>
        <w:t>analyze</w:t>
      </w:r>
      <w:r w:rsidRPr="00334666">
        <w:rPr>
          <w:sz w:val="32"/>
          <w:szCs w:val="32"/>
        </w:rPr>
        <w:t xml:space="preserve"> </w:t>
      </w:r>
    </w:p>
    <w:p w14:paraId="54C307D3" w14:textId="77777777" w:rsidR="00C84366" w:rsidRPr="00334666" w:rsidRDefault="00C84366" w:rsidP="00C84366">
      <w:pPr>
        <w:pStyle w:val="Default"/>
        <w:spacing w:after="47"/>
        <w:rPr>
          <w:sz w:val="32"/>
          <w:szCs w:val="32"/>
        </w:rPr>
      </w:pPr>
      <w:r w:rsidRPr="00334666">
        <w:rPr>
          <w:sz w:val="32"/>
          <w:szCs w:val="32"/>
        </w:rPr>
        <w:t xml:space="preserve">a) Score </w:t>
      </w:r>
    </w:p>
    <w:p w14:paraId="5910054A" w14:textId="77777777" w:rsidR="00C84366" w:rsidRPr="00334666" w:rsidRDefault="00C84366" w:rsidP="00C84366">
      <w:pPr>
        <w:pStyle w:val="Default"/>
        <w:spacing w:after="47"/>
        <w:rPr>
          <w:sz w:val="32"/>
          <w:szCs w:val="32"/>
        </w:rPr>
      </w:pPr>
      <w:r w:rsidRPr="00334666">
        <w:rPr>
          <w:sz w:val="32"/>
          <w:szCs w:val="32"/>
        </w:rPr>
        <w:t xml:space="preserve">b) Rank </w:t>
      </w:r>
    </w:p>
    <w:p w14:paraId="56A7C757" w14:textId="77777777" w:rsidR="00C84366" w:rsidRPr="00334666" w:rsidRDefault="00C84366" w:rsidP="00C84366">
      <w:pPr>
        <w:pStyle w:val="Default"/>
        <w:spacing w:after="47"/>
        <w:rPr>
          <w:sz w:val="32"/>
          <w:szCs w:val="32"/>
        </w:rPr>
      </w:pPr>
      <w:r w:rsidRPr="00334666">
        <w:rPr>
          <w:sz w:val="32"/>
          <w:szCs w:val="32"/>
        </w:rPr>
        <w:t xml:space="preserve">c) Frequencies </w:t>
      </w:r>
    </w:p>
    <w:p w14:paraId="7D973E2D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All of these </w:t>
      </w:r>
    </w:p>
    <w:p w14:paraId="0815341D" w14:textId="77777777" w:rsidR="009E258E" w:rsidRDefault="009E258E" w:rsidP="00C84366">
      <w:pPr>
        <w:pStyle w:val="Default"/>
        <w:rPr>
          <w:sz w:val="32"/>
          <w:szCs w:val="32"/>
        </w:rPr>
      </w:pPr>
    </w:p>
    <w:p w14:paraId="07889080" w14:textId="5EDE6023" w:rsidR="00F54EF9" w:rsidRDefault="009B68EA" w:rsidP="00F54EF9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Ans</w:t>
      </w:r>
      <w:r w:rsidR="00F54EF9">
        <w:rPr>
          <w:sz w:val="32"/>
          <w:szCs w:val="32"/>
        </w:rPr>
        <w:t xml:space="preserve">)  </w:t>
      </w:r>
      <w:r w:rsidR="00F54EF9" w:rsidRPr="00334666">
        <w:rPr>
          <w:sz w:val="32"/>
          <w:szCs w:val="32"/>
        </w:rPr>
        <w:t>d</w:t>
      </w:r>
      <w:proofErr w:type="gramEnd"/>
      <w:r w:rsidR="00F54EF9" w:rsidRPr="00334666">
        <w:rPr>
          <w:sz w:val="32"/>
          <w:szCs w:val="32"/>
        </w:rPr>
        <w:t xml:space="preserve">) All of these </w:t>
      </w:r>
    </w:p>
    <w:p w14:paraId="371C4C28" w14:textId="1D1C2132" w:rsidR="00F54EF9" w:rsidRDefault="00F54EF9" w:rsidP="00F54EF9">
      <w:pPr>
        <w:pStyle w:val="Default"/>
        <w:rPr>
          <w:sz w:val="32"/>
          <w:szCs w:val="32"/>
        </w:rPr>
      </w:pPr>
    </w:p>
    <w:p w14:paraId="53A2635C" w14:textId="77777777" w:rsidR="00F54EF9" w:rsidRPr="00334666" w:rsidRDefault="00F54EF9" w:rsidP="00F54EF9">
      <w:pPr>
        <w:pStyle w:val="Default"/>
        <w:spacing w:after="42"/>
        <w:rPr>
          <w:sz w:val="32"/>
          <w:szCs w:val="32"/>
        </w:rPr>
      </w:pPr>
    </w:p>
    <w:p w14:paraId="4369BC43" w14:textId="77777777" w:rsidR="009E258E" w:rsidRPr="00334666" w:rsidRDefault="009E258E" w:rsidP="00C84366">
      <w:pPr>
        <w:pStyle w:val="Default"/>
        <w:rPr>
          <w:sz w:val="32"/>
          <w:szCs w:val="32"/>
        </w:rPr>
      </w:pPr>
    </w:p>
    <w:p w14:paraId="2E3941EE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3. What is the mean of a Chi Square distribution with 6 degrees of freedom? </w:t>
      </w:r>
    </w:p>
    <w:p w14:paraId="65A30B6B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a) 4 </w:t>
      </w:r>
    </w:p>
    <w:p w14:paraId="3AF9FE69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b) 12 </w:t>
      </w:r>
    </w:p>
    <w:p w14:paraId="23A1C342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c) 6 </w:t>
      </w:r>
    </w:p>
    <w:p w14:paraId="0FCC8EE6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8 </w:t>
      </w:r>
    </w:p>
    <w:p w14:paraId="73CD5A1A" w14:textId="77777777" w:rsidR="009B68EA" w:rsidRPr="00334666" w:rsidRDefault="009B68EA" w:rsidP="009B68EA">
      <w:pPr>
        <w:pStyle w:val="Default"/>
        <w:spacing w:after="42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Ans)  </w:t>
      </w:r>
      <w:r w:rsidRPr="00334666">
        <w:rPr>
          <w:sz w:val="32"/>
          <w:szCs w:val="32"/>
        </w:rPr>
        <w:t>c</w:t>
      </w:r>
      <w:proofErr w:type="gramEnd"/>
      <w:r w:rsidRPr="00334666">
        <w:rPr>
          <w:sz w:val="32"/>
          <w:szCs w:val="32"/>
        </w:rPr>
        <w:t xml:space="preserve">) 6 </w:t>
      </w:r>
    </w:p>
    <w:p w14:paraId="22054E6E" w14:textId="28069DA5" w:rsidR="009B68EA" w:rsidRDefault="009B68EA" w:rsidP="009B68EA">
      <w:pPr>
        <w:pStyle w:val="Default"/>
        <w:rPr>
          <w:sz w:val="32"/>
          <w:szCs w:val="32"/>
        </w:rPr>
      </w:pPr>
    </w:p>
    <w:p w14:paraId="55831D3B" w14:textId="77777777" w:rsidR="009B68EA" w:rsidRPr="00334666" w:rsidRDefault="009B68EA" w:rsidP="00C84366">
      <w:pPr>
        <w:pStyle w:val="Default"/>
        <w:rPr>
          <w:sz w:val="32"/>
          <w:szCs w:val="32"/>
        </w:rPr>
      </w:pPr>
    </w:p>
    <w:p w14:paraId="3592D1D1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4. Which of these distributions is used for a goodness of fit testing? </w:t>
      </w:r>
    </w:p>
    <w:p w14:paraId="5C88049C" w14:textId="77777777" w:rsidR="00C84366" w:rsidRPr="00334666" w:rsidRDefault="00C84366" w:rsidP="00C84366">
      <w:pPr>
        <w:pStyle w:val="Default"/>
        <w:spacing w:after="38"/>
        <w:rPr>
          <w:sz w:val="32"/>
          <w:szCs w:val="32"/>
        </w:rPr>
      </w:pPr>
      <w:r w:rsidRPr="00334666">
        <w:rPr>
          <w:sz w:val="32"/>
          <w:szCs w:val="32"/>
        </w:rPr>
        <w:t xml:space="preserve">a) Normal distribution </w:t>
      </w:r>
    </w:p>
    <w:p w14:paraId="6925ABA9" w14:textId="77777777" w:rsidR="00C84366" w:rsidRPr="00334666" w:rsidRDefault="00C84366" w:rsidP="00C84366">
      <w:pPr>
        <w:pStyle w:val="Default"/>
        <w:spacing w:after="38"/>
        <w:rPr>
          <w:sz w:val="32"/>
          <w:szCs w:val="32"/>
        </w:rPr>
      </w:pPr>
      <w:r w:rsidRPr="00334666">
        <w:rPr>
          <w:sz w:val="32"/>
          <w:szCs w:val="32"/>
        </w:rPr>
        <w:t xml:space="preserve">b) </w:t>
      </w:r>
      <w:proofErr w:type="spellStart"/>
      <w:r w:rsidRPr="00334666">
        <w:rPr>
          <w:sz w:val="32"/>
          <w:szCs w:val="32"/>
        </w:rPr>
        <w:t>Chisqared</w:t>
      </w:r>
      <w:proofErr w:type="spellEnd"/>
      <w:r w:rsidRPr="00334666">
        <w:rPr>
          <w:sz w:val="32"/>
          <w:szCs w:val="32"/>
        </w:rPr>
        <w:t xml:space="preserve"> distribution </w:t>
      </w:r>
    </w:p>
    <w:p w14:paraId="65376E2D" w14:textId="77777777" w:rsidR="00C84366" w:rsidRPr="00334666" w:rsidRDefault="00C84366" w:rsidP="00C84366">
      <w:pPr>
        <w:pStyle w:val="Default"/>
        <w:spacing w:after="38"/>
        <w:rPr>
          <w:sz w:val="32"/>
          <w:szCs w:val="32"/>
        </w:rPr>
      </w:pPr>
      <w:r w:rsidRPr="00334666">
        <w:rPr>
          <w:sz w:val="32"/>
          <w:szCs w:val="32"/>
        </w:rPr>
        <w:t xml:space="preserve">c) Gamma distribution </w:t>
      </w:r>
    </w:p>
    <w:p w14:paraId="1A8A90E3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</w:t>
      </w:r>
      <w:proofErr w:type="spellStart"/>
      <w:r w:rsidRPr="00334666">
        <w:rPr>
          <w:sz w:val="32"/>
          <w:szCs w:val="32"/>
        </w:rPr>
        <w:t>Poission</w:t>
      </w:r>
      <w:proofErr w:type="spellEnd"/>
      <w:r w:rsidRPr="00334666">
        <w:rPr>
          <w:sz w:val="32"/>
          <w:szCs w:val="32"/>
        </w:rPr>
        <w:t xml:space="preserve"> distribution </w:t>
      </w:r>
    </w:p>
    <w:p w14:paraId="0C755299" w14:textId="77777777" w:rsidR="00F62E3F" w:rsidRPr="00334666" w:rsidRDefault="009B68EA" w:rsidP="00F62E3F">
      <w:pPr>
        <w:pStyle w:val="Default"/>
        <w:spacing w:after="38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Ans)  </w:t>
      </w:r>
      <w:r w:rsidR="00F62E3F" w:rsidRPr="00334666">
        <w:rPr>
          <w:sz w:val="32"/>
          <w:szCs w:val="32"/>
        </w:rPr>
        <w:t>b</w:t>
      </w:r>
      <w:proofErr w:type="gramEnd"/>
      <w:r w:rsidR="00F62E3F" w:rsidRPr="00334666">
        <w:rPr>
          <w:sz w:val="32"/>
          <w:szCs w:val="32"/>
        </w:rPr>
        <w:t xml:space="preserve">) </w:t>
      </w:r>
      <w:proofErr w:type="spellStart"/>
      <w:r w:rsidR="00F62E3F" w:rsidRPr="00334666">
        <w:rPr>
          <w:sz w:val="32"/>
          <w:szCs w:val="32"/>
        </w:rPr>
        <w:t>Chisqared</w:t>
      </w:r>
      <w:proofErr w:type="spellEnd"/>
      <w:r w:rsidR="00F62E3F" w:rsidRPr="00334666">
        <w:rPr>
          <w:sz w:val="32"/>
          <w:szCs w:val="32"/>
        </w:rPr>
        <w:t xml:space="preserve"> distribution </w:t>
      </w:r>
    </w:p>
    <w:p w14:paraId="2240E171" w14:textId="0BEE7F71" w:rsidR="009B68EA" w:rsidRPr="00334666" w:rsidRDefault="009B68EA" w:rsidP="009B68EA">
      <w:pPr>
        <w:pStyle w:val="Default"/>
        <w:spacing w:after="42"/>
        <w:rPr>
          <w:sz w:val="32"/>
          <w:szCs w:val="32"/>
        </w:rPr>
      </w:pPr>
    </w:p>
    <w:p w14:paraId="62098504" w14:textId="77777777" w:rsidR="009B68EA" w:rsidRPr="00334666" w:rsidRDefault="009B68EA" w:rsidP="00C84366">
      <w:pPr>
        <w:pStyle w:val="Default"/>
        <w:rPr>
          <w:sz w:val="32"/>
          <w:szCs w:val="32"/>
        </w:rPr>
      </w:pPr>
    </w:p>
    <w:p w14:paraId="50E51474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lastRenderedPageBreak/>
        <w:t xml:space="preserve">5. Which of the following distributions is Continuous </w:t>
      </w:r>
    </w:p>
    <w:p w14:paraId="7F4E849F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a) Binomial Distribution </w:t>
      </w:r>
    </w:p>
    <w:p w14:paraId="0242C9D7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b) Hypergeometric Distribution </w:t>
      </w:r>
    </w:p>
    <w:p w14:paraId="5745FD2B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c) F Distribution </w:t>
      </w:r>
    </w:p>
    <w:p w14:paraId="27519350" w14:textId="77777777" w:rsidR="00F62E3F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>d) Poisson Distribution</w:t>
      </w:r>
    </w:p>
    <w:p w14:paraId="06FEF6AD" w14:textId="4CE56E22" w:rsidR="00CF20AA" w:rsidRDefault="00F62E3F" w:rsidP="00CF20AA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Ans)  </w:t>
      </w:r>
      <w:r w:rsidR="00CF20AA" w:rsidRPr="00334666">
        <w:rPr>
          <w:sz w:val="32"/>
          <w:szCs w:val="32"/>
        </w:rPr>
        <w:t>b</w:t>
      </w:r>
      <w:proofErr w:type="gramEnd"/>
      <w:r w:rsidR="00CF20AA" w:rsidRPr="00334666">
        <w:rPr>
          <w:sz w:val="32"/>
          <w:szCs w:val="32"/>
        </w:rPr>
        <w:t>) Hypergeometric Distribution</w:t>
      </w:r>
      <w:r w:rsidR="00CF20AA">
        <w:rPr>
          <w:sz w:val="32"/>
          <w:szCs w:val="32"/>
        </w:rPr>
        <w:t xml:space="preserve">  </w:t>
      </w:r>
      <w:r w:rsidR="00CF20AA" w:rsidRPr="00334666">
        <w:rPr>
          <w:sz w:val="32"/>
          <w:szCs w:val="32"/>
        </w:rPr>
        <w:t xml:space="preserve"> d) Poisson Distribution</w:t>
      </w:r>
    </w:p>
    <w:p w14:paraId="0C1CD6F4" w14:textId="7E49FF5E" w:rsidR="00CF20AA" w:rsidRPr="00334666" w:rsidRDefault="00CF20AA" w:rsidP="00CF20AA">
      <w:pPr>
        <w:pStyle w:val="Default"/>
        <w:spacing w:after="42"/>
        <w:rPr>
          <w:sz w:val="32"/>
          <w:szCs w:val="32"/>
        </w:rPr>
      </w:pPr>
    </w:p>
    <w:p w14:paraId="7F8D2C71" w14:textId="496F044A" w:rsidR="00F62E3F" w:rsidRPr="00334666" w:rsidRDefault="00F62E3F" w:rsidP="00F62E3F">
      <w:pPr>
        <w:pStyle w:val="Default"/>
        <w:spacing w:after="38"/>
        <w:rPr>
          <w:sz w:val="32"/>
          <w:szCs w:val="32"/>
        </w:rPr>
      </w:pPr>
    </w:p>
    <w:p w14:paraId="330E4014" w14:textId="47EB420C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 </w:t>
      </w:r>
    </w:p>
    <w:p w14:paraId="44BD077F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6. A statement made about a population for testing purpose is called? </w:t>
      </w:r>
    </w:p>
    <w:p w14:paraId="22D570E0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a) Statistic </w:t>
      </w:r>
    </w:p>
    <w:p w14:paraId="7157FDC4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b) Hypothesis </w:t>
      </w:r>
    </w:p>
    <w:p w14:paraId="57AF317A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c) Level of Significance </w:t>
      </w:r>
    </w:p>
    <w:p w14:paraId="7709F719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</w:t>
      </w:r>
      <w:proofErr w:type="spellStart"/>
      <w:r w:rsidRPr="00334666">
        <w:rPr>
          <w:sz w:val="32"/>
          <w:szCs w:val="32"/>
        </w:rPr>
        <w:t>TestStatistic</w:t>
      </w:r>
      <w:proofErr w:type="spellEnd"/>
      <w:r w:rsidRPr="00334666">
        <w:rPr>
          <w:sz w:val="32"/>
          <w:szCs w:val="32"/>
        </w:rPr>
        <w:t xml:space="preserve"> </w:t>
      </w:r>
    </w:p>
    <w:p w14:paraId="73870E62" w14:textId="77777777" w:rsidR="008B3258" w:rsidRPr="00334666" w:rsidRDefault="00CF20AA" w:rsidP="008B3258">
      <w:pPr>
        <w:pStyle w:val="Default"/>
        <w:spacing w:after="42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Ans)  </w:t>
      </w:r>
      <w:r w:rsidR="008B3258" w:rsidRPr="00334666">
        <w:rPr>
          <w:sz w:val="32"/>
          <w:szCs w:val="32"/>
        </w:rPr>
        <w:t>b</w:t>
      </w:r>
      <w:proofErr w:type="gramEnd"/>
      <w:r w:rsidR="008B3258" w:rsidRPr="00334666">
        <w:rPr>
          <w:sz w:val="32"/>
          <w:szCs w:val="32"/>
        </w:rPr>
        <w:t xml:space="preserve">) Hypothesis </w:t>
      </w:r>
    </w:p>
    <w:p w14:paraId="233E20B8" w14:textId="1F3FC98D" w:rsidR="00CF20AA" w:rsidRPr="00334666" w:rsidRDefault="00CF20AA" w:rsidP="00C84366">
      <w:pPr>
        <w:pStyle w:val="Default"/>
        <w:rPr>
          <w:sz w:val="32"/>
          <w:szCs w:val="32"/>
        </w:rPr>
      </w:pPr>
    </w:p>
    <w:p w14:paraId="54597BDB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7. If the assumed hypothesis is tested for rejection considering it to be true is called? </w:t>
      </w:r>
    </w:p>
    <w:p w14:paraId="07F1717B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a) Null Hypothesis </w:t>
      </w:r>
    </w:p>
    <w:p w14:paraId="549B24E5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b) Statistical Hypothesis </w:t>
      </w:r>
    </w:p>
    <w:p w14:paraId="5EE33B48" w14:textId="77777777" w:rsidR="00C84366" w:rsidRPr="00334666" w:rsidRDefault="00C84366" w:rsidP="00C84366">
      <w:pPr>
        <w:pStyle w:val="Default"/>
        <w:spacing w:after="42"/>
        <w:rPr>
          <w:sz w:val="32"/>
          <w:szCs w:val="32"/>
        </w:rPr>
      </w:pPr>
      <w:r w:rsidRPr="00334666">
        <w:rPr>
          <w:sz w:val="32"/>
          <w:szCs w:val="32"/>
        </w:rPr>
        <w:t xml:space="preserve">c) Simple Hypothesis </w:t>
      </w:r>
    </w:p>
    <w:p w14:paraId="4E662E0B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Composite Hypothesis </w:t>
      </w:r>
    </w:p>
    <w:p w14:paraId="175AD951" w14:textId="74D873B0" w:rsidR="00DE1F58" w:rsidRPr="00334666" w:rsidRDefault="008B3258" w:rsidP="00DE1F58">
      <w:pPr>
        <w:pStyle w:val="Default"/>
        <w:spacing w:after="42"/>
        <w:rPr>
          <w:sz w:val="32"/>
          <w:szCs w:val="32"/>
        </w:rPr>
      </w:pPr>
      <w:r>
        <w:rPr>
          <w:sz w:val="32"/>
          <w:szCs w:val="32"/>
        </w:rPr>
        <w:t>Ans)</w:t>
      </w:r>
      <w:r w:rsidR="00DE1F58" w:rsidRPr="00DE1F58">
        <w:rPr>
          <w:sz w:val="32"/>
          <w:szCs w:val="32"/>
        </w:rPr>
        <w:t xml:space="preserve"> </w:t>
      </w:r>
      <w:r w:rsidR="00DE1F58" w:rsidRPr="00334666">
        <w:rPr>
          <w:sz w:val="32"/>
          <w:szCs w:val="32"/>
        </w:rPr>
        <w:t xml:space="preserve">a) Null Hypothesis </w:t>
      </w:r>
    </w:p>
    <w:p w14:paraId="0B710E89" w14:textId="134FBB7D" w:rsidR="008B3258" w:rsidRPr="00334666" w:rsidRDefault="008B3258" w:rsidP="00C84366">
      <w:pPr>
        <w:pStyle w:val="Default"/>
        <w:rPr>
          <w:sz w:val="32"/>
          <w:szCs w:val="32"/>
        </w:rPr>
      </w:pPr>
    </w:p>
    <w:p w14:paraId="4101439F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8. If the Critical region is evenly distributed then the test is referred as? </w:t>
      </w:r>
    </w:p>
    <w:p w14:paraId="688C0C9E" w14:textId="77777777" w:rsidR="00C84366" w:rsidRPr="00334666" w:rsidRDefault="00C84366" w:rsidP="00C84366">
      <w:pPr>
        <w:pStyle w:val="Default"/>
        <w:spacing w:after="38"/>
        <w:rPr>
          <w:sz w:val="32"/>
          <w:szCs w:val="32"/>
        </w:rPr>
      </w:pPr>
      <w:r w:rsidRPr="00334666">
        <w:rPr>
          <w:sz w:val="32"/>
          <w:szCs w:val="32"/>
        </w:rPr>
        <w:t xml:space="preserve">a) Two tailed </w:t>
      </w:r>
    </w:p>
    <w:p w14:paraId="5FCCEBC7" w14:textId="77777777" w:rsidR="00C84366" w:rsidRPr="00334666" w:rsidRDefault="00C84366" w:rsidP="00C84366">
      <w:pPr>
        <w:pStyle w:val="Default"/>
        <w:spacing w:after="38"/>
        <w:rPr>
          <w:sz w:val="32"/>
          <w:szCs w:val="32"/>
        </w:rPr>
      </w:pPr>
      <w:r w:rsidRPr="00334666">
        <w:rPr>
          <w:sz w:val="32"/>
          <w:szCs w:val="32"/>
        </w:rPr>
        <w:t xml:space="preserve">b) One tailed </w:t>
      </w:r>
    </w:p>
    <w:p w14:paraId="537E1E17" w14:textId="77777777" w:rsidR="00C84366" w:rsidRPr="00334666" w:rsidRDefault="00C84366" w:rsidP="00C84366">
      <w:pPr>
        <w:pStyle w:val="Default"/>
        <w:spacing w:after="38"/>
        <w:rPr>
          <w:sz w:val="32"/>
          <w:szCs w:val="32"/>
        </w:rPr>
      </w:pPr>
      <w:r w:rsidRPr="00334666">
        <w:rPr>
          <w:sz w:val="32"/>
          <w:szCs w:val="32"/>
        </w:rPr>
        <w:t xml:space="preserve">c) Three tailed </w:t>
      </w:r>
    </w:p>
    <w:p w14:paraId="2855284E" w14:textId="77777777" w:rsidR="00C843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d) Zero tailed </w:t>
      </w:r>
    </w:p>
    <w:p w14:paraId="369A7F6D" w14:textId="7724A27D" w:rsidR="005F0197" w:rsidRPr="00334666" w:rsidRDefault="00DE1F58" w:rsidP="005F0197">
      <w:pPr>
        <w:pStyle w:val="Default"/>
        <w:spacing w:after="38"/>
        <w:rPr>
          <w:sz w:val="32"/>
          <w:szCs w:val="32"/>
        </w:rPr>
      </w:pPr>
      <w:r>
        <w:rPr>
          <w:sz w:val="32"/>
          <w:szCs w:val="32"/>
        </w:rPr>
        <w:t>Ans</w:t>
      </w:r>
      <w:r>
        <w:rPr>
          <w:sz w:val="32"/>
          <w:szCs w:val="32"/>
        </w:rPr>
        <w:t>)</w:t>
      </w:r>
      <w:r w:rsidR="005F0197" w:rsidRPr="005F0197">
        <w:rPr>
          <w:sz w:val="32"/>
          <w:szCs w:val="32"/>
        </w:rPr>
        <w:t xml:space="preserve"> </w:t>
      </w:r>
      <w:r w:rsidR="005F0197" w:rsidRPr="00334666">
        <w:rPr>
          <w:sz w:val="32"/>
          <w:szCs w:val="32"/>
        </w:rPr>
        <w:t xml:space="preserve">a) Two tailed </w:t>
      </w:r>
    </w:p>
    <w:p w14:paraId="6D9B73E8" w14:textId="601740FA" w:rsidR="00DE1F58" w:rsidRPr="00334666" w:rsidRDefault="00DE1F58" w:rsidP="00C84366">
      <w:pPr>
        <w:pStyle w:val="Default"/>
        <w:rPr>
          <w:sz w:val="32"/>
          <w:szCs w:val="32"/>
        </w:rPr>
      </w:pPr>
    </w:p>
    <w:p w14:paraId="65F80AE8" w14:textId="77777777" w:rsidR="00C84366" w:rsidRPr="00334666" w:rsidRDefault="00C84366" w:rsidP="00C84366">
      <w:pPr>
        <w:pStyle w:val="Default"/>
        <w:rPr>
          <w:sz w:val="32"/>
          <w:szCs w:val="32"/>
        </w:rPr>
      </w:pPr>
      <w:r w:rsidRPr="00334666">
        <w:rPr>
          <w:sz w:val="32"/>
          <w:szCs w:val="32"/>
        </w:rPr>
        <w:t xml:space="preserve">9. Alternative Hypothesis is also called as? </w:t>
      </w:r>
    </w:p>
    <w:p w14:paraId="32EAEBD0" w14:textId="2257933D" w:rsidR="00C84366" w:rsidRPr="00334666" w:rsidRDefault="00C84366" w:rsidP="00C84366">
      <w:pPr>
        <w:pStyle w:val="Default"/>
        <w:spacing w:after="43"/>
        <w:rPr>
          <w:sz w:val="32"/>
          <w:szCs w:val="32"/>
        </w:rPr>
      </w:pPr>
      <w:r w:rsidRPr="00334666">
        <w:rPr>
          <w:sz w:val="32"/>
          <w:szCs w:val="32"/>
        </w:rPr>
        <w:t xml:space="preserve">a) Composite hypothesis </w:t>
      </w:r>
      <w:r w:rsidRPr="00334666">
        <w:rPr>
          <w:sz w:val="32"/>
          <w:szCs w:val="32"/>
        </w:rPr>
        <w:t xml:space="preserve">            </w:t>
      </w:r>
      <w:r w:rsidRPr="00334666">
        <w:rPr>
          <w:sz w:val="32"/>
          <w:szCs w:val="32"/>
        </w:rPr>
        <w:t xml:space="preserve">b) Research Hypothesis </w:t>
      </w:r>
    </w:p>
    <w:p w14:paraId="4A347AE4" w14:textId="55A021FA" w:rsidR="00C84366" w:rsidRDefault="00C84366" w:rsidP="00C84366">
      <w:pPr>
        <w:pStyle w:val="Default"/>
        <w:spacing w:after="43"/>
        <w:rPr>
          <w:sz w:val="32"/>
          <w:szCs w:val="32"/>
        </w:rPr>
      </w:pPr>
      <w:r w:rsidRPr="00334666">
        <w:rPr>
          <w:sz w:val="32"/>
          <w:szCs w:val="32"/>
        </w:rPr>
        <w:t xml:space="preserve">c) Simple Hypothesis </w:t>
      </w:r>
      <w:r w:rsidRPr="00334666">
        <w:rPr>
          <w:sz w:val="32"/>
          <w:szCs w:val="32"/>
        </w:rPr>
        <w:t xml:space="preserve">                </w:t>
      </w:r>
      <w:r w:rsidRPr="00334666">
        <w:rPr>
          <w:sz w:val="32"/>
          <w:szCs w:val="32"/>
        </w:rPr>
        <w:t xml:space="preserve">d) Null Hypothesis </w:t>
      </w:r>
    </w:p>
    <w:p w14:paraId="5D6E0D85" w14:textId="3E3977A1" w:rsidR="008A0F62" w:rsidRDefault="008A0F62" w:rsidP="00C84366">
      <w:pPr>
        <w:pStyle w:val="Default"/>
        <w:spacing w:after="43"/>
        <w:rPr>
          <w:sz w:val="32"/>
          <w:szCs w:val="32"/>
        </w:rPr>
      </w:pPr>
      <w:r>
        <w:rPr>
          <w:sz w:val="32"/>
          <w:szCs w:val="32"/>
        </w:rPr>
        <w:t>Ans)</w:t>
      </w:r>
      <w:r w:rsidRPr="008A0F62">
        <w:rPr>
          <w:sz w:val="32"/>
          <w:szCs w:val="32"/>
        </w:rPr>
        <w:t xml:space="preserve"> </w:t>
      </w:r>
      <w:r w:rsidRPr="00334666">
        <w:rPr>
          <w:sz w:val="32"/>
          <w:szCs w:val="32"/>
        </w:rPr>
        <w:t>b) Research Hypothesis</w:t>
      </w:r>
    </w:p>
    <w:p w14:paraId="060244AA" w14:textId="77777777" w:rsidR="008A0F62" w:rsidRPr="00334666" w:rsidRDefault="008A0F62" w:rsidP="00C84366">
      <w:pPr>
        <w:pStyle w:val="Default"/>
        <w:spacing w:after="43"/>
        <w:rPr>
          <w:sz w:val="32"/>
          <w:szCs w:val="32"/>
        </w:rPr>
      </w:pPr>
    </w:p>
    <w:p w14:paraId="6E6EB8BD" w14:textId="77777777" w:rsidR="00C84366" w:rsidRPr="00334666" w:rsidRDefault="00C84366" w:rsidP="00C84366">
      <w:pPr>
        <w:pStyle w:val="Default"/>
        <w:rPr>
          <w:color w:val="auto"/>
          <w:sz w:val="32"/>
          <w:szCs w:val="32"/>
        </w:rPr>
      </w:pPr>
      <w:r w:rsidRPr="00334666">
        <w:rPr>
          <w:color w:val="auto"/>
          <w:sz w:val="32"/>
          <w:szCs w:val="32"/>
        </w:rPr>
        <w:t xml:space="preserve">10. In a Binomial Distribution, if ‘n’ is the number of trials and ‘p’ is the probability of success, then the mean value is given by </w:t>
      </w:r>
    </w:p>
    <w:p w14:paraId="54B34296" w14:textId="2453E90F" w:rsidR="00C84366" w:rsidRPr="00334666" w:rsidRDefault="00C84366" w:rsidP="00C84366">
      <w:pPr>
        <w:pStyle w:val="Default"/>
        <w:spacing w:after="42"/>
        <w:rPr>
          <w:color w:val="auto"/>
          <w:sz w:val="32"/>
          <w:szCs w:val="32"/>
        </w:rPr>
      </w:pPr>
      <w:r w:rsidRPr="00334666">
        <w:rPr>
          <w:color w:val="auto"/>
          <w:sz w:val="32"/>
          <w:szCs w:val="32"/>
        </w:rPr>
        <w:t xml:space="preserve">a) np </w:t>
      </w:r>
      <w:r w:rsidRPr="00334666">
        <w:rPr>
          <w:color w:val="auto"/>
          <w:sz w:val="32"/>
          <w:szCs w:val="32"/>
        </w:rPr>
        <w:t xml:space="preserve">                                   </w:t>
      </w:r>
      <w:r w:rsidRPr="00334666">
        <w:rPr>
          <w:color w:val="auto"/>
          <w:sz w:val="32"/>
          <w:szCs w:val="32"/>
        </w:rPr>
        <w:t xml:space="preserve">b) n </w:t>
      </w:r>
    </w:p>
    <w:p w14:paraId="01177762" w14:textId="3741A53D" w:rsidR="00776E85" w:rsidRPr="00334666" w:rsidRDefault="00BD5BE8">
      <w:p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Ans)</w:t>
      </w:r>
      <w:r w:rsidRPr="00BD5BE8">
        <w:rPr>
          <w:rFonts w:ascii="Arial" w:hAnsi="Arial" w:cs="Arial"/>
          <w:sz w:val="32"/>
          <w:szCs w:val="32"/>
        </w:rPr>
        <w:t xml:space="preserve"> </w:t>
      </w:r>
      <w:r w:rsidRPr="00334666">
        <w:rPr>
          <w:rFonts w:ascii="Arial" w:hAnsi="Arial" w:cs="Arial"/>
          <w:sz w:val="32"/>
          <w:szCs w:val="32"/>
        </w:rPr>
        <w:t xml:space="preserve">a) np                                    </w:t>
      </w:r>
    </w:p>
    <w:sectPr w:rsidR="00776E85" w:rsidRPr="00334666" w:rsidSect="00A7688D">
      <w:pgSz w:w="11908" w:h="17338"/>
      <w:pgMar w:top="859" w:right="2" w:bottom="73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40"/>
    <w:rsid w:val="00043035"/>
    <w:rsid w:val="00334666"/>
    <w:rsid w:val="00547F26"/>
    <w:rsid w:val="00553E40"/>
    <w:rsid w:val="005F0197"/>
    <w:rsid w:val="00776E85"/>
    <w:rsid w:val="007F6050"/>
    <w:rsid w:val="00864724"/>
    <w:rsid w:val="008A0F62"/>
    <w:rsid w:val="008B3258"/>
    <w:rsid w:val="009B68EA"/>
    <w:rsid w:val="009E258E"/>
    <w:rsid w:val="00BD5BE8"/>
    <w:rsid w:val="00C84366"/>
    <w:rsid w:val="00CF20AA"/>
    <w:rsid w:val="00D00B44"/>
    <w:rsid w:val="00DE1F58"/>
    <w:rsid w:val="00F54EF9"/>
    <w:rsid w:val="00F6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728"/>
  <w15:chartTrackingRefBased/>
  <w15:docId w15:val="{45DC5C57-44F8-4322-8C66-DE8C856C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3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ndurgapavankumar@gmail.com</dc:creator>
  <cp:keywords/>
  <dc:description/>
  <cp:lastModifiedBy>ndurgapavankumar@gmail.com</cp:lastModifiedBy>
  <cp:revision>18</cp:revision>
  <dcterms:created xsi:type="dcterms:W3CDTF">2022-11-14T14:45:00Z</dcterms:created>
  <dcterms:modified xsi:type="dcterms:W3CDTF">2022-11-14T15:50:00Z</dcterms:modified>
</cp:coreProperties>
</file>